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C4D" w:rsidRPr="009E2C4D" w:rsidRDefault="000774EA" w:rsidP="000774EA">
      <w:pPr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9E2C4D" w:rsidRPr="009E2C4D">
        <w:rPr>
          <w:sz w:val="28"/>
          <w:szCs w:val="28"/>
        </w:rPr>
        <w:t xml:space="preserve">Приложение № </w:t>
      </w:r>
      <w:r w:rsidR="009E2C4D">
        <w:rPr>
          <w:sz w:val="28"/>
          <w:szCs w:val="28"/>
        </w:rPr>
        <w:t>2</w:t>
      </w:r>
      <w:r w:rsidR="009E2C4D" w:rsidRPr="009E2C4D">
        <w:rPr>
          <w:sz w:val="28"/>
          <w:szCs w:val="28"/>
        </w:rPr>
        <w:t xml:space="preserve"> к письму</w:t>
      </w:r>
    </w:p>
    <w:p w:rsidR="009E2C4D" w:rsidRPr="009E2C4D" w:rsidRDefault="009E2C4D" w:rsidP="009E2C4D">
      <w:pPr>
        <w:jc w:val="both"/>
        <w:rPr>
          <w:sz w:val="28"/>
          <w:szCs w:val="28"/>
        </w:rPr>
      </w:pP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E2C4D">
        <w:rPr>
          <w:sz w:val="28"/>
          <w:szCs w:val="28"/>
        </w:rPr>
        <w:t>администрации Новолялинского</w:t>
      </w:r>
    </w:p>
    <w:p w:rsidR="009E2C4D" w:rsidRPr="009E2C4D" w:rsidRDefault="009E2C4D" w:rsidP="009E2C4D">
      <w:pPr>
        <w:jc w:val="both"/>
        <w:rPr>
          <w:sz w:val="28"/>
          <w:szCs w:val="28"/>
          <w:vertAlign w:val="superscript"/>
        </w:rPr>
      </w:pP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E2C4D">
        <w:rPr>
          <w:sz w:val="28"/>
          <w:szCs w:val="28"/>
        </w:rPr>
        <w:t>городского округа</w:t>
      </w:r>
    </w:p>
    <w:p w:rsidR="009E2C4D" w:rsidRPr="009E2C4D" w:rsidRDefault="009E2C4D" w:rsidP="009E2C4D">
      <w:pPr>
        <w:jc w:val="both"/>
        <w:rPr>
          <w:sz w:val="28"/>
          <w:szCs w:val="28"/>
          <w:vertAlign w:val="superscript"/>
        </w:rPr>
      </w:pP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 w:rsidRPr="009E2C4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E2C4D">
        <w:rPr>
          <w:sz w:val="28"/>
          <w:szCs w:val="28"/>
        </w:rPr>
        <w:t>от ____________№________</w:t>
      </w:r>
    </w:p>
    <w:p w:rsidR="009E2C4D" w:rsidRPr="009E2C4D" w:rsidRDefault="009E2C4D" w:rsidP="009E2C4D">
      <w:pPr>
        <w:jc w:val="center"/>
        <w:rPr>
          <w:b/>
          <w:sz w:val="28"/>
          <w:szCs w:val="28"/>
        </w:rPr>
      </w:pPr>
    </w:p>
    <w:p w:rsidR="009E2C4D" w:rsidRDefault="009E2C4D" w:rsidP="009E2C4D">
      <w:pPr>
        <w:pStyle w:val="3"/>
      </w:pPr>
      <w:r>
        <w:t xml:space="preserve">ПЛАН </w:t>
      </w:r>
    </w:p>
    <w:p w:rsidR="009E2C4D" w:rsidRDefault="009E2C4D" w:rsidP="009E2C4D">
      <w:pPr>
        <w:jc w:val="center"/>
        <w:rPr>
          <w:sz w:val="28"/>
          <w:szCs w:val="28"/>
        </w:rPr>
      </w:pPr>
      <w:r w:rsidRPr="006F6C29">
        <w:rPr>
          <w:sz w:val="28"/>
          <w:szCs w:val="28"/>
        </w:rPr>
        <w:t>мероприяти</w:t>
      </w:r>
      <w:r>
        <w:rPr>
          <w:sz w:val="28"/>
          <w:szCs w:val="28"/>
        </w:rPr>
        <w:t xml:space="preserve">й, запланированных для проведения </w:t>
      </w:r>
    </w:p>
    <w:p w:rsidR="009E2C4D" w:rsidRDefault="009E2C4D" w:rsidP="009E2C4D">
      <w:pPr>
        <w:jc w:val="center"/>
        <w:rPr>
          <w:sz w:val="28"/>
          <w:szCs w:val="28"/>
        </w:rPr>
      </w:pPr>
      <w:r>
        <w:rPr>
          <w:sz w:val="28"/>
          <w:szCs w:val="28"/>
        </w:rPr>
        <w:t>в рамках ежегодн</w:t>
      </w:r>
      <w:r w:rsidRPr="006F6C29">
        <w:rPr>
          <w:sz w:val="28"/>
          <w:szCs w:val="28"/>
        </w:rPr>
        <w:t>ой</w:t>
      </w:r>
      <w:r>
        <w:rPr>
          <w:sz w:val="28"/>
          <w:szCs w:val="28"/>
        </w:rPr>
        <w:t xml:space="preserve"> общероссийской добровольческой Акции «Весенняя Неделя Добра»</w:t>
      </w:r>
    </w:p>
    <w:p w:rsidR="009E2C4D" w:rsidRPr="00A5549F" w:rsidRDefault="009E2C4D" w:rsidP="009E2C4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территории Новолялинского городского округа в 2021 году</w:t>
      </w:r>
    </w:p>
    <w:p w:rsidR="009E2C4D" w:rsidRDefault="009E2C4D" w:rsidP="009E2C4D">
      <w:pPr>
        <w:rPr>
          <w:b/>
        </w:rPr>
      </w:pPr>
    </w:p>
    <w:tbl>
      <w:tblPr>
        <w:tblW w:w="15026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1417"/>
        <w:gridCol w:w="4111"/>
        <w:gridCol w:w="2410"/>
        <w:gridCol w:w="2126"/>
        <w:gridCol w:w="1276"/>
        <w:gridCol w:w="1276"/>
        <w:gridCol w:w="1842"/>
      </w:tblGrid>
      <w:tr w:rsidR="009E2C4D" w:rsidRPr="000774EA" w:rsidTr="000774EA">
        <w:trPr>
          <w:trHeight w:val="832"/>
          <w:jc w:val="center"/>
        </w:trPr>
        <w:tc>
          <w:tcPr>
            <w:tcW w:w="568" w:type="dxa"/>
          </w:tcPr>
          <w:p w:rsidR="009E2C4D" w:rsidRPr="000774EA" w:rsidRDefault="009E2C4D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74E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774EA">
              <w:rPr>
                <w:sz w:val="24"/>
                <w:szCs w:val="24"/>
              </w:rPr>
              <w:t>/</w:t>
            </w:r>
            <w:proofErr w:type="spellStart"/>
            <w:r w:rsidRPr="000774E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7" w:type="dxa"/>
          </w:tcPr>
          <w:p w:rsidR="009E2C4D" w:rsidRPr="000774EA" w:rsidRDefault="009E2C4D" w:rsidP="000774EA">
            <w:pPr>
              <w:tabs>
                <w:tab w:val="left" w:pos="74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111" w:type="dxa"/>
          </w:tcPr>
          <w:p w:rsidR="009E2C4D" w:rsidRPr="000774EA" w:rsidRDefault="009E2C4D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</w:tcPr>
          <w:p w:rsidR="009E2C4D" w:rsidRPr="000774EA" w:rsidRDefault="009E2C4D" w:rsidP="000774EA">
            <w:pPr>
              <w:ind w:left="-84" w:right="-108"/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</w:tcPr>
          <w:p w:rsidR="009E2C4D" w:rsidRPr="000774EA" w:rsidRDefault="009E2C4D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Организаторы</w:t>
            </w:r>
          </w:p>
        </w:tc>
        <w:tc>
          <w:tcPr>
            <w:tcW w:w="1276" w:type="dxa"/>
          </w:tcPr>
          <w:p w:rsidR="009E2C4D" w:rsidRPr="000774EA" w:rsidRDefault="009E2C4D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0774EA">
              <w:rPr>
                <w:sz w:val="24"/>
                <w:szCs w:val="24"/>
              </w:rPr>
              <w:t>добро</w:t>
            </w:r>
            <w:r w:rsidR="00E2416B" w:rsidRPr="000774EA">
              <w:rPr>
                <w:sz w:val="24"/>
                <w:szCs w:val="24"/>
              </w:rPr>
              <w:t>-</w:t>
            </w:r>
            <w:r w:rsidRPr="000774EA">
              <w:rPr>
                <w:sz w:val="24"/>
                <w:szCs w:val="24"/>
              </w:rPr>
              <w:t>вольцев</w:t>
            </w:r>
            <w:proofErr w:type="spellEnd"/>
            <w:proofErr w:type="gramEnd"/>
          </w:p>
        </w:tc>
        <w:tc>
          <w:tcPr>
            <w:tcW w:w="1276" w:type="dxa"/>
          </w:tcPr>
          <w:p w:rsidR="009E2C4D" w:rsidRPr="000774EA" w:rsidRDefault="009E2C4D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0774EA">
              <w:rPr>
                <w:sz w:val="24"/>
                <w:szCs w:val="24"/>
              </w:rPr>
              <w:t>получа</w:t>
            </w:r>
            <w:r w:rsidR="00E2416B" w:rsidRPr="000774EA">
              <w:rPr>
                <w:sz w:val="24"/>
                <w:szCs w:val="24"/>
              </w:rPr>
              <w:t>-</w:t>
            </w:r>
            <w:r w:rsidRPr="000774EA">
              <w:rPr>
                <w:sz w:val="24"/>
                <w:szCs w:val="24"/>
              </w:rPr>
              <w:t>телей</w:t>
            </w:r>
            <w:proofErr w:type="spellEnd"/>
            <w:proofErr w:type="gramEnd"/>
            <w:r w:rsidRPr="000774EA">
              <w:rPr>
                <w:sz w:val="24"/>
                <w:szCs w:val="24"/>
              </w:rPr>
              <w:t xml:space="preserve"> услуг</w:t>
            </w:r>
          </w:p>
        </w:tc>
        <w:tc>
          <w:tcPr>
            <w:tcW w:w="1842" w:type="dxa"/>
          </w:tcPr>
          <w:p w:rsidR="009E2C4D" w:rsidRPr="000774EA" w:rsidRDefault="009E2C4D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Освещение в СМИ/сайтах/ социальных сетях</w:t>
            </w:r>
          </w:p>
        </w:tc>
      </w:tr>
      <w:tr w:rsidR="009E2C4D" w:rsidRPr="000774EA" w:rsidTr="000774EA">
        <w:trPr>
          <w:jc w:val="center"/>
        </w:trPr>
        <w:tc>
          <w:tcPr>
            <w:tcW w:w="15026" w:type="dxa"/>
            <w:gridSpan w:val="8"/>
          </w:tcPr>
          <w:p w:rsidR="009E2C4D" w:rsidRPr="000774EA" w:rsidRDefault="009E2C4D" w:rsidP="000774EA">
            <w:pPr>
              <w:pStyle w:val="ad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  <w:r w:rsidRPr="000774EA">
              <w:rPr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17.04.2021</w:t>
            </w:r>
          </w:p>
        </w:tc>
        <w:tc>
          <w:tcPr>
            <w:tcW w:w="4111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Проведение аппаратного совещания при директоре КЦСОН для заведующих отделениями об организации и проведении Всероссийской добровольческой благотворительной акции «Весенняя Неделя Добра» в 2021 году</w:t>
            </w: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КЦСОН</w:t>
            </w:r>
          </w:p>
        </w:tc>
        <w:tc>
          <w:tcPr>
            <w:tcW w:w="212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Директор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Ионина Н.В.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-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17.04.2021</w:t>
            </w:r>
          </w:p>
        </w:tc>
        <w:tc>
          <w:tcPr>
            <w:tcW w:w="4111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Размещение на сайте информации об организации и проведении Всероссийской добровольческой благотворительной акции «Весенняя Неделя Добра» в 2021 году</w:t>
            </w: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Сайт Учреждения</w:t>
            </w:r>
          </w:p>
        </w:tc>
        <w:tc>
          <w:tcPr>
            <w:tcW w:w="212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Заведующая ОССО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proofErr w:type="spellStart"/>
            <w:r w:rsidRPr="000774EA">
              <w:rPr>
                <w:sz w:val="24"/>
                <w:szCs w:val="24"/>
              </w:rPr>
              <w:t>Узлова</w:t>
            </w:r>
            <w:proofErr w:type="spellEnd"/>
            <w:r w:rsidRPr="000774EA">
              <w:rPr>
                <w:sz w:val="24"/>
                <w:szCs w:val="24"/>
              </w:rPr>
              <w:t xml:space="preserve"> О.С.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-</w:t>
            </w:r>
          </w:p>
        </w:tc>
      </w:tr>
      <w:tr w:rsidR="000774EA" w:rsidRPr="000774EA" w:rsidTr="000774EA">
        <w:trPr>
          <w:jc w:val="center"/>
        </w:trPr>
        <w:tc>
          <w:tcPr>
            <w:tcW w:w="15026" w:type="dxa"/>
            <w:gridSpan w:val="8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2. </w:t>
            </w:r>
            <w:r w:rsidRPr="000774EA">
              <w:rPr>
                <w:b/>
                <w:sz w:val="24"/>
                <w:szCs w:val="24"/>
              </w:rPr>
              <w:t>Проведение субботников (с указанием количества участников)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19.04.2021</w:t>
            </w:r>
          </w:p>
        </w:tc>
        <w:tc>
          <w:tcPr>
            <w:tcW w:w="4111" w:type="dxa"/>
          </w:tcPr>
          <w:p w:rsidR="000774EA" w:rsidRPr="000774EA" w:rsidRDefault="00AA10FA" w:rsidP="00AA1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Уборка</w:t>
            </w:r>
            <w:r w:rsidR="000774EA" w:rsidRPr="000774EA">
              <w:rPr>
                <w:sz w:val="24"/>
                <w:szCs w:val="24"/>
              </w:rPr>
              <w:t xml:space="preserve"> территории Центра</w:t>
            </w: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КЦСОН</w:t>
            </w:r>
          </w:p>
        </w:tc>
        <w:tc>
          <w:tcPr>
            <w:tcW w:w="212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Сотрудники Центра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15 </w:t>
            </w:r>
          </w:p>
        </w:tc>
        <w:tc>
          <w:tcPr>
            <w:tcW w:w="1276" w:type="dxa"/>
          </w:tcPr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17.04.2021-24.04.2021</w:t>
            </w:r>
          </w:p>
        </w:tc>
        <w:tc>
          <w:tcPr>
            <w:tcW w:w="4111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Уборка и облагораживание территории Центра п</w:t>
            </w:r>
            <w:proofErr w:type="gramStart"/>
            <w:r w:rsidRPr="000774EA">
              <w:rPr>
                <w:sz w:val="24"/>
                <w:szCs w:val="24"/>
              </w:rPr>
              <w:t>.Л</w:t>
            </w:r>
            <w:proofErr w:type="gramEnd"/>
            <w:r w:rsidRPr="000774EA">
              <w:rPr>
                <w:sz w:val="24"/>
                <w:szCs w:val="24"/>
              </w:rPr>
              <w:t>обва</w:t>
            </w: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п</w:t>
            </w:r>
            <w:proofErr w:type="gramStart"/>
            <w:r w:rsidRPr="000774EA">
              <w:rPr>
                <w:sz w:val="24"/>
                <w:szCs w:val="24"/>
              </w:rPr>
              <w:t>.Л</w:t>
            </w:r>
            <w:proofErr w:type="gramEnd"/>
            <w:r w:rsidRPr="000774EA">
              <w:rPr>
                <w:sz w:val="24"/>
                <w:szCs w:val="24"/>
              </w:rPr>
              <w:t>обва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ул</w:t>
            </w:r>
            <w:proofErr w:type="gramStart"/>
            <w:r w:rsidRPr="000774EA">
              <w:rPr>
                <w:sz w:val="24"/>
                <w:szCs w:val="24"/>
              </w:rPr>
              <w:t>.Л</w:t>
            </w:r>
            <w:proofErr w:type="gramEnd"/>
            <w:r w:rsidRPr="000774EA">
              <w:rPr>
                <w:sz w:val="24"/>
                <w:szCs w:val="24"/>
              </w:rPr>
              <w:t>енина 73</w:t>
            </w:r>
          </w:p>
        </w:tc>
        <w:tc>
          <w:tcPr>
            <w:tcW w:w="212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Специалист ОССО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proofErr w:type="spellStart"/>
            <w:r w:rsidRPr="000774EA">
              <w:rPr>
                <w:sz w:val="24"/>
                <w:szCs w:val="24"/>
              </w:rPr>
              <w:t>Климчук</w:t>
            </w:r>
            <w:proofErr w:type="spellEnd"/>
            <w:r w:rsidRPr="000774EA">
              <w:rPr>
                <w:sz w:val="24"/>
                <w:szCs w:val="24"/>
              </w:rPr>
              <w:t xml:space="preserve"> Л.Н</w:t>
            </w:r>
            <w:r>
              <w:rPr>
                <w:sz w:val="24"/>
                <w:szCs w:val="24"/>
              </w:rPr>
              <w:t>.</w:t>
            </w:r>
            <w:r w:rsidR="00A419A5">
              <w:rPr>
                <w:sz w:val="24"/>
                <w:szCs w:val="24"/>
              </w:rPr>
              <w:t>,</w:t>
            </w:r>
          </w:p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волонтеры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17.04.2021-24.04.2021</w:t>
            </w:r>
          </w:p>
        </w:tc>
        <w:tc>
          <w:tcPr>
            <w:tcW w:w="4111" w:type="dxa"/>
          </w:tcPr>
          <w:p w:rsidR="000774EA" w:rsidRPr="000774EA" w:rsidRDefault="000774EA" w:rsidP="00AA10F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Проведение уборки придомовой территории</w:t>
            </w:r>
            <w:r w:rsidR="00AA10FA">
              <w:rPr>
                <w:sz w:val="24"/>
                <w:szCs w:val="24"/>
              </w:rPr>
              <w:t xml:space="preserve"> у</w:t>
            </w:r>
            <w:r w:rsidRPr="000774EA">
              <w:rPr>
                <w:sz w:val="24"/>
                <w:szCs w:val="24"/>
              </w:rPr>
              <w:t xml:space="preserve">  получателей социальных услуг</w:t>
            </w: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Участки социального обслуживания п</w:t>
            </w:r>
            <w:proofErr w:type="gramStart"/>
            <w:r w:rsidRPr="000774EA">
              <w:rPr>
                <w:sz w:val="24"/>
                <w:szCs w:val="24"/>
              </w:rPr>
              <w:t>.Л</w:t>
            </w:r>
            <w:proofErr w:type="gramEnd"/>
            <w:r w:rsidRPr="000774EA">
              <w:rPr>
                <w:sz w:val="24"/>
                <w:szCs w:val="24"/>
              </w:rPr>
              <w:t>обва,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г</w:t>
            </w:r>
            <w:proofErr w:type="gramStart"/>
            <w:r w:rsidRPr="000774EA">
              <w:rPr>
                <w:sz w:val="24"/>
                <w:szCs w:val="24"/>
              </w:rPr>
              <w:t>.Н</w:t>
            </w:r>
            <w:proofErr w:type="gramEnd"/>
            <w:r w:rsidRPr="000774EA">
              <w:rPr>
                <w:sz w:val="24"/>
                <w:szCs w:val="24"/>
              </w:rPr>
              <w:t>овая Ляля</w:t>
            </w:r>
          </w:p>
        </w:tc>
        <w:tc>
          <w:tcPr>
            <w:tcW w:w="2126" w:type="dxa"/>
          </w:tcPr>
          <w:p w:rsidR="00AA10F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ГБПОУ СО «</w:t>
            </w:r>
            <w:proofErr w:type="spellStart"/>
            <w:r w:rsidRPr="000774EA">
              <w:rPr>
                <w:sz w:val="24"/>
                <w:szCs w:val="24"/>
              </w:rPr>
              <w:t>Серовский</w:t>
            </w:r>
            <w:proofErr w:type="spellEnd"/>
            <w:r w:rsidRPr="000774EA">
              <w:rPr>
                <w:sz w:val="24"/>
                <w:szCs w:val="24"/>
              </w:rPr>
              <w:t xml:space="preserve"> политехнический техникум» совместно 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с ОСО на дому   заведующ</w:t>
            </w:r>
            <w:r w:rsidR="00AA10FA">
              <w:rPr>
                <w:sz w:val="24"/>
                <w:szCs w:val="24"/>
              </w:rPr>
              <w:t>ие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Зверева Е</w:t>
            </w:r>
            <w:r w:rsidR="00AA10FA">
              <w:rPr>
                <w:sz w:val="24"/>
                <w:szCs w:val="24"/>
              </w:rPr>
              <w:t>.</w:t>
            </w:r>
            <w:r w:rsidRPr="000774EA">
              <w:rPr>
                <w:sz w:val="24"/>
                <w:szCs w:val="24"/>
              </w:rPr>
              <w:t>А</w:t>
            </w:r>
            <w:r w:rsidR="00AA10FA">
              <w:rPr>
                <w:sz w:val="24"/>
                <w:szCs w:val="24"/>
              </w:rPr>
              <w:t>.</w:t>
            </w:r>
          </w:p>
          <w:p w:rsidR="000774EA" w:rsidRPr="000774EA" w:rsidRDefault="000774EA" w:rsidP="00AA10F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Носик Т</w:t>
            </w:r>
            <w:r w:rsidR="00AA10FA">
              <w:rPr>
                <w:sz w:val="24"/>
                <w:szCs w:val="24"/>
              </w:rPr>
              <w:t>.</w:t>
            </w:r>
            <w:r w:rsidRPr="000774EA">
              <w:rPr>
                <w:sz w:val="24"/>
                <w:szCs w:val="24"/>
              </w:rPr>
              <w:t>В</w:t>
            </w:r>
            <w:r w:rsidR="00AA10F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7 </w:t>
            </w:r>
          </w:p>
        </w:tc>
        <w:tc>
          <w:tcPr>
            <w:tcW w:w="1276" w:type="dxa"/>
          </w:tcPr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 Учреждения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4.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23.04.2021</w:t>
            </w:r>
          </w:p>
        </w:tc>
        <w:tc>
          <w:tcPr>
            <w:tcW w:w="4111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Проведение благотворительного субботника в  д. Новоселово</w:t>
            </w:r>
          </w:p>
          <w:p w:rsid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0774EA" w:rsidRPr="000774EA">
              <w:rPr>
                <w:sz w:val="24"/>
                <w:szCs w:val="24"/>
              </w:rPr>
              <w:t>памятник активистам Новоселовского  волисполкома Баранову В.Н</w:t>
            </w:r>
            <w:r>
              <w:rPr>
                <w:sz w:val="24"/>
                <w:szCs w:val="24"/>
              </w:rPr>
              <w:t>.</w:t>
            </w:r>
            <w:r w:rsidR="000774EA" w:rsidRPr="000774EA">
              <w:rPr>
                <w:sz w:val="24"/>
                <w:szCs w:val="24"/>
              </w:rPr>
              <w:t xml:space="preserve"> и Малюгину Г.Д</w:t>
            </w:r>
            <w:r>
              <w:rPr>
                <w:sz w:val="24"/>
                <w:szCs w:val="24"/>
              </w:rPr>
              <w:t>.</w:t>
            </w:r>
            <w:r w:rsidR="000774EA" w:rsidRPr="000774EA">
              <w:rPr>
                <w:sz w:val="24"/>
                <w:szCs w:val="24"/>
              </w:rPr>
              <w:t xml:space="preserve">, </w:t>
            </w:r>
            <w:proofErr w:type="gramStart"/>
            <w:r w:rsidR="000774EA" w:rsidRPr="000774EA">
              <w:rPr>
                <w:sz w:val="24"/>
                <w:szCs w:val="24"/>
              </w:rPr>
              <w:t>расстрелянных</w:t>
            </w:r>
            <w:proofErr w:type="gramEnd"/>
            <w:r w:rsidR="000774EA" w:rsidRPr="000774EA">
              <w:rPr>
                <w:sz w:val="24"/>
                <w:szCs w:val="24"/>
              </w:rPr>
              <w:t xml:space="preserve"> белогвардейцами</w:t>
            </w:r>
            <w:r>
              <w:rPr>
                <w:sz w:val="24"/>
                <w:szCs w:val="24"/>
              </w:rPr>
              <w:t>)</w:t>
            </w:r>
          </w:p>
          <w:p w:rsidR="00A419A5" w:rsidRPr="000774EA" w:rsidRDefault="00A419A5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Новолялинский район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д. Новоселово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A10F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Специалист по социальной работе </w:t>
            </w:r>
          </w:p>
          <w:p w:rsidR="000774EA" w:rsidRPr="000774EA" w:rsidRDefault="000774EA" w:rsidP="00AA10F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Морозова Н</w:t>
            </w:r>
            <w:r w:rsidR="00AA10FA">
              <w:rPr>
                <w:sz w:val="24"/>
                <w:szCs w:val="24"/>
              </w:rPr>
              <w:t>.И.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 Учреждения</w:t>
            </w:r>
          </w:p>
        </w:tc>
      </w:tr>
      <w:tr w:rsidR="000774EA" w:rsidRPr="000774EA" w:rsidTr="000774EA">
        <w:trPr>
          <w:jc w:val="center"/>
        </w:trPr>
        <w:tc>
          <w:tcPr>
            <w:tcW w:w="15026" w:type="dxa"/>
            <w:gridSpan w:val="8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3. </w:t>
            </w:r>
            <w:r w:rsidRPr="000774EA">
              <w:rPr>
                <w:b/>
                <w:sz w:val="24"/>
                <w:szCs w:val="24"/>
              </w:rPr>
              <w:t>Организация благотворительной помощи (с указанием суммы)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17.04.2021-24.04.2021</w:t>
            </w:r>
          </w:p>
        </w:tc>
        <w:tc>
          <w:tcPr>
            <w:tcW w:w="4111" w:type="dxa"/>
          </w:tcPr>
          <w:p w:rsidR="000774EA" w:rsidRPr="000774EA" w:rsidRDefault="000774EA" w:rsidP="00AA10F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Проведение консультаций по </w:t>
            </w:r>
            <w:r w:rsidR="00AA10FA">
              <w:rPr>
                <w:sz w:val="24"/>
                <w:szCs w:val="24"/>
              </w:rPr>
              <w:t>социальным вопросам</w:t>
            </w:r>
            <w:r w:rsidRPr="000774EA">
              <w:rPr>
                <w:sz w:val="24"/>
                <w:szCs w:val="24"/>
              </w:rPr>
              <w:t xml:space="preserve"> граждан пожилого возраста и инвалидов</w:t>
            </w: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КЦСОН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Специалисты по социальной работе,</w:t>
            </w:r>
          </w:p>
          <w:p w:rsidR="000774EA" w:rsidRDefault="00AA10FA" w:rsidP="00AA10FA">
            <w:pPr>
              <w:jc w:val="center"/>
              <w:rPr>
                <w:sz w:val="24"/>
                <w:szCs w:val="24"/>
              </w:rPr>
            </w:pPr>
            <w:proofErr w:type="spellStart"/>
            <w:r w:rsidRPr="000774EA">
              <w:rPr>
                <w:sz w:val="24"/>
                <w:szCs w:val="24"/>
              </w:rPr>
              <w:t>Ю</w:t>
            </w:r>
            <w:r w:rsidR="000774EA" w:rsidRPr="000774EA">
              <w:rPr>
                <w:sz w:val="24"/>
                <w:szCs w:val="24"/>
              </w:rPr>
              <w:t>рист</w:t>
            </w:r>
            <w:r>
              <w:rPr>
                <w:sz w:val="24"/>
                <w:szCs w:val="24"/>
              </w:rPr>
              <w:t>консульт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AA10FA" w:rsidRPr="000774EA" w:rsidRDefault="00AA10FA" w:rsidP="00AA1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5 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74EA" w:rsidRPr="000774EA" w:rsidTr="000774EA">
        <w:trPr>
          <w:trHeight w:val="839"/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17.04.2021-24.04.2021</w:t>
            </w:r>
          </w:p>
        </w:tc>
        <w:tc>
          <w:tcPr>
            <w:tcW w:w="4111" w:type="dxa"/>
          </w:tcPr>
          <w:p w:rsidR="00AA10FA" w:rsidRPr="000774EA" w:rsidRDefault="00AA10FA" w:rsidP="00AA1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Юридические консультации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КЦСОН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A10F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 Д.И</w:t>
            </w:r>
            <w:r w:rsidR="000774EA" w:rsidRPr="000774E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3.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17.04.2021-24.04.2021</w:t>
            </w:r>
          </w:p>
        </w:tc>
        <w:tc>
          <w:tcPr>
            <w:tcW w:w="4111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Организация благотворительной акции «Сделай добро»:</w:t>
            </w:r>
          </w:p>
          <w:p w:rsid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акция по сбору и выдаче вещей и обуви б/у, для оказания материальной помощи гражданам, оказавшимся в ТЖС</w:t>
            </w:r>
          </w:p>
          <w:p w:rsidR="00A419A5" w:rsidRPr="000774EA" w:rsidRDefault="00A419A5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КЦСОН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Специалист по социальной  работе 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Морозова Н.И.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3 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 Учреждения</w:t>
            </w:r>
          </w:p>
        </w:tc>
      </w:tr>
      <w:tr w:rsidR="000774EA" w:rsidRPr="000774EA" w:rsidTr="000774EA">
        <w:trPr>
          <w:jc w:val="center"/>
        </w:trPr>
        <w:tc>
          <w:tcPr>
            <w:tcW w:w="568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4.</w:t>
            </w:r>
          </w:p>
        </w:tc>
        <w:tc>
          <w:tcPr>
            <w:tcW w:w="1417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17.04.2021-24.04.2021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Сбор детских вещей б/у и игрушек для детей из малообеспеченных семей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КЦСОН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п</w:t>
            </w:r>
            <w:proofErr w:type="gramStart"/>
            <w:r w:rsidRPr="000774EA">
              <w:rPr>
                <w:sz w:val="24"/>
                <w:szCs w:val="24"/>
              </w:rPr>
              <w:t>.Л</w:t>
            </w:r>
            <w:proofErr w:type="gramEnd"/>
            <w:r w:rsidRPr="000774EA">
              <w:rPr>
                <w:sz w:val="24"/>
                <w:szCs w:val="24"/>
              </w:rPr>
              <w:t>обва</w:t>
            </w:r>
          </w:p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ул</w:t>
            </w:r>
            <w:proofErr w:type="gramStart"/>
            <w:r w:rsidRPr="000774EA">
              <w:rPr>
                <w:sz w:val="24"/>
                <w:szCs w:val="24"/>
              </w:rPr>
              <w:t>.Л</w:t>
            </w:r>
            <w:proofErr w:type="gramEnd"/>
            <w:r w:rsidRPr="000774EA">
              <w:rPr>
                <w:sz w:val="24"/>
                <w:szCs w:val="24"/>
              </w:rPr>
              <w:t>енина,73</w:t>
            </w:r>
          </w:p>
        </w:tc>
        <w:tc>
          <w:tcPr>
            <w:tcW w:w="212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Специалист по социальной работе</w:t>
            </w:r>
          </w:p>
          <w:p w:rsidR="000774EA" w:rsidRDefault="000774EA" w:rsidP="000774EA">
            <w:pPr>
              <w:jc w:val="center"/>
              <w:rPr>
                <w:sz w:val="24"/>
                <w:szCs w:val="24"/>
              </w:rPr>
            </w:pPr>
            <w:proofErr w:type="spellStart"/>
            <w:r w:rsidRPr="000774EA">
              <w:rPr>
                <w:sz w:val="24"/>
                <w:szCs w:val="24"/>
              </w:rPr>
              <w:t>Климчук</w:t>
            </w:r>
            <w:proofErr w:type="spellEnd"/>
            <w:r w:rsidRPr="000774EA">
              <w:rPr>
                <w:sz w:val="24"/>
                <w:szCs w:val="24"/>
              </w:rPr>
              <w:t xml:space="preserve"> Л.Н.</w:t>
            </w:r>
          </w:p>
          <w:p w:rsidR="00A419A5" w:rsidRPr="000774EA" w:rsidRDefault="00A419A5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774E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0774E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74EA" w:rsidRPr="000774EA" w:rsidTr="000774EA">
        <w:trPr>
          <w:jc w:val="center"/>
        </w:trPr>
        <w:tc>
          <w:tcPr>
            <w:tcW w:w="15026" w:type="dxa"/>
            <w:gridSpan w:val="8"/>
          </w:tcPr>
          <w:p w:rsidR="000774EA" w:rsidRPr="000774EA" w:rsidRDefault="000774E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lastRenderedPageBreak/>
              <w:t xml:space="preserve">4. </w:t>
            </w:r>
            <w:r w:rsidRPr="000774EA">
              <w:rPr>
                <w:b/>
                <w:sz w:val="24"/>
                <w:szCs w:val="24"/>
              </w:rPr>
              <w:t>Культурно-массовые мероприятия</w:t>
            </w:r>
          </w:p>
        </w:tc>
      </w:tr>
      <w:tr w:rsidR="00AA10FA" w:rsidRPr="000774EA" w:rsidTr="00AA10FA">
        <w:trPr>
          <w:jc w:val="center"/>
        </w:trPr>
        <w:tc>
          <w:tcPr>
            <w:tcW w:w="568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17.04.2021-24.04.2021</w:t>
            </w: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 xml:space="preserve">Проведение занятий по обучению граждан пожилого возраста и инвалидов </w:t>
            </w:r>
            <w:r>
              <w:rPr>
                <w:sz w:val="24"/>
                <w:szCs w:val="24"/>
              </w:rPr>
              <w:t>компьютерной грамотности</w:t>
            </w:r>
          </w:p>
        </w:tc>
        <w:tc>
          <w:tcPr>
            <w:tcW w:w="2410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КЦСОН</w:t>
            </w:r>
          </w:p>
        </w:tc>
        <w:tc>
          <w:tcPr>
            <w:tcW w:w="212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Специалист по социальной работе</w:t>
            </w: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Морозова Н.И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10F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A10FA" w:rsidRPr="000774EA" w:rsidTr="00AA10FA">
        <w:trPr>
          <w:jc w:val="center"/>
        </w:trPr>
        <w:tc>
          <w:tcPr>
            <w:tcW w:w="568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21.04.2021</w:t>
            </w:r>
          </w:p>
        </w:tc>
        <w:tc>
          <w:tcPr>
            <w:tcW w:w="4111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</w:t>
            </w:r>
            <w:r w:rsidRPr="00AA10FA">
              <w:rPr>
                <w:sz w:val="24"/>
                <w:szCs w:val="24"/>
              </w:rPr>
              <w:t>класс поделок своими руками   к 9 мая с членами клуба по интересам «Рукодельница»</w:t>
            </w:r>
          </w:p>
        </w:tc>
        <w:tc>
          <w:tcPr>
            <w:tcW w:w="2410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КЦСОН</w:t>
            </w:r>
          </w:p>
        </w:tc>
        <w:tc>
          <w:tcPr>
            <w:tcW w:w="212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Специалист по социальной работе</w:t>
            </w: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Морозова Н.И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 xml:space="preserve">6 </w:t>
            </w:r>
          </w:p>
        </w:tc>
        <w:tc>
          <w:tcPr>
            <w:tcW w:w="1276" w:type="dxa"/>
          </w:tcPr>
          <w:p w:rsidR="00AA10F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 Учреждения</w:t>
            </w:r>
          </w:p>
        </w:tc>
      </w:tr>
      <w:tr w:rsidR="00AA10FA" w:rsidRPr="000774EA" w:rsidTr="000774EA">
        <w:trPr>
          <w:jc w:val="center"/>
        </w:trPr>
        <w:tc>
          <w:tcPr>
            <w:tcW w:w="15026" w:type="dxa"/>
            <w:gridSpan w:val="8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5. </w:t>
            </w:r>
            <w:r w:rsidRPr="000774EA">
              <w:rPr>
                <w:b/>
                <w:sz w:val="24"/>
                <w:szCs w:val="24"/>
              </w:rPr>
              <w:t>Спортивные мероприятия</w:t>
            </w:r>
          </w:p>
        </w:tc>
      </w:tr>
      <w:tr w:rsidR="00AA10FA" w:rsidRPr="000774EA" w:rsidTr="000774EA">
        <w:trPr>
          <w:jc w:val="center"/>
        </w:trPr>
        <w:tc>
          <w:tcPr>
            <w:tcW w:w="568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</w:p>
        </w:tc>
      </w:tr>
      <w:tr w:rsidR="00AA10FA" w:rsidRPr="000774EA" w:rsidTr="000774EA">
        <w:trPr>
          <w:jc w:val="center"/>
        </w:trPr>
        <w:tc>
          <w:tcPr>
            <w:tcW w:w="15026" w:type="dxa"/>
            <w:gridSpan w:val="8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 xml:space="preserve">6. </w:t>
            </w:r>
            <w:r w:rsidRPr="000774EA">
              <w:rPr>
                <w:b/>
                <w:sz w:val="24"/>
                <w:szCs w:val="24"/>
              </w:rPr>
              <w:t>Мероприятия по профилактике здоровья</w:t>
            </w:r>
          </w:p>
        </w:tc>
      </w:tr>
      <w:tr w:rsidR="00AA10FA" w:rsidRPr="000774EA" w:rsidTr="00AA10FA">
        <w:trPr>
          <w:jc w:val="center"/>
        </w:trPr>
        <w:tc>
          <w:tcPr>
            <w:tcW w:w="568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17.04.2021</w:t>
            </w:r>
          </w:p>
        </w:tc>
        <w:tc>
          <w:tcPr>
            <w:tcW w:w="4111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День здоровья</w:t>
            </w: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«</w:t>
            </w:r>
            <w:r w:rsidRPr="00AA10FA">
              <w:rPr>
                <w:sz w:val="24"/>
                <w:szCs w:val="24"/>
              </w:rPr>
              <w:t>солнце - хорошее настроение</w:t>
            </w:r>
            <w:r>
              <w:rPr>
                <w:sz w:val="24"/>
                <w:szCs w:val="24"/>
              </w:rPr>
              <w:t>»</w:t>
            </w:r>
            <w:r w:rsidRPr="00AA10FA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Прогулка по лесу с членами клубов по интересам</w:t>
            </w:r>
          </w:p>
        </w:tc>
        <w:tc>
          <w:tcPr>
            <w:tcW w:w="212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Специалист по социальной работе</w:t>
            </w: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Морозова Н.И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 xml:space="preserve">8 </w:t>
            </w:r>
          </w:p>
        </w:tc>
        <w:tc>
          <w:tcPr>
            <w:tcW w:w="1276" w:type="dxa"/>
          </w:tcPr>
          <w:p w:rsidR="00AA10F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 Учреждения</w:t>
            </w:r>
          </w:p>
        </w:tc>
      </w:tr>
      <w:tr w:rsidR="00AA10FA" w:rsidRPr="000774EA" w:rsidTr="00AA10FA">
        <w:trPr>
          <w:jc w:val="center"/>
        </w:trPr>
        <w:tc>
          <w:tcPr>
            <w:tcW w:w="568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2.</w:t>
            </w:r>
          </w:p>
        </w:tc>
        <w:tc>
          <w:tcPr>
            <w:tcW w:w="1417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17.04.2021-24.04.2021</w:t>
            </w: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и распространение памяток </w:t>
            </w:r>
            <w:r w:rsidR="00DA3C6E" w:rsidRPr="00DA3C6E">
              <w:rPr>
                <w:color w:val="212121"/>
                <w:sz w:val="24"/>
                <w:szCs w:val="24"/>
                <w:shd w:val="clear" w:color="auto" w:fill="FFFFFF"/>
              </w:rPr>
              <w:t>«10 правил здорового образа жизни», «Витамины и здоровье»</w:t>
            </w:r>
          </w:p>
        </w:tc>
        <w:tc>
          <w:tcPr>
            <w:tcW w:w="2410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Новолялинский городской округ</w:t>
            </w:r>
          </w:p>
        </w:tc>
        <w:tc>
          <w:tcPr>
            <w:tcW w:w="212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Специалист по социальной работе</w:t>
            </w: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Морозова Н.И</w:t>
            </w:r>
            <w:r>
              <w:rPr>
                <w:sz w:val="24"/>
                <w:szCs w:val="24"/>
              </w:rPr>
              <w:t>.</w:t>
            </w:r>
            <w:r w:rsidR="00A419A5">
              <w:rPr>
                <w:sz w:val="24"/>
                <w:szCs w:val="24"/>
              </w:rPr>
              <w:t>, волонтеры</w:t>
            </w:r>
          </w:p>
        </w:tc>
        <w:tc>
          <w:tcPr>
            <w:tcW w:w="127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AA10F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 Учреждения</w:t>
            </w:r>
          </w:p>
        </w:tc>
      </w:tr>
      <w:tr w:rsidR="00AA10FA" w:rsidRPr="000774EA" w:rsidTr="000774EA">
        <w:trPr>
          <w:trHeight w:val="311"/>
          <w:jc w:val="center"/>
        </w:trPr>
        <w:tc>
          <w:tcPr>
            <w:tcW w:w="15026" w:type="dxa"/>
            <w:gridSpan w:val="8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b/>
                <w:sz w:val="24"/>
                <w:szCs w:val="24"/>
              </w:rPr>
              <w:t>7. Прочие мероприятия</w:t>
            </w:r>
          </w:p>
        </w:tc>
      </w:tr>
      <w:tr w:rsidR="00AA10FA" w:rsidRPr="000774EA" w:rsidTr="00AA10FA">
        <w:trPr>
          <w:jc w:val="center"/>
        </w:trPr>
        <w:tc>
          <w:tcPr>
            <w:tcW w:w="568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 w:rsidRPr="000774EA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</w:tcPr>
          <w:p w:rsidR="00AA10FA" w:rsidRPr="00AA10FA" w:rsidRDefault="00AA10FA" w:rsidP="00DA3C6E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2</w:t>
            </w:r>
            <w:r w:rsidR="00DA3C6E">
              <w:rPr>
                <w:sz w:val="24"/>
                <w:szCs w:val="24"/>
              </w:rPr>
              <w:t>4</w:t>
            </w:r>
            <w:r w:rsidRPr="00AA10FA">
              <w:rPr>
                <w:sz w:val="24"/>
                <w:szCs w:val="24"/>
              </w:rPr>
              <w:t>.04.2021</w:t>
            </w:r>
          </w:p>
        </w:tc>
        <w:tc>
          <w:tcPr>
            <w:tcW w:w="4111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Подведение итогов проведения Всероссийской добровольческой благотворительной акции «Весенняя Неделя Добра 2021»</w:t>
            </w:r>
          </w:p>
        </w:tc>
        <w:tc>
          <w:tcPr>
            <w:tcW w:w="2410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КЦСОН</w:t>
            </w:r>
          </w:p>
        </w:tc>
        <w:tc>
          <w:tcPr>
            <w:tcW w:w="2126" w:type="dxa"/>
          </w:tcPr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r w:rsidRPr="00AA10FA">
              <w:rPr>
                <w:sz w:val="24"/>
                <w:szCs w:val="24"/>
              </w:rPr>
              <w:t>Заведующая ОССО</w:t>
            </w:r>
          </w:p>
          <w:p w:rsidR="00AA10FA" w:rsidRPr="00AA10FA" w:rsidRDefault="00AA10FA" w:rsidP="00AA10FA">
            <w:pPr>
              <w:jc w:val="center"/>
              <w:rPr>
                <w:sz w:val="24"/>
                <w:szCs w:val="24"/>
              </w:rPr>
            </w:pPr>
            <w:proofErr w:type="spellStart"/>
            <w:r w:rsidRPr="00AA10FA">
              <w:rPr>
                <w:sz w:val="24"/>
                <w:szCs w:val="24"/>
              </w:rPr>
              <w:t>Узлова</w:t>
            </w:r>
            <w:proofErr w:type="spellEnd"/>
            <w:r w:rsidRPr="00AA10FA">
              <w:rPr>
                <w:sz w:val="24"/>
                <w:szCs w:val="24"/>
              </w:rPr>
              <w:t xml:space="preserve"> О.С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AA10FA" w:rsidRPr="000774EA" w:rsidRDefault="00A419A5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2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 Учреждения</w:t>
            </w:r>
          </w:p>
        </w:tc>
      </w:tr>
      <w:tr w:rsidR="00AA10FA" w:rsidRPr="000774EA" w:rsidTr="000774EA">
        <w:trPr>
          <w:jc w:val="center"/>
        </w:trPr>
        <w:tc>
          <w:tcPr>
            <w:tcW w:w="568" w:type="dxa"/>
          </w:tcPr>
          <w:p w:rsidR="00AA10FA" w:rsidRPr="000774EA" w:rsidRDefault="00AA10FA" w:rsidP="000774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A10FA" w:rsidRPr="000774EA" w:rsidRDefault="00AA10FA" w:rsidP="000774EA">
            <w:pPr>
              <w:jc w:val="center"/>
              <w:rPr>
                <w:b/>
                <w:sz w:val="24"/>
                <w:szCs w:val="24"/>
              </w:rPr>
            </w:pPr>
            <w:r w:rsidRPr="000774EA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4111" w:type="dxa"/>
          </w:tcPr>
          <w:p w:rsidR="00AA10FA" w:rsidRPr="000774EA" w:rsidRDefault="00AA10FA" w:rsidP="000774EA">
            <w:pPr>
              <w:jc w:val="center"/>
              <w:rPr>
                <w:b/>
                <w:sz w:val="24"/>
                <w:szCs w:val="24"/>
              </w:rPr>
            </w:pPr>
            <w:r w:rsidRPr="000774EA">
              <w:rPr>
                <w:b/>
                <w:sz w:val="24"/>
                <w:szCs w:val="24"/>
              </w:rPr>
              <w:t>Количество мероприятий/сумма привлеченной благотворительной  помощи</w:t>
            </w:r>
          </w:p>
          <w:p w:rsidR="00AA10FA" w:rsidRPr="000774EA" w:rsidRDefault="00A419A5" w:rsidP="000774EA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13</w:t>
            </w:r>
            <w:r w:rsidR="00AA10FA" w:rsidRPr="000774EA">
              <w:rPr>
                <w:b/>
                <w:color w:val="FF0000"/>
                <w:sz w:val="24"/>
                <w:szCs w:val="24"/>
              </w:rPr>
              <w:t>/0</w:t>
            </w:r>
          </w:p>
        </w:tc>
        <w:tc>
          <w:tcPr>
            <w:tcW w:w="2410" w:type="dxa"/>
          </w:tcPr>
          <w:p w:rsidR="00AA10FA" w:rsidRPr="000774EA" w:rsidRDefault="00AA10FA" w:rsidP="000774E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AA10FA" w:rsidRPr="000774EA" w:rsidRDefault="00AA10FA" w:rsidP="000774EA">
            <w:pPr>
              <w:jc w:val="center"/>
              <w:rPr>
                <w:b/>
                <w:sz w:val="24"/>
                <w:szCs w:val="24"/>
              </w:rPr>
            </w:pPr>
            <w:r w:rsidRPr="000774EA">
              <w:rPr>
                <w:b/>
                <w:sz w:val="24"/>
                <w:szCs w:val="24"/>
              </w:rPr>
              <w:t>Количество привлеченных организаций</w:t>
            </w:r>
          </w:p>
          <w:p w:rsidR="00AA10FA" w:rsidRPr="000774EA" w:rsidRDefault="00A419A5" w:rsidP="000774EA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AA10FA" w:rsidRPr="000774EA" w:rsidRDefault="00AA10FA" w:rsidP="000774EA">
            <w:pPr>
              <w:tabs>
                <w:tab w:val="left" w:pos="1316"/>
              </w:tabs>
              <w:ind w:right="-108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0774EA">
              <w:rPr>
                <w:b/>
                <w:sz w:val="24"/>
                <w:szCs w:val="24"/>
              </w:rPr>
              <w:t>Коли-чество</w:t>
            </w:r>
            <w:proofErr w:type="spellEnd"/>
            <w:proofErr w:type="gramEnd"/>
            <w:r w:rsidRPr="000774E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74EA">
              <w:rPr>
                <w:b/>
                <w:sz w:val="24"/>
                <w:szCs w:val="24"/>
              </w:rPr>
              <w:t>добро-вольцев</w:t>
            </w:r>
            <w:proofErr w:type="spellEnd"/>
          </w:p>
          <w:p w:rsidR="00AA10FA" w:rsidRPr="000774EA" w:rsidRDefault="00A419A5" w:rsidP="000774EA">
            <w:pPr>
              <w:tabs>
                <w:tab w:val="left" w:pos="1316"/>
              </w:tabs>
              <w:ind w:right="-108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84</w:t>
            </w:r>
          </w:p>
        </w:tc>
        <w:tc>
          <w:tcPr>
            <w:tcW w:w="1276" w:type="dxa"/>
          </w:tcPr>
          <w:p w:rsidR="00AA10FA" w:rsidRPr="000774EA" w:rsidRDefault="00AA10FA" w:rsidP="000774E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0774EA">
              <w:rPr>
                <w:b/>
                <w:sz w:val="24"/>
                <w:szCs w:val="24"/>
              </w:rPr>
              <w:t>Коли-чество</w:t>
            </w:r>
            <w:proofErr w:type="spellEnd"/>
            <w:proofErr w:type="gramEnd"/>
            <w:r w:rsidRPr="000774E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774EA">
              <w:rPr>
                <w:b/>
                <w:sz w:val="24"/>
                <w:szCs w:val="24"/>
              </w:rPr>
              <w:t>получа-телей</w:t>
            </w:r>
            <w:proofErr w:type="spellEnd"/>
            <w:r w:rsidRPr="000774EA">
              <w:rPr>
                <w:b/>
                <w:sz w:val="24"/>
                <w:szCs w:val="24"/>
              </w:rPr>
              <w:t xml:space="preserve"> услуг</w:t>
            </w:r>
          </w:p>
          <w:p w:rsidR="00AA10FA" w:rsidRPr="000774EA" w:rsidRDefault="00AA10FA" w:rsidP="000774EA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774EA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AA10FA" w:rsidRPr="000774EA" w:rsidRDefault="00AA10FA" w:rsidP="000774EA">
            <w:pPr>
              <w:jc w:val="center"/>
              <w:rPr>
                <w:b/>
                <w:sz w:val="24"/>
                <w:szCs w:val="24"/>
              </w:rPr>
            </w:pPr>
            <w:r w:rsidRPr="000774EA">
              <w:rPr>
                <w:b/>
                <w:sz w:val="24"/>
                <w:szCs w:val="24"/>
              </w:rPr>
              <w:t>Количество привлеченных СМИ/сайтов</w:t>
            </w:r>
          </w:p>
          <w:p w:rsidR="00AA10FA" w:rsidRPr="000774EA" w:rsidRDefault="00A419A5" w:rsidP="000774EA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</w:tr>
    </w:tbl>
    <w:p w:rsidR="009E2C4D" w:rsidRDefault="009E2C4D" w:rsidP="009E2C4D"/>
    <w:p w:rsidR="009E2C4D" w:rsidRPr="009E2C4D" w:rsidRDefault="009E2C4D" w:rsidP="009E2C4D">
      <w:pPr>
        <w:jc w:val="center"/>
        <w:rPr>
          <w:sz w:val="28"/>
          <w:szCs w:val="28"/>
        </w:rPr>
      </w:pPr>
    </w:p>
    <w:p w:rsidR="009E2C4D" w:rsidRDefault="009E2C4D" w:rsidP="00254228">
      <w:pPr>
        <w:jc w:val="both"/>
        <w:rPr>
          <w:sz w:val="24"/>
          <w:szCs w:val="24"/>
          <w:vertAlign w:val="superscript"/>
        </w:rPr>
      </w:pPr>
    </w:p>
    <w:p w:rsidR="009E2C4D" w:rsidRPr="009E1265" w:rsidRDefault="009E2C4D" w:rsidP="00254228">
      <w:pPr>
        <w:jc w:val="both"/>
        <w:rPr>
          <w:sz w:val="24"/>
          <w:szCs w:val="24"/>
          <w:vertAlign w:val="superscript"/>
        </w:rPr>
      </w:pPr>
    </w:p>
    <w:sectPr w:rsidR="009E2C4D" w:rsidRPr="009E1265" w:rsidSect="00A419A5">
      <w:pgSz w:w="16838" w:h="11906" w:orient="landscape"/>
      <w:pgMar w:top="993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86E" w:rsidRDefault="00A2586E" w:rsidP="00CA6E3F">
      <w:r>
        <w:separator/>
      </w:r>
    </w:p>
  </w:endnote>
  <w:endnote w:type="continuationSeparator" w:id="0">
    <w:p w:rsidR="00A2586E" w:rsidRDefault="00A2586E" w:rsidP="00CA6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86E" w:rsidRDefault="00A2586E" w:rsidP="00CA6E3F">
      <w:r>
        <w:separator/>
      </w:r>
    </w:p>
  </w:footnote>
  <w:footnote w:type="continuationSeparator" w:id="0">
    <w:p w:rsidR="00A2586E" w:rsidRDefault="00A2586E" w:rsidP="00CA6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C2C2B"/>
    <w:multiLevelType w:val="hybridMultilevel"/>
    <w:tmpl w:val="7556E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2575"/>
    <w:rsid w:val="00007CFD"/>
    <w:rsid w:val="00007D8E"/>
    <w:rsid w:val="000306B0"/>
    <w:rsid w:val="0004266C"/>
    <w:rsid w:val="00043FDA"/>
    <w:rsid w:val="00051DB7"/>
    <w:rsid w:val="00056777"/>
    <w:rsid w:val="00076F11"/>
    <w:rsid w:val="000774EA"/>
    <w:rsid w:val="00084FFA"/>
    <w:rsid w:val="00094201"/>
    <w:rsid w:val="000C16D0"/>
    <w:rsid w:val="000D1615"/>
    <w:rsid w:val="000E6352"/>
    <w:rsid w:val="000F5BE0"/>
    <w:rsid w:val="001140A9"/>
    <w:rsid w:val="00131857"/>
    <w:rsid w:val="00132971"/>
    <w:rsid w:val="00133740"/>
    <w:rsid w:val="001411EA"/>
    <w:rsid w:val="001416A8"/>
    <w:rsid w:val="00146E4E"/>
    <w:rsid w:val="00153D33"/>
    <w:rsid w:val="00155A90"/>
    <w:rsid w:val="001601D6"/>
    <w:rsid w:val="00165D5F"/>
    <w:rsid w:val="00177FCE"/>
    <w:rsid w:val="00182EBC"/>
    <w:rsid w:val="001B5ECD"/>
    <w:rsid w:val="001C0BC0"/>
    <w:rsid w:val="001C5EA1"/>
    <w:rsid w:val="001D55F7"/>
    <w:rsid w:val="001E1C0C"/>
    <w:rsid w:val="001E2E14"/>
    <w:rsid w:val="001E46DF"/>
    <w:rsid w:val="0020330E"/>
    <w:rsid w:val="00220130"/>
    <w:rsid w:val="002224D7"/>
    <w:rsid w:val="002516E5"/>
    <w:rsid w:val="00254228"/>
    <w:rsid w:val="0028029B"/>
    <w:rsid w:val="0029781F"/>
    <w:rsid w:val="002A7889"/>
    <w:rsid w:val="002B437C"/>
    <w:rsid w:val="002D44FD"/>
    <w:rsid w:val="002E4409"/>
    <w:rsid w:val="002E4428"/>
    <w:rsid w:val="00310147"/>
    <w:rsid w:val="0031130E"/>
    <w:rsid w:val="0033233E"/>
    <w:rsid w:val="00335DAD"/>
    <w:rsid w:val="00346B76"/>
    <w:rsid w:val="0034722E"/>
    <w:rsid w:val="00347E7E"/>
    <w:rsid w:val="00364073"/>
    <w:rsid w:val="00376C6D"/>
    <w:rsid w:val="003854ED"/>
    <w:rsid w:val="003B091B"/>
    <w:rsid w:val="003D751A"/>
    <w:rsid w:val="003D7D18"/>
    <w:rsid w:val="003E3D0D"/>
    <w:rsid w:val="0042079D"/>
    <w:rsid w:val="00420FF8"/>
    <w:rsid w:val="00422AA1"/>
    <w:rsid w:val="00427CDF"/>
    <w:rsid w:val="00452508"/>
    <w:rsid w:val="004607D0"/>
    <w:rsid w:val="00475204"/>
    <w:rsid w:val="004846C8"/>
    <w:rsid w:val="00487E98"/>
    <w:rsid w:val="004B317F"/>
    <w:rsid w:val="004C3E2A"/>
    <w:rsid w:val="004C6E24"/>
    <w:rsid w:val="004C79B3"/>
    <w:rsid w:val="004D4C6B"/>
    <w:rsid w:val="004E4CA8"/>
    <w:rsid w:val="004F1E6E"/>
    <w:rsid w:val="00515C3D"/>
    <w:rsid w:val="005435EC"/>
    <w:rsid w:val="00552160"/>
    <w:rsid w:val="00557B9B"/>
    <w:rsid w:val="005617A2"/>
    <w:rsid w:val="005677A9"/>
    <w:rsid w:val="00571F5F"/>
    <w:rsid w:val="005754C9"/>
    <w:rsid w:val="00576578"/>
    <w:rsid w:val="00580B84"/>
    <w:rsid w:val="00590E20"/>
    <w:rsid w:val="005B237C"/>
    <w:rsid w:val="005B402A"/>
    <w:rsid w:val="005B64A3"/>
    <w:rsid w:val="005C4388"/>
    <w:rsid w:val="005D1F8D"/>
    <w:rsid w:val="00607D4B"/>
    <w:rsid w:val="00617B2D"/>
    <w:rsid w:val="006273B2"/>
    <w:rsid w:val="006274A9"/>
    <w:rsid w:val="00643D29"/>
    <w:rsid w:val="00645D81"/>
    <w:rsid w:val="00656FF2"/>
    <w:rsid w:val="006652DE"/>
    <w:rsid w:val="0067396E"/>
    <w:rsid w:val="00674ED8"/>
    <w:rsid w:val="00675F2E"/>
    <w:rsid w:val="00681B5E"/>
    <w:rsid w:val="006822E7"/>
    <w:rsid w:val="00696EF9"/>
    <w:rsid w:val="006B0EB5"/>
    <w:rsid w:val="006C09A3"/>
    <w:rsid w:val="006C13BB"/>
    <w:rsid w:val="006C496C"/>
    <w:rsid w:val="006C6E42"/>
    <w:rsid w:val="006D05F0"/>
    <w:rsid w:val="006D1EAE"/>
    <w:rsid w:val="006D24C0"/>
    <w:rsid w:val="006D7F56"/>
    <w:rsid w:val="006F231E"/>
    <w:rsid w:val="006F3926"/>
    <w:rsid w:val="007155F6"/>
    <w:rsid w:val="00715B39"/>
    <w:rsid w:val="00726858"/>
    <w:rsid w:val="007302BE"/>
    <w:rsid w:val="00732303"/>
    <w:rsid w:val="00741397"/>
    <w:rsid w:val="007442C1"/>
    <w:rsid w:val="00746C02"/>
    <w:rsid w:val="00753460"/>
    <w:rsid w:val="007634DE"/>
    <w:rsid w:val="00764ABE"/>
    <w:rsid w:val="00765C48"/>
    <w:rsid w:val="00772C6E"/>
    <w:rsid w:val="00780C93"/>
    <w:rsid w:val="0079528F"/>
    <w:rsid w:val="007A219C"/>
    <w:rsid w:val="007A24FE"/>
    <w:rsid w:val="007A2575"/>
    <w:rsid w:val="007B4340"/>
    <w:rsid w:val="007B6156"/>
    <w:rsid w:val="007E08D4"/>
    <w:rsid w:val="007E5A19"/>
    <w:rsid w:val="007F570A"/>
    <w:rsid w:val="007F6F34"/>
    <w:rsid w:val="008104E8"/>
    <w:rsid w:val="008147C5"/>
    <w:rsid w:val="00873183"/>
    <w:rsid w:val="00875880"/>
    <w:rsid w:val="008973FF"/>
    <w:rsid w:val="008A37FE"/>
    <w:rsid w:val="008B7C57"/>
    <w:rsid w:val="008C7115"/>
    <w:rsid w:val="008D0B2D"/>
    <w:rsid w:val="00903225"/>
    <w:rsid w:val="00912FCB"/>
    <w:rsid w:val="00940F32"/>
    <w:rsid w:val="00945EC0"/>
    <w:rsid w:val="009553D6"/>
    <w:rsid w:val="00956988"/>
    <w:rsid w:val="00964FCB"/>
    <w:rsid w:val="009767D6"/>
    <w:rsid w:val="009B70CE"/>
    <w:rsid w:val="009C4428"/>
    <w:rsid w:val="009C4B03"/>
    <w:rsid w:val="009C5B38"/>
    <w:rsid w:val="009D2341"/>
    <w:rsid w:val="009D2993"/>
    <w:rsid w:val="009D4187"/>
    <w:rsid w:val="009E1265"/>
    <w:rsid w:val="009E2C4D"/>
    <w:rsid w:val="009E5673"/>
    <w:rsid w:val="009F7287"/>
    <w:rsid w:val="00A14114"/>
    <w:rsid w:val="00A2586E"/>
    <w:rsid w:val="00A33FFD"/>
    <w:rsid w:val="00A34954"/>
    <w:rsid w:val="00A37CD5"/>
    <w:rsid w:val="00A419A5"/>
    <w:rsid w:val="00A52166"/>
    <w:rsid w:val="00A75168"/>
    <w:rsid w:val="00A80804"/>
    <w:rsid w:val="00A85872"/>
    <w:rsid w:val="00AA10FA"/>
    <w:rsid w:val="00AB0ECE"/>
    <w:rsid w:val="00AB1787"/>
    <w:rsid w:val="00AB3A67"/>
    <w:rsid w:val="00AF30C6"/>
    <w:rsid w:val="00AF76B6"/>
    <w:rsid w:val="00B51272"/>
    <w:rsid w:val="00B63F5D"/>
    <w:rsid w:val="00B735A7"/>
    <w:rsid w:val="00B804D1"/>
    <w:rsid w:val="00B948FF"/>
    <w:rsid w:val="00BB0A9C"/>
    <w:rsid w:val="00BD0CC8"/>
    <w:rsid w:val="00BD5590"/>
    <w:rsid w:val="00BD5626"/>
    <w:rsid w:val="00BD6AE9"/>
    <w:rsid w:val="00C27E75"/>
    <w:rsid w:val="00C305C2"/>
    <w:rsid w:val="00C36C9E"/>
    <w:rsid w:val="00C40F0F"/>
    <w:rsid w:val="00C50E27"/>
    <w:rsid w:val="00C516FD"/>
    <w:rsid w:val="00C6126A"/>
    <w:rsid w:val="00C6196A"/>
    <w:rsid w:val="00C77F9B"/>
    <w:rsid w:val="00C974F9"/>
    <w:rsid w:val="00CA04CD"/>
    <w:rsid w:val="00CA1D4E"/>
    <w:rsid w:val="00CA6751"/>
    <w:rsid w:val="00CA6E3F"/>
    <w:rsid w:val="00CC1100"/>
    <w:rsid w:val="00CD30A8"/>
    <w:rsid w:val="00CD5E7E"/>
    <w:rsid w:val="00D141BB"/>
    <w:rsid w:val="00D60E72"/>
    <w:rsid w:val="00D63D3E"/>
    <w:rsid w:val="00D6629A"/>
    <w:rsid w:val="00D66D3A"/>
    <w:rsid w:val="00D70120"/>
    <w:rsid w:val="00D824F5"/>
    <w:rsid w:val="00D855FB"/>
    <w:rsid w:val="00D8751C"/>
    <w:rsid w:val="00D87980"/>
    <w:rsid w:val="00D9411F"/>
    <w:rsid w:val="00DA3C6E"/>
    <w:rsid w:val="00DC1B29"/>
    <w:rsid w:val="00DC536F"/>
    <w:rsid w:val="00DC65CB"/>
    <w:rsid w:val="00DD59A0"/>
    <w:rsid w:val="00DE00BB"/>
    <w:rsid w:val="00DE6B64"/>
    <w:rsid w:val="00E2416B"/>
    <w:rsid w:val="00E24407"/>
    <w:rsid w:val="00E428A1"/>
    <w:rsid w:val="00E5367A"/>
    <w:rsid w:val="00E5653B"/>
    <w:rsid w:val="00E618B8"/>
    <w:rsid w:val="00E74961"/>
    <w:rsid w:val="00E74B2B"/>
    <w:rsid w:val="00E919E0"/>
    <w:rsid w:val="00E92D22"/>
    <w:rsid w:val="00EC1CD9"/>
    <w:rsid w:val="00EC526E"/>
    <w:rsid w:val="00EE51FD"/>
    <w:rsid w:val="00EF5448"/>
    <w:rsid w:val="00F07596"/>
    <w:rsid w:val="00F07FAD"/>
    <w:rsid w:val="00F12458"/>
    <w:rsid w:val="00F14B42"/>
    <w:rsid w:val="00F2109A"/>
    <w:rsid w:val="00F213E6"/>
    <w:rsid w:val="00F21828"/>
    <w:rsid w:val="00F33B26"/>
    <w:rsid w:val="00F3596D"/>
    <w:rsid w:val="00F560D6"/>
    <w:rsid w:val="00F74349"/>
    <w:rsid w:val="00F81CDA"/>
    <w:rsid w:val="00F86968"/>
    <w:rsid w:val="00F91AB3"/>
    <w:rsid w:val="00FA50F6"/>
    <w:rsid w:val="00FB2AE1"/>
    <w:rsid w:val="00FB335A"/>
    <w:rsid w:val="00FC1D37"/>
    <w:rsid w:val="00FD7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25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575"/>
    <w:pPr>
      <w:spacing w:after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E2C4D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C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CD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Strong"/>
    <w:qFormat/>
    <w:rsid w:val="007F6F34"/>
    <w:rPr>
      <w:rFonts w:cs="Times New Roman"/>
      <w:b/>
    </w:rPr>
  </w:style>
  <w:style w:type="paragraph" w:customStyle="1" w:styleId="a6">
    <w:name w:val="Содержимое таблицы"/>
    <w:basedOn w:val="a"/>
    <w:rsid w:val="007F6F34"/>
    <w:pPr>
      <w:widowControl w:val="0"/>
      <w:suppressLineNumbers/>
      <w:suppressAutoHyphens/>
    </w:pPr>
    <w:rPr>
      <w:rFonts w:ascii="Arial" w:eastAsia="Lucida Sans Unicode" w:hAnsi="Arial" w:cs="Mangal"/>
      <w:kern w:val="1"/>
      <w:szCs w:val="24"/>
      <w:lang w:eastAsia="hi-IN" w:bidi="hi-IN"/>
    </w:rPr>
  </w:style>
  <w:style w:type="table" w:styleId="a7">
    <w:name w:val="Table Grid"/>
    <w:basedOn w:val="a1"/>
    <w:uiPriority w:val="59"/>
    <w:rsid w:val="00422AA1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CA6E3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A6E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A6E3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6E3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0D1615"/>
    <w:rPr>
      <w:color w:val="0000FF" w:themeColor="hyperlink"/>
      <w:u w:val="single"/>
    </w:rPr>
  </w:style>
  <w:style w:type="character" w:customStyle="1" w:styleId="header-user-name">
    <w:name w:val="header-user-name"/>
    <w:basedOn w:val="a0"/>
    <w:rsid w:val="00E74961"/>
  </w:style>
  <w:style w:type="character" w:customStyle="1" w:styleId="30">
    <w:name w:val="Заголовок 3 Знак"/>
    <w:basedOn w:val="a0"/>
    <w:link w:val="3"/>
    <w:rsid w:val="009E2C4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9E2C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1C4D7-9E3B-483D-B830-353DED2C5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cp:lastPrinted>2020-10-01T03:56:00Z</cp:lastPrinted>
  <dcterms:created xsi:type="dcterms:W3CDTF">2019-05-13T09:14:00Z</dcterms:created>
  <dcterms:modified xsi:type="dcterms:W3CDTF">2021-04-15T04:00:00Z</dcterms:modified>
</cp:coreProperties>
</file>