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ABF" w:rsidRPr="00435350" w:rsidRDefault="00AE1ABF" w:rsidP="00AE1A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                                                                                                                                       </w:t>
      </w:r>
      <w:r w:rsidRPr="00435350">
        <w:rPr>
          <w:rFonts w:ascii="Times New Roman" w:hAnsi="Times New Roman"/>
          <w:sz w:val="24"/>
          <w:szCs w:val="28"/>
        </w:rPr>
        <w:t>УТВЕРЖД</w:t>
      </w:r>
      <w:r>
        <w:rPr>
          <w:rFonts w:ascii="Times New Roman" w:hAnsi="Times New Roman"/>
          <w:sz w:val="24"/>
          <w:szCs w:val="28"/>
        </w:rPr>
        <w:t>АЮ</w:t>
      </w:r>
    </w:p>
    <w:p w:rsidR="00AE1ABF" w:rsidRDefault="00AE1ABF" w:rsidP="00AE1A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                                                                                                                                                        </w:t>
      </w:r>
      <w:r w:rsidRPr="00435350">
        <w:rPr>
          <w:rFonts w:ascii="Times New Roman" w:hAnsi="Times New Roman"/>
          <w:sz w:val="24"/>
          <w:szCs w:val="28"/>
        </w:rPr>
        <w:t>директор ГАУ "КЦСОН</w:t>
      </w:r>
      <w:r>
        <w:rPr>
          <w:rFonts w:ascii="Times New Roman" w:hAnsi="Times New Roman"/>
          <w:sz w:val="24"/>
          <w:szCs w:val="28"/>
        </w:rPr>
        <w:t xml:space="preserve">  </w:t>
      </w:r>
    </w:p>
    <w:p w:rsidR="00AE1ABF" w:rsidRDefault="00AE1ABF" w:rsidP="00AE1A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                                                                                                                                                                                </w:t>
      </w:r>
      <w:r w:rsidRPr="00435350">
        <w:rPr>
          <w:rFonts w:ascii="Times New Roman" w:hAnsi="Times New Roman"/>
          <w:sz w:val="24"/>
          <w:szCs w:val="28"/>
        </w:rPr>
        <w:t>г.</w:t>
      </w:r>
      <w:r>
        <w:rPr>
          <w:rFonts w:ascii="Times New Roman" w:hAnsi="Times New Roman"/>
          <w:sz w:val="24"/>
          <w:szCs w:val="28"/>
        </w:rPr>
        <w:t xml:space="preserve"> </w:t>
      </w:r>
      <w:r w:rsidRPr="00435350">
        <w:rPr>
          <w:rFonts w:ascii="Times New Roman" w:hAnsi="Times New Roman"/>
          <w:sz w:val="24"/>
          <w:szCs w:val="28"/>
        </w:rPr>
        <w:t xml:space="preserve">Алапаевска и Алапаевского района" </w:t>
      </w:r>
    </w:p>
    <w:p w:rsidR="00AE1ABF" w:rsidRDefault="00AE1ABF" w:rsidP="00AE1A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                                                                                                                                                                               ____________________Л.П. Денисова</w:t>
      </w:r>
    </w:p>
    <w:p w:rsidR="00AE1ABF" w:rsidRPr="00251F09" w:rsidRDefault="00AE1ABF" w:rsidP="00AE1A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                                                                                                                                             10 февраля 2020 г.          </w:t>
      </w:r>
    </w:p>
    <w:p w:rsidR="00AE1ABF" w:rsidRDefault="00AE1ABF" w:rsidP="00AE1ABF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E1ABF" w:rsidRPr="004A5DA7" w:rsidRDefault="00AE1ABF" w:rsidP="00AE1ABF">
      <w:pPr>
        <w:pStyle w:val="a5"/>
        <w:jc w:val="center"/>
        <w:rPr>
          <w:rFonts w:ascii="Times New Roman" w:hAnsi="Times New Roman"/>
          <w:b/>
          <w:color w:val="000000"/>
          <w:sz w:val="32"/>
          <w:szCs w:val="24"/>
        </w:rPr>
      </w:pPr>
      <w:r w:rsidRPr="004A5DA7">
        <w:rPr>
          <w:rFonts w:ascii="Times New Roman" w:hAnsi="Times New Roman"/>
          <w:b/>
          <w:color w:val="000000"/>
          <w:sz w:val="24"/>
          <w:szCs w:val="24"/>
        </w:rPr>
        <w:t>План организационных санитарно-противоэпидемических (профилактических) мероприятий</w:t>
      </w:r>
      <w:r w:rsidRPr="004A5DA7">
        <w:rPr>
          <w:rFonts w:ascii="Times New Roman" w:hAnsi="Times New Roman"/>
          <w:b/>
          <w:color w:val="000000"/>
          <w:sz w:val="32"/>
          <w:szCs w:val="24"/>
        </w:rPr>
        <w:t xml:space="preserve"> </w:t>
      </w:r>
    </w:p>
    <w:p w:rsidR="00AE1ABF" w:rsidRDefault="00AE1ABF" w:rsidP="00AE1ABF">
      <w:pPr>
        <w:pStyle w:val="a5"/>
        <w:ind w:left="284"/>
        <w:jc w:val="center"/>
        <w:rPr>
          <w:rFonts w:ascii="Times New Roman" w:hAnsi="Times New Roman"/>
          <w:b/>
          <w:sz w:val="24"/>
          <w:szCs w:val="24"/>
        </w:rPr>
      </w:pPr>
      <w:r w:rsidRPr="004A5DA7">
        <w:rPr>
          <w:rFonts w:ascii="Times New Roman" w:hAnsi="Times New Roman"/>
          <w:b/>
          <w:sz w:val="24"/>
        </w:rPr>
        <w:t xml:space="preserve">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Алапаевска и Алапаевского района» </w:t>
      </w:r>
      <w:r w:rsidRPr="004A5DA7">
        <w:rPr>
          <w:rFonts w:ascii="Times New Roman" w:hAnsi="Times New Roman"/>
          <w:b/>
          <w:color w:val="000000"/>
          <w:sz w:val="24"/>
          <w:szCs w:val="24"/>
        </w:rPr>
        <w:t xml:space="preserve">по предупреждению завоза и  распространения новой коронавирусной инфекции, вызванной 2019 – </w:t>
      </w:r>
      <w:r w:rsidRPr="004A5DA7">
        <w:rPr>
          <w:rFonts w:ascii="Times New Roman" w:hAnsi="Times New Roman"/>
          <w:b/>
          <w:color w:val="000000"/>
          <w:sz w:val="24"/>
          <w:szCs w:val="24"/>
          <w:lang w:val="en-US"/>
        </w:rPr>
        <w:t>N</w:t>
      </w:r>
      <w:r w:rsidRPr="004A5DA7">
        <w:rPr>
          <w:rFonts w:ascii="Times New Roman" w:hAnsi="Times New Roman"/>
          <w:b/>
          <w:sz w:val="24"/>
          <w:szCs w:val="24"/>
          <w:lang w:val="en-US"/>
        </w:rPr>
        <w:t>C</w:t>
      </w:r>
      <w:proofErr w:type="gramStart"/>
      <w:r w:rsidRPr="004A5DA7">
        <w:rPr>
          <w:rFonts w:ascii="Times New Roman" w:hAnsi="Times New Roman"/>
          <w:b/>
          <w:sz w:val="24"/>
          <w:szCs w:val="24"/>
        </w:rPr>
        <w:t>О</w:t>
      </w:r>
      <w:proofErr w:type="gramEnd"/>
      <w:r w:rsidRPr="004A5DA7">
        <w:rPr>
          <w:rFonts w:ascii="Times New Roman" w:hAnsi="Times New Roman"/>
          <w:b/>
          <w:sz w:val="24"/>
          <w:szCs w:val="24"/>
          <w:lang w:val="en-US"/>
        </w:rPr>
        <w:t>V</w:t>
      </w:r>
    </w:p>
    <w:p w:rsidR="00AE1ABF" w:rsidRPr="00683403" w:rsidRDefault="00AE1ABF" w:rsidP="00AE1ABF">
      <w:pPr>
        <w:pStyle w:val="a5"/>
        <w:jc w:val="center"/>
        <w:rPr>
          <w:rFonts w:ascii="Times New Roman" w:hAnsi="Times New Roman"/>
          <w:b/>
          <w:sz w:val="2"/>
          <w:szCs w:val="24"/>
        </w:rPr>
      </w:pPr>
    </w:p>
    <w:p w:rsidR="00AE1ABF" w:rsidRPr="004A5DA7" w:rsidRDefault="00AE1ABF" w:rsidP="00AE1ABF">
      <w:pPr>
        <w:pStyle w:val="a5"/>
        <w:jc w:val="center"/>
        <w:rPr>
          <w:rFonts w:ascii="Times New Roman" w:hAnsi="Times New Roman"/>
          <w:sz w:val="14"/>
        </w:rPr>
      </w:pPr>
    </w:p>
    <w:tbl>
      <w:tblPr>
        <w:tblStyle w:val="a4"/>
        <w:tblpPr w:leftFromText="180" w:rightFromText="180" w:vertAnchor="text" w:horzAnchor="margin" w:tblpXSpec="center" w:tblpY="16"/>
        <w:tblOverlap w:val="never"/>
        <w:tblW w:w="15417" w:type="dxa"/>
        <w:tblLayout w:type="fixed"/>
        <w:tblLook w:val="04A0"/>
      </w:tblPr>
      <w:tblGrid>
        <w:gridCol w:w="675"/>
        <w:gridCol w:w="7230"/>
        <w:gridCol w:w="3969"/>
        <w:gridCol w:w="1842"/>
        <w:gridCol w:w="1701"/>
      </w:tblGrid>
      <w:tr w:rsidR="00AE1ABF" w:rsidTr="003A6DAD">
        <w:tc>
          <w:tcPr>
            <w:tcW w:w="675" w:type="dxa"/>
          </w:tcPr>
          <w:p w:rsidR="00AE1ABF" w:rsidRPr="00632413" w:rsidRDefault="00AE1ABF" w:rsidP="003A6DAD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32413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  <w:p w:rsidR="00AE1ABF" w:rsidRPr="00632413" w:rsidRDefault="00AE1ABF" w:rsidP="003A6DAD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spellStart"/>
            <w:proofErr w:type="gramStart"/>
            <w:r w:rsidRPr="00632413">
              <w:rPr>
                <w:rFonts w:ascii="Times New Roman" w:hAnsi="Times New Roman" w:cs="Times New Roman"/>
                <w:b/>
                <w:sz w:val="24"/>
                <w:szCs w:val="28"/>
              </w:rPr>
              <w:t>п</w:t>
            </w:r>
            <w:proofErr w:type="spellEnd"/>
            <w:proofErr w:type="gramEnd"/>
            <w:r w:rsidRPr="00632413">
              <w:rPr>
                <w:rFonts w:ascii="Times New Roman" w:hAnsi="Times New Roman" w:cs="Times New Roman"/>
                <w:b/>
                <w:sz w:val="24"/>
                <w:szCs w:val="28"/>
              </w:rPr>
              <w:t>/</w:t>
            </w:r>
            <w:proofErr w:type="spellStart"/>
            <w:r w:rsidRPr="00632413">
              <w:rPr>
                <w:rFonts w:ascii="Times New Roman" w:hAnsi="Times New Roman" w:cs="Times New Roman"/>
                <w:b/>
                <w:sz w:val="24"/>
                <w:szCs w:val="28"/>
              </w:rPr>
              <w:t>п</w:t>
            </w:r>
            <w:proofErr w:type="spellEnd"/>
          </w:p>
        </w:tc>
        <w:tc>
          <w:tcPr>
            <w:tcW w:w="7230" w:type="dxa"/>
            <w:vAlign w:val="center"/>
          </w:tcPr>
          <w:p w:rsidR="00AE1ABF" w:rsidRPr="00632413" w:rsidRDefault="00AE1ABF" w:rsidP="003A6DA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632413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Название мероприяти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й</w:t>
            </w:r>
          </w:p>
        </w:tc>
        <w:tc>
          <w:tcPr>
            <w:tcW w:w="3969" w:type="dxa"/>
            <w:vAlign w:val="center"/>
          </w:tcPr>
          <w:p w:rsidR="00AE1ABF" w:rsidRPr="00632413" w:rsidRDefault="00AE1ABF" w:rsidP="003A6DA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32413">
              <w:rPr>
                <w:rFonts w:ascii="Times New Roman" w:hAnsi="Times New Roman" w:cs="Times New Roman"/>
                <w:b/>
                <w:sz w:val="24"/>
                <w:szCs w:val="28"/>
              </w:rPr>
              <w:t>Ответственное лицо</w:t>
            </w:r>
          </w:p>
        </w:tc>
        <w:tc>
          <w:tcPr>
            <w:tcW w:w="1842" w:type="dxa"/>
            <w:vAlign w:val="center"/>
          </w:tcPr>
          <w:p w:rsidR="00AE1ABF" w:rsidRPr="00632413" w:rsidRDefault="00AE1ABF" w:rsidP="003A6DA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Срок</w:t>
            </w:r>
          </w:p>
        </w:tc>
        <w:tc>
          <w:tcPr>
            <w:tcW w:w="1701" w:type="dxa"/>
            <w:vAlign w:val="center"/>
          </w:tcPr>
          <w:p w:rsidR="00AE1ABF" w:rsidRPr="00632413" w:rsidRDefault="00AE1ABF" w:rsidP="003A6DA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632413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Отметка о выполнении</w:t>
            </w:r>
          </w:p>
        </w:tc>
      </w:tr>
      <w:tr w:rsidR="00AE1ABF" w:rsidTr="003A6DAD">
        <w:tc>
          <w:tcPr>
            <w:tcW w:w="675" w:type="dxa"/>
          </w:tcPr>
          <w:p w:rsidR="00AE1ABF" w:rsidRPr="00683403" w:rsidRDefault="00AE1ABF" w:rsidP="00AE1ABF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403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</w:tc>
        <w:tc>
          <w:tcPr>
            <w:tcW w:w="7230" w:type="dxa"/>
          </w:tcPr>
          <w:p w:rsidR="00AE1ABF" w:rsidRPr="00AF04D7" w:rsidRDefault="00AE1ABF" w:rsidP="003A6DAD">
            <w:pPr>
              <w:ind w:firstLine="318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F2B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</w:t>
            </w:r>
            <w:r w:rsidRPr="009F2B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9F2B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F2B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организационных санитарно-противоэпидемических (профилактических)</w:t>
            </w:r>
            <w:r w:rsidRPr="009F2B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мероприятий по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предупреждению завоза и </w:t>
            </w:r>
            <w:r w:rsidRPr="009F2B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распространения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новой </w:t>
            </w:r>
            <w:r w:rsidRPr="009F2B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коронавирусной инфекции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вызванной 2019 -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</w:t>
            </w:r>
            <w:r w:rsidRPr="003D3E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63241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далее</w:t>
            </w:r>
            <w:r w:rsidRPr="009F2B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2B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коронавирусн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ая</w:t>
            </w:r>
            <w:proofErr w:type="spellEnd"/>
            <w:r w:rsidRPr="009F2B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инфекци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я)</w:t>
            </w:r>
          </w:p>
        </w:tc>
        <w:tc>
          <w:tcPr>
            <w:tcW w:w="3969" w:type="dxa"/>
          </w:tcPr>
          <w:p w:rsidR="00AE1ABF" w:rsidRDefault="00AE1ABF" w:rsidP="003A6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Бунькова Г.А. - спец.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</w:p>
          <w:p w:rsidR="00AE1ABF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Прилуцких С.В. - зав. отд.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</w:p>
          <w:p w:rsidR="00AE1ABF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Солдатова Е.Р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инст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АФ</w:t>
            </w:r>
            <w:proofErr w:type="gramStart"/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ОДП)</w:t>
            </w:r>
          </w:p>
          <w:p w:rsidR="00AE1ABF" w:rsidRDefault="00AE1ABF" w:rsidP="003A6D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1ABF" w:rsidRPr="00AF04D7" w:rsidRDefault="00AE1ABF" w:rsidP="003A6D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AE1ABF" w:rsidRPr="00C47553" w:rsidRDefault="00AE1ABF" w:rsidP="003A6DAD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47553">
              <w:rPr>
                <w:rFonts w:ascii="Times New Roman" w:eastAsia="Calibri" w:hAnsi="Times New Roman" w:cs="Times New Roman"/>
                <w:sz w:val="24"/>
                <w:szCs w:val="28"/>
              </w:rPr>
              <w:t>до</w:t>
            </w: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10.02.2020 г.</w:t>
            </w:r>
          </w:p>
        </w:tc>
        <w:tc>
          <w:tcPr>
            <w:tcW w:w="1701" w:type="dxa"/>
          </w:tcPr>
          <w:p w:rsidR="00AE1ABF" w:rsidRPr="00683403" w:rsidRDefault="00AE1ABF" w:rsidP="003A6DA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83403">
              <w:rPr>
                <w:rFonts w:ascii="Times New Roman" w:eastAsia="Calibri" w:hAnsi="Times New Roman" w:cs="Times New Roman"/>
                <w:sz w:val="24"/>
                <w:szCs w:val="28"/>
              </w:rPr>
              <w:t>выполнено</w:t>
            </w:r>
          </w:p>
        </w:tc>
      </w:tr>
      <w:tr w:rsidR="00AE1ABF" w:rsidTr="003A6DAD">
        <w:tc>
          <w:tcPr>
            <w:tcW w:w="675" w:type="dxa"/>
          </w:tcPr>
          <w:p w:rsidR="00AE1ABF" w:rsidRPr="00683403" w:rsidRDefault="00AE1ABF" w:rsidP="00AE1AB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230" w:type="dxa"/>
          </w:tcPr>
          <w:p w:rsidR="00AE1ABF" w:rsidRPr="009F2B80" w:rsidRDefault="00AE1ABF" w:rsidP="003A6DAD">
            <w:pPr>
              <w:pStyle w:val="a5"/>
              <w:ind w:firstLine="3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Приказ </w:t>
            </w:r>
            <w:r w:rsidRPr="00210CAB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10CAB">
              <w:rPr>
                <w:rFonts w:ascii="Times New Roman" w:hAnsi="Times New Roman"/>
                <w:sz w:val="24"/>
                <w:szCs w:val="24"/>
              </w:rPr>
              <w:t xml:space="preserve"> О противодействии распространения коронавирусной инфекции (</w:t>
            </w:r>
            <w:r w:rsidRPr="00210CAB">
              <w:rPr>
                <w:rFonts w:ascii="Times New Roman" w:hAnsi="Times New Roman"/>
                <w:bCs/>
                <w:sz w:val="24"/>
                <w:szCs w:val="24"/>
              </w:rPr>
              <w:t>2019-nCo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210CAB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  <w:r w:rsidRPr="00210CAB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969" w:type="dxa"/>
          </w:tcPr>
          <w:p w:rsidR="00AE1ABF" w:rsidRDefault="00AE1ABF" w:rsidP="003A6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Денисова Л.П. - директор</w:t>
            </w:r>
          </w:p>
        </w:tc>
        <w:tc>
          <w:tcPr>
            <w:tcW w:w="1842" w:type="dxa"/>
          </w:tcPr>
          <w:p w:rsidR="00AE1ABF" w:rsidRPr="00C47553" w:rsidRDefault="00AE1ABF" w:rsidP="003A6DAD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47553">
              <w:rPr>
                <w:rFonts w:ascii="Times New Roman" w:eastAsia="Calibri" w:hAnsi="Times New Roman" w:cs="Times New Roman"/>
                <w:sz w:val="24"/>
                <w:szCs w:val="28"/>
              </w:rPr>
              <w:t>до</w:t>
            </w: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10.02.2020 г.</w:t>
            </w:r>
          </w:p>
        </w:tc>
        <w:tc>
          <w:tcPr>
            <w:tcW w:w="1701" w:type="dxa"/>
          </w:tcPr>
          <w:p w:rsidR="00AE1ABF" w:rsidRPr="00AF04D7" w:rsidRDefault="00AE1ABF" w:rsidP="003A6DAD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Пр. №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67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11.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02.2020 г.</w:t>
            </w:r>
          </w:p>
        </w:tc>
      </w:tr>
      <w:tr w:rsidR="00AE1ABF" w:rsidTr="003A6DAD">
        <w:tc>
          <w:tcPr>
            <w:tcW w:w="675" w:type="dxa"/>
          </w:tcPr>
          <w:p w:rsidR="00AE1ABF" w:rsidRPr="00683403" w:rsidRDefault="00AE1ABF" w:rsidP="00AE1AB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230" w:type="dxa"/>
          </w:tcPr>
          <w:p w:rsidR="00AE1ABF" w:rsidRDefault="00AE1ABF" w:rsidP="003A6DAD">
            <w:pPr>
              <w:pStyle w:val="a5"/>
              <w:ind w:firstLine="3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Совещание с  руководителями структурных подразделений по вопросам:</w:t>
            </w:r>
          </w:p>
          <w:p w:rsidR="00AE1ABF" w:rsidRDefault="00AE1ABF" w:rsidP="003A6DA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соблюдения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санэпидрежима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дезенфекционного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режима и профилактики </w:t>
            </w:r>
            <w:r w:rsidRPr="009F2B8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коронавирусн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ой</w:t>
            </w:r>
            <w:r w:rsidRPr="009F2B8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инфекци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E1ABF" w:rsidRPr="00A265E0" w:rsidRDefault="00AE1ABF" w:rsidP="003A6DA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ознакомление руководителей структурных подразделений с планом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F2B8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мероприятий по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предупреждению </w:t>
            </w:r>
            <w:r w:rsidRPr="009F2B80">
              <w:rPr>
                <w:rFonts w:ascii="Times New Roman" w:hAnsi="Times New Roman"/>
                <w:color w:val="000000"/>
                <w:sz w:val="24"/>
                <w:szCs w:val="24"/>
              </w:rPr>
              <w:t>коронавирусной инфекции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приказом №  67 от 11.02.2020 г. </w:t>
            </w:r>
            <w:r w:rsidRPr="00210CAB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210CAB">
              <w:rPr>
                <w:rFonts w:ascii="Times New Roman" w:hAnsi="Times New Roman"/>
                <w:sz w:val="24"/>
                <w:szCs w:val="24"/>
              </w:rPr>
              <w:t xml:space="preserve"> О противодействии распространения коронавирусной инфекции (</w:t>
            </w:r>
            <w:r w:rsidRPr="00210CAB">
              <w:rPr>
                <w:rFonts w:ascii="Times New Roman" w:hAnsi="Times New Roman"/>
                <w:bCs/>
                <w:sz w:val="24"/>
                <w:szCs w:val="24"/>
              </w:rPr>
              <w:t>2019-nCo)</w:t>
            </w:r>
            <w:r w:rsidRPr="00210CAB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969" w:type="dxa"/>
          </w:tcPr>
          <w:p w:rsidR="00AE1ABF" w:rsidRDefault="00AE1ABF" w:rsidP="003A6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Денисова Л.П. – директор</w:t>
            </w:r>
          </w:p>
          <w:p w:rsidR="00AE1ABF" w:rsidRDefault="00AE1ABF" w:rsidP="003A6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Бунькова Г.А. - спец.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</w:p>
          <w:p w:rsidR="00AE1ABF" w:rsidRDefault="00AE1ABF" w:rsidP="003A6D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E1ABF" w:rsidRPr="00C47553" w:rsidRDefault="00AE1ABF" w:rsidP="003A6DAD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14.02.2020 г.</w:t>
            </w:r>
          </w:p>
        </w:tc>
        <w:tc>
          <w:tcPr>
            <w:tcW w:w="1701" w:type="dxa"/>
          </w:tcPr>
          <w:p w:rsidR="00AE1ABF" w:rsidRPr="00AF04D7" w:rsidRDefault="00AE1ABF" w:rsidP="003A6DAD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AE1ABF" w:rsidTr="003A6DAD">
        <w:tc>
          <w:tcPr>
            <w:tcW w:w="675" w:type="dxa"/>
          </w:tcPr>
          <w:p w:rsidR="00AE1ABF" w:rsidRPr="00683403" w:rsidRDefault="00AE1ABF" w:rsidP="00AE1AB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0" w:type="dxa"/>
          </w:tcPr>
          <w:p w:rsidR="00AE1ABF" w:rsidRPr="009025A5" w:rsidRDefault="00AE1ABF" w:rsidP="003A6DA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81210F">
              <w:rPr>
                <w:rFonts w:ascii="Times New Roman" w:eastAsia="Calibri" w:hAnsi="Times New Roman"/>
                <w:sz w:val="24"/>
                <w:szCs w:val="28"/>
              </w:rPr>
              <w:t xml:space="preserve">Участие </w:t>
            </w:r>
            <w:r>
              <w:rPr>
                <w:rFonts w:ascii="Times New Roman" w:eastAsia="Calibri" w:hAnsi="Times New Roman"/>
                <w:sz w:val="24"/>
                <w:szCs w:val="28"/>
              </w:rPr>
              <w:t xml:space="preserve">в областном совещании в режиме видеоконференции по теме «О противодействии </w:t>
            </w:r>
            <w:r w:rsidRPr="0030561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1210F">
              <w:rPr>
                <w:rFonts w:ascii="Times New Roman" w:hAnsi="Times New Roman"/>
                <w:sz w:val="24"/>
                <w:szCs w:val="24"/>
              </w:rPr>
              <w:t>распространению коронавирусной инфекции</w:t>
            </w:r>
            <w:r w:rsidRPr="0081210F">
              <w:rPr>
                <w:rFonts w:ascii="Times New Roman" w:eastAsia="Calibri" w:hAnsi="Times New Roman"/>
                <w:sz w:val="24"/>
                <w:szCs w:val="28"/>
              </w:rPr>
              <w:t>»</w:t>
            </w:r>
          </w:p>
        </w:tc>
        <w:tc>
          <w:tcPr>
            <w:tcW w:w="3969" w:type="dxa"/>
          </w:tcPr>
          <w:p w:rsidR="00AE1ABF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Прилуцких С.В. - зав. отд.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</w:p>
          <w:p w:rsidR="00AE1ABF" w:rsidRDefault="00AE1ABF" w:rsidP="003A6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Бунькова Г.А. - спец.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</w:p>
          <w:p w:rsidR="00AE1ABF" w:rsidRPr="009D37E8" w:rsidRDefault="00AE1ABF" w:rsidP="003A6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Калимулина В.П.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ДП</w:t>
            </w:r>
            <w:proofErr w:type="spellEnd"/>
          </w:p>
          <w:p w:rsidR="00AE1ABF" w:rsidRPr="00AF04D7" w:rsidRDefault="00AE1ABF" w:rsidP="003A6D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Солдатова Е.Р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инст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АФ</w:t>
            </w:r>
            <w:proofErr w:type="gramStart"/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ОДП)</w:t>
            </w:r>
          </w:p>
        </w:tc>
        <w:tc>
          <w:tcPr>
            <w:tcW w:w="1842" w:type="dxa"/>
          </w:tcPr>
          <w:p w:rsidR="00AE1ABF" w:rsidRPr="00C47553" w:rsidRDefault="00AE1ABF" w:rsidP="003A6DAD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47553">
              <w:rPr>
                <w:rFonts w:ascii="Times New Roman" w:eastAsia="Calibri" w:hAnsi="Times New Roman" w:cs="Times New Roman"/>
                <w:sz w:val="24"/>
                <w:szCs w:val="28"/>
              </w:rPr>
              <w:t>04.02.2020</w:t>
            </w:r>
          </w:p>
        </w:tc>
        <w:tc>
          <w:tcPr>
            <w:tcW w:w="1701" w:type="dxa"/>
          </w:tcPr>
          <w:p w:rsidR="00AE1ABF" w:rsidRPr="00A265E0" w:rsidRDefault="00AE1ABF" w:rsidP="003A6DA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265E0">
              <w:rPr>
                <w:rFonts w:ascii="Times New Roman" w:eastAsia="Calibri" w:hAnsi="Times New Roman" w:cs="Times New Roman"/>
                <w:sz w:val="24"/>
                <w:szCs w:val="28"/>
              </w:rPr>
              <w:t>выполнено</w:t>
            </w:r>
          </w:p>
        </w:tc>
      </w:tr>
      <w:tr w:rsidR="00AE1ABF" w:rsidTr="003A6DAD">
        <w:tc>
          <w:tcPr>
            <w:tcW w:w="675" w:type="dxa"/>
          </w:tcPr>
          <w:p w:rsidR="00AE1ABF" w:rsidRPr="00683403" w:rsidRDefault="00AE1ABF" w:rsidP="00AE1AB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0" w:type="dxa"/>
          </w:tcPr>
          <w:p w:rsidR="00AE1ABF" w:rsidRPr="001F035D" w:rsidRDefault="00AE1ABF" w:rsidP="003A6DA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F04D7">
              <w:rPr>
                <w:rFonts w:ascii="Times New Roman" w:hAnsi="Times New Roman" w:cs="Times New Roman"/>
                <w:sz w:val="24"/>
                <w:szCs w:val="24"/>
              </w:rPr>
              <w:t xml:space="preserve">убликация информации </w:t>
            </w:r>
            <w:proofErr w:type="gramStart"/>
            <w:r w:rsidRPr="00AF04D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AF04D7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</w:t>
            </w:r>
            <w:r w:rsidRPr="00AF04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2019-nCo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V</w:t>
            </w:r>
            <w:r w:rsidRPr="00AF04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F076E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F04D7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социальной сети «Одноклассники»</w:t>
            </w:r>
            <w:r w:rsidRPr="00AF04D7">
              <w:rPr>
                <w:sz w:val="24"/>
                <w:szCs w:val="24"/>
              </w:rPr>
              <w:t xml:space="preserve"> </w:t>
            </w:r>
            <w:hyperlink r:id="rId5" w:history="1">
              <w:r w:rsidRPr="002F076E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https://ok.ru/profile/577271681152/statuses/151034747626880</w:t>
              </w:r>
            </w:hyperlink>
            <w:r w:rsidRPr="002F07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AE1ABF" w:rsidRPr="00BD4340" w:rsidRDefault="00AE1ABF" w:rsidP="003A6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Размещение памяток «Как защитить себя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…»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сайте учреждения, в уголках здоровья  и на информационных стендах в учреждениях                                                                                                   </w:t>
            </w:r>
          </w:p>
        </w:tc>
        <w:tc>
          <w:tcPr>
            <w:tcW w:w="3969" w:type="dxa"/>
          </w:tcPr>
          <w:p w:rsidR="00AE1ABF" w:rsidRDefault="00AE1ABF" w:rsidP="003A6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Калимулина В.П.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зав.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ОДП</w:t>
            </w:r>
          </w:p>
          <w:p w:rsidR="00AE1ABF" w:rsidRPr="009D37E8" w:rsidRDefault="00AE1ABF" w:rsidP="003A6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Немытов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С.В. - программист</w:t>
            </w:r>
          </w:p>
          <w:p w:rsidR="00AE1ABF" w:rsidRPr="009D37E8" w:rsidRDefault="00AE1ABF" w:rsidP="003A6D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E1ABF" w:rsidRPr="00C47553" w:rsidRDefault="00AE1ABF" w:rsidP="003A6DAD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  <w:tc>
          <w:tcPr>
            <w:tcW w:w="1701" w:type="dxa"/>
          </w:tcPr>
          <w:p w:rsidR="00AE1ABF" w:rsidRPr="00A265E0" w:rsidRDefault="00AE1ABF" w:rsidP="003A6DAD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</w:tr>
      <w:tr w:rsidR="00AE1ABF" w:rsidTr="003A6DAD">
        <w:tc>
          <w:tcPr>
            <w:tcW w:w="675" w:type="dxa"/>
          </w:tcPr>
          <w:p w:rsidR="00AE1ABF" w:rsidRPr="00683403" w:rsidRDefault="00AE1ABF" w:rsidP="00AE1AB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0" w:type="dxa"/>
          </w:tcPr>
          <w:p w:rsidR="00AE1ABF" w:rsidRPr="00516ADA" w:rsidRDefault="00AE1ABF" w:rsidP="003A6DAD">
            <w:pPr>
              <w:tabs>
                <w:tab w:val="left" w:pos="4200"/>
              </w:tabs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разъяснительной работы среди сотрудников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получателей социальных услуг</w:t>
            </w:r>
            <w:r w:rsidRPr="00516A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новой </w:t>
            </w:r>
            <w:r w:rsidRPr="009F2B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коронавирусной инфекции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мерах личной безопасности.</w:t>
            </w:r>
          </w:p>
        </w:tc>
        <w:tc>
          <w:tcPr>
            <w:tcW w:w="3969" w:type="dxa"/>
          </w:tcPr>
          <w:p w:rsidR="00AE1ABF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Прилуцких С.В. - зав. отд.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</w:p>
          <w:p w:rsidR="00AE1ABF" w:rsidRPr="00516ADA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37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Солдатова Е.Р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инст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АФ</w:t>
            </w:r>
            <w:proofErr w:type="gramStart"/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ОДП)</w:t>
            </w:r>
          </w:p>
        </w:tc>
        <w:tc>
          <w:tcPr>
            <w:tcW w:w="1842" w:type="dxa"/>
          </w:tcPr>
          <w:p w:rsidR="00AE1ABF" w:rsidRPr="00516ADA" w:rsidRDefault="00AE1ABF" w:rsidP="003A6DAD">
            <w:pPr>
              <w:tabs>
                <w:tab w:val="left" w:pos="42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28.02.2020</w:t>
            </w:r>
          </w:p>
        </w:tc>
        <w:tc>
          <w:tcPr>
            <w:tcW w:w="1701" w:type="dxa"/>
          </w:tcPr>
          <w:p w:rsidR="00AE1ABF" w:rsidRPr="00A360CD" w:rsidRDefault="00AE1ABF" w:rsidP="003A6DA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1ABF" w:rsidTr="003A6DAD">
        <w:tc>
          <w:tcPr>
            <w:tcW w:w="675" w:type="dxa"/>
          </w:tcPr>
          <w:p w:rsidR="00AE1ABF" w:rsidRPr="00683403" w:rsidRDefault="00AE1ABF" w:rsidP="00AE1AB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0" w:type="dxa"/>
          </w:tcPr>
          <w:p w:rsidR="00AE1ABF" w:rsidRDefault="00AE1ABF" w:rsidP="003A6DAD">
            <w:pPr>
              <w:tabs>
                <w:tab w:val="left" w:pos="4200"/>
              </w:tabs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Внеплановые инструктажи  с  сотрудниками по профилактике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новой </w:t>
            </w:r>
            <w:r w:rsidRPr="009F2B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коронавирусной инфекции</w:t>
            </w:r>
          </w:p>
        </w:tc>
        <w:tc>
          <w:tcPr>
            <w:tcW w:w="3969" w:type="dxa"/>
          </w:tcPr>
          <w:p w:rsidR="00AE1ABF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структурных подразделений</w:t>
            </w:r>
          </w:p>
        </w:tc>
        <w:tc>
          <w:tcPr>
            <w:tcW w:w="1842" w:type="dxa"/>
          </w:tcPr>
          <w:p w:rsidR="00AE1ABF" w:rsidRPr="00516ADA" w:rsidRDefault="00AE1ABF" w:rsidP="003A6DAD">
            <w:pPr>
              <w:tabs>
                <w:tab w:val="left" w:pos="42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28.02.2020</w:t>
            </w:r>
          </w:p>
        </w:tc>
        <w:tc>
          <w:tcPr>
            <w:tcW w:w="1701" w:type="dxa"/>
          </w:tcPr>
          <w:p w:rsidR="00AE1ABF" w:rsidRPr="00A360CD" w:rsidRDefault="00AE1ABF" w:rsidP="003A6DA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1ABF" w:rsidTr="003A6DAD">
        <w:tc>
          <w:tcPr>
            <w:tcW w:w="675" w:type="dxa"/>
          </w:tcPr>
          <w:p w:rsidR="00AE1ABF" w:rsidRPr="00683403" w:rsidRDefault="00AE1ABF" w:rsidP="00AE1AB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0" w:type="dxa"/>
          </w:tcPr>
          <w:p w:rsidR="00AE1ABF" w:rsidRDefault="00AE1ABF" w:rsidP="003A6DAD">
            <w:pPr>
              <w:pStyle w:val="a5"/>
              <w:ind w:firstLine="318"/>
              <w:rPr>
                <w:rFonts w:ascii="Times New Roman" w:hAnsi="Times New Roman"/>
                <w:bCs/>
                <w:sz w:val="24"/>
                <w:szCs w:val="24"/>
              </w:rPr>
            </w:pPr>
            <w:r w:rsidRPr="00AF04D7">
              <w:rPr>
                <w:rFonts w:ascii="Times New Roman" w:hAnsi="Times New Roman"/>
                <w:sz w:val="24"/>
                <w:szCs w:val="24"/>
              </w:rPr>
              <w:t>Распространение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памяток </w:t>
            </w:r>
            <w:r w:rsidRPr="00AF04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среди клиентов </w:t>
            </w:r>
            <w:r w:rsidRPr="00AF04D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ОСО, ОССО, ОУСО, </w:t>
            </w:r>
            <w:r w:rsidRPr="00AF04D7">
              <w:rPr>
                <w:rFonts w:ascii="Times New Roman" w:hAnsi="Times New Roman"/>
                <w:bCs/>
                <w:sz w:val="24"/>
                <w:szCs w:val="24"/>
              </w:rPr>
              <w:t>ОДП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  <w:p w:rsidR="00AE1ABF" w:rsidRPr="00FA5C94" w:rsidRDefault="00AE1ABF" w:rsidP="003A6DAD">
            <w:pPr>
              <w:pStyle w:val="a5"/>
              <w:rPr>
                <w:rFonts w:ascii="Times New Roman" w:hAnsi="Times New Roman"/>
                <w:bCs/>
                <w:sz w:val="28"/>
                <w:szCs w:val="24"/>
              </w:rPr>
            </w:pPr>
            <w:r>
              <w:rPr>
                <w:rStyle w:val="a7"/>
                <w:b w:val="0"/>
              </w:rPr>
              <w:t xml:space="preserve">- </w:t>
            </w:r>
            <w:r w:rsidRPr="00AE1ABF">
              <w:rPr>
                <w:rStyle w:val="a7"/>
                <w:rFonts w:ascii="Times New Roman" w:hAnsi="Times New Roman"/>
                <w:b w:val="0"/>
                <w:sz w:val="24"/>
              </w:rPr>
              <w:t>«</w:t>
            </w:r>
            <w:proofErr w:type="spellStart"/>
            <w:r w:rsidRPr="00AE1ABF">
              <w:rPr>
                <w:rStyle w:val="a7"/>
                <w:rFonts w:ascii="Times New Roman" w:hAnsi="Times New Roman"/>
                <w:b w:val="0"/>
                <w:sz w:val="24"/>
              </w:rPr>
              <w:t>Коронавирусная</w:t>
            </w:r>
            <w:proofErr w:type="spellEnd"/>
            <w:r w:rsidRPr="00AE1ABF">
              <w:rPr>
                <w:rStyle w:val="a7"/>
                <w:rFonts w:ascii="Times New Roman" w:hAnsi="Times New Roman"/>
                <w:b w:val="0"/>
                <w:sz w:val="24"/>
              </w:rPr>
              <w:t xml:space="preserve"> инфекция» (информация на стенд)</w:t>
            </w:r>
          </w:p>
          <w:p w:rsidR="00AE1ABF" w:rsidRDefault="00AE1ABF" w:rsidP="003A6DAD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 «Профилактика </w:t>
            </w:r>
            <w:r w:rsidRPr="00210CAB">
              <w:rPr>
                <w:rFonts w:ascii="Times New Roman" w:hAnsi="Times New Roman"/>
                <w:sz w:val="24"/>
                <w:szCs w:val="24"/>
              </w:rPr>
              <w:t xml:space="preserve"> коронавирусной инфекции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AE1ABF" w:rsidRDefault="00AE1ABF" w:rsidP="003A6DAD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 «Как избежать заражения 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коронавирусом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AE1ABF" w:rsidRDefault="00AE1ABF" w:rsidP="003A6DA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«Новый вид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коронавируса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…» (памятка для населения)</w:t>
            </w:r>
          </w:p>
          <w:p w:rsidR="00AE1ABF" w:rsidRDefault="00AE1ABF" w:rsidP="003A6DA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«Как защититься от гриппа,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коронавируса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или ОРВИ?»</w:t>
            </w:r>
          </w:p>
          <w:p w:rsidR="00AE1ABF" w:rsidRDefault="00AE1ABF" w:rsidP="003A6DA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«Наденьте маску – защитите себя от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коронавируса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2019 -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nCo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E1ABF" w:rsidRPr="00FA5C94" w:rsidRDefault="00AE1ABF" w:rsidP="003A6DA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«Как сшить марлевую маску»</w:t>
            </w:r>
          </w:p>
        </w:tc>
        <w:tc>
          <w:tcPr>
            <w:tcW w:w="3969" w:type="dxa"/>
          </w:tcPr>
          <w:p w:rsidR="00AE1ABF" w:rsidRDefault="00AE1ABF" w:rsidP="003A6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Бунькова Г.А. - спец.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</w:p>
          <w:p w:rsidR="00AE1ABF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Прилуцких С.В. - зав. отд.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</w:p>
          <w:p w:rsidR="00AE1ABF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Солдатова Е.Р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инст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АФ</w:t>
            </w:r>
            <w:proofErr w:type="gramStart"/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ОДП)</w:t>
            </w:r>
          </w:p>
        </w:tc>
        <w:tc>
          <w:tcPr>
            <w:tcW w:w="1842" w:type="dxa"/>
          </w:tcPr>
          <w:p w:rsidR="00AE1ABF" w:rsidRDefault="00AE1ABF" w:rsidP="003A6DAD">
            <w:pPr>
              <w:tabs>
                <w:tab w:val="left" w:pos="42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период</w:t>
            </w:r>
          </w:p>
          <w:p w:rsidR="00AE1ABF" w:rsidRPr="00AF04D7" w:rsidRDefault="00AE1ABF" w:rsidP="003A6DAD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заболеваемости</w:t>
            </w:r>
          </w:p>
        </w:tc>
        <w:tc>
          <w:tcPr>
            <w:tcW w:w="1701" w:type="dxa"/>
          </w:tcPr>
          <w:p w:rsidR="00AE1ABF" w:rsidRPr="00AF04D7" w:rsidRDefault="00AE1ABF" w:rsidP="003A6DAD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AE1ABF" w:rsidTr="003A6DAD">
        <w:tc>
          <w:tcPr>
            <w:tcW w:w="675" w:type="dxa"/>
          </w:tcPr>
          <w:p w:rsidR="00AE1ABF" w:rsidRPr="00683403" w:rsidRDefault="00AE1ABF" w:rsidP="00AE1AB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0" w:type="dxa"/>
          </w:tcPr>
          <w:p w:rsidR="00AE1ABF" w:rsidRPr="00516ADA" w:rsidRDefault="00AE1ABF" w:rsidP="003A6DAD">
            <w:pPr>
              <w:tabs>
                <w:tab w:val="left" w:pos="4200"/>
              </w:tabs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Оформить стенд для получателей социальных услуг</w:t>
            </w:r>
            <w:r w:rsidRPr="003F2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«Внимание!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Коронавирус</w:t>
            </w:r>
            <w:proofErr w:type="spellEnd"/>
            <w:r w:rsidRPr="003F2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«</w:t>
            </w:r>
            <w:r w:rsidRPr="003F2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Профилактика</w:t>
            </w:r>
            <w:r w:rsidRPr="00516ADA">
              <w:rPr>
                <w:rFonts w:ascii="Times New Roman" w:hAnsi="Times New Roman" w:cs="Times New Roman"/>
                <w:sz w:val="24"/>
                <w:szCs w:val="24"/>
              </w:rPr>
              <w:t xml:space="preserve"> заражения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9F2B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распространения коронавирусной инфекции</w:t>
            </w:r>
            <w:r w:rsidRPr="003F2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969" w:type="dxa"/>
          </w:tcPr>
          <w:p w:rsidR="00AE1ABF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Ялунина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К.В.- культорганизатор СО</w:t>
            </w:r>
          </w:p>
          <w:p w:rsidR="00AE1ABF" w:rsidRPr="00516ADA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Котельникова О.Н.-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ОДП</w:t>
            </w:r>
          </w:p>
        </w:tc>
        <w:tc>
          <w:tcPr>
            <w:tcW w:w="1842" w:type="dxa"/>
          </w:tcPr>
          <w:p w:rsidR="00AE1ABF" w:rsidRPr="00516ADA" w:rsidRDefault="00AE1ABF" w:rsidP="003A6DAD">
            <w:pPr>
              <w:tabs>
                <w:tab w:val="left" w:pos="42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28.02.2020</w:t>
            </w:r>
          </w:p>
        </w:tc>
        <w:tc>
          <w:tcPr>
            <w:tcW w:w="1701" w:type="dxa"/>
          </w:tcPr>
          <w:p w:rsidR="00AE1ABF" w:rsidRPr="00AF04D7" w:rsidRDefault="00AE1ABF" w:rsidP="003A6DAD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AE1ABF" w:rsidTr="003A6DAD">
        <w:tc>
          <w:tcPr>
            <w:tcW w:w="675" w:type="dxa"/>
          </w:tcPr>
          <w:p w:rsidR="00AE1ABF" w:rsidRPr="00683403" w:rsidRDefault="00AE1ABF" w:rsidP="00AE1AB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0" w:type="dxa"/>
          </w:tcPr>
          <w:p w:rsidR="00AE1ABF" w:rsidRPr="00AF04D7" w:rsidRDefault="00AE1ABF" w:rsidP="003A6DAD">
            <w:pPr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 информационных бесед с получателями услуг</w:t>
            </w:r>
            <w:r w:rsidRPr="00AF04D7">
              <w:rPr>
                <w:sz w:val="24"/>
                <w:szCs w:val="24"/>
              </w:rPr>
              <w:t xml:space="preserve"> </w:t>
            </w:r>
            <w:r w:rsidRPr="003D3E2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D3E2D">
              <w:rPr>
                <w:rFonts w:ascii="Times New Roman" w:hAnsi="Times New Roman" w:cs="Times New Roman"/>
                <w:sz w:val="24"/>
                <w:szCs w:val="24"/>
              </w:rPr>
              <w:t>еханизм передачи, инкубационный период, восприимчивость и иммунитет,  клиническая картина, протекание 2019-</w:t>
            </w:r>
            <w:proofErr w:type="spellStart"/>
            <w:r w:rsidRPr="003D3E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nCo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proofErr w:type="spellEnd"/>
            <w:r w:rsidRPr="003D3E2D">
              <w:rPr>
                <w:rFonts w:ascii="Times New Roman" w:hAnsi="Times New Roman" w:cs="Times New Roman"/>
                <w:sz w:val="24"/>
                <w:szCs w:val="24"/>
              </w:rPr>
              <w:t>, госпитализаци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D3E2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оформлении в ОДП</w:t>
            </w:r>
          </w:p>
        </w:tc>
        <w:tc>
          <w:tcPr>
            <w:tcW w:w="3969" w:type="dxa"/>
          </w:tcPr>
          <w:p w:rsidR="00AE1ABF" w:rsidRPr="009D37E8" w:rsidRDefault="00AE1ABF" w:rsidP="003A6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Калимулина В.П.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ДП</w:t>
            </w:r>
            <w:proofErr w:type="spellEnd"/>
          </w:p>
          <w:p w:rsidR="00AE1ABF" w:rsidRPr="009D37E8" w:rsidRDefault="00AE1ABF" w:rsidP="003A6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Солдатова Е.Р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инст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АФ</w:t>
            </w:r>
            <w:proofErr w:type="gramStart"/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ОДП)</w:t>
            </w:r>
          </w:p>
        </w:tc>
        <w:tc>
          <w:tcPr>
            <w:tcW w:w="1842" w:type="dxa"/>
          </w:tcPr>
          <w:p w:rsidR="00AE1ABF" w:rsidRPr="009D37E8" w:rsidRDefault="00AE1ABF" w:rsidP="003A6D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7E8">
              <w:rPr>
                <w:rFonts w:ascii="Times New Roman" w:eastAsia="Calibri" w:hAnsi="Times New Roman" w:cs="Times New Roman"/>
                <w:sz w:val="24"/>
                <w:szCs w:val="24"/>
              </w:rPr>
              <w:t>1 раз в заезд</w:t>
            </w:r>
          </w:p>
        </w:tc>
        <w:tc>
          <w:tcPr>
            <w:tcW w:w="1701" w:type="dxa"/>
          </w:tcPr>
          <w:p w:rsidR="00AE1ABF" w:rsidRPr="009D37E8" w:rsidRDefault="00AE1ABF" w:rsidP="003A6DA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1ABF" w:rsidTr="003A6DAD">
        <w:tc>
          <w:tcPr>
            <w:tcW w:w="675" w:type="dxa"/>
          </w:tcPr>
          <w:p w:rsidR="00AE1ABF" w:rsidRPr="00683403" w:rsidRDefault="00AE1ABF" w:rsidP="00AE1AB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0" w:type="dxa"/>
          </w:tcPr>
          <w:p w:rsidR="00AE1ABF" w:rsidRPr="00967372" w:rsidRDefault="00AE1ABF" w:rsidP="003A6DAD">
            <w:pPr>
              <w:spacing w:before="100" w:beforeAutospacing="1"/>
              <w:ind w:firstLine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Систематическое наблюдение за состоянием здоровья получателей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социальных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услуг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персонала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ОДП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(измерение температуры тела, визуальный осмотр, опрос о состоянии здоровья для выявления клинического состояния получателей услуг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персонала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3F2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целью принятия  своевременных и оперативных мер по недопущению возникновения очага инфекции в учреждении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Pr="00516A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</w:t>
            </w:r>
            <w:r w:rsidRPr="00516ADA">
              <w:rPr>
                <w:rFonts w:ascii="Times New Roman" w:hAnsi="Times New Roman" w:cs="Times New Roman"/>
                <w:sz w:val="24"/>
                <w:szCs w:val="24"/>
              </w:rPr>
              <w:t>и изоляция заболевших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AE1ABF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Солдатова Е.Р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инст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АФК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(ОДП) </w:t>
            </w:r>
          </w:p>
          <w:p w:rsidR="00AE1ABF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Лазарева Л.А. - фельдшер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</w:p>
          <w:p w:rsidR="00AE1ABF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Прилуцких С.В.- ст. мед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естра СО, палатные медсестры </w:t>
            </w:r>
          </w:p>
          <w:p w:rsidR="00AE1ABF" w:rsidRDefault="00AE1ABF" w:rsidP="003A6D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AE1ABF" w:rsidRPr="009D37E8" w:rsidRDefault="00AE1ABF" w:rsidP="003A6D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7E8">
              <w:rPr>
                <w:rFonts w:ascii="Times New Roman" w:eastAsia="Calibri" w:hAnsi="Times New Roman" w:cs="Times New Roman"/>
                <w:sz w:val="24"/>
                <w:szCs w:val="24"/>
              </w:rPr>
              <w:t>Ежедневно</w:t>
            </w:r>
          </w:p>
          <w:p w:rsidR="00AE1ABF" w:rsidRPr="009D37E8" w:rsidRDefault="00AE1ABF" w:rsidP="003A6D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E1ABF" w:rsidRPr="009D37E8" w:rsidRDefault="00AE1ABF" w:rsidP="003A6DA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1ABF" w:rsidTr="003A6DAD">
        <w:tc>
          <w:tcPr>
            <w:tcW w:w="675" w:type="dxa"/>
          </w:tcPr>
          <w:p w:rsidR="00AE1ABF" w:rsidRPr="00683403" w:rsidRDefault="00AE1ABF" w:rsidP="00AE1AB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0" w:type="dxa"/>
          </w:tcPr>
          <w:p w:rsidR="00AE1ABF" w:rsidRDefault="00AE1ABF" w:rsidP="003A6DAD">
            <w:pPr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выполнением санитарно-гигиенических требований в отношении: </w:t>
            </w:r>
          </w:p>
          <w:p w:rsidR="00AE1ABF" w:rsidRDefault="00AE1ABF" w:rsidP="003A6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питьевого режима (на период заболеваемости иметь запас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бутылированной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воды)</w:t>
            </w:r>
          </w:p>
          <w:p w:rsidR="00AE1ABF" w:rsidRPr="00A360CD" w:rsidRDefault="00AE1ABF" w:rsidP="003A6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организации питания (технологическая обработка блюд)</w:t>
            </w:r>
          </w:p>
          <w:p w:rsidR="00AE1ABF" w:rsidRPr="00A360CD" w:rsidRDefault="00AE1ABF" w:rsidP="003A6DA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- </w:t>
            </w:r>
            <w:r w:rsidRPr="009F54AB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Start"/>
            <w:r w:rsidRPr="009F54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9F54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витаминизации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третьих блюд </w:t>
            </w:r>
            <w:r w:rsidRPr="009F54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9F54AB">
              <w:rPr>
                <w:rFonts w:ascii="Times New Roman" w:eastAsia="Calibri" w:hAnsi="Times New Roman" w:cs="Times New Roman"/>
                <w:sz w:val="24"/>
                <w:szCs w:val="24"/>
              </w:rPr>
              <w:t>для укрепления иммунитета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69" w:type="dxa"/>
          </w:tcPr>
          <w:p w:rsidR="00AE1ABF" w:rsidRPr="00A360CD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Солдатова Е.Р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инст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АФК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(ОДП) Прилуцких С.В. -  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ед. сестра СО</w:t>
            </w:r>
          </w:p>
        </w:tc>
        <w:tc>
          <w:tcPr>
            <w:tcW w:w="1842" w:type="dxa"/>
          </w:tcPr>
          <w:p w:rsidR="00AE1ABF" w:rsidRPr="00A360CD" w:rsidRDefault="00AE1ABF" w:rsidP="003A6D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Ежедневно</w:t>
            </w:r>
          </w:p>
          <w:p w:rsidR="00AE1ABF" w:rsidRPr="00A360CD" w:rsidRDefault="00AE1ABF" w:rsidP="003A6D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E1ABF" w:rsidRPr="00A360CD" w:rsidRDefault="00AE1ABF" w:rsidP="003A6DA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1ABF" w:rsidTr="003A6DAD">
        <w:tc>
          <w:tcPr>
            <w:tcW w:w="675" w:type="dxa"/>
          </w:tcPr>
          <w:p w:rsidR="00AE1ABF" w:rsidRPr="00683403" w:rsidRDefault="00AE1ABF" w:rsidP="00AE1AB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0" w:type="dxa"/>
          </w:tcPr>
          <w:p w:rsidR="00AE1ABF" w:rsidRDefault="00AE1ABF" w:rsidP="003A6DAD">
            <w:pPr>
              <w:tabs>
                <w:tab w:val="left" w:pos="0"/>
              </w:tabs>
              <w:ind w:firstLine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Сформировать необходимый  запас:</w:t>
            </w:r>
          </w:p>
          <w:p w:rsidR="00AE1ABF" w:rsidRDefault="00AE1ABF" w:rsidP="003A6DAD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3F2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противовирусных препаратов </w:t>
            </w:r>
            <w:r w:rsidRPr="00516AD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16ADA">
              <w:rPr>
                <w:rFonts w:ascii="Times New Roman" w:hAnsi="Times New Roman" w:cs="Times New Roman"/>
                <w:sz w:val="24"/>
                <w:szCs w:val="24"/>
              </w:rPr>
              <w:t>ремантадин</w:t>
            </w:r>
            <w:proofErr w:type="spellEnd"/>
            <w:r w:rsidRPr="00516AD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16ADA">
              <w:rPr>
                <w:rFonts w:ascii="Times New Roman" w:hAnsi="Times New Roman" w:cs="Times New Roman"/>
                <w:sz w:val="24"/>
                <w:szCs w:val="24"/>
              </w:rPr>
              <w:t>арбидол</w:t>
            </w:r>
            <w:proofErr w:type="spellEnd"/>
            <w:r w:rsidRPr="00516ADA">
              <w:rPr>
                <w:rFonts w:ascii="Times New Roman" w:hAnsi="Times New Roman" w:cs="Times New Roman"/>
                <w:sz w:val="24"/>
                <w:szCs w:val="24"/>
              </w:rPr>
              <w:t>, циклоферон)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E1ABF" w:rsidRDefault="00AE1ABF" w:rsidP="003A6DAD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3F2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проведения неспецифической  экстренной  профилактики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16A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1ABF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(лук, чеснок, лимон, шиповник);</w:t>
            </w:r>
          </w:p>
          <w:p w:rsidR="00AE1ABF" w:rsidRPr="00AE1ABF" w:rsidRDefault="00AE1ABF" w:rsidP="003A6DAD">
            <w:pPr>
              <w:tabs>
                <w:tab w:val="left" w:pos="420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F2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дезинфицирующих средств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 средств  индивидуальной защиты (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одежда, перчатки и маски)</w:t>
            </w:r>
          </w:p>
        </w:tc>
        <w:tc>
          <w:tcPr>
            <w:tcW w:w="3969" w:type="dxa"/>
          </w:tcPr>
          <w:p w:rsidR="00AE1ABF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Пырина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О.Н. - зав. склад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</w:p>
          <w:p w:rsidR="00AE1ABF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Старикова Е.А. - завхоз ОДП</w:t>
            </w:r>
          </w:p>
          <w:p w:rsidR="00AE1ABF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Прилуцких С.В. - ст. мед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естра СО</w:t>
            </w:r>
          </w:p>
          <w:p w:rsidR="00AE1ABF" w:rsidRPr="00516ADA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Солдатова Е.Р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инст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АФК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(ОДП)</w:t>
            </w:r>
          </w:p>
        </w:tc>
        <w:tc>
          <w:tcPr>
            <w:tcW w:w="1842" w:type="dxa"/>
          </w:tcPr>
          <w:p w:rsidR="00AE1ABF" w:rsidRDefault="00AE1ABF" w:rsidP="003A6D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20.02.2020</w:t>
            </w:r>
          </w:p>
        </w:tc>
        <w:tc>
          <w:tcPr>
            <w:tcW w:w="1701" w:type="dxa"/>
          </w:tcPr>
          <w:p w:rsidR="00AE1ABF" w:rsidRPr="00A360CD" w:rsidRDefault="00AE1ABF" w:rsidP="003A6DA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1ABF" w:rsidTr="003A6DAD">
        <w:tc>
          <w:tcPr>
            <w:tcW w:w="675" w:type="dxa"/>
          </w:tcPr>
          <w:p w:rsidR="00AE1ABF" w:rsidRPr="00683403" w:rsidRDefault="00AE1ABF" w:rsidP="00AE1AB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0" w:type="dxa"/>
          </w:tcPr>
          <w:p w:rsidR="00AE1ABF" w:rsidRPr="00516ADA" w:rsidRDefault="00AE1ABF" w:rsidP="003A6DAD">
            <w:pPr>
              <w:tabs>
                <w:tab w:val="left" w:pos="4200"/>
              </w:tabs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516ADA">
              <w:rPr>
                <w:rFonts w:ascii="Times New Roman" w:hAnsi="Times New Roman" w:cs="Times New Roman"/>
                <w:sz w:val="24"/>
                <w:szCs w:val="24"/>
              </w:rPr>
              <w:t xml:space="preserve">Усилить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режим дезинфекции в помещениях ОДП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516AD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E1ABF" w:rsidRPr="00516ADA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6ADA">
              <w:rPr>
                <w:rFonts w:ascii="Times New Roman" w:hAnsi="Times New Roman" w:cs="Times New Roman"/>
                <w:sz w:val="24"/>
                <w:szCs w:val="24"/>
              </w:rPr>
              <w:t xml:space="preserve">* регулярно проводить влажную уборку с </w:t>
            </w:r>
            <w:r w:rsidRPr="003F2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дезинфицирующи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</w:t>
            </w:r>
            <w:r w:rsidRPr="00516ADA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средствами </w:t>
            </w:r>
          </w:p>
          <w:p w:rsidR="00AE1ABF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16ADA">
              <w:rPr>
                <w:rFonts w:ascii="Times New Roman" w:hAnsi="Times New Roman" w:cs="Times New Roman"/>
                <w:sz w:val="24"/>
                <w:szCs w:val="24"/>
              </w:rPr>
              <w:t xml:space="preserve"> * проводить  обеззараживание воздуха бактерицидными установками</w:t>
            </w:r>
          </w:p>
          <w:p w:rsidR="00AE1ABF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16ADA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A360CD">
              <w:rPr>
                <w:rFonts w:ascii="Times New Roman" w:hAnsi="Times New Roman" w:cs="Times New Roman"/>
                <w:sz w:val="24"/>
                <w:szCs w:val="24"/>
              </w:rPr>
              <w:t>роветривание помещений</w:t>
            </w:r>
          </w:p>
          <w:p w:rsidR="00AE1ABF" w:rsidRDefault="00AE1ABF" w:rsidP="003A6DAD">
            <w:pPr>
              <w:tabs>
                <w:tab w:val="left" w:pos="420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ADA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A360CD">
              <w:rPr>
                <w:rFonts w:ascii="Times New Roman" w:hAnsi="Times New Roman" w:cs="Times New Roman"/>
                <w:sz w:val="24"/>
                <w:szCs w:val="24"/>
              </w:rPr>
              <w:t>бработка поверхностей хлор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60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60CD">
              <w:rPr>
                <w:rFonts w:ascii="Times New Roman" w:hAnsi="Times New Roman" w:cs="Times New Roman"/>
                <w:sz w:val="24"/>
                <w:szCs w:val="24"/>
              </w:rPr>
              <w:t>содержащими средствами</w:t>
            </w:r>
          </w:p>
        </w:tc>
        <w:tc>
          <w:tcPr>
            <w:tcW w:w="3969" w:type="dxa"/>
          </w:tcPr>
          <w:p w:rsidR="00AE1ABF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Прилуцких С.В. - ст. мед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естра СО</w:t>
            </w:r>
          </w:p>
          <w:p w:rsidR="00AE1ABF" w:rsidRPr="00516ADA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Солдатова Е.Р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инст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АФК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(ОДП)</w:t>
            </w:r>
          </w:p>
        </w:tc>
        <w:tc>
          <w:tcPr>
            <w:tcW w:w="1842" w:type="dxa"/>
          </w:tcPr>
          <w:p w:rsidR="00AE1ABF" w:rsidRPr="00A360CD" w:rsidRDefault="00AE1ABF" w:rsidP="003A6D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701" w:type="dxa"/>
          </w:tcPr>
          <w:p w:rsidR="00AE1ABF" w:rsidRPr="00A360CD" w:rsidRDefault="00AE1ABF" w:rsidP="003A6DA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1ABF" w:rsidTr="003A6DAD">
        <w:tc>
          <w:tcPr>
            <w:tcW w:w="675" w:type="dxa"/>
          </w:tcPr>
          <w:p w:rsidR="00AE1ABF" w:rsidRPr="00683403" w:rsidRDefault="00AE1ABF" w:rsidP="00AE1AB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0" w:type="dxa"/>
          </w:tcPr>
          <w:p w:rsidR="00AE1ABF" w:rsidRDefault="00AE1ABF" w:rsidP="003A6DAD">
            <w:pPr>
              <w:spacing w:before="100" w:beforeAutospacing="1"/>
              <w:ind w:firstLine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Тесно взаимодействовать  с медицинским персоналом  центральной районной больницы (ЦРБ) п.В.Синячиха и </w:t>
            </w:r>
            <w:r>
              <w:t xml:space="preserve"> </w:t>
            </w:r>
            <w:r w:rsidRPr="009E6A07">
              <w:rPr>
                <w:rFonts w:ascii="Times New Roman" w:hAnsi="Times New Roman" w:cs="Times New Roman"/>
                <w:sz w:val="24"/>
              </w:rPr>
              <w:t>общ</w:t>
            </w:r>
            <w:r>
              <w:rPr>
                <w:rFonts w:ascii="Times New Roman" w:hAnsi="Times New Roman" w:cs="Times New Roman"/>
                <w:sz w:val="24"/>
              </w:rPr>
              <w:t>ей</w:t>
            </w:r>
            <w:r w:rsidRPr="009E6A07">
              <w:rPr>
                <w:rFonts w:ascii="Times New Roman" w:hAnsi="Times New Roman" w:cs="Times New Roman"/>
                <w:sz w:val="24"/>
              </w:rPr>
              <w:t xml:space="preserve"> врачебн</w:t>
            </w:r>
            <w:r>
              <w:rPr>
                <w:rFonts w:ascii="Times New Roman" w:hAnsi="Times New Roman" w:cs="Times New Roman"/>
                <w:sz w:val="24"/>
              </w:rPr>
              <w:t xml:space="preserve">ой </w:t>
            </w:r>
            <w:r w:rsidRPr="009E6A07">
              <w:rPr>
                <w:rFonts w:ascii="Times New Roman" w:hAnsi="Times New Roman" w:cs="Times New Roman"/>
                <w:sz w:val="24"/>
              </w:rPr>
              <w:t>практик</w:t>
            </w:r>
            <w:r>
              <w:rPr>
                <w:rFonts w:ascii="Times New Roman" w:hAnsi="Times New Roman" w:cs="Times New Roman"/>
                <w:sz w:val="24"/>
              </w:rPr>
              <w:t>ой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(ОВП) с. Голубковское</w:t>
            </w:r>
          </w:p>
        </w:tc>
        <w:tc>
          <w:tcPr>
            <w:tcW w:w="3969" w:type="dxa"/>
          </w:tcPr>
          <w:p w:rsidR="00AE1ABF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Лазарева Л.А. - фельдшер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</w:p>
          <w:p w:rsidR="00AE1ABF" w:rsidRPr="00516ADA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Прилуцких С.В.- ст. мед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естра СО</w:t>
            </w:r>
          </w:p>
        </w:tc>
        <w:tc>
          <w:tcPr>
            <w:tcW w:w="1842" w:type="dxa"/>
          </w:tcPr>
          <w:p w:rsidR="00AE1ABF" w:rsidRDefault="00AE1ABF" w:rsidP="003A6DAD">
            <w:pPr>
              <w:tabs>
                <w:tab w:val="left" w:pos="42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период</w:t>
            </w:r>
          </w:p>
          <w:p w:rsidR="00AE1ABF" w:rsidRDefault="00AE1ABF" w:rsidP="003A6DAD">
            <w:pPr>
              <w:tabs>
                <w:tab w:val="left" w:pos="42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заболеваемости</w:t>
            </w:r>
          </w:p>
        </w:tc>
        <w:tc>
          <w:tcPr>
            <w:tcW w:w="1701" w:type="dxa"/>
          </w:tcPr>
          <w:p w:rsidR="00AE1ABF" w:rsidRPr="00A360CD" w:rsidRDefault="00AE1ABF" w:rsidP="003A6DA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1ABF" w:rsidTr="003A6DAD">
        <w:tc>
          <w:tcPr>
            <w:tcW w:w="675" w:type="dxa"/>
          </w:tcPr>
          <w:p w:rsidR="00AE1ABF" w:rsidRPr="00683403" w:rsidRDefault="00AE1ABF" w:rsidP="00AE1AB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0" w:type="dxa"/>
          </w:tcPr>
          <w:p w:rsidR="00AE1ABF" w:rsidRPr="00516ADA" w:rsidRDefault="00AE1ABF" w:rsidP="003A6DAD">
            <w:pPr>
              <w:tabs>
                <w:tab w:val="left" w:pos="4200"/>
              </w:tabs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раннего выявления заболевших в учреждении путем проведения ежедневного  утреннего осмотра (вести журнал фактической посещаемости клиентов)</w:t>
            </w:r>
          </w:p>
        </w:tc>
        <w:tc>
          <w:tcPr>
            <w:tcW w:w="3969" w:type="dxa"/>
          </w:tcPr>
          <w:p w:rsidR="00AE1ABF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Прилуцких С.В. - ст. мед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естра СО</w:t>
            </w:r>
          </w:p>
          <w:p w:rsidR="00AE1ABF" w:rsidRPr="00516ADA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Солдатова Е.Р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инст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АФК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(ОДП)</w:t>
            </w:r>
          </w:p>
        </w:tc>
        <w:tc>
          <w:tcPr>
            <w:tcW w:w="1842" w:type="dxa"/>
          </w:tcPr>
          <w:p w:rsidR="00AE1ABF" w:rsidRDefault="00AE1ABF" w:rsidP="003A6DAD">
            <w:pPr>
              <w:tabs>
                <w:tab w:val="left" w:pos="42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период</w:t>
            </w:r>
          </w:p>
          <w:p w:rsidR="00AE1ABF" w:rsidRPr="00516ADA" w:rsidRDefault="00AE1ABF" w:rsidP="003A6DAD">
            <w:pPr>
              <w:tabs>
                <w:tab w:val="left" w:pos="42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заболеваемости</w:t>
            </w:r>
          </w:p>
        </w:tc>
        <w:tc>
          <w:tcPr>
            <w:tcW w:w="1701" w:type="dxa"/>
          </w:tcPr>
          <w:p w:rsidR="00AE1ABF" w:rsidRPr="00A360CD" w:rsidRDefault="00AE1ABF" w:rsidP="003A6DA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1ABF" w:rsidTr="003A6DAD">
        <w:tc>
          <w:tcPr>
            <w:tcW w:w="675" w:type="dxa"/>
          </w:tcPr>
          <w:p w:rsidR="00AE1ABF" w:rsidRPr="00683403" w:rsidRDefault="00AE1ABF" w:rsidP="00AE1AB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0" w:type="dxa"/>
          </w:tcPr>
          <w:p w:rsidR="00AE1ABF" w:rsidRDefault="00AE1ABF" w:rsidP="003A6DAD">
            <w:pPr>
              <w:tabs>
                <w:tab w:val="left" w:pos="4200"/>
              </w:tabs>
              <w:ind w:firstLine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Усилить </w:t>
            </w:r>
            <w:proofErr w:type="gramStart"/>
            <w:r w:rsidRPr="003F2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  за</w:t>
            </w:r>
            <w:proofErr w:type="gramEnd"/>
            <w:r w:rsidRPr="003F2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поступлением продуктов от поставщиков, </w:t>
            </w:r>
            <w:r w:rsidRPr="003F26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соблюдением требований, санитарных правил  и  норм  хранения, транспортировки, переработки  продуктов питания.</w:t>
            </w:r>
          </w:p>
        </w:tc>
        <w:tc>
          <w:tcPr>
            <w:tcW w:w="3969" w:type="dxa"/>
          </w:tcPr>
          <w:p w:rsidR="00AE1ABF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Пырина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О.Н. - зав. складом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</w:p>
          <w:p w:rsidR="00AE1ABF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Старикова Е.А. - завхоз ОДП</w:t>
            </w:r>
          </w:p>
          <w:p w:rsidR="00AE1ABF" w:rsidRPr="00516ADA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E1ABF" w:rsidRPr="00516ADA" w:rsidRDefault="00AE1ABF" w:rsidP="003A6DAD">
            <w:pPr>
              <w:tabs>
                <w:tab w:val="left" w:pos="42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701" w:type="dxa"/>
          </w:tcPr>
          <w:p w:rsidR="00AE1ABF" w:rsidRPr="00A360CD" w:rsidRDefault="00AE1ABF" w:rsidP="003A6DA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1ABF" w:rsidTr="003A6DAD">
        <w:tc>
          <w:tcPr>
            <w:tcW w:w="675" w:type="dxa"/>
          </w:tcPr>
          <w:p w:rsidR="00AE1ABF" w:rsidRPr="00683403" w:rsidRDefault="00AE1ABF" w:rsidP="00AE1AB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0" w:type="dxa"/>
          </w:tcPr>
          <w:p w:rsidR="00AE1ABF" w:rsidRDefault="00AE1ABF" w:rsidP="003A6DAD">
            <w:pPr>
              <w:tabs>
                <w:tab w:val="left" w:pos="4200"/>
              </w:tabs>
              <w:ind w:firstLine="3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Строгий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работой пищеблока:</w:t>
            </w:r>
          </w:p>
          <w:p w:rsidR="00AE1ABF" w:rsidRDefault="00AE1ABF" w:rsidP="003A6DAD">
            <w:pPr>
              <w:tabs>
                <w:tab w:val="left" w:pos="420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за соблюдением санитарного режима на пищеблоке</w:t>
            </w:r>
          </w:p>
          <w:p w:rsidR="00AE1ABF" w:rsidRDefault="00AE1ABF" w:rsidP="003A6DAD">
            <w:pPr>
              <w:tabs>
                <w:tab w:val="left" w:pos="420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за технологическим процессом приготовления блюд</w:t>
            </w:r>
          </w:p>
          <w:p w:rsidR="00AE1ABF" w:rsidRDefault="00AE1ABF" w:rsidP="003A6DAD">
            <w:pPr>
              <w:tabs>
                <w:tab w:val="left" w:pos="420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проветривание и кварцевание помещений пищеблока</w:t>
            </w:r>
          </w:p>
          <w:p w:rsidR="00AE1ABF" w:rsidRPr="00516ADA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соблюдение строгого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поступлением продукции и соблюдение сроков и условий их хранения</w:t>
            </w:r>
          </w:p>
        </w:tc>
        <w:tc>
          <w:tcPr>
            <w:tcW w:w="3969" w:type="dxa"/>
          </w:tcPr>
          <w:p w:rsidR="00AE1ABF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Прилуцких С.В. - ст. мед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естра СО</w:t>
            </w:r>
          </w:p>
          <w:p w:rsidR="00AE1ABF" w:rsidRPr="00516ADA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Солдатова Е.Р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инст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АФК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(ОДП)</w:t>
            </w:r>
          </w:p>
        </w:tc>
        <w:tc>
          <w:tcPr>
            <w:tcW w:w="1842" w:type="dxa"/>
          </w:tcPr>
          <w:p w:rsidR="00AE1ABF" w:rsidRPr="00516ADA" w:rsidRDefault="00AE1ABF" w:rsidP="003A6DAD">
            <w:pPr>
              <w:tabs>
                <w:tab w:val="left" w:pos="42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701" w:type="dxa"/>
          </w:tcPr>
          <w:p w:rsidR="00AE1ABF" w:rsidRPr="00A360CD" w:rsidRDefault="00AE1ABF" w:rsidP="003A6DA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1ABF" w:rsidTr="003A6DAD">
        <w:tc>
          <w:tcPr>
            <w:tcW w:w="675" w:type="dxa"/>
          </w:tcPr>
          <w:p w:rsidR="00AE1ABF" w:rsidRPr="00683403" w:rsidRDefault="00AE1ABF" w:rsidP="00AE1AB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0" w:type="dxa"/>
          </w:tcPr>
          <w:p w:rsidR="00AE1ABF" w:rsidRPr="00516ADA" w:rsidRDefault="00AE1ABF" w:rsidP="003A6DAD">
            <w:pPr>
              <w:tabs>
                <w:tab w:val="left" w:pos="4200"/>
              </w:tabs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необходимым количеством моющих и дезинфицирующих средств гигиены</w:t>
            </w:r>
          </w:p>
        </w:tc>
        <w:tc>
          <w:tcPr>
            <w:tcW w:w="3969" w:type="dxa"/>
          </w:tcPr>
          <w:p w:rsidR="00AE1ABF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Пырина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О.Н. - зав. складом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</w:p>
          <w:p w:rsidR="00AE1ABF" w:rsidRPr="00516ADA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Старикова Е.А. - завхоз ОДП</w:t>
            </w:r>
          </w:p>
        </w:tc>
        <w:tc>
          <w:tcPr>
            <w:tcW w:w="1842" w:type="dxa"/>
          </w:tcPr>
          <w:p w:rsidR="00AE1ABF" w:rsidRPr="00516ADA" w:rsidRDefault="00AE1ABF" w:rsidP="003A6DAD">
            <w:pPr>
              <w:tabs>
                <w:tab w:val="left" w:pos="42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701" w:type="dxa"/>
          </w:tcPr>
          <w:p w:rsidR="00AE1ABF" w:rsidRPr="00A360CD" w:rsidRDefault="00AE1ABF" w:rsidP="003A6DA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1ABF" w:rsidTr="003A6DAD">
        <w:tc>
          <w:tcPr>
            <w:tcW w:w="675" w:type="dxa"/>
          </w:tcPr>
          <w:p w:rsidR="00AE1ABF" w:rsidRPr="00683403" w:rsidRDefault="00AE1ABF" w:rsidP="00AE1ABF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0" w:type="dxa"/>
          </w:tcPr>
          <w:p w:rsidR="00AE1ABF" w:rsidRDefault="00AE1ABF" w:rsidP="003A6DAD">
            <w:pPr>
              <w:tabs>
                <w:tab w:val="left" w:pos="4200"/>
              </w:tabs>
              <w:ind w:firstLine="3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Усилить контроль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  <w:p w:rsidR="00AE1ABF" w:rsidRDefault="00AE1ABF" w:rsidP="003A6DAD">
            <w:pPr>
              <w:tabs>
                <w:tab w:val="left" w:pos="420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 ограничением доступа посетителей в учреждения;</w:t>
            </w:r>
          </w:p>
          <w:p w:rsidR="00AE1ABF" w:rsidRDefault="00AE1ABF" w:rsidP="003A6DAD">
            <w:pPr>
              <w:tabs>
                <w:tab w:val="left" w:pos="420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 ограничением проведения массовых мероприятий в учреждениях;</w:t>
            </w:r>
          </w:p>
          <w:p w:rsidR="00AE1ABF" w:rsidRDefault="00AE1ABF" w:rsidP="003A6DAD">
            <w:pPr>
              <w:tabs>
                <w:tab w:val="left" w:pos="420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 соблюдением правил личной гигиены клиентов и сотрудников</w:t>
            </w:r>
          </w:p>
        </w:tc>
        <w:tc>
          <w:tcPr>
            <w:tcW w:w="3969" w:type="dxa"/>
          </w:tcPr>
          <w:p w:rsidR="00AE1ABF" w:rsidRDefault="00AE1ABF" w:rsidP="003A6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Бак Е.В. - зам. директора</w:t>
            </w:r>
          </w:p>
          <w:p w:rsidR="00AE1ABF" w:rsidRPr="009D37E8" w:rsidRDefault="00AE1ABF" w:rsidP="003A6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Калимулина В.П.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D3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9D37E8">
              <w:rPr>
                <w:rFonts w:ascii="Times New Roman" w:hAnsi="Times New Roman" w:cs="Times New Roman"/>
                <w:sz w:val="24"/>
                <w:szCs w:val="24"/>
              </w:rPr>
              <w:t>ДП</w:t>
            </w:r>
            <w:proofErr w:type="spellEnd"/>
          </w:p>
          <w:p w:rsidR="00AE1ABF" w:rsidRPr="00516ADA" w:rsidRDefault="00AE1ABF" w:rsidP="003A6DAD">
            <w:pPr>
              <w:tabs>
                <w:tab w:val="left" w:pos="42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E1ABF" w:rsidRDefault="00AE1ABF" w:rsidP="003A6DAD">
            <w:pPr>
              <w:tabs>
                <w:tab w:val="left" w:pos="42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701" w:type="dxa"/>
          </w:tcPr>
          <w:p w:rsidR="00AE1ABF" w:rsidRPr="00A360CD" w:rsidRDefault="00AE1ABF" w:rsidP="003A6DA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AE1ABF" w:rsidRDefault="00AE1ABF" w:rsidP="00AE1ABF"/>
    <w:p w:rsidR="00AE1ABF" w:rsidRPr="006423C6" w:rsidRDefault="00AE1ABF" w:rsidP="00AE1ABF">
      <w:pPr>
        <w:pStyle w:val="a5"/>
        <w:ind w:left="-284" w:firstLine="426"/>
        <w:rPr>
          <w:rFonts w:ascii="Times New Roman" w:hAnsi="Times New Roman"/>
          <w:bCs/>
        </w:rPr>
      </w:pPr>
      <w:r w:rsidRPr="006423C6">
        <w:rPr>
          <w:rFonts w:ascii="Times New Roman" w:hAnsi="Times New Roman"/>
          <w:bCs/>
        </w:rPr>
        <w:t xml:space="preserve">СО - </w:t>
      </w:r>
      <w:r w:rsidRPr="006423C6">
        <w:rPr>
          <w:rFonts w:ascii="Times New Roman" w:hAnsi="Times New Roman"/>
        </w:rPr>
        <w:t>стационарное отделение граждан пожилого возраста и инвалидов с. Голубковское</w:t>
      </w:r>
    </w:p>
    <w:p w:rsidR="00AE1ABF" w:rsidRDefault="00AE1ABF" w:rsidP="00AE1ABF">
      <w:pPr>
        <w:pStyle w:val="a5"/>
        <w:ind w:left="-284" w:firstLine="426"/>
        <w:rPr>
          <w:rFonts w:ascii="Times New Roman" w:hAnsi="Times New Roman"/>
        </w:rPr>
      </w:pPr>
      <w:r w:rsidRPr="006423C6">
        <w:rPr>
          <w:rFonts w:ascii="Times New Roman" w:hAnsi="Times New Roman"/>
          <w:bCs/>
        </w:rPr>
        <w:t xml:space="preserve">ОДП - </w:t>
      </w:r>
      <w:r w:rsidRPr="006423C6">
        <w:rPr>
          <w:rFonts w:ascii="Times New Roman" w:hAnsi="Times New Roman"/>
        </w:rPr>
        <w:t>отделение дневного пребывания граждан пожилого возраста и инвалидов</w:t>
      </w:r>
    </w:p>
    <w:p w:rsidR="00AE1ABF" w:rsidRDefault="00AE1ABF" w:rsidP="00AE1ABF">
      <w:pPr>
        <w:pStyle w:val="a5"/>
        <w:ind w:left="-284" w:hanging="142"/>
        <w:rPr>
          <w:rFonts w:ascii="Times New Roman" w:hAnsi="Times New Roman"/>
        </w:rPr>
      </w:pPr>
    </w:p>
    <w:p w:rsidR="00AE1ABF" w:rsidRDefault="00AE1ABF" w:rsidP="00AE1ABF">
      <w:pPr>
        <w:pStyle w:val="a5"/>
        <w:ind w:left="-284" w:hanging="142"/>
        <w:rPr>
          <w:rFonts w:ascii="Times New Roman" w:hAnsi="Times New Roman"/>
        </w:rPr>
      </w:pPr>
    </w:p>
    <w:p w:rsidR="00BA2D4E" w:rsidRDefault="00BA2D4E"/>
    <w:sectPr w:rsidR="00BA2D4E" w:rsidSect="00AE1ABF">
      <w:pgSz w:w="16838" w:h="11906" w:orient="landscape"/>
      <w:pgMar w:top="426" w:right="536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400EE"/>
    <w:multiLevelType w:val="hybridMultilevel"/>
    <w:tmpl w:val="9DE85568"/>
    <w:lvl w:ilvl="0" w:tplc="3870AADE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E1ABF"/>
    <w:rsid w:val="00AE1ABF"/>
    <w:rsid w:val="00BA2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E1ABF"/>
    <w:rPr>
      <w:color w:val="0000FF"/>
      <w:u w:val="single"/>
    </w:rPr>
  </w:style>
  <w:style w:type="table" w:styleId="a4">
    <w:name w:val="Table Grid"/>
    <w:basedOn w:val="a1"/>
    <w:uiPriority w:val="59"/>
    <w:rsid w:val="00AE1AB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AE1ABF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List Paragraph"/>
    <w:basedOn w:val="a"/>
    <w:uiPriority w:val="34"/>
    <w:qFormat/>
    <w:rsid w:val="00AE1ABF"/>
    <w:pPr>
      <w:ind w:left="720"/>
      <w:contextualSpacing/>
    </w:pPr>
  </w:style>
  <w:style w:type="character" w:styleId="a7">
    <w:name w:val="Strong"/>
    <w:basedOn w:val="a0"/>
    <w:uiPriority w:val="22"/>
    <w:qFormat/>
    <w:rsid w:val="00AE1AB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k.ru/profile/577271681152/statuses/15103474762688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1163</Words>
  <Characters>6630</Characters>
  <Application>Microsoft Office Word</Application>
  <DocSecurity>0</DocSecurity>
  <Lines>55</Lines>
  <Paragraphs>15</Paragraphs>
  <ScaleCrop>false</ScaleCrop>
  <Company/>
  <LinksUpToDate>false</LinksUpToDate>
  <CharactersWithSpaces>7778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ГБУ СОН СО КЦСОНГ</dc:creator>
  <cp:keywords/>
  <dc:description/>
  <cp:lastModifiedBy>ГБУ СОН СО КЦСОНГ</cp:lastModifiedBy>
  <cp:revision>2</cp:revision>
  <dcterms:created xsi:type="dcterms:W3CDTF">2020-03-03T08:38:00Z</dcterms:created>
  <dcterms:modified xsi:type="dcterms:W3CDTF">2020-03-03T08:42:00Z</dcterms:modified>
</cp:coreProperties>
</file>