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44F" w:rsidRDefault="00DA0F3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 w:rsidR="00211D8B" w:rsidRPr="00B564DE"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D70134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3719FD">
        <w:rPr>
          <w:rFonts w:ascii="Times New Roman" w:hAnsi="Times New Roman"/>
          <w:b/>
          <w:sz w:val="24"/>
          <w:szCs w:val="24"/>
        </w:rPr>
        <w:t>9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bookmarkStart w:id="0" w:name="_GoBack"/>
      <w:bookmarkEnd w:id="0"/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9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3"/>
        <w:gridCol w:w="2750"/>
        <w:gridCol w:w="3363"/>
        <w:gridCol w:w="1641"/>
        <w:gridCol w:w="2212"/>
        <w:gridCol w:w="1901"/>
        <w:gridCol w:w="2284"/>
      </w:tblGrid>
      <w:tr w:rsidR="00FE080E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C56761" w:rsidRPr="00BD23DA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строки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</w:t>
            </w:r>
            <w:r w:rsidR="00C56761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именование</w:t>
            </w:r>
          </w:p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мероприятия</w:t>
            </w:r>
          </w:p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Место проведения</w:t>
            </w:r>
            <w:r w:rsidR="00C56761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и</w:t>
            </w:r>
          </w:p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время проведения*</w:t>
            </w:r>
            <w:r w:rsidR="00C56761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Ответственное</w:t>
            </w:r>
          </w:p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лицо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Дополнительные сведения для пенсионеров</w:t>
            </w:r>
            <w:r w:rsidR="00C56761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**</w:t>
            </w:r>
            <w:r w:rsidR="00EA7A4B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*</w:t>
            </w:r>
          </w:p>
          <w:p w:rsidR="008B4023" w:rsidRPr="00BD23DA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FE080E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72FB" w:rsidRPr="00BD23DA" w:rsidRDefault="003772FB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34" w:rsidRPr="00BD23DA" w:rsidRDefault="003772FB" w:rsidP="00BD23D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на официальном сайте  учреждения логотипа с символикой месячника, посвященного Дню пенсионера и  плана мероприятий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00D" w:rsidRPr="00BD23DA" w:rsidRDefault="003772FB" w:rsidP="007B700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Официальный сайт  ГАУ «</w:t>
            </w:r>
            <w:r w:rsidR="007B700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ЦСПСиД Нижнесергинского района»:  http://zabota130.msp.midural.ru</w:t>
            </w: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расположен по адресу: </w:t>
            </w:r>
          </w:p>
          <w:p w:rsidR="003772FB" w:rsidRPr="00BD23DA" w:rsidRDefault="003772FB" w:rsidP="007B700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п. Бисерть, ул. </w:t>
            </w:r>
            <w:r w:rsidR="007B700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Революции, 209</w:t>
            </w:r>
            <w:proofErr w:type="gramStart"/>
            <w:r w:rsidR="007B700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FB" w:rsidRPr="00BD23DA" w:rsidRDefault="009B1837" w:rsidP="003719FD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  <w:r w:rsidR="003772FB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.08.201</w:t>
            </w:r>
            <w:r w:rsidR="003719F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FB" w:rsidRPr="00BD23DA" w:rsidRDefault="003772FB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2FB" w:rsidRPr="00BD23DA" w:rsidRDefault="00CA0CB5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Водовоз</w:t>
            </w:r>
            <w:r w:rsidR="003719F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ов А.Г.</w:t>
            </w:r>
          </w:p>
          <w:p w:rsidR="003772FB" w:rsidRPr="00BD23DA" w:rsidRDefault="003772FB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Савина О.Л.</w:t>
            </w:r>
          </w:p>
          <w:p w:rsidR="003772FB" w:rsidRPr="00BD23DA" w:rsidRDefault="003772FB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3772F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72FB" w:rsidRPr="00BD23DA" w:rsidRDefault="00F755DC" w:rsidP="003772FB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3772FB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(34398) 6-41-71</w:t>
            </w:r>
          </w:p>
        </w:tc>
      </w:tr>
      <w:tr w:rsidR="00FE080E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80E" w:rsidRPr="00BD23DA" w:rsidRDefault="00FE080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80E" w:rsidRPr="00BD23DA" w:rsidRDefault="00FE080E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«горячей линии» по вопросам проведения</w:t>
            </w:r>
            <w:r w:rsidR="00BD23DA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мероприятий, посвященных </w:t>
            </w: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Дн</w:t>
            </w:r>
            <w:r w:rsidR="00BD23DA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</w:t>
            </w: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пенсионера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80E" w:rsidRPr="00BD23DA" w:rsidRDefault="00FE080E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«ЦСПСиД  Нижнесергинского района», расположено  по адресу: п. Бисерть, п. Бисерть, ул. Революции, 209 В. Отделение приема граждан</w:t>
            </w:r>
            <w:r w:rsidR="00BD23DA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кабинет №  </w:t>
            </w:r>
            <w:r w:rsidR="006E4EE8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80E" w:rsidRPr="00BD23DA" w:rsidRDefault="00FE080E" w:rsidP="003719FD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3719F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6.08.2019</w:t>
            </w: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-01.10.201</w:t>
            </w:r>
            <w:r w:rsidR="003719F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80E" w:rsidRPr="00BD23DA" w:rsidRDefault="00FE080E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Организация информирования граждан о мероприятиях и  предоставление консультативной помощи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080E" w:rsidRPr="00BD23DA" w:rsidRDefault="00FE080E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Зав. отделением приема граждан Савина Ольга Леонидовна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E080E" w:rsidRPr="00BD23DA" w:rsidRDefault="00F755DC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FE080E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(34398) 6-41-71</w:t>
            </w:r>
          </w:p>
        </w:tc>
      </w:tr>
      <w:tr w:rsidR="003719FD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FD" w:rsidRPr="00BD23DA" w:rsidRDefault="003719FD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FD" w:rsidRPr="00BD23DA" w:rsidRDefault="003719FD" w:rsidP="00E06DC0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Консультирование граждан пожилого возраста по </w:t>
            </w:r>
            <w:r w:rsidRPr="00BD23DA">
              <w:rPr>
                <w:rFonts w:ascii="Times New Roman" w:hAnsi="Times New Roman"/>
                <w:sz w:val="24"/>
                <w:szCs w:val="24"/>
              </w:rPr>
              <w:t>вопросам предоставления мер социальной поддержки, по иным вопросам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34" w:rsidRPr="00BD23DA" w:rsidRDefault="003719FD" w:rsidP="00BD23D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«ЦСПСиД  Нижнесергинского района», расположено  по адресу: п. Бисерть, п. Бисерть, ул. Революции, 209 В. Отделение приема граждан</w:t>
            </w:r>
            <w:r w:rsidR="00BD23DA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кабинет № 111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FD" w:rsidRPr="00BD23DA" w:rsidRDefault="003719FD" w:rsidP="000A141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26.08.2019-01.10.2019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FD" w:rsidRPr="00BD23DA" w:rsidRDefault="003719FD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правовой помощи лицам пожилого возраста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19FD" w:rsidRPr="00BD23DA" w:rsidRDefault="003719FD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Зав. отделением приема граждан Савина Ольга Леонидовна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719FD" w:rsidRPr="00BD23DA" w:rsidRDefault="00F755DC" w:rsidP="00E06DC0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  <w:r w:rsidR="003719FD"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Ностальжи</w:t>
            </w:r>
            <w:proofErr w:type="spellEnd"/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«ЦСПСиД  Нижнесергинского района», расположено  по адресу: п. Бисерть, п. Бисерть, ул. Чкалова, 35 Б. Отделение социальной реабилитации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30.08.2019 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Развлекательная программа, исполнение песен прошлых лет, воспоминания о советских фильмах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Воспитатели ОСР: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Подъячева</w:t>
            </w:r>
            <w:proofErr w:type="spellEnd"/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О.С.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Гладкая Р.Н.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Экскурсия для  граждан пенсионного возраста  по святым местам Урала «Ганина Яма»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Монастырь «Ганина Яма»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05.09.2019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 xml:space="preserve">Выезд группы  с сопровождающими по святым местам Урала  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Зав. отделением приема граждан Савина Ольга Леонидовна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8(34398)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«Осенний марафон»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Лесополоса, район мелиорации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06.09.2019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11-00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Туристический поход для пенсионеров:</w:t>
            </w:r>
          </w:p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лесная эстафета, конкурсы, игры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Спец. по соц. работе ОПГ Киселева Е.А.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8(34398)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«Осенний букет»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«ЦСПСиД  Нижнесергинского района», расположено  по адресу: п. Бисерть, п. Бисерть, ул. Чкалова, 35 Б. Отделение социальной реабилитации</w:t>
            </w:r>
            <w:proofErr w:type="gramEnd"/>
          </w:p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08.09.2019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15-00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Мастер-класс по созданию букета из природного материала</w:t>
            </w:r>
          </w:p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Воспитатели ОСР: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Федосеева О.А.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Куценко И.И.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«Души запасы золотые» 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ГАУ «ЦСПСиД  Нижнесергинского района», расположено  по адресу: п. Бисерть, п. Бисерть, ул. Чкалова, 35 Б. Отделение социальной реабилитации</w:t>
            </w:r>
            <w:proofErr w:type="gramEnd"/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14.09.2019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Музыкальный праздник (стихи, викторины, песни)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Воспитатели ОСР: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Малышева Л.М.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Абатурова</w:t>
            </w:r>
            <w:proofErr w:type="spellEnd"/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И.А.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Фотовыставка «Связь поколений»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D23DA">
              <w:rPr>
                <w:rFonts w:ascii="Times New Roman" w:hAnsi="Times New Roman"/>
                <w:sz w:val="24"/>
                <w:szCs w:val="24"/>
              </w:rPr>
              <w:t>ГАУ «ЦСПСиД  Нижнесергинского района», расположено  по адресу: п. Бисерть, п. Бисерть, ул. Революции, 209 В.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16.09.2019 –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01.10.2019 г.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 xml:space="preserve">Организация фотовыставки </w:t>
            </w:r>
            <w:r w:rsidRPr="00BD23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 дедушек и бабушек, стихи, рисунки, пожелания детей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 xml:space="preserve">Спец. по соц. Работе ОПБН </w:t>
            </w:r>
            <w:proofErr w:type="spellStart"/>
            <w:r w:rsidRPr="00BD23DA">
              <w:rPr>
                <w:rFonts w:ascii="Times New Roman" w:hAnsi="Times New Roman"/>
                <w:sz w:val="24"/>
                <w:szCs w:val="24"/>
              </w:rPr>
              <w:t>Пичурина</w:t>
            </w:r>
            <w:proofErr w:type="spellEnd"/>
            <w:r w:rsidRPr="00BD23DA">
              <w:rPr>
                <w:rFonts w:ascii="Times New Roman" w:hAnsi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8(34398)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Проведение конкурса «Умелые ручки» среди граждан пожилого возраста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gramStart"/>
            <w:r w:rsidRPr="00BD23DA">
              <w:rPr>
                <w:rFonts w:ascii="Times New Roman" w:hAnsi="Times New Roman"/>
                <w:sz w:val="24"/>
                <w:szCs w:val="24"/>
              </w:rPr>
              <w:t>ГАУ «ЦСПСиД  Нижнесергинского района», расположено  по адресу: п. Бисерть, п. Бисерть, ул. Революции, 209 В.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19.09.2019 г.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Организация выставки творческих работ пенсионеров, проведение конкурсной программы</w:t>
            </w:r>
          </w:p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Спец. по соц. работе ОСЗС Мальцева Е.В., соц. педагог  ОСЗС Серебренникова О.А.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8(34398) 6-41-71</w:t>
            </w:r>
          </w:p>
        </w:tc>
      </w:tr>
      <w:tr w:rsidR="009B1837" w:rsidRPr="00BD23DA" w:rsidTr="00BD23DA">
        <w:trPr>
          <w:jc w:val="center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Музыкальный вечер «Мелодии экрана»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D23DA">
              <w:rPr>
                <w:rFonts w:ascii="Times New Roman" w:hAnsi="Times New Roman"/>
                <w:sz w:val="24"/>
                <w:szCs w:val="24"/>
              </w:rPr>
              <w:t>ГАУ «</w:t>
            </w:r>
            <w:proofErr w:type="spellStart"/>
            <w:r w:rsidRPr="00BD23DA">
              <w:rPr>
                <w:rFonts w:ascii="Times New Roman" w:hAnsi="Times New Roman"/>
                <w:sz w:val="24"/>
                <w:szCs w:val="24"/>
              </w:rPr>
              <w:t>ЦСПСиДНижнесергинского</w:t>
            </w:r>
            <w:proofErr w:type="spellEnd"/>
            <w:r w:rsidRPr="00BD23DA">
              <w:rPr>
                <w:rFonts w:ascii="Times New Roman" w:hAnsi="Times New Roman"/>
                <w:sz w:val="24"/>
                <w:szCs w:val="24"/>
              </w:rPr>
              <w:t xml:space="preserve"> района», расположено  по адресу: п. Бисерть, п. Бисерть, ул. Революции, 209 В.</w:t>
            </w:r>
            <w:proofErr w:type="gramEnd"/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25.09.2019 г.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23D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15-00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Мероприятие, посвященное музыкальным произведениям из российских </w:t>
            </w:r>
            <w:r w:rsidRPr="00BD23D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кинофильмов.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Спец. по соц. работе ОПБН </w:t>
            </w:r>
            <w:proofErr w:type="spellStart"/>
            <w:r w:rsidRPr="00BD23DA">
              <w:rPr>
                <w:rFonts w:ascii="Times New Roman" w:hAnsi="Times New Roman"/>
                <w:sz w:val="24"/>
                <w:szCs w:val="24"/>
              </w:rPr>
              <w:t>Крохалева</w:t>
            </w:r>
            <w:proofErr w:type="spellEnd"/>
            <w:r w:rsidRPr="00BD23DA">
              <w:rPr>
                <w:rFonts w:ascii="Times New Roman" w:hAnsi="Times New Roman"/>
                <w:sz w:val="24"/>
                <w:szCs w:val="24"/>
              </w:rPr>
              <w:t xml:space="preserve"> Н.А.;</w:t>
            </w: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BD23DA">
              <w:rPr>
                <w:rFonts w:ascii="Times New Roman" w:hAnsi="Times New Roman"/>
                <w:sz w:val="24"/>
                <w:szCs w:val="24"/>
              </w:rPr>
              <w:t>Габова</w:t>
            </w:r>
            <w:proofErr w:type="spellEnd"/>
            <w:r w:rsidRPr="00BD23DA">
              <w:rPr>
                <w:rFonts w:ascii="Times New Roman" w:hAnsi="Times New Roman"/>
                <w:sz w:val="24"/>
                <w:szCs w:val="24"/>
              </w:rPr>
              <w:t xml:space="preserve"> Н.Л.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DA" w:rsidRPr="00BD23DA" w:rsidRDefault="00BD23DA" w:rsidP="009B1837">
            <w:pPr>
              <w:spacing w:before="0" w:beforeAutospacing="0" w:after="0" w:afterAutospacing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9B1837" w:rsidRPr="00BD23DA" w:rsidRDefault="009B1837" w:rsidP="009B1837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D23DA">
              <w:rPr>
                <w:rFonts w:ascii="Times New Roman" w:hAnsi="Times New Roman"/>
                <w:sz w:val="24"/>
                <w:szCs w:val="24"/>
              </w:rPr>
              <w:t>8(34398) 6-41-71</w:t>
            </w:r>
          </w:p>
        </w:tc>
      </w:tr>
    </w:tbl>
    <w:p w:rsidR="00253C64" w:rsidRPr="00BD23DA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56761" w:rsidRPr="00BD23DA" w:rsidRDefault="00253C64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proofErr w:type="gramStart"/>
      <w:r w:rsidRPr="00BD23DA">
        <w:rPr>
          <w:rFonts w:ascii="Times New Roman" w:eastAsia="Times New Roman" w:hAnsi="Times New Roman"/>
          <w:sz w:val="24"/>
          <w:szCs w:val="24"/>
          <w:lang w:eastAsia="ru-RU"/>
        </w:rPr>
        <w:t>*</w:t>
      </w:r>
      <w:r w:rsidR="00C56761" w:rsidRPr="00BD23DA">
        <w:rPr>
          <w:rFonts w:ascii="Times New Roman" w:eastAsia="Times New Roman" w:hAnsi="Times New Roman"/>
          <w:sz w:val="24"/>
          <w:szCs w:val="24"/>
          <w:lang w:eastAsia="ru-RU"/>
        </w:rPr>
        <w:t>Наименование площадки, на которой проводится мероприятие, адрес (город, поселок, улица, номер дома, (</w:t>
      </w:r>
      <w:proofErr w:type="spellStart"/>
      <w:r w:rsidR="00C56761" w:rsidRPr="00BD23DA"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 w:rsidR="00C56761" w:rsidRPr="00BD23DA">
        <w:rPr>
          <w:rFonts w:ascii="Times New Roman" w:eastAsia="Times New Roman" w:hAnsi="Times New Roman"/>
          <w:sz w:val="24"/>
          <w:szCs w:val="24"/>
          <w:lang w:eastAsia="ru-RU"/>
        </w:rPr>
        <w:t>.)</w:t>
      </w:r>
      <w:proofErr w:type="gramEnd"/>
    </w:p>
    <w:p w:rsidR="00C56761" w:rsidRPr="00BD23DA" w:rsidRDefault="00950B4C" w:rsidP="00904872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 w:rsidRPr="00BD23DA">
        <w:rPr>
          <w:rFonts w:ascii="Times New Roman" w:hAnsi="Times New Roman"/>
          <w:sz w:val="24"/>
          <w:szCs w:val="24"/>
        </w:rPr>
        <w:t>*</w:t>
      </w:r>
      <w:r w:rsidR="00C56761" w:rsidRPr="00BD23DA">
        <w:rPr>
          <w:rFonts w:ascii="Times New Roman" w:hAnsi="Times New Roman"/>
          <w:sz w:val="24"/>
          <w:szCs w:val="24"/>
        </w:rPr>
        <w:t>*</w:t>
      </w:r>
      <w:r w:rsidRPr="00BD23DA">
        <w:rPr>
          <w:rFonts w:ascii="Times New Roman" w:hAnsi="Times New Roman"/>
          <w:sz w:val="24"/>
          <w:szCs w:val="24"/>
        </w:rPr>
        <w:t>План</w:t>
      </w:r>
      <w:r w:rsidR="00195113" w:rsidRPr="00BD23DA">
        <w:rPr>
          <w:rFonts w:ascii="Times New Roman" w:hAnsi="Times New Roman"/>
          <w:sz w:val="24"/>
          <w:szCs w:val="24"/>
        </w:rPr>
        <w:t>-</w:t>
      </w:r>
      <w:r w:rsidRPr="00BD23DA">
        <w:rPr>
          <w:rFonts w:ascii="Times New Roman" w:hAnsi="Times New Roman"/>
          <w:sz w:val="24"/>
          <w:szCs w:val="24"/>
        </w:rPr>
        <w:t>график составляется в хронологическом порядке</w:t>
      </w:r>
      <w:r w:rsidR="00904872" w:rsidRPr="00BD23DA">
        <w:rPr>
          <w:rFonts w:ascii="Times New Roman" w:hAnsi="Times New Roman"/>
          <w:sz w:val="24"/>
          <w:szCs w:val="24"/>
        </w:rPr>
        <w:t>, даты, сроки и время в формате: 2</w:t>
      </w:r>
      <w:r w:rsidR="001C2431" w:rsidRPr="00BD23DA">
        <w:rPr>
          <w:rFonts w:ascii="Times New Roman" w:hAnsi="Times New Roman"/>
          <w:sz w:val="24"/>
          <w:szCs w:val="24"/>
        </w:rPr>
        <w:t>5</w:t>
      </w:r>
      <w:r w:rsidR="00904872" w:rsidRPr="00BD23DA">
        <w:rPr>
          <w:rFonts w:ascii="Times New Roman" w:hAnsi="Times New Roman"/>
          <w:sz w:val="24"/>
          <w:szCs w:val="24"/>
        </w:rPr>
        <w:t>.08.201</w:t>
      </w:r>
      <w:r w:rsidR="001C2431" w:rsidRPr="00BD23DA">
        <w:rPr>
          <w:rFonts w:ascii="Times New Roman" w:hAnsi="Times New Roman"/>
          <w:sz w:val="24"/>
          <w:szCs w:val="24"/>
        </w:rPr>
        <w:t>9</w:t>
      </w:r>
      <w:r w:rsidR="00904872" w:rsidRPr="00BD23DA">
        <w:rPr>
          <w:rFonts w:ascii="Times New Roman" w:hAnsi="Times New Roman"/>
          <w:sz w:val="24"/>
          <w:szCs w:val="24"/>
        </w:rPr>
        <w:t>, 2</w:t>
      </w:r>
      <w:r w:rsidR="001C2431" w:rsidRPr="00BD23DA">
        <w:rPr>
          <w:rFonts w:ascii="Times New Roman" w:hAnsi="Times New Roman"/>
          <w:sz w:val="24"/>
          <w:szCs w:val="24"/>
        </w:rPr>
        <w:t>5</w:t>
      </w:r>
      <w:r w:rsidR="00904872" w:rsidRPr="00BD23DA">
        <w:rPr>
          <w:rFonts w:ascii="Times New Roman" w:hAnsi="Times New Roman"/>
          <w:sz w:val="24"/>
          <w:szCs w:val="24"/>
        </w:rPr>
        <w:t>.08.201</w:t>
      </w:r>
      <w:r w:rsidR="001C2431" w:rsidRPr="00BD23DA">
        <w:rPr>
          <w:rFonts w:ascii="Times New Roman" w:hAnsi="Times New Roman"/>
          <w:sz w:val="24"/>
          <w:szCs w:val="24"/>
        </w:rPr>
        <w:t>9</w:t>
      </w:r>
      <w:r w:rsidR="00904872" w:rsidRPr="00BD23DA">
        <w:rPr>
          <w:rFonts w:ascii="Times New Roman" w:hAnsi="Times New Roman"/>
          <w:sz w:val="24"/>
          <w:szCs w:val="24"/>
        </w:rPr>
        <w:t>–01.10.201</w:t>
      </w:r>
      <w:r w:rsidR="001C2431" w:rsidRPr="00BD23DA">
        <w:rPr>
          <w:rFonts w:ascii="Times New Roman" w:hAnsi="Times New Roman"/>
          <w:sz w:val="24"/>
          <w:szCs w:val="24"/>
        </w:rPr>
        <w:t>9</w:t>
      </w:r>
      <w:r w:rsidR="00904872" w:rsidRPr="00BD23DA">
        <w:rPr>
          <w:rFonts w:ascii="Times New Roman" w:hAnsi="Times New Roman"/>
          <w:sz w:val="24"/>
          <w:szCs w:val="24"/>
        </w:rPr>
        <w:t xml:space="preserve">, сентябрь–октябрь, </w:t>
      </w:r>
      <w:r w:rsidR="00F755DC" w:rsidRPr="00BD23DA">
        <w:rPr>
          <w:rFonts w:ascii="Times New Roman" w:hAnsi="Times New Roman"/>
          <w:sz w:val="24"/>
          <w:szCs w:val="24"/>
        </w:rPr>
        <w:t>12.00</w:t>
      </w:r>
    </w:p>
    <w:p w:rsidR="00772DAC" w:rsidRPr="00BD23DA" w:rsidRDefault="00C56761" w:rsidP="00253C64">
      <w:pPr>
        <w:spacing w:before="0" w:beforeAutospacing="0" w:after="0" w:afterAutospacing="0" w:line="36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D23DA">
        <w:rPr>
          <w:rFonts w:ascii="Times New Roman" w:hAnsi="Times New Roman"/>
          <w:sz w:val="24"/>
          <w:szCs w:val="24"/>
        </w:rPr>
        <w:t>**</w:t>
      </w:r>
      <w:r w:rsidR="00904872" w:rsidRPr="00BD23DA">
        <w:rPr>
          <w:rFonts w:ascii="Times New Roman" w:hAnsi="Times New Roman"/>
          <w:sz w:val="24"/>
          <w:szCs w:val="24"/>
        </w:rPr>
        <w:t>*Например</w:t>
      </w:r>
      <w:proofErr w:type="gramStart"/>
      <w:r w:rsidR="00904872" w:rsidRPr="00BD23DA">
        <w:rPr>
          <w:rFonts w:ascii="Times New Roman" w:hAnsi="Times New Roman"/>
          <w:sz w:val="24"/>
          <w:szCs w:val="24"/>
        </w:rPr>
        <w:t>:</w:t>
      </w:r>
      <w:r w:rsidRPr="00BD23DA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proofErr w:type="gramEnd"/>
      <w:r w:rsidRPr="00BD23DA">
        <w:rPr>
          <w:rFonts w:ascii="Times New Roman" w:eastAsia="Times New Roman" w:hAnsi="Times New Roman"/>
          <w:sz w:val="24"/>
          <w:szCs w:val="24"/>
          <w:lang w:eastAsia="ru-RU"/>
        </w:rPr>
        <w:t>словия предоставления услуги, контактный справочный телефон для записи или консультации, и т.д.</w:t>
      </w:r>
    </w:p>
    <w:sectPr w:rsidR="00772DAC" w:rsidRPr="00BD23DA" w:rsidSect="00167EC6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D6086"/>
    <w:rsid w:val="00012456"/>
    <w:rsid w:val="00047D02"/>
    <w:rsid w:val="000730B1"/>
    <w:rsid w:val="00076B80"/>
    <w:rsid w:val="000853CF"/>
    <w:rsid w:val="000A1417"/>
    <w:rsid w:val="000B0929"/>
    <w:rsid w:val="00111EEE"/>
    <w:rsid w:val="00115E7F"/>
    <w:rsid w:val="001508FC"/>
    <w:rsid w:val="00164554"/>
    <w:rsid w:val="00167EC6"/>
    <w:rsid w:val="00186CC2"/>
    <w:rsid w:val="00191FA0"/>
    <w:rsid w:val="00195113"/>
    <w:rsid w:val="001C2431"/>
    <w:rsid w:val="001E161B"/>
    <w:rsid w:val="00211D8B"/>
    <w:rsid w:val="00253C64"/>
    <w:rsid w:val="002719CD"/>
    <w:rsid w:val="002C4E05"/>
    <w:rsid w:val="002D4F9D"/>
    <w:rsid w:val="00311666"/>
    <w:rsid w:val="0032556C"/>
    <w:rsid w:val="003719FD"/>
    <w:rsid w:val="003772FB"/>
    <w:rsid w:val="003B2FE8"/>
    <w:rsid w:val="003B536F"/>
    <w:rsid w:val="003F11EB"/>
    <w:rsid w:val="00424A21"/>
    <w:rsid w:val="0044056D"/>
    <w:rsid w:val="00463621"/>
    <w:rsid w:val="004A5550"/>
    <w:rsid w:val="004B5A99"/>
    <w:rsid w:val="004F3AAE"/>
    <w:rsid w:val="004F4503"/>
    <w:rsid w:val="00510296"/>
    <w:rsid w:val="005168A4"/>
    <w:rsid w:val="00524A6A"/>
    <w:rsid w:val="00541668"/>
    <w:rsid w:val="005A4311"/>
    <w:rsid w:val="005C4D61"/>
    <w:rsid w:val="005D1298"/>
    <w:rsid w:val="005D337C"/>
    <w:rsid w:val="005F09C0"/>
    <w:rsid w:val="006127A7"/>
    <w:rsid w:val="006175E2"/>
    <w:rsid w:val="00646102"/>
    <w:rsid w:val="0066244F"/>
    <w:rsid w:val="006628EC"/>
    <w:rsid w:val="00670D02"/>
    <w:rsid w:val="00680724"/>
    <w:rsid w:val="00684745"/>
    <w:rsid w:val="006955DE"/>
    <w:rsid w:val="006E4EE8"/>
    <w:rsid w:val="00700090"/>
    <w:rsid w:val="007168A1"/>
    <w:rsid w:val="0075401D"/>
    <w:rsid w:val="00772DAC"/>
    <w:rsid w:val="007A607D"/>
    <w:rsid w:val="007B700D"/>
    <w:rsid w:val="007C2491"/>
    <w:rsid w:val="007D5836"/>
    <w:rsid w:val="007E3237"/>
    <w:rsid w:val="007F1056"/>
    <w:rsid w:val="00824129"/>
    <w:rsid w:val="00825023"/>
    <w:rsid w:val="008301D0"/>
    <w:rsid w:val="008A393D"/>
    <w:rsid w:val="008B4023"/>
    <w:rsid w:val="008C38B9"/>
    <w:rsid w:val="008C4195"/>
    <w:rsid w:val="008D30B1"/>
    <w:rsid w:val="008F4546"/>
    <w:rsid w:val="008F6150"/>
    <w:rsid w:val="00904872"/>
    <w:rsid w:val="00926613"/>
    <w:rsid w:val="00950B4C"/>
    <w:rsid w:val="009547A3"/>
    <w:rsid w:val="0095537D"/>
    <w:rsid w:val="00956442"/>
    <w:rsid w:val="00962E58"/>
    <w:rsid w:val="00984C69"/>
    <w:rsid w:val="009B1837"/>
    <w:rsid w:val="00A16B13"/>
    <w:rsid w:val="00A43E9B"/>
    <w:rsid w:val="00A50569"/>
    <w:rsid w:val="00AA4D23"/>
    <w:rsid w:val="00AC12C3"/>
    <w:rsid w:val="00AD4E6B"/>
    <w:rsid w:val="00AD6086"/>
    <w:rsid w:val="00AF5F4B"/>
    <w:rsid w:val="00B27A6A"/>
    <w:rsid w:val="00B564DE"/>
    <w:rsid w:val="00BB2256"/>
    <w:rsid w:val="00BD23DA"/>
    <w:rsid w:val="00BE1C42"/>
    <w:rsid w:val="00C46CA7"/>
    <w:rsid w:val="00C56761"/>
    <w:rsid w:val="00C611D5"/>
    <w:rsid w:val="00CA0CB5"/>
    <w:rsid w:val="00CB6107"/>
    <w:rsid w:val="00CD271E"/>
    <w:rsid w:val="00D70134"/>
    <w:rsid w:val="00D70BAE"/>
    <w:rsid w:val="00D92832"/>
    <w:rsid w:val="00DA0F36"/>
    <w:rsid w:val="00DA542D"/>
    <w:rsid w:val="00DA5A36"/>
    <w:rsid w:val="00DE6EC5"/>
    <w:rsid w:val="00DF580B"/>
    <w:rsid w:val="00E00F3B"/>
    <w:rsid w:val="00E06DC0"/>
    <w:rsid w:val="00E075B4"/>
    <w:rsid w:val="00E11196"/>
    <w:rsid w:val="00E27D8C"/>
    <w:rsid w:val="00E37C15"/>
    <w:rsid w:val="00EA7A4B"/>
    <w:rsid w:val="00EB2CCD"/>
    <w:rsid w:val="00EE6510"/>
    <w:rsid w:val="00F13763"/>
    <w:rsid w:val="00F57D7D"/>
    <w:rsid w:val="00F755DC"/>
    <w:rsid w:val="00F85D88"/>
    <w:rsid w:val="00FB708D"/>
    <w:rsid w:val="00FB7A46"/>
    <w:rsid w:val="00FE080E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7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FF6FF5-CDA9-4E42-AFA3-1FBCBE950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3</Pages>
  <Words>618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4137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Пользователь Windows</cp:lastModifiedBy>
  <cp:revision>38</cp:revision>
  <cp:lastPrinted>2013-08-09T07:17:00Z</cp:lastPrinted>
  <dcterms:created xsi:type="dcterms:W3CDTF">2016-07-18T06:06:00Z</dcterms:created>
  <dcterms:modified xsi:type="dcterms:W3CDTF">2019-09-23T09:04:00Z</dcterms:modified>
</cp:coreProperties>
</file>