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593" w:rsidRPr="00803EC8" w:rsidRDefault="00813978" w:rsidP="00C81008">
      <w:pPr>
        <w:spacing w:after="0" w:line="240" w:lineRule="auto"/>
        <w:ind w:left="5973" w:hanging="724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-38100</wp:posOffset>
                </wp:positionV>
                <wp:extent cx="9479915" cy="10668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799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D62" w:rsidRDefault="00826D62" w:rsidP="00EB52D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8.45pt;margin-top:-3pt;width:746.45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" filled="f" stroked="f">
                <v:textbox>
                  <w:txbxContent>
                    <w:p w:rsidR="00826D62" w:rsidRDefault="00826D62" w:rsidP="00EB52D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C1A4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F0B69" w:rsidRPr="009F0B69" w:rsidRDefault="009F0B6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9F0B69" w:rsidRPr="009F0B69" w:rsidRDefault="009F0B6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</w:t>
      </w:r>
      <w:r w:rsidR="00B551C2">
        <w:rPr>
          <w:rFonts w:ascii="Times New Roman" w:hAnsi="Times New Roman"/>
          <w:sz w:val="28"/>
          <w:szCs w:val="28"/>
        </w:rPr>
        <w:t>ом</w:t>
      </w:r>
      <w:r w:rsidRPr="009F0B69">
        <w:rPr>
          <w:rFonts w:ascii="Times New Roman" w:hAnsi="Times New Roman"/>
          <w:sz w:val="28"/>
          <w:szCs w:val="28"/>
        </w:rPr>
        <w:t xml:space="preserve"> отраслев</w:t>
      </w:r>
      <w:r w:rsidR="00B551C2">
        <w:rPr>
          <w:rFonts w:ascii="Times New Roman" w:hAnsi="Times New Roman"/>
          <w:sz w:val="28"/>
          <w:szCs w:val="28"/>
        </w:rPr>
        <w:t>ом</w:t>
      </w:r>
      <w:r w:rsidRPr="009F0B69">
        <w:rPr>
          <w:rFonts w:ascii="Times New Roman" w:hAnsi="Times New Roman"/>
          <w:sz w:val="28"/>
          <w:szCs w:val="28"/>
        </w:rPr>
        <w:t xml:space="preserve"> исп</w:t>
      </w:r>
      <w:r w:rsidR="00B551C2">
        <w:rPr>
          <w:rFonts w:ascii="Times New Roman" w:hAnsi="Times New Roman"/>
          <w:sz w:val="28"/>
          <w:szCs w:val="28"/>
        </w:rPr>
        <w:t>олнительном</w:t>
      </w:r>
      <w:r w:rsidRPr="009F0B69">
        <w:rPr>
          <w:rFonts w:ascii="Times New Roman" w:hAnsi="Times New Roman"/>
          <w:sz w:val="28"/>
          <w:szCs w:val="28"/>
        </w:rPr>
        <w:t xml:space="preserve"> орган</w:t>
      </w:r>
      <w:r w:rsidR="00B551C2">
        <w:rPr>
          <w:rFonts w:ascii="Times New Roman" w:hAnsi="Times New Roman"/>
          <w:sz w:val="28"/>
          <w:szCs w:val="28"/>
        </w:rPr>
        <w:t>е</w:t>
      </w:r>
      <w:r w:rsidRPr="009F0B69">
        <w:rPr>
          <w:rFonts w:ascii="Times New Roman" w:hAnsi="Times New Roman"/>
          <w:sz w:val="28"/>
          <w:szCs w:val="28"/>
        </w:rPr>
        <w:t xml:space="preserve"> государственной власти Св</w:t>
      </w:r>
      <w:r w:rsidR="00B551C2">
        <w:rPr>
          <w:rFonts w:ascii="Times New Roman" w:hAnsi="Times New Roman"/>
          <w:sz w:val="28"/>
          <w:szCs w:val="28"/>
        </w:rPr>
        <w:t>ердловской области – Управлении</w:t>
      </w:r>
      <w:r w:rsidRPr="009F0B69">
        <w:rPr>
          <w:rFonts w:ascii="Times New Roman" w:hAnsi="Times New Roman"/>
          <w:sz w:val="28"/>
          <w:szCs w:val="28"/>
        </w:rPr>
        <w:t xml:space="preserve"> социальной политики Министерства социальной политики </w:t>
      </w:r>
      <w:r w:rsidR="00D36F44">
        <w:rPr>
          <w:rFonts w:ascii="Times New Roman" w:hAnsi="Times New Roman"/>
          <w:sz w:val="28"/>
          <w:szCs w:val="28"/>
        </w:rPr>
        <w:t xml:space="preserve">Свердловской области </w:t>
      </w:r>
      <w:r w:rsidR="007C3619">
        <w:rPr>
          <w:rFonts w:ascii="Times New Roman" w:hAnsi="Times New Roman"/>
          <w:sz w:val="28"/>
          <w:szCs w:val="28"/>
        </w:rPr>
        <w:t>по Талицкому району</w:t>
      </w:r>
      <w:r w:rsidRPr="009F0B69">
        <w:rPr>
          <w:rFonts w:ascii="Times New Roman" w:hAnsi="Times New Roman"/>
          <w:sz w:val="28"/>
          <w:szCs w:val="28"/>
        </w:rPr>
        <w:t>,</w:t>
      </w:r>
    </w:p>
    <w:p w:rsidR="00B551C2" w:rsidRDefault="009F0B69" w:rsidP="00B551C2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 xml:space="preserve">и членов их семей за период </w:t>
      </w:r>
      <w:r w:rsidRPr="00DD0CEB">
        <w:rPr>
          <w:rFonts w:ascii="Times New Roman" w:hAnsi="Times New Roman"/>
          <w:b/>
          <w:sz w:val="28"/>
          <w:szCs w:val="28"/>
        </w:rPr>
        <w:t>с 01 января 201</w:t>
      </w:r>
      <w:r w:rsidR="00FD2155">
        <w:rPr>
          <w:rFonts w:ascii="Times New Roman" w:hAnsi="Times New Roman"/>
          <w:b/>
          <w:sz w:val="28"/>
          <w:szCs w:val="28"/>
        </w:rPr>
        <w:t>8</w:t>
      </w:r>
      <w:r w:rsidR="00577559" w:rsidRPr="00DD0CEB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FD2155">
        <w:rPr>
          <w:rFonts w:ascii="Times New Roman" w:hAnsi="Times New Roman"/>
          <w:b/>
          <w:sz w:val="28"/>
          <w:szCs w:val="28"/>
        </w:rPr>
        <w:t>8</w:t>
      </w:r>
      <w:r w:rsidR="00577559" w:rsidRPr="00DD0CEB">
        <w:rPr>
          <w:rFonts w:ascii="Times New Roman" w:hAnsi="Times New Roman"/>
          <w:b/>
          <w:sz w:val="28"/>
          <w:szCs w:val="28"/>
        </w:rPr>
        <w:t xml:space="preserve"> года</w:t>
      </w:r>
      <w:r w:rsidR="00B551C2">
        <w:rPr>
          <w:rFonts w:ascii="Times New Roman" w:hAnsi="Times New Roman"/>
          <w:sz w:val="28"/>
          <w:szCs w:val="28"/>
        </w:rPr>
        <w:t xml:space="preserve">, </w:t>
      </w:r>
      <w:r w:rsidR="00B551C2" w:rsidRPr="00EB52DE">
        <w:rPr>
          <w:rFonts w:ascii="Times New Roman" w:hAnsi="Times New Roman"/>
          <w:sz w:val="28"/>
          <w:szCs w:val="28"/>
        </w:rPr>
        <w:t xml:space="preserve">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</w:t>
      </w:r>
    </w:p>
    <w:p w:rsidR="00B551C2" w:rsidRPr="00EB52DE" w:rsidRDefault="00B551C2" w:rsidP="00B551C2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 w:rsidRPr="00EB52DE">
        <w:rPr>
          <w:rFonts w:ascii="Times New Roman" w:hAnsi="Times New Roman"/>
          <w:sz w:val="28"/>
          <w:szCs w:val="28"/>
        </w:rPr>
        <w:t>Свердловской области от 11.10.2013 № 515-УГ</w:t>
      </w:r>
    </w:p>
    <w:p w:rsidR="00577559" w:rsidRDefault="0057755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p w:rsidR="003655A9" w:rsidRPr="00803EC8" w:rsidRDefault="003655A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163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01"/>
        <w:gridCol w:w="1577"/>
        <w:gridCol w:w="1606"/>
        <w:gridCol w:w="1560"/>
        <w:gridCol w:w="991"/>
        <w:gridCol w:w="992"/>
        <w:gridCol w:w="1140"/>
        <w:gridCol w:w="855"/>
        <w:gridCol w:w="1060"/>
        <w:gridCol w:w="1350"/>
        <w:gridCol w:w="1418"/>
        <w:gridCol w:w="1556"/>
      </w:tblGrid>
      <w:tr w:rsidR="005A742D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577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5149" w:type="dxa"/>
            <w:gridSpan w:val="4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находящиеся в собственности</w:t>
            </w:r>
          </w:p>
        </w:tc>
        <w:tc>
          <w:tcPr>
            <w:tcW w:w="3055" w:type="dxa"/>
            <w:gridSpan w:val="3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50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Транспортные средства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Декларирован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 приобретенного имущества, источники)</w:t>
            </w:r>
          </w:p>
        </w:tc>
      </w:tr>
      <w:tr w:rsidR="005A742D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577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606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56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991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(кв.м)</w:t>
            </w:r>
          </w:p>
        </w:tc>
        <w:tc>
          <w:tcPr>
            <w:tcW w:w="992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14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855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(кв.м)</w:t>
            </w:r>
          </w:p>
        </w:tc>
        <w:tc>
          <w:tcPr>
            <w:tcW w:w="106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350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56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1D5686" w:rsidRPr="00007820" w:rsidTr="0068550B">
        <w:trPr>
          <w:cantSplit/>
        </w:trPr>
        <w:tc>
          <w:tcPr>
            <w:tcW w:w="50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1D5686" w:rsidRPr="00007820" w:rsidRDefault="0093375C" w:rsidP="0068550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6" w:history="1">
              <w:r w:rsidR="001D5686" w:rsidRPr="0093375C">
                <w:rPr>
                  <w:rStyle w:val="a8"/>
                  <w:rFonts w:ascii="Times New Roman" w:hAnsi="Times New Roman"/>
                  <w:b/>
                  <w:lang w:eastAsia="ru-RU"/>
                </w:rPr>
                <w:t xml:space="preserve">Алемасова </w:t>
              </w:r>
              <w:r w:rsidR="00007820" w:rsidRPr="0093375C">
                <w:rPr>
                  <w:rStyle w:val="a8"/>
                  <w:rFonts w:ascii="Times New Roman" w:hAnsi="Times New Roman"/>
                  <w:b/>
                  <w:lang w:eastAsia="ru-RU"/>
                </w:rPr>
                <w:t>Елена Семеновна</w:t>
              </w:r>
            </w:hyperlink>
            <w:bookmarkStart w:id="0" w:name="_GoBack"/>
            <w:bookmarkEnd w:id="0"/>
          </w:p>
        </w:tc>
        <w:tc>
          <w:tcPr>
            <w:tcW w:w="1577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7820">
              <w:rPr>
                <w:rFonts w:ascii="Times New Roman" w:hAnsi="Times New Roman"/>
                <w:lang w:eastAsia="ru-RU"/>
              </w:rPr>
              <w:t>Начальник Управления</w:t>
            </w:r>
          </w:p>
        </w:tc>
        <w:tc>
          <w:tcPr>
            <w:tcW w:w="1606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40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55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060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50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56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</w:pPr>
          </w:p>
        </w:tc>
      </w:tr>
      <w:tr w:rsidR="001D5686" w:rsidRPr="00007820" w:rsidTr="0068550B">
        <w:trPr>
          <w:cantSplit/>
        </w:trPr>
        <w:tc>
          <w:tcPr>
            <w:tcW w:w="50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Берсенева Марина Владимировна</w:t>
            </w:r>
          </w:p>
        </w:tc>
        <w:tc>
          <w:tcPr>
            <w:tcW w:w="1577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Заместитель начальника управления</w:t>
            </w:r>
          </w:p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1D5686" w:rsidRPr="00007820" w:rsidRDefault="0048160A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1D5686" w:rsidRPr="00007820" w:rsidRDefault="0099290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1D5686" w:rsidRPr="00007820" w:rsidRDefault="00FD2155" w:rsidP="00EE66E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954005,69</w:t>
            </w:r>
          </w:p>
        </w:tc>
        <w:tc>
          <w:tcPr>
            <w:tcW w:w="155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1D5686" w:rsidRPr="00007820" w:rsidTr="0068550B">
        <w:trPr>
          <w:cantSplit/>
        </w:trPr>
        <w:tc>
          <w:tcPr>
            <w:tcW w:w="50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1D5686" w:rsidRPr="00007820" w:rsidRDefault="0048160A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1D5686" w:rsidRPr="00007820" w:rsidRDefault="0099290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1D5686" w:rsidRPr="00007820" w:rsidRDefault="00FD215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4422,45</w:t>
            </w:r>
          </w:p>
        </w:tc>
        <w:tc>
          <w:tcPr>
            <w:tcW w:w="155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1D5686" w:rsidRPr="00007820" w:rsidTr="007E5CB9">
        <w:trPr>
          <w:cantSplit/>
        </w:trPr>
        <w:tc>
          <w:tcPr>
            <w:tcW w:w="50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7E5CB9" w:rsidRDefault="007E5CB9" w:rsidP="007E5CB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D5686" w:rsidRPr="00007820" w:rsidRDefault="001D5686" w:rsidP="007E5CB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1D5686" w:rsidRPr="00007820" w:rsidRDefault="0099290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EE66EE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vMerge w:val="restart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Шкабой Марина Владимировна</w:t>
            </w:r>
          </w:p>
        </w:tc>
        <w:tc>
          <w:tcPr>
            <w:tcW w:w="1577" w:type="dxa"/>
            <w:vMerge w:val="restart"/>
            <w:vAlign w:val="center"/>
          </w:tcPr>
          <w:p w:rsidR="00FD2155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Начальник отдела обеспечения</w:t>
            </w:r>
          </w:p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 xml:space="preserve"> мер поддержки</w:t>
            </w:r>
          </w:p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>Квартира</w:t>
            </w:r>
          </w:p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 квартира</w:t>
            </w:r>
          </w:p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EE66EE" w:rsidRPr="00007820" w:rsidRDefault="00FD2155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592581,26</w:t>
            </w:r>
          </w:p>
        </w:tc>
        <w:tc>
          <w:tcPr>
            <w:tcW w:w="1556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</w:pPr>
          </w:p>
        </w:tc>
      </w:tr>
      <w:tr w:rsidR="00EE66EE" w:rsidRPr="00007820" w:rsidTr="00EE66EE">
        <w:trPr>
          <w:cantSplit/>
          <w:trHeight w:val="843"/>
        </w:trPr>
        <w:tc>
          <w:tcPr>
            <w:tcW w:w="502" w:type="dxa"/>
            <w:vMerge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Жилой дом</w:t>
            </w:r>
          </w:p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66EE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1/2</w:t>
            </w:r>
          </w:p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69,8</w:t>
            </w:r>
          </w:p>
        </w:tc>
        <w:tc>
          <w:tcPr>
            <w:tcW w:w="992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  <w:t>-</w:t>
            </w:r>
          </w:p>
        </w:tc>
      </w:tr>
      <w:tr w:rsidR="00EE66EE" w:rsidRPr="00007820" w:rsidTr="0068550B">
        <w:trPr>
          <w:cantSplit/>
          <w:trHeight w:val="316"/>
        </w:trPr>
        <w:tc>
          <w:tcPr>
            <w:tcW w:w="502" w:type="dxa"/>
            <w:vMerge/>
            <w:vAlign w:val="center"/>
          </w:tcPr>
          <w:p w:rsidR="00EE66EE" w:rsidRPr="00007820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66EE" w:rsidRPr="00007820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007820" w:rsidRDefault="00FD2155" w:rsidP="00EE66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под индивидуаль-ное жилищное строительство</w:t>
            </w:r>
          </w:p>
          <w:p w:rsidR="00EE66EE" w:rsidRPr="00007820" w:rsidRDefault="00EE66EE" w:rsidP="00EE66E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66EE" w:rsidRPr="00007820" w:rsidRDefault="00EE66EE" w:rsidP="0068550B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EE66EE" w:rsidRPr="00007820" w:rsidRDefault="00EE66E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413,0</w:t>
            </w:r>
          </w:p>
        </w:tc>
        <w:tc>
          <w:tcPr>
            <w:tcW w:w="992" w:type="dxa"/>
            <w:vAlign w:val="center"/>
          </w:tcPr>
          <w:p w:rsidR="00EE66EE" w:rsidRPr="00007820" w:rsidRDefault="00EE66E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EE66EE" w:rsidRDefault="00EE66EE" w:rsidP="0068550B">
            <w:pPr>
              <w:jc w:val="center"/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</w:pPr>
          </w:p>
        </w:tc>
      </w:tr>
      <w:tr w:rsidR="008C26A4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Пелевина Наталья Алексеевна</w:t>
            </w:r>
          </w:p>
        </w:tc>
        <w:tc>
          <w:tcPr>
            <w:tcW w:w="1577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Начальник  отдела семейной политики, опеки и попечитель</w:t>
            </w:r>
            <w:r w:rsidR="00FD2155">
              <w:rPr>
                <w:rFonts w:ascii="Times New Roman" w:hAnsi="Times New Roman"/>
              </w:rPr>
              <w:t>-</w:t>
            </w:r>
            <w:r w:rsidRPr="00007820">
              <w:rPr>
                <w:rFonts w:ascii="Times New Roman" w:hAnsi="Times New Roman"/>
              </w:rPr>
              <w:t>ства, социальных гарантий и организации социального обслуживани</w:t>
            </w:r>
            <w:r>
              <w:rPr>
                <w:rFonts w:ascii="Times New Roman" w:hAnsi="Times New Roman"/>
              </w:rPr>
              <w:t>я</w:t>
            </w:r>
          </w:p>
        </w:tc>
        <w:tc>
          <w:tcPr>
            <w:tcW w:w="1606" w:type="dxa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8C26A4" w:rsidRPr="00007820" w:rsidRDefault="00AC1A7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53,0</w:t>
            </w:r>
          </w:p>
        </w:tc>
        <w:tc>
          <w:tcPr>
            <w:tcW w:w="992" w:type="dxa"/>
            <w:vAlign w:val="center"/>
          </w:tcPr>
          <w:p w:rsidR="008C26A4" w:rsidRPr="00007820" w:rsidRDefault="00AC1A7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</w:t>
            </w:r>
            <w:r w:rsidR="00AC1A7C">
              <w:rPr>
                <w:rFonts w:ascii="Times New Roman" w:hAnsi="Times New Roman"/>
              </w:rPr>
              <w:t>к под объект гаражной застройки</w:t>
            </w:r>
          </w:p>
        </w:tc>
        <w:tc>
          <w:tcPr>
            <w:tcW w:w="855" w:type="dxa"/>
            <w:vAlign w:val="center"/>
          </w:tcPr>
          <w:p w:rsidR="008C26A4" w:rsidRPr="00007820" w:rsidRDefault="00AC1A7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</w:t>
            </w:r>
          </w:p>
        </w:tc>
        <w:tc>
          <w:tcPr>
            <w:tcW w:w="1060" w:type="dxa"/>
            <w:vAlign w:val="center"/>
          </w:tcPr>
          <w:p w:rsidR="008C26A4" w:rsidRPr="00007820" w:rsidRDefault="00AC1A7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8C26A4" w:rsidRPr="00007820" w:rsidRDefault="00FD215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567837,99</w:t>
            </w:r>
          </w:p>
        </w:tc>
        <w:tc>
          <w:tcPr>
            <w:tcW w:w="1556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C26A4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1560" w:type="dxa"/>
            <w:vAlign w:val="center"/>
          </w:tcPr>
          <w:p w:rsidR="008C26A4" w:rsidRPr="00007820" w:rsidRDefault="00714B5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8C26A4" w:rsidRPr="00007820" w:rsidRDefault="009F6E4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992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855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56,0</w:t>
            </w:r>
          </w:p>
        </w:tc>
        <w:tc>
          <w:tcPr>
            <w:tcW w:w="1060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C26A4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</w:t>
            </w:r>
            <w:r w:rsidR="009F1323">
              <w:rPr>
                <w:rFonts w:ascii="Times New Roman" w:hAnsi="Times New Roman"/>
              </w:rPr>
              <w:t>к под объект гаражной застройки</w:t>
            </w:r>
          </w:p>
        </w:tc>
        <w:tc>
          <w:tcPr>
            <w:tcW w:w="1560" w:type="dxa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8C26A4" w:rsidRPr="00007820" w:rsidRDefault="009F132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:rsidR="008C26A4" w:rsidRPr="00007820" w:rsidRDefault="009F132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C26A4" w:rsidRPr="009F1323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8C26A4" w:rsidRPr="00007820" w:rsidRDefault="009F132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53,0</w:t>
            </w:r>
          </w:p>
        </w:tc>
        <w:tc>
          <w:tcPr>
            <w:tcW w:w="1060" w:type="dxa"/>
            <w:vAlign w:val="center"/>
          </w:tcPr>
          <w:p w:rsidR="008C26A4" w:rsidRPr="00007820" w:rsidRDefault="009F132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      автомобиль</w:t>
            </w:r>
          </w:p>
          <w:p w:rsidR="008C26A4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  <w:lang w:val="en-US"/>
              </w:rPr>
              <w:t>HYUNDAI</w:t>
            </w:r>
            <w:r w:rsidRPr="00007820">
              <w:rPr>
                <w:rFonts w:ascii="Times New Roman" w:hAnsi="Times New Roman"/>
              </w:rPr>
              <w:t>-</w:t>
            </w:r>
            <w:r w:rsidRPr="00007820">
              <w:rPr>
                <w:rFonts w:ascii="Times New Roman" w:hAnsi="Times New Roman"/>
                <w:lang w:val="en-US"/>
              </w:rPr>
              <w:t>130</w:t>
            </w:r>
            <w:r w:rsidRPr="00007820">
              <w:rPr>
                <w:rFonts w:ascii="Times New Roman" w:hAnsi="Times New Roman"/>
              </w:rPr>
              <w:t>,</w:t>
            </w:r>
          </w:p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20</w:t>
            </w:r>
            <w:r w:rsidRPr="00007820">
              <w:rPr>
                <w:rFonts w:ascii="Times New Roman" w:hAnsi="Times New Roman"/>
                <w:lang w:val="en-US"/>
              </w:rPr>
              <w:t>1</w:t>
            </w:r>
            <w:r w:rsidRPr="00007820">
              <w:rPr>
                <w:rFonts w:ascii="Times New Roman" w:hAnsi="Times New Roman"/>
              </w:rPr>
              <w:t>0 год</w:t>
            </w:r>
          </w:p>
        </w:tc>
        <w:tc>
          <w:tcPr>
            <w:tcW w:w="1418" w:type="dxa"/>
            <w:vMerge w:val="restart"/>
            <w:vAlign w:val="center"/>
          </w:tcPr>
          <w:p w:rsidR="008C26A4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298561,89</w:t>
            </w:r>
          </w:p>
        </w:tc>
        <w:tc>
          <w:tcPr>
            <w:tcW w:w="1556" w:type="dxa"/>
            <w:vMerge w:val="restart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C26A4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1560" w:type="dxa"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56,0</w:t>
            </w:r>
          </w:p>
        </w:tc>
        <w:tc>
          <w:tcPr>
            <w:tcW w:w="992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8C26A4" w:rsidRPr="00007820" w:rsidRDefault="008C26A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8C26A4" w:rsidRPr="00007820" w:rsidRDefault="008C26A4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76FF8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Плеханова Людмила Геннадьевна</w:t>
            </w:r>
          </w:p>
        </w:tc>
        <w:tc>
          <w:tcPr>
            <w:tcW w:w="1577" w:type="dxa"/>
            <w:vMerge w:val="restart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Начальник отдела бухгалтерского учета и отчетности, правового и информацион</w:t>
            </w:r>
            <w:r w:rsidRPr="00007820">
              <w:rPr>
                <w:rFonts w:ascii="Times New Roman" w:hAnsi="Times New Roman"/>
              </w:rPr>
              <w:lastRenderedPageBreak/>
              <w:t>ного обеспечения</w:t>
            </w:r>
          </w:p>
        </w:tc>
        <w:tc>
          <w:tcPr>
            <w:tcW w:w="1606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560" w:type="dxa"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695,0</w:t>
            </w:r>
          </w:p>
        </w:tc>
        <w:tc>
          <w:tcPr>
            <w:tcW w:w="992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76FF8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962914,12</w:t>
            </w:r>
          </w:p>
        </w:tc>
        <w:tc>
          <w:tcPr>
            <w:tcW w:w="1556" w:type="dxa"/>
            <w:vMerge w:val="restart"/>
            <w:vAlign w:val="center"/>
          </w:tcPr>
          <w:p w:rsidR="00876FF8" w:rsidRPr="00007820" w:rsidRDefault="00C32CE0" w:rsidP="00C32CE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76FF8" w:rsidRPr="00007820" w:rsidTr="003D37ED">
        <w:trPr>
          <w:cantSplit/>
          <w:trHeight w:val="839"/>
        </w:trPr>
        <w:tc>
          <w:tcPr>
            <w:tcW w:w="502" w:type="dxa"/>
            <w:vMerge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876FF8" w:rsidRPr="00007820" w:rsidRDefault="00876FF8" w:rsidP="003A542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  <w:r w:rsidRPr="00007820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/>
            <w:vAlign w:val="center"/>
          </w:tcPr>
          <w:p w:rsidR="00876FF8" w:rsidRPr="00007820" w:rsidRDefault="00876FF8" w:rsidP="0068550B">
            <w:pPr>
              <w:jc w:val="center"/>
              <w:rPr>
                <w:rFonts w:ascii="Times New Roman" w:hAnsi="Times New Roman"/>
              </w:rPr>
            </w:pPr>
          </w:p>
        </w:tc>
      </w:tr>
      <w:tr w:rsidR="00876FF8" w:rsidRPr="00007820" w:rsidTr="003A542D">
        <w:trPr>
          <w:cantSplit/>
          <w:trHeight w:val="245"/>
        </w:trPr>
        <w:tc>
          <w:tcPr>
            <w:tcW w:w="502" w:type="dxa"/>
            <w:vMerge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876FF8" w:rsidRDefault="00876FF8" w:rsidP="00C32CE0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долевая 1/</w:t>
            </w:r>
            <w:r w:rsidR="00C32CE0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91" w:type="dxa"/>
            <w:vAlign w:val="center"/>
          </w:tcPr>
          <w:p w:rsidR="00876FF8" w:rsidRDefault="00876FF8" w:rsidP="003A54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:rsidR="00876FF8" w:rsidRPr="00007820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</w:p>
        </w:tc>
      </w:tr>
      <w:tr w:rsidR="00876FF8" w:rsidRPr="00007820" w:rsidTr="0068550B">
        <w:trPr>
          <w:cantSplit/>
          <w:trHeight w:val="281"/>
        </w:trPr>
        <w:tc>
          <w:tcPr>
            <w:tcW w:w="502" w:type="dxa"/>
            <w:vMerge/>
            <w:vAlign w:val="center"/>
          </w:tcPr>
          <w:p w:rsidR="00876FF8" w:rsidRPr="00007820" w:rsidRDefault="00876FF8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876FF8" w:rsidRPr="00007820" w:rsidRDefault="00876FF8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876FF8" w:rsidRDefault="00876FF8" w:rsidP="003A54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32,5</w:t>
            </w:r>
          </w:p>
        </w:tc>
        <w:tc>
          <w:tcPr>
            <w:tcW w:w="992" w:type="dxa"/>
            <w:vAlign w:val="center"/>
          </w:tcPr>
          <w:p w:rsidR="00876FF8" w:rsidRPr="00007820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/>
            <w:vAlign w:val="center"/>
          </w:tcPr>
          <w:p w:rsidR="00876FF8" w:rsidRDefault="00876FF8" w:rsidP="0068550B">
            <w:pPr>
              <w:jc w:val="center"/>
              <w:rPr>
                <w:rFonts w:ascii="Times New Roman" w:hAnsi="Times New Roman"/>
              </w:rPr>
            </w:pPr>
          </w:p>
        </w:tc>
      </w:tr>
      <w:tr w:rsidR="00C32CE0" w:rsidRPr="00007820" w:rsidTr="00C32CE0">
        <w:trPr>
          <w:cantSplit/>
          <w:trHeight w:val="916"/>
        </w:trPr>
        <w:tc>
          <w:tcPr>
            <w:tcW w:w="502" w:type="dxa"/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C32CE0" w:rsidRPr="00007820" w:rsidRDefault="00C32CE0" w:rsidP="0068550B">
            <w:pPr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C32CE0" w:rsidRPr="00007820" w:rsidRDefault="00C32CE0" w:rsidP="00C32CE0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 xml:space="preserve">Общая </w:t>
            </w:r>
            <w:r>
              <w:rPr>
                <w:rFonts w:ascii="Times New Roman" w:hAnsi="Times New Roman"/>
                <w:color w:val="000000"/>
                <w:lang w:eastAsia="ru-RU"/>
              </w:rPr>
              <w:t>долевая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t>3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t>/</w:t>
            </w: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91" w:type="dxa"/>
            <w:vAlign w:val="center"/>
          </w:tcPr>
          <w:p w:rsidR="00C32CE0" w:rsidRPr="00007820" w:rsidRDefault="00C32CE0" w:rsidP="0068550B">
            <w:pPr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:rsidR="00C32CE0" w:rsidRPr="00007820" w:rsidRDefault="00C32CE0" w:rsidP="0068550B">
            <w:pPr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56,1</w:t>
            </w:r>
          </w:p>
        </w:tc>
        <w:tc>
          <w:tcPr>
            <w:tcW w:w="1060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D5686" w:rsidRPr="00007820" w:rsidTr="0068550B">
        <w:trPr>
          <w:cantSplit/>
        </w:trPr>
        <w:tc>
          <w:tcPr>
            <w:tcW w:w="502" w:type="dxa"/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70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Прасолова Марина Анатольевна</w:t>
            </w:r>
          </w:p>
        </w:tc>
        <w:tc>
          <w:tcPr>
            <w:tcW w:w="1577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Заместитель начальника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1D5686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45,8</w:t>
            </w:r>
          </w:p>
        </w:tc>
        <w:tc>
          <w:tcPr>
            <w:tcW w:w="106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1D5686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509363,09</w:t>
            </w:r>
          </w:p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4E35DB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4E35DB" w:rsidRPr="00007820" w:rsidRDefault="004E35DB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4E35DB" w:rsidRPr="001F4657" w:rsidRDefault="004E35DB" w:rsidP="0068550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4E35DB" w:rsidRPr="00007820" w:rsidRDefault="001F4657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45,8</w:t>
            </w:r>
          </w:p>
        </w:tc>
        <w:tc>
          <w:tcPr>
            <w:tcW w:w="992" w:type="dxa"/>
            <w:vAlign w:val="center"/>
          </w:tcPr>
          <w:p w:rsidR="004E35DB" w:rsidRPr="00007820" w:rsidRDefault="001F4657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4E35DB" w:rsidRPr="00007820" w:rsidRDefault="004E35DB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автомобиль</w:t>
            </w:r>
          </w:p>
          <w:p w:rsidR="004E35DB" w:rsidRPr="00007820" w:rsidRDefault="00C32CE0" w:rsidP="00C32C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КИА </w:t>
            </w:r>
            <w:r>
              <w:rPr>
                <w:rFonts w:ascii="Times New Roman" w:hAnsi="Times New Roman"/>
                <w:lang w:val="en-US"/>
              </w:rPr>
              <w:t>JD</w:t>
            </w:r>
            <w:r>
              <w:rPr>
                <w:rFonts w:ascii="Times New Roman" w:hAnsi="Times New Roman"/>
              </w:rPr>
              <w:t xml:space="preserve"> (СИД)</w:t>
            </w:r>
            <w:r w:rsidR="004E35DB" w:rsidRPr="00007820">
              <w:rPr>
                <w:rFonts w:ascii="Times New Roman" w:hAnsi="Times New Roman"/>
              </w:rPr>
              <w:t>, 201</w:t>
            </w:r>
            <w:r>
              <w:rPr>
                <w:rFonts w:ascii="Times New Roman" w:hAnsi="Times New Roman"/>
              </w:rPr>
              <w:t>3</w:t>
            </w:r>
            <w:r w:rsidR="004E35DB" w:rsidRPr="00007820">
              <w:rPr>
                <w:rFonts w:ascii="Times New Roman" w:hAnsi="Times New Roman"/>
              </w:rPr>
              <w:t>г.</w:t>
            </w:r>
          </w:p>
        </w:tc>
        <w:tc>
          <w:tcPr>
            <w:tcW w:w="1418" w:type="dxa"/>
            <w:vMerge w:val="restart"/>
            <w:vAlign w:val="center"/>
          </w:tcPr>
          <w:p w:rsidR="004E35DB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1076708,00</w:t>
            </w:r>
          </w:p>
        </w:tc>
        <w:tc>
          <w:tcPr>
            <w:tcW w:w="1556" w:type="dxa"/>
            <w:vMerge w:val="restart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E35DB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4E35DB" w:rsidRPr="00007820" w:rsidRDefault="004E35DB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4E35DB" w:rsidRPr="00007820" w:rsidRDefault="004E35DB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4E35DB" w:rsidRPr="00007820" w:rsidRDefault="004E35DB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5686" w:rsidRPr="00007820" w:rsidTr="00C130A3">
        <w:trPr>
          <w:cantSplit/>
        </w:trPr>
        <w:tc>
          <w:tcPr>
            <w:tcW w:w="502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45,8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1D5686" w:rsidRPr="00007820" w:rsidRDefault="001D568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C32CE0" w:rsidRPr="00007820" w:rsidTr="00C32CE0">
        <w:trPr>
          <w:cantSplit/>
        </w:trPr>
        <w:tc>
          <w:tcPr>
            <w:tcW w:w="50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>Порошина Оксана Викторовна</w:t>
            </w: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 xml:space="preserve">Ведущий специалист отдела обеспечения </w:t>
            </w:r>
            <w:r w:rsidRPr="00007820">
              <w:rPr>
                <w:rFonts w:ascii="Times New Roman" w:hAnsi="Times New Roman"/>
              </w:rPr>
              <w:lastRenderedPageBreak/>
              <w:t>мер социальной поддержки</w:t>
            </w: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32CE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>Легковой автомобиль</w:t>
            </w: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Пежо-307, 2006г.</w:t>
            </w: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712619,59</w:t>
            </w:r>
          </w:p>
          <w:p w:rsidR="00C32CE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lastRenderedPageBreak/>
              <w:t>-</w:t>
            </w:r>
          </w:p>
          <w:p w:rsidR="00C32CE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32CE0" w:rsidRPr="00007820" w:rsidTr="00C32CE0">
        <w:trPr>
          <w:cantSplit/>
          <w:trHeight w:val="253"/>
        </w:trPr>
        <w:tc>
          <w:tcPr>
            <w:tcW w:w="5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807,0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CE0" w:rsidRPr="00007820" w:rsidRDefault="00C32C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D2E" w:rsidRPr="00007820" w:rsidTr="00C130A3">
        <w:trPr>
          <w:cantSplit/>
        </w:trPr>
        <w:tc>
          <w:tcPr>
            <w:tcW w:w="502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  <w:p w:rsidR="00061D2E" w:rsidRPr="00007820" w:rsidRDefault="00061D2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1/4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</w:tcBorders>
            <w:vAlign w:val="center"/>
          </w:tcPr>
          <w:p w:rsidR="00061D2E" w:rsidRPr="00007820" w:rsidRDefault="00061D2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E2546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EE2546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B5B45" w:rsidRDefault="009B5B45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B5B45" w:rsidRDefault="009B5B45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9B5B45" w:rsidRPr="00007820" w:rsidRDefault="009B5B45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EE2546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  <w:p w:rsidR="009B5B45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Pr="00007820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 w:val="restart"/>
            <w:vAlign w:val="center"/>
          </w:tcPr>
          <w:p w:rsidR="00EE2546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Pr="00007820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EE2546" w:rsidRDefault="00064E1C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807,0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64E1C" w:rsidRDefault="00064E1C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D100FC" w:rsidP="0068550B">
            <w:pPr>
              <w:spacing w:line="240" w:lineRule="auto"/>
              <w:ind w:firstLine="7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E2546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EE2546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258172,92</w:t>
            </w:r>
          </w:p>
          <w:p w:rsidR="009B5B45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EE2546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Default="009B5B4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B5B45" w:rsidRPr="00007820" w:rsidRDefault="00D100F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E2546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Часть жилого дома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EE2546" w:rsidRPr="00007820" w:rsidRDefault="00C64134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E2546" w:rsidRPr="00007820">
              <w:rPr>
                <w:rFonts w:ascii="Times New Roman" w:hAnsi="Times New Roman"/>
              </w:rPr>
              <w:t>24,5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E2546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Align w:val="center"/>
          </w:tcPr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EE2546" w:rsidRPr="00007820" w:rsidRDefault="00EE2546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EE2546" w:rsidRPr="00007820" w:rsidRDefault="00EE2546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6DDF" w:rsidRPr="00007820" w:rsidTr="002C6DDF">
        <w:trPr>
          <w:cantSplit/>
          <w:trHeight w:val="790"/>
        </w:trPr>
        <w:tc>
          <w:tcPr>
            <w:tcW w:w="502" w:type="dxa"/>
            <w:vMerge w:val="restart"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 w:val="restart"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Общая долевая 1/4</w:t>
            </w:r>
          </w:p>
        </w:tc>
        <w:tc>
          <w:tcPr>
            <w:tcW w:w="991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5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124,5</w:t>
            </w:r>
          </w:p>
        </w:tc>
        <w:tc>
          <w:tcPr>
            <w:tcW w:w="1060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6DDF" w:rsidRPr="00007820" w:rsidTr="0068550B">
        <w:trPr>
          <w:cantSplit/>
          <w:trHeight w:val="158"/>
        </w:trPr>
        <w:tc>
          <w:tcPr>
            <w:tcW w:w="502" w:type="dxa"/>
            <w:vMerge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vAlign w:val="center"/>
          </w:tcPr>
          <w:p w:rsidR="002C6DDF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1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5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807,0</w:t>
            </w:r>
          </w:p>
        </w:tc>
        <w:tc>
          <w:tcPr>
            <w:tcW w:w="1060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6082" w:rsidRPr="00007820" w:rsidTr="004D6082">
        <w:trPr>
          <w:cantSplit/>
          <w:trHeight w:val="1423"/>
        </w:trPr>
        <w:tc>
          <w:tcPr>
            <w:tcW w:w="502" w:type="dxa"/>
            <w:vMerge w:val="restart"/>
            <w:vAlign w:val="center"/>
          </w:tcPr>
          <w:p w:rsidR="004D6082" w:rsidRPr="00007820" w:rsidRDefault="004D6082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701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Берсенева Римма Леонидовна</w:t>
            </w:r>
          </w:p>
        </w:tc>
        <w:tc>
          <w:tcPr>
            <w:tcW w:w="1577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 xml:space="preserve">Ведущий специалист отдела обеспечения мер </w:t>
            </w:r>
            <w:r>
              <w:rPr>
                <w:rFonts w:ascii="Times New Roman" w:hAnsi="Times New Roman"/>
              </w:rPr>
              <w:t>социальной поддержки</w:t>
            </w:r>
          </w:p>
        </w:tc>
        <w:tc>
          <w:tcPr>
            <w:tcW w:w="1606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79,1</w:t>
            </w:r>
          </w:p>
        </w:tc>
        <w:tc>
          <w:tcPr>
            <w:tcW w:w="1060" w:type="dxa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4D6082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399689,43</w:t>
            </w:r>
          </w:p>
        </w:tc>
        <w:tc>
          <w:tcPr>
            <w:tcW w:w="1556" w:type="dxa"/>
            <w:vMerge w:val="restart"/>
            <w:vAlign w:val="center"/>
          </w:tcPr>
          <w:p w:rsidR="004D6082" w:rsidRPr="00007820" w:rsidRDefault="006D0459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6082" w:rsidRPr="00007820" w:rsidTr="006D0459">
        <w:trPr>
          <w:cantSplit/>
          <w:trHeight w:val="1015"/>
        </w:trPr>
        <w:tc>
          <w:tcPr>
            <w:tcW w:w="502" w:type="dxa"/>
            <w:vMerge/>
            <w:vAlign w:val="center"/>
          </w:tcPr>
          <w:p w:rsidR="004D6082" w:rsidRPr="00007820" w:rsidRDefault="004D6082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vAlign w:val="center"/>
          </w:tcPr>
          <w:p w:rsidR="004D6082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1430,0</w:t>
            </w:r>
          </w:p>
        </w:tc>
        <w:tc>
          <w:tcPr>
            <w:tcW w:w="1060" w:type="dxa"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4D6082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B3730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B3730" w:rsidRPr="00007820" w:rsidRDefault="00AB373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B3730" w:rsidRPr="00007820" w:rsidRDefault="00AB373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</w:t>
            </w:r>
            <w:r w:rsidR="004D6082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560" w:type="dxa"/>
            <w:vAlign w:val="center"/>
          </w:tcPr>
          <w:p w:rsidR="00AB3730" w:rsidRPr="004D6082" w:rsidRDefault="004D6082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B3730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1430,0</w:t>
            </w:r>
          </w:p>
        </w:tc>
        <w:tc>
          <w:tcPr>
            <w:tcW w:w="992" w:type="dxa"/>
            <w:vAlign w:val="center"/>
          </w:tcPr>
          <w:p w:rsidR="00AB3730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B3730" w:rsidRPr="00007820" w:rsidRDefault="00AB373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AB3730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904256,12</w:t>
            </w:r>
          </w:p>
        </w:tc>
        <w:tc>
          <w:tcPr>
            <w:tcW w:w="1556" w:type="dxa"/>
            <w:vMerge w:val="restart"/>
            <w:vAlign w:val="center"/>
          </w:tcPr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  <w:p w:rsidR="00AB3730" w:rsidRPr="00007820" w:rsidRDefault="00AB373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37ED" w:rsidRPr="00007820" w:rsidTr="003D37ED">
        <w:trPr>
          <w:cantSplit/>
          <w:trHeight w:val="1781"/>
        </w:trPr>
        <w:tc>
          <w:tcPr>
            <w:tcW w:w="502" w:type="dxa"/>
            <w:vMerge/>
            <w:vAlign w:val="center"/>
          </w:tcPr>
          <w:p w:rsidR="003D37ED" w:rsidRPr="00007820" w:rsidRDefault="003D37E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3D37ED" w:rsidRPr="00007820" w:rsidRDefault="003D37E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3D37ED" w:rsidRPr="00007820" w:rsidRDefault="003D37E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79,1</w:t>
            </w:r>
          </w:p>
        </w:tc>
        <w:tc>
          <w:tcPr>
            <w:tcW w:w="992" w:type="dxa"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3D37ED" w:rsidRPr="00007820" w:rsidRDefault="003D37E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автомобиль КИА СОРЕНТО ХМ</w:t>
            </w:r>
          </w:p>
          <w:p w:rsidR="003D37ED" w:rsidRPr="00007820" w:rsidRDefault="003D37E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2009г.</w:t>
            </w:r>
          </w:p>
        </w:tc>
        <w:tc>
          <w:tcPr>
            <w:tcW w:w="1418" w:type="dxa"/>
            <w:vMerge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3D37ED" w:rsidRPr="00007820" w:rsidRDefault="003D37E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8068D" w:rsidRPr="00007820" w:rsidTr="0068550B">
        <w:trPr>
          <w:cantSplit/>
        </w:trPr>
        <w:tc>
          <w:tcPr>
            <w:tcW w:w="502" w:type="dxa"/>
            <w:vAlign w:val="center"/>
          </w:tcPr>
          <w:p w:rsidR="0088068D" w:rsidRPr="00007820" w:rsidRDefault="0088068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701" w:type="dxa"/>
            <w:vAlign w:val="center"/>
          </w:tcPr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Ударцева Татьяна Анатольевна</w:t>
            </w:r>
          </w:p>
        </w:tc>
        <w:tc>
          <w:tcPr>
            <w:tcW w:w="1577" w:type="dxa"/>
            <w:vAlign w:val="center"/>
          </w:tcPr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 отдела обеспечения мер социальной поддержк</w:t>
            </w:r>
            <w:r w:rsidR="000421EF">
              <w:rPr>
                <w:rFonts w:ascii="Times New Roman" w:hAnsi="Times New Roman"/>
              </w:rPr>
              <w:t>и</w:t>
            </w:r>
          </w:p>
        </w:tc>
        <w:tc>
          <w:tcPr>
            <w:tcW w:w="1606" w:type="dxa"/>
            <w:vAlign w:val="center"/>
          </w:tcPr>
          <w:p w:rsidR="0088068D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88068D" w:rsidRPr="004D6082" w:rsidRDefault="0023755E" w:rsidP="004D60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-</w:t>
            </w:r>
          </w:p>
        </w:tc>
        <w:tc>
          <w:tcPr>
            <w:tcW w:w="991" w:type="dxa"/>
            <w:vAlign w:val="center"/>
          </w:tcPr>
          <w:p w:rsidR="0088068D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88068D" w:rsidRPr="00007820" w:rsidRDefault="0023755E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88068D" w:rsidRPr="00007820" w:rsidRDefault="004D608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41,0</w:t>
            </w:r>
          </w:p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88068D" w:rsidRPr="00007820" w:rsidRDefault="0088068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8068D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610968,31</w:t>
            </w:r>
          </w:p>
        </w:tc>
        <w:tc>
          <w:tcPr>
            <w:tcW w:w="1556" w:type="dxa"/>
            <w:vAlign w:val="center"/>
          </w:tcPr>
          <w:p w:rsidR="0088068D" w:rsidRPr="00007820" w:rsidRDefault="0088068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2C6DDF" w:rsidRPr="00007820" w:rsidTr="002C6DDF">
        <w:trPr>
          <w:cantSplit/>
          <w:trHeight w:val="2704"/>
        </w:trPr>
        <w:tc>
          <w:tcPr>
            <w:tcW w:w="502" w:type="dxa"/>
            <w:vMerge w:val="restart"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Юнацкая Эльвира Евгеньевна</w:t>
            </w:r>
          </w:p>
        </w:tc>
        <w:tc>
          <w:tcPr>
            <w:tcW w:w="1577" w:type="dxa"/>
            <w:vMerge w:val="restart"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отдела семейной политики, опеки и попечитель</w:t>
            </w:r>
            <w:r>
              <w:rPr>
                <w:rFonts w:ascii="Times New Roman" w:hAnsi="Times New Roman"/>
              </w:rPr>
              <w:t>-</w:t>
            </w:r>
            <w:r w:rsidRPr="00007820">
              <w:rPr>
                <w:rFonts w:ascii="Times New Roman" w:hAnsi="Times New Roman"/>
              </w:rPr>
              <w:t>ства, социальных гарантий и орган</w:t>
            </w:r>
            <w:r>
              <w:rPr>
                <w:rFonts w:ascii="Times New Roman" w:hAnsi="Times New Roman"/>
              </w:rPr>
              <w:t>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индивидуаль-ной жилой застройки</w:t>
            </w:r>
          </w:p>
        </w:tc>
        <w:tc>
          <w:tcPr>
            <w:tcW w:w="1560" w:type="dxa"/>
            <w:vAlign w:val="center"/>
          </w:tcPr>
          <w:p w:rsidR="002C6DDF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</w:p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991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2C6DDF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</w:t>
            </w:r>
          </w:p>
          <w:p w:rsidR="002C6DDF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ШЕВРОЛЕ Ланос </w:t>
            </w:r>
          </w:p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2007г.</w:t>
            </w:r>
          </w:p>
        </w:tc>
        <w:tc>
          <w:tcPr>
            <w:tcW w:w="1418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586722,82</w:t>
            </w:r>
          </w:p>
        </w:tc>
        <w:tc>
          <w:tcPr>
            <w:tcW w:w="1556" w:type="dxa"/>
            <w:vMerge w:val="restart"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2C6DDF" w:rsidRPr="00007820" w:rsidTr="002C6DDF">
        <w:trPr>
          <w:cantSplit/>
          <w:trHeight w:val="567"/>
        </w:trPr>
        <w:tc>
          <w:tcPr>
            <w:tcW w:w="502" w:type="dxa"/>
            <w:vMerge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C6DDF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2C6DDF" w:rsidRPr="00007820" w:rsidRDefault="002C6DDF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долевая 1/2 </w:t>
            </w:r>
          </w:p>
        </w:tc>
        <w:tc>
          <w:tcPr>
            <w:tcW w:w="991" w:type="dxa"/>
            <w:vAlign w:val="center"/>
          </w:tcPr>
          <w:p w:rsidR="002C6DDF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2C6DDF" w:rsidRPr="00007820" w:rsidRDefault="002C6DDF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2C6DDF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2C6DDF" w:rsidRPr="00007820" w:rsidRDefault="002C6DDF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375D" w:rsidRPr="00007820" w:rsidTr="009D375D">
        <w:trPr>
          <w:cantSplit/>
          <w:trHeight w:val="1527"/>
        </w:trPr>
        <w:tc>
          <w:tcPr>
            <w:tcW w:w="502" w:type="dxa"/>
            <w:vMerge w:val="restart"/>
            <w:vAlign w:val="center"/>
          </w:tcPr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D375D" w:rsidRPr="00007820" w:rsidRDefault="009D375D" w:rsidP="009D37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индивидуаль-ной жилой застройки</w:t>
            </w:r>
          </w:p>
        </w:tc>
        <w:tc>
          <w:tcPr>
            <w:tcW w:w="1560" w:type="dxa"/>
            <w:vAlign w:val="center"/>
          </w:tcPr>
          <w:p w:rsidR="009D375D" w:rsidRDefault="009D375D" w:rsidP="002C6DD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</w:p>
          <w:p w:rsidR="009D375D" w:rsidRPr="00007820" w:rsidRDefault="009D375D" w:rsidP="002C6DD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9D375D" w:rsidRPr="00007820" w:rsidRDefault="009D375D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9D375D" w:rsidRPr="00007820" w:rsidTr="009D375D">
        <w:trPr>
          <w:cantSplit/>
          <w:trHeight w:val="1160"/>
        </w:trPr>
        <w:tc>
          <w:tcPr>
            <w:tcW w:w="502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  <w:vAlign w:val="center"/>
          </w:tcPr>
          <w:p w:rsidR="009D375D" w:rsidRDefault="009D375D" w:rsidP="009D375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D375D" w:rsidRDefault="009D375D" w:rsidP="009D37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:rsidR="009D375D" w:rsidRDefault="009D375D" w:rsidP="009D37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9D375D" w:rsidRDefault="009D375D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D375D" w:rsidRDefault="009D375D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tcBorders>
              <w:bottom w:val="single" w:sz="4" w:space="0" w:color="auto"/>
            </w:tcBorders>
            <w:vAlign w:val="center"/>
          </w:tcPr>
          <w:p w:rsidR="009D375D" w:rsidRDefault="009D375D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tcBorders>
              <w:bottom w:val="single" w:sz="4" w:space="0" w:color="auto"/>
            </w:tcBorders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375D" w:rsidRPr="00007820" w:rsidTr="009D375D">
        <w:trPr>
          <w:cantSplit/>
          <w:trHeight w:val="2687"/>
        </w:trPr>
        <w:tc>
          <w:tcPr>
            <w:tcW w:w="502" w:type="dxa"/>
            <w:vMerge w:val="restart"/>
            <w:vAlign w:val="center"/>
          </w:tcPr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01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Виноградова Юлия Александровна</w:t>
            </w:r>
          </w:p>
        </w:tc>
        <w:tc>
          <w:tcPr>
            <w:tcW w:w="1577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отдела семейной политики, опеки и попечитель</w:t>
            </w:r>
            <w:r>
              <w:rPr>
                <w:rFonts w:ascii="Times New Roman" w:hAnsi="Times New Roman"/>
              </w:rPr>
              <w:t>-</w:t>
            </w:r>
            <w:r w:rsidRPr="00007820">
              <w:rPr>
                <w:rFonts w:ascii="Times New Roman" w:hAnsi="Times New Roman"/>
              </w:rPr>
              <w:t>ства, социальных гарантий и организации социального обслуживания</w:t>
            </w:r>
          </w:p>
        </w:tc>
        <w:tc>
          <w:tcPr>
            <w:tcW w:w="1606" w:type="dxa"/>
            <w:vMerge w:val="restart"/>
            <w:vAlign w:val="center"/>
          </w:tcPr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31,6</w:t>
            </w:r>
          </w:p>
        </w:tc>
        <w:tc>
          <w:tcPr>
            <w:tcW w:w="1060" w:type="dxa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86633,29</w:t>
            </w:r>
          </w:p>
        </w:tc>
        <w:tc>
          <w:tcPr>
            <w:tcW w:w="1556" w:type="dxa"/>
            <w:vMerge w:val="restart"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9D375D" w:rsidRPr="00007820" w:rsidTr="0068550B">
        <w:trPr>
          <w:cantSplit/>
          <w:trHeight w:val="790"/>
        </w:trPr>
        <w:tc>
          <w:tcPr>
            <w:tcW w:w="502" w:type="dxa"/>
            <w:vMerge/>
            <w:vAlign w:val="center"/>
          </w:tcPr>
          <w:p w:rsidR="009D375D" w:rsidRPr="00007820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vAlign w:val="center"/>
          </w:tcPr>
          <w:p w:rsidR="009D375D" w:rsidRDefault="009D37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9D375D" w:rsidRDefault="009D375D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9D375D" w:rsidRDefault="009D375D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42,3</w:t>
            </w:r>
          </w:p>
        </w:tc>
        <w:tc>
          <w:tcPr>
            <w:tcW w:w="1060" w:type="dxa"/>
            <w:vAlign w:val="center"/>
          </w:tcPr>
          <w:p w:rsidR="009D375D" w:rsidRDefault="009D375D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9D375D" w:rsidRPr="00007820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9D375D" w:rsidRDefault="009D37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E045D" w:rsidRPr="00007820" w:rsidTr="0068550B">
        <w:trPr>
          <w:cantSplit/>
        </w:trPr>
        <w:tc>
          <w:tcPr>
            <w:tcW w:w="502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170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Бородулина Любовь Валерьевна</w:t>
            </w:r>
          </w:p>
        </w:tc>
        <w:tc>
          <w:tcPr>
            <w:tcW w:w="1577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55,2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E045D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416521,46</w:t>
            </w:r>
          </w:p>
        </w:tc>
        <w:tc>
          <w:tcPr>
            <w:tcW w:w="155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E045D" w:rsidRPr="00007820" w:rsidTr="0068550B">
        <w:trPr>
          <w:cantSplit/>
        </w:trPr>
        <w:tc>
          <w:tcPr>
            <w:tcW w:w="502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55,2</w:t>
            </w:r>
          </w:p>
        </w:tc>
        <w:tc>
          <w:tcPr>
            <w:tcW w:w="10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E045D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208191,23</w:t>
            </w:r>
          </w:p>
        </w:tc>
        <w:tc>
          <w:tcPr>
            <w:tcW w:w="155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E045D" w:rsidRPr="00007820" w:rsidTr="0068550B">
        <w:trPr>
          <w:cantSplit/>
        </w:trPr>
        <w:tc>
          <w:tcPr>
            <w:tcW w:w="502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55,2</w:t>
            </w:r>
          </w:p>
        </w:tc>
        <w:tc>
          <w:tcPr>
            <w:tcW w:w="10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E045D" w:rsidRPr="00007820" w:rsidTr="0068550B">
        <w:trPr>
          <w:cantSplit/>
        </w:trPr>
        <w:tc>
          <w:tcPr>
            <w:tcW w:w="502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Мяскова Татьяна Сергеевна</w:t>
            </w:r>
          </w:p>
        </w:tc>
        <w:tc>
          <w:tcPr>
            <w:tcW w:w="1577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отдела бухгалтерского учета и отчетности, правовог</w:t>
            </w:r>
            <w:r w:rsidR="004D6082">
              <w:rPr>
                <w:rFonts w:ascii="Times New Roman" w:hAnsi="Times New Roman"/>
              </w:rPr>
              <w:t>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Индивидуальная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29,3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автомобиль</w:t>
            </w:r>
          </w:p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Дэу Матиз, 2006г.</w:t>
            </w:r>
          </w:p>
        </w:tc>
        <w:tc>
          <w:tcPr>
            <w:tcW w:w="1418" w:type="dxa"/>
            <w:vAlign w:val="center"/>
          </w:tcPr>
          <w:p w:rsidR="008E045D" w:rsidRPr="00007820" w:rsidRDefault="00826D6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146463,11</w:t>
            </w:r>
          </w:p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8E045D" w:rsidRPr="00007820" w:rsidTr="0068550B">
        <w:trPr>
          <w:cantSplit/>
        </w:trPr>
        <w:tc>
          <w:tcPr>
            <w:tcW w:w="502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E045D" w:rsidRPr="00007820" w:rsidRDefault="008E045D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29,3</w:t>
            </w:r>
          </w:p>
        </w:tc>
        <w:tc>
          <w:tcPr>
            <w:tcW w:w="106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8E045D" w:rsidRPr="00007820" w:rsidRDefault="008E045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E75A43" w:rsidRPr="00007820" w:rsidTr="0068550B">
        <w:trPr>
          <w:cantSplit/>
          <w:trHeight w:val="1066"/>
        </w:trPr>
        <w:tc>
          <w:tcPr>
            <w:tcW w:w="502" w:type="dxa"/>
            <w:vMerge w:val="restart"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1701" w:type="dxa"/>
            <w:vMerge w:val="restart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Рожина Наталья Олеговна</w:t>
            </w:r>
          </w:p>
        </w:tc>
        <w:tc>
          <w:tcPr>
            <w:tcW w:w="1577" w:type="dxa"/>
            <w:vMerge w:val="restart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Ведущий специалист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E75A43" w:rsidRPr="00007820" w:rsidRDefault="00444B6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E75A43" w:rsidRPr="00007820" w:rsidRDefault="00444B65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</w:t>
            </w:r>
          </w:p>
        </w:tc>
        <w:tc>
          <w:tcPr>
            <w:tcW w:w="992" w:type="dxa"/>
            <w:vAlign w:val="center"/>
          </w:tcPr>
          <w:p w:rsidR="00E75A43" w:rsidRPr="00007820" w:rsidRDefault="00444B65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E75A43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368159,04</w:t>
            </w:r>
          </w:p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 w:val="restart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E75A43" w:rsidRPr="00007820" w:rsidTr="0068550B">
        <w:trPr>
          <w:cantSplit/>
          <w:trHeight w:val="1065"/>
        </w:trPr>
        <w:tc>
          <w:tcPr>
            <w:tcW w:w="502" w:type="dxa"/>
            <w:vMerge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E75A43" w:rsidRPr="00007820" w:rsidRDefault="00444B6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E75A43" w:rsidRPr="00007820" w:rsidRDefault="00444B65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26,0</w:t>
            </w:r>
          </w:p>
        </w:tc>
        <w:tc>
          <w:tcPr>
            <w:tcW w:w="992" w:type="dxa"/>
            <w:vAlign w:val="center"/>
          </w:tcPr>
          <w:p w:rsidR="00E75A43" w:rsidRPr="00007820" w:rsidRDefault="00444B65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75A43" w:rsidRPr="00007820" w:rsidRDefault="0023755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E75A43" w:rsidRPr="00007820" w:rsidRDefault="0023755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E75A43" w:rsidRPr="00007820" w:rsidRDefault="0023755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E75A43" w:rsidRPr="00007820" w:rsidRDefault="0023755E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5A43" w:rsidRPr="00007820" w:rsidTr="0068550B">
        <w:trPr>
          <w:cantSplit/>
          <w:trHeight w:val="1065"/>
        </w:trPr>
        <w:tc>
          <w:tcPr>
            <w:tcW w:w="502" w:type="dxa"/>
            <w:vMerge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E75A43" w:rsidRPr="00007820" w:rsidRDefault="00E75A43" w:rsidP="00AA2E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102</w:t>
            </w:r>
            <w:r w:rsidR="00AA2EE0">
              <w:rPr>
                <w:rFonts w:ascii="Times New Roman" w:hAnsi="Times New Roman"/>
              </w:rPr>
              <w:t>7</w:t>
            </w:r>
            <w:r w:rsidRPr="0000782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:rsidR="00E75A43" w:rsidRPr="00007820" w:rsidRDefault="00E75A43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75A43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E75A43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E75A43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E75A43" w:rsidRPr="00007820" w:rsidRDefault="0023755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E75A43" w:rsidRPr="00007820" w:rsidRDefault="00E75A4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2EE0" w:rsidRPr="00007820" w:rsidTr="0068550B">
        <w:trPr>
          <w:cantSplit/>
          <w:trHeight w:val="916"/>
        </w:trPr>
        <w:tc>
          <w:tcPr>
            <w:tcW w:w="502" w:type="dxa"/>
            <w:vMerge w:val="restart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606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</w:t>
            </w:r>
          </w:p>
        </w:tc>
        <w:tc>
          <w:tcPr>
            <w:tcW w:w="992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2000,0</w:t>
            </w:r>
          </w:p>
        </w:tc>
        <w:tc>
          <w:tcPr>
            <w:tcW w:w="1060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автомобиль</w:t>
            </w:r>
          </w:p>
          <w:p w:rsidR="00AA2EE0" w:rsidRPr="00007820" w:rsidRDefault="00AA2EE0" w:rsidP="00802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ХЕНДЭ </w:t>
            </w:r>
            <w:r>
              <w:rPr>
                <w:rFonts w:ascii="Times New Roman" w:hAnsi="Times New Roman"/>
                <w:lang w:val="en-US"/>
              </w:rPr>
              <w:t>IX</w:t>
            </w:r>
            <w:r w:rsidRPr="00C81008">
              <w:rPr>
                <w:rFonts w:ascii="Times New Roman" w:hAnsi="Times New Roman"/>
              </w:rPr>
              <w:t xml:space="preserve"> 35</w:t>
            </w:r>
            <w:r>
              <w:rPr>
                <w:rFonts w:ascii="Times New Roman" w:hAnsi="Times New Roman"/>
              </w:rPr>
              <w:t>,</w:t>
            </w:r>
            <w:r w:rsidR="00802AC5" w:rsidRPr="00C810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201</w:t>
            </w:r>
            <w:r w:rsidR="00802AC5" w:rsidRPr="00C81008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г.</w:t>
            </w:r>
          </w:p>
        </w:tc>
        <w:tc>
          <w:tcPr>
            <w:tcW w:w="1418" w:type="dxa"/>
            <w:vMerge w:val="restart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1603715,39</w:t>
            </w:r>
          </w:p>
        </w:tc>
        <w:tc>
          <w:tcPr>
            <w:tcW w:w="1556" w:type="dxa"/>
            <w:vMerge w:val="restart"/>
            <w:vAlign w:val="center"/>
          </w:tcPr>
          <w:p w:rsidR="00C30DC4" w:rsidRDefault="00C81008" w:rsidP="00C810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в г. Тюмени</w:t>
            </w:r>
          </w:p>
          <w:p w:rsidR="00C30DC4" w:rsidRDefault="00C81008" w:rsidP="00C810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C30DC4">
              <w:rPr>
                <w:rFonts w:ascii="Times New Roman" w:hAnsi="Times New Roman"/>
              </w:rPr>
              <w:t>51,4 кв.м.</w:t>
            </w:r>
          </w:p>
          <w:p w:rsidR="00AA2EE0" w:rsidRPr="00802AC5" w:rsidRDefault="00C81008" w:rsidP="00C810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 средств: </w:t>
            </w:r>
            <w:r w:rsidR="00802AC5">
              <w:rPr>
                <w:rFonts w:ascii="Times New Roman" w:hAnsi="Times New Roman"/>
              </w:rPr>
              <w:t>Кредит потребитель-ский</w:t>
            </w:r>
            <w:r>
              <w:rPr>
                <w:rFonts w:ascii="Times New Roman" w:hAnsi="Times New Roman"/>
              </w:rPr>
              <w:t xml:space="preserve">, накопления за предыдущие </w:t>
            </w:r>
            <w:r>
              <w:rPr>
                <w:rFonts w:ascii="Times New Roman" w:hAnsi="Times New Roman"/>
              </w:rPr>
              <w:lastRenderedPageBreak/>
              <w:t>годы</w:t>
            </w:r>
            <w:r w:rsidR="00802AC5">
              <w:rPr>
                <w:rFonts w:ascii="Times New Roman" w:hAnsi="Times New Roman"/>
              </w:rPr>
              <w:t xml:space="preserve"> </w:t>
            </w:r>
          </w:p>
        </w:tc>
      </w:tr>
      <w:tr w:rsidR="00AA2EE0" w:rsidRPr="00007820" w:rsidTr="0068550B">
        <w:trPr>
          <w:cantSplit/>
          <w:trHeight w:val="1042"/>
        </w:trPr>
        <w:tc>
          <w:tcPr>
            <w:tcW w:w="502" w:type="dxa"/>
            <w:vMerge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    участок</w:t>
            </w:r>
          </w:p>
        </w:tc>
        <w:tc>
          <w:tcPr>
            <w:tcW w:w="1560" w:type="dxa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Общая долевая 1/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1" w:type="dxa"/>
            <w:vAlign w:val="center"/>
          </w:tcPr>
          <w:p w:rsidR="00AA2EE0" w:rsidRPr="00007820" w:rsidRDefault="00AA2EE0" w:rsidP="00AA2E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102</w:t>
            </w:r>
            <w:r>
              <w:rPr>
                <w:rFonts w:ascii="Times New Roman" w:hAnsi="Times New Roman"/>
              </w:rPr>
              <w:t>7</w:t>
            </w:r>
            <w:r w:rsidRPr="0000782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 w:val="restart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Легковой автомобиль</w:t>
            </w:r>
          </w:p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ЛАДА 21240, 2011г.</w:t>
            </w:r>
          </w:p>
        </w:tc>
        <w:tc>
          <w:tcPr>
            <w:tcW w:w="1418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2EE0" w:rsidRPr="00007820" w:rsidTr="00AA2EE0">
        <w:trPr>
          <w:cantSplit/>
          <w:trHeight w:val="807"/>
        </w:trPr>
        <w:tc>
          <w:tcPr>
            <w:tcW w:w="502" w:type="dxa"/>
            <w:vMerge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26,0</w:t>
            </w:r>
          </w:p>
        </w:tc>
        <w:tc>
          <w:tcPr>
            <w:tcW w:w="992" w:type="dxa"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2EE0" w:rsidRPr="00007820" w:rsidTr="0068550B">
        <w:trPr>
          <w:cantSplit/>
          <w:trHeight w:val="228"/>
        </w:trPr>
        <w:tc>
          <w:tcPr>
            <w:tcW w:w="502" w:type="dxa"/>
            <w:vMerge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A2EE0" w:rsidRPr="00007820" w:rsidRDefault="00AA2EE0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A2EE0" w:rsidRDefault="00AA2EE0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A2EE0" w:rsidRDefault="00AA2EE0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51,4</w:t>
            </w:r>
          </w:p>
        </w:tc>
        <w:tc>
          <w:tcPr>
            <w:tcW w:w="992" w:type="dxa"/>
            <w:vAlign w:val="center"/>
          </w:tcPr>
          <w:p w:rsidR="00AA2EE0" w:rsidRDefault="00AA2EE0" w:rsidP="006855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A2EE0" w:rsidRPr="00007820" w:rsidRDefault="00AA2EE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A2EE0" w:rsidRPr="00007820" w:rsidRDefault="00AA2EE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B4BC2" w:rsidRPr="00007820" w:rsidTr="0068550B">
        <w:trPr>
          <w:cantSplit/>
          <w:trHeight w:val="826"/>
        </w:trPr>
        <w:tc>
          <w:tcPr>
            <w:tcW w:w="502" w:type="dxa"/>
            <w:vMerge w:val="restart"/>
            <w:vAlign w:val="center"/>
          </w:tcPr>
          <w:p w:rsidR="001B4BC2" w:rsidRPr="00007820" w:rsidRDefault="001B4BC2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606" w:type="dxa"/>
            <w:vAlign w:val="center"/>
          </w:tcPr>
          <w:p w:rsidR="001B4BC2" w:rsidRPr="00007820" w:rsidRDefault="00444B65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1B4BC2" w:rsidRPr="00007820" w:rsidRDefault="00444B6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1B4BC2" w:rsidRPr="00007820" w:rsidRDefault="00444B6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26,0</w:t>
            </w:r>
          </w:p>
        </w:tc>
        <w:tc>
          <w:tcPr>
            <w:tcW w:w="992" w:type="dxa"/>
            <w:vAlign w:val="center"/>
          </w:tcPr>
          <w:p w:rsidR="001B4BC2" w:rsidRPr="00007820" w:rsidRDefault="00444B65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68,0</w:t>
            </w:r>
          </w:p>
        </w:tc>
        <w:tc>
          <w:tcPr>
            <w:tcW w:w="1060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-</w:t>
            </w:r>
          </w:p>
        </w:tc>
      </w:tr>
      <w:tr w:rsidR="001B4BC2" w:rsidRPr="00007820" w:rsidTr="0068550B">
        <w:trPr>
          <w:cantSplit/>
          <w:trHeight w:val="825"/>
        </w:trPr>
        <w:tc>
          <w:tcPr>
            <w:tcW w:w="502" w:type="dxa"/>
            <w:vMerge/>
            <w:vAlign w:val="center"/>
          </w:tcPr>
          <w:p w:rsidR="001B4BC2" w:rsidRPr="00007820" w:rsidRDefault="001B4BC2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1B4BC2" w:rsidRPr="00007820" w:rsidRDefault="001B4BC2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Земельный     участок</w:t>
            </w:r>
          </w:p>
        </w:tc>
        <w:tc>
          <w:tcPr>
            <w:tcW w:w="1560" w:type="dxa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1B4BC2" w:rsidRPr="00007820" w:rsidRDefault="001B4BC2" w:rsidP="00C810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102</w:t>
            </w:r>
            <w:r w:rsidR="00C81008">
              <w:rPr>
                <w:rFonts w:ascii="Times New Roman" w:hAnsi="Times New Roman"/>
              </w:rPr>
              <w:t>7</w:t>
            </w:r>
            <w:r w:rsidRPr="0000782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0782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1B4BC2" w:rsidRPr="00007820" w:rsidRDefault="001B4BC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B4593" w:rsidRPr="00235972" w:rsidRDefault="009B4593" w:rsidP="000C035A">
      <w:pPr>
        <w:spacing w:after="0" w:line="240" w:lineRule="auto"/>
        <w:rPr>
          <w:lang w:eastAsia="ru-RU"/>
        </w:rPr>
      </w:pPr>
    </w:p>
    <w:sectPr w:rsidR="009B4593" w:rsidRPr="00235972" w:rsidSect="006C00C3">
      <w:headerReference w:type="even" r:id="rId7"/>
      <w:headerReference w:type="default" r:id="rId8"/>
      <w:pgSz w:w="16838" w:h="11906" w:orient="landscape"/>
      <w:pgMar w:top="397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57F" w:rsidRDefault="00F2057F">
      <w:pPr>
        <w:spacing w:after="0" w:line="240" w:lineRule="auto"/>
      </w:pPr>
      <w:r>
        <w:separator/>
      </w:r>
    </w:p>
  </w:endnote>
  <w:endnote w:type="continuationSeparator" w:id="0">
    <w:p w:rsidR="00F2057F" w:rsidRDefault="00F20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57F" w:rsidRDefault="00F2057F">
      <w:pPr>
        <w:spacing w:after="0" w:line="240" w:lineRule="auto"/>
      </w:pPr>
      <w:r>
        <w:separator/>
      </w:r>
    </w:p>
  </w:footnote>
  <w:footnote w:type="continuationSeparator" w:id="0">
    <w:p w:rsidR="00F2057F" w:rsidRDefault="00F20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62" w:rsidRDefault="002F43AE" w:rsidP="00EA14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26D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6D62" w:rsidRDefault="00826D6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62" w:rsidRDefault="00826D62">
    <w:pPr>
      <w:pStyle w:val="a3"/>
      <w:jc w:val="center"/>
    </w:pPr>
  </w:p>
  <w:p w:rsidR="00826D62" w:rsidRDefault="00826D62" w:rsidP="00EA1463">
    <w:pPr>
      <w:pStyle w:val="a3"/>
    </w:pPr>
  </w:p>
  <w:p w:rsidR="00826D62" w:rsidRDefault="00826D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52D"/>
    <w:rsid w:val="000012A3"/>
    <w:rsid w:val="00004840"/>
    <w:rsid w:val="00007820"/>
    <w:rsid w:val="00007AB0"/>
    <w:rsid w:val="00040B18"/>
    <w:rsid w:val="000413AE"/>
    <w:rsid w:val="000421EF"/>
    <w:rsid w:val="00045184"/>
    <w:rsid w:val="00045C8B"/>
    <w:rsid w:val="0004723A"/>
    <w:rsid w:val="000564D7"/>
    <w:rsid w:val="00057D23"/>
    <w:rsid w:val="000615A3"/>
    <w:rsid w:val="00061D2E"/>
    <w:rsid w:val="00064E1C"/>
    <w:rsid w:val="00070A98"/>
    <w:rsid w:val="00081300"/>
    <w:rsid w:val="0009487A"/>
    <w:rsid w:val="000A451C"/>
    <w:rsid w:val="000B0E1F"/>
    <w:rsid w:val="000B3419"/>
    <w:rsid w:val="000C035A"/>
    <w:rsid w:val="001035CB"/>
    <w:rsid w:val="00110DC2"/>
    <w:rsid w:val="001127A0"/>
    <w:rsid w:val="00127A96"/>
    <w:rsid w:val="001367D1"/>
    <w:rsid w:val="00142C3A"/>
    <w:rsid w:val="00157CED"/>
    <w:rsid w:val="00181306"/>
    <w:rsid w:val="001A2A75"/>
    <w:rsid w:val="001B4799"/>
    <w:rsid w:val="001B4BC2"/>
    <w:rsid w:val="001B706A"/>
    <w:rsid w:val="001C37FD"/>
    <w:rsid w:val="001D5686"/>
    <w:rsid w:val="001F4657"/>
    <w:rsid w:val="00204D15"/>
    <w:rsid w:val="0021617F"/>
    <w:rsid w:val="00235665"/>
    <w:rsid w:val="00235972"/>
    <w:rsid w:val="0023755E"/>
    <w:rsid w:val="00266D70"/>
    <w:rsid w:val="00272B6B"/>
    <w:rsid w:val="0028441E"/>
    <w:rsid w:val="002A5C8B"/>
    <w:rsid w:val="002B4DA4"/>
    <w:rsid w:val="002C6DDF"/>
    <w:rsid w:val="002F1AF6"/>
    <w:rsid w:val="002F29DD"/>
    <w:rsid w:val="002F43AE"/>
    <w:rsid w:val="00305182"/>
    <w:rsid w:val="00312A72"/>
    <w:rsid w:val="0032169F"/>
    <w:rsid w:val="003546AF"/>
    <w:rsid w:val="003604E1"/>
    <w:rsid w:val="00363CFB"/>
    <w:rsid w:val="003655A9"/>
    <w:rsid w:val="00373630"/>
    <w:rsid w:val="00397473"/>
    <w:rsid w:val="00397F80"/>
    <w:rsid w:val="003A542D"/>
    <w:rsid w:val="003B22A2"/>
    <w:rsid w:val="003B2E56"/>
    <w:rsid w:val="003B65CF"/>
    <w:rsid w:val="003D222C"/>
    <w:rsid w:val="003D37ED"/>
    <w:rsid w:val="003E2371"/>
    <w:rsid w:val="0040731B"/>
    <w:rsid w:val="00444B65"/>
    <w:rsid w:val="00444BDD"/>
    <w:rsid w:val="00455774"/>
    <w:rsid w:val="004749F0"/>
    <w:rsid w:val="0048160A"/>
    <w:rsid w:val="004B3DC9"/>
    <w:rsid w:val="004B550C"/>
    <w:rsid w:val="004D6082"/>
    <w:rsid w:val="004D6D61"/>
    <w:rsid w:val="004D723A"/>
    <w:rsid w:val="004E35DB"/>
    <w:rsid w:val="004E3FF1"/>
    <w:rsid w:val="004F0628"/>
    <w:rsid w:val="00535125"/>
    <w:rsid w:val="0056323F"/>
    <w:rsid w:val="00573B14"/>
    <w:rsid w:val="00577559"/>
    <w:rsid w:val="00596747"/>
    <w:rsid w:val="005A742D"/>
    <w:rsid w:val="005A7550"/>
    <w:rsid w:val="005B1D3F"/>
    <w:rsid w:val="005B1D99"/>
    <w:rsid w:val="005B3517"/>
    <w:rsid w:val="005D0FE8"/>
    <w:rsid w:val="005D76C3"/>
    <w:rsid w:val="00620C61"/>
    <w:rsid w:val="00625FD3"/>
    <w:rsid w:val="00631CE2"/>
    <w:rsid w:val="006376D8"/>
    <w:rsid w:val="00646FE9"/>
    <w:rsid w:val="006578F8"/>
    <w:rsid w:val="006657FB"/>
    <w:rsid w:val="006811A6"/>
    <w:rsid w:val="0068516D"/>
    <w:rsid w:val="0068550B"/>
    <w:rsid w:val="0069370F"/>
    <w:rsid w:val="006B0730"/>
    <w:rsid w:val="006C00C3"/>
    <w:rsid w:val="006C040A"/>
    <w:rsid w:val="006D0459"/>
    <w:rsid w:val="006D5713"/>
    <w:rsid w:val="006D74FA"/>
    <w:rsid w:val="006F7748"/>
    <w:rsid w:val="00714B54"/>
    <w:rsid w:val="00715FD7"/>
    <w:rsid w:val="00730A1E"/>
    <w:rsid w:val="007379CB"/>
    <w:rsid w:val="007414EE"/>
    <w:rsid w:val="007433DE"/>
    <w:rsid w:val="007535DB"/>
    <w:rsid w:val="00762F46"/>
    <w:rsid w:val="00774DB4"/>
    <w:rsid w:val="00795998"/>
    <w:rsid w:val="007A2CDD"/>
    <w:rsid w:val="007B40B2"/>
    <w:rsid w:val="007C3619"/>
    <w:rsid w:val="007C5C86"/>
    <w:rsid w:val="007D5495"/>
    <w:rsid w:val="007E5CB9"/>
    <w:rsid w:val="00802AC5"/>
    <w:rsid w:val="00803EC8"/>
    <w:rsid w:val="00810354"/>
    <w:rsid w:val="00810FE3"/>
    <w:rsid w:val="008129E1"/>
    <w:rsid w:val="00813978"/>
    <w:rsid w:val="008227A9"/>
    <w:rsid w:val="00826D62"/>
    <w:rsid w:val="0085297B"/>
    <w:rsid w:val="00860A36"/>
    <w:rsid w:val="008672FB"/>
    <w:rsid w:val="0087477F"/>
    <w:rsid w:val="00876FF8"/>
    <w:rsid w:val="0088068D"/>
    <w:rsid w:val="00880BEF"/>
    <w:rsid w:val="00885BBC"/>
    <w:rsid w:val="00885DCA"/>
    <w:rsid w:val="00896C0A"/>
    <w:rsid w:val="008A1A5E"/>
    <w:rsid w:val="008B27EA"/>
    <w:rsid w:val="008B295E"/>
    <w:rsid w:val="008C26A4"/>
    <w:rsid w:val="008C5DE2"/>
    <w:rsid w:val="008E045D"/>
    <w:rsid w:val="008E3277"/>
    <w:rsid w:val="008E47BE"/>
    <w:rsid w:val="008E5D08"/>
    <w:rsid w:val="008E5D73"/>
    <w:rsid w:val="00900B77"/>
    <w:rsid w:val="00902E78"/>
    <w:rsid w:val="00922BDD"/>
    <w:rsid w:val="00930E0A"/>
    <w:rsid w:val="0093375C"/>
    <w:rsid w:val="0094343F"/>
    <w:rsid w:val="00943F78"/>
    <w:rsid w:val="00945104"/>
    <w:rsid w:val="0095083A"/>
    <w:rsid w:val="009554C1"/>
    <w:rsid w:val="009642BB"/>
    <w:rsid w:val="0096682A"/>
    <w:rsid w:val="0097477B"/>
    <w:rsid w:val="00987726"/>
    <w:rsid w:val="0099290E"/>
    <w:rsid w:val="009B4593"/>
    <w:rsid w:val="009B53E5"/>
    <w:rsid w:val="009B5B45"/>
    <w:rsid w:val="009B6299"/>
    <w:rsid w:val="009B63E8"/>
    <w:rsid w:val="009B7D5A"/>
    <w:rsid w:val="009C4CA7"/>
    <w:rsid w:val="009C713C"/>
    <w:rsid w:val="009D375D"/>
    <w:rsid w:val="009D57F0"/>
    <w:rsid w:val="009E1549"/>
    <w:rsid w:val="009F0B69"/>
    <w:rsid w:val="009F1323"/>
    <w:rsid w:val="009F6E4D"/>
    <w:rsid w:val="00A11C7F"/>
    <w:rsid w:val="00A165D0"/>
    <w:rsid w:val="00A16D59"/>
    <w:rsid w:val="00A2344E"/>
    <w:rsid w:val="00A654D8"/>
    <w:rsid w:val="00A6715A"/>
    <w:rsid w:val="00A74776"/>
    <w:rsid w:val="00A7799B"/>
    <w:rsid w:val="00A828C2"/>
    <w:rsid w:val="00AA2EE0"/>
    <w:rsid w:val="00AB3730"/>
    <w:rsid w:val="00AB4133"/>
    <w:rsid w:val="00AB79C2"/>
    <w:rsid w:val="00AC1A7C"/>
    <w:rsid w:val="00AC44CB"/>
    <w:rsid w:val="00AC4681"/>
    <w:rsid w:val="00AD1AF6"/>
    <w:rsid w:val="00AD1E93"/>
    <w:rsid w:val="00AF0F6B"/>
    <w:rsid w:val="00B2252D"/>
    <w:rsid w:val="00B33C6C"/>
    <w:rsid w:val="00B540EE"/>
    <w:rsid w:val="00B551C2"/>
    <w:rsid w:val="00B81E17"/>
    <w:rsid w:val="00B8462C"/>
    <w:rsid w:val="00BE215B"/>
    <w:rsid w:val="00BE50B4"/>
    <w:rsid w:val="00BF2005"/>
    <w:rsid w:val="00BF4111"/>
    <w:rsid w:val="00C07C05"/>
    <w:rsid w:val="00C130A3"/>
    <w:rsid w:val="00C22EF0"/>
    <w:rsid w:val="00C30DC4"/>
    <w:rsid w:val="00C32CE0"/>
    <w:rsid w:val="00C34F08"/>
    <w:rsid w:val="00C37E0F"/>
    <w:rsid w:val="00C55F01"/>
    <w:rsid w:val="00C64134"/>
    <w:rsid w:val="00C77153"/>
    <w:rsid w:val="00C81008"/>
    <w:rsid w:val="00CB6FB4"/>
    <w:rsid w:val="00CF0D38"/>
    <w:rsid w:val="00D100FC"/>
    <w:rsid w:val="00D15905"/>
    <w:rsid w:val="00D15E17"/>
    <w:rsid w:val="00D254FC"/>
    <w:rsid w:val="00D25562"/>
    <w:rsid w:val="00D3687F"/>
    <w:rsid w:val="00D36F44"/>
    <w:rsid w:val="00D53211"/>
    <w:rsid w:val="00D567CB"/>
    <w:rsid w:val="00D65243"/>
    <w:rsid w:val="00D826FD"/>
    <w:rsid w:val="00D852BF"/>
    <w:rsid w:val="00D858E4"/>
    <w:rsid w:val="00DB20D8"/>
    <w:rsid w:val="00DD0CEB"/>
    <w:rsid w:val="00DE586E"/>
    <w:rsid w:val="00E24EFA"/>
    <w:rsid w:val="00E32516"/>
    <w:rsid w:val="00E366FD"/>
    <w:rsid w:val="00E50680"/>
    <w:rsid w:val="00E75A43"/>
    <w:rsid w:val="00E76EE7"/>
    <w:rsid w:val="00E95828"/>
    <w:rsid w:val="00E96DF8"/>
    <w:rsid w:val="00EA1463"/>
    <w:rsid w:val="00EA30ED"/>
    <w:rsid w:val="00EB52DE"/>
    <w:rsid w:val="00EC716B"/>
    <w:rsid w:val="00EE17F5"/>
    <w:rsid w:val="00EE2546"/>
    <w:rsid w:val="00EE66EE"/>
    <w:rsid w:val="00EF43CB"/>
    <w:rsid w:val="00F028BD"/>
    <w:rsid w:val="00F2057F"/>
    <w:rsid w:val="00F25F12"/>
    <w:rsid w:val="00F277C2"/>
    <w:rsid w:val="00F333BC"/>
    <w:rsid w:val="00F365F9"/>
    <w:rsid w:val="00F400E9"/>
    <w:rsid w:val="00F40B40"/>
    <w:rsid w:val="00F56926"/>
    <w:rsid w:val="00F6426C"/>
    <w:rsid w:val="00F967B1"/>
    <w:rsid w:val="00FB1F06"/>
    <w:rsid w:val="00FB5595"/>
    <w:rsid w:val="00FB5886"/>
    <w:rsid w:val="00FC1A4C"/>
    <w:rsid w:val="00FD2155"/>
    <w:rsid w:val="00FD2C3E"/>
    <w:rsid w:val="00FE2753"/>
    <w:rsid w:val="00FE2ECF"/>
    <w:rsid w:val="00FE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76E589-E437-4317-914B-F9FA087F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79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EB52DE"/>
    <w:rPr>
      <w:rFonts w:cs="Times New Roman"/>
    </w:rPr>
  </w:style>
  <w:style w:type="paragraph" w:styleId="a6">
    <w:name w:val="Balloon Text"/>
    <w:basedOn w:val="a"/>
    <w:link w:val="a7"/>
    <w:semiHidden/>
    <w:rsid w:val="003B65CF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3B65CF"/>
    <w:rPr>
      <w:rFonts w:ascii="Tahoma" w:hAnsi="Tahoma" w:cs="Tahoma"/>
      <w:sz w:val="16"/>
      <w:szCs w:val="16"/>
    </w:rPr>
  </w:style>
  <w:style w:type="character" w:styleId="a8">
    <w:name w:val="Hyperlink"/>
    <w:rsid w:val="006578F8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BF200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dural.ru/download.php?id=_2019__2019413924.do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cp:lastModifiedBy>ksenya hmeleva</cp:lastModifiedBy>
  <cp:revision>2</cp:revision>
  <cp:lastPrinted>2017-06-29T09:11:00Z</cp:lastPrinted>
  <dcterms:created xsi:type="dcterms:W3CDTF">2019-08-14T02:44:00Z</dcterms:created>
  <dcterms:modified xsi:type="dcterms:W3CDTF">2019-08-14T02:44:00Z</dcterms:modified>
</cp:coreProperties>
</file>