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70" w:rsidRPr="00544583" w:rsidRDefault="00544583" w:rsidP="0054458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Благодарность социальным работникам отделения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социального обслуживания на дому № 4 центра "Золотая осень"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4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Украинцевой</w:t>
      </w:r>
      <w:proofErr w:type="spellEnd"/>
      <w:r w:rsidRPr="005445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Татьяне Ивановне и Мельниковой Елене Анатольевне</w:t>
      </w:r>
    </w:p>
    <w:p w:rsidR="00544583" w:rsidRDefault="00544583" w:rsidP="007A6F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1170" w:rsidRDefault="007305DC" w:rsidP="007A6F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Выражаю особую благодарность </w:t>
      </w:r>
      <w:r w:rsidR="009A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социальным работникам отделения социального обслуживания на дому № 4 </w:t>
      </w: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Мельниковой Елене Анатольевне и </w:t>
      </w:r>
      <w:proofErr w:type="spellStart"/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>Украинцевой</w:t>
      </w:r>
      <w:proofErr w:type="spellEnd"/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Татьяне Ивановне. </w:t>
      </w:r>
      <w:r w:rsidR="007A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отметить этих социальных работников и объявить им благодарность. </w:t>
      </w:r>
    </w:p>
    <w:p w:rsidR="000734C2" w:rsidRDefault="007305DC" w:rsidP="007A6FC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рада, что ко мне вернулась Елена Анатольевна, большое ей спасибо за активное участие в моей жизни! </w:t>
      </w:r>
      <w:r w:rsidR="007A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за заботу, желаю ей сил и терпения для такого нелёгкого труда. </w:t>
      </w: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 Татьяну Ивановну за заботу и участие</w:t>
      </w:r>
      <w:r w:rsidR="007A6FC1">
        <w:rPr>
          <w:rFonts w:ascii="Times New Roman" w:hAnsi="Times New Roman" w:cs="Times New Roman"/>
          <w:color w:val="000000" w:themeColor="text1"/>
          <w:sz w:val="28"/>
          <w:szCs w:val="28"/>
        </w:rPr>
        <w:t>, доброту и терпение.</w:t>
      </w: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Желаю крепкого здоровья</w:t>
      </w:r>
      <w:r w:rsidR="007A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моим социальным работникам</w:t>
      </w: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пусть  оберегает </w:t>
      </w:r>
      <w:r w:rsidR="007A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7305DC">
        <w:rPr>
          <w:rFonts w:ascii="Times New Roman" w:hAnsi="Times New Roman" w:cs="Times New Roman"/>
          <w:color w:val="000000" w:themeColor="text1"/>
          <w:sz w:val="28"/>
          <w:szCs w:val="28"/>
        </w:rPr>
        <w:t>Ангел-хранитель!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7305DC" w:rsidRDefault="007305DC" w:rsidP="009A1170">
      <w:pPr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9A1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Таратынова</w:t>
      </w:r>
      <w:proofErr w:type="spellEnd"/>
      <w:r w:rsidRPr="009A1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A1170" w:rsidRPr="009A1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Любовь Борисовна</w:t>
      </w:r>
      <w:r w:rsidR="007A6F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7A6FC1" w:rsidRPr="007A6F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инвалид 2 группы</w:t>
      </w:r>
      <w:r w:rsidRPr="009A1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544583" w:rsidRDefault="00544583" w:rsidP="0054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83" w:rsidRDefault="00544583" w:rsidP="0054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очень отзывчивый и профессиональный работник, знает своё дело на отлично. Я ей очень благодарна за её доброту, внимание, чуткое отношение к состоянию моего здоровья. Искренне выражаю благодарность за хорошую и добросовестную работу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Ивановне.</w:t>
      </w:r>
    </w:p>
    <w:p w:rsidR="00544583" w:rsidRPr="00544583" w:rsidRDefault="00544583" w:rsidP="0054458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4583">
        <w:rPr>
          <w:rFonts w:ascii="Times New Roman" w:hAnsi="Times New Roman" w:cs="Times New Roman"/>
          <w:b/>
          <w:i/>
          <w:sz w:val="28"/>
          <w:szCs w:val="28"/>
        </w:rPr>
        <w:t>С уважением, Зорина Тамара Васильевна</w:t>
      </w:r>
    </w:p>
    <w:p w:rsidR="00544583" w:rsidRDefault="00544583" w:rsidP="009A1170">
      <w:pPr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44583" w:rsidRPr="009A1170" w:rsidRDefault="00544583" w:rsidP="009A1170">
      <w:pPr>
        <w:spacing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05DC" w:rsidRPr="007305DC" w:rsidRDefault="007305DC" w:rsidP="009A117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5DC" w:rsidRPr="007305DC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05DC"/>
    <w:rsid w:val="000734C2"/>
    <w:rsid w:val="001C01BE"/>
    <w:rsid w:val="00382028"/>
    <w:rsid w:val="00544583"/>
    <w:rsid w:val="007305DC"/>
    <w:rsid w:val="007A6FC1"/>
    <w:rsid w:val="009A1170"/>
    <w:rsid w:val="00E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3</cp:revision>
  <dcterms:created xsi:type="dcterms:W3CDTF">2019-06-05T04:30:00Z</dcterms:created>
  <dcterms:modified xsi:type="dcterms:W3CDTF">2019-06-05T04:31:00Z</dcterms:modified>
</cp:coreProperties>
</file>