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77777777" w:rsidR="00A71815" w:rsidRPr="00BD59B1" w:rsidRDefault="00A71815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1956D2DE" w14:textId="77777777" w:rsidR="00AA5C08" w:rsidRPr="00BD59B1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32E448F2" w14:textId="77777777" w:rsidR="00AA5C08" w:rsidRPr="00BD59B1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7ACF4287" w14:textId="77777777" w:rsidR="00AA5C08" w:rsidRPr="00BD59B1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7C383458" w14:textId="77777777" w:rsidR="00AA5C08" w:rsidRPr="00BD59B1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133D0530" w14:textId="77777777" w:rsidR="00AA5C08" w:rsidRPr="00BD59B1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26FCC799" w14:textId="77777777" w:rsidR="00AA5C08" w:rsidRPr="00BD59B1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4A820529" w14:textId="77777777" w:rsidR="00AA5C08" w:rsidRPr="00BD59B1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404FBE6E" w14:textId="1D60B62A" w:rsidR="00A71815" w:rsidRPr="000E194D" w:rsidRDefault="00531AFA" w:rsidP="00A74F3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E194D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A74F31" w:rsidRPr="000E194D">
        <w:rPr>
          <w:rFonts w:ascii="Liberation Serif" w:hAnsi="Liberation Serif" w:cs="Liberation Serif"/>
          <w:b/>
          <w:sz w:val="28"/>
          <w:szCs w:val="28"/>
        </w:rPr>
        <w:t>29.06.2017</w:t>
      </w:r>
      <w:r w:rsidRPr="000E194D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A74F31" w:rsidRPr="000E194D">
        <w:rPr>
          <w:rFonts w:ascii="Liberation Serif" w:hAnsi="Liberation Serif" w:cs="Liberation Serif"/>
          <w:b/>
          <w:sz w:val="28"/>
          <w:szCs w:val="28"/>
        </w:rPr>
        <w:t>343</w:t>
      </w:r>
      <w:r w:rsidRPr="000E194D">
        <w:rPr>
          <w:rFonts w:ascii="Liberation Serif" w:hAnsi="Liberation Serif" w:cs="Liberation Serif"/>
          <w:b/>
          <w:sz w:val="28"/>
          <w:szCs w:val="28"/>
        </w:rPr>
        <w:t xml:space="preserve"> «</w:t>
      </w:r>
      <w:r w:rsidR="00A74F31" w:rsidRPr="000E194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«Предоставление единовременных денежных выплат на проведение ремонта жилых помещений, принадлежащих на праве собственности детям-сиротам и</w:t>
      </w:r>
      <w:r w:rsidR="0048318E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="00A74F31" w:rsidRPr="000E194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детям, оставшимся без попечения родителей</w:t>
      </w:r>
      <w:r w:rsidRPr="000E194D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5882D34" w14:textId="77777777" w:rsidR="00AA5C08" w:rsidRDefault="00AA5C08" w:rsidP="00AA5C0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67AA38D" w14:textId="77777777" w:rsidR="0048318E" w:rsidRPr="000E194D" w:rsidRDefault="0048318E" w:rsidP="00AA5C0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BB3B67C" w14:textId="77777777" w:rsidR="00C020E0" w:rsidRPr="00971973" w:rsidRDefault="00C020E0" w:rsidP="00C020E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8271D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</w:t>
      </w:r>
      <w:r w:rsidRPr="00D8271D">
        <w:t> </w:t>
      </w:r>
      <w:r w:rsidRPr="00D8271D">
        <w:rPr>
          <w:rFonts w:ascii="Liberation Serif" w:hAnsi="Liberation Serif" w:cs="Liberation Serif"/>
          <w:sz w:val="28"/>
          <w:szCs w:val="28"/>
        </w:rPr>
        <w:t>4</w:t>
      </w:r>
      <w:r w:rsidRPr="00D8271D">
        <w:rPr>
          <w:rFonts w:ascii="Liberation Serif" w:hAnsi="Liberation Serif" w:cs="Liberation Serif"/>
          <w:sz w:val="28"/>
          <w:szCs w:val="28"/>
        </w:rPr>
        <w:noBreakHyphen/>
        <w:t>ОЗ «О правовых актах в Свердловской области», в целях реализации 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0E194D" w:rsidRDefault="00AA5C08" w:rsidP="00AA5C0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E194D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444AAFF8" w:rsidR="00AA5C08" w:rsidRPr="000E194D" w:rsidRDefault="00AA5C08" w:rsidP="00A74F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E194D">
        <w:rPr>
          <w:rFonts w:ascii="Liberation Serif" w:hAnsi="Liberation Serif" w:cs="Liberation Serif"/>
          <w:sz w:val="28"/>
          <w:szCs w:val="28"/>
        </w:rPr>
        <w:t xml:space="preserve">1. Внести в приказ Министерства социальной политики Свердловской области от </w:t>
      </w:r>
      <w:r w:rsidR="00A74F31" w:rsidRPr="000E194D">
        <w:rPr>
          <w:rFonts w:ascii="Liberation Serif" w:hAnsi="Liberation Serif" w:cs="Liberation Serif"/>
          <w:sz w:val="28"/>
          <w:szCs w:val="28"/>
        </w:rPr>
        <w:t>29.06.2017</w:t>
      </w:r>
      <w:r w:rsidRPr="000E194D">
        <w:rPr>
          <w:rFonts w:ascii="Liberation Serif" w:hAnsi="Liberation Serif" w:cs="Liberation Serif"/>
          <w:sz w:val="28"/>
          <w:szCs w:val="28"/>
        </w:rPr>
        <w:t xml:space="preserve"> № </w:t>
      </w:r>
      <w:r w:rsidR="00A74F31" w:rsidRPr="000E194D">
        <w:rPr>
          <w:rFonts w:ascii="Liberation Serif" w:hAnsi="Liberation Serif" w:cs="Liberation Serif"/>
          <w:sz w:val="28"/>
          <w:szCs w:val="28"/>
        </w:rPr>
        <w:t>343</w:t>
      </w:r>
      <w:r w:rsidRPr="000E194D">
        <w:rPr>
          <w:rFonts w:ascii="Liberation Serif" w:hAnsi="Liberation Serif" w:cs="Liberation Serif"/>
          <w:sz w:val="28"/>
          <w:szCs w:val="28"/>
        </w:rPr>
        <w:t xml:space="preserve"> «Об утверждении </w:t>
      </w:r>
      <w:r w:rsidR="00D10669">
        <w:rPr>
          <w:rFonts w:ascii="Liberation Serif" w:hAnsi="Liberation Serif" w:cs="Liberation Serif"/>
          <w:sz w:val="28"/>
          <w:szCs w:val="28"/>
        </w:rPr>
        <w:t>А</w:t>
      </w:r>
      <w:r w:rsidR="00D10669" w:rsidRPr="000E194D">
        <w:rPr>
          <w:rFonts w:ascii="Liberation Serif" w:hAnsi="Liberation Serif" w:cs="Liberation Serif"/>
          <w:sz w:val="28"/>
          <w:szCs w:val="28"/>
        </w:rPr>
        <w:t xml:space="preserve">дминистративного </w:t>
      </w:r>
      <w:r w:rsidRPr="000E194D">
        <w:rPr>
          <w:rFonts w:ascii="Liberation Serif" w:hAnsi="Liberation Serif" w:cs="Liberation Serif"/>
          <w:sz w:val="28"/>
          <w:szCs w:val="28"/>
        </w:rPr>
        <w:t xml:space="preserve">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692866" w:rsidRPr="000E194D">
        <w:rPr>
          <w:rFonts w:ascii="Liberation Serif" w:hAnsi="Liberation Serif" w:cs="Liberation Serif"/>
          <w:sz w:val="28"/>
          <w:szCs w:val="28"/>
        </w:rPr>
        <w:t>–</w:t>
      </w:r>
      <w:r w:rsidRPr="000E194D">
        <w:rPr>
          <w:rFonts w:ascii="Liberation Serif" w:hAnsi="Liberation Serif" w:cs="Liberation Serif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A74F31" w:rsidRPr="000E194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Предоставление единовременных денежных выплат на проведение ремонта жилых помещений, принадлежащих на праве собственности детям-сиротам и детям, оставшимся без попечения родителей</w:t>
      </w:r>
      <w:r w:rsidRPr="000E194D">
        <w:rPr>
          <w:rFonts w:ascii="Liberation Serif" w:hAnsi="Liberation Serif" w:cs="Liberation Serif"/>
          <w:sz w:val="28"/>
          <w:szCs w:val="28"/>
        </w:rPr>
        <w:t>» («Официальный интернет-портал правовой информации Свердловской области» (www.pravo.gov66.ru), 201</w:t>
      </w:r>
      <w:r w:rsidR="00A74F31" w:rsidRPr="000E194D">
        <w:rPr>
          <w:rFonts w:ascii="Liberation Serif" w:hAnsi="Liberation Serif" w:cs="Liberation Serif"/>
          <w:sz w:val="28"/>
          <w:szCs w:val="28"/>
        </w:rPr>
        <w:t>7</w:t>
      </w:r>
      <w:r w:rsidRPr="000E194D">
        <w:rPr>
          <w:rFonts w:ascii="Liberation Serif" w:hAnsi="Liberation Serif" w:cs="Liberation Serif"/>
          <w:sz w:val="28"/>
          <w:szCs w:val="28"/>
        </w:rPr>
        <w:t xml:space="preserve">, </w:t>
      </w:r>
      <w:r w:rsidR="00A74F31" w:rsidRPr="000E194D">
        <w:rPr>
          <w:rFonts w:ascii="Liberation Serif" w:hAnsi="Liberation Serif" w:cs="Liberation Serif"/>
          <w:sz w:val="28"/>
          <w:szCs w:val="28"/>
        </w:rPr>
        <w:t>3</w:t>
      </w:r>
      <w:r w:rsidRPr="000E194D">
        <w:rPr>
          <w:rFonts w:ascii="Liberation Serif" w:hAnsi="Liberation Serif" w:cs="Liberation Serif"/>
          <w:sz w:val="28"/>
          <w:szCs w:val="28"/>
        </w:rPr>
        <w:t xml:space="preserve"> </w:t>
      </w:r>
      <w:r w:rsidR="00A74F31" w:rsidRPr="000E194D">
        <w:rPr>
          <w:rFonts w:ascii="Liberation Serif" w:hAnsi="Liberation Serif" w:cs="Liberation Serif"/>
          <w:sz w:val="28"/>
          <w:szCs w:val="28"/>
        </w:rPr>
        <w:t>июля</w:t>
      </w:r>
      <w:r w:rsidRPr="000E194D">
        <w:rPr>
          <w:rFonts w:ascii="Liberation Serif" w:hAnsi="Liberation Serif" w:cs="Liberation Serif"/>
          <w:sz w:val="28"/>
          <w:szCs w:val="28"/>
        </w:rPr>
        <w:t xml:space="preserve">, № </w:t>
      </w:r>
      <w:r w:rsidR="00A74F31" w:rsidRPr="000E194D">
        <w:rPr>
          <w:rFonts w:ascii="Liberation Serif" w:hAnsi="Liberation Serif" w:cs="Liberation Serif"/>
          <w:sz w:val="28"/>
          <w:szCs w:val="28"/>
        </w:rPr>
        <w:t>13637</w:t>
      </w:r>
      <w:r w:rsidRPr="000E194D">
        <w:rPr>
          <w:rFonts w:ascii="Liberation Serif" w:hAnsi="Liberation Serif" w:cs="Liberation Serif"/>
          <w:sz w:val="28"/>
          <w:szCs w:val="28"/>
        </w:rPr>
        <w:t>)</w:t>
      </w:r>
      <w:r w:rsidR="00692866" w:rsidRPr="000E194D">
        <w:rPr>
          <w:rFonts w:ascii="Liberation Serif" w:hAnsi="Liberation Serif" w:cs="Liberation Serif"/>
          <w:sz w:val="28"/>
          <w:szCs w:val="28"/>
        </w:rPr>
        <w:t xml:space="preserve"> (далее – приказ Министерства социальной политики Свердловской области от </w:t>
      </w:r>
      <w:r w:rsidR="00A74F31" w:rsidRPr="000E194D">
        <w:rPr>
          <w:rFonts w:ascii="Liberation Serif" w:hAnsi="Liberation Serif" w:cs="Liberation Serif"/>
          <w:sz w:val="28"/>
          <w:szCs w:val="28"/>
        </w:rPr>
        <w:t>29.06.2017</w:t>
      </w:r>
      <w:r w:rsidR="00692866" w:rsidRPr="000E194D">
        <w:rPr>
          <w:rFonts w:ascii="Liberation Serif" w:hAnsi="Liberation Serif" w:cs="Liberation Serif"/>
          <w:sz w:val="28"/>
          <w:szCs w:val="28"/>
        </w:rPr>
        <w:t xml:space="preserve"> № </w:t>
      </w:r>
      <w:r w:rsidR="00A74F31" w:rsidRPr="000E194D">
        <w:rPr>
          <w:rFonts w:ascii="Liberation Serif" w:hAnsi="Liberation Serif" w:cs="Liberation Serif"/>
          <w:sz w:val="28"/>
          <w:szCs w:val="28"/>
        </w:rPr>
        <w:t>343</w:t>
      </w:r>
      <w:r w:rsidR="00692866" w:rsidRPr="000E194D">
        <w:rPr>
          <w:rFonts w:ascii="Liberation Serif" w:hAnsi="Liberation Serif" w:cs="Liberation Serif"/>
          <w:sz w:val="28"/>
          <w:szCs w:val="28"/>
        </w:rPr>
        <w:t>)</w:t>
      </w:r>
      <w:r w:rsidR="0048318E">
        <w:rPr>
          <w:rFonts w:ascii="Liberation Serif" w:hAnsi="Liberation Serif" w:cs="Liberation Serif"/>
          <w:sz w:val="28"/>
          <w:szCs w:val="28"/>
        </w:rPr>
        <w:t>,</w:t>
      </w:r>
      <w:r w:rsidRPr="000E194D">
        <w:rPr>
          <w:rFonts w:ascii="Liberation Serif" w:hAnsi="Liberation Serif" w:cs="Liberation Serif"/>
          <w:sz w:val="28"/>
          <w:szCs w:val="28"/>
        </w:rPr>
        <w:t xml:space="preserve"> следующие изменения:</w:t>
      </w:r>
    </w:p>
    <w:p w14:paraId="30A77677" w14:textId="064390A0" w:rsidR="00692866" w:rsidRPr="000E194D" w:rsidRDefault="00692866" w:rsidP="00AA5C0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E194D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815B37">
        <w:rPr>
          <w:rFonts w:ascii="Liberation Serif" w:hAnsi="Liberation Serif" w:cs="Liberation Serif"/>
          <w:sz w:val="28"/>
          <w:szCs w:val="28"/>
        </w:rPr>
        <w:t xml:space="preserve">от </w:t>
      </w:r>
      <w:r w:rsidRPr="000E194D">
        <w:rPr>
          <w:rFonts w:ascii="Liberation Serif" w:hAnsi="Liberation Serif" w:cs="Liberation Serif"/>
          <w:sz w:val="28"/>
          <w:szCs w:val="28"/>
        </w:rPr>
        <w:t>16.11.2011 № 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заменить словами «</w:t>
      </w:r>
      <w:r w:rsidR="00815B37">
        <w:rPr>
          <w:rFonts w:ascii="Liberation Serif" w:hAnsi="Liberation Serif" w:cs="Liberation Serif"/>
          <w:sz w:val="28"/>
          <w:szCs w:val="28"/>
        </w:rPr>
        <w:t xml:space="preserve">от </w:t>
      </w:r>
      <w:r w:rsidRPr="000E194D">
        <w:rPr>
          <w:rFonts w:ascii="Liberation Serif" w:hAnsi="Liberation Serif" w:cs="Liberation Serif"/>
          <w:sz w:val="28"/>
          <w:szCs w:val="28"/>
        </w:rPr>
        <w:t>17.10.2018 № 697-ПП «О разработке и утверждении административных регламентов осуществления государственного контроля (надзора) и административных регламентов предоставления государственных услуг»</w:t>
      </w:r>
      <w:r w:rsidR="0048318E"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004D9C2F" w:rsidR="00AA5C08" w:rsidRDefault="00692866" w:rsidP="0019207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E194D">
        <w:rPr>
          <w:rFonts w:ascii="Liberation Serif" w:hAnsi="Liberation Serif" w:cs="Liberation Serif"/>
          <w:sz w:val="28"/>
          <w:szCs w:val="28"/>
        </w:rPr>
        <w:lastRenderedPageBreak/>
        <w:t xml:space="preserve">2. Внести в </w:t>
      </w:r>
      <w:r w:rsidR="005148C7">
        <w:rPr>
          <w:rFonts w:ascii="Liberation Serif" w:hAnsi="Liberation Serif" w:cs="Liberation Serif"/>
          <w:sz w:val="28"/>
          <w:szCs w:val="28"/>
        </w:rPr>
        <w:t>А</w:t>
      </w:r>
      <w:r w:rsidR="005148C7" w:rsidRPr="000E194D">
        <w:rPr>
          <w:rFonts w:ascii="Liberation Serif" w:hAnsi="Liberation Serif" w:cs="Liberation Serif"/>
          <w:sz w:val="28"/>
          <w:szCs w:val="28"/>
        </w:rPr>
        <w:t xml:space="preserve">дминистративный </w:t>
      </w:r>
      <w:r w:rsidRPr="000E194D">
        <w:rPr>
          <w:rFonts w:ascii="Liberation Serif" w:hAnsi="Liberation Serif" w:cs="Liberation Serif"/>
          <w:sz w:val="28"/>
          <w:szCs w:val="28"/>
        </w:rPr>
        <w:t>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A74F31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единовременных денежных выплат на проведение ремонта жилых помещений, принадлежащих на праве собственности детям-сиротам и детям, оставшимся без попечения родителей</w:t>
      </w:r>
      <w:r w:rsidRPr="000E194D">
        <w:rPr>
          <w:rFonts w:ascii="Liberation Serif" w:hAnsi="Liberation Serif" w:cs="Liberation Serif"/>
          <w:sz w:val="28"/>
          <w:szCs w:val="28"/>
        </w:rPr>
        <w:t>»</w:t>
      </w:r>
      <w:r w:rsidR="00AA5C08" w:rsidRPr="000E194D">
        <w:rPr>
          <w:rFonts w:ascii="Liberation Serif" w:hAnsi="Liberation Serif" w:cs="Liberation Serif"/>
          <w:sz w:val="28"/>
          <w:szCs w:val="28"/>
        </w:rPr>
        <w:t xml:space="preserve">, </w:t>
      </w:r>
      <w:r w:rsidRPr="000E194D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A74F31" w:rsidRPr="000E194D">
        <w:rPr>
          <w:rFonts w:ascii="Liberation Serif" w:hAnsi="Liberation Serif" w:cs="Liberation Serif"/>
          <w:sz w:val="28"/>
          <w:szCs w:val="28"/>
        </w:rPr>
        <w:t>29.03.2017</w:t>
      </w:r>
      <w:r w:rsidRPr="000E194D">
        <w:rPr>
          <w:rFonts w:ascii="Liberation Serif" w:hAnsi="Liberation Serif" w:cs="Liberation Serif"/>
          <w:sz w:val="28"/>
          <w:szCs w:val="28"/>
        </w:rPr>
        <w:t xml:space="preserve"> № </w:t>
      </w:r>
      <w:r w:rsidR="00A74F31" w:rsidRPr="000E194D">
        <w:rPr>
          <w:rFonts w:ascii="Liberation Serif" w:hAnsi="Liberation Serif" w:cs="Liberation Serif"/>
          <w:sz w:val="28"/>
          <w:szCs w:val="28"/>
        </w:rPr>
        <w:t>343</w:t>
      </w:r>
      <w:r w:rsidRPr="000E194D">
        <w:rPr>
          <w:rFonts w:ascii="Liberation Serif" w:hAnsi="Liberation Serif" w:cs="Liberation Serif"/>
          <w:sz w:val="28"/>
          <w:szCs w:val="28"/>
        </w:rPr>
        <w:t>,</w:t>
      </w:r>
      <w:r w:rsidR="00815B37" w:rsidRPr="00815B37">
        <w:rPr>
          <w:rFonts w:ascii="Liberation Serif" w:hAnsi="Liberation Serif" w:cs="Liberation Serif"/>
          <w:sz w:val="28"/>
          <w:szCs w:val="28"/>
        </w:rPr>
        <w:t xml:space="preserve"> </w:t>
      </w:r>
      <w:r w:rsidR="00815B37" w:rsidRPr="000E194D">
        <w:rPr>
          <w:rFonts w:ascii="Liberation Serif" w:hAnsi="Liberation Serif" w:cs="Liberation Serif"/>
          <w:sz w:val="28"/>
          <w:szCs w:val="28"/>
        </w:rPr>
        <w:t>изменения</w:t>
      </w:r>
      <w:r w:rsidR="00815B37">
        <w:rPr>
          <w:rFonts w:ascii="Liberation Serif" w:hAnsi="Liberation Serif" w:cs="Liberation Serif"/>
          <w:sz w:val="28"/>
          <w:szCs w:val="28"/>
        </w:rPr>
        <w:t>,</w:t>
      </w:r>
      <w:r w:rsidRPr="000E194D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0E194D">
        <w:rPr>
          <w:rFonts w:ascii="Liberation Serif" w:hAnsi="Liberation Serif" w:cs="Liberation Serif"/>
          <w:sz w:val="28"/>
          <w:szCs w:val="28"/>
        </w:rPr>
        <w:t>изложив его в новой редакции (приложение).</w:t>
      </w:r>
    </w:p>
    <w:p w14:paraId="5F7E62EF" w14:textId="77777777" w:rsidR="00815B37" w:rsidRPr="005E5F02" w:rsidRDefault="00815B37" w:rsidP="00815B3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E5F02">
        <w:rPr>
          <w:rFonts w:ascii="Liberation Serif" w:hAnsi="Liberation Serif" w:cs="Liberation Serif"/>
          <w:sz w:val="28"/>
          <w:szCs w:val="28"/>
        </w:rPr>
        <w:t>3. Настоящий приказ опубликовать на «Официальном интернет-портале правовой информации Свердловской области» (www.pravo.gov66.ru).</w:t>
      </w:r>
    </w:p>
    <w:p w14:paraId="0EA6632A" w14:textId="77777777" w:rsidR="00815B37" w:rsidRPr="005E5F02" w:rsidRDefault="00815B37" w:rsidP="00815B37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2036EACC" w14:textId="77777777" w:rsidR="00815B37" w:rsidRPr="005E5F02" w:rsidRDefault="00815B37" w:rsidP="00815B37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75DA51D9" w14:textId="77777777" w:rsidR="00815B37" w:rsidRPr="005E5F02" w:rsidRDefault="00815B37" w:rsidP="00815B37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5E5F02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А.В. </w:t>
      </w:r>
      <w:proofErr w:type="spellStart"/>
      <w:r w:rsidRPr="005E5F02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2AA38DA9" w14:textId="77777777" w:rsidR="00815B37" w:rsidRPr="000E194D" w:rsidRDefault="00815B37" w:rsidP="0019207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14:paraId="701C4D08" w14:textId="1A15A5FE" w:rsidR="00692866" w:rsidRPr="000E194D" w:rsidRDefault="00692866" w:rsidP="00127D5B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E194D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4C05AB6D" w14:textId="77777777" w:rsidR="0048318E" w:rsidRDefault="00692866" w:rsidP="00692866">
      <w:pPr>
        <w:pStyle w:val="ConsPlusNormal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D6A6977" w14:textId="690FFB0D" w:rsidR="00692866" w:rsidRPr="000E194D" w:rsidRDefault="00692866" w:rsidP="00692866">
      <w:pPr>
        <w:pStyle w:val="ConsPlusNormal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48318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34294C82" w:rsidR="00692866" w:rsidRPr="000E194D" w:rsidRDefault="0048318E" w:rsidP="00692866">
      <w:pPr>
        <w:pStyle w:val="ConsPlusNormal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</w:t>
      </w: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proofErr w:type="gramStart"/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№ 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</w:t>
      </w:r>
      <w:proofErr w:type="gram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</w:t>
      </w: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37C79377" w14:textId="77777777" w:rsidR="00692866" w:rsidRDefault="00692866" w:rsidP="00127D5B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20CAB47" w14:textId="77777777" w:rsidR="00023C3C" w:rsidRPr="000E194D" w:rsidRDefault="00023C3C" w:rsidP="00127D5B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E1761E3" w14:textId="77777777" w:rsidR="00023C3C" w:rsidRDefault="00023C3C" w:rsidP="00023C3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>А</w:t>
      </w:r>
      <w:r>
        <w:rPr>
          <w:rFonts w:ascii="Liberation Serif" w:hAnsi="Liberation Serif" w:cs="Liberation Serif"/>
          <w:b/>
          <w:sz w:val="28"/>
          <w:szCs w:val="28"/>
        </w:rPr>
        <w:t>ДМИНИСТРАТИВНЫЙ</w:t>
      </w: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РЕГЛАМЕНТ</w:t>
      </w:r>
    </w:p>
    <w:p w14:paraId="5D61EB3F" w14:textId="7670526F" w:rsidR="000B2040" w:rsidRPr="000E194D" w:rsidRDefault="00692866" w:rsidP="000B204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E194D">
        <w:rPr>
          <w:rFonts w:ascii="Liberation Serif" w:hAnsi="Liberation Serif" w:cs="Liberation Serif"/>
          <w:b/>
          <w:sz w:val="28"/>
          <w:szCs w:val="28"/>
        </w:rPr>
        <w:t>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</w:t>
      </w:r>
      <w:r w:rsidR="000B2040" w:rsidRPr="000E194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Предоставление единовременных денежных выплат на проведение ремонта жилых помещений, принадлежащих на праве собственности детям-сиротам и детям, оставшимся без попечения родителей»</w:t>
      </w:r>
    </w:p>
    <w:p w14:paraId="5990D30E" w14:textId="0CF2E5AE" w:rsidR="00692866" w:rsidRPr="000E194D" w:rsidRDefault="00692866" w:rsidP="0069286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023C3C" w:rsidRDefault="004077BA" w:rsidP="00CC22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23C3C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023C3C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0E194D" w:rsidRDefault="00A71815" w:rsidP="00CC22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023C3C" w:rsidRDefault="00A71815" w:rsidP="00CC22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23C3C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0E194D" w:rsidRDefault="00A71815" w:rsidP="00CC22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D9FA611" w14:textId="3D1F8733" w:rsidR="00DF6C79" w:rsidRPr="005D5F94" w:rsidRDefault="00DF6C79" w:rsidP="00DF6C7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1. </w:t>
      </w:r>
      <w:r w:rsidR="00C020E0" w:rsidRPr="005D5F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Административный регламент предоставления </w:t>
      </w:r>
      <w:r w:rsidR="00CC2204" w:rsidRPr="005D5F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0B2040" w:rsidRPr="005D5F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единовременных денежных выплат на проведение ремонта жилых помещений, принадлежащих на праве собственности детям-сиротам и детям, оставшимся без попечения родителей</w:t>
      </w:r>
      <w:r w:rsidR="00171C47" w:rsidRPr="005D5F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C2204" w:rsidRPr="005D5F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</w:t>
      </w:r>
      <w:r w:rsidR="00171C47" w:rsidRPr="005D5F94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5D5F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регламент) </w:t>
      </w:r>
      <w:r w:rsidR="0056560B" w:rsidRPr="0056560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устанавливает порядок и стандарт предоставления государственной услуги по п</w:t>
      </w:r>
      <w:r w:rsidR="00C020E0" w:rsidRPr="0056560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редоставлени</w:t>
      </w:r>
      <w:r w:rsidR="0056560B" w:rsidRPr="0056560B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C020E0" w:rsidRPr="005D5F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единовременных денежных выплат на проведение ремонта жилых помещений, принадлежащих на праве собственности детям-сиротам и детям, оставшимся без попечения родителей» </w:t>
      </w:r>
      <w:r w:rsidR="00CC2204" w:rsidRPr="005D5F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</w:t>
      </w:r>
      <w:r w:rsidR="00171C47" w:rsidRPr="005D5F94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421C44" w:rsidRPr="005D5F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государственная услуга</w:t>
      </w:r>
      <w:r w:rsidR="00CC2204" w:rsidRPr="005D5F94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8318E" w:rsidRPr="005D5F9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C2204" w:rsidRPr="005D5F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54CB1372" w14:textId="4493A2E1" w:rsidR="00DF6C79" w:rsidRPr="005D5F94" w:rsidRDefault="00DF6C79" w:rsidP="0056560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2. Регламент устанавливает сроки и последовательность административных процедур (действий), осуществляемых управлениями социальной политики в процессе предоставления государственной услуги, порядок взаимодействия между структурными подразделениями управления социальной политики, его должностными лицами, а также между управлениями социальной политики и заявителями.</w:t>
      </w:r>
    </w:p>
    <w:p w14:paraId="45D1AA16" w14:textId="77777777" w:rsidR="00C020E0" w:rsidRDefault="00C020E0" w:rsidP="00171C47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6DBAE9EB" w14:textId="77777777" w:rsidR="00A71815" w:rsidRPr="00023C3C" w:rsidRDefault="00A71815" w:rsidP="00171C47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023C3C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0E194D" w:rsidRDefault="00A71815" w:rsidP="0069286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38F5F0C0" w14:textId="73501897" w:rsidR="00421C44" w:rsidRPr="000E194D" w:rsidRDefault="006D65DA" w:rsidP="00421C44">
      <w:pPr>
        <w:pStyle w:val="ConsPlusNormal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67B00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71C47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21C44" w:rsidRPr="000E194D">
        <w:rPr>
          <w:rFonts w:ascii="Liberation Serif" w:hAnsi="Liberation Serif" w:cs="Liberation Serif"/>
          <w:bCs/>
          <w:sz w:val="28"/>
          <w:szCs w:val="28"/>
        </w:rPr>
        <w:t>Заявителем является законный представитель:</w:t>
      </w:r>
    </w:p>
    <w:p w14:paraId="4E21C2B3" w14:textId="77777777" w:rsidR="00421C44" w:rsidRPr="000E194D" w:rsidRDefault="00421C44" w:rsidP="00BD59B1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E194D">
        <w:rPr>
          <w:rFonts w:ascii="Liberation Serif" w:hAnsi="Liberation Serif" w:cs="Liberation Serif"/>
          <w:sz w:val="28"/>
          <w:szCs w:val="28"/>
        </w:rPr>
        <w:lastRenderedPageBreak/>
        <w:t>ребенка-сироты, ребенка, оставшегося без попечения родителей, являющегося единственным собственником жилого помещения, расположенного на территории Свердловской области;</w:t>
      </w:r>
    </w:p>
    <w:p w14:paraId="00373BC7" w14:textId="758234D4" w:rsidR="00421C44" w:rsidRPr="000E194D" w:rsidRDefault="00421C44" w:rsidP="00421C4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E194D">
        <w:rPr>
          <w:rFonts w:ascii="Liberation Serif" w:hAnsi="Liberation Serif" w:cs="Liberation Serif"/>
          <w:sz w:val="28"/>
          <w:szCs w:val="28"/>
        </w:rPr>
        <w:t>ребенка-сироты, ребенка, оставшегося без попечения родителей, являющегося сособственником жилого помещения, расположенного на территории Свердловской области, при условии, если другими сособственниками жилого помещения являются исключительно дети-сироты и дети, оставшиеся без попечения родителей.</w:t>
      </w:r>
    </w:p>
    <w:p w14:paraId="61FCE03D" w14:textId="77777777" w:rsidR="00421C44" w:rsidRPr="000E194D" w:rsidRDefault="00421C44" w:rsidP="00421C4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E194D">
        <w:rPr>
          <w:rFonts w:ascii="Liberation Serif" w:hAnsi="Liberation Serif" w:cs="Liberation Serif"/>
          <w:sz w:val="28"/>
          <w:szCs w:val="28"/>
        </w:rPr>
        <w:t>Заявители могут участвовать в отношениях по предоставлению государственной услуги через представителей.</w:t>
      </w:r>
    </w:p>
    <w:p w14:paraId="650B139D" w14:textId="77777777" w:rsidR="00C9040A" w:rsidRPr="000E194D" w:rsidRDefault="00C9040A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1"/>
      <w:bookmarkEnd w:id="0"/>
    </w:p>
    <w:p w14:paraId="74FC57E8" w14:textId="77777777" w:rsidR="00A71815" w:rsidRPr="00023C3C" w:rsidRDefault="00A71815" w:rsidP="00171C47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023C3C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 услуги</w:t>
      </w:r>
    </w:p>
    <w:p w14:paraId="0FC55260" w14:textId="77777777" w:rsidR="00A71815" w:rsidRPr="000E194D" w:rsidRDefault="00A71815" w:rsidP="0069286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36F8642A" w14:textId="5170A993" w:rsidR="00DF6C79" w:rsidRPr="005D5F94" w:rsidRDefault="006D65DA" w:rsidP="00DF6C7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2E5E69" w:rsidRPr="005D5F94">
        <w:rPr>
          <w:rFonts w:ascii="Liberation Serif" w:hAnsi="Liberation Serif" w:cs="Liberation Serif"/>
          <w:sz w:val="28"/>
          <w:szCs w:val="28"/>
        </w:rPr>
        <w:t>.</w:t>
      </w:r>
      <w:r w:rsidR="00171C47" w:rsidRPr="005D5F94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Информирование з</w:t>
      </w:r>
      <w:r w:rsidR="00DF6C79" w:rsidRPr="00001EED">
        <w:rPr>
          <w:rFonts w:ascii="Liberation Serif" w:hAnsi="Liberation Serif" w:cs="Liberation Serif"/>
          <w:sz w:val="28"/>
          <w:szCs w:val="28"/>
        </w:rPr>
        <w:t>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 Министерстве социальной политики Свердловской области и управлениях социальной политики, при личном приеме и по телефону, а также работниками Государственного бюджетного учреждения Свердловской области «Многофункциональный центр предоставления государственных и муниципальных услуг» (далее – МФЦ).</w:t>
      </w:r>
    </w:p>
    <w:p w14:paraId="1E44C446" w14:textId="65943E3A" w:rsidR="001D67DB" w:rsidRPr="005D5F94" w:rsidRDefault="006D65DA" w:rsidP="001D67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5D5F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5D5F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5D5F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</w:t>
      </w:r>
      <w:r w:rsidR="00DF6C79"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графиках (режиме) работы</w:t>
      </w:r>
      <w:r w:rsidR="00A71815" w:rsidRPr="005D5F94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номерах контактных телефонов, адресах электронной почты и официальных</w:t>
      </w:r>
      <w:r w:rsidR="00A71815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сайтов </w:t>
      </w:r>
      <w:r w:rsidR="00171C47" w:rsidRPr="000E194D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A71815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</w:t>
      </w:r>
      <w:r w:rsidR="00ED48C4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твенной информационной системе «</w:t>
      </w:r>
      <w:r w:rsidR="00A71815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Единый портал государственных </w:t>
      </w:r>
      <w:r w:rsidR="00ED48C4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71C47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(функций)»</w:t>
      </w:r>
      <w:r w:rsidR="002E5E69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AD7348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2E5E69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диный портал)</w:t>
      </w:r>
      <w:r w:rsidR="00D8201B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 </w:t>
      </w:r>
      <w:hyperlink r:id="rId8" w:history="1">
        <w:r w:rsidR="00142F13" w:rsidRPr="00BD59B1">
          <w:rPr>
            <w:rStyle w:val="aa"/>
            <w:rFonts w:ascii="Liberation Serif" w:hAnsi="Liberation Serif" w:cs="Liberation Serif"/>
            <w:color w:val="auto"/>
            <w:sz w:val="28"/>
            <w:szCs w:val="28"/>
            <w:u w:val="none"/>
          </w:rPr>
          <w:t>www.gosuslugi.ru/15517</w:t>
        </w:r>
      </w:hyperlink>
      <w:r w:rsidR="004C615F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14768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региональной информационной системе «Реестр государственных и муниципальных услуг (функций) Свердловской области» (далее – региональный реестр), </w:t>
      </w:r>
      <w:r w:rsidR="00606D31" w:rsidRPr="002C7DE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="00606D31" w:rsidRPr="002C7DE7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в</w:t>
      </w:r>
      <w:r w:rsidR="007D35DD">
        <w:rPr>
          <w:rFonts w:ascii="Liberation Serif" w:hAnsi="Liberation Serif" w:cs="Liberation Serif"/>
          <w:sz w:val="28"/>
          <w:szCs w:val="28"/>
        </w:rPr>
        <w:t> </w:t>
      </w:r>
      <w:r w:rsidR="00606D31" w:rsidRPr="002C7DE7">
        <w:rPr>
          <w:rFonts w:ascii="Liberation Serif" w:hAnsi="Liberation Serif" w:cs="Liberation Serif"/>
          <w:sz w:val="28"/>
          <w:szCs w:val="28"/>
        </w:rPr>
        <w:t>информационно-телекоммуникационной сети «Интернет» (далее – сеть Интернет)</w:t>
      </w:r>
      <w:r w:rsidR="00606D31" w:rsidRPr="002C7DE7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</w:rPr>
        <w:t xml:space="preserve">по адресу: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Pr="002C7DE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06D31" w:rsidRPr="002C7DE7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www.msp.midural.ru, на официальных сайтах в</w:t>
      </w:r>
      <w:r w:rsidR="007D35D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06D31" w:rsidRPr="002C7DE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сети Интернет и информационных стендах </w:t>
      </w:r>
      <w:r w:rsidR="00606D31" w:rsidRPr="002C7DE7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606D31" w:rsidRPr="002C7DE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на официальном сайте </w:t>
      </w:r>
      <w:r w:rsidR="001476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7D35D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</w:t>
      </w:r>
      <w:r w:rsidR="00606D31" w:rsidRPr="002C7DE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</w:rPr>
        <w:t xml:space="preserve">по адресу: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="00606D31" w:rsidRPr="002C7DE7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="00606D31" w:rsidRPr="002C7DE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606D31" w:rsidRPr="002C7DE7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="00606D31" w:rsidRPr="002C7DE7">
        <w:rPr>
          <w:rFonts w:ascii="Liberation Serif" w:eastAsiaTheme="minorHAnsi" w:hAnsi="Liberation Serif" w:cs="Liberation Serif"/>
          <w:sz w:val="28"/>
          <w:szCs w:val="28"/>
          <w:lang w:eastAsia="en-US"/>
        </w:rPr>
        <w:t>66.</w:t>
      </w:r>
      <w:proofErr w:type="spellStart"/>
      <w:r w:rsidR="00606D31" w:rsidRPr="002C7DE7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="00606D31" w:rsidRPr="002C7DE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606D31" w:rsidRPr="002C7DE7">
        <w:rPr>
          <w:rFonts w:ascii="Liberation Serif" w:hAnsi="Liberation Serif" w:cs="Liberation Serif"/>
          <w:bCs/>
          <w:iCs/>
          <w:sz w:val="28"/>
          <w:szCs w:val="28"/>
        </w:rPr>
        <w:t xml:space="preserve">а также предоставляется непосредственно государственными гражданскими служащими управления социальной политики при личном приеме, </w:t>
      </w:r>
      <w:r w:rsidR="001D67DB" w:rsidRPr="00001EED">
        <w:rPr>
          <w:rFonts w:ascii="Liberation Serif" w:hAnsi="Liberation Serif" w:cs="Liberation Serif"/>
          <w:bCs/>
          <w:iCs/>
          <w:sz w:val="28"/>
          <w:szCs w:val="28"/>
        </w:rPr>
        <w:t>работниками МФЦ при личном приеме, а также по телефону.</w:t>
      </w:r>
    </w:p>
    <w:p w14:paraId="4F2A6E32" w14:textId="77777777" w:rsidR="001D67DB" w:rsidRPr="00B154B3" w:rsidRDefault="001D67DB" w:rsidP="001D67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01EED"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 МФЦ размещена</w:t>
      </w:r>
      <w:r w:rsidRPr="00001EED">
        <w:t xml:space="preserve"> </w:t>
      </w:r>
      <w:r w:rsidRPr="00001EED">
        <w:rPr>
          <w:rFonts w:ascii="Liberation Serif" w:hAnsi="Liberation Serif" w:cs="Liberation Serif"/>
          <w:bCs/>
          <w:iCs/>
          <w:sz w:val="28"/>
          <w:szCs w:val="28"/>
        </w:rPr>
        <w:t xml:space="preserve">на официальном сайте МФЦ в сети </w:t>
      </w:r>
      <w:r w:rsidRPr="00001EED">
        <w:rPr>
          <w:rFonts w:ascii="Liberation Serif" w:hAnsi="Liberation Serif" w:cs="Liberation Serif"/>
          <w:bCs/>
          <w:iCs/>
          <w:sz w:val="28"/>
          <w:szCs w:val="28"/>
        </w:rPr>
        <w:lastRenderedPageBreak/>
        <w:t xml:space="preserve">Интернет по адресу: </w:t>
      </w: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Pr="00001EED">
        <w:rPr>
          <w:rFonts w:ascii="Liberation Serif" w:hAnsi="Liberation Serif" w:cs="Liberation Serif"/>
          <w:bCs/>
          <w:iCs/>
          <w:sz w:val="28"/>
          <w:szCs w:val="28"/>
        </w:rPr>
        <w:t>www.mfc66.ru, а также предоставляется непосредственно работниками МФЦ при личном приеме, а также по телефону.</w:t>
      </w:r>
    </w:p>
    <w:p w14:paraId="13E78055" w14:textId="06EE87E1" w:rsidR="00430F90" w:rsidRPr="000E194D" w:rsidRDefault="00006ED9" w:rsidP="00001EE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8B4876" w:rsidRPr="000E194D">
        <w:rPr>
          <w:rFonts w:ascii="Liberation Serif" w:hAnsi="Liberation Serif" w:cs="Liberation Serif"/>
          <w:sz w:val="28"/>
          <w:szCs w:val="28"/>
        </w:rPr>
        <w:t>.</w:t>
      </w:r>
      <w:r w:rsidR="004C615F" w:rsidRPr="000E194D">
        <w:rPr>
          <w:rFonts w:ascii="Liberation Serif" w:hAnsi="Liberation Serif" w:cs="Liberation Serif"/>
          <w:sz w:val="28"/>
          <w:szCs w:val="28"/>
        </w:rPr>
        <w:t> </w:t>
      </w:r>
      <w:r w:rsidR="00430F90" w:rsidRPr="000E194D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07DF77A4" w:rsidR="00430F90" w:rsidRPr="000E194D" w:rsidRDefault="00006ED9" w:rsidP="0019207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430F90" w:rsidRPr="000E194D">
        <w:rPr>
          <w:rFonts w:ascii="Liberation Serif" w:hAnsi="Liberation Serif" w:cs="Liberation Serif"/>
          <w:sz w:val="28"/>
          <w:szCs w:val="28"/>
        </w:rPr>
        <w:t>.</w:t>
      </w:r>
      <w:r w:rsidR="004C615F" w:rsidRPr="000E194D">
        <w:rPr>
          <w:rFonts w:ascii="Liberation Serif" w:hAnsi="Liberation Serif" w:cs="Liberation Serif"/>
          <w:sz w:val="28"/>
          <w:szCs w:val="28"/>
        </w:rPr>
        <w:t> </w:t>
      </w:r>
      <w:r w:rsidR="00430F90" w:rsidRPr="000E194D">
        <w:rPr>
          <w:rFonts w:ascii="Liberation Serif" w:hAnsi="Liberation Serif" w:cs="Liberation Serif"/>
          <w:sz w:val="28"/>
          <w:szCs w:val="28"/>
        </w:rPr>
        <w:t xml:space="preserve">При общении с гражданами (по телефону или лично) государственные гражданские служащие </w:t>
      </w:r>
      <w:r w:rsidR="004C615F" w:rsidRPr="000E194D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>
        <w:rPr>
          <w:rFonts w:ascii="Liberation Serif" w:hAnsi="Liberation Serif" w:cs="Liberation Serif"/>
          <w:sz w:val="28"/>
          <w:szCs w:val="28"/>
        </w:rPr>
        <w:t>, Министерства социальной политики Свердловской области и работники МФЦ</w:t>
      </w:r>
      <w:r w:rsidR="000447C3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0F90" w:rsidRPr="000E194D">
        <w:rPr>
          <w:rFonts w:ascii="Liberation Serif" w:hAnsi="Liberation Serif" w:cs="Liberation Serif"/>
          <w:sz w:val="28"/>
          <w:szCs w:val="28"/>
        </w:rPr>
        <w:t>должны корректно и</w:t>
      </w:r>
      <w:r w:rsidR="004C615F" w:rsidRPr="000E194D">
        <w:rPr>
          <w:rFonts w:ascii="Liberation Serif" w:hAnsi="Liberation Serif" w:cs="Liberation Serif"/>
          <w:sz w:val="28"/>
          <w:szCs w:val="28"/>
        </w:rPr>
        <w:t> </w:t>
      </w:r>
      <w:r w:rsidR="00430F90" w:rsidRPr="000E194D">
        <w:rPr>
          <w:rFonts w:ascii="Liberation Serif" w:hAnsi="Liberation Serif" w:cs="Liberation Serif"/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22FD8B32" w:rsidR="00A25CD8" w:rsidRPr="000E194D" w:rsidRDefault="00006ED9" w:rsidP="0019207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0E194D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0E194D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0E194D">
        <w:rPr>
          <w:rFonts w:ascii="Liberation Serif" w:hAnsi="Liberation Serif" w:cs="Liberation Serif"/>
          <w:color w:val="000000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A25CD8" w:rsidRPr="000E194D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="00A25CD8" w:rsidRPr="000E194D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77777777" w:rsidR="00A71815" w:rsidRPr="000E194D" w:rsidRDefault="00A71815" w:rsidP="0069286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023C3C" w:rsidRDefault="00A71815" w:rsidP="00290BB8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023C3C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0E194D" w:rsidRDefault="00A71815" w:rsidP="004C615F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0D77920" w14:textId="77777777" w:rsidR="00A71815" w:rsidRPr="00023C3C" w:rsidRDefault="00A71815" w:rsidP="00290BB8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023C3C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023C3C" w:rsidRDefault="00A71815" w:rsidP="0069286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E869296" w14:textId="73D1D4FA" w:rsidR="00A71815" w:rsidRPr="000E194D" w:rsidRDefault="00006ED9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CD76BA" w:rsidRPr="000E194D">
        <w:rPr>
          <w:rFonts w:ascii="Liberation Serif" w:hAnsi="Liberation Serif" w:cs="Liberation Serif"/>
          <w:sz w:val="28"/>
          <w:szCs w:val="28"/>
        </w:rPr>
        <w:t>Предоставление единовременных денежных выплат на проведение ремонта жилых помещений, принадлежащих на праве собственности детям-сиротам и детям, оставшимся без попечения родителей</w:t>
      </w:r>
      <w:r w:rsidR="00A71815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BB23413" w14:textId="77777777" w:rsidR="00A71815" w:rsidRPr="000E194D" w:rsidRDefault="00A71815" w:rsidP="0069286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023C3C" w:rsidRDefault="00A71815" w:rsidP="00607B30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023C3C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0E194D" w:rsidRDefault="00A71815" w:rsidP="0069286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0249C8FB" w14:textId="53E47687" w:rsidR="00A71815" w:rsidRDefault="00006ED9" w:rsidP="00692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A71815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0E194D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31D85CE8" w14:textId="7EA3EEAF" w:rsidR="00030798" w:rsidRPr="00971973" w:rsidRDefault="00006ED9" w:rsidP="0003079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03079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30798" w:rsidRPr="0003079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 1211-ПП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размера </w:t>
      </w:r>
      <w:r w:rsidR="00030798" w:rsidRPr="0003079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 1211-ПП).</w:t>
      </w:r>
    </w:p>
    <w:p w14:paraId="40F92A4B" w14:textId="77777777" w:rsidR="00030798" w:rsidRPr="000E194D" w:rsidRDefault="00030798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4309F36" w14:textId="77777777" w:rsidR="00A45437" w:rsidRPr="00023C3C" w:rsidRDefault="00A45437" w:rsidP="00DC0385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023C3C">
        <w:rPr>
          <w:rFonts w:ascii="Liberation Serif" w:hAnsi="Liberation Serif" w:cs="Liberation Serif"/>
          <w:sz w:val="28"/>
          <w:szCs w:val="28"/>
        </w:rPr>
        <w:lastRenderedPageBreak/>
        <w:t>Описание результата предоставления государственной услуги</w:t>
      </w:r>
    </w:p>
    <w:p w14:paraId="3858D2CE" w14:textId="77777777" w:rsidR="00A45437" w:rsidRPr="000E194D" w:rsidRDefault="00A45437" w:rsidP="0069286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0580D2C8" w14:textId="74BBBE79" w:rsidR="00CD76BA" w:rsidRDefault="002439DC" w:rsidP="00CD76B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06ED9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5437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DC0385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D76BA" w:rsidRPr="000E194D">
        <w:rPr>
          <w:rFonts w:ascii="Liberation Serif" w:hAnsi="Liberation Serif" w:cs="Liberation Serif"/>
          <w:sz w:val="28"/>
          <w:szCs w:val="28"/>
        </w:rPr>
        <w:t>принятие управлением социальной политики решения о предоставлении государственной услуги и</w:t>
      </w:r>
      <w:r w:rsidR="00023C3C">
        <w:rPr>
          <w:rFonts w:ascii="Liberation Serif" w:hAnsi="Liberation Serif" w:cs="Liberation Serif"/>
          <w:sz w:val="28"/>
          <w:szCs w:val="28"/>
        </w:rPr>
        <w:t xml:space="preserve"> </w:t>
      </w:r>
      <w:r w:rsidR="00CD76BA" w:rsidRPr="000E194D">
        <w:rPr>
          <w:rFonts w:ascii="Liberation Serif" w:hAnsi="Liberation Serif" w:cs="Liberation Serif"/>
          <w:sz w:val="28"/>
          <w:szCs w:val="28"/>
        </w:rPr>
        <w:t>организация перечисления</w:t>
      </w:r>
      <w:r w:rsidR="00CD76BA" w:rsidRPr="000E194D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="00CD76BA" w:rsidRPr="000E194D">
        <w:rPr>
          <w:rFonts w:ascii="Liberation Serif" w:hAnsi="Liberation Serif" w:cs="Liberation Serif"/>
          <w:sz w:val="28"/>
          <w:szCs w:val="28"/>
        </w:rPr>
        <w:t>единовременной денежной выплаты на проведение ремонта жилых помещений, принадлежащих на праве собственности детям-сиротам и детям, оставшимся без попечения родителей (далее – единовременная денежная выплата),</w:t>
      </w:r>
      <w:r w:rsidR="00CD76BA" w:rsidRPr="000E194D">
        <w:rPr>
          <w:rFonts w:ascii="Liberation Serif" w:hAnsi="Liberation Serif" w:cs="Liberation Serif"/>
          <w:i/>
          <w:iCs/>
          <w:sz w:val="28"/>
          <w:szCs w:val="28"/>
        </w:rPr>
        <w:t xml:space="preserve"> </w:t>
      </w:r>
      <w:r w:rsidR="00CD76BA" w:rsidRPr="000E194D">
        <w:rPr>
          <w:rFonts w:ascii="Liberation Serif" w:hAnsi="Liberation Serif" w:cs="Liberation Serif"/>
          <w:sz w:val="28"/>
          <w:szCs w:val="28"/>
        </w:rPr>
        <w:t>через кредитные организации, организации почтовой связи или организации, осуществляющие деятельность по доставке социальных пособий, либо об отказе в предоставлении государственной услуги.</w:t>
      </w:r>
    </w:p>
    <w:p w14:paraId="4660A96D" w14:textId="77777777" w:rsidR="0048318E" w:rsidRPr="000E194D" w:rsidRDefault="0048318E" w:rsidP="00CD76B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D97CB7A" w14:textId="77777777" w:rsidR="00030798" w:rsidRDefault="00030798" w:rsidP="0003079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30798">
        <w:rPr>
          <w:rFonts w:ascii="Liberation Serif" w:hAnsi="Liberation Serif" w:cs="Liberation Serif"/>
          <w:sz w:val="28"/>
          <w:szCs w:val="28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 и законодательством Свердловской области, срок выдачи (направления) документов, являющихся результатом предоставления государственной услуги</w:t>
      </w:r>
    </w:p>
    <w:p w14:paraId="7365EABF" w14:textId="77777777" w:rsidR="00030798" w:rsidRPr="00F67BE8" w:rsidRDefault="00030798" w:rsidP="0003079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47243F8" w14:textId="179E2FEB" w:rsidR="001D67DB" w:rsidRPr="00001EED" w:rsidRDefault="00006ED9" w:rsidP="001D67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2658F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D67DB" w:rsidRPr="00001EED">
        <w:rPr>
          <w:rFonts w:ascii="Liberation Serif" w:hAnsi="Liberation Serif" w:cs="Liberation Serif"/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в течение десяти дней со дня принятия заявления о назначении ежемесячного пособия (далее – заявление) (приложение № 1 к настоящему регламенту) и документов, необходимых для предоставления государственной услуги. </w:t>
      </w:r>
    </w:p>
    <w:p w14:paraId="2EA631B9" w14:textId="77777777" w:rsidR="001D67DB" w:rsidRPr="00CA0F59" w:rsidRDefault="001D67DB" w:rsidP="001D67DB">
      <w:pPr>
        <w:pStyle w:val="ConsPlusNormal"/>
        <w:spacing w:line="247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01EED">
        <w:rPr>
          <w:rFonts w:ascii="Liberation Serif" w:hAnsi="Liberation Serif" w:cs="Liberation Serif"/>
          <w:sz w:val="28"/>
          <w:szCs w:val="28"/>
        </w:rPr>
        <w:t xml:space="preserve">Копия решения о предоставлении либо об отказе в предоставлении государственной услуги направляется </w:t>
      </w:r>
      <w:proofErr w:type="gramStart"/>
      <w:r w:rsidRPr="00001EED">
        <w:rPr>
          <w:rFonts w:ascii="Liberation Serif" w:hAnsi="Liberation Serif" w:cs="Liberation Serif"/>
          <w:sz w:val="28"/>
          <w:szCs w:val="28"/>
        </w:rPr>
        <w:t>заявителю</w:t>
      </w:r>
      <w:proofErr w:type="gramEnd"/>
      <w:r w:rsidRPr="00001EED">
        <w:rPr>
          <w:rFonts w:ascii="Liberation Serif" w:hAnsi="Liberation Serif" w:cs="Liberation Serif"/>
          <w:sz w:val="28"/>
          <w:szCs w:val="28"/>
        </w:rPr>
        <w:t xml:space="preserve"> либо в МФЦ в течение пяти дней со дня принятия этого решения.</w:t>
      </w:r>
    </w:p>
    <w:p w14:paraId="6EB951FB" w14:textId="77777777" w:rsidR="009A126B" w:rsidRPr="000E194D" w:rsidRDefault="009A126B" w:rsidP="001D67DB">
      <w:pPr>
        <w:ind w:firstLine="708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0E194D">
        <w:rPr>
          <w:rFonts w:ascii="Liberation Serif" w:hAnsi="Liberation Serif" w:cs="Liberation Serif"/>
          <w:sz w:val="28"/>
          <w:szCs w:val="28"/>
        </w:rPr>
        <w:t xml:space="preserve">Единовременная денежная выплата производится в месяце, следующем за месяцем, в котором управлением социальной политики было </w:t>
      </w:r>
      <w:r w:rsidRPr="000E194D">
        <w:rPr>
          <w:rFonts w:ascii="Liberation Serif" w:hAnsi="Liberation Serif" w:cs="Liberation Serif"/>
          <w:iCs/>
          <w:sz w:val="28"/>
          <w:szCs w:val="28"/>
        </w:rPr>
        <w:t>принято решение о предоставлении государственной услуги.</w:t>
      </w:r>
    </w:p>
    <w:p w14:paraId="7B5AD9AD" w14:textId="4DCD0C31" w:rsidR="00ED48C4" w:rsidRPr="000E194D" w:rsidRDefault="00ED48C4" w:rsidP="009A126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62F47987" w:rsidR="00A45437" w:rsidRPr="00023C3C" w:rsidRDefault="00006BF4" w:rsidP="00DC0385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3C3C">
        <w:rPr>
          <w:rFonts w:ascii="Liberation Serif" w:eastAsia="Calibri" w:hAnsi="Liberation Serif" w:cs="Liberation Serif"/>
          <w:sz w:val="28"/>
          <w:szCs w:val="28"/>
          <w:lang w:eastAsia="en-US"/>
        </w:rPr>
        <w:t>Н</w:t>
      </w:r>
      <w:r w:rsidR="00A45437" w:rsidRPr="00023C3C">
        <w:rPr>
          <w:rFonts w:ascii="Liberation Serif" w:eastAsia="Calibri" w:hAnsi="Liberation Serif" w:cs="Liberation Serif"/>
          <w:sz w:val="28"/>
          <w:szCs w:val="28"/>
          <w:lang w:eastAsia="en-US"/>
        </w:rPr>
        <w:t>ормативны</w:t>
      </w:r>
      <w:r w:rsidR="009153DE" w:rsidRPr="00023C3C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="00A45437" w:rsidRPr="00023C3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правовы</w:t>
      </w:r>
      <w:r w:rsidR="009153DE" w:rsidRPr="00023C3C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="00A45437" w:rsidRPr="00023C3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акт</w:t>
      </w:r>
      <w:r w:rsidR="009153DE" w:rsidRPr="00023C3C">
        <w:rPr>
          <w:rFonts w:ascii="Liberation Serif" w:eastAsia="Calibri" w:hAnsi="Liberation Serif" w:cs="Liberation Serif"/>
          <w:sz w:val="28"/>
          <w:szCs w:val="28"/>
          <w:lang w:eastAsia="en-US"/>
        </w:rPr>
        <w:t>ы</w:t>
      </w:r>
      <w:r w:rsidR="00A45437" w:rsidRPr="00023C3C">
        <w:rPr>
          <w:rFonts w:ascii="Liberation Serif" w:eastAsia="Calibri" w:hAnsi="Liberation Serif" w:cs="Liberation Serif"/>
          <w:sz w:val="28"/>
          <w:szCs w:val="28"/>
          <w:lang w:eastAsia="en-US"/>
        </w:rPr>
        <w:t>, регулирующи</w:t>
      </w:r>
      <w:r w:rsidR="009153DE" w:rsidRPr="00023C3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 </w:t>
      </w:r>
      <w:r w:rsidR="00A45437" w:rsidRPr="00023C3C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</w:t>
      </w:r>
      <w:r w:rsidR="009153DE" w:rsidRPr="00023C3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45437" w:rsidRPr="00023C3C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государственной услуги</w:t>
      </w:r>
    </w:p>
    <w:p w14:paraId="0FE7E122" w14:textId="77777777" w:rsidR="00A45437" w:rsidRPr="000E194D" w:rsidRDefault="00A45437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C73149F" w14:textId="44E76990" w:rsidR="00ED05E9" w:rsidRPr="00ED05E9" w:rsidRDefault="00006ED9" w:rsidP="00ED05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43FE5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E43FE5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</w:t>
      </w:r>
      <w:r w:rsidR="00DC0385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="00E43FE5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 по адресу: </w:t>
      </w:r>
      <w:r w:rsidRPr="00006ED9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https</w:t>
      </w:r>
      <w:r w:rsidRPr="00006ED9">
        <w:rPr>
          <w:rFonts w:ascii="Liberation Serif" w:eastAsiaTheme="minorHAnsi" w:hAnsi="Liberation Serif" w:cs="Liberation Serif"/>
          <w:sz w:val="28"/>
          <w:szCs w:val="28"/>
          <w:lang w:eastAsia="en-US"/>
        </w:rPr>
        <w:t>://</w:t>
      </w:r>
      <w:r w:rsidRPr="00006ED9">
        <w:rPr>
          <w:rStyle w:val="aa"/>
          <w:rFonts w:ascii="Liberation Serif" w:eastAsiaTheme="minorHAnsi" w:hAnsi="Liberation Serif"/>
          <w:color w:val="auto"/>
          <w:sz w:val="28"/>
          <w:u w:val="none"/>
        </w:rPr>
        <w:t>www.msp.midural.ru</w:t>
      </w:r>
      <w:r w:rsidRPr="00006ED9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 региональном реестре</w:t>
      </w:r>
      <w:r w:rsidRPr="00006ED9">
        <w:rPr>
          <w:rFonts w:ascii="Liberation Serif" w:hAnsi="Liberation Serif"/>
          <w:sz w:val="28"/>
        </w:rPr>
        <w:t xml:space="preserve"> и на Едином портале </w:t>
      </w:r>
      <w:r w:rsidRPr="00006ED9">
        <w:rPr>
          <w:rFonts w:ascii="Liberation Serif" w:hAnsi="Liberation Serif" w:cs="Liberation Serif"/>
          <w:sz w:val="28"/>
          <w:szCs w:val="28"/>
        </w:rPr>
        <w:t xml:space="preserve">по </w:t>
      </w:r>
      <w:proofErr w:type="gramStart"/>
      <w:r w:rsidRPr="00006ED9">
        <w:rPr>
          <w:rFonts w:ascii="Liberation Serif" w:hAnsi="Liberation Serif" w:cs="Liberation Serif"/>
          <w:sz w:val="28"/>
          <w:szCs w:val="28"/>
        </w:rPr>
        <w:t xml:space="preserve">адресу: </w:t>
      </w:r>
      <w:r w:rsidR="0083710D" w:rsidRPr="000E194D">
        <w:rPr>
          <w:rFonts w:ascii="Liberation Serif" w:hAnsi="Liberation Serif" w:cs="Liberation Serif"/>
          <w:sz w:val="28"/>
          <w:szCs w:val="28"/>
        </w:rPr>
        <w:t xml:space="preserve"> </w:t>
      </w:r>
      <w:hyperlink r:id="rId9" w:history="1">
        <w:r w:rsidR="00ED05E9" w:rsidRPr="00BD59B1">
          <w:rPr>
            <w:rStyle w:val="aa"/>
            <w:rFonts w:ascii="Liberation Serif" w:hAnsi="Liberation Serif" w:cs="Liberation Serif"/>
            <w:color w:val="auto"/>
            <w:sz w:val="28"/>
            <w:szCs w:val="28"/>
            <w:u w:val="none"/>
          </w:rPr>
          <w:t>www.gosuslugi.ru/15517/</w:t>
        </w:r>
        <w:proofErr w:type="gramEnd"/>
      </w:hyperlink>
      <w:r w:rsidR="00ED05E9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ED05E9" w:rsidRPr="00ED05E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официальных сайтах управлени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="00ED05E9" w:rsidRPr="00ED05E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в сети Интернет. </w:t>
      </w:r>
    </w:p>
    <w:p w14:paraId="15EB1BB7" w14:textId="77777777" w:rsidR="00ED05E9" w:rsidRDefault="00ED05E9" w:rsidP="00ED05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D05E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Министерство социальной политики Свердловской области обеспечивает размещение и актуализацию перечня указанных нормативных правовых актов на своем официальном сайте в сети Интернет, на Едином портале, в региональном </w:t>
      </w:r>
      <w:r w:rsidRPr="00ED05E9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реестре, на официальных сайтах управлений социальной политики в сети Интернет.</w:t>
      </w:r>
    </w:p>
    <w:p w14:paraId="7792EA02" w14:textId="77777777" w:rsidR="00ED05E9" w:rsidRDefault="00ED05E9" w:rsidP="00ED05E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14E65B9" w14:textId="689ADD2A" w:rsidR="00156D06" w:rsidRPr="00F67BE8" w:rsidRDefault="00156D06" w:rsidP="00156D0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C3D12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услуги, </w:t>
      </w:r>
      <w:r w:rsidR="00006ED9">
        <w:rPr>
          <w:rFonts w:ascii="Liberation Serif" w:hAnsi="Liberation Serif" w:cs="Liberation Serif"/>
          <w:sz w:val="28"/>
          <w:szCs w:val="28"/>
        </w:rPr>
        <w:t xml:space="preserve">и услуг, </w:t>
      </w:r>
      <w:r w:rsidRPr="00AC3D12">
        <w:rPr>
          <w:rFonts w:ascii="Liberation Serif" w:hAnsi="Liberation Serif" w:cs="Liberation Serif"/>
          <w:sz w:val="28"/>
          <w:szCs w:val="28"/>
        </w:rPr>
        <w:t>являю</w:t>
      </w:r>
      <w:r w:rsidR="0053396C">
        <w:rPr>
          <w:rFonts w:ascii="Liberation Serif" w:hAnsi="Liberation Serif" w:cs="Liberation Serif"/>
          <w:sz w:val="28"/>
          <w:szCs w:val="28"/>
        </w:rPr>
        <w:t>щих</w:t>
      </w:r>
      <w:r w:rsidRPr="00AC3D12">
        <w:rPr>
          <w:rFonts w:ascii="Liberation Serif" w:hAnsi="Liberation Serif" w:cs="Liberation Serif"/>
          <w:sz w:val="28"/>
          <w:szCs w:val="28"/>
        </w:rPr>
        <w:t>ся необходимыми и обязательными для предоставления государственной услуги и подлежащих представлению заявителем, способы их получения заявителем, в том числе в электронной форме, порядок их представления</w:t>
      </w:r>
    </w:p>
    <w:p w14:paraId="07A12CD2" w14:textId="77777777" w:rsidR="00156D06" w:rsidRPr="00971973" w:rsidRDefault="00156D06" w:rsidP="00156D0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FEBE47A" w14:textId="701F98C2" w:rsidR="005158F0" w:rsidRPr="000E194D" w:rsidRDefault="00006ED9" w:rsidP="005158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bookmarkStart w:id="1" w:name="Par8"/>
      <w:bookmarkEnd w:id="1"/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Для предоставления государственной услуги заявителями, указанными в абзаце втором пункта </w:t>
      </w:r>
      <w:r w:rsidR="002F180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9D20E8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регламента, </w:t>
      </w:r>
      <w:r w:rsidR="005158F0" w:rsidRPr="000E194D">
        <w:rPr>
          <w:rFonts w:ascii="Liberation Serif" w:hAnsi="Liberation Serif" w:cs="Liberation Serif"/>
          <w:sz w:val="28"/>
          <w:szCs w:val="28"/>
          <w:lang w:eastAsia="en-US"/>
        </w:rPr>
        <w:t>подается в</w:t>
      </w:r>
      <w:r w:rsidR="00D0355B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  <w:r w:rsidR="005158F0" w:rsidRPr="000E194D">
        <w:rPr>
          <w:rFonts w:ascii="Liberation Serif" w:hAnsi="Liberation Serif" w:cs="Liberation Serif"/>
          <w:sz w:val="28"/>
          <w:szCs w:val="28"/>
          <w:lang w:eastAsia="en-US"/>
        </w:rPr>
        <w:t xml:space="preserve">управление социальной политики </w:t>
      </w:r>
      <w:r w:rsidR="005158F0" w:rsidRPr="000E194D">
        <w:rPr>
          <w:rFonts w:ascii="Liberation Serif" w:hAnsi="Liberation Serif" w:cs="Liberation Serif"/>
          <w:sz w:val="28"/>
          <w:szCs w:val="28"/>
        </w:rPr>
        <w:t xml:space="preserve">по месту учета ребенка-сироты, ребенка, оставшегося без попечения родителей, а в случае выезда ребенка-сироты, ребенка, оставшегося без попечения родителей, к расположенному на территории другого субъекта Российской Федерации месту жительства законных представителей или обучения в общеобразовательной организации, профессиональной образовательной организации, образовательной организации высшего образования – по месту нахождения жилого помещения, принадлежащего ему на праве собственности, </w:t>
      </w:r>
      <w:r w:rsidR="005158F0" w:rsidRPr="000E194D">
        <w:rPr>
          <w:rFonts w:ascii="Liberation Serif" w:hAnsi="Liberation Serif" w:cs="Liberation Serif"/>
          <w:sz w:val="28"/>
          <w:szCs w:val="28"/>
          <w:lang w:eastAsia="en-US"/>
        </w:rPr>
        <w:t xml:space="preserve">либо в </w:t>
      </w:r>
      <w:r w:rsidR="00E41A48">
        <w:rPr>
          <w:rFonts w:ascii="Liberation Serif" w:hAnsi="Liberation Serif" w:cs="Liberation Serif"/>
          <w:sz w:val="28"/>
          <w:szCs w:val="28"/>
          <w:lang w:eastAsia="en-US"/>
        </w:rPr>
        <w:t>МФЦ</w:t>
      </w:r>
      <w:r w:rsidR="005158F0" w:rsidRPr="000E194D">
        <w:rPr>
          <w:rFonts w:ascii="Liberation Serif" w:hAnsi="Liberation Serif" w:cs="Liberation Serif"/>
          <w:sz w:val="28"/>
          <w:szCs w:val="28"/>
          <w:lang w:eastAsia="en-US"/>
        </w:rPr>
        <w:t xml:space="preserve"> заявление о предоставлении </w:t>
      </w:r>
      <w:r w:rsidR="005158F0" w:rsidRPr="000E194D">
        <w:rPr>
          <w:rFonts w:ascii="Liberation Serif" w:hAnsi="Liberation Serif" w:cs="Liberation Serif"/>
          <w:sz w:val="28"/>
          <w:szCs w:val="28"/>
        </w:rPr>
        <w:t>единовременной денежной выплаты на проведение ремонта жилого помещения</w:t>
      </w:r>
      <w:r w:rsidR="005158F0" w:rsidRPr="000E194D">
        <w:rPr>
          <w:rFonts w:ascii="Liberation Serif" w:hAnsi="Liberation Serif" w:cs="Liberation Serif"/>
          <w:sz w:val="28"/>
          <w:szCs w:val="28"/>
          <w:lang w:eastAsia="en-US"/>
        </w:rPr>
        <w:t xml:space="preserve"> (далее – заявление)</w:t>
      </w:r>
      <w:r w:rsidR="00DA3A68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(приложение № </w:t>
      </w:r>
      <w:r w:rsidR="00F56D50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A3A68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</w:t>
      </w:r>
      <w:r w:rsidR="00E41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3A68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настоящему административному регламенту)</w:t>
      </w:r>
      <w:r w:rsidR="005158F0" w:rsidRPr="000E194D">
        <w:rPr>
          <w:rFonts w:ascii="Liberation Serif" w:hAnsi="Liberation Serif" w:cs="Liberation Serif"/>
          <w:sz w:val="28"/>
          <w:szCs w:val="28"/>
          <w:lang w:eastAsia="en-US"/>
        </w:rPr>
        <w:t xml:space="preserve">, по форме, установленной Порядком и </w:t>
      </w:r>
      <w:r w:rsidR="005158F0" w:rsidRPr="000E194D">
        <w:rPr>
          <w:rFonts w:ascii="Liberation Serif" w:hAnsi="Liberation Serif" w:cs="Liberation Serif"/>
          <w:sz w:val="28"/>
          <w:szCs w:val="28"/>
        </w:rPr>
        <w:t xml:space="preserve">условиями предоставления единовременных денежных выплат на проведение ремонта жилых помещений, принадлежащих на праве собственности детям-сиротам и детям, оставшимся без попечения родителей, утвержденными </w:t>
      </w:r>
      <w:r w:rsidR="005158F0" w:rsidRPr="000E194D">
        <w:rPr>
          <w:rFonts w:ascii="Liberation Serif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</w:t>
      </w:r>
      <w:r w:rsidR="00DA3A68" w:rsidRPr="000E194D">
        <w:rPr>
          <w:rFonts w:ascii="Liberation Serif" w:hAnsi="Liberation Serif" w:cs="Liberation Serif"/>
          <w:sz w:val="28"/>
          <w:szCs w:val="28"/>
          <w:lang w:eastAsia="en-US"/>
        </w:rPr>
        <w:t> </w:t>
      </w:r>
      <w:r w:rsidR="005158F0" w:rsidRPr="000E194D">
        <w:rPr>
          <w:rFonts w:ascii="Liberation Serif" w:hAnsi="Liberation Serif" w:cs="Liberation Serif"/>
          <w:sz w:val="28"/>
          <w:szCs w:val="28"/>
          <w:lang w:eastAsia="en-US"/>
        </w:rPr>
        <w:t xml:space="preserve"> 08.02.2012 № 100-ПП «О</w:t>
      </w:r>
      <w:r w:rsidR="00E41A48">
        <w:rPr>
          <w:rFonts w:ascii="Liberation Serif" w:hAnsi="Liberation Serif" w:cs="Liberation Serif"/>
          <w:sz w:val="28"/>
          <w:szCs w:val="28"/>
          <w:lang w:eastAsia="en-US"/>
        </w:rPr>
        <w:t> </w:t>
      </w:r>
      <w:r w:rsidR="005158F0" w:rsidRPr="000E194D">
        <w:rPr>
          <w:rFonts w:ascii="Liberation Serif" w:hAnsi="Liberation Serif" w:cs="Liberation Serif"/>
          <w:sz w:val="28"/>
          <w:szCs w:val="28"/>
          <w:lang w:eastAsia="en-US"/>
        </w:rPr>
        <w:t>реализации дополнительных мер социальной поддержки детей-сирот и детей, оставшихся без попечения родителей, установленных пунктом 3 статьи 22 Областного закона от 23 октября 1995 года  №</w:t>
      </w:r>
      <w:r w:rsidR="00DA3A68" w:rsidRPr="000E194D">
        <w:rPr>
          <w:rFonts w:ascii="Liberation Serif" w:hAnsi="Liberation Serif" w:cs="Liberation Serif"/>
          <w:sz w:val="28"/>
          <w:szCs w:val="28"/>
          <w:lang w:eastAsia="en-US"/>
        </w:rPr>
        <w:t> </w:t>
      </w:r>
      <w:r w:rsidR="005158F0" w:rsidRPr="000E194D">
        <w:rPr>
          <w:rFonts w:ascii="Liberation Serif" w:hAnsi="Liberation Serif" w:cs="Liberation Serif"/>
          <w:sz w:val="28"/>
          <w:szCs w:val="28"/>
          <w:lang w:eastAsia="en-US"/>
        </w:rPr>
        <w:t>28-ОЗ «О защите прав ребенка», и предъявляется паспорт или иной документ, удостоверяющий личность.</w:t>
      </w:r>
    </w:p>
    <w:p w14:paraId="6B7BB93B" w14:textId="7AFF7417" w:rsidR="00006ED9" w:rsidRPr="00B154B3" w:rsidRDefault="00006ED9" w:rsidP="00006ED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2A7F1778" w14:textId="77777777" w:rsidR="005158F0" w:rsidRPr="000E194D" w:rsidRDefault="005158F0" w:rsidP="005158F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E194D">
        <w:rPr>
          <w:rFonts w:ascii="Liberation Serif" w:hAnsi="Liberation Serif" w:cs="Liberation Serif"/>
          <w:sz w:val="28"/>
          <w:szCs w:val="28"/>
        </w:rPr>
        <w:t>К заявлению прилагаются следующие документы:</w:t>
      </w:r>
    </w:p>
    <w:p w14:paraId="68B4298A" w14:textId="77777777" w:rsidR="005158F0" w:rsidRPr="000E194D" w:rsidRDefault="005158F0" w:rsidP="005158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E194D">
        <w:rPr>
          <w:rFonts w:ascii="Liberation Serif" w:hAnsi="Liberation Serif" w:cs="Liberation Serif"/>
          <w:sz w:val="28"/>
          <w:szCs w:val="28"/>
        </w:rPr>
        <w:t>1) документ, подтверждающий полномочия законного представителя ребенка-сироты, ребенка, оставшегося без попечения родителей, за исключением находящегося в распоряжении управления социальной политики документа, подтверждающего полномочия опекуна, попечителя, приемного родителя, патронатного родителя;</w:t>
      </w:r>
    </w:p>
    <w:p w14:paraId="62AA6FE4" w14:textId="4A35AE22" w:rsidR="005158F0" w:rsidRPr="000E194D" w:rsidRDefault="005158F0" w:rsidP="005158F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E194D">
        <w:rPr>
          <w:rFonts w:ascii="Liberation Serif" w:hAnsi="Liberation Serif" w:cs="Liberation Serif"/>
          <w:sz w:val="28"/>
          <w:szCs w:val="28"/>
        </w:rPr>
        <w:t>2) правоустанавливающий документ на жилое помещение, принадлежащее на праве собственности ребенку-сироте, ребенку, оставшемуся без попечения родителей, право собственности на которое не зарегистрировано в Едином государственном реестре прав на недвижимое имущество и сделок с ним. В</w:t>
      </w:r>
      <w:r w:rsidR="00E41A48">
        <w:rPr>
          <w:rFonts w:ascii="Liberation Serif" w:hAnsi="Liberation Serif" w:cs="Liberation Serif"/>
          <w:sz w:val="28"/>
          <w:szCs w:val="28"/>
        </w:rPr>
        <w:t xml:space="preserve"> </w:t>
      </w:r>
      <w:r w:rsidRPr="000E194D">
        <w:rPr>
          <w:rFonts w:ascii="Liberation Serif" w:hAnsi="Liberation Serif" w:cs="Liberation Serif"/>
          <w:sz w:val="28"/>
          <w:szCs w:val="28"/>
        </w:rPr>
        <w:t>случае принадлежности жилого помещения детям-сиротам, детям, оставшимся без попечения родителей, на праве долевой, совместной собственности к</w:t>
      </w:r>
      <w:r w:rsidR="00F56D50">
        <w:rPr>
          <w:rFonts w:ascii="Liberation Serif" w:hAnsi="Liberation Serif" w:cs="Liberation Serif"/>
          <w:sz w:val="28"/>
          <w:szCs w:val="28"/>
        </w:rPr>
        <w:t xml:space="preserve"> </w:t>
      </w:r>
      <w:r w:rsidRPr="000E194D">
        <w:rPr>
          <w:rFonts w:ascii="Liberation Serif" w:hAnsi="Liberation Serif" w:cs="Liberation Serif"/>
          <w:sz w:val="28"/>
          <w:szCs w:val="28"/>
        </w:rPr>
        <w:t xml:space="preserve">заявлению </w:t>
      </w:r>
      <w:r w:rsidRPr="000E194D">
        <w:rPr>
          <w:rFonts w:ascii="Liberation Serif" w:hAnsi="Liberation Serif" w:cs="Liberation Serif"/>
          <w:sz w:val="28"/>
          <w:szCs w:val="28"/>
        </w:rPr>
        <w:lastRenderedPageBreak/>
        <w:t>прилагается документ, подтверждающий право собственности каждого из сособственников, при условии, что право собственности на жилое помещение не</w:t>
      </w:r>
      <w:r w:rsidR="00E41A48">
        <w:rPr>
          <w:rFonts w:ascii="Liberation Serif" w:hAnsi="Liberation Serif" w:cs="Liberation Serif"/>
          <w:sz w:val="28"/>
          <w:szCs w:val="28"/>
        </w:rPr>
        <w:t> </w:t>
      </w:r>
      <w:r w:rsidRPr="000E194D">
        <w:rPr>
          <w:rFonts w:ascii="Liberation Serif" w:hAnsi="Liberation Serif" w:cs="Liberation Serif"/>
          <w:sz w:val="28"/>
          <w:szCs w:val="28"/>
        </w:rPr>
        <w:t>зарегистрировано в Едином государственном реестре прав на недвижимое имущество и сделок с ним;</w:t>
      </w:r>
    </w:p>
    <w:p w14:paraId="3F937916" w14:textId="77777777" w:rsidR="005158F0" w:rsidRPr="000E194D" w:rsidRDefault="005158F0" w:rsidP="005158F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E194D">
        <w:rPr>
          <w:rFonts w:ascii="Liberation Serif" w:hAnsi="Liberation Serif" w:cs="Liberation Serif"/>
          <w:sz w:val="28"/>
          <w:szCs w:val="28"/>
        </w:rPr>
        <w:t>3) письменное согласие законного представителя ребенка-сироты, ребенка, оставшегося без попечения родителей, являющегося сособственником жилого помещения (в случае принадлежности жилого помещения ребенку-сироте, ребенку, оставшемуся без попечения родителей, на праве долевой или совместной собственности), на осуществление одному из сособственников единовременной денежной выплаты на проведение ремонта жилого помещения, принадлежащего на праве собственности ребенку-сироте, ребенку, оставшемуся без попечения родителей (далее – письменное согласие). Письменное согласие может быть оформлено и подписано законным представителем ребенка-сироты, ребенка, оставшегося без попечения родителей, являющегося сособственником жилого помещения, в присутствии специалиста, осуществляющего прием документов для назначения единовременной денежной выплаты на проведение ремонта жилого помещения, принадлежащего на праве собственности ребенку-сироте, ребенку, оставшемуся без попечения родителей, или в случае раздельного проживания сособственников жилого помещения удостоверено органом опеки и попечительства по месту учета детей-сирот, детей, оставшихся без попечения родителей.</w:t>
      </w:r>
    </w:p>
    <w:p w14:paraId="66E2905C" w14:textId="022BA4DD" w:rsidR="00DA3A68" w:rsidRPr="000E194D" w:rsidRDefault="00DA3A68" w:rsidP="00DA3A68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E194D">
        <w:rPr>
          <w:rFonts w:ascii="Liberation Serif" w:hAnsi="Liberation Serif" w:cs="Liberation Serif"/>
          <w:sz w:val="28"/>
          <w:szCs w:val="28"/>
        </w:rPr>
        <w:t xml:space="preserve">Документы, указанные в </w:t>
      </w:r>
      <w:hyperlink r:id="rId10" w:history="1">
        <w:r w:rsidRPr="000E194D">
          <w:rPr>
            <w:rFonts w:ascii="Liberation Serif" w:hAnsi="Liberation Serif" w:cs="Liberation Serif"/>
            <w:sz w:val="28"/>
            <w:szCs w:val="28"/>
          </w:rPr>
          <w:t xml:space="preserve">подпунктах 1, 2 </w:t>
        </w:r>
      </w:hyperlink>
      <w:hyperlink r:id="rId11" w:history="1">
        <w:r w:rsidRPr="000E194D">
          <w:rPr>
            <w:rFonts w:ascii="Liberation Serif" w:hAnsi="Liberation Serif" w:cs="Liberation Serif"/>
            <w:sz w:val="28"/>
            <w:szCs w:val="28"/>
          </w:rPr>
          <w:t xml:space="preserve">части </w:t>
        </w:r>
      </w:hyperlink>
      <w:r w:rsidRPr="000E194D">
        <w:rPr>
          <w:rFonts w:ascii="Liberation Serif" w:hAnsi="Liberation Serif" w:cs="Liberation Serif"/>
          <w:sz w:val="28"/>
          <w:szCs w:val="28"/>
        </w:rPr>
        <w:t>третьей настоящего пункта, прилагаются в</w:t>
      </w:r>
      <w:r w:rsidR="00F56D50">
        <w:rPr>
          <w:rFonts w:ascii="Liberation Serif" w:hAnsi="Liberation Serif" w:cs="Liberation Serif"/>
          <w:sz w:val="28"/>
          <w:szCs w:val="28"/>
        </w:rPr>
        <w:t xml:space="preserve"> </w:t>
      </w:r>
      <w:r w:rsidRPr="000E194D">
        <w:rPr>
          <w:rFonts w:ascii="Liberation Serif" w:hAnsi="Liberation Serif" w:cs="Liberation Serif"/>
          <w:sz w:val="28"/>
          <w:szCs w:val="28"/>
        </w:rPr>
        <w:t xml:space="preserve">подлинниках либо в </w:t>
      </w:r>
      <w:r w:rsidR="002F1805">
        <w:rPr>
          <w:rFonts w:ascii="Liberation Serif" w:hAnsi="Liberation Serif" w:cs="Liberation Serif"/>
          <w:sz w:val="28"/>
          <w:szCs w:val="28"/>
        </w:rPr>
        <w:t>нотариально заверенных копиях</w:t>
      </w:r>
      <w:r w:rsidRPr="000E194D">
        <w:rPr>
          <w:rFonts w:ascii="Liberation Serif" w:hAnsi="Liberation Serif" w:cs="Liberation Serif"/>
          <w:sz w:val="28"/>
          <w:szCs w:val="28"/>
        </w:rPr>
        <w:t>.</w:t>
      </w:r>
    </w:p>
    <w:p w14:paraId="179E200F" w14:textId="7C1B1267" w:rsidR="00156D06" w:rsidRPr="00156D06" w:rsidRDefault="00BA4B81" w:rsidP="00156D0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56D0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3078EC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50556" w:rsidRPr="00156D0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56D06" w:rsidRPr="00156D0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Заявление и документы, необходимые для предоставления государственной услуги, представляются в </w:t>
      </w:r>
      <w:r w:rsidR="00156D06" w:rsidRPr="00156D06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156D06" w:rsidRPr="00156D0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личного </w:t>
      </w:r>
      <w:r w:rsidR="0005059B" w:rsidRPr="00156D0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05059B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05059B" w:rsidRPr="00156D0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56D06" w:rsidRPr="00156D0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</w:t>
      </w:r>
      <w:r w:rsidR="000505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156D06" w:rsidRPr="00156D06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МФЦ, и (или) с использованием информационно-телекоммуникационных технологий, включая использование Единого портала и других средств информационно</w:t>
      </w:r>
      <w:r w:rsidR="00156D06" w:rsidRPr="00156D06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телекоммуникационных технологий в случаях и порядке, установленных законодательством Российской Федерации, в форме электронных документов (</w:t>
      </w:r>
      <w:r w:rsidR="00156D06" w:rsidRPr="00156D06">
        <w:rPr>
          <w:rFonts w:ascii="Liberation Serif" w:hAnsi="Liberation Serif" w:cs="Liberation Serif"/>
          <w:sz w:val="28"/>
          <w:szCs w:val="28"/>
        </w:rPr>
        <w:t>при реализации технической возможности)</w:t>
      </w:r>
      <w:r w:rsidR="00156D06" w:rsidRPr="00156D0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2840AC1A" w14:textId="77777777" w:rsidR="00156D06" w:rsidRPr="00156D06" w:rsidRDefault="00156D06" w:rsidP="00156D0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56D0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подписью.</w:t>
      </w:r>
    </w:p>
    <w:p w14:paraId="54173451" w14:textId="77777777" w:rsidR="00156D06" w:rsidRPr="00156D06" w:rsidRDefault="00156D06" w:rsidP="00156D0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56D0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 бумажном носителе в управление социальной политики в течение пяти дней со дня подачи заявления.</w:t>
      </w:r>
    </w:p>
    <w:p w14:paraId="193EDD39" w14:textId="77777777" w:rsidR="00156D06" w:rsidRPr="00971973" w:rsidRDefault="00156D06" w:rsidP="00156D0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56D0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10441872" w14:textId="4BE47D0C" w:rsidR="00C23C56" w:rsidRPr="000E194D" w:rsidRDefault="00C23C56" w:rsidP="00156D0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2FDB6C0" w14:textId="6FC35C73" w:rsidR="0014768A" w:rsidRPr="00B154B3" w:rsidRDefault="0014768A" w:rsidP="0014768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lastRenderedPageBreak/>
        <w:t>Исчерпывающий перечень документов, необходимых в соответствии с</w:t>
      </w:r>
      <w:r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законодательством Российской Федерации и законодательством Свердловской области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которые находятся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распоряжении государственных органов, органов местного самоуправления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иных органов, участвующих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предоставлении государственных услуг,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которые заявитель вправе представить, а также способы их получения заявителями, в том числе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электронной форме, порядок их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представления</w:t>
      </w:r>
    </w:p>
    <w:p w14:paraId="03AEB13E" w14:textId="77777777" w:rsidR="00ED48C4" w:rsidRPr="00462C0E" w:rsidRDefault="00ED48C4" w:rsidP="0075060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42A6B57" w14:textId="085E7BDC" w:rsidR="0084717E" w:rsidRPr="000E194D" w:rsidRDefault="003078EC" w:rsidP="0084717E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Для предоставления государственной услуги межведомственное информационное взаимодействие в целях представления документов и 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 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</w:t>
      </w:r>
      <w:r w:rsidR="0084717E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являются:</w:t>
      </w:r>
    </w:p>
    <w:p w14:paraId="123DC847" w14:textId="2A4164B4" w:rsidR="0084717E" w:rsidRPr="000E194D" w:rsidRDefault="0084717E" w:rsidP="0084717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E194D">
        <w:rPr>
          <w:rFonts w:ascii="Liberation Serif" w:hAnsi="Liberation Serif" w:cs="Liberation Serif"/>
          <w:iCs/>
          <w:sz w:val="28"/>
          <w:szCs w:val="28"/>
        </w:rPr>
        <w:t xml:space="preserve">сведения из Единого государственного реестра прав </w:t>
      </w:r>
      <w:r w:rsidRPr="000E194D">
        <w:rPr>
          <w:rFonts w:ascii="Liberation Serif" w:hAnsi="Liberation Serif" w:cs="Liberation Serif"/>
          <w:sz w:val="28"/>
          <w:szCs w:val="28"/>
        </w:rPr>
        <w:t>на недвижимое имущество и сделок с ним о правах на объекты недвижимого имущества – жилые помещения, принадлежащие ребенку-сироте, ребенку, оставшемуся без попечения родителей;</w:t>
      </w:r>
    </w:p>
    <w:p w14:paraId="67391811" w14:textId="35C8189F" w:rsidR="0084717E" w:rsidRPr="000E194D" w:rsidRDefault="0084717E" w:rsidP="00A4171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E194D">
        <w:rPr>
          <w:rFonts w:ascii="Liberation Serif" w:hAnsi="Liberation Serif" w:cs="Liberation Serif"/>
          <w:sz w:val="28"/>
          <w:szCs w:val="28"/>
        </w:rPr>
        <w:t xml:space="preserve"> сведения из органа местного самоуправления о признании жилого помещения, принадлежащего ребенку-сироте, ребенку, оставшемуся без попечения родителей, пригодным (непригодным) для проживания или находящимся в</w:t>
      </w:r>
      <w:r w:rsidR="009F00C1">
        <w:rPr>
          <w:rFonts w:ascii="Liberation Serif" w:hAnsi="Liberation Serif" w:cs="Liberation Serif"/>
          <w:sz w:val="28"/>
          <w:szCs w:val="28"/>
        </w:rPr>
        <w:t> </w:t>
      </w:r>
      <w:r w:rsidRPr="000E194D">
        <w:rPr>
          <w:rFonts w:ascii="Liberation Serif" w:hAnsi="Liberation Serif" w:cs="Liberation Serif"/>
          <w:sz w:val="28"/>
          <w:szCs w:val="28"/>
        </w:rPr>
        <w:t>многоквартирном доме, признанном аварийным и подлежащим сносу или реконструкции.</w:t>
      </w:r>
    </w:p>
    <w:p w14:paraId="10280BEE" w14:textId="77777777" w:rsidR="0084717E" w:rsidRPr="000E194D" w:rsidRDefault="0084717E" w:rsidP="00A4171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E194D">
        <w:rPr>
          <w:rFonts w:ascii="Liberation Serif" w:hAnsi="Liberation Serif" w:cs="Liberation Serif"/>
          <w:sz w:val="28"/>
          <w:szCs w:val="28"/>
        </w:rPr>
        <w:t>Заявитель вправе представить документы, содержащий сведения, указанные в части первой настоящего пункта, по собственной инициативе.</w:t>
      </w:r>
    </w:p>
    <w:p w14:paraId="6B5E6DDE" w14:textId="77777777" w:rsidR="0084717E" w:rsidRPr="000E194D" w:rsidRDefault="0084717E" w:rsidP="00A4171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E194D">
        <w:rPr>
          <w:rFonts w:ascii="Liberation Serif" w:hAnsi="Liberation Serif" w:cs="Liberation Serif"/>
          <w:sz w:val="28"/>
          <w:szCs w:val="28"/>
        </w:rPr>
        <w:t>Непредставление заявителем документов, которые он вправе представить по собственной инициативе, не является основанием для отказа в предоставлении услуги.</w:t>
      </w:r>
    </w:p>
    <w:p w14:paraId="071EC3A2" w14:textId="0FD455A4" w:rsidR="009317C7" w:rsidRPr="000E194D" w:rsidRDefault="009317C7" w:rsidP="0075060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D8EC307" w14:textId="0DFBD973" w:rsidR="000E51BC" w:rsidRPr="00462C0E" w:rsidRDefault="000E51BC" w:rsidP="00750606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62C0E">
        <w:rPr>
          <w:rFonts w:ascii="Liberation Serif" w:eastAsia="Calibri" w:hAnsi="Liberation Serif" w:cs="Liberation Serif"/>
          <w:sz w:val="28"/>
          <w:szCs w:val="28"/>
          <w:lang w:eastAsia="en-US"/>
        </w:rPr>
        <w:t>Указание на запрет требовать от заявителя</w:t>
      </w:r>
      <w:r w:rsidR="00750606" w:rsidRPr="00462C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62C0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представления документов и</w:t>
      </w:r>
      <w:r w:rsidR="00750606" w:rsidRPr="00462C0E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62C0E">
        <w:rPr>
          <w:rFonts w:ascii="Liberation Serif" w:eastAsia="Calibri" w:hAnsi="Liberation Serif" w:cs="Liberation Serif"/>
          <w:sz w:val="28"/>
          <w:szCs w:val="28"/>
          <w:lang w:eastAsia="en-US"/>
        </w:rPr>
        <w:t>информации или осуществления действий</w:t>
      </w:r>
    </w:p>
    <w:p w14:paraId="4FCDA0BF" w14:textId="77777777" w:rsidR="000E51BC" w:rsidRPr="000E194D" w:rsidRDefault="000E51BC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1E05410" w14:textId="2BC260EB" w:rsidR="00462C0E" w:rsidRPr="00971973" w:rsidRDefault="005E6B9E" w:rsidP="00462C0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3078EC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D664FA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62C0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69B5D050" w14:textId="77777777" w:rsidR="00D7401E" w:rsidRPr="00971973" w:rsidRDefault="00D7401E" w:rsidP="00D7401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7F058638" w14:textId="77777777" w:rsidR="00D7401E" w:rsidRPr="00971973" w:rsidRDefault="00D7401E" w:rsidP="00D7401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закон от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 года № 210-ФЗ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);</w:t>
      </w:r>
    </w:p>
    <w:p w14:paraId="11FB0789" w14:textId="77777777" w:rsidR="00D7401E" w:rsidRPr="00971973" w:rsidRDefault="00D7401E" w:rsidP="00D7401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665CC98A" w14:textId="77777777" w:rsidR="00D7401E" w:rsidRPr="00971973" w:rsidRDefault="00D7401E" w:rsidP="00D7401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10ACAADF" w14:textId="77777777" w:rsidR="00D7401E" w:rsidRPr="00971973" w:rsidRDefault="00D7401E" w:rsidP="00D7401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о предоставлении государственной услуги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 приеме документов, необходимых для предоставления государственной услуги, либо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не включенных в представленный ранее комплект документов;</w:t>
      </w:r>
    </w:p>
    <w:p w14:paraId="4B23EA87" w14:textId="77777777" w:rsidR="00D7401E" w:rsidRPr="00971973" w:rsidRDefault="00D7401E" w:rsidP="00D7401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3BE91BC1" w14:textId="77777777" w:rsidR="00D7401E" w:rsidRDefault="00D7401E" w:rsidP="00D7401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первоначальном отказе в приеме документов, необходимых для предоставления государственной услуги, либо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начальника управления социальной политики, руководителя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8DA855D" w14:textId="77777777" w:rsidR="00D7401E" w:rsidRPr="00D7401E" w:rsidRDefault="00D7401E" w:rsidP="00D7401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7401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услуги.</w:t>
      </w:r>
    </w:p>
    <w:p w14:paraId="723B4136" w14:textId="77777777" w:rsidR="00D7401E" w:rsidRPr="00D7401E" w:rsidRDefault="00D7401E" w:rsidP="00D7401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7401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66419B58" w14:textId="77777777" w:rsidR="00D7401E" w:rsidRPr="00D7401E" w:rsidRDefault="00D7401E" w:rsidP="00D7401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7401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 </w:t>
      </w:r>
    </w:p>
    <w:p w14:paraId="7DF15A01" w14:textId="77777777" w:rsidR="00D7401E" w:rsidRPr="00971973" w:rsidRDefault="00D7401E" w:rsidP="00D7401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7401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предоставлении государственной услуги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Pr="0097197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4D2684">
        <w:rPr>
          <w:rFonts w:ascii="Liberation Serif" w:hAnsi="Liberation Serif" w:cs="Liberation Serif"/>
          <w:sz w:val="28"/>
          <w:szCs w:val="28"/>
        </w:rPr>
        <w:t>в сети Интернет, на официальных сайтах управлений социальной политики в сети Интернет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07F54C00" w14:textId="17826EC6" w:rsidR="00D664FA" w:rsidRPr="000E194D" w:rsidRDefault="00D664FA" w:rsidP="00462C0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E9C9A80" w14:textId="77777777" w:rsidR="00ED48C4" w:rsidRPr="002466EE" w:rsidRDefault="00EF36C3" w:rsidP="00C23C5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466E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Исчерпывающий перечень оснований</w:t>
      </w:r>
      <w:r w:rsidR="0081148F" w:rsidRPr="002466E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466E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0E194D" w:rsidRDefault="00ED48C4" w:rsidP="00C23C5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CC35176" w14:textId="1832D173" w:rsidR="00C23C56" w:rsidRPr="000E194D" w:rsidRDefault="003078EC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0E51BC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FAB9490" w14:textId="4500DF22" w:rsidR="00C23C56" w:rsidRPr="000E194D" w:rsidRDefault="00C23C56" w:rsidP="00C23C5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3AD59A3B" w14:textId="6E51C962" w:rsidR="0005059B" w:rsidRPr="0005059B" w:rsidRDefault="00C23C56" w:rsidP="0005059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05059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5059B" w:rsidRPr="00800379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заявителем</w:t>
      </w:r>
      <w:r w:rsidR="0005059B" w:rsidRPr="0005059B">
        <w:rPr>
          <w:rFonts w:ascii="Liberation Serif" w:eastAsiaTheme="minorHAnsi" w:hAnsi="Liberation Serif"/>
          <w:sz w:val="28"/>
        </w:rPr>
        <w:t xml:space="preserve"> не </w:t>
      </w:r>
      <w:r w:rsidR="0005059B" w:rsidRPr="0080037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представлены</w:t>
      </w:r>
      <w:r w:rsidR="0005059B" w:rsidRPr="0005059B">
        <w:rPr>
          <w:rFonts w:ascii="Liberation Serif" w:eastAsiaTheme="minorHAnsi" w:hAnsi="Liberation Serif"/>
          <w:sz w:val="28"/>
        </w:rPr>
        <w:t xml:space="preserve"> документы, указанные в </w:t>
      </w:r>
      <w:hyperlink r:id="rId12" w:history="1">
        <w:r w:rsidR="0005059B" w:rsidRPr="0080037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пункте 15</w:t>
        </w:r>
      </w:hyperlink>
      <w:r w:rsidR="0005059B" w:rsidRPr="0005059B">
        <w:rPr>
          <w:rFonts w:ascii="Liberation Serif" w:eastAsiaTheme="minorHAnsi" w:hAnsi="Liberation Serif"/>
          <w:sz w:val="28"/>
        </w:rPr>
        <w:t xml:space="preserve"> настоящего регламента;</w:t>
      </w:r>
    </w:p>
    <w:p w14:paraId="2F8A92B7" w14:textId="138A1474" w:rsidR="0005059B" w:rsidRDefault="0005059B" w:rsidP="0005059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13D65">
        <w:rPr>
          <w:rFonts w:ascii="Liberation Serif" w:eastAsiaTheme="minorHAnsi" w:hAnsi="Liberation Serif"/>
          <w:sz w:val="28"/>
        </w:rPr>
        <w:t>3)</w:t>
      </w:r>
      <w:r w:rsidRPr="008003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5059B">
        <w:rPr>
          <w:rFonts w:ascii="Liberation Serif" w:eastAsiaTheme="minorHAnsi" w:hAnsi="Liberation Serif"/>
          <w:sz w:val="28"/>
        </w:rPr>
        <w:t xml:space="preserve">заявление и документы, направленные в форме электронных документов, не подписаны </w:t>
      </w:r>
      <w:r w:rsidRPr="008003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соответствии с </w:t>
      </w:r>
      <w:hyperlink r:id="rId13" w:history="1">
        <w:r w:rsidRPr="0080037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пунктом 16</w:t>
        </w:r>
      </w:hyperlink>
      <w:r w:rsidRPr="008003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Pr="0005059B">
        <w:rPr>
          <w:rFonts w:ascii="Liberation Serif" w:eastAsiaTheme="minorHAnsi" w:hAnsi="Liberation Serif"/>
          <w:sz w:val="28"/>
        </w:rPr>
        <w:t>;</w:t>
      </w:r>
    </w:p>
    <w:p w14:paraId="6BB898F1" w14:textId="37EE9846" w:rsidR="00ED48C4" w:rsidRPr="000E194D" w:rsidRDefault="00C23C56" w:rsidP="0005059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 выявлено несоблюдение установленных законодательством Российской Федерации условий признания </w:t>
      </w:r>
      <w:proofErr w:type="gramStart"/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0E9BB71F" w14:textId="77777777" w:rsidR="00CE6619" w:rsidRPr="000E194D" w:rsidRDefault="00CE6619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3D047E5" w14:textId="77777777" w:rsidR="00ED48C4" w:rsidRPr="002466EE" w:rsidRDefault="00EF36C3" w:rsidP="00C23C5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466E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Исчерпывающий перечень оснований для приостановления</w:t>
      </w:r>
    </w:p>
    <w:p w14:paraId="0862D6DD" w14:textId="77777777" w:rsidR="00ED48C4" w:rsidRPr="002466EE" w:rsidRDefault="00EF36C3" w:rsidP="00C23C5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466E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или отказа в предоставлении государственной услуги</w:t>
      </w:r>
    </w:p>
    <w:p w14:paraId="52D99860" w14:textId="77777777" w:rsidR="00ED48C4" w:rsidRPr="002466EE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C95B3C7" w14:textId="73A1B5AF" w:rsidR="00320BD3" w:rsidRPr="000E194D" w:rsidRDefault="003078EC" w:rsidP="00692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ED48C4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320BD3" w:rsidRPr="000E194D">
        <w:rPr>
          <w:rFonts w:ascii="Liberation Serif" w:hAnsi="Liberation Serif" w:cs="Liberation Serif"/>
          <w:sz w:val="28"/>
          <w:szCs w:val="28"/>
        </w:rPr>
        <w:t xml:space="preserve"> </w:t>
      </w:r>
      <w:r w:rsidR="002466EE" w:rsidRPr="00971973">
        <w:rPr>
          <w:rFonts w:ascii="Liberation Serif" w:hAnsi="Liberation Serif" w:cs="Liberation Serif"/>
          <w:sz w:val="28"/>
          <w:szCs w:val="28"/>
        </w:rPr>
        <w:t xml:space="preserve">Основания для приостановления </w:t>
      </w:r>
      <w:r w:rsidR="00613D65">
        <w:rPr>
          <w:rFonts w:ascii="Liberation Serif" w:hAnsi="Liberation Serif" w:cs="Liberation Serif"/>
          <w:sz w:val="28"/>
          <w:szCs w:val="28"/>
        </w:rPr>
        <w:t xml:space="preserve">в </w:t>
      </w:r>
      <w:r w:rsidR="002466EE" w:rsidRPr="00971973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 отсутствуют</w:t>
      </w:r>
      <w:r w:rsidR="002466EE">
        <w:rPr>
          <w:rFonts w:ascii="Liberation Serif" w:hAnsi="Liberation Serif" w:cs="Liberation Serif"/>
          <w:sz w:val="28"/>
          <w:szCs w:val="28"/>
        </w:rPr>
        <w:t>.</w:t>
      </w:r>
    </w:p>
    <w:p w14:paraId="1BA6C9CF" w14:textId="44AF246E" w:rsidR="00C23C56" w:rsidRPr="000E194D" w:rsidRDefault="00C23C56" w:rsidP="00C23C56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предоставлении государственной услуги отказывается в </w:t>
      </w:r>
      <w:r w:rsidR="00613D6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следующих </w:t>
      </w: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случаях:</w:t>
      </w:r>
    </w:p>
    <w:p w14:paraId="6898B821" w14:textId="7AA0F88E" w:rsidR="00C23C56" w:rsidRPr="000E194D" w:rsidRDefault="00C23C56" w:rsidP="00C23C56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A4171F" w:rsidRPr="000E194D">
        <w:rPr>
          <w:rFonts w:ascii="Liberation Serif" w:hAnsi="Liberation Serif" w:cs="Liberation Serif"/>
          <w:sz w:val="28"/>
          <w:szCs w:val="28"/>
          <w:lang w:eastAsia="en-US"/>
        </w:rPr>
        <w:t xml:space="preserve">если не соблюдены условия предоставления единовременной денежной выплаты, предусмотренные пунктом 2 Порядка </w:t>
      </w:r>
      <w:r w:rsidR="00A4171F" w:rsidRPr="000E194D">
        <w:rPr>
          <w:rFonts w:ascii="Liberation Serif" w:hAnsi="Liberation Serif" w:cs="Liberation Serif"/>
          <w:sz w:val="28"/>
          <w:szCs w:val="28"/>
        </w:rPr>
        <w:t xml:space="preserve">и условий предоставления единовременных денежных выплат на проведение ремонта жилых помещений, принадлежащих на праве собственности детям-сиротам и детям, оставшимся без попечения родителей, утвержденных </w:t>
      </w:r>
      <w:r w:rsidR="00A4171F" w:rsidRPr="000E194D">
        <w:rPr>
          <w:rFonts w:ascii="Liberation Serif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08.02.2012 № 100-ПП «О реализации дополнительных мер социальной поддержки детей-сирот и детей, оставшихся без попечения родителей, установленных пунктом 3 статьи 22 Областного закона от 23 октября 1995 года № 28-ОЗ «О защите прав ребенка»;</w:t>
      </w:r>
    </w:p>
    <w:p w14:paraId="05BA524F" w14:textId="12B8136F" w:rsidR="00653053" w:rsidRPr="000E194D" w:rsidRDefault="00C23C56" w:rsidP="00C23C56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если в течение пяти дней со дня подачи заявления, подписанного простой электронной подписью, не представлены документы в соответствии с пунктом 1</w:t>
      </w:r>
      <w:r w:rsidR="00AC3D12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6E8CF907" w14:textId="77777777" w:rsidR="00C23C56" w:rsidRDefault="00C23C56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57F45A9E" w14:textId="4271A434" w:rsidR="00ED48C4" w:rsidRPr="00A734B3" w:rsidRDefault="00EF36C3" w:rsidP="00F95C5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3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A73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A73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A73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</w:p>
    <w:p w14:paraId="544548E6" w14:textId="77777777" w:rsidR="00ED48C4" w:rsidRPr="00A734B3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64B491C" w14:textId="7FB835CC" w:rsidR="00F95C5C" w:rsidRPr="000E194D" w:rsidRDefault="003078EC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FD0932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которые являются необходимыми и обязательными для предоставления государственной услуги в</w:t>
      </w:r>
      <w:r w:rsidR="00D0189F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соответствии с постановлением Правительства Сверд</w:t>
      </w:r>
      <w:r w:rsidR="00CA5764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ловской области от 14.09.2011 № </w:t>
      </w:r>
      <w:r w:rsidR="00D0189F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</w:t>
      </w:r>
      <w:r w:rsidR="00EC7DA7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0189F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0932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</w:t>
      </w:r>
      <w:r w:rsidR="00F95C5C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6FF9EC" w14:textId="77777777" w:rsidR="00ED48C4" w:rsidRPr="000E194D" w:rsidRDefault="00ED48C4" w:rsidP="0069286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D37C2C" w14:textId="2C204E08" w:rsidR="00ED48C4" w:rsidRPr="00A734B3" w:rsidRDefault="00EF36C3" w:rsidP="00F95C5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3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Порядок, размер</w:t>
      </w:r>
      <w:r w:rsidR="00364A2E" w:rsidRPr="00A73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 w:rsidRPr="00A73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 взимания</w:t>
      </w:r>
      <w:r w:rsidR="00CD5B99" w:rsidRPr="00A73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3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пошлины или иной платы</w:t>
      </w:r>
      <w:r w:rsidR="00CD5B99" w:rsidRPr="00A73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A73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взимаемой за предоставление государственной услуги</w:t>
      </w:r>
    </w:p>
    <w:p w14:paraId="2E4F741F" w14:textId="77777777" w:rsidR="00ED48C4" w:rsidRPr="000E194D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4175ABBE" w:rsidR="00ED48C4" w:rsidRPr="000E194D" w:rsidRDefault="003078EC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0E194D" w:rsidRDefault="009C0EC7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EB2C184" w14:textId="0B1AD29B" w:rsidR="00ED48C4" w:rsidRPr="00A734B3" w:rsidRDefault="00EF36C3" w:rsidP="006F6FB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3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Порядок, размер</w:t>
      </w:r>
      <w:r w:rsidR="00364A2E" w:rsidRPr="00A73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 w:rsidRPr="00A73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 взимания</w:t>
      </w:r>
      <w:r w:rsidR="0081148F" w:rsidRPr="00A73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3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платы з</w:t>
      </w:r>
      <w:r w:rsidR="009317C7" w:rsidRPr="00A73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предоставление услуг</w:t>
      </w:r>
      <w:r w:rsidR="00ED48C4" w:rsidRPr="00A73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1148F" w:rsidRPr="00A73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3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которые являются необходимыми и обязательными</w:t>
      </w:r>
      <w:r w:rsidR="003644AE" w:rsidRPr="00A73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0E194D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B92147" w14:textId="7227BDAC" w:rsidR="00ED48C4" w:rsidRPr="000E194D" w:rsidRDefault="003078EC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 предоставления государственной услуги, законо</w:t>
      </w:r>
      <w:r w:rsidR="005A22D2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4F16AA50" w14:textId="77777777" w:rsidR="00CC3C89" w:rsidRPr="000E194D" w:rsidRDefault="00CC3C89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065B424" w14:textId="77777777" w:rsidR="00AC3D12" w:rsidRPr="00F67BE8" w:rsidRDefault="00AC3D12" w:rsidP="00AC3D1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C3D12">
        <w:rPr>
          <w:rFonts w:ascii="Liberation Serif" w:hAnsi="Liberation Serif" w:cs="Liberation Serif"/>
          <w:sz w:val="28"/>
          <w:szCs w:val="28"/>
        </w:rPr>
        <w:t xml:space="preserve">Максимальный срок ожидания в очереди при подаче заявления </w:t>
      </w:r>
      <w:r w:rsidRPr="00AC3D12" w:rsidDel="00252C1E">
        <w:rPr>
          <w:rFonts w:ascii="Liberation Serif" w:hAnsi="Liberation Serif" w:cs="Liberation Serif"/>
          <w:sz w:val="28"/>
          <w:szCs w:val="28"/>
        </w:rPr>
        <w:t>о</w:t>
      </w:r>
      <w:r w:rsidRPr="00AC3D12">
        <w:rPr>
          <w:rFonts w:ascii="Liberation Serif" w:hAnsi="Liberation Serif" w:cs="Liberation Serif"/>
          <w:sz w:val="28"/>
          <w:szCs w:val="28"/>
        </w:rPr>
        <w:t xml:space="preserve"> предоставлении государственной услуги, услуги, предоставляемой организацией, участвующей в предоставлении государственной услуги, и при получении результата предоставления таких услуг</w:t>
      </w:r>
    </w:p>
    <w:p w14:paraId="4EBF36A6" w14:textId="77777777" w:rsidR="003644AE" w:rsidRPr="000E194D" w:rsidRDefault="003644AE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573FE21B" w14:textId="3551D99E" w:rsidR="00A734B3" w:rsidRPr="00971973" w:rsidRDefault="003078EC" w:rsidP="00A734B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A734B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заявления и при получении результата </w:t>
      </w:r>
      <w:r w:rsidR="00A73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="00A734B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 не должен превышать 15 минут.</w:t>
      </w:r>
    </w:p>
    <w:p w14:paraId="1D387E15" w14:textId="77777777" w:rsidR="00AC3D12" w:rsidRDefault="00AC3D12" w:rsidP="0016520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39449A1" w14:textId="5734B5B2" w:rsidR="00ED48C4" w:rsidRPr="00A734B3" w:rsidRDefault="00EF36C3" w:rsidP="0016520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3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Срок и порядок регистрации </w:t>
      </w:r>
      <w:r w:rsidR="0016520C" w:rsidRPr="00A73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</w:p>
    <w:p w14:paraId="6AD9639A" w14:textId="77777777" w:rsidR="00ED48C4" w:rsidRPr="00A734B3" w:rsidRDefault="00EF36C3" w:rsidP="0016520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3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государственной услуги</w:t>
      </w:r>
      <w:r w:rsidR="003644AE" w:rsidRPr="00A73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A73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</w:p>
    <w:p w14:paraId="30CEFB0A" w14:textId="77777777" w:rsidR="00ED48C4" w:rsidRPr="00A734B3" w:rsidRDefault="00EF36C3" w:rsidP="0016520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3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в электронной форме</w:t>
      </w:r>
    </w:p>
    <w:p w14:paraId="0F817E49" w14:textId="77777777" w:rsidR="00ED48C4" w:rsidRPr="000E194D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EA7EC69" w14:textId="140E6B25" w:rsidR="007E6CA0" w:rsidRPr="00971973" w:rsidRDefault="003078EC" w:rsidP="007E6C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25</w:t>
      </w:r>
      <w:r w:rsidR="001C7F3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E6CA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5B2525C6" w14:textId="77777777" w:rsidR="007E6CA0" w:rsidRPr="00971973" w:rsidRDefault="007E6CA0" w:rsidP="007E6CA0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3B270E86" w14:textId="05027494" w:rsidR="007E6CA0" w:rsidRPr="00971973" w:rsidRDefault="007E6CA0" w:rsidP="007E6CA0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C3D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МФЦ;</w:t>
      </w:r>
    </w:p>
    <w:p w14:paraId="2AFB410C" w14:textId="77777777" w:rsidR="00AC3D12" w:rsidRPr="003E6CDD" w:rsidRDefault="00AC3D12" w:rsidP="00AC3D1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E6CD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поступления заявления в управление социальной политики с использованием информационно-телекоммуникационных технологий.</w:t>
      </w:r>
    </w:p>
    <w:p w14:paraId="57E4E7ED" w14:textId="77777777" w:rsidR="001D67DB" w:rsidRPr="00001EED" w:rsidRDefault="001D67DB" w:rsidP="001D67DB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01EED">
        <w:rPr>
          <w:rFonts w:ascii="Liberation Serif" w:hAnsi="Liberation Serif" w:cs="Liberation Serif"/>
          <w:sz w:val="28"/>
          <w:szCs w:val="28"/>
        </w:rPr>
        <w:t xml:space="preserve">26. В случае если </w:t>
      </w: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Pr="00001EED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электронной форме,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об отказе в принятии заявления. Регистрация заявления и документов, необходимых для предоставления государственной услуги, направленных в форме электронных </w:t>
      </w:r>
      <w:r w:rsidRPr="00001EED">
        <w:rPr>
          <w:rFonts w:ascii="Liberation Serif" w:hAnsi="Liberation Serif" w:cs="Liberation Serif"/>
          <w:sz w:val="28"/>
          <w:szCs w:val="28"/>
        </w:rPr>
        <w:lastRenderedPageBreak/>
        <w:t>документов, при отсутствии оснований для отказа в приеме заявления и документов, необходимых для предоставления государственной услуги, осуществляется в течение рабочего дня, в котором поступило заявление и документы, необходимые для предоставления государственной услуги, в управление социальной политики.</w:t>
      </w:r>
    </w:p>
    <w:p w14:paraId="03A255FA" w14:textId="7CC9946C" w:rsidR="001D67DB" w:rsidRPr="00B154B3" w:rsidRDefault="001D67DB" w:rsidP="001D67DB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01EED">
        <w:rPr>
          <w:rFonts w:ascii="Liberation Serif" w:hAnsi="Liberation Serif" w:cs="Liberation Serif"/>
          <w:sz w:val="28"/>
          <w:szCs w:val="28"/>
        </w:rPr>
        <w:t>27. Регистрация заявления и документов, необходимых для предоставления государственной услуги, осуществляется в порядке, предусмотренном пунктами 38</w:t>
      </w:r>
      <w:r w:rsidR="00FF07C1">
        <w:rPr>
          <w:rFonts w:ascii="Liberation Serif" w:hAnsi="Liberation Serif" w:cs="Liberation Serif"/>
          <w:sz w:val="28"/>
          <w:szCs w:val="28"/>
        </w:rPr>
        <w:t>–</w:t>
      </w:r>
      <w:r w:rsidRPr="00001EED">
        <w:rPr>
          <w:rFonts w:ascii="Liberation Serif" w:hAnsi="Liberation Serif" w:cs="Liberation Serif"/>
          <w:sz w:val="28"/>
          <w:szCs w:val="28"/>
        </w:rPr>
        <w:t>47 настоящего регламента.</w:t>
      </w:r>
    </w:p>
    <w:p w14:paraId="052DDE2D" w14:textId="77777777" w:rsidR="00EA526E" w:rsidRPr="000E194D" w:rsidRDefault="00EA526E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F5BB27A" w14:textId="71291CDF" w:rsidR="002D342B" w:rsidRPr="00F67BE8" w:rsidRDefault="002D342B" w:rsidP="002D342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залу ожидания, местам для заполнения запросов о предоставлении государственной услуги, информационным стендам с образцами их заполнения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перечнем документов, необходимых для предоставления каждой государственной услуги, размещению и оформлению визуальной, текстовой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мультимедийной информации о порядке предоставления такой услуги,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том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числе к обеспечению доступности для инвалидов указанных объектов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соответствии с законодательством Российской Федерации </w:t>
      </w:r>
      <w:r w:rsidR="002F1805">
        <w:rPr>
          <w:rFonts w:ascii="Liberation Serif" w:hAnsi="Liberation Serif" w:cs="Liberation Serif"/>
          <w:sz w:val="28"/>
          <w:szCs w:val="28"/>
        </w:rPr>
        <w:t xml:space="preserve">и законодательством Свердловской области </w:t>
      </w:r>
      <w:r w:rsidRPr="00F67BE8">
        <w:rPr>
          <w:rFonts w:ascii="Liberation Serif" w:hAnsi="Liberation Serif" w:cs="Liberation Serif"/>
          <w:sz w:val="28"/>
          <w:szCs w:val="28"/>
        </w:rPr>
        <w:t>о социальной защите инвалидов</w:t>
      </w:r>
    </w:p>
    <w:p w14:paraId="617EE742" w14:textId="77777777" w:rsidR="00ED48C4" w:rsidRPr="007E6CA0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B5C2D69" w14:textId="083139A5" w:rsidR="00ED2151" w:rsidRPr="0050765E" w:rsidRDefault="00ED2151" w:rsidP="00ED215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666F2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3A46C314" w14:textId="77777777" w:rsidR="00ED2151" w:rsidRPr="0050765E" w:rsidRDefault="00ED2151" w:rsidP="00ED215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3B74574B" w14:textId="4678B6A5" w:rsidR="00120F9F" w:rsidRPr="00B468B2" w:rsidRDefault="00ED2151" w:rsidP="00120F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2) </w:t>
      </w:r>
      <w:r w:rsidR="00120F9F" w:rsidRPr="00120F9F">
        <w:rPr>
          <w:rFonts w:ascii="Liberation Serif" w:hAnsi="Liberation Serif" w:cs="Liberation Serif"/>
          <w:sz w:val="28"/>
          <w:szCs w:val="28"/>
        </w:rPr>
        <w:t>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42CBD8CE" w14:textId="3382C961" w:rsidR="00ED2151" w:rsidRPr="0050765E" w:rsidRDefault="00ED2151" w:rsidP="00ED215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21492FB4" w14:textId="77777777" w:rsidR="00ED2151" w:rsidRDefault="00ED2151" w:rsidP="00ED215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50765E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50765E">
        <w:rPr>
          <w:rFonts w:ascii="Liberation Serif" w:hAnsi="Liberation Serif" w:cs="Liberation Serif"/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14:paraId="0FB7D034" w14:textId="5A925D46" w:rsidR="00ED2151" w:rsidRDefault="00ED2151" w:rsidP="00EC7D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необходимости, с</w:t>
      </w:r>
      <w:r w:rsidR="00AE4DF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помощью работников объекта;</w:t>
      </w:r>
    </w:p>
    <w:p w14:paraId="19BB1D21" w14:textId="77777777" w:rsidR="00ED2151" w:rsidRDefault="00ED2151" w:rsidP="00EC7D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самостоятельного передвижения, по территории объекта;</w:t>
      </w:r>
    </w:p>
    <w:p w14:paraId="3A594458" w14:textId="77777777" w:rsidR="00ED2151" w:rsidRDefault="00ED2151" w:rsidP="00EC7D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0D9FB724" w14:textId="77777777" w:rsidR="00ED2151" w:rsidRDefault="00ED2151" w:rsidP="00EC7D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обеспечения беспрепятственного доступа инвалидов к объектам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государственным услугам, с учетом ограничений их жизнедеятельности,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том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числе дублирование необходимой для получения государственной услуги звуковой и зрительной информации, а также надписей, знаков и иной текстовой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графической информации знаками, выполненными рельефно-точечным шрифтом Брайля и на контрастном фоне;</w:t>
      </w:r>
    </w:p>
    <w:p w14:paraId="4341AB62" w14:textId="77777777" w:rsidR="00ED2151" w:rsidRPr="0050765E" w:rsidRDefault="00ED2151" w:rsidP="00EC7D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обеспечение допуска на объект, в котором предоставляются государственные услуги, собаки-проводника при наличии документа, подтверждающего ее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специальное обучение;</w:t>
      </w:r>
    </w:p>
    <w:p w14:paraId="49589722" w14:textId="77777777" w:rsidR="00ED2151" w:rsidRPr="0050765E" w:rsidRDefault="00ED2151" w:rsidP="00ED215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66AAC698" w14:textId="77777777" w:rsidR="00ED2151" w:rsidRPr="0050765E" w:rsidRDefault="00ED2151" w:rsidP="00ED215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50765E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50765E">
        <w:rPr>
          <w:rFonts w:ascii="Liberation Serif" w:hAnsi="Liberation Serif" w:cs="Liberation Serif"/>
          <w:sz w:val="28"/>
          <w:szCs w:val="28"/>
        </w:rPr>
        <w:t>);</w:t>
      </w:r>
    </w:p>
    <w:p w14:paraId="4091ADDB" w14:textId="77777777" w:rsidR="00ED2151" w:rsidRPr="0050765E" w:rsidRDefault="00ED2151" w:rsidP="00ED215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2FC76EF8" w14:textId="77777777" w:rsidR="00ED2151" w:rsidRPr="0050765E" w:rsidRDefault="00ED2151" w:rsidP="00ED215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10F8F3B8" w14:textId="77777777" w:rsidR="00ED2151" w:rsidRPr="0050765E" w:rsidRDefault="00ED2151" w:rsidP="00ED215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39AA823B" w14:textId="77777777" w:rsidR="00ED2151" w:rsidRPr="0050765E" w:rsidRDefault="00ED2151" w:rsidP="00ED215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5D52E79A" w14:textId="637D2231" w:rsidR="00ED2151" w:rsidRPr="0050765E" w:rsidRDefault="00ED2151" w:rsidP="00ED215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E666F2">
        <w:rPr>
          <w:rFonts w:ascii="Liberation Serif" w:hAnsi="Liberation Serif" w:cs="Liberation Serif"/>
          <w:sz w:val="28"/>
          <w:szCs w:val="28"/>
        </w:rPr>
        <w:t>5</w:t>
      </w:r>
      <w:r w:rsidR="00E666F2" w:rsidRPr="0050765E"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настоящего регламента.</w:t>
      </w:r>
    </w:p>
    <w:p w14:paraId="508BD470" w14:textId="77777777" w:rsidR="00ED2151" w:rsidRDefault="00ED2151" w:rsidP="00ED215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56B84A0A" w14:textId="77777777" w:rsidR="00EC7DA7" w:rsidRPr="0050765E" w:rsidRDefault="00EC7DA7" w:rsidP="00ED215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58107C8" w14:textId="77777777" w:rsidR="00BB7BF4" w:rsidRPr="00BB7BF4" w:rsidRDefault="00BB7BF4" w:rsidP="00BB7BF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B7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14:paraId="521460DE" w14:textId="77777777" w:rsidR="00BB7BF4" w:rsidRPr="00BB7BF4" w:rsidRDefault="00BB7BF4" w:rsidP="00BB7BF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B7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управлении социальной политики, по выбору заявителя (экстерриториальный принцип), посредством запроса о предоставлении нескольких государственных и (или) муниципальных услуг в МФЦ</w:t>
      </w:r>
    </w:p>
    <w:p w14:paraId="72D4FCFC" w14:textId="77777777" w:rsidR="00BB7BF4" w:rsidRPr="00BB7BF4" w:rsidRDefault="00BB7BF4" w:rsidP="00BB7BF4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FFA55AA" w14:textId="529594EE" w:rsidR="00BB7BF4" w:rsidRPr="00BB7BF4" w:rsidRDefault="00E666F2" w:rsidP="00BB7BF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BB7BF4" w:rsidRPr="00BB7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Показателями </w:t>
      </w:r>
      <w:r w:rsidR="00BB7BF4" w:rsidRPr="00BB7BF4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BB7BF4" w:rsidRPr="00BB7BF4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BB7BF4" w:rsidRPr="00BB7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71B5605A" w14:textId="7BE0CD21" w:rsidR="00BB7BF4" w:rsidRPr="00BB7BF4" w:rsidRDefault="00BB7BF4" w:rsidP="00BB7BF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B7BF4">
        <w:rPr>
          <w:rFonts w:ascii="Liberation Serif" w:hAnsi="Liberation Serif" w:cs="Liberation Serif"/>
          <w:sz w:val="28"/>
          <w:szCs w:val="28"/>
        </w:rPr>
        <w:t>1) </w:t>
      </w:r>
      <w:r w:rsidRPr="00BB7BF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BB7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услуги, лично или с использованием информационно</w:t>
      </w:r>
      <w:r w:rsidRPr="00BB7BF4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коммуникационных технологий</w:t>
      </w:r>
      <w:r w:rsidR="00E666F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666F2" w:rsidRPr="00BB7BF4">
        <w:rPr>
          <w:rFonts w:ascii="Liberation Serif" w:hAnsi="Liberation Serif" w:cs="Liberation Serif"/>
          <w:sz w:val="28"/>
          <w:szCs w:val="28"/>
        </w:rPr>
        <w:t>(при наличии технической возможности)</w:t>
      </w:r>
      <w:r w:rsidRPr="00BB7BF4">
        <w:rPr>
          <w:rFonts w:ascii="Liberation Serif" w:hAnsi="Liberation Serif" w:cs="Liberation Serif"/>
          <w:sz w:val="28"/>
          <w:szCs w:val="28"/>
        </w:rPr>
        <w:t>;</w:t>
      </w:r>
    </w:p>
    <w:p w14:paraId="563E57CD" w14:textId="77777777" w:rsidR="00BB7BF4" w:rsidRPr="00BB7BF4" w:rsidRDefault="00BB7BF4" w:rsidP="00BB7BF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7BF4">
        <w:rPr>
          <w:rFonts w:ascii="Liberation Serif" w:hAnsi="Liberation Serif" w:cs="Liberation Serif"/>
          <w:sz w:val="28"/>
          <w:szCs w:val="28"/>
        </w:rPr>
        <w:t>2) возможность обращения за предоставлением государственной услуги через МФЦ и в электронной форме (при наличии технической возможности);</w:t>
      </w:r>
    </w:p>
    <w:p w14:paraId="30BB3E19" w14:textId="77777777" w:rsidR="00BB7BF4" w:rsidRPr="00BB7BF4" w:rsidRDefault="00BB7BF4" w:rsidP="00BB7BF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7BF4">
        <w:rPr>
          <w:rFonts w:ascii="Liberation Serif" w:hAnsi="Liberation Serif" w:cs="Liberation Serif"/>
          <w:sz w:val="28"/>
          <w:szCs w:val="28"/>
        </w:rPr>
        <w:t>3) создание инвалидам следующих условий доступности государственной услуги в соответствии с требованиями, установленными законодательными и иными нормативными правовыми актами:</w:t>
      </w:r>
    </w:p>
    <w:p w14:paraId="1A4A0AC5" w14:textId="77777777" w:rsidR="00BB7BF4" w:rsidRPr="00BB7BF4" w:rsidRDefault="00BB7BF4" w:rsidP="00BB7BF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7BF4">
        <w:rPr>
          <w:rFonts w:ascii="Liberation Serif" w:hAnsi="Liberation Serif" w:cs="Liberation Serif"/>
          <w:sz w:val="28"/>
          <w:szCs w:val="28"/>
        </w:rPr>
        <w:lastRenderedPageBreak/>
        <w:t>оказание инвалидам помощи, необходимой для получения в доступной для них форме информации о правилах предоставления государственной услуги, в том числе об оформлении необходимых для предоставления государственной услуги документов, о совершении ими других необходимых для предоставления государственной услуги действий;</w:t>
      </w:r>
    </w:p>
    <w:p w14:paraId="258BD832" w14:textId="77777777" w:rsidR="00BB7BF4" w:rsidRPr="00BB7BF4" w:rsidRDefault="00BB7BF4" w:rsidP="00BB7BF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7BF4">
        <w:rPr>
          <w:rFonts w:ascii="Liberation Serif" w:hAnsi="Liberation Serif" w:cs="Liberation Serif"/>
          <w:sz w:val="28"/>
          <w:szCs w:val="28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 объект </w:t>
      </w:r>
      <w:proofErr w:type="spellStart"/>
      <w:r w:rsidRPr="00BB7BF4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BB7BF4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BB7BF4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BB7BF4">
        <w:rPr>
          <w:rFonts w:ascii="Liberation Serif" w:hAnsi="Liberation Serif" w:cs="Liberation Serif"/>
          <w:sz w:val="28"/>
          <w:szCs w:val="28"/>
        </w:rPr>
        <w:t>;</w:t>
      </w:r>
    </w:p>
    <w:p w14:paraId="00F1CB96" w14:textId="77777777" w:rsidR="00BB7BF4" w:rsidRPr="00BB7BF4" w:rsidRDefault="00BB7BF4" w:rsidP="00BB7BF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7BF4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14:paraId="571BEFAA" w14:textId="77777777" w:rsidR="00BB7BF4" w:rsidRPr="00BB7BF4" w:rsidRDefault="00BB7BF4" w:rsidP="00BB7BF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7BF4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 на информационном стенде), выполненных рельефно-точечным шрифтом Брайля и на контрастном фоне, а также </w:t>
      </w:r>
      <w:proofErr w:type="spellStart"/>
      <w:r w:rsidRPr="00BB7BF4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BB7BF4">
        <w:rPr>
          <w:rFonts w:ascii="Liberation Serif" w:hAnsi="Liberation Serif" w:cs="Liberation Serif"/>
          <w:sz w:val="28"/>
          <w:szCs w:val="28"/>
        </w:rPr>
        <w:t xml:space="preserve"> (индукционной системы для слабослышащих);</w:t>
      </w:r>
    </w:p>
    <w:p w14:paraId="65C6331C" w14:textId="77777777" w:rsidR="00BB7BF4" w:rsidRPr="00BB7BF4" w:rsidRDefault="00BB7BF4" w:rsidP="00BB7BF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B7BF4">
        <w:rPr>
          <w:rFonts w:ascii="Liberation Serif" w:hAnsi="Liberation Serif" w:cs="Liberation Serif"/>
          <w:sz w:val="28"/>
          <w:szCs w:val="28"/>
        </w:rPr>
        <w:t>4) возможность получения государственной услуги посредством запроса о предоставлении нескольких государственных и (или) муниципальных услуг в МФЦ (далее – комплексный запрос).</w:t>
      </w:r>
      <w:r w:rsidRPr="00BB7BF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7FA3A31E" w14:textId="7A2A6EEF" w:rsidR="00BB7BF4" w:rsidRPr="00BB7BF4" w:rsidRDefault="00E666F2" w:rsidP="00BB7BF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30. </w:t>
      </w:r>
      <w:r w:rsidR="00BB7BF4" w:rsidRPr="00BB7BF4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получения государственной услуги в МФЦ в полном объеме, а также в любом управлении социальной политики по выбору заявителя (экстерриториальный принцип) не предусмотрена.</w:t>
      </w:r>
    </w:p>
    <w:p w14:paraId="43B5AFF5" w14:textId="4F7F5437" w:rsidR="00BB7BF4" w:rsidRPr="00BB7BF4" w:rsidRDefault="00E666F2" w:rsidP="00BB7BF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31</w:t>
      </w:r>
      <w:r w:rsidR="00BB7BF4" w:rsidRPr="00BB7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предоставлении государственной услуги взаимодействие заявителя с должностным лицом управления социальной политики осуществляется в следующих случаях:</w:t>
      </w:r>
    </w:p>
    <w:p w14:paraId="3E2997B1" w14:textId="62CE8F14" w:rsidR="00E666F2" w:rsidRPr="00800379" w:rsidRDefault="00E666F2" w:rsidP="00E666F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00379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E666F2">
        <w:rPr>
          <w:rFonts w:ascii="Liberation Serif" w:eastAsiaTheme="minorHAnsi" w:hAnsi="Liberation Serif"/>
          <w:sz w:val="28"/>
        </w:rPr>
        <w:t>) прием заявления и документов, необходимых для предоставления государственной услуги</w:t>
      </w:r>
      <w:r w:rsidRPr="00800379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CAD3B5D" w14:textId="77777777" w:rsidR="00E666F2" w:rsidRPr="001F5464" w:rsidRDefault="00E666F2" w:rsidP="00E666F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00379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выдача результата предоставления государственной услуги</w:t>
      </w:r>
      <w:r w:rsidRPr="00E666F2">
        <w:rPr>
          <w:rFonts w:ascii="Liberation Serif" w:eastAsiaTheme="minorHAnsi" w:hAnsi="Liberation Serif"/>
          <w:sz w:val="28"/>
        </w:rPr>
        <w:t>.</w:t>
      </w:r>
    </w:p>
    <w:p w14:paraId="4E40D35F" w14:textId="77777777" w:rsidR="00BB7BF4" w:rsidRPr="00BB7BF4" w:rsidRDefault="00BB7BF4" w:rsidP="00BB7BF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B7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14:paraId="27F9C3DF" w14:textId="77777777" w:rsidR="00BB7BF4" w:rsidRPr="00BB7BF4" w:rsidRDefault="00BB7BF4" w:rsidP="00BB7BF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B7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 должна превышать 15 минут.</w:t>
      </w:r>
    </w:p>
    <w:p w14:paraId="33DC0C1E" w14:textId="77777777" w:rsidR="00BB7BF4" w:rsidRDefault="00BB7BF4" w:rsidP="00BB7BF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85778EE" w14:textId="4C2F4019" w:rsidR="00D33F50" w:rsidRPr="001E43CD" w:rsidRDefault="00D33F50" w:rsidP="0014302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iCs/>
          <w:sz w:val="28"/>
          <w:szCs w:val="28"/>
        </w:rPr>
      </w:pPr>
      <w:r w:rsidRPr="001E43CD">
        <w:rPr>
          <w:rFonts w:ascii="Liberation Serif" w:hAnsi="Liberation Serif" w:cs="Liberation Serif"/>
          <w:bCs/>
          <w:iCs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</w:t>
      </w:r>
      <w:r w:rsidR="004F6E8A">
        <w:rPr>
          <w:rFonts w:ascii="Liberation Serif" w:hAnsi="Liberation Serif" w:cs="Liberation Serif"/>
          <w:bCs/>
          <w:iCs/>
          <w:sz w:val="28"/>
          <w:szCs w:val="28"/>
        </w:rPr>
        <w:t>МФЦ</w:t>
      </w:r>
      <w:r w:rsidRPr="001E43CD">
        <w:rPr>
          <w:rFonts w:ascii="Liberation Serif" w:hAnsi="Liberation Serif" w:cs="Liberation Serif"/>
          <w:bCs/>
          <w:iCs/>
          <w:sz w:val="28"/>
          <w:szCs w:val="28"/>
        </w:rPr>
        <w:t>,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</w:t>
      </w:r>
    </w:p>
    <w:p w14:paraId="23BD5FC6" w14:textId="77777777" w:rsidR="00163C4A" w:rsidRPr="000E194D" w:rsidRDefault="00163C4A" w:rsidP="00692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3310064C" w14:textId="14029D59" w:rsidR="000C361B" w:rsidRPr="000E194D" w:rsidRDefault="00E666F2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32</w:t>
      </w:r>
      <w:r w:rsidR="00E4683F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683F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</w:t>
      </w:r>
      <w:r w:rsidR="000C361B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предоставлением государственной услуги в</w:t>
      </w:r>
      <w:r w:rsidR="00CD5B99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F6E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0C361B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E1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0C361B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6E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0C361B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 действия, предусмотренные регламентом и соглашением о</w:t>
      </w:r>
      <w:r w:rsidR="00321D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взаимодействии, заключенным между </w:t>
      </w:r>
      <w:r w:rsidR="004F6E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0C361B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143029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управлением социальной политики</w:t>
      </w:r>
      <w:r w:rsidR="000C361B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CE6382" w14:textId="7829A792" w:rsidR="000C361B" w:rsidRPr="000E194D" w:rsidRDefault="004F6E8A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0C361B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заяв</w:t>
      </w:r>
      <w:r w:rsidR="00E53167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ителя заявления</w:t>
      </w:r>
      <w:r w:rsidR="000C361B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</w:t>
      </w:r>
      <w:r w:rsidR="00E53167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нной услуги, </w:t>
      </w:r>
      <w:r w:rsidR="000C361B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DF63E3" w:rsidRPr="000E194D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0C361B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</w:t>
      </w:r>
      <w:r w:rsidR="000C361B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</w:t>
      </w:r>
      <w:r w:rsidR="00AE4DF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но не позднее следующего рабочего дня после принятия заявления.</w:t>
      </w:r>
    </w:p>
    <w:p w14:paraId="7B671161" w14:textId="1823FE6B" w:rsidR="00DF63E3" w:rsidRPr="000E194D" w:rsidRDefault="00E666F2" w:rsidP="00DF63E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F63E3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="00DF63E3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</w:t>
      </w:r>
      <w:r w:rsidR="00947D56" w:rsidRPr="00947D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47D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</w:t>
      </w:r>
      <w:r w:rsidR="00947D5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</w:t>
      </w:r>
      <w:r w:rsidR="00947D56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="00947D5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закон от 6 апреля 2011 года №</w:t>
      </w:r>
      <w:r w:rsidR="00947D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47D5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63</w:t>
      </w:r>
      <w:r w:rsidR="00947D5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</w:t>
      </w:r>
      <w:r w:rsidR="00947D56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F6E8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6E8A" w:rsidRPr="00AE4DF7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 наличии технической возможности).</w:t>
      </w:r>
    </w:p>
    <w:p w14:paraId="3C12BB3D" w14:textId="5A3196F0" w:rsidR="00DF63E3" w:rsidRPr="000E194D" w:rsidRDefault="00DF63E3" w:rsidP="00DF63E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Информационная система, используемая в целях приема обращений за предоставлением государственной услуги и (или) предоставления такой услуги, в</w:t>
      </w:r>
      <w:r w:rsidR="001E43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управлении социальной политики отсутствует.</w:t>
      </w:r>
    </w:p>
    <w:p w14:paraId="28726FFC" w14:textId="1A4E3035" w:rsidR="005C0BEC" w:rsidRPr="005C0BEC" w:rsidRDefault="00800379" w:rsidP="005C0B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E43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F422F" w:rsidRPr="001E43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5C0BEC" w:rsidRPr="001E43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</w:t>
      </w:r>
      <w:r w:rsidR="005C0BEC" w:rsidRPr="005C0BE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 по экстерриториальному принципу не предусмотрено.</w:t>
      </w:r>
    </w:p>
    <w:p w14:paraId="56BAFD78" w14:textId="7FF656F2" w:rsidR="00DF63E3" w:rsidRPr="000E194D" w:rsidRDefault="00DF63E3" w:rsidP="005C0B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  <w:highlight w:val="lightGray"/>
        </w:rPr>
      </w:pPr>
    </w:p>
    <w:p w14:paraId="42BCB64E" w14:textId="44112966" w:rsidR="00ED48C4" w:rsidRDefault="00BA7F4E" w:rsidP="005B7770">
      <w:pPr>
        <w:pStyle w:val="ConsPlusNormal"/>
        <w:widowControl/>
        <w:ind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BA3EA3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="000D125F" w:rsidRPr="00BA3EA3">
        <w:rPr>
          <w:rFonts w:ascii="Liberation Serif" w:hAnsi="Liberation Serif" w:cs="Liberation Serif"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 w:rsidR="005B7770">
        <w:rPr>
          <w:rFonts w:ascii="Liberation Serif" w:hAnsi="Liberation Serif" w:cs="Liberation Serif"/>
          <w:sz w:val="28"/>
          <w:szCs w:val="28"/>
        </w:rPr>
        <w:t>МФЦ</w:t>
      </w:r>
    </w:p>
    <w:p w14:paraId="4E9BA4E1" w14:textId="77777777" w:rsidR="005B7770" w:rsidRPr="000E194D" w:rsidRDefault="005B7770" w:rsidP="005B7770">
      <w:pPr>
        <w:pStyle w:val="ConsPlusNormal"/>
        <w:widowControl/>
        <w:ind w:firstLine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EAE85" w14:textId="725C46BB" w:rsidR="00DF63E3" w:rsidRPr="000E194D" w:rsidRDefault="00800379" w:rsidP="00DF63E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Перечень</w:t>
      </w: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B7770" w:rsidRPr="00AE4DF7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административных процедур</w:t>
      </w:r>
      <w:r w:rsidR="00DF63E3" w:rsidRPr="00AE4DF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управлении социальной политики </w:t>
      </w:r>
      <w:r w:rsidR="00DF63E3" w:rsidRPr="00AE4DF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DF63E3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предоставлению заявителю государственной услуги включает в себя следующие административные процедуры:</w:t>
      </w:r>
    </w:p>
    <w:p w14:paraId="3D3A166F" w14:textId="54A4C856" w:rsidR="00DF63E3" w:rsidRDefault="00DF63E3" w:rsidP="00DF63E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регистрация;</w:t>
      </w:r>
    </w:p>
    <w:p w14:paraId="39AF2343" w14:textId="2C2004D2" w:rsidR="00C7542B" w:rsidRDefault="00C7542B" w:rsidP="00EC7D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 формирование и направление межведомственного запроса в</w:t>
      </w:r>
      <w:r w:rsidR="00F55D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государственные органы, организации, участвующие в предоставлении государственной услуги;</w:t>
      </w:r>
    </w:p>
    <w:p w14:paraId="31F6A6DB" w14:textId="03CBC341" w:rsidR="00DF63E3" w:rsidRPr="000E194D" w:rsidRDefault="00C7542B" w:rsidP="00DF63E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F63E3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рассмотрение заявления и документов, необходимых для предоставления государственной услуги</w:t>
      </w:r>
      <w:r w:rsidR="00ED1A2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 w:rsidR="00DF63E3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 предоставлении либо об отказе в</w:t>
      </w:r>
      <w:r w:rsidR="00F55D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F63E3"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услуги;</w:t>
      </w:r>
    </w:p>
    <w:p w14:paraId="2F120BBA" w14:textId="77777777" w:rsidR="006E4D1C" w:rsidRDefault="00DF63E3" w:rsidP="006E4D1C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1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</w:t>
      </w:r>
      <w:r w:rsidR="006E4D1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выплаты единовременной денежной выплаты.</w:t>
      </w:r>
    </w:p>
    <w:p w14:paraId="018A5ABE" w14:textId="77777777" w:rsidR="0039755E" w:rsidRPr="00001EED" w:rsidRDefault="0039755E" w:rsidP="003975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36.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33C7EBD6" w14:textId="77777777" w:rsidR="0039755E" w:rsidRPr="00001EED" w:rsidRDefault="0039755E" w:rsidP="003975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01EED">
        <w:rPr>
          <w:rFonts w:ascii="Liberation Serif" w:hAnsi="Liberation Serif" w:cs="Liberation Serif"/>
          <w:sz w:val="28"/>
          <w:szCs w:val="28"/>
        </w:rPr>
        <w:t>1) прием заявления и документов, необходимых для предоставления государственной услуги (при реализации технической возможности);</w:t>
      </w:r>
    </w:p>
    <w:p w14:paraId="17AF4F28" w14:textId="77777777" w:rsidR="0039755E" w:rsidRPr="00001EED" w:rsidRDefault="0039755E" w:rsidP="003975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01EED">
        <w:rPr>
          <w:rFonts w:ascii="Liberation Serif" w:hAnsi="Liberation Serif" w:cs="Liberation Serif"/>
          <w:sz w:val="28"/>
          <w:szCs w:val="28"/>
        </w:rPr>
        <w:t>2) направление копии решения о предоставлении либо об отказе в предоставлении государственной услуги (при реализации технической возможности).</w:t>
      </w:r>
    </w:p>
    <w:p w14:paraId="3B7C6B6A" w14:textId="77777777" w:rsidR="0039755E" w:rsidRPr="00001EED" w:rsidRDefault="0039755E" w:rsidP="003975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37. Перечень административных процедур по предоставлению государственной услуги, выполняемых МФЦ, включает в себя:</w:t>
      </w:r>
    </w:p>
    <w:p w14:paraId="2F319458" w14:textId="77777777" w:rsidR="0039755E" w:rsidRPr="00001EED" w:rsidRDefault="0039755E" w:rsidP="0039755E">
      <w:pPr>
        <w:pStyle w:val="a5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со всеми необходимыми документами в управление социальной политики;</w:t>
      </w:r>
    </w:p>
    <w:p w14:paraId="1C14B310" w14:textId="77777777" w:rsidR="0039755E" w:rsidRPr="00001EED" w:rsidRDefault="0039755E" w:rsidP="0039755E">
      <w:pPr>
        <w:pStyle w:val="a5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выдача заявителю результата предоставления государственной услуги.</w:t>
      </w:r>
    </w:p>
    <w:p w14:paraId="38FA947E" w14:textId="77777777" w:rsidR="008B6635" w:rsidRDefault="008B6635" w:rsidP="00DF63E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D3D2CB5" w14:textId="77777777" w:rsidR="005B7770" w:rsidRPr="00E956D4" w:rsidRDefault="005B7770" w:rsidP="005B777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956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3EE908B3" w14:textId="77777777" w:rsidR="005B7770" w:rsidRPr="00E956D4" w:rsidRDefault="005B7770" w:rsidP="005B777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956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0CFF98EA" w14:textId="77777777" w:rsidR="005B7770" w:rsidRPr="00971973" w:rsidRDefault="005B7770" w:rsidP="005B777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956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</w:p>
    <w:p w14:paraId="449A1356" w14:textId="77777777" w:rsidR="005B7770" w:rsidRPr="00971973" w:rsidRDefault="005B7770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5E4AB46" w14:textId="591278DB" w:rsidR="005B7770" w:rsidRPr="00971973" w:rsidRDefault="005B7770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00379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форме. </w:t>
      </w:r>
    </w:p>
    <w:p w14:paraId="108B7EE4" w14:textId="34B34C64" w:rsidR="005B7770" w:rsidRPr="005D5F94" w:rsidRDefault="005B7770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00379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В состав административной процедуры входят следующие </w:t>
      </w:r>
      <w:r w:rsidRPr="005D5F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административные действия:</w:t>
      </w:r>
    </w:p>
    <w:p w14:paraId="21D9D24A" w14:textId="77777777" w:rsidR="0039755E" w:rsidRPr="00001EED" w:rsidRDefault="0039755E" w:rsidP="003975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и первичная проверка заявления и документов, необходимых для предоставления государственной услуги; </w:t>
      </w:r>
    </w:p>
    <w:p w14:paraId="3C652CC9" w14:textId="77777777" w:rsidR="0039755E" w:rsidRPr="00525082" w:rsidRDefault="0039755E" w:rsidP="003975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услуги;</w:t>
      </w:r>
    </w:p>
    <w:p w14:paraId="4F737A44" w14:textId="077268D8" w:rsidR="005B7770" w:rsidRPr="00971973" w:rsidRDefault="00800379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40</w:t>
      </w:r>
      <w:r w:rsidR="005B777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</w:t>
      </w:r>
      <w:r w:rsidR="005B7770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5B7770" w:rsidRP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рием и </w:t>
      </w:r>
      <w:r w:rsidR="005B777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5B7770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5B777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: </w:t>
      </w:r>
    </w:p>
    <w:p w14:paraId="1C265F78" w14:textId="77777777" w:rsidR="005B7770" w:rsidRPr="00971973" w:rsidRDefault="005B7770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реквизиты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документа, удостоверяющего личность представителя,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реквизиты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подтверждающего полномочия представителя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Указанные сведения подтверждаются подписью представителя заявителя с проставлением даты представления заявления.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если заявление подано лицом,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приеме заявления и документов, необходимых для предоставления государственной услуги, и возвращает заявителю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в МФЦ (в случае подачи заявления и документов через МФЦ)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документы;</w:t>
      </w:r>
    </w:p>
    <w:p w14:paraId="07292D21" w14:textId="77777777" w:rsidR="005B7770" w:rsidRPr="00971973" w:rsidRDefault="005B7770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проводит первичную проверку представленных документов, удостоверяясь, что:</w:t>
      </w:r>
    </w:p>
    <w:p w14:paraId="51B4F6BF" w14:textId="77777777" w:rsidR="005B7770" w:rsidRPr="00971973" w:rsidRDefault="005B7770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отчеств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 (при наличии)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 написаны полностью;</w:t>
      </w:r>
    </w:p>
    <w:p w14:paraId="266ADA3A" w14:textId="77777777" w:rsidR="005B7770" w:rsidRPr="00971973" w:rsidRDefault="005B7770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6C429891" w14:textId="77777777" w:rsidR="005B7770" w:rsidRPr="00971973" w:rsidRDefault="005B7770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51E3E70A" w14:textId="77777777" w:rsidR="005B7770" w:rsidRPr="00971973" w:rsidRDefault="005B7770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2F2347EB" w14:textId="77777777" w:rsidR="005B7770" w:rsidRPr="00971973" w:rsidRDefault="005B7770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778AE1AD" w14:textId="77777777" w:rsidR="005B7770" w:rsidRDefault="005B7770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в случае если к заявлению не приложены документы, необходимые для предоставления государственной услуги, отказывает в приеме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5241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заявителю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в МФЦ (в случае </w:t>
      </w:r>
      <w:r w:rsidRPr="005241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подачи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241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 через МФЦ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).</w:t>
      </w:r>
    </w:p>
    <w:p w14:paraId="1887BA3E" w14:textId="77777777" w:rsidR="0039755E" w:rsidRPr="00001EED" w:rsidRDefault="0039755E" w:rsidP="003975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hAnsi="Liberation Serif" w:cs="Liberation Serif"/>
          <w:sz w:val="28"/>
          <w:szCs w:val="28"/>
        </w:rPr>
        <w:t xml:space="preserve">Первичная проверка заявления и документов, необходимых </w:t>
      </w: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</w:t>
      </w:r>
      <w:r w:rsidRPr="00001EED">
        <w:rPr>
          <w:rFonts w:ascii="Liberation Serif" w:hAnsi="Liberation Serif" w:cs="Liberation Serif"/>
          <w:sz w:val="28"/>
          <w:szCs w:val="28"/>
        </w:rPr>
        <w:t xml:space="preserve">, представленных в электронной форме, осуществляется в порядке, </w:t>
      </w:r>
      <w:r w:rsidRPr="00D83CFE">
        <w:rPr>
          <w:rFonts w:ascii="Liberation Serif" w:hAnsi="Liberation Serif" w:cs="Liberation Serif"/>
          <w:sz w:val="28"/>
          <w:szCs w:val="28"/>
        </w:rPr>
        <w:t>предусмотренном пунктом 74 настоящего регламента</w:t>
      </w:r>
      <w:r w:rsidRPr="00001EED">
        <w:rPr>
          <w:rFonts w:ascii="Liberation Serif" w:hAnsi="Liberation Serif" w:cs="Liberation Serif"/>
          <w:sz w:val="28"/>
          <w:szCs w:val="28"/>
        </w:rPr>
        <w:t>.</w:t>
      </w:r>
    </w:p>
    <w:p w14:paraId="2A008E34" w14:textId="77777777" w:rsidR="0039755E" w:rsidRPr="005D5F94" w:rsidRDefault="0039755E" w:rsidP="003975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725C24C6" w14:textId="77777777" w:rsidR="0039755E" w:rsidRPr="00001EED" w:rsidRDefault="0039755E" w:rsidP="003975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41. Ответственным за выполнение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53FBAF7F" w14:textId="77777777" w:rsidR="0039755E" w:rsidRPr="00001EED" w:rsidRDefault="0039755E" w:rsidP="003975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42. Должностное лицо управления социальной политики, ответственное за выполнение административного действия «Отказ в приеме заявления и документов, необходимых для предоставления государственной услуги, либо регистрация заявления и документов, необходимых для предоставления государственной услуги»:</w:t>
      </w:r>
    </w:p>
    <w:p w14:paraId="798886CE" w14:textId="77777777" w:rsidR="0039755E" w:rsidRPr="00001EED" w:rsidRDefault="0039755E" w:rsidP="003975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 наличии оснований для отказа в приеме заявления и документов, необходимых для предоставления государственной услуги, указанных в пункте 19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05A88DB7" w14:textId="77777777" w:rsidR="0039755E" w:rsidRPr="00001EED" w:rsidRDefault="0039755E" w:rsidP="003975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регистрирует заявление в Журнале регистрации заявлений на осуществление социальных выплат (далее – Журнал) (приложение № 2 к настоящему регламенту) в день подачи заявления заявителем лично, либо в день поступления заявления из МФЦ, либо не позднее рабочего дня, следующего за днем подачи заявления в управление социальной политики, направленного с использованием информационно-телекоммуникационных технологий;</w:t>
      </w:r>
    </w:p>
    <w:p w14:paraId="2E516924" w14:textId="77777777" w:rsidR="0039755E" w:rsidRPr="00001EED" w:rsidRDefault="0039755E" w:rsidP="003975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– направляет заявителю электронное сообщение о его принятии либо об отказе в принятии заявления не позднее рабочего дня, следующего за днем подачи заявления (при наличии технической возможности).</w:t>
      </w:r>
    </w:p>
    <w:p w14:paraId="043B64BF" w14:textId="77777777" w:rsidR="0039755E" w:rsidRPr="00001EED" w:rsidRDefault="0039755E" w:rsidP="003975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отказа в приеме заявления и документов, необходимых для предоставления государственной услуги, возвращает заявителю либо в МФЦ (в случае подачи заявления и документов через МФЦ) заявление и документы.</w:t>
      </w:r>
    </w:p>
    <w:p w14:paraId="75949E9E" w14:textId="77777777" w:rsidR="0039755E" w:rsidRPr="00001EED" w:rsidRDefault="0039755E" w:rsidP="003975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43. Максимальный срок выполнения административного действия «Отказ в приеме заявления и документов, необходимых для предоставления </w:t>
      </w: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государственной услуги, либо регистрация заявления и документов, необходимых для предоставления государственной услуги»:</w:t>
      </w:r>
    </w:p>
    <w:p w14:paraId="61960C2E" w14:textId="77777777" w:rsidR="0039755E" w:rsidRPr="00001EED" w:rsidRDefault="0039755E" w:rsidP="003975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545E396B" w14:textId="77777777" w:rsidR="0039755E" w:rsidRPr="00001EED" w:rsidRDefault="0039755E" w:rsidP="003975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случае подачи заявления и документов, необходимых для предоставления государственной услуги, через МФЦ, в течение 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 w14:paraId="3DCDAF9D" w14:textId="77777777" w:rsidR="0039755E" w:rsidRPr="00001EED" w:rsidRDefault="0039755E" w:rsidP="003975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в случае подачи заявления и документов, направленных в форме электронных документов, не может превышать 1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политики.</w:t>
      </w:r>
    </w:p>
    <w:p w14:paraId="16D6E989" w14:textId="77777777" w:rsidR="0039755E" w:rsidRPr="00001EED" w:rsidRDefault="0039755E" w:rsidP="003975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44.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МФЦ либо день их направления в управление социальной политики в форме электронных документов.</w:t>
      </w:r>
    </w:p>
    <w:p w14:paraId="4DC9FBE5" w14:textId="77777777" w:rsidR="0039755E" w:rsidRPr="00001EED" w:rsidRDefault="0039755E" w:rsidP="003975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45.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 w14:paraId="58D152D6" w14:textId="77777777" w:rsidR="0039755E" w:rsidRPr="00001EED" w:rsidRDefault="0039755E" w:rsidP="003975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46. Результатом административной процедуры является либо 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услуги, в Журнале.</w:t>
      </w:r>
    </w:p>
    <w:p w14:paraId="7163C2FE" w14:textId="77777777" w:rsidR="0039755E" w:rsidRPr="00A436AF" w:rsidRDefault="0039755E" w:rsidP="0039755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47. 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Журнал, </w:t>
      </w:r>
      <w:r w:rsidRPr="00001EED">
        <w:rPr>
          <w:rFonts w:ascii="Liberation Serif" w:hAnsi="Liberation Serif" w:cs="Liberation Serif"/>
          <w:sz w:val="28"/>
          <w:szCs w:val="28"/>
        </w:rPr>
        <w:t>при отсутствии оснований для отказа в приеме заявления и документов, необходимых для предоставления государственной услуги.</w:t>
      </w: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отказа в приеме заявления и документов, необходимых для предоставления государственной услуги, – 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4668DF8F" w14:textId="77777777" w:rsidR="005B7770" w:rsidRDefault="005B7770" w:rsidP="00BD59B1">
      <w:pPr>
        <w:spacing w:line="276" w:lineRule="auto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5D8E5B1" w14:textId="77777777" w:rsidR="008F2EFD" w:rsidRPr="00566E7B" w:rsidRDefault="008F2EFD" w:rsidP="008F2EF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  <w:lang w:eastAsia="en-US"/>
        </w:rPr>
      </w:pPr>
      <w:r w:rsidRPr="00566E7B">
        <w:rPr>
          <w:rFonts w:ascii="Liberation Serif" w:hAnsi="Liberation Serif" w:cs="Liberation Serif"/>
          <w:sz w:val="28"/>
          <w:szCs w:val="28"/>
          <w:lang w:eastAsia="en-US"/>
        </w:rPr>
        <w:t xml:space="preserve">Формирование и направление межведомственного запроса </w:t>
      </w:r>
    </w:p>
    <w:p w14:paraId="3CF07C76" w14:textId="77777777" w:rsidR="008F2EFD" w:rsidRPr="00566E7B" w:rsidRDefault="008F2EFD" w:rsidP="008F2EF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  <w:lang w:eastAsia="en-US"/>
        </w:rPr>
      </w:pPr>
      <w:r w:rsidRPr="00566E7B">
        <w:rPr>
          <w:rFonts w:ascii="Liberation Serif" w:hAnsi="Liberation Serif" w:cs="Liberation Serif"/>
          <w:sz w:val="28"/>
          <w:szCs w:val="28"/>
          <w:lang w:eastAsia="en-US"/>
        </w:rPr>
        <w:t>в государственные органы, организации, участвующие в предоставлении государственной услуги</w:t>
      </w:r>
    </w:p>
    <w:p w14:paraId="70E38771" w14:textId="77777777" w:rsidR="008F2EFD" w:rsidRPr="00566E7B" w:rsidRDefault="008F2EFD" w:rsidP="008F2EF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  <w:lang w:eastAsia="en-US"/>
        </w:rPr>
      </w:pPr>
    </w:p>
    <w:p w14:paraId="63CFEC51" w14:textId="4B2CD4ED" w:rsidR="008F2EFD" w:rsidRPr="005E5F02" w:rsidRDefault="00E956D4" w:rsidP="008F2EF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800379">
        <w:rPr>
          <w:rFonts w:ascii="Liberation Serif" w:hAnsi="Liberation Serif" w:cs="Liberation Serif"/>
          <w:sz w:val="28"/>
          <w:szCs w:val="28"/>
        </w:rPr>
        <w:t>8</w:t>
      </w:r>
      <w:r w:rsidR="008F2EFD" w:rsidRPr="005E5F02">
        <w:rPr>
          <w:rFonts w:ascii="Liberation Serif" w:hAnsi="Liberation Serif" w:cs="Liberation Serif"/>
          <w:sz w:val="28"/>
          <w:szCs w:val="28"/>
        </w:rPr>
        <w:t>. Основанием для начала выполнения административной процедуры является регистрация поступившего заявления и документов, необходимых для предоставления государственной услуги, в Журнале и непредставление заявителем документов, указанных в пункте 1</w:t>
      </w:r>
      <w:r w:rsidR="001768F6">
        <w:rPr>
          <w:rFonts w:ascii="Liberation Serif" w:hAnsi="Liberation Serif" w:cs="Liberation Serif"/>
          <w:sz w:val="28"/>
          <w:szCs w:val="28"/>
        </w:rPr>
        <w:t>6</w:t>
      </w:r>
      <w:r w:rsidR="008F2EFD" w:rsidRPr="005E5F02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3AA9B96A" w14:textId="11F15341" w:rsidR="008F2EFD" w:rsidRPr="005E5F02" w:rsidRDefault="00E956D4" w:rsidP="008F2EF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800379">
        <w:rPr>
          <w:rFonts w:ascii="Liberation Serif" w:hAnsi="Liberation Serif" w:cs="Liberation Serif"/>
          <w:sz w:val="28"/>
          <w:szCs w:val="28"/>
        </w:rPr>
        <w:t>9</w:t>
      </w:r>
      <w:r w:rsidR="008F2EFD" w:rsidRPr="005E5F02">
        <w:rPr>
          <w:rFonts w:ascii="Liberation Serif" w:hAnsi="Liberation Serif" w:cs="Liberation Serif"/>
          <w:sz w:val="28"/>
          <w:szCs w:val="28"/>
        </w:rPr>
        <w:t>. Должностное лицо, ответственное за выполнение административной процедуры</w:t>
      </w:r>
      <w:r w:rsidR="008F2EFD" w:rsidRPr="005E5F02">
        <w:rPr>
          <w:rFonts w:ascii="Liberation Serif" w:hAnsi="Liberation Serif" w:cs="Liberation Serif"/>
        </w:rPr>
        <w:t xml:space="preserve"> – </w:t>
      </w:r>
      <w:r w:rsidR="008F2EFD" w:rsidRPr="005E5F02">
        <w:rPr>
          <w:rFonts w:ascii="Liberation Serif" w:hAnsi="Liberation Serif" w:cs="Liberation Serif"/>
          <w:sz w:val="28"/>
          <w:szCs w:val="28"/>
        </w:rPr>
        <w:t>формирование и направление межведомственного запроса в государственные органы,</w:t>
      </w:r>
      <w:r w:rsidR="001768F6">
        <w:rPr>
          <w:rFonts w:ascii="Liberation Serif" w:hAnsi="Liberation Serif" w:cs="Liberation Serif"/>
          <w:sz w:val="28"/>
          <w:szCs w:val="28"/>
        </w:rPr>
        <w:t xml:space="preserve"> организации, </w:t>
      </w:r>
      <w:r w:rsidR="008F2EFD" w:rsidRPr="005E5F02">
        <w:rPr>
          <w:rFonts w:ascii="Liberation Serif" w:hAnsi="Liberation Serif" w:cs="Liberation Serif"/>
          <w:sz w:val="28"/>
          <w:szCs w:val="28"/>
        </w:rPr>
        <w:t xml:space="preserve">участвующие в предоставлении государственной услуги, определяется в соответствии с должностными </w:t>
      </w:r>
      <w:r w:rsidR="008F2EFD" w:rsidRPr="005E5F02">
        <w:rPr>
          <w:rFonts w:ascii="Liberation Serif" w:hAnsi="Liberation Serif" w:cs="Liberation Serif"/>
          <w:sz w:val="28"/>
          <w:szCs w:val="28"/>
        </w:rPr>
        <w:lastRenderedPageBreak/>
        <w:t>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C3AF71E" w14:textId="72139F34" w:rsidR="008F2EFD" w:rsidRPr="00BF3D33" w:rsidRDefault="00800379" w:rsidP="008F2EF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50</w:t>
      </w:r>
      <w:r w:rsidR="008F2EFD" w:rsidRPr="005E5F02">
        <w:rPr>
          <w:rFonts w:ascii="Liberation Serif" w:hAnsi="Liberation Serif" w:cs="Liberation Serif"/>
          <w:sz w:val="28"/>
          <w:szCs w:val="28"/>
        </w:rPr>
        <w:t>. Должностное лицо управления социальной политики, ответственное за выполнение административной процедуры – формирование и направление межведомственного запроса в государственные органы,</w:t>
      </w:r>
      <w:r w:rsidR="001768F6">
        <w:rPr>
          <w:rFonts w:ascii="Liberation Serif" w:hAnsi="Liberation Serif" w:cs="Liberation Serif"/>
          <w:sz w:val="28"/>
          <w:szCs w:val="28"/>
        </w:rPr>
        <w:t xml:space="preserve"> организации,</w:t>
      </w:r>
      <w:r w:rsidR="008F2EFD" w:rsidRPr="005E5F02">
        <w:rPr>
          <w:rFonts w:ascii="Liberation Serif" w:hAnsi="Liberation Serif" w:cs="Liberation Serif"/>
          <w:sz w:val="28"/>
          <w:szCs w:val="28"/>
        </w:rPr>
        <w:t xml:space="preserve"> участвующие в предоставлении государственной услуги, в течение двух рабочих дней со дня приема заявления и документов, необходимых для предоставления государственной услуги, 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 при отсутствии доступа к этой системе – на бумажном носителе с соблюдением требований законодательства Российской Федерации в области персональных данных о представлении</w:t>
      </w:r>
      <w:r w:rsidR="005C4FBA" w:rsidRPr="00B154B3">
        <w:rPr>
          <w:rFonts w:ascii="Liberation Serif" w:hAnsi="Liberation Serif" w:cs="Liberation Serif"/>
          <w:sz w:val="28"/>
          <w:szCs w:val="28"/>
        </w:rPr>
        <w:t xml:space="preserve"> сведений, указанных в пункте </w:t>
      </w:r>
      <w:r w:rsidR="005C4FBA" w:rsidRPr="00736F95">
        <w:rPr>
          <w:rFonts w:ascii="Liberation Serif" w:hAnsi="Liberation Serif" w:cs="Liberation Serif"/>
          <w:sz w:val="28"/>
          <w:szCs w:val="28"/>
        </w:rPr>
        <w:t>1</w:t>
      </w:r>
      <w:r w:rsidR="005C4FBA">
        <w:rPr>
          <w:rFonts w:ascii="Liberation Serif" w:hAnsi="Liberation Serif" w:cs="Liberation Serif"/>
          <w:sz w:val="28"/>
          <w:szCs w:val="28"/>
        </w:rPr>
        <w:t>6</w:t>
      </w:r>
      <w:r w:rsidR="005C4FBA" w:rsidRPr="00B154B3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  <w:r w:rsidR="008F2EFD" w:rsidRPr="00BF3D33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</w:p>
    <w:p w14:paraId="063099F5" w14:textId="51F9C0DE" w:rsidR="008F2EFD" w:rsidRPr="00BF3D33" w:rsidRDefault="00800379" w:rsidP="008F2EF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>51</w:t>
      </w:r>
      <w:r w:rsidR="008F2EFD" w:rsidRPr="00BF3D33">
        <w:rPr>
          <w:rFonts w:ascii="Liberation Serif" w:hAnsi="Liberation Serif" w:cs="Liberation Serif"/>
          <w:sz w:val="28"/>
          <w:szCs w:val="28"/>
          <w:lang w:eastAsia="en-US"/>
        </w:rPr>
        <w:t xml:space="preserve">. Общий максимальный срок выполнения административной процедуры не может превышать срока, указанного в пункте </w:t>
      </w:r>
      <w:r>
        <w:rPr>
          <w:rFonts w:ascii="Liberation Serif" w:hAnsi="Liberation Serif" w:cs="Liberation Serif"/>
          <w:sz w:val="28"/>
          <w:szCs w:val="28"/>
          <w:lang w:eastAsia="en-US"/>
        </w:rPr>
        <w:t>50</w:t>
      </w:r>
      <w:r w:rsidRPr="00BF3D33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  <w:r w:rsidR="008F2EFD" w:rsidRPr="00BF3D33">
        <w:rPr>
          <w:rFonts w:ascii="Liberation Serif" w:hAnsi="Liberation Serif" w:cs="Liberation Serif"/>
          <w:sz w:val="28"/>
          <w:szCs w:val="28"/>
          <w:lang w:eastAsia="en-US"/>
        </w:rPr>
        <w:t>настоящего регламента.</w:t>
      </w:r>
    </w:p>
    <w:p w14:paraId="118EEED9" w14:textId="3EDDF04B" w:rsidR="008F2EFD" w:rsidRPr="005E5F02" w:rsidRDefault="00800379" w:rsidP="008F2EF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52</w:t>
      </w:r>
      <w:r w:rsidR="00E956D4">
        <w:rPr>
          <w:rFonts w:ascii="Liberation Serif" w:hAnsi="Liberation Serif" w:cs="Liberation Serif"/>
          <w:sz w:val="28"/>
          <w:szCs w:val="28"/>
        </w:rPr>
        <w:t>.</w:t>
      </w:r>
      <w:r w:rsidR="008F2EFD" w:rsidRPr="005E5F02">
        <w:rPr>
          <w:rFonts w:ascii="Liberation Serif" w:hAnsi="Liberation Serif" w:cs="Liberation Serif"/>
          <w:sz w:val="28"/>
          <w:szCs w:val="28"/>
        </w:rPr>
        <w:t> Критериями формировани</w:t>
      </w:r>
      <w:r w:rsidR="005C4FBA">
        <w:rPr>
          <w:rFonts w:ascii="Liberation Serif" w:hAnsi="Liberation Serif" w:cs="Liberation Serif"/>
          <w:sz w:val="28"/>
          <w:szCs w:val="28"/>
        </w:rPr>
        <w:t>я</w:t>
      </w:r>
      <w:r w:rsidR="008F2EFD" w:rsidRPr="005E5F02">
        <w:rPr>
          <w:rFonts w:ascii="Liberation Serif" w:hAnsi="Liberation Serif" w:cs="Liberation Serif"/>
          <w:sz w:val="28"/>
          <w:szCs w:val="28"/>
        </w:rPr>
        <w:t xml:space="preserve"> и направлени</w:t>
      </w:r>
      <w:r w:rsidR="005C4FBA">
        <w:rPr>
          <w:rFonts w:ascii="Liberation Serif" w:hAnsi="Liberation Serif" w:cs="Liberation Serif"/>
          <w:sz w:val="28"/>
          <w:szCs w:val="28"/>
        </w:rPr>
        <w:t>я</w:t>
      </w:r>
      <w:r w:rsidR="008F2EFD" w:rsidRPr="005E5F02">
        <w:rPr>
          <w:rFonts w:ascii="Liberation Serif" w:hAnsi="Liberation Serif" w:cs="Liberation Serif"/>
          <w:sz w:val="28"/>
          <w:szCs w:val="28"/>
        </w:rPr>
        <w:t xml:space="preserve"> межведомственного запроса являются регистрация поступившего заявления и документов, необходимых для предоставления государственной услуги, в Журнале и непредставление заявителем документов, содержащих сведения, указанные в пункте 1</w:t>
      </w:r>
      <w:r w:rsidR="008F2EFD">
        <w:rPr>
          <w:rFonts w:ascii="Liberation Serif" w:hAnsi="Liberation Serif" w:cs="Liberation Serif"/>
          <w:sz w:val="28"/>
          <w:szCs w:val="28"/>
        </w:rPr>
        <w:t>7</w:t>
      </w:r>
      <w:r w:rsidR="008F2EFD" w:rsidRPr="005E5F02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336DC011" w14:textId="63583480" w:rsidR="008F2EFD" w:rsidRPr="005E5F02" w:rsidRDefault="00800379" w:rsidP="008F2EF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53</w:t>
      </w:r>
      <w:r w:rsidR="008F2EFD" w:rsidRPr="005E5F02">
        <w:rPr>
          <w:rFonts w:ascii="Liberation Serif" w:hAnsi="Liberation Serif" w:cs="Liberation Serif"/>
          <w:sz w:val="28"/>
          <w:szCs w:val="28"/>
        </w:rPr>
        <w:t>. Результатом административной процедуры является направление межведомственного запроса в государственные органы,</w:t>
      </w:r>
      <w:r w:rsidR="005C4FBA">
        <w:rPr>
          <w:rFonts w:ascii="Liberation Serif" w:hAnsi="Liberation Serif" w:cs="Liberation Serif"/>
          <w:sz w:val="28"/>
          <w:szCs w:val="28"/>
        </w:rPr>
        <w:t xml:space="preserve"> организации,</w:t>
      </w:r>
      <w:r w:rsidR="008F2EFD" w:rsidRPr="005E5F02">
        <w:rPr>
          <w:rFonts w:ascii="Liberation Serif" w:hAnsi="Liberation Serif" w:cs="Liberation Serif"/>
          <w:sz w:val="28"/>
          <w:szCs w:val="28"/>
        </w:rPr>
        <w:t xml:space="preserve"> участвующие в</w:t>
      </w:r>
      <w:r w:rsidR="005C4FBA">
        <w:rPr>
          <w:rFonts w:ascii="Liberation Serif" w:hAnsi="Liberation Serif" w:cs="Liberation Serif"/>
          <w:sz w:val="28"/>
          <w:szCs w:val="28"/>
        </w:rPr>
        <w:t xml:space="preserve"> </w:t>
      </w:r>
      <w:r w:rsidR="008F2EFD" w:rsidRPr="005E5F02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услуги.</w:t>
      </w:r>
    </w:p>
    <w:p w14:paraId="146E1FB9" w14:textId="49E308BD" w:rsidR="008F2EFD" w:rsidRDefault="00800379" w:rsidP="008F2EF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54</w:t>
      </w:r>
      <w:r w:rsidR="008F2EFD" w:rsidRPr="005E5F0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присвоение регистрационного номера межведомственному запросу с занесением данного номера в систему делопроизводства управления социальной политики.</w:t>
      </w:r>
    </w:p>
    <w:p w14:paraId="40ACCAAD" w14:textId="77777777" w:rsidR="00FF07C1" w:rsidRPr="005E5F02" w:rsidRDefault="00FF07C1" w:rsidP="008F2EF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</w:p>
    <w:p w14:paraId="40554ED6" w14:textId="2595E2C4" w:rsidR="005B7770" w:rsidRPr="00971973" w:rsidRDefault="005B7770" w:rsidP="005B777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решения о предоставлении либо об отказе в предоставлении государственной услуги </w:t>
      </w:r>
      <w:r w:rsidR="0080037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управлении социальной политики</w:t>
      </w:r>
    </w:p>
    <w:p w14:paraId="23BE4913" w14:textId="77777777" w:rsidR="005B7770" w:rsidRPr="00971973" w:rsidRDefault="005B7770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60635DE" w14:textId="2BA41CBF" w:rsidR="005B7770" w:rsidRDefault="00800379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55</w:t>
      </w:r>
      <w:r w:rsidR="005B777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14:paraId="474D68EE" w14:textId="51EF8E26" w:rsidR="005B7770" w:rsidRDefault="00800379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56</w:t>
      </w:r>
      <w:r w:rsidR="005B777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7FBF3FC9" w14:textId="77777777" w:rsidR="005B7770" w:rsidRDefault="005B7770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</w:t>
      </w:r>
      <w:r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6FEED3D" w14:textId="77777777" w:rsidR="005B7770" w:rsidRDefault="005B7770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 предоставлении либо об отказе в 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CE03AAA" w14:textId="6E2D1B92" w:rsidR="005B7770" w:rsidRPr="00971973" w:rsidRDefault="00E956D4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00379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5B777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</w:t>
      </w:r>
      <w:r w:rsidR="005B777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«Р</w:t>
      </w:r>
      <w:r w:rsidR="005B7770"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</w:t>
      </w:r>
      <w:r w:rsidR="005B777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B7770"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5B7770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5B777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определяется в соответствии с</w:t>
      </w:r>
      <w:r w:rsidR="005B777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B777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должностными регламентами государственных </w:t>
      </w:r>
      <w:r w:rsidR="005B777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гражданских служащих, замещающих должности государственной гражданской службы в управлении социальной политики.</w:t>
      </w:r>
    </w:p>
    <w:p w14:paraId="21376F1D" w14:textId="5387B316" w:rsidR="005B7770" w:rsidRPr="00971973" w:rsidRDefault="00E956D4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00379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5B777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B777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Должностное лицо управления социальной политики, ответственное за выполнение административного действия</w:t>
      </w:r>
      <w:r w:rsidR="005B777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«Р</w:t>
      </w:r>
      <w:r w:rsidR="005B7770"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</w:t>
      </w:r>
      <w:r w:rsidR="005B777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B7770"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5B7770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5B777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66AE7FD4" w14:textId="77777777" w:rsidR="005B7770" w:rsidRPr="00971973" w:rsidRDefault="005B7770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4F6ACF1E" w14:textId="77777777" w:rsidR="005B7770" w:rsidRPr="00971973" w:rsidRDefault="005B7770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4F988957" w14:textId="77777777" w:rsidR="005B7770" w:rsidRPr="00971973" w:rsidRDefault="005B7770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29D9A779" w14:textId="77777777" w:rsidR="005B7770" w:rsidRDefault="005B7770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5DDA1EE6" w14:textId="77777777" w:rsidR="00D30271" w:rsidRPr="00A436AF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Административное действие «Рассмотрение заявления и документов, необходимых для предоставления государственной услуги» выполняется в течение рабочего дня, в котором поступили заявление и документы, необходимые для предоставления государственной услуги.</w:t>
      </w:r>
    </w:p>
    <w:p w14:paraId="309097CE" w14:textId="17EE475C" w:rsidR="005B7770" w:rsidRDefault="00800379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59</w:t>
      </w:r>
      <w:r w:rsidR="005B777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Должностным лицом, ответственным за выполнение административного действия </w:t>
      </w:r>
      <w:r w:rsidR="005B7770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5B777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ринятие решения о предоставлении либо об отказе в предоставлении государственной услуги</w:t>
      </w:r>
      <w:r w:rsidR="005B7770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5B777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начальник управления социальной политики или уполномоченное им лицо.</w:t>
      </w:r>
    </w:p>
    <w:p w14:paraId="361C8331" w14:textId="2B344B45" w:rsidR="005B7770" w:rsidRPr="00971973" w:rsidRDefault="00800379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="005B777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3B3ACF5D" w14:textId="77777777" w:rsidR="00D30271" w:rsidRPr="00B154B3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политики, ответственное за выполнение административного действия «Рассмотрение заявления и документов, необходимых для предоставления государственной услуги», документы;</w:t>
      </w:r>
    </w:p>
    <w:p w14:paraId="35DB38C3" w14:textId="77777777" w:rsidR="005B7770" w:rsidRPr="00971973" w:rsidRDefault="005B7770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361D5972" w14:textId="77777777" w:rsidR="005B7770" w:rsidRPr="00971973" w:rsidRDefault="005B7770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один рабочий день.</w:t>
      </w:r>
    </w:p>
    <w:p w14:paraId="1EFD44A1" w14:textId="10386E69" w:rsidR="005B7770" w:rsidRPr="00971973" w:rsidRDefault="00800379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61</w:t>
      </w:r>
      <w:r w:rsidR="005B7770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D30271" w:rsidRPr="00001EE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Критерием рассмотрения заявления и документов, необходимых для 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 управлении социальной политики заявление и документы, необходимые для предоставления государственной услуги</w:t>
      </w:r>
      <w:r w:rsidR="005B7770" w:rsidRPr="005D5F9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  <w:r w:rsidR="005B7770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</w:p>
    <w:p w14:paraId="753EA2A3" w14:textId="5FF06B8A" w:rsidR="005B7770" w:rsidRDefault="00800379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62</w:t>
      </w:r>
      <w:r w:rsidR="005B7770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</w:t>
      </w:r>
      <w:r w:rsidR="005B777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7EF2325C" w14:textId="77777777" w:rsidR="005B7770" w:rsidRDefault="005B7770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 xml:space="preserve">Копия решения о </w:t>
      </w:r>
      <w:r w:rsidRPr="00CE39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предоставлении либо об отказе в предоставлении государственной услуги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направляется </w:t>
      </w:r>
      <w:proofErr w:type="gramStart"/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заявителю</w:t>
      </w:r>
      <w:proofErr w:type="gramEnd"/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либо в МФЦ</w:t>
      </w:r>
      <w:r w:rsidRPr="001302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течение пяти дней с даты принятия решения способом, позволяющим подтвердить факт и дату направления. Одновременно с решением об отказе в предоставлении государственной услуги заявителю (в МФЦ) направляются также представленные заявителем документы.</w:t>
      </w:r>
    </w:p>
    <w:p w14:paraId="2C82EA09" w14:textId="18F66714" w:rsidR="005B7770" w:rsidRDefault="00800379" w:rsidP="005B777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63</w:t>
      </w:r>
      <w:r w:rsidR="005B7770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D30271" w:rsidRPr="00001EE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Способом фиксации результата выполнения административной процедуры является внесении сведений о принятом решении в Журнал</w:t>
      </w:r>
      <w:r w:rsidR="005B7770" w:rsidRPr="005D5F9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2C1061A0" w14:textId="77777777" w:rsidR="005B7770" w:rsidRDefault="005B7770" w:rsidP="00DF63E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57E858C" w14:textId="77777777" w:rsidR="008F2EFD" w:rsidRPr="00906F35" w:rsidRDefault="008F2EFD" w:rsidP="008F2EF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906F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выплаты единовременной денежной выплаты </w:t>
      </w:r>
    </w:p>
    <w:p w14:paraId="61D60999" w14:textId="77777777" w:rsidR="008F2EFD" w:rsidRPr="00906F35" w:rsidRDefault="008F2EFD" w:rsidP="008F2EF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B3B2632" w14:textId="3FDD2FB9" w:rsidR="008F2EFD" w:rsidRPr="00971973" w:rsidRDefault="00800379" w:rsidP="00D83C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64</w:t>
      </w:r>
      <w:r w:rsidR="00E956D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F2EF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F2E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5735306B" w14:textId="60E0ADBD" w:rsidR="008F2EFD" w:rsidRPr="00971973" w:rsidRDefault="00800379" w:rsidP="00D83C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65</w:t>
      </w:r>
      <w:r w:rsidR="008F2EFD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«</w:t>
      </w:r>
      <w:r w:rsidRPr="00906F3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выплаты единовременной денежной выплаты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F2EFD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2E8F5436" w14:textId="26762725" w:rsidR="008F2EFD" w:rsidRPr="00971973" w:rsidRDefault="00E956D4" w:rsidP="00D83C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80037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8F2EFD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</w:t>
      </w:r>
      <w:r w:rsidR="0080037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«</w:t>
      </w:r>
      <w:r w:rsidR="00800379" w:rsidRPr="00906F3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выплаты единовременной денежной выплаты</w:t>
      </w:r>
      <w:r w:rsidR="00800379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F2EFD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на основании решения о предоставлении государственной услуги:</w:t>
      </w:r>
    </w:p>
    <w:p w14:paraId="4B9E5F34" w14:textId="57E070F9" w:rsidR="008F2EFD" w:rsidRPr="00971973" w:rsidRDefault="008F2EFD" w:rsidP="00D83C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перечисления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единовременной денежной выплаты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по выбору заявителя через организации почтовой связи, кредитные организации либо иные </w:t>
      </w:r>
      <w:r w:rsidR="00D83CF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субъекты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осуществляющие деятельность по доставке социальных пособий;</w:t>
      </w:r>
    </w:p>
    <w:p w14:paraId="15B72197" w14:textId="77777777" w:rsidR="008F2EFD" w:rsidRPr="00971973" w:rsidRDefault="008F2EFD" w:rsidP="00D83C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2) начисляет суммы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единовременной денежной выплаты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базе данных получателей.</w:t>
      </w:r>
    </w:p>
    <w:p w14:paraId="13EEE2AB" w14:textId="5331ED2B" w:rsidR="008F2EFD" w:rsidRPr="00971973" w:rsidRDefault="00E956D4" w:rsidP="008F2E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80037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8F2EFD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D83CF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М</w:t>
      </w:r>
      <w:r w:rsidR="008F2EFD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аксимальный срок выполнения административной процедуры не должен превышать одного рабочего дня.</w:t>
      </w:r>
    </w:p>
    <w:p w14:paraId="4E7A69A0" w14:textId="3D6459F8" w:rsidR="008F2EFD" w:rsidRPr="00971973" w:rsidRDefault="00E956D4" w:rsidP="008F2E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80037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8F2EFD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Критерием </w:t>
      </w:r>
      <w:r w:rsidR="008F2E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организации выплаты единовременной денежной выплаты на проведение ремонта жилых помещений, принадлежащих на праве собственности детям-сиротам и детям, оставшимся без попечения родителей, является </w:t>
      </w:r>
      <w:r w:rsidR="008F2EFD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4932FF1C" w14:textId="1B5AA2D5" w:rsidR="008F2EFD" w:rsidRPr="00971973" w:rsidRDefault="00E956D4" w:rsidP="008F2E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80037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9</w:t>
      </w:r>
      <w:r w:rsidR="008F2EFD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8F2E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перечисления </w:t>
      </w:r>
      <w:r w:rsidR="008F2E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единовременной денежной выплаты</w:t>
      </w:r>
      <w:r w:rsidR="008F2E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через кредитные организации, организации почтовой связи или </w:t>
      </w:r>
      <w:r w:rsidR="00D83CF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иные субъекты</w:t>
      </w:r>
      <w:r w:rsidR="008F2E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осуществляющие деятельность по доставке социальных пособий</w:t>
      </w:r>
      <w:r w:rsidR="008F2EFD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4471A2CC" w14:textId="5D80055F" w:rsidR="008F2EFD" w:rsidRPr="00515CA8" w:rsidRDefault="00800379" w:rsidP="008F2E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70</w:t>
      </w:r>
      <w:r w:rsidR="008F2EFD" w:rsidRPr="00515CA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внесенная в базу данных получателей информация, необходимая для перечисления </w:t>
      </w:r>
      <w:r w:rsidR="008F2E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единовременной денежной выплаты</w:t>
      </w:r>
      <w:r w:rsidR="008F2EFD" w:rsidRPr="00515CA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заявителю через кредитные организации, организации почтовой связи или </w:t>
      </w:r>
      <w:r w:rsidR="00D83CF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иные субъекты</w:t>
      </w:r>
      <w:r w:rsidR="008F2EFD" w:rsidRPr="00515CA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осуществляющие деятельность по доставке социальных пособий.</w:t>
      </w:r>
    </w:p>
    <w:p w14:paraId="5FC3C3FD" w14:textId="77777777" w:rsidR="008F2EFD" w:rsidRDefault="008F2EFD" w:rsidP="00DF63E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53744BD" w14:textId="77777777" w:rsidR="00D30271" w:rsidRPr="00001EED" w:rsidRDefault="00D30271" w:rsidP="00D3027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1454EAEB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18C4EE33" w14:textId="0256CA3F" w:rsidR="00D30271" w:rsidRPr="00001EED" w:rsidRDefault="00EF5F1F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71</w:t>
      </w:r>
      <w:r w:rsidR="00D30271" w:rsidRPr="00001EE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Информация о предоставлении государственной услуги размещается в соответствии с пунктом 5 настоящего регламента на Едином портале, а также на 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55F2D02D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 персональных данных.</w:t>
      </w:r>
    </w:p>
    <w:p w14:paraId="5F292A48" w14:textId="569996EC" w:rsidR="00D30271" w:rsidRPr="00001EED" w:rsidRDefault="00EF5F1F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72</w:t>
      </w:r>
      <w:r w:rsidR="00D30271" w:rsidRPr="00001EE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Запись на прием в управление социальной политики для подачи заявления с использованием Единого портала, официального сайта управления социальной политики в сети Интернет не осуществляется.</w:t>
      </w:r>
    </w:p>
    <w:p w14:paraId="4948077D" w14:textId="6FBE35BB" w:rsidR="00D30271" w:rsidRPr="00001EED" w:rsidRDefault="00EF5F1F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73</w:t>
      </w:r>
      <w:r w:rsidR="00D30271" w:rsidRPr="00001EED">
        <w:rPr>
          <w:rFonts w:ascii="Liberation Serif" w:hAnsi="Liberation Serif" w:cs="Liberation Serif"/>
          <w:sz w:val="28"/>
          <w:szCs w:val="28"/>
        </w:rPr>
        <w:t xml:space="preserve">. Формирование заявления о предоставлении государственной услуги и направления </w:t>
      </w:r>
      <w:r w:rsidR="00D30271"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(при реализации технической возможности) осуществляется заявителем посредством заполнения электронной формы заявления на Едином портале без необходимости дополнительной подачи заявления в какой-либо иной форме.</w:t>
      </w:r>
    </w:p>
    <w:p w14:paraId="6B541F7F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15494A38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 устранения посредством информационного сообщения непосредственно в электронной форме заявления.</w:t>
      </w:r>
    </w:p>
    <w:p w14:paraId="37B0FC38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1BC8BAD3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7EB3F941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596E3330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73AEACF3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 аутентификации в инфраструктуре, обеспечивающей информационно-технологическое взаимодействие информационных систем, используемых для предоставления государственных и муниципальных услуг в</w:t>
      </w:r>
      <w:r w:rsidRPr="00001EE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</w:t>
      </w: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форме» (далее – единая система идентификации и 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0F2DD16E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6BC812D8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 заявлениям в течение не менее одного года, а также частично сформированных заявлений – в течение не менее 3 месяцев.</w:t>
      </w:r>
    </w:p>
    <w:p w14:paraId="7587D6E9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заявление и документы, необходимые для предоставления государственной услуги, направляются в управление социальной политики по месту жительства, посредством Единого портала (при реализации технической возможности).</w:t>
      </w:r>
    </w:p>
    <w:p w14:paraId="774C9EF4" w14:textId="4225549B" w:rsidR="00D30271" w:rsidRPr="00001EED" w:rsidRDefault="00EF5F1F" w:rsidP="00D30271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74</w:t>
      </w:r>
      <w:r w:rsidR="00D30271"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прием заявления и документов, необходимых для предоставления государственной услуги», проверяет:</w:t>
      </w:r>
    </w:p>
    <w:p w14:paraId="517AEFA6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01EED">
        <w:rPr>
          <w:rFonts w:ascii="Liberation Serif" w:hAnsi="Liberation Serif" w:cs="Liberation Serif"/>
          <w:sz w:val="28"/>
          <w:szCs w:val="28"/>
        </w:rPr>
        <w:t>наличие электронной подписи в заявлении и документах, необходимых для предоставления государственной услуги;</w:t>
      </w:r>
    </w:p>
    <w:p w14:paraId="74489AA1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действительность усиленной квалифицированной электронной подписи, если </w:t>
      </w:r>
      <w:r w:rsidRPr="00001EED">
        <w:rPr>
          <w:rFonts w:ascii="Liberation Serif" w:hAnsi="Liberation Serif" w:cs="Liberation Serif"/>
          <w:sz w:val="28"/>
          <w:szCs w:val="28"/>
        </w:rPr>
        <w:t xml:space="preserve">заявление и документы, необходимые для предоставления государственной услуги, подписаны </w:t>
      </w:r>
      <w:r w:rsidRPr="00001EE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подписью;</w:t>
      </w:r>
    </w:p>
    <w:p w14:paraId="2060FED6" w14:textId="478100B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наличие документов, указанных в пункте </w:t>
      </w:r>
      <w:r w:rsidR="00030CB6" w:rsidRPr="00001EE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030CB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030CB6" w:rsidRPr="00001EE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001EE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настоящего регламента.</w:t>
      </w:r>
    </w:p>
    <w:p w14:paraId="441D2465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2D0A0990" w14:textId="7C1CBF9D" w:rsidR="00D30271" w:rsidRPr="00001EED" w:rsidRDefault="00EF5F1F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75</w:t>
      </w:r>
      <w:r w:rsidR="00D30271"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При наличии оснований для отказа в приеме заявления и документов, необходимых для предоставления государственной услуги, должностное лицо, ответственное за прием заявления и документов, необходимых для предоставления государственной услуги, в срок не позднее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политики, направляет электронное сообщение об отказе в приеме заявления.</w:t>
      </w:r>
    </w:p>
    <w:p w14:paraId="751DAF1A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</w:t>
      </w:r>
      <w:r w:rsidRPr="00001EE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портала заявителю будет представлена информация о ходе рассмотрения указанного заявления.</w:t>
      </w:r>
    </w:p>
    <w:p w14:paraId="0ED377D4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</w:t>
      </w:r>
      <w:r w:rsidRPr="00001EE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«принято».</w:t>
      </w:r>
    </w:p>
    <w:p w14:paraId="61A8AB66" w14:textId="0CACDDEF" w:rsidR="00D30271" w:rsidRPr="00030CB6" w:rsidRDefault="00EF5F1F" w:rsidP="00D30271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76</w:t>
      </w:r>
      <w:r w:rsidR="00D30271"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Регистрация заявления осуществляется в порядке, предусмотренном пунктом </w:t>
      </w:r>
      <w:r w:rsidR="00D30271" w:rsidRPr="00EF5F1F">
        <w:rPr>
          <w:rFonts w:ascii="Liberation Serif" w:eastAsiaTheme="minorHAnsi" w:hAnsi="Liberation Serif" w:cs="Liberation Serif"/>
          <w:sz w:val="28"/>
          <w:szCs w:val="28"/>
          <w:lang w:eastAsia="en-US"/>
        </w:rPr>
        <w:t>42 настоящего регламента</w:t>
      </w:r>
      <w:r w:rsidR="00D30271" w:rsidRPr="00030CB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EC4486A" w14:textId="5ECAC3DC" w:rsidR="00D30271" w:rsidRPr="00001EED" w:rsidRDefault="00EF5F1F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7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D30271"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6B1AD49C" w14:textId="23C8A4F1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F5F1F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001EE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7F5B5729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6E2BAEB6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направляется:</w:t>
      </w:r>
    </w:p>
    <w:p w14:paraId="1CDA6ED6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приеме и регистрации заявления и документов, необходимых для предоставления государственной услуги</w:t>
      </w:r>
      <w:r w:rsidRPr="00001EED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02DABED2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электронное сообщение о невозможности принятия заявления. </w:t>
      </w:r>
    </w:p>
    <w:p w14:paraId="1CD71ECF" w14:textId="636C791B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F5F1F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Взаимодействие управления социальной политики с иными органами власти, органами местного самоуправления и организациями, при предоставлении государственной услуги, не осуществляется.</w:t>
      </w:r>
    </w:p>
    <w:p w14:paraId="03C5BE9A" w14:textId="5C4FEEA4" w:rsidR="00D30271" w:rsidRPr="00001EED" w:rsidRDefault="00EF5F1F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80</w:t>
      </w:r>
      <w:r w:rsidR="00D30271"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Р</w:t>
      </w:r>
      <w:r w:rsidR="00D30271" w:rsidRPr="00001EE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ассмотрение заявления и документов, необходимых для предоставления государственной услуги и принятие решения о предоставлении либо об отказе в предоставлении государственной услуги осуществляется в порядке, </w:t>
      </w:r>
      <w:r w:rsidR="00D30271" w:rsidRPr="00EF5F1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предусмотренном пунктами </w:t>
      </w:r>
      <w:r w:rsidR="00417090" w:rsidRPr="00EF5F1F">
        <w:rPr>
          <w:rFonts w:ascii="Liberation Serif" w:eastAsiaTheme="minorHAnsi" w:hAnsi="Liberation Serif" w:cs="Liberation Serif"/>
          <w:sz w:val="28"/>
          <w:szCs w:val="28"/>
          <w:lang w:eastAsia="en-US"/>
        </w:rPr>
        <w:t>55</w:t>
      </w:r>
      <w:r w:rsidR="00FF07C1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417090" w:rsidRPr="00EF5F1F">
        <w:rPr>
          <w:rFonts w:ascii="Liberation Serif" w:eastAsiaTheme="minorHAnsi" w:hAnsi="Liberation Serif" w:cs="Liberation Serif"/>
          <w:sz w:val="28"/>
          <w:szCs w:val="28"/>
          <w:lang w:eastAsia="en-US"/>
        </w:rPr>
        <w:t>63</w:t>
      </w:r>
      <w:r w:rsidR="00D30271" w:rsidRPr="00EF5F1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D30271"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42DC46E" w14:textId="253A114E" w:rsidR="00D30271" w:rsidRPr="00001EED" w:rsidRDefault="00EF5F1F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81</w:t>
      </w:r>
      <w:r w:rsidR="00D30271"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качестве результата предоставления государственной услуги заявитель по его выбору вправе получить копию решения о предоставлении либо об отказе в предоставлении государственной услуги в форме электронного документа, подписанного</w:t>
      </w:r>
      <w:r w:rsidR="00D30271" w:rsidRPr="00001EED">
        <w:rPr>
          <w:rFonts w:ascii="Liberation Serif" w:hAnsi="Liberation Serif" w:cs="Liberation Serif"/>
        </w:rPr>
        <w:t xml:space="preserve"> </w:t>
      </w:r>
      <w:r w:rsidR="00D30271"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 уполномоченным им лицом с использованием усиленной квалифицированной электронной подписи (при реализации технической возможности).</w:t>
      </w:r>
    </w:p>
    <w:p w14:paraId="7AD5896C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14:paraId="6D05EFCA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7CD0675" w14:textId="77777777" w:rsidR="00D30271" w:rsidRPr="00001EED" w:rsidRDefault="00D30271" w:rsidP="00D3027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2F7D638A" w14:textId="77777777" w:rsidR="00D30271" w:rsidRPr="00001EED" w:rsidRDefault="00D30271" w:rsidP="00D30271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8605EF9" w14:textId="5DDAD653" w:rsidR="00D30271" w:rsidRPr="00001EED" w:rsidRDefault="00EF5F1F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82</w:t>
      </w:r>
      <w:r w:rsidR="00D30271" w:rsidRPr="00001EE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 Информация о предоставлении государственной услуги размещается в соответствии с пунктом 5 настоящего регламента на официальном сайте МФЦ в сети Интернет, а также на 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24287F5A" w14:textId="2294C415" w:rsidR="00D30271" w:rsidRPr="00001EED" w:rsidRDefault="00EF5F1F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83</w:t>
      </w:r>
      <w:r w:rsidR="00D30271"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Основанием для начала административной процедуры «Прием заявления и документов, необходимых для предоставления государственной услуги, </w:t>
      </w:r>
      <w:r w:rsidR="00D30271"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 направление заявления со всеми необходимыми документами в управление социальной политики» является обращение заявителя в МФЦ.</w:t>
      </w:r>
    </w:p>
    <w:p w14:paraId="40AA7424" w14:textId="01C9D3A4" w:rsidR="00D30271" w:rsidRPr="00001EED" w:rsidRDefault="00EF5F1F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84</w:t>
      </w:r>
      <w:r w:rsidR="00D30271"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Работник МФЦ: </w:t>
      </w:r>
    </w:p>
    <w:p w14:paraId="663657C0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 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4DD15650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72E914AD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72CB13FA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73CA43A5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31920B73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4ACE1404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5EE2C41A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в случае если к заявлению не приложены документы, необходимые для предоставления государственной услуги, отказывает в приеме заявления и возвращает заявление заявителю.</w:t>
      </w:r>
    </w:p>
    <w:p w14:paraId="3C8A13CE" w14:textId="36C8DFAB" w:rsidR="00D30271" w:rsidRPr="00001EED" w:rsidRDefault="00EF5F1F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85</w:t>
      </w:r>
      <w:r w:rsidR="00D30271"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Максимальный срок выполнения административной процедуры составляет 10 минут.</w:t>
      </w:r>
    </w:p>
    <w:p w14:paraId="18269111" w14:textId="5EFA77DC" w:rsidR="00D30271" w:rsidRPr="00001EED" w:rsidRDefault="00EF5F1F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86</w:t>
      </w:r>
      <w:r w:rsidR="00D30271"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прием заявления и документов, необходимых для предоставления государственной услуги либо отказ в приеме заявления и документов, необходимых для предоставления государственной услуги, и направление заявления со всеми необходимыми документами в управление социальной политики, </w:t>
      </w:r>
      <w:r w:rsidR="00D30271" w:rsidRPr="00001EED">
        <w:rPr>
          <w:rFonts w:ascii="Liberation Serif" w:hAnsi="Liberation Serif" w:cs="Liberation Serif"/>
          <w:sz w:val="28"/>
          <w:szCs w:val="28"/>
        </w:rPr>
        <w:t>при отсутствии оснований для отказа в приеме заявления и документов, необходимых для предоставления государственной услуги.</w:t>
      </w:r>
    </w:p>
    <w:p w14:paraId="1A97FABE" w14:textId="49D5233D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F5F1F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МФЦ обеспечивает направление заявления со всеми необходимыми документами в управление социальной политики в порядке, указанном в части </w:t>
      </w:r>
      <w:r w:rsidRPr="00EF5F1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второй пункта 32 настоящего регламента.</w:t>
      </w:r>
    </w:p>
    <w:p w14:paraId="537AFC07" w14:textId="10B5BFB8" w:rsidR="00D30271" w:rsidRPr="00001EED" w:rsidRDefault="00D30271" w:rsidP="00D30271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F5F1F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либо об отказе в приеме заявления и документов, необходимых для предоставления </w:t>
      </w: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государственной услуги, в автоматизированной информационной системе деятельности государственного бюджетного учреждения Свердловской области «Многофункциональный центр» (далее – АИС МФЦ) и (или) иного программно-аппаратного комплекса органов (организаций).</w:t>
      </w:r>
    </w:p>
    <w:p w14:paraId="30236A71" w14:textId="2788A02E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F5F1F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«Выдача заявителю результата предоставления государственной услуги» является обращение заявителя в МФЦ.</w:t>
      </w:r>
    </w:p>
    <w:p w14:paraId="59B738FB" w14:textId="25C29199" w:rsidR="00D30271" w:rsidRPr="00001EED" w:rsidRDefault="00EF5F1F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90</w:t>
      </w:r>
      <w:r w:rsidR="00D30271"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Работник МФЦ, ответственный за выполнение административного действия «Выдача заявителю результата государственной услуги»:</w:t>
      </w:r>
    </w:p>
    <w:p w14:paraId="6511DD68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 заявителю результат предоставления государственной услуги;</w:t>
      </w:r>
    </w:p>
    <w:p w14:paraId="7967D205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отмечает в экземпляре запроса МФЦ реквизиты выдаваемого заявителю в качестве результата услуги документа, получает подпись заявителя в его получении в экземпляре запроса МФЦ. </w:t>
      </w:r>
    </w:p>
    <w:p w14:paraId="1EF0F198" w14:textId="3D9FE5A0" w:rsidR="00D30271" w:rsidRPr="00001EED" w:rsidRDefault="00EF5F1F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91</w:t>
      </w:r>
      <w:r w:rsidR="00D30271"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отметка в программе АИС МФЦ и (или) иного программно-аппаратного комплекса органов (организаций) о дате выдачи результата или отказа заявителю (представителю заявителя).</w:t>
      </w:r>
    </w:p>
    <w:p w14:paraId="1C711DBA" w14:textId="39749E69" w:rsidR="00D30271" w:rsidRPr="005D5F94" w:rsidRDefault="00EF5F1F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92</w:t>
      </w:r>
      <w:r w:rsidR="00D30271"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Предоставление государственной услуги возможно посредством комплексного запроса.</w:t>
      </w:r>
      <w:r w:rsidR="00D30271" w:rsidRPr="005D5F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3A8E2351" w14:textId="77777777" w:rsidR="00D30271" w:rsidRPr="00001EED" w:rsidRDefault="00D30271" w:rsidP="00D3027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9ED9D7C" w14:textId="77777777" w:rsidR="00D30271" w:rsidRPr="00001EED" w:rsidRDefault="00D30271" w:rsidP="00D30271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2BBF8DB1" w14:textId="77777777" w:rsidR="00D30271" w:rsidRPr="00001EED" w:rsidRDefault="00D30271" w:rsidP="00D30271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6EAB8BA6" w14:textId="4916EDA9" w:rsidR="00D30271" w:rsidRPr="00001EED" w:rsidRDefault="00EF5F1F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93</w:t>
      </w:r>
      <w:r w:rsidR="00D30271"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Исправление допущенных опечаток и (или) ошибок в выданном в решении о предоставлении либо об отказе в предоставлении государственной услуги осуществляется по заявлению заявителя в произвольной форме.</w:t>
      </w:r>
    </w:p>
    <w:p w14:paraId="46196307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 в течение 3 рабочих дней с даты регистрации заявления.</w:t>
      </w:r>
    </w:p>
    <w:p w14:paraId="56F8E9F8" w14:textId="09D0204F" w:rsidR="00D30271" w:rsidRPr="003D6B6F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выявления допущенных опечаток и (или) ошибок указанное должностное лицо осуществляет замену решения о предоставлении либо об отказе в предоставлении государственной услуги и копию решения о </w:t>
      </w:r>
      <w:proofErr w:type="gramStart"/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proofErr w:type="gramEnd"/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об отказе в предоставлении государственной услуги направляет заявителю </w:t>
      </w:r>
      <w:r w:rsidRPr="003D6B6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 порядке, предусмотренном пунктом </w:t>
      </w:r>
      <w:r w:rsidR="003D6B6F" w:rsidRPr="003D6B6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62 </w:t>
      </w:r>
      <w:r w:rsidRPr="003D6B6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регламента.</w:t>
      </w:r>
    </w:p>
    <w:p w14:paraId="2634B48C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4EFF3673" w14:textId="0FA83FB8" w:rsidR="00D30271" w:rsidRPr="00001EED" w:rsidRDefault="00EF5F1F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94</w:t>
      </w:r>
      <w:r w:rsidR="00D30271"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Копия решения о предоставлении либо 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лично или направляется заказным почтовым отправлением с уведомлением о вручении.</w:t>
      </w:r>
    </w:p>
    <w:p w14:paraId="2FD8C095" w14:textId="77777777" w:rsidR="00D30271" w:rsidRPr="00001EED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 случае подачи письма через МФЦ копия решения о предоставлении либо отказе в предоставлении государственной услуги направляется в МФЦ для выдачи заявителю.</w:t>
      </w:r>
    </w:p>
    <w:p w14:paraId="2960CFB3" w14:textId="77777777" w:rsidR="00D30271" w:rsidRPr="005D5F94" w:rsidRDefault="00D30271" w:rsidP="00D302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направления письма в форме электронного документа посредством Единого портала исправленная копия решения о предоставлении либо отказе в предоставлении государственной услуги направляется заявителю посредством Единого портала.</w:t>
      </w:r>
    </w:p>
    <w:p w14:paraId="5915BB90" w14:textId="77777777" w:rsidR="008F2EFD" w:rsidRPr="00001EED" w:rsidRDefault="008F2EFD" w:rsidP="008F2EF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1C967A5" w14:textId="75294C5A" w:rsidR="008F2EFD" w:rsidRPr="00BC5F2C" w:rsidRDefault="008F2EFD" w:rsidP="008F2EF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01EED">
        <w:rPr>
          <w:rFonts w:ascii="Liberation Serif" w:hAnsi="Liberation Serif" w:cs="Liberation Serif"/>
          <w:sz w:val="28"/>
          <w:szCs w:val="28"/>
        </w:rPr>
        <w:t xml:space="preserve">Раздел 4. Формы контроля за </w:t>
      </w:r>
      <w:r w:rsidR="00D30271" w:rsidRPr="00001EED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</w:t>
      </w:r>
    </w:p>
    <w:p w14:paraId="1699E0BD" w14:textId="77777777" w:rsidR="008F2EFD" w:rsidRPr="00BC5F2C" w:rsidRDefault="008F2EFD" w:rsidP="008F2EF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84F6431" w14:textId="77777777" w:rsidR="008F2EFD" w:rsidRPr="00BC5F2C" w:rsidRDefault="008F2EFD" w:rsidP="008F2EF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C5F2C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 предоставлению государственной услуги, а также принятием ими решений</w:t>
      </w:r>
    </w:p>
    <w:p w14:paraId="08C361C1" w14:textId="77777777" w:rsidR="008F2EFD" w:rsidRPr="00BC5F2C" w:rsidRDefault="008F2EFD" w:rsidP="008F2E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4A89D432" w14:textId="44A128B8" w:rsidR="008F2EFD" w:rsidRPr="00BC5F2C" w:rsidRDefault="00EF5F1F" w:rsidP="008F2E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95</w:t>
      </w:r>
      <w:r w:rsidR="008F2EFD" w:rsidRPr="00BC5F2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начальником управления социальной политики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 регламента.</w:t>
      </w:r>
    </w:p>
    <w:p w14:paraId="64F28DE0" w14:textId="77777777" w:rsidR="002710FB" w:rsidRPr="00BC5F2C" w:rsidRDefault="002710FB" w:rsidP="008F2EF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6CC8E6AD" w14:textId="77777777" w:rsidR="008F2EFD" w:rsidRDefault="008F2EFD" w:rsidP="008F2EF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C5F2C">
        <w:rPr>
          <w:rFonts w:ascii="Liberation Serif" w:hAnsi="Liberation Serif" w:cs="Liberation Serif"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72466BD6" w14:textId="77777777" w:rsidR="008F2EFD" w:rsidRPr="00F67BE8" w:rsidRDefault="008F2EFD" w:rsidP="008F2EF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государственной услуги</w:t>
      </w:r>
    </w:p>
    <w:p w14:paraId="12A3EDA7" w14:textId="77777777" w:rsidR="008F2EFD" w:rsidRPr="00F67BE8" w:rsidRDefault="008F2EFD" w:rsidP="008F2EF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5E0CB5A" w14:textId="75A4017E" w:rsidR="008F2EFD" w:rsidRPr="00971973" w:rsidRDefault="00EF5F1F" w:rsidP="008F2E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96</w:t>
      </w:r>
      <w:r w:rsidR="008F2E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</w:t>
      </w:r>
      <w:r w:rsidR="008F2EF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F2E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обращения заявителей, содержащие жалобы на действия (бездействие) </w:t>
      </w:r>
      <w:r w:rsidR="008F2E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должностных лиц</w:t>
      </w:r>
      <w:r w:rsidR="008F2E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="008F2E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жалоба)</w:t>
      </w:r>
      <w:r w:rsidR="008F2E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BE61191" w14:textId="77777777" w:rsidR="008F2EFD" w:rsidRPr="00971973" w:rsidRDefault="008F2EFD" w:rsidP="008F2E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43CA14C" w14:textId="2FDA3922" w:rsidR="008F2EFD" w:rsidRPr="00971973" w:rsidRDefault="00EF5F1F" w:rsidP="008F2E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97</w:t>
      </w:r>
      <w:r w:rsidR="008F2E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F2EF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F2E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полноты и качества предоставления государственн</w:t>
      </w:r>
      <w:r w:rsidR="008F2E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8F2E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8F2E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8F2E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на основании индивидуальных правовых актов (приказов), издаваемых начальником управления социальной политики либо </w:t>
      </w:r>
      <w:r w:rsidR="008F2EF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8F2E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 предоставлению государствен</w:t>
      </w:r>
      <w:r w:rsidR="008F2E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ной</w:t>
      </w:r>
      <w:r w:rsidR="008F2E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8F2E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8F2E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504AE3B" w14:textId="77777777" w:rsidR="008F2EFD" w:rsidRPr="00971973" w:rsidRDefault="008F2EFD" w:rsidP="008F2E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4F9D1487" w14:textId="77777777" w:rsidR="008F2EFD" w:rsidRPr="00971973" w:rsidRDefault="008F2EFD" w:rsidP="008F2E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58296C10" w14:textId="77777777" w:rsidR="008F2EFD" w:rsidRDefault="008F2EFD" w:rsidP="008F2EF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82386AA" w14:textId="77777777" w:rsidR="008F2EFD" w:rsidRPr="00F67BE8" w:rsidRDefault="008F2EFD" w:rsidP="008F2EF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Ответственность должностных лиц </w:t>
      </w:r>
      <w:r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F67BE8">
        <w:rPr>
          <w:rFonts w:ascii="Liberation Serif" w:hAnsi="Liberation Serif" w:cs="Liberation Serif"/>
          <w:sz w:val="28"/>
          <w:szCs w:val="28"/>
        </w:rPr>
        <w:t>, за решения и действия (бездействие), принимаемые (осуществляемые) ими в ходе предоставления государственной услуги</w:t>
      </w:r>
    </w:p>
    <w:p w14:paraId="15F21455" w14:textId="77777777" w:rsidR="008F2EFD" w:rsidRPr="00971973" w:rsidRDefault="008F2EFD" w:rsidP="008F2E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302BBED" w14:textId="61CE98A7" w:rsidR="008F2EFD" w:rsidRPr="00971973" w:rsidRDefault="00EF5F1F" w:rsidP="008F2E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98</w:t>
      </w:r>
      <w:r w:rsidR="008F2E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F2EF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F2E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1AF02BAC" w14:textId="53B7C08F" w:rsidR="008F2EFD" w:rsidRPr="00971973" w:rsidRDefault="00EF5F1F" w:rsidP="008F2E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99</w:t>
      </w:r>
      <w:r w:rsidR="008F2E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F2EF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F2E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Должностные лица управления социальной политики, ответственные за</w:t>
      </w:r>
      <w:r w:rsidR="008F2EF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F2E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0AC81E49" w14:textId="77777777" w:rsidR="008F2EFD" w:rsidRDefault="008F2EFD" w:rsidP="001D00B3">
      <w:pPr>
        <w:spacing w:line="276" w:lineRule="auto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3A3E94DC" w14:textId="77777777" w:rsidR="008F2EFD" w:rsidRPr="00971973" w:rsidRDefault="008F2EFD" w:rsidP="008F2EF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F67BE8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контроля за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в том числе со стороны граждан, их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объединений и организаций</w:t>
      </w:r>
    </w:p>
    <w:p w14:paraId="0DE19A8F" w14:textId="77777777" w:rsidR="008F2EFD" w:rsidRPr="00971973" w:rsidRDefault="008F2EFD" w:rsidP="008F2EF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2F3233D" w14:textId="300C4F1E" w:rsidR="008F2EFD" w:rsidRPr="00FF58B5" w:rsidRDefault="00EF5F1F" w:rsidP="008F2EF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100</w:t>
      </w:r>
      <w:r w:rsidR="008F2EF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8F2E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осуществляется в</w:t>
      </w:r>
      <w:r w:rsidR="008F2EF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F2E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услуги, и</w:t>
      </w:r>
      <w:r w:rsidR="008F2EF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F2E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принятием решений должностными лицами </w:t>
      </w:r>
      <w:r w:rsidR="008F2E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управления социальной политики </w:t>
      </w:r>
      <w:r w:rsidR="008F2E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путем проведения проверок соблюдения и исполнения должностными лицами упра</w:t>
      </w:r>
      <w:r w:rsidR="008F2EFD" w:rsidRPr="001D00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вления социальной политики нормативных правовых актов, а также положений настоящего регламента.</w:t>
      </w:r>
    </w:p>
    <w:p w14:paraId="649B92FB" w14:textId="77777777" w:rsidR="008F2EFD" w:rsidRPr="00971973" w:rsidRDefault="008F2EFD" w:rsidP="008F2E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3F628D63" w14:textId="77777777" w:rsidR="008F2EFD" w:rsidRPr="00971973" w:rsidRDefault="008F2EFD" w:rsidP="008F2E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42D6DF83" w14:textId="695D211F" w:rsidR="008F2EFD" w:rsidRDefault="008F2EFD" w:rsidP="001D00B3">
      <w:pPr>
        <w:spacing w:line="276" w:lineRule="auto"/>
        <w:rPr>
          <w:rFonts w:ascii="Liberation Serif" w:hAnsi="Liberation Serif" w:cs="Liberation Serif"/>
          <w:sz w:val="28"/>
          <w:szCs w:val="28"/>
        </w:rPr>
      </w:pPr>
    </w:p>
    <w:p w14:paraId="4849888B" w14:textId="77777777" w:rsidR="008F2EFD" w:rsidRPr="00F67BE8" w:rsidRDefault="008F2EFD" w:rsidP="008F2EF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F67BE8">
        <w:rPr>
          <w:rFonts w:ascii="Liberation Serif" w:hAnsi="Liberation Serif" w:cs="Liberation Serif"/>
          <w:sz w:val="28"/>
          <w:szCs w:val="28"/>
        </w:rPr>
        <w:t>, его должностных лиц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государственных гражданских служащих, а также решений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, работников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4808222C" w14:textId="77777777" w:rsidR="008F2EFD" w:rsidRPr="00F67BE8" w:rsidRDefault="008F2EFD" w:rsidP="008F2EF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B13DE7A" w14:textId="77777777" w:rsidR="008F2EFD" w:rsidRPr="00971973" w:rsidRDefault="008F2EFD" w:rsidP="008F2EF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2"/>
          <w:szCs w:val="20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444AEF1F" w14:textId="77777777" w:rsidR="008F2EFD" w:rsidRPr="00971973" w:rsidRDefault="008F2EFD" w:rsidP="008F2EF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09C45B65" w14:textId="43948E11" w:rsidR="008F2EFD" w:rsidRPr="00971973" w:rsidRDefault="00EF5F1F" w:rsidP="008F2EF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101</w:t>
      </w:r>
      <w:r w:rsidR="008F2EFD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 управлени</w:t>
      </w:r>
      <w:r w:rsidR="008F2EFD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8F2EFD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социальной политики, его должностных лиц и</w:t>
      </w:r>
      <w:r w:rsidR="008F2EF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F2EFD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государственных гражданских служащих, а также решения и действия (бездействие) </w:t>
      </w:r>
      <w:r w:rsidR="008F2EFD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8F2EFD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 w:rsidR="008F2EFD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8F2EFD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досудебном (внесудебном) порядке в случаях, предусмотренных статьей 11.1 Федерального закона от 27 июля 2010 года №</w:t>
      </w:r>
      <w:r w:rsidR="008F2EF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8F2EFD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210</w:t>
      </w:r>
      <w:r w:rsidR="008F2EFD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="008F2EFD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ФЗ.</w:t>
      </w:r>
    </w:p>
    <w:p w14:paraId="4CF2F115" w14:textId="77777777" w:rsidR="008F2EFD" w:rsidRPr="00971973" w:rsidRDefault="008F2EFD" w:rsidP="008F2EFD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color w:val="FF0000"/>
          <w:sz w:val="22"/>
          <w:szCs w:val="20"/>
          <w:highlight w:val="lightGray"/>
        </w:rPr>
      </w:pPr>
    </w:p>
    <w:p w14:paraId="1F177FBC" w14:textId="77777777" w:rsidR="008F2EFD" w:rsidRPr="00F67BE8" w:rsidRDefault="008F2EFD" w:rsidP="008F2EF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638BFF40" w14:textId="77777777" w:rsidR="008F2EFD" w:rsidRPr="00F67BE8" w:rsidRDefault="008F2EFD" w:rsidP="008F2EF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CCC1DAF" w14:textId="3CF0D664" w:rsidR="008F2EFD" w:rsidRDefault="00EF5F1F" w:rsidP="008F2EF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102</w:t>
      </w:r>
      <w:r w:rsidR="008F2EFD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8F2EFD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</w:t>
      </w:r>
      <w:r w:rsidR="008F2EFD"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</w:t>
      </w:r>
      <w:r w:rsidR="008F2EF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</w:t>
      </w:r>
      <w:r w:rsidR="003D6B6F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="008F2EF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социальной политики </w:t>
      </w:r>
      <w:r w:rsidR="008F2EFD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может быть направлена для рассмотрения в </w:t>
      </w:r>
      <w:r w:rsidR="008F2EF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8F2EFD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</w:t>
      </w:r>
      <w:r w:rsidR="008F2EF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8F2EFD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письменной форме на</w:t>
      </w:r>
      <w:r w:rsidR="008F2EF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F2EFD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бумажном носителе, в том числе при личном приеме заявителя, в электронной форме, по почте или через </w:t>
      </w:r>
      <w:r w:rsidR="008F2EFD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8F2EFD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0D9B777A" w14:textId="6E5B1345" w:rsidR="008F2EFD" w:rsidRDefault="008F2EFD" w:rsidP="008F2EF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политики, его должностных лиц, государственных гражданских служащих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может быть подана 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Министерство социальной политики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области, в</w:t>
      </w:r>
      <w:r w:rsidR="00BC5F2C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письменной форме на бумажном носителе, в том числе при личном приеме заявителя, в электронной форме, по почте или через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0433FF1" w14:textId="688456A0" w:rsidR="008F2EFD" w:rsidRPr="00B54020" w:rsidRDefault="00EF5F1F" w:rsidP="008F2EF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103</w:t>
      </w:r>
      <w:r w:rsidR="008F2EFD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8F2EFD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</w:t>
      </w:r>
      <w:r w:rsidR="003D6B6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 </w:t>
      </w:r>
      <w:r w:rsidR="008F2EFD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8F2EFD"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F2EFD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может быть направлена в </w:t>
      </w:r>
      <w:r w:rsidR="008F2EFD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8F2EFD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 бумажном носителе, в том числе при личном приеме заявителя, в электронной форме, а также по почте.</w:t>
      </w:r>
    </w:p>
    <w:p w14:paraId="4EF8B201" w14:textId="63DC1304" w:rsidR="008F2EFD" w:rsidRDefault="008F2EFD" w:rsidP="008F2EF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Жалобу на </w:t>
      </w:r>
      <w:r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решения и действия (бездействие) МФЦ и его работнико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также возможно подать в Департамент информатизации и связи Свердловской области (далее – учредитель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) центра в письменной форме на бумажном носителе,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том числе при личном приеме заявителя, в электронной форме, а также по почте.</w:t>
      </w:r>
    </w:p>
    <w:p w14:paraId="35D1A5B5" w14:textId="77777777" w:rsidR="008F2EFD" w:rsidRDefault="008F2EFD" w:rsidP="008F2EF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6CEE652" w14:textId="77777777" w:rsidR="008F2EFD" w:rsidRPr="00F67BE8" w:rsidRDefault="008F2EFD" w:rsidP="008F2EF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Способы информирования заявителей о порядке подачи и рассмотрения жалобы, </w:t>
      </w:r>
      <w:r w:rsidRPr="00EC46E5">
        <w:rPr>
          <w:rFonts w:ascii="Liberation Serif" w:hAnsi="Liberation Serif" w:cs="Liberation Serif"/>
          <w:sz w:val="28"/>
          <w:szCs w:val="28"/>
        </w:rPr>
        <w:t xml:space="preserve">на решения и действия (бездействие) </w:t>
      </w:r>
      <w:r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EC46E5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>его</w:t>
      </w:r>
      <w:r w:rsidRPr="00EC46E5">
        <w:rPr>
          <w:rFonts w:ascii="Liberation Serif" w:hAnsi="Liberation Serif" w:cs="Liberation Serif"/>
          <w:sz w:val="28"/>
          <w:szCs w:val="28"/>
        </w:rPr>
        <w:t xml:space="preserve"> должностных лиц, государственных гражданских служащих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EC46E5">
        <w:rPr>
          <w:rFonts w:ascii="Liberation Serif" w:hAnsi="Liberation Serif" w:cs="Liberation Serif"/>
          <w:sz w:val="28"/>
          <w:szCs w:val="28"/>
        </w:rPr>
        <w:t xml:space="preserve"> а также на решения и действия (бездействие)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EC46E5">
        <w:rPr>
          <w:rFonts w:ascii="Liberation Serif" w:hAnsi="Liberation Serif" w:cs="Liberation Serif"/>
          <w:sz w:val="28"/>
          <w:szCs w:val="28"/>
        </w:rPr>
        <w:t xml:space="preserve"> и его работников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F67BE8">
        <w:rPr>
          <w:rFonts w:ascii="Liberation Serif" w:hAnsi="Liberation Serif" w:cs="Liberation Serif"/>
          <w:sz w:val="28"/>
          <w:szCs w:val="28"/>
        </w:rPr>
        <w:t>в том числе с использованием Единого портала</w:t>
      </w:r>
    </w:p>
    <w:p w14:paraId="0A66C244" w14:textId="77777777" w:rsidR="008F2EFD" w:rsidRPr="00971973" w:rsidRDefault="008F2EFD" w:rsidP="008F2EF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3376274" w14:textId="73951B5E" w:rsidR="008F2EFD" w:rsidRPr="00971973" w:rsidRDefault="00EF5F1F" w:rsidP="008F2EF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104</w:t>
      </w:r>
      <w:r w:rsidR="008F2EFD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8F2EFD">
        <w:rPr>
          <w:rFonts w:ascii="Liberation Serif" w:eastAsia="Calibri" w:hAnsi="Liberation Serif" w:cs="Liberation Serif"/>
          <w:sz w:val="28"/>
          <w:szCs w:val="28"/>
          <w:lang w:eastAsia="en-US"/>
        </w:rPr>
        <w:t> Министерство социальной политики Свердловской области, у</w:t>
      </w:r>
      <w:r w:rsidR="008F2EFD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правление социальной политики, </w:t>
      </w:r>
      <w:r w:rsidR="008F2EFD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8F2EFD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а также учредитель </w:t>
      </w:r>
      <w:r w:rsidR="008F2EFD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8F2EFD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обеспечивают:</w:t>
      </w:r>
    </w:p>
    <w:p w14:paraId="1EC8B503" w14:textId="77777777" w:rsidR="008F2EFD" w:rsidRPr="00971973" w:rsidRDefault="008F2EFD" w:rsidP="008F2EF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информирование заявителей о порядке обжалования решений и действий (бездействия)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его должностных лиц, государственных гражданских служащих, а также на решения и действия (бездействие) МФЦ и его работников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посредством размещения информации:</w:t>
      </w:r>
    </w:p>
    <w:p w14:paraId="14D508C3" w14:textId="77777777" w:rsidR="008F2EFD" w:rsidRPr="00971973" w:rsidRDefault="008F2EFD" w:rsidP="008F2EF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4BBDDE0E" w14:textId="0F2A198A" w:rsidR="008F2EFD" w:rsidRPr="00971973" w:rsidRDefault="008F2EFD" w:rsidP="008F2EF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ом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сайт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е Министерства социальной политики Свердловской области в сети Интернет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4945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управления социальной политики,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учредителя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МФЦ;</w:t>
      </w:r>
    </w:p>
    <w:p w14:paraId="6FE9BFE3" w14:textId="0182E9B7" w:rsidR="005D5F94" w:rsidRDefault="008F2EFD" w:rsidP="005D5F94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 Едином портале в разделе «Дополнительная информация» </w:t>
      </w:r>
      <w:r w:rsidR="005D5F94" w:rsidRPr="00BF3D3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 адресу</w:t>
      </w:r>
      <w:r w:rsidR="005D5F94" w:rsidRPr="00BF3D33">
        <w:rPr>
          <w:rFonts w:ascii="Liberation Serif" w:hAnsi="Liberation Serif" w:cs="Liberation Serif"/>
          <w:sz w:val="28"/>
          <w:szCs w:val="28"/>
        </w:rPr>
        <w:t xml:space="preserve">: </w:t>
      </w:r>
      <w:hyperlink r:id="rId14" w:history="1">
        <w:r w:rsidR="005D5F94" w:rsidRPr="00BD59B1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eastAsia="en-US"/>
          </w:rPr>
          <w:t>https://www.gosuslugi.ru/15517/</w:t>
        </w:r>
      </w:hyperlink>
      <w:r w:rsidR="00142178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70D0D341" w14:textId="77777777" w:rsidR="008F2EFD" w:rsidRPr="00971973" w:rsidRDefault="008F2EFD" w:rsidP="008F2EF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консультирование заявителей о порядке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обжалования 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, в том числе 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телефону, электронной почте, при личном приеме.</w:t>
      </w:r>
    </w:p>
    <w:p w14:paraId="5DE23382" w14:textId="77777777" w:rsidR="004663F4" w:rsidRDefault="004663F4" w:rsidP="004663F4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0D6F8023" w14:textId="4D09C36A" w:rsidR="007D3794" w:rsidRPr="004663F4" w:rsidRDefault="007D3794" w:rsidP="004663F4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4663F4">
        <w:rPr>
          <w:rFonts w:ascii="Liberation Serif" w:hAnsi="Liberation Serif" w:cs="Liberation Serif"/>
          <w:sz w:val="28"/>
          <w:szCs w:val="28"/>
        </w:rPr>
        <w:t xml:space="preserve"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</w:t>
      </w:r>
      <w:r w:rsidR="00060509">
        <w:rPr>
          <w:rFonts w:ascii="Liberation Serif" w:hAnsi="Liberation Serif" w:cs="Liberation Serif"/>
          <w:sz w:val="28"/>
          <w:szCs w:val="28"/>
        </w:rPr>
        <w:t>МФЦ</w:t>
      </w:r>
      <w:r w:rsidRPr="004663F4">
        <w:rPr>
          <w:rFonts w:ascii="Liberation Serif" w:hAnsi="Liberation Serif" w:cs="Liberation Serif"/>
          <w:sz w:val="28"/>
          <w:szCs w:val="28"/>
        </w:rPr>
        <w:t xml:space="preserve">, работников </w:t>
      </w:r>
      <w:r w:rsidR="00060509">
        <w:rPr>
          <w:rFonts w:ascii="Liberation Serif" w:hAnsi="Liberation Serif" w:cs="Liberation Serif"/>
          <w:sz w:val="28"/>
          <w:szCs w:val="28"/>
        </w:rPr>
        <w:t>МФЦ</w:t>
      </w:r>
    </w:p>
    <w:p w14:paraId="09938141" w14:textId="77777777" w:rsidR="007D3794" w:rsidRPr="00BF3D33" w:rsidRDefault="007D3794" w:rsidP="007D3794">
      <w:pPr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14:paraId="7AD2597A" w14:textId="747870F4" w:rsidR="007D3794" w:rsidRPr="00BF3D33" w:rsidRDefault="00EF5F1F" w:rsidP="007D3794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105</w:t>
      </w:r>
      <w:r w:rsidR="007D3794" w:rsidRPr="00BF3D3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Порядок досудебного (внесудебного)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</w:t>
      </w:r>
      <w:r w:rsidR="0006050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7D3794" w:rsidRPr="00BF3D3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 w:rsidR="0006050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7D3794" w:rsidRPr="00BF3D3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регулируется:</w:t>
      </w:r>
    </w:p>
    <w:p w14:paraId="72BF865E" w14:textId="2FF27F4D" w:rsidR="007D3794" w:rsidRPr="00BF3D33" w:rsidRDefault="005B2CD1" w:rsidP="007D3794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 w:rsidR="007D3794" w:rsidRPr="00BF3D3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татьями 11.1–11.3 Федерального закона от 27 июля 2010 года № 210-ФЗ; </w:t>
      </w:r>
    </w:p>
    <w:p w14:paraId="3B334350" w14:textId="52378C79" w:rsidR="00D30271" w:rsidRDefault="007D3794" w:rsidP="007D3794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F3D33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BF3D33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 xml:space="preserve">ПП «Об утверждении Положения об особенностях подачи и рассмотрения жалоб на решения и действия (бездействие) исполнительных органов государственной власти Свердловской области, предоставляющих государственные услуги, 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</w:t>
      </w:r>
      <w:r w:rsidR="00494599"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многофункционального центра</w:t>
      </w:r>
      <w:r w:rsidRPr="00BF3D3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предоставления государственных и муниципальных услуг и его работников»</w:t>
      </w:r>
      <w:r w:rsidR="00D30271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752857A5" w14:textId="77777777" w:rsidR="00D30271" w:rsidRDefault="00D30271" w:rsidP="00D30271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1EED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 муниципальных услуг и его работников».</w:t>
      </w:r>
    </w:p>
    <w:p w14:paraId="3D667210" w14:textId="77777777" w:rsidR="001278F6" w:rsidRDefault="001278F6" w:rsidP="001278F6">
      <w:pPr>
        <w:spacing w:after="200" w:line="276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2C734F70" w14:textId="77777777" w:rsidR="001278F6" w:rsidRPr="00DC2EBC" w:rsidRDefault="001278F6" w:rsidP="001278F6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7"/>
          <w:szCs w:val="27"/>
        </w:rPr>
      </w:pPr>
      <w:r w:rsidRPr="00DC2EBC">
        <w:rPr>
          <w:rFonts w:ascii="Liberation Serif" w:hAnsi="Liberation Serif" w:cs="Liberation Serif"/>
          <w:bCs/>
          <w:sz w:val="27"/>
          <w:szCs w:val="27"/>
        </w:rPr>
        <w:lastRenderedPageBreak/>
        <w:t>Приложение № 1</w:t>
      </w:r>
    </w:p>
    <w:p w14:paraId="5EBB3EF9" w14:textId="77777777" w:rsidR="001278F6" w:rsidRPr="00DC2EBC" w:rsidRDefault="001278F6" w:rsidP="001278F6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7"/>
          <w:szCs w:val="27"/>
        </w:rPr>
      </w:pPr>
      <w:r w:rsidRPr="00DC2EBC">
        <w:rPr>
          <w:rFonts w:ascii="Liberation Serif" w:hAnsi="Liberation Serif" w:cs="Liberation Serif"/>
          <w:bCs/>
          <w:sz w:val="27"/>
          <w:szCs w:val="27"/>
        </w:rPr>
        <w:t xml:space="preserve">к Административному регламенту </w:t>
      </w:r>
    </w:p>
    <w:p w14:paraId="506BB4A4" w14:textId="77777777" w:rsidR="001278F6" w:rsidRPr="00DC2EBC" w:rsidRDefault="001278F6" w:rsidP="001278F6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7"/>
          <w:szCs w:val="27"/>
        </w:rPr>
      </w:pPr>
      <w:r w:rsidRPr="00DC2EBC">
        <w:rPr>
          <w:rFonts w:ascii="Liberation Serif" w:hAnsi="Liberation Serif" w:cs="Liberation Serif"/>
          <w:bCs/>
          <w:sz w:val="27"/>
          <w:szCs w:val="27"/>
        </w:rPr>
        <w:t>предоставления территориальными</w:t>
      </w:r>
    </w:p>
    <w:p w14:paraId="4EFDDDC8" w14:textId="77777777" w:rsidR="001278F6" w:rsidRPr="00DC2EBC" w:rsidRDefault="001278F6" w:rsidP="001278F6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7"/>
          <w:szCs w:val="27"/>
        </w:rPr>
      </w:pPr>
      <w:r w:rsidRPr="00DC2EBC">
        <w:rPr>
          <w:rFonts w:ascii="Liberation Serif" w:hAnsi="Liberation Serif" w:cs="Liberation Serif"/>
          <w:bCs/>
          <w:sz w:val="27"/>
          <w:szCs w:val="27"/>
        </w:rPr>
        <w:t>отраслевыми исполнительными</w:t>
      </w:r>
    </w:p>
    <w:p w14:paraId="7C321233" w14:textId="77777777" w:rsidR="001278F6" w:rsidRPr="00DC2EBC" w:rsidRDefault="001278F6" w:rsidP="001278F6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7"/>
          <w:szCs w:val="27"/>
        </w:rPr>
      </w:pPr>
      <w:r w:rsidRPr="00DC2EBC">
        <w:rPr>
          <w:rFonts w:ascii="Liberation Serif" w:hAnsi="Liberation Serif" w:cs="Liberation Serif"/>
          <w:bCs/>
          <w:sz w:val="27"/>
          <w:szCs w:val="27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27F138D9" w14:textId="435F724D" w:rsidR="001278F6" w:rsidRPr="00DC2EBC" w:rsidRDefault="001278F6" w:rsidP="001278F6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7"/>
          <w:szCs w:val="27"/>
        </w:rPr>
      </w:pPr>
      <w:r w:rsidRPr="00DC2EBC">
        <w:rPr>
          <w:rFonts w:ascii="Liberation Serif" w:hAnsi="Liberation Serif" w:cs="Liberation Serif"/>
          <w:bCs/>
          <w:sz w:val="27"/>
          <w:szCs w:val="27"/>
        </w:rPr>
        <w:t>«</w:t>
      </w:r>
      <w:r w:rsidR="001D0FE0" w:rsidRPr="001D0FE0">
        <w:rPr>
          <w:rFonts w:ascii="Liberation Serif" w:hAnsi="Liberation Serif" w:cs="Liberation Serif"/>
          <w:bCs/>
          <w:sz w:val="27"/>
          <w:szCs w:val="27"/>
        </w:rPr>
        <w:t>Предоставление единовременных денежных выплат на проведение ремонта жилых помещений, принадлежащих на праве собственности детям-сиротам и детям, оставшимся без попечения родителей</w:t>
      </w:r>
      <w:r w:rsidRPr="00DC2EBC">
        <w:rPr>
          <w:rFonts w:ascii="Liberation Serif" w:hAnsi="Liberation Serif" w:cs="Liberation Serif"/>
          <w:bCs/>
          <w:sz w:val="27"/>
          <w:szCs w:val="27"/>
        </w:rPr>
        <w:t>»</w:t>
      </w:r>
    </w:p>
    <w:p w14:paraId="6C1E9C4B" w14:textId="77777777" w:rsidR="001278F6" w:rsidRDefault="001278F6" w:rsidP="001278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color w:val="FF0000"/>
          <w:szCs w:val="28"/>
        </w:rPr>
      </w:pPr>
    </w:p>
    <w:p w14:paraId="2EC554C5" w14:textId="77777777" w:rsidR="00123192" w:rsidRPr="00DC2EBC" w:rsidRDefault="00123192" w:rsidP="001278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color w:val="FF0000"/>
          <w:szCs w:val="28"/>
        </w:rPr>
      </w:pPr>
    </w:p>
    <w:p w14:paraId="6D5EE3AD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Начальнику управления социальной политики ___________________________________________________________</w:t>
      </w:r>
    </w:p>
    <w:p w14:paraId="6C515C8E" w14:textId="77777777" w:rsidR="001278F6" w:rsidRPr="00DC2EBC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18"/>
          <w:szCs w:val="20"/>
        </w:rPr>
      </w:pPr>
    </w:p>
    <w:p w14:paraId="0858A568" w14:textId="77777777" w:rsidR="001278F6" w:rsidRPr="00BD59B1" w:rsidRDefault="001278F6" w:rsidP="001278F6">
      <w:pPr>
        <w:tabs>
          <w:tab w:val="left" w:pos="709"/>
        </w:tabs>
        <w:jc w:val="center"/>
        <w:rPr>
          <w:rFonts w:ascii="Liberation Serif" w:hAnsi="Liberation Serif" w:cs="Liberation Serif"/>
          <w:b/>
          <w:sz w:val="20"/>
          <w:szCs w:val="20"/>
        </w:rPr>
      </w:pPr>
      <w:r w:rsidRPr="00BD59B1">
        <w:rPr>
          <w:rFonts w:ascii="Liberation Serif" w:hAnsi="Liberation Serif" w:cs="Liberation Serif"/>
          <w:b/>
          <w:sz w:val="20"/>
          <w:szCs w:val="20"/>
        </w:rPr>
        <w:t>ЗАЯВЛЕНИЕ</w:t>
      </w:r>
    </w:p>
    <w:p w14:paraId="4BCE36F6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411F4D57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(фамилия, имя, отчество лица, имеющего право на предоставление государственной услуги)</w:t>
      </w:r>
    </w:p>
    <w:p w14:paraId="68E6D181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Место жительства ___________________________________________________________________________________</w:t>
      </w:r>
    </w:p>
    <w:p w14:paraId="7A0025F7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14:paraId="72BD6858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6758DC4C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570831D7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706CE3F6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жительства, (если предъявляется не паспорт, а иной документ, удостоверяющий личность))</w:t>
      </w:r>
    </w:p>
    <w:p w14:paraId="1C7252EC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Место пребывания___________________________________________________________________________________</w:t>
      </w:r>
    </w:p>
    <w:p w14:paraId="68E3F9A1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0CEC83C9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1278F6" w:rsidRPr="00085F2F" w14:paraId="2A260F3B" w14:textId="77777777" w:rsidTr="00D51D1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877E1" w14:textId="77777777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BE5FA" w14:textId="77777777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28F9A" w14:textId="77777777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BAA03" w14:textId="77777777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278F6" w:rsidRPr="00085F2F" w14:paraId="0AEB9AF8" w14:textId="77777777" w:rsidTr="00D51D1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119E" w14:textId="77777777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7A34F" w14:textId="77777777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0B70F" w14:textId="77777777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B9E7B" w14:textId="77777777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278F6" w:rsidRPr="00085F2F" w14:paraId="6288B8A0" w14:textId="77777777" w:rsidTr="00D51D1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4DE1C" w14:textId="77777777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98C9F" w14:textId="77777777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48F4B" w14:textId="77777777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A20CA" w14:textId="77777777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321FCAC3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Страховое свидетельство обязательного пенсионного страхования (далее – СНИЛС) № __________.</w:t>
      </w:r>
    </w:p>
    <w:p w14:paraId="08B25F41" w14:textId="77777777" w:rsidR="001278F6" w:rsidRPr="00085F2F" w:rsidRDefault="001278F6" w:rsidP="001278F6">
      <w:pPr>
        <w:pBdr>
          <w:bottom w:val="single" w:sz="12" w:space="1" w:color="auto"/>
        </w:pBd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DFCEDDF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</w:t>
      </w:r>
      <w:proofErr w:type="gramStart"/>
      <w:r w:rsidRPr="00085F2F">
        <w:rPr>
          <w:rFonts w:ascii="Liberation Serif" w:hAnsi="Liberation Serif" w:cs="Liberation Serif"/>
          <w:sz w:val="20"/>
          <w:szCs w:val="20"/>
        </w:rPr>
        <w:t>Фамилия ,</w:t>
      </w:r>
      <w:proofErr w:type="gramEnd"/>
      <w:r w:rsidRPr="00085F2F">
        <w:rPr>
          <w:rFonts w:ascii="Liberation Serif" w:hAnsi="Liberation Serif" w:cs="Liberation Serif"/>
          <w:sz w:val="20"/>
          <w:szCs w:val="20"/>
        </w:rPr>
        <w:t xml:space="preserve"> имя, отчество ребенка-сироты или ребенка, оставшегося без попечения родителей, СНИЛС</w:t>
      </w:r>
    </w:p>
    <w:p w14:paraId="2B3E52C3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0F9D903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14:paraId="5C06F738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24702DA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«__» ________________ 20__ г.      ________________________________________</w:t>
      </w:r>
    </w:p>
    <w:p w14:paraId="49452110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                          (подпись специалиста)</w:t>
      </w:r>
    </w:p>
    <w:p w14:paraId="7C1241AB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595B659" w14:textId="77777777" w:rsidR="00CE1D47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E1D47">
        <w:rPr>
          <w:rFonts w:ascii="Liberation Serif" w:hAnsi="Liberation Serif" w:cs="Liberation Serif"/>
          <w:sz w:val="20"/>
          <w:szCs w:val="20"/>
        </w:rPr>
        <w:t xml:space="preserve">Прошу предоставить </w:t>
      </w:r>
      <w:r w:rsidR="00CE1D47" w:rsidRPr="00CE1D47">
        <w:rPr>
          <w:rFonts w:ascii="Liberation Serif" w:hAnsi="Liberation Serif" w:cs="Liberation Serif"/>
          <w:bCs/>
          <w:iCs/>
          <w:sz w:val="20"/>
          <w:szCs w:val="20"/>
        </w:rPr>
        <w:t>единовременн</w:t>
      </w:r>
      <w:r w:rsidR="00CE1D47">
        <w:rPr>
          <w:rFonts w:ascii="Liberation Serif" w:hAnsi="Liberation Serif" w:cs="Liberation Serif"/>
          <w:bCs/>
          <w:iCs/>
          <w:sz w:val="20"/>
          <w:szCs w:val="20"/>
        </w:rPr>
        <w:t>ую</w:t>
      </w:r>
      <w:r w:rsidR="00CE1D47" w:rsidRPr="00CE1D47">
        <w:rPr>
          <w:rFonts w:ascii="Liberation Serif" w:hAnsi="Liberation Serif" w:cs="Liberation Serif"/>
          <w:bCs/>
          <w:iCs/>
          <w:sz w:val="20"/>
          <w:szCs w:val="20"/>
        </w:rPr>
        <w:t xml:space="preserve"> денежн</w:t>
      </w:r>
      <w:r w:rsidR="00CE1D47">
        <w:rPr>
          <w:rFonts w:ascii="Liberation Serif" w:hAnsi="Liberation Serif" w:cs="Liberation Serif"/>
          <w:bCs/>
          <w:iCs/>
          <w:sz w:val="20"/>
          <w:szCs w:val="20"/>
        </w:rPr>
        <w:t>ую</w:t>
      </w:r>
      <w:r w:rsidR="00CE1D47" w:rsidRPr="00CE1D47">
        <w:rPr>
          <w:rFonts w:ascii="Liberation Serif" w:hAnsi="Liberation Serif" w:cs="Liberation Serif"/>
          <w:bCs/>
          <w:iCs/>
          <w:sz w:val="20"/>
          <w:szCs w:val="20"/>
        </w:rPr>
        <w:t xml:space="preserve"> выплат</w:t>
      </w:r>
      <w:r w:rsidR="00CE1D47">
        <w:rPr>
          <w:rFonts w:ascii="Liberation Serif" w:hAnsi="Liberation Serif" w:cs="Liberation Serif"/>
          <w:bCs/>
          <w:iCs/>
          <w:sz w:val="20"/>
          <w:szCs w:val="20"/>
        </w:rPr>
        <w:t>у</w:t>
      </w:r>
      <w:r w:rsidR="00CE1D47" w:rsidRPr="00CE1D47">
        <w:rPr>
          <w:rFonts w:ascii="Liberation Serif" w:hAnsi="Liberation Serif" w:cs="Liberation Serif"/>
          <w:bCs/>
          <w:iCs/>
          <w:sz w:val="20"/>
          <w:szCs w:val="20"/>
        </w:rPr>
        <w:t xml:space="preserve"> на проведение ремонта жилых помещений, принадлежащих на праве собственности детям-сиротам и детям, оставшимся без попечения родителей</w:t>
      </w:r>
      <w:r w:rsidR="00CE1D47" w:rsidRPr="00085F2F">
        <w:rPr>
          <w:rFonts w:ascii="Liberation Serif" w:hAnsi="Liberation Serif" w:cs="Liberation Serif"/>
          <w:sz w:val="20"/>
          <w:szCs w:val="20"/>
        </w:rPr>
        <w:t xml:space="preserve"> </w:t>
      </w:r>
    </w:p>
    <w:p w14:paraId="16F42DBF" w14:textId="2B812F8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Выплату прошу производить через (по выбору):</w:t>
      </w:r>
    </w:p>
    <w:p w14:paraId="308BC052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ab/>
        <w:t>организацию почтовой связи __________________________________</w:t>
      </w:r>
    </w:p>
    <w:p w14:paraId="7C5DCBA6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(указать № почтового отделения)</w:t>
      </w:r>
    </w:p>
    <w:p w14:paraId="355A928C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ab/>
        <w:t>кредитную организацию ___________________________________________________</w:t>
      </w:r>
    </w:p>
    <w:p w14:paraId="6EB4C66B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(указать наименование организации и номер счета)</w:t>
      </w:r>
    </w:p>
    <w:p w14:paraId="282CF49A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ab/>
        <w:t>иную организацию ________________________________________________________</w:t>
      </w:r>
    </w:p>
    <w:p w14:paraId="5FB089FD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Перечень представленных документов:</w:t>
      </w:r>
    </w:p>
    <w:p w14:paraId="12AAAB25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1. ____________________________________________________________________</w:t>
      </w:r>
    </w:p>
    <w:p w14:paraId="38746410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2. ____________________________________________________________________</w:t>
      </w:r>
    </w:p>
    <w:p w14:paraId="642F8770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lastRenderedPageBreak/>
        <w:t xml:space="preserve">    3. ____________________________________________________________________</w:t>
      </w:r>
    </w:p>
    <w:p w14:paraId="0E6BB46C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4. ____________________________________________________________________</w:t>
      </w:r>
    </w:p>
    <w:p w14:paraId="54F559D1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638384CF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(подпись заявителя)</w:t>
      </w:r>
    </w:p>
    <w:p w14:paraId="478AE9E4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373BB0DC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07FCCA62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07ECB8A5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1278F6" w:rsidRPr="00085F2F" w14:paraId="33C4B355" w14:textId="77777777" w:rsidTr="00D51D1D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3768" w14:textId="77777777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E63BA" w14:textId="4351FCC3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Принял (Ф</w:t>
            </w:r>
            <w:r w:rsidR="00CB6018"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И</w:t>
            </w:r>
            <w:r w:rsidR="00CB6018"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О)</w:t>
            </w:r>
          </w:p>
        </w:tc>
      </w:tr>
      <w:tr w:rsidR="001278F6" w:rsidRPr="00085F2F" w14:paraId="53F29390" w14:textId="77777777" w:rsidTr="00D51D1D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98C6" w14:textId="77777777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1B60E" w14:textId="77777777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ED8F" w14:textId="0DC328A5" w:rsidR="001278F6" w:rsidRPr="00085F2F" w:rsidRDefault="001278F6" w:rsidP="00CB60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Кол</w:t>
            </w:r>
            <w:r w:rsidR="00DE75C4">
              <w:rPr>
                <w:rFonts w:ascii="Liberation Serif" w:hAnsi="Liberation Serif" w:cs="Liberation Serif"/>
                <w:sz w:val="20"/>
                <w:szCs w:val="20"/>
              </w:rPr>
              <w:t>ичество</w:t>
            </w: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 xml:space="preserve">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362D0" w14:textId="77777777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1278F6" w:rsidRPr="00085F2F" w14:paraId="11EDE025" w14:textId="77777777" w:rsidTr="00D51D1D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3D887" w14:textId="77777777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66505" w14:textId="77777777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E5093" w14:textId="77777777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5F67C" w14:textId="77777777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6DBCB0E6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ADB5000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4A99184B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E45DEAB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097C35C5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1278F6" w:rsidRPr="00085F2F" w14:paraId="7AA00A56" w14:textId="77777777" w:rsidTr="00D51D1D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76C8D" w14:textId="77777777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C60F2" w14:textId="20F32EF3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Принял (Ф</w:t>
            </w:r>
            <w:r w:rsidR="00CB6018"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И</w:t>
            </w:r>
            <w:r w:rsidR="00CB6018"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О)</w:t>
            </w:r>
          </w:p>
        </w:tc>
      </w:tr>
      <w:tr w:rsidR="001278F6" w:rsidRPr="00085F2F" w14:paraId="690AAC88" w14:textId="77777777" w:rsidTr="00D51D1D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99122" w14:textId="77777777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1A3FD" w14:textId="77777777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CE433" w14:textId="0D86F71F" w:rsidR="001278F6" w:rsidRPr="00085F2F" w:rsidRDefault="00DE75C4" w:rsidP="00CB60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Кол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ичество</w:t>
            </w: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 xml:space="preserve">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B305A" w14:textId="77777777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1278F6" w:rsidRPr="00085F2F" w14:paraId="1DA3AD4E" w14:textId="77777777" w:rsidTr="00D51D1D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9D451" w14:textId="77777777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30B62" w14:textId="77777777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86DEA" w14:textId="77777777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D9681" w14:textId="77777777" w:rsidR="001278F6" w:rsidRPr="00085F2F" w:rsidRDefault="001278F6" w:rsidP="00D51D1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2B3C4608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42575954" w14:textId="77777777" w:rsidR="001278F6" w:rsidRPr="00085F2F" w:rsidRDefault="001278F6" w:rsidP="001278F6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0"/>
          <w:szCs w:val="20"/>
        </w:rPr>
      </w:pPr>
      <w:r w:rsidRPr="00085F2F">
        <w:rPr>
          <w:rFonts w:ascii="Liberation Serif" w:hAnsi="Liberation Serif" w:cs="Liberation Serif"/>
          <w:bCs/>
          <w:sz w:val="20"/>
          <w:szCs w:val="20"/>
        </w:rPr>
        <w:t>Я _____________________________________________________________________________________________</w:t>
      </w:r>
    </w:p>
    <w:p w14:paraId="2C0ABCBD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18"/>
          <w:szCs w:val="18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          </w:t>
      </w:r>
      <w:r w:rsidRPr="00085F2F">
        <w:rPr>
          <w:rFonts w:ascii="Liberation Serif" w:hAnsi="Liberation Serif" w:cs="Liberation Serif"/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14:paraId="32F7749B" w14:textId="77777777" w:rsidR="001278F6" w:rsidRPr="00085F2F" w:rsidRDefault="001278F6" w:rsidP="001278F6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0"/>
          <w:szCs w:val="20"/>
        </w:rPr>
      </w:pPr>
      <w:r w:rsidRPr="00085F2F">
        <w:rPr>
          <w:rFonts w:ascii="Liberation Serif" w:hAnsi="Liberation Serif" w:cs="Liberation Serif"/>
          <w:bCs/>
          <w:sz w:val="20"/>
          <w:szCs w:val="20"/>
        </w:rPr>
        <w:t>даю согласие:</w:t>
      </w:r>
    </w:p>
    <w:p w14:paraId="5A411EE5" w14:textId="77777777" w:rsidR="001278F6" w:rsidRPr="00085F2F" w:rsidRDefault="001278F6" w:rsidP="001278F6">
      <w:pPr>
        <w:tabs>
          <w:tab w:val="left" w:pos="284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ab/>
        <w:t>1) на обработку моих персональных данных в составе:</w:t>
      </w:r>
    </w:p>
    <w:p w14:paraId="0F4B2710" w14:textId="77777777" w:rsidR="001278F6" w:rsidRPr="00085F2F" w:rsidRDefault="001278F6" w:rsidP="001278F6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14:paraId="51264B8E" w14:textId="77777777" w:rsidR="001278F6" w:rsidRPr="00085F2F" w:rsidRDefault="001278F6" w:rsidP="001278F6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дата рождения;</w:t>
      </w:r>
    </w:p>
    <w:p w14:paraId="452D7003" w14:textId="77777777" w:rsidR="001278F6" w:rsidRPr="00085F2F" w:rsidRDefault="001278F6" w:rsidP="001278F6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место рождения;</w:t>
      </w:r>
    </w:p>
    <w:p w14:paraId="7B2EEC5E" w14:textId="77777777" w:rsidR="001278F6" w:rsidRPr="00085F2F" w:rsidRDefault="001278F6" w:rsidP="001278F6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СНИЛС;</w:t>
      </w:r>
    </w:p>
    <w:p w14:paraId="522EC4B7" w14:textId="77777777" w:rsidR="001278F6" w:rsidRPr="00085F2F" w:rsidRDefault="001278F6" w:rsidP="001278F6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выдан, гражданство);</w:t>
      </w:r>
    </w:p>
    <w:p w14:paraId="673D6FFA" w14:textId="77777777" w:rsidR="001278F6" w:rsidRPr="00085F2F" w:rsidRDefault="001278F6" w:rsidP="001278F6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14:paraId="3AFDBF4F" w14:textId="77777777" w:rsidR="001278F6" w:rsidRPr="00085F2F" w:rsidRDefault="001278F6" w:rsidP="001278F6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номер телефона; </w:t>
      </w:r>
    </w:p>
    <w:p w14:paraId="33A10C59" w14:textId="77777777" w:rsidR="001278F6" w:rsidRPr="00085F2F" w:rsidRDefault="001278F6" w:rsidP="001278F6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сведения о семейном положении;</w:t>
      </w:r>
    </w:p>
    <w:p w14:paraId="44637338" w14:textId="77777777" w:rsidR="001278F6" w:rsidRPr="00085F2F" w:rsidRDefault="001278F6" w:rsidP="001278F6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реквизиты документа, дающего право на предоставление мер социальной поддержки;</w:t>
      </w:r>
    </w:p>
    <w:p w14:paraId="364810B9" w14:textId="77777777" w:rsidR="001278F6" w:rsidRPr="00085F2F" w:rsidRDefault="001278F6" w:rsidP="001278F6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социальное положение;</w:t>
      </w:r>
    </w:p>
    <w:p w14:paraId="05B659D5" w14:textId="77777777" w:rsidR="001278F6" w:rsidRPr="00085F2F" w:rsidRDefault="001278F6" w:rsidP="001278F6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сведения о доходах;</w:t>
      </w:r>
    </w:p>
    <w:p w14:paraId="3FA104F0" w14:textId="77777777" w:rsidR="001278F6" w:rsidRPr="00085F2F" w:rsidRDefault="001278F6" w:rsidP="001278F6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информация о назначенных и выплаченных суммах пособий (компенсаций);</w:t>
      </w:r>
    </w:p>
    <w:p w14:paraId="1F474CBF" w14:textId="77777777" w:rsidR="001278F6" w:rsidRPr="00085F2F" w:rsidRDefault="001278F6" w:rsidP="001278F6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реквизиты банковского счета (сберегательной книжки);</w:t>
      </w:r>
    </w:p>
    <w:p w14:paraId="0D5801E6" w14:textId="77777777" w:rsidR="001278F6" w:rsidRPr="00085F2F" w:rsidRDefault="001278F6" w:rsidP="001278F6">
      <w:pPr>
        <w:tabs>
          <w:tab w:val="left" w:pos="284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ab/>
        <w:t>2) на использование персональных данных в целях:</w:t>
      </w:r>
    </w:p>
    <w:p w14:paraId="044D851D" w14:textId="77777777" w:rsidR="001278F6" w:rsidRPr="00085F2F" w:rsidRDefault="001278F6" w:rsidP="001278F6">
      <w:pPr>
        <w:tabs>
          <w:tab w:val="left" w:pos="284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оказания мер социальной поддержки в соответствии с требованиями действующего законодательства;</w:t>
      </w:r>
    </w:p>
    <w:p w14:paraId="2CF851A0" w14:textId="77777777" w:rsidR="001278F6" w:rsidRPr="00085F2F" w:rsidRDefault="001278F6" w:rsidP="001278F6">
      <w:pPr>
        <w:tabs>
          <w:tab w:val="left" w:pos="284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proofErr w:type="gramStart"/>
      <w:r w:rsidRPr="00085F2F">
        <w:rPr>
          <w:rFonts w:ascii="Liberation Serif" w:hAnsi="Liberation Serif" w:cs="Liberation Serif"/>
          <w:sz w:val="20"/>
          <w:szCs w:val="20"/>
        </w:rPr>
        <w:t>осуществления и выполнения</w:t>
      </w:r>
      <w:proofErr w:type="gramEnd"/>
      <w:r w:rsidRPr="00085F2F">
        <w:rPr>
          <w:rFonts w:ascii="Liberation Serif" w:hAnsi="Liberation Serif" w:cs="Liberation Serif"/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обязанностей; </w:t>
      </w:r>
    </w:p>
    <w:p w14:paraId="4D60216B" w14:textId="0EE12056" w:rsidR="001278F6" w:rsidRPr="00085F2F" w:rsidRDefault="001278F6" w:rsidP="001278F6">
      <w:pPr>
        <w:tabs>
          <w:tab w:val="left" w:pos="142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3) </w:t>
      </w:r>
      <w:r w:rsidR="005E36AB">
        <w:rPr>
          <w:rFonts w:ascii="Liberation Serif" w:hAnsi="Liberation Serif" w:cs="Liberation Serif"/>
          <w:sz w:val="20"/>
          <w:szCs w:val="20"/>
        </w:rPr>
        <w:t xml:space="preserve">в </w:t>
      </w:r>
      <w:r w:rsidRPr="00085F2F">
        <w:rPr>
          <w:rFonts w:ascii="Liberation Serif" w:hAnsi="Liberation Serif" w:cs="Liberation Serif"/>
          <w:sz w:val="20"/>
          <w:szCs w:val="20"/>
        </w:rPr>
        <w:t xml:space="preserve"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14:paraId="7BEEEBD8" w14:textId="77777777" w:rsidR="001278F6" w:rsidRPr="00085F2F" w:rsidRDefault="001278F6" w:rsidP="001278F6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17DAC5D7" w14:textId="77777777" w:rsidR="001278F6" w:rsidRPr="00085F2F" w:rsidRDefault="001278F6" w:rsidP="001278F6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ab/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3EE4930F" w14:textId="77777777" w:rsidR="001278F6" w:rsidRPr="00085F2F" w:rsidRDefault="001278F6" w:rsidP="001278F6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61EA8B00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DE3760F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1A350F58" w14:textId="77777777" w:rsidR="001278F6" w:rsidRPr="00085F2F" w:rsidRDefault="001278F6" w:rsidP="001278F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(подпись заявителя)</w:t>
      </w:r>
    </w:p>
    <w:p w14:paraId="009A5A0C" w14:textId="77777777" w:rsidR="001278F6" w:rsidRDefault="001278F6" w:rsidP="001278F6">
      <w:pPr>
        <w:rPr>
          <w:sz w:val="20"/>
          <w:szCs w:val="20"/>
        </w:rPr>
        <w:sectPr w:rsidR="001278F6" w:rsidSect="00AA5C08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1278F6" w:rsidRPr="00085F2F" w14:paraId="188D096C" w14:textId="77777777" w:rsidTr="00D51D1D">
        <w:tc>
          <w:tcPr>
            <w:tcW w:w="9464" w:type="dxa"/>
            <w:shd w:val="clear" w:color="auto" w:fill="auto"/>
          </w:tcPr>
          <w:p w14:paraId="27167123" w14:textId="77777777" w:rsidR="001278F6" w:rsidRPr="0001370D" w:rsidRDefault="001278F6" w:rsidP="00D51D1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01370D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lastRenderedPageBreak/>
              <w:tab/>
            </w:r>
          </w:p>
          <w:p w14:paraId="22FF1107" w14:textId="77777777" w:rsidR="001278F6" w:rsidRPr="0001370D" w:rsidRDefault="001278F6" w:rsidP="00D51D1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E3CEDB2" w14:textId="77777777" w:rsidR="001278F6" w:rsidRPr="0001370D" w:rsidRDefault="001278F6" w:rsidP="00D51D1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72778952" w14:textId="77777777" w:rsidR="001278F6" w:rsidRPr="0001370D" w:rsidRDefault="001278F6" w:rsidP="00D51D1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EDC0FD0" w14:textId="77777777" w:rsidR="001278F6" w:rsidRPr="0001370D" w:rsidRDefault="001278F6" w:rsidP="00D51D1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0B5796AD" w14:textId="77777777" w:rsidR="001278F6" w:rsidRPr="0001370D" w:rsidRDefault="001278F6" w:rsidP="00D51D1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3A3C24EB" w14:textId="77777777" w:rsidR="001278F6" w:rsidRPr="00085F2F" w:rsidRDefault="001278F6" w:rsidP="00D51D1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</w:t>
            </w: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>2</w:t>
            </w:r>
          </w:p>
          <w:p w14:paraId="30611C72" w14:textId="059C992D" w:rsidR="001278F6" w:rsidRPr="00085F2F" w:rsidRDefault="001278F6" w:rsidP="00BF06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 </w:t>
            </w: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>− управлениями социальной политики Министерства социальной политики Свердловской области государственной услуги «</w:t>
            </w:r>
            <w:r w:rsidR="00BF06BC" w:rsidRPr="00BF06BC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>Предоставление единовременных денежных выплат на проведение ремонта жилых помещений, принадлежащих на праве собственности детям-сиротам и детям, оставшимся без попечения родителей</w:t>
            </w:r>
            <w:r w:rsidRPr="00BF06BC">
              <w:rPr>
                <w:rFonts w:ascii="Liberation Serif" w:hAnsi="Liberation Serif" w:cs="Liberation Serif"/>
                <w:bCs/>
                <w:sz w:val="28"/>
                <w:szCs w:val="28"/>
              </w:rPr>
              <w:t>»</w:t>
            </w:r>
          </w:p>
        </w:tc>
      </w:tr>
    </w:tbl>
    <w:p w14:paraId="75AF3D10" w14:textId="77777777" w:rsidR="001278F6" w:rsidRPr="00085F2F" w:rsidRDefault="001278F6" w:rsidP="001278F6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5EC67DEE" w14:textId="77777777" w:rsidR="001278F6" w:rsidRPr="00085F2F" w:rsidRDefault="001278F6" w:rsidP="001278F6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7FD9FBAF" w14:textId="77777777" w:rsidR="001278F6" w:rsidRPr="00085F2F" w:rsidRDefault="001278F6" w:rsidP="001278F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85F2F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68995BD0" w14:textId="77777777" w:rsidR="001278F6" w:rsidRPr="00085F2F" w:rsidRDefault="001278F6" w:rsidP="001278F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85F2F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5E64227D" w14:textId="77777777" w:rsidR="001278F6" w:rsidRPr="00085F2F" w:rsidRDefault="001278F6" w:rsidP="001278F6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1278F6" w:rsidRPr="00085F2F" w14:paraId="020B0D5C" w14:textId="77777777" w:rsidTr="00D51D1D">
        <w:tc>
          <w:tcPr>
            <w:tcW w:w="817" w:type="dxa"/>
          </w:tcPr>
          <w:p w14:paraId="428BECC7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Рег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. </w:t>
            </w: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14:paraId="0D076031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6F01FFBB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обращения</w:t>
            </w:r>
          </w:p>
          <w:p w14:paraId="3ABC9129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(приема заявления)</w:t>
            </w: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6F199ED8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Ф</w:t>
            </w: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амилия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, имя, отчество</w:t>
            </w:r>
          </w:p>
          <w:p w14:paraId="44EFB336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14:paraId="3ABB0A71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Адрес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14:paraId="348C5323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Вид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14:paraId="065E4780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69E9AE8C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14:paraId="44DA21C7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Результат</w:t>
            </w:r>
          </w:p>
          <w:p w14:paraId="7F4E9EDD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рассмотрения заявления</w:t>
            </w:r>
          </w:p>
          <w:p w14:paraId="063180BF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14:paraId="3424C7A0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1278F6" w:rsidRPr="00085F2F" w14:paraId="7EFE9721" w14:textId="77777777" w:rsidTr="00D51D1D">
        <w:tc>
          <w:tcPr>
            <w:tcW w:w="817" w:type="dxa"/>
          </w:tcPr>
          <w:p w14:paraId="7D0C39CA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14:paraId="59120381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14:paraId="231D45DB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14:paraId="350D9BCE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661EFEFB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14:paraId="4E28D885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14:paraId="10075164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14:paraId="03CA3276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</w:t>
            </w:r>
          </w:p>
        </w:tc>
      </w:tr>
      <w:tr w:rsidR="001278F6" w:rsidRPr="00085F2F" w14:paraId="0813FFC4" w14:textId="77777777" w:rsidTr="00D51D1D">
        <w:tc>
          <w:tcPr>
            <w:tcW w:w="817" w:type="dxa"/>
          </w:tcPr>
          <w:p w14:paraId="07F8CB05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E91465F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56459642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46A2439C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5A088525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13E8D59A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65743C5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3CCFB9B4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  <w:tr w:rsidR="001278F6" w:rsidRPr="00085F2F" w14:paraId="2D351BC8" w14:textId="77777777" w:rsidTr="00D51D1D">
        <w:tc>
          <w:tcPr>
            <w:tcW w:w="817" w:type="dxa"/>
          </w:tcPr>
          <w:p w14:paraId="0247BFB9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1592D48E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3CF115D8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07DFCA2D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2F5BD77F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7166F0FC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1537E930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1CF990CF" w14:textId="77777777" w:rsidR="001278F6" w:rsidRPr="00085F2F" w:rsidRDefault="001278F6" w:rsidP="00D51D1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</w:tbl>
    <w:p w14:paraId="6977A58A" w14:textId="77777777" w:rsidR="001278F6" w:rsidRDefault="001278F6" w:rsidP="001278F6">
      <w:pPr>
        <w:rPr>
          <w:b/>
          <w:sz w:val="28"/>
        </w:rPr>
        <w:sectPr w:rsidR="001278F6" w:rsidSect="00D51D1D">
          <w:headerReference w:type="first" r:id="rId21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14:paraId="2E168FD4" w14:textId="77777777" w:rsidR="001278F6" w:rsidRPr="00085F2F" w:rsidRDefault="001278F6" w:rsidP="001278F6">
      <w:pPr>
        <w:jc w:val="center"/>
        <w:rPr>
          <w:b/>
          <w:spacing w:val="6"/>
          <w:sz w:val="22"/>
          <w:szCs w:val="22"/>
        </w:rPr>
      </w:pPr>
      <w:r w:rsidRPr="00085F2F">
        <w:rPr>
          <w:b/>
          <w:spacing w:val="6"/>
          <w:sz w:val="22"/>
          <w:szCs w:val="22"/>
        </w:rPr>
        <w:lastRenderedPageBreak/>
        <w:t>ЛИСТ СОГЛАСОВАНИЯ</w:t>
      </w:r>
    </w:p>
    <w:p w14:paraId="329872B0" w14:textId="77777777" w:rsidR="001278F6" w:rsidRPr="00085F2F" w:rsidRDefault="001278F6" w:rsidP="001278F6">
      <w:pPr>
        <w:jc w:val="center"/>
        <w:rPr>
          <w:b/>
          <w:spacing w:val="-6"/>
          <w:sz w:val="22"/>
          <w:szCs w:val="22"/>
        </w:rPr>
      </w:pPr>
      <w:r w:rsidRPr="00085F2F">
        <w:rPr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732" w:type="dxa"/>
        <w:tblInd w:w="250" w:type="dxa"/>
        <w:tblLook w:val="01E0" w:firstRow="1" w:lastRow="1" w:firstColumn="1" w:lastColumn="1" w:noHBand="0" w:noVBand="0"/>
      </w:tblPr>
      <w:tblGrid>
        <w:gridCol w:w="2377"/>
        <w:gridCol w:w="634"/>
        <w:gridCol w:w="1103"/>
        <w:gridCol w:w="1853"/>
        <w:gridCol w:w="1634"/>
        <w:gridCol w:w="2072"/>
        <w:gridCol w:w="59"/>
      </w:tblGrid>
      <w:tr w:rsidR="001278F6" w:rsidRPr="00085F2F" w14:paraId="5C49F660" w14:textId="77777777" w:rsidTr="00D51D1D">
        <w:trPr>
          <w:gridAfter w:val="1"/>
          <w:wAfter w:w="59" w:type="dxa"/>
          <w:trHeight w:val="2137"/>
        </w:trPr>
        <w:tc>
          <w:tcPr>
            <w:tcW w:w="3011" w:type="dxa"/>
            <w:gridSpan w:val="2"/>
            <w:shd w:val="clear" w:color="auto" w:fill="auto"/>
          </w:tcPr>
          <w:p w14:paraId="1D748608" w14:textId="77777777" w:rsidR="001278F6" w:rsidRPr="00085F2F" w:rsidRDefault="001278F6" w:rsidP="00D51D1D">
            <w:pPr>
              <w:jc w:val="center"/>
              <w:rPr>
                <w:sz w:val="22"/>
                <w:szCs w:val="22"/>
              </w:rPr>
            </w:pPr>
          </w:p>
          <w:p w14:paraId="1A46AE4F" w14:textId="77777777" w:rsidR="001278F6" w:rsidRPr="00085F2F" w:rsidRDefault="001278F6" w:rsidP="00D51D1D">
            <w:pPr>
              <w:rPr>
                <w:spacing w:val="-6"/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>Наименование проекта:</w:t>
            </w:r>
          </w:p>
        </w:tc>
        <w:tc>
          <w:tcPr>
            <w:tcW w:w="6662" w:type="dxa"/>
            <w:gridSpan w:val="4"/>
            <w:tcBorders>
              <w:left w:val="nil"/>
            </w:tcBorders>
            <w:shd w:val="clear" w:color="auto" w:fill="auto"/>
          </w:tcPr>
          <w:p w14:paraId="2499D887" w14:textId="77777777" w:rsidR="001278F6" w:rsidRPr="00085F2F" w:rsidRDefault="001278F6" w:rsidP="00D51D1D">
            <w:pPr>
              <w:autoSpaceDE w:val="0"/>
              <w:autoSpaceDN w:val="0"/>
              <w:adjustRightInd w:val="0"/>
              <w:rPr>
                <w:b/>
                <w:bCs/>
                <w:iCs/>
                <w:sz w:val="22"/>
                <w:szCs w:val="22"/>
              </w:rPr>
            </w:pPr>
          </w:p>
          <w:p w14:paraId="576517AC" w14:textId="763D3103" w:rsidR="001278F6" w:rsidRPr="00085F2F" w:rsidRDefault="001278F6" w:rsidP="00D51D1D">
            <w:pPr>
              <w:autoSpaceDE w:val="0"/>
              <w:autoSpaceDN w:val="0"/>
              <w:adjustRightInd w:val="0"/>
              <w:rPr>
                <w:spacing w:val="-6"/>
                <w:sz w:val="22"/>
                <w:szCs w:val="22"/>
              </w:rPr>
            </w:pPr>
            <w:r w:rsidRPr="00085F2F">
              <w:rPr>
                <w:b/>
                <w:bCs/>
                <w:iCs/>
                <w:sz w:val="22"/>
                <w:szCs w:val="22"/>
              </w:rPr>
              <w:t>«</w:t>
            </w:r>
            <w:r w:rsidRPr="001278F6">
              <w:rPr>
                <w:b/>
                <w:bCs/>
                <w:iCs/>
                <w:sz w:val="22"/>
                <w:szCs w:val="22"/>
              </w:rPr>
              <w:t>О внесении изменений в приказ Министерства социальной политики Свердловской области от 29.06.2017 № 343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«Предоставление единовременных денежных выплат на проведение ремонта жилых помещений, принадлежащих на праве собственности детям-сиротам и детям, оставшимся без попечения родителей»</w:t>
            </w:r>
          </w:p>
        </w:tc>
      </w:tr>
      <w:tr w:rsidR="001278F6" w:rsidRPr="00085F2F" w14:paraId="14B4A869" w14:textId="77777777" w:rsidTr="00D51D1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1C7DB95D" w14:textId="77777777" w:rsidR="001278F6" w:rsidRPr="00085F2F" w:rsidRDefault="001278F6" w:rsidP="00D51D1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ab/>
            </w:r>
          </w:p>
          <w:p w14:paraId="1E3CDB43" w14:textId="77777777" w:rsidR="001278F6" w:rsidRPr="00085F2F" w:rsidRDefault="001278F6" w:rsidP="00D51D1D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1FB44ED7" w14:textId="77777777" w:rsidR="001278F6" w:rsidRPr="00085F2F" w:rsidRDefault="001278F6" w:rsidP="00D51D1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Должность</w:t>
            </w:r>
          </w:p>
          <w:p w14:paraId="63415C1B" w14:textId="77777777" w:rsidR="001278F6" w:rsidRPr="00085F2F" w:rsidRDefault="001278F6" w:rsidP="00D51D1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  <w:p w14:paraId="5D775505" w14:textId="77777777" w:rsidR="001278F6" w:rsidRPr="00085F2F" w:rsidRDefault="001278F6" w:rsidP="00D51D1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  <w:p w14:paraId="46057928" w14:textId="77777777" w:rsidR="001278F6" w:rsidRPr="00085F2F" w:rsidRDefault="001278F6" w:rsidP="00D51D1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vMerge w:val="restart"/>
            <w:tcBorders>
              <w:bottom w:val="nil"/>
            </w:tcBorders>
          </w:tcPr>
          <w:p w14:paraId="5B05D34A" w14:textId="77777777" w:rsidR="001278F6" w:rsidRPr="00085F2F" w:rsidRDefault="001278F6" w:rsidP="00D51D1D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09879CF8" w14:textId="77777777" w:rsidR="001278F6" w:rsidRPr="00085F2F" w:rsidRDefault="001278F6" w:rsidP="00D51D1D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329D9CD4" w14:textId="77777777" w:rsidR="001278F6" w:rsidRPr="00085F2F" w:rsidRDefault="001278F6" w:rsidP="00D51D1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618" w:type="dxa"/>
            <w:gridSpan w:val="4"/>
            <w:tcBorders>
              <w:right w:val="single" w:sz="4" w:space="0" w:color="auto"/>
            </w:tcBorders>
          </w:tcPr>
          <w:p w14:paraId="63963679" w14:textId="77777777" w:rsidR="001278F6" w:rsidRPr="00085F2F" w:rsidRDefault="001278F6" w:rsidP="00D51D1D">
            <w:pPr>
              <w:keepNext/>
              <w:jc w:val="center"/>
              <w:outlineLvl w:val="2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1278F6" w:rsidRPr="00085F2F" w14:paraId="5090A739" w14:textId="77777777" w:rsidTr="00D51D1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71AD7F8F" w14:textId="77777777" w:rsidR="001278F6" w:rsidRPr="00085F2F" w:rsidRDefault="001278F6" w:rsidP="00D51D1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vMerge/>
            <w:tcBorders>
              <w:top w:val="nil"/>
            </w:tcBorders>
          </w:tcPr>
          <w:p w14:paraId="280392BA" w14:textId="77777777" w:rsidR="001278F6" w:rsidRPr="00085F2F" w:rsidRDefault="001278F6" w:rsidP="00D51D1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2C20B420" w14:textId="77777777" w:rsidR="001278F6" w:rsidRPr="00085F2F" w:rsidRDefault="001278F6" w:rsidP="00D51D1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 xml:space="preserve">Дата </w:t>
            </w:r>
          </w:p>
          <w:p w14:paraId="7DAAFF32" w14:textId="77777777" w:rsidR="001278F6" w:rsidRPr="00085F2F" w:rsidRDefault="001278F6" w:rsidP="00D51D1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 xml:space="preserve">поступления </w:t>
            </w:r>
          </w:p>
          <w:p w14:paraId="240D1D9F" w14:textId="77777777" w:rsidR="001278F6" w:rsidRPr="00085F2F" w:rsidRDefault="001278F6" w:rsidP="00D51D1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на</w:t>
            </w:r>
          </w:p>
          <w:p w14:paraId="26362B5D" w14:textId="77777777" w:rsidR="001278F6" w:rsidRPr="00085F2F" w:rsidRDefault="001278F6" w:rsidP="00D51D1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072A5705" w14:textId="77777777" w:rsidR="001278F6" w:rsidRPr="00085F2F" w:rsidRDefault="001278F6" w:rsidP="00D51D1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Дата</w:t>
            </w:r>
          </w:p>
          <w:p w14:paraId="7E59122F" w14:textId="77777777" w:rsidR="001278F6" w:rsidRPr="00085F2F" w:rsidRDefault="001278F6" w:rsidP="00D51D1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2131" w:type="dxa"/>
            <w:gridSpan w:val="2"/>
            <w:tcBorders>
              <w:bottom w:val="nil"/>
              <w:right w:val="single" w:sz="4" w:space="0" w:color="auto"/>
            </w:tcBorders>
          </w:tcPr>
          <w:p w14:paraId="3A1B9E32" w14:textId="77777777" w:rsidR="001278F6" w:rsidRPr="00085F2F" w:rsidRDefault="001278F6" w:rsidP="00D51D1D">
            <w:pPr>
              <w:spacing w:line="280" w:lineRule="exact"/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1278F6" w:rsidRPr="00085F2F" w14:paraId="2754B9DE" w14:textId="77777777" w:rsidTr="00D51D1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C2559" w14:textId="77777777" w:rsidR="001278F6" w:rsidRPr="00085F2F" w:rsidRDefault="001278F6" w:rsidP="00D51D1D">
            <w:pPr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47E1B9E6" w14:textId="77777777" w:rsidR="001278F6" w:rsidRPr="00085F2F" w:rsidRDefault="001278F6" w:rsidP="00D51D1D">
            <w:pPr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737" w:type="dxa"/>
            <w:gridSpan w:val="2"/>
            <w:tcBorders>
              <w:left w:val="nil"/>
            </w:tcBorders>
            <w:vAlign w:val="center"/>
          </w:tcPr>
          <w:p w14:paraId="39A57BFB" w14:textId="77777777" w:rsidR="001278F6" w:rsidRPr="00085F2F" w:rsidRDefault="001278F6" w:rsidP="00D51D1D">
            <w:pPr>
              <w:jc w:val="center"/>
              <w:rPr>
                <w:spacing w:val="-6"/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1C921458" w14:textId="77777777" w:rsidR="001278F6" w:rsidRPr="00085F2F" w:rsidRDefault="001278F6" w:rsidP="00D51D1D">
            <w:pPr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B232460" w14:textId="77777777" w:rsidR="001278F6" w:rsidRPr="00085F2F" w:rsidRDefault="001278F6" w:rsidP="00D51D1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2131" w:type="dxa"/>
            <w:gridSpan w:val="2"/>
            <w:tcBorders>
              <w:right w:val="single" w:sz="4" w:space="0" w:color="auto"/>
            </w:tcBorders>
          </w:tcPr>
          <w:p w14:paraId="7E373763" w14:textId="77777777" w:rsidR="001278F6" w:rsidRPr="00085F2F" w:rsidRDefault="001278F6" w:rsidP="00D51D1D">
            <w:pPr>
              <w:rPr>
                <w:spacing w:val="-6"/>
                <w:sz w:val="22"/>
                <w:szCs w:val="22"/>
              </w:rPr>
            </w:pPr>
          </w:p>
        </w:tc>
      </w:tr>
      <w:tr w:rsidR="001278F6" w:rsidRPr="00085F2F" w14:paraId="5CC895D0" w14:textId="77777777" w:rsidTr="00D51D1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6B3883" w14:textId="77777777" w:rsidR="001278F6" w:rsidRPr="00085F2F" w:rsidRDefault="001278F6" w:rsidP="00D51D1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63E2A4" w14:textId="77777777" w:rsidR="001278F6" w:rsidRPr="00085F2F" w:rsidRDefault="001278F6" w:rsidP="00D51D1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FA7A88" w14:textId="77777777" w:rsidR="001278F6" w:rsidRPr="00085F2F" w:rsidRDefault="001278F6" w:rsidP="00D51D1D">
            <w:pPr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123B7BCA" w14:textId="77777777" w:rsidR="001278F6" w:rsidRPr="00085F2F" w:rsidRDefault="001278F6" w:rsidP="00D51D1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2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08B9B2" w14:textId="77777777" w:rsidR="001278F6" w:rsidRPr="00085F2F" w:rsidRDefault="001278F6" w:rsidP="00D51D1D">
            <w:pPr>
              <w:rPr>
                <w:spacing w:val="-6"/>
                <w:sz w:val="22"/>
                <w:szCs w:val="22"/>
              </w:rPr>
            </w:pPr>
          </w:p>
        </w:tc>
      </w:tr>
      <w:tr w:rsidR="001278F6" w:rsidRPr="00085F2F" w14:paraId="1EA4D17E" w14:textId="77777777" w:rsidTr="00D51D1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283697" w14:textId="77777777" w:rsidR="001278F6" w:rsidRPr="00085F2F" w:rsidRDefault="001278F6" w:rsidP="00D51D1D">
            <w:pPr>
              <w:jc w:val="both"/>
              <w:rPr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>Ответственный за содержание проекта:</w:t>
            </w:r>
          </w:p>
          <w:p w14:paraId="1FC2F328" w14:textId="77777777" w:rsidR="001278F6" w:rsidRPr="00085F2F" w:rsidRDefault="001278F6" w:rsidP="00D51D1D">
            <w:pPr>
              <w:jc w:val="both"/>
              <w:rPr>
                <w:spacing w:val="-6"/>
                <w:sz w:val="22"/>
                <w:szCs w:val="22"/>
              </w:rPr>
            </w:pPr>
          </w:p>
        </w:tc>
        <w:tc>
          <w:tcPr>
            <w:tcW w:w="735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F71722" w14:textId="77777777" w:rsidR="001278F6" w:rsidRPr="00085F2F" w:rsidRDefault="001278F6" w:rsidP="00D51D1D">
            <w:pPr>
              <w:rPr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663F1F68" w14:textId="77777777" w:rsidR="001278F6" w:rsidRPr="00085F2F" w:rsidRDefault="001278F6" w:rsidP="00D51D1D">
            <w:pPr>
              <w:rPr>
                <w:spacing w:val="-6"/>
                <w:sz w:val="22"/>
                <w:szCs w:val="22"/>
              </w:rPr>
            </w:pPr>
          </w:p>
        </w:tc>
      </w:tr>
      <w:tr w:rsidR="001278F6" w:rsidRPr="00085F2F" w14:paraId="16CF0440" w14:textId="77777777" w:rsidTr="00D51D1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34059A27" w14:textId="77777777" w:rsidR="001278F6" w:rsidRPr="00085F2F" w:rsidRDefault="001278F6" w:rsidP="00D51D1D">
            <w:pPr>
              <w:rPr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>Исполнитель:</w:t>
            </w:r>
          </w:p>
        </w:tc>
        <w:tc>
          <w:tcPr>
            <w:tcW w:w="735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F799AA" w14:textId="29D583B1" w:rsidR="001278F6" w:rsidRPr="00085F2F" w:rsidRDefault="001278F6" w:rsidP="001278F6">
            <w:pPr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Столбикова Людмила Викторовна</w:t>
            </w:r>
            <w:r w:rsidRPr="00085F2F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главный специалист</w:t>
            </w:r>
            <w:r w:rsidRPr="00085F2F">
              <w:rPr>
                <w:sz w:val="22"/>
                <w:szCs w:val="22"/>
              </w:rPr>
              <w:t xml:space="preserve"> отдела обеспечения и контроля социальных выплат, (343) 312-00-08 (доб. </w:t>
            </w:r>
            <w:r>
              <w:rPr>
                <w:sz w:val="22"/>
                <w:szCs w:val="22"/>
              </w:rPr>
              <w:t>154</w:t>
            </w:r>
            <w:r w:rsidRPr="00085F2F">
              <w:rPr>
                <w:sz w:val="22"/>
                <w:szCs w:val="22"/>
              </w:rPr>
              <w:t>)</w:t>
            </w:r>
          </w:p>
        </w:tc>
      </w:tr>
    </w:tbl>
    <w:p w14:paraId="1EE2B789" w14:textId="77777777" w:rsidR="001278F6" w:rsidRPr="00085F2F" w:rsidRDefault="001278F6" w:rsidP="001278F6">
      <w:pPr>
        <w:rPr>
          <w:b/>
          <w:sz w:val="28"/>
        </w:rPr>
      </w:pPr>
    </w:p>
    <w:p w14:paraId="7AA7C3A7" w14:textId="77777777" w:rsidR="001278F6" w:rsidRPr="00085F2F" w:rsidRDefault="001278F6" w:rsidP="001278F6">
      <w:pPr>
        <w:rPr>
          <w:b/>
          <w:sz w:val="28"/>
        </w:rPr>
      </w:pPr>
    </w:p>
    <w:p w14:paraId="1109E96A" w14:textId="77777777" w:rsidR="001278F6" w:rsidRPr="00971973" w:rsidRDefault="001278F6" w:rsidP="001278F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A453DF4" w14:textId="77777777" w:rsidR="001278F6" w:rsidRPr="00BF3D33" w:rsidRDefault="001278F6" w:rsidP="007D3794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F061B90" w14:textId="77777777" w:rsidR="008B6635" w:rsidRPr="008B6635" w:rsidRDefault="008B6635" w:rsidP="007D3794">
      <w:pPr>
        <w:autoSpaceDE w:val="0"/>
        <w:autoSpaceDN w:val="0"/>
        <w:adjustRightInd w:val="0"/>
        <w:ind w:firstLine="709"/>
        <w:jc w:val="center"/>
        <w:rPr>
          <w:rFonts w:eastAsiaTheme="minorHAnsi"/>
          <w:bCs/>
          <w:iCs/>
          <w:sz w:val="28"/>
          <w:szCs w:val="28"/>
          <w:highlight w:val="lightGray"/>
          <w:lang w:eastAsia="en-US"/>
        </w:rPr>
      </w:pPr>
    </w:p>
    <w:sectPr w:rsidR="008B6635" w:rsidRPr="008B6635" w:rsidSect="00BD59B1">
      <w:headerReference w:type="even" r:id="rId22"/>
      <w:headerReference w:type="default" r:id="rId23"/>
      <w:headerReference w:type="first" r:id="rId24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5654C" w14:textId="77777777" w:rsidR="00540963" w:rsidRDefault="00540963" w:rsidP="00923F93">
      <w:r>
        <w:separator/>
      </w:r>
    </w:p>
  </w:endnote>
  <w:endnote w:type="continuationSeparator" w:id="0">
    <w:p w14:paraId="636A1273" w14:textId="77777777" w:rsidR="00540963" w:rsidRDefault="00540963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67072" w14:textId="77777777" w:rsidR="006D3FE6" w:rsidRDefault="006D3FE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9E7364" w14:textId="77777777" w:rsidR="006D3FE6" w:rsidRDefault="006D3FE6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E8A206" w14:textId="77777777" w:rsidR="006D3FE6" w:rsidRDefault="006D3FE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862144" w14:textId="77777777" w:rsidR="00540963" w:rsidRDefault="00540963" w:rsidP="00923F93">
      <w:r>
        <w:separator/>
      </w:r>
    </w:p>
  </w:footnote>
  <w:footnote w:type="continuationSeparator" w:id="0">
    <w:p w14:paraId="29AC680F" w14:textId="77777777" w:rsidR="00540963" w:rsidRDefault="00540963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4C31D8" w14:textId="77777777" w:rsidR="00FF07C1" w:rsidRDefault="00FF07C1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3A20F6FF" w14:textId="77777777" w:rsidR="00FF07C1" w:rsidRDefault="00FF07C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1509CA" w14:textId="77777777" w:rsidR="00FF07C1" w:rsidRPr="00BD59B1" w:rsidRDefault="00FF07C1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BD59B1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BD59B1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BD59B1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6D3FE6">
      <w:rPr>
        <w:rStyle w:val="ac"/>
        <w:rFonts w:ascii="Liberation Serif" w:hAnsi="Liberation Serif" w:cs="Liberation Serif"/>
        <w:noProof/>
        <w:sz w:val="28"/>
        <w:szCs w:val="28"/>
      </w:rPr>
      <w:t>32</w:t>
    </w:r>
    <w:r w:rsidRPr="00BD59B1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6325376A" w14:textId="77777777" w:rsidR="00FF07C1" w:rsidRPr="00F95C5C" w:rsidRDefault="00FF07C1" w:rsidP="00D51D1D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11EC0A" w14:textId="77777777" w:rsidR="006D3FE6" w:rsidRDefault="006D3FE6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39F804" w14:textId="399C8E55" w:rsidR="00FF07C1" w:rsidRPr="006D3FE6" w:rsidRDefault="006D3FE6" w:rsidP="00D51D1D">
    <w:pPr>
      <w:pStyle w:val="a6"/>
      <w:jc w:val="center"/>
      <w:rPr>
        <w:rFonts w:ascii="Liberation Serif" w:hAnsi="Liberation Serif" w:cs="Liberation Serif"/>
        <w:sz w:val="28"/>
        <w:szCs w:val="28"/>
      </w:rPr>
    </w:pPr>
    <w:bookmarkStart w:id="2" w:name="_GoBack"/>
    <w:r w:rsidRPr="006D3FE6">
      <w:rPr>
        <w:rFonts w:ascii="Liberation Serif" w:hAnsi="Liberation Serif" w:cs="Liberation Serif"/>
        <w:sz w:val="28"/>
        <w:szCs w:val="28"/>
      </w:rPr>
      <w:t>3</w:t>
    </w:r>
    <w:r w:rsidRPr="006D3FE6">
      <w:rPr>
        <w:rFonts w:ascii="Liberation Serif" w:hAnsi="Liberation Serif" w:cs="Liberation Serif"/>
        <w:sz w:val="28"/>
        <w:szCs w:val="28"/>
      </w:rPr>
      <w:t>4</w:t>
    </w:r>
    <w:bookmarkEnd w:id="2"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FF07C1" w:rsidRDefault="00FF07C1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FF07C1" w:rsidRDefault="00FF07C1">
    <w:pPr>
      <w:pStyle w:val="a6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FF07C1" w:rsidRPr="00F95C5C" w:rsidRDefault="00FF07C1">
    <w:pPr>
      <w:pStyle w:val="a6"/>
      <w:framePr w:wrap="around" w:vAnchor="text" w:hAnchor="margin" w:xAlign="center" w:y="1"/>
      <w:rPr>
        <w:rStyle w:val="ac"/>
        <w:sz w:val="28"/>
        <w:szCs w:val="28"/>
      </w:rPr>
    </w:pPr>
    <w:r w:rsidRPr="00F95C5C">
      <w:rPr>
        <w:rStyle w:val="ac"/>
        <w:sz w:val="28"/>
        <w:szCs w:val="28"/>
      </w:rPr>
      <w:fldChar w:fldCharType="begin"/>
    </w:r>
    <w:r w:rsidRPr="00F95C5C">
      <w:rPr>
        <w:rStyle w:val="ac"/>
        <w:sz w:val="28"/>
        <w:szCs w:val="28"/>
      </w:rPr>
      <w:instrText xml:space="preserve">PAGE  </w:instrText>
    </w:r>
    <w:r w:rsidRPr="00F95C5C">
      <w:rPr>
        <w:rStyle w:val="ac"/>
        <w:sz w:val="28"/>
        <w:szCs w:val="28"/>
      </w:rPr>
      <w:fldChar w:fldCharType="separate"/>
    </w:r>
    <w:r>
      <w:rPr>
        <w:rStyle w:val="ac"/>
        <w:noProof/>
        <w:sz w:val="28"/>
        <w:szCs w:val="28"/>
      </w:rPr>
      <w:t>30</w:t>
    </w:r>
    <w:r w:rsidRPr="00F95C5C">
      <w:rPr>
        <w:rStyle w:val="ac"/>
        <w:sz w:val="28"/>
        <w:szCs w:val="28"/>
      </w:rPr>
      <w:fldChar w:fldCharType="end"/>
    </w:r>
  </w:p>
  <w:p w14:paraId="49077AAF" w14:textId="77777777" w:rsidR="00FF07C1" w:rsidRPr="00F95C5C" w:rsidRDefault="00FF07C1" w:rsidP="00F95C5C">
    <w:pPr>
      <w:pStyle w:val="a6"/>
      <w:rPr>
        <w:sz w:val="28"/>
        <w:szCs w:val="28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78CA92" w14:textId="3A69FBD2" w:rsidR="00FF07C1" w:rsidRPr="000D5CED" w:rsidRDefault="00FF07C1" w:rsidP="00D51D1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9410C6"/>
    <w:multiLevelType w:val="hybridMultilevel"/>
    <w:tmpl w:val="46EAF07E"/>
    <w:lvl w:ilvl="0" w:tplc="3F08A7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2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3"/>
  </w:num>
  <w:num w:numId="12">
    <w:abstractNumId w:val="3"/>
  </w:num>
  <w:num w:numId="13">
    <w:abstractNumId w:val="14"/>
  </w:num>
  <w:num w:numId="14">
    <w:abstractNumId w:val="16"/>
  </w:num>
  <w:num w:numId="15">
    <w:abstractNumId w:val="1"/>
  </w:num>
  <w:num w:numId="16">
    <w:abstractNumId w:val="11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trackRevisions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1EED"/>
    <w:rsid w:val="00003A07"/>
    <w:rsid w:val="00004B08"/>
    <w:rsid w:val="00006BF4"/>
    <w:rsid w:val="00006ED9"/>
    <w:rsid w:val="000114B9"/>
    <w:rsid w:val="00013342"/>
    <w:rsid w:val="0001370D"/>
    <w:rsid w:val="0001690D"/>
    <w:rsid w:val="00016C9F"/>
    <w:rsid w:val="00016E76"/>
    <w:rsid w:val="00016EE2"/>
    <w:rsid w:val="00017FEE"/>
    <w:rsid w:val="00020D26"/>
    <w:rsid w:val="00023C3C"/>
    <w:rsid w:val="0002449A"/>
    <w:rsid w:val="000247AE"/>
    <w:rsid w:val="00024D1F"/>
    <w:rsid w:val="00030798"/>
    <w:rsid w:val="00030CB6"/>
    <w:rsid w:val="00031657"/>
    <w:rsid w:val="000321F2"/>
    <w:rsid w:val="000322A1"/>
    <w:rsid w:val="000333A0"/>
    <w:rsid w:val="00034095"/>
    <w:rsid w:val="000361EC"/>
    <w:rsid w:val="00040C56"/>
    <w:rsid w:val="00040F84"/>
    <w:rsid w:val="00041F3E"/>
    <w:rsid w:val="00042484"/>
    <w:rsid w:val="00042B3D"/>
    <w:rsid w:val="00043B4D"/>
    <w:rsid w:val="000447C3"/>
    <w:rsid w:val="000468EA"/>
    <w:rsid w:val="0005059B"/>
    <w:rsid w:val="00051C51"/>
    <w:rsid w:val="000526AA"/>
    <w:rsid w:val="00053157"/>
    <w:rsid w:val="00057361"/>
    <w:rsid w:val="00060509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59D3"/>
    <w:rsid w:val="0007619F"/>
    <w:rsid w:val="000767EB"/>
    <w:rsid w:val="00076FC9"/>
    <w:rsid w:val="00082C5B"/>
    <w:rsid w:val="000836A9"/>
    <w:rsid w:val="00084373"/>
    <w:rsid w:val="00084E2F"/>
    <w:rsid w:val="00086642"/>
    <w:rsid w:val="00086ECD"/>
    <w:rsid w:val="000920D3"/>
    <w:rsid w:val="00095D86"/>
    <w:rsid w:val="000979F2"/>
    <w:rsid w:val="000A174B"/>
    <w:rsid w:val="000A1DCF"/>
    <w:rsid w:val="000A227B"/>
    <w:rsid w:val="000A2F91"/>
    <w:rsid w:val="000A4F50"/>
    <w:rsid w:val="000A6425"/>
    <w:rsid w:val="000A666B"/>
    <w:rsid w:val="000B0A2F"/>
    <w:rsid w:val="000B18F8"/>
    <w:rsid w:val="000B2040"/>
    <w:rsid w:val="000B2304"/>
    <w:rsid w:val="000B30F2"/>
    <w:rsid w:val="000B6340"/>
    <w:rsid w:val="000B6A68"/>
    <w:rsid w:val="000C207B"/>
    <w:rsid w:val="000C28AA"/>
    <w:rsid w:val="000C361B"/>
    <w:rsid w:val="000C4667"/>
    <w:rsid w:val="000C5802"/>
    <w:rsid w:val="000C7275"/>
    <w:rsid w:val="000D0BDF"/>
    <w:rsid w:val="000D125F"/>
    <w:rsid w:val="000D5CED"/>
    <w:rsid w:val="000D688D"/>
    <w:rsid w:val="000E02F4"/>
    <w:rsid w:val="000E0CFE"/>
    <w:rsid w:val="000E17A6"/>
    <w:rsid w:val="000E194D"/>
    <w:rsid w:val="000E1B77"/>
    <w:rsid w:val="000E24A4"/>
    <w:rsid w:val="000E4857"/>
    <w:rsid w:val="000E51BC"/>
    <w:rsid w:val="000E6C16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0F795E"/>
    <w:rsid w:val="001032F5"/>
    <w:rsid w:val="0010766F"/>
    <w:rsid w:val="00111075"/>
    <w:rsid w:val="00114250"/>
    <w:rsid w:val="00114E34"/>
    <w:rsid w:val="00116F61"/>
    <w:rsid w:val="00120587"/>
    <w:rsid w:val="00120F9F"/>
    <w:rsid w:val="001212F4"/>
    <w:rsid w:val="00122294"/>
    <w:rsid w:val="0012288A"/>
    <w:rsid w:val="00122BD0"/>
    <w:rsid w:val="00123192"/>
    <w:rsid w:val="00123475"/>
    <w:rsid w:val="00123AE2"/>
    <w:rsid w:val="00124812"/>
    <w:rsid w:val="00125EF3"/>
    <w:rsid w:val="001278F6"/>
    <w:rsid w:val="00127D5B"/>
    <w:rsid w:val="00132F8F"/>
    <w:rsid w:val="00133949"/>
    <w:rsid w:val="00135A72"/>
    <w:rsid w:val="0014123D"/>
    <w:rsid w:val="00142178"/>
    <w:rsid w:val="00142F13"/>
    <w:rsid w:val="00143029"/>
    <w:rsid w:val="00143BC5"/>
    <w:rsid w:val="00144A9E"/>
    <w:rsid w:val="00145E77"/>
    <w:rsid w:val="00146495"/>
    <w:rsid w:val="00146A21"/>
    <w:rsid w:val="0014768A"/>
    <w:rsid w:val="00150C22"/>
    <w:rsid w:val="00151796"/>
    <w:rsid w:val="00152115"/>
    <w:rsid w:val="001541E2"/>
    <w:rsid w:val="0015526F"/>
    <w:rsid w:val="001552AE"/>
    <w:rsid w:val="00155EB8"/>
    <w:rsid w:val="001564D6"/>
    <w:rsid w:val="00156D06"/>
    <w:rsid w:val="00163C4A"/>
    <w:rsid w:val="00164316"/>
    <w:rsid w:val="00164EB2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768F6"/>
    <w:rsid w:val="0018068F"/>
    <w:rsid w:val="00183A9F"/>
    <w:rsid w:val="00191791"/>
    <w:rsid w:val="0019207B"/>
    <w:rsid w:val="00192E86"/>
    <w:rsid w:val="001966D7"/>
    <w:rsid w:val="001A12D9"/>
    <w:rsid w:val="001A24B1"/>
    <w:rsid w:val="001A2B15"/>
    <w:rsid w:val="001A49F7"/>
    <w:rsid w:val="001A55C9"/>
    <w:rsid w:val="001A66CF"/>
    <w:rsid w:val="001B0CA2"/>
    <w:rsid w:val="001B3175"/>
    <w:rsid w:val="001B3C88"/>
    <w:rsid w:val="001B49E5"/>
    <w:rsid w:val="001C3287"/>
    <w:rsid w:val="001C5465"/>
    <w:rsid w:val="001C7F3C"/>
    <w:rsid w:val="001D00B3"/>
    <w:rsid w:val="001D0FE0"/>
    <w:rsid w:val="001D11BA"/>
    <w:rsid w:val="001D1666"/>
    <w:rsid w:val="001D3185"/>
    <w:rsid w:val="001D67DB"/>
    <w:rsid w:val="001E35C5"/>
    <w:rsid w:val="001E43CD"/>
    <w:rsid w:val="001E67FA"/>
    <w:rsid w:val="001F00EF"/>
    <w:rsid w:val="001F12FE"/>
    <w:rsid w:val="001F1560"/>
    <w:rsid w:val="001F29D3"/>
    <w:rsid w:val="001F5A5A"/>
    <w:rsid w:val="001F5F83"/>
    <w:rsid w:val="001F7CFB"/>
    <w:rsid w:val="0020172C"/>
    <w:rsid w:val="002078FB"/>
    <w:rsid w:val="00210B6E"/>
    <w:rsid w:val="00212583"/>
    <w:rsid w:val="002171A5"/>
    <w:rsid w:val="00217680"/>
    <w:rsid w:val="002208F1"/>
    <w:rsid w:val="00220E80"/>
    <w:rsid w:val="00221553"/>
    <w:rsid w:val="00223FB3"/>
    <w:rsid w:val="0022596B"/>
    <w:rsid w:val="002259CA"/>
    <w:rsid w:val="00226379"/>
    <w:rsid w:val="00230503"/>
    <w:rsid w:val="0024028F"/>
    <w:rsid w:val="00240615"/>
    <w:rsid w:val="00241178"/>
    <w:rsid w:val="00241A12"/>
    <w:rsid w:val="0024356D"/>
    <w:rsid w:val="002439DC"/>
    <w:rsid w:val="00244F0F"/>
    <w:rsid w:val="002466EE"/>
    <w:rsid w:val="00250C7E"/>
    <w:rsid w:val="00252C1E"/>
    <w:rsid w:val="00252C40"/>
    <w:rsid w:val="00257D44"/>
    <w:rsid w:val="002627A2"/>
    <w:rsid w:val="00263E7A"/>
    <w:rsid w:val="0026458A"/>
    <w:rsid w:val="002653B2"/>
    <w:rsid w:val="00270609"/>
    <w:rsid w:val="00270698"/>
    <w:rsid w:val="002710FB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11B"/>
    <w:rsid w:val="00283E6F"/>
    <w:rsid w:val="00284048"/>
    <w:rsid w:val="0028517D"/>
    <w:rsid w:val="00286B6B"/>
    <w:rsid w:val="00290BB8"/>
    <w:rsid w:val="00294AE4"/>
    <w:rsid w:val="00294E45"/>
    <w:rsid w:val="002953A4"/>
    <w:rsid w:val="002955D2"/>
    <w:rsid w:val="00296442"/>
    <w:rsid w:val="00296AF0"/>
    <w:rsid w:val="002A19C7"/>
    <w:rsid w:val="002A27B3"/>
    <w:rsid w:val="002A2D89"/>
    <w:rsid w:val="002A5354"/>
    <w:rsid w:val="002A5A49"/>
    <w:rsid w:val="002B13D8"/>
    <w:rsid w:val="002B2FE1"/>
    <w:rsid w:val="002B5620"/>
    <w:rsid w:val="002B6CC2"/>
    <w:rsid w:val="002B7614"/>
    <w:rsid w:val="002B7D83"/>
    <w:rsid w:val="002C04A0"/>
    <w:rsid w:val="002C0821"/>
    <w:rsid w:val="002C0D55"/>
    <w:rsid w:val="002C3DDC"/>
    <w:rsid w:val="002C585D"/>
    <w:rsid w:val="002C5C20"/>
    <w:rsid w:val="002D0323"/>
    <w:rsid w:val="002D09B0"/>
    <w:rsid w:val="002D3013"/>
    <w:rsid w:val="002D342B"/>
    <w:rsid w:val="002D52EA"/>
    <w:rsid w:val="002E1053"/>
    <w:rsid w:val="002E2A62"/>
    <w:rsid w:val="002E32DB"/>
    <w:rsid w:val="002E54F4"/>
    <w:rsid w:val="002E5E69"/>
    <w:rsid w:val="002E709F"/>
    <w:rsid w:val="002F0727"/>
    <w:rsid w:val="002F1805"/>
    <w:rsid w:val="002F1F03"/>
    <w:rsid w:val="002F2E71"/>
    <w:rsid w:val="002F362B"/>
    <w:rsid w:val="002F5B47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078EC"/>
    <w:rsid w:val="00310951"/>
    <w:rsid w:val="003117CD"/>
    <w:rsid w:val="003136B4"/>
    <w:rsid w:val="00314500"/>
    <w:rsid w:val="00315C9A"/>
    <w:rsid w:val="00320638"/>
    <w:rsid w:val="00320BD3"/>
    <w:rsid w:val="00321D24"/>
    <w:rsid w:val="003222EF"/>
    <w:rsid w:val="00327AB2"/>
    <w:rsid w:val="0033112F"/>
    <w:rsid w:val="0033125C"/>
    <w:rsid w:val="00334625"/>
    <w:rsid w:val="00334F36"/>
    <w:rsid w:val="003377E0"/>
    <w:rsid w:val="00337FCF"/>
    <w:rsid w:val="0034169B"/>
    <w:rsid w:val="003436FA"/>
    <w:rsid w:val="00351209"/>
    <w:rsid w:val="00353625"/>
    <w:rsid w:val="00361E07"/>
    <w:rsid w:val="00362169"/>
    <w:rsid w:val="00362727"/>
    <w:rsid w:val="003633EC"/>
    <w:rsid w:val="003644AE"/>
    <w:rsid w:val="00364A2E"/>
    <w:rsid w:val="003663D4"/>
    <w:rsid w:val="003706A0"/>
    <w:rsid w:val="00372214"/>
    <w:rsid w:val="0037542B"/>
    <w:rsid w:val="0037562F"/>
    <w:rsid w:val="003769A5"/>
    <w:rsid w:val="003818D1"/>
    <w:rsid w:val="003830DA"/>
    <w:rsid w:val="00385027"/>
    <w:rsid w:val="00386C57"/>
    <w:rsid w:val="003908D2"/>
    <w:rsid w:val="00391613"/>
    <w:rsid w:val="0039390F"/>
    <w:rsid w:val="0039755E"/>
    <w:rsid w:val="003A1A2A"/>
    <w:rsid w:val="003A2BC9"/>
    <w:rsid w:val="003A5F96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D0E4A"/>
    <w:rsid w:val="003D1373"/>
    <w:rsid w:val="003D41F4"/>
    <w:rsid w:val="003D437F"/>
    <w:rsid w:val="003D6B6F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6CDD"/>
    <w:rsid w:val="003F50E0"/>
    <w:rsid w:val="003F6309"/>
    <w:rsid w:val="003F6F84"/>
    <w:rsid w:val="003F75AB"/>
    <w:rsid w:val="004020D6"/>
    <w:rsid w:val="004031E0"/>
    <w:rsid w:val="00404765"/>
    <w:rsid w:val="00406CDE"/>
    <w:rsid w:val="004077BA"/>
    <w:rsid w:val="00407AAD"/>
    <w:rsid w:val="004119ED"/>
    <w:rsid w:val="00412BDF"/>
    <w:rsid w:val="00415211"/>
    <w:rsid w:val="00417090"/>
    <w:rsid w:val="00417A92"/>
    <w:rsid w:val="00421C44"/>
    <w:rsid w:val="004246CD"/>
    <w:rsid w:val="004250DD"/>
    <w:rsid w:val="004262BF"/>
    <w:rsid w:val="004269BF"/>
    <w:rsid w:val="00426ECD"/>
    <w:rsid w:val="00430F90"/>
    <w:rsid w:val="00432310"/>
    <w:rsid w:val="00432360"/>
    <w:rsid w:val="00436AAE"/>
    <w:rsid w:val="0043706D"/>
    <w:rsid w:val="00437FA9"/>
    <w:rsid w:val="00443179"/>
    <w:rsid w:val="0044405B"/>
    <w:rsid w:val="0044405C"/>
    <w:rsid w:val="0044541C"/>
    <w:rsid w:val="00447ED6"/>
    <w:rsid w:val="00451541"/>
    <w:rsid w:val="00451FE6"/>
    <w:rsid w:val="004574CF"/>
    <w:rsid w:val="00457E1E"/>
    <w:rsid w:val="0046021B"/>
    <w:rsid w:val="004609A8"/>
    <w:rsid w:val="00462C0E"/>
    <w:rsid w:val="004656A3"/>
    <w:rsid w:val="004663F4"/>
    <w:rsid w:val="00470A51"/>
    <w:rsid w:val="00476F0D"/>
    <w:rsid w:val="00480BBE"/>
    <w:rsid w:val="004819DB"/>
    <w:rsid w:val="00481A19"/>
    <w:rsid w:val="00482FB4"/>
    <w:rsid w:val="0048318E"/>
    <w:rsid w:val="004837AE"/>
    <w:rsid w:val="00485320"/>
    <w:rsid w:val="00485640"/>
    <w:rsid w:val="00486A70"/>
    <w:rsid w:val="00486F63"/>
    <w:rsid w:val="00487DE3"/>
    <w:rsid w:val="00491EE6"/>
    <w:rsid w:val="00493302"/>
    <w:rsid w:val="00494599"/>
    <w:rsid w:val="004954F9"/>
    <w:rsid w:val="00495B69"/>
    <w:rsid w:val="004A1E2B"/>
    <w:rsid w:val="004B2168"/>
    <w:rsid w:val="004B2EF9"/>
    <w:rsid w:val="004C0634"/>
    <w:rsid w:val="004C0BD9"/>
    <w:rsid w:val="004C2C6D"/>
    <w:rsid w:val="004C37D8"/>
    <w:rsid w:val="004C4837"/>
    <w:rsid w:val="004C502A"/>
    <w:rsid w:val="004C5E4E"/>
    <w:rsid w:val="004C615F"/>
    <w:rsid w:val="004D2805"/>
    <w:rsid w:val="004D482D"/>
    <w:rsid w:val="004D778B"/>
    <w:rsid w:val="004E19B3"/>
    <w:rsid w:val="004E2C61"/>
    <w:rsid w:val="004E45B2"/>
    <w:rsid w:val="004E51EA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4F6E8A"/>
    <w:rsid w:val="005035BF"/>
    <w:rsid w:val="00504267"/>
    <w:rsid w:val="0050675D"/>
    <w:rsid w:val="00506943"/>
    <w:rsid w:val="00506E6B"/>
    <w:rsid w:val="00507A8A"/>
    <w:rsid w:val="005145E6"/>
    <w:rsid w:val="00514703"/>
    <w:rsid w:val="005148C7"/>
    <w:rsid w:val="005158F0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396C"/>
    <w:rsid w:val="005346B1"/>
    <w:rsid w:val="00534B48"/>
    <w:rsid w:val="00534ED1"/>
    <w:rsid w:val="00535662"/>
    <w:rsid w:val="00537B38"/>
    <w:rsid w:val="00540963"/>
    <w:rsid w:val="005412C8"/>
    <w:rsid w:val="00542107"/>
    <w:rsid w:val="00542E1E"/>
    <w:rsid w:val="00543A11"/>
    <w:rsid w:val="0054582A"/>
    <w:rsid w:val="00546E2A"/>
    <w:rsid w:val="00552801"/>
    <w:rsid w:val="00556248"/>
    <w:rsid w:val="005563D2"/>
    <w:rsid w:val="0055656D"/>
    <w:rsid w:val="00557224"/>
    <w:rsid w:val="0056099D"/>
    <w:rsid w:val="005609C4"/>
    <w:rsid w:val="00564C31"/>
    <w:rsid w:val="00564DF8"/>
    <w:rsid w:val="00564ED6"/>
    <w:rsid w:val="00565467"/>
    <w:rsid w:val="0056560B"/>
    <w:rsid w:val="00566E7B"/>
    <w:rsid w:val="005710DD"/>
    <w:rsid w:val="00576A09"/>
    <w:rsid w:val="005770D6"/>
    <w:rsid w:val="00580258"/>
    <w:rsid w:val="00580911"/>
    <w:rsid w:val="00580AED"/>
    <w:rsid w:val="00581334"/>
    <w:rsid w:val="00581A4B"/>
    <w:rsid w:val="0058210F"/>
    <w:rsid w:val="005828DC"/>
    <w:rsid w:val="005849AA"/>
    <w:rsid w:val="00584E6C"/>
    <w:rsid w:val="005901C4"/>
    <w:rsid w:val="0059119A"/>
    <w:rsid w:val="00594C17"/>
    <w:rsid w:val="00597D6C"/>
    <w:rsid w:val="00597E50"/>
    <w:rsid w:val="005A0616"/>
    <w:rsid w:val="005A22D2"/>
    <w:rsid w:val="005A23D0"/>
    <w:rsid w:val="005A3D1B"/>
    <w:rsid w:val="005A4EB1"/>
    <w:rsid w:val="005A62C3"/>
    <w:rsid w:val="005A67D6"/>
    <w:rsid w:val="005A7533"/>
    <w:rsid w:val="005B0392"/>
    <w:rsid w:val="005B25F6"/>
    <w:rsid w:val="005B2CD1"/>
    <w:rsid w:val="005B3F9B"/>
    <w:rsid w:val="005B554F"/>
    <w:rsid w:val="005B57B2"/>
    <w:rsid w:val="005B7770"/>
    <w:rsid w:val="005B78C6"/>
    <w:rsid w:val="005B7E2D"/>
    <w:rsid w:val="005C0BEC"/>
    <w:rsid w:val="005C17A1"/>
    <w:rsid w:val="005C18D8"/>
    <w:rsid w:val="005C2B53"/>
    <w:rsid w:val="005C3AC6"/>
    <w:rsid w:val="005C4FBA"/>
    <w:rsid w:val="005C6086"/>
    <w:rsid w:val="005C6EF3"/>
    <w:rsid w:val="005C7A0D"/>
    <w:rsid w:val="005C7E72"/>
    <w:rsid w:val="005D29A2"/>
    <w:rsid w:val="005D4D31"/>
    <w:rsid w:val="005D5F94"/>
    <w:rsid w:val="005D618E"/>
    <w:rsid w:val="005E0AE6"/>
    <w:rsid w:val="005E36AB"/>
    <w:rsid w:val="005E4175"/>
    <w:rsid w:val="005E4E63"/>
    <w:rsid w:val="005E546E"/>
    <w:rsid w:val="005E6B9E"/>
    <w:rsid w:val="005E767F"/>
    <w:rsid w:val="005F21BC"/>
    <w:rsid w:val="005F4940"/>
    <w:rsid w:val="005F513E"/>
    <w:rsid w:val="005F541B"/>
    <w:rsid w:val="005F554E"/>
    <w:rsid w:val="005F65BF"/>
    <w:rsid w:val="0060015E"/>
    <w:rsid w:val="006029A9"/>
    <w:rsid w:val="00603850"/>
    <w:rsid w:val="006049C7"/>
    <w:rsid w:val="00606D31"/>
    <w:rsid w:val="00606D67"/>
    <w:rsid w:val="00607B30"/>
    <w:rsid w:val="00607DB3"/>
    <w:rsid w:val="006101CE"/>
    <w:rsid w:val="0061154C"/>
    <w:rsid w:val="006128F0"/>
    <w:rsid w:val="00613D65"/>
    <w:rsid w:val="0061634D"/>
    <w:rsid w:val="00616B83"/>
    <w:rsid w:val="006217F3"/>
    <w:rsid w:val="00621F1F"/>
    <w:rsid w:val="00624571"/>
    <w:rsid w:val="00625116"/>
    <w:rsid w:val="00625582"/>
    <w:rsid w:val="00626503"/>
    <w:rsid w:val="00626E6F"/>
    <w:rsid w:val="006306D8"/>
    <w:rsid w:val="00633E05"/>
    <w:rsid w:val="00634002"/>
    <w:rsid w:val="006343DF"/>
    <w:rsid w:val="00635EA8"/>
    <w:rsid w:val="006366EE"/>
    <w:rsid w:val="00642AD4"/>
    <w:rsid w:val="00647369"/>
    <w:rsid w:val="00651ADA"/>
    <w:rsid w:val="00653053"/>
    <w:rsid w:val="00653353"/>
    <w:rsid w:val="0065415B"/>
    <w:rsid w:val="00654DA9"/>
    <w:rsid w:val="00661AAD"/>
    <w:rsid w:val="0066509B"/>
    <w:rsid w:val="00667773"/>
    <w:rsid w:val="00667A1A"/>
    <w:rsid w:val="00667C1A"/>
    <w:rsid w:val="00670328"/>
    <w:rsid w:val="00673C62"/>
    <w:rsid w:val="00677496"/>
    <w:rsid w:val="0068511A"/>
    <w:rsid w:val="006868E1"/>
    <w:rsid w:val="006879D0"/>
    <w:rsid w:val="00691E74"/>
    <w:rsid w:val="00692866"/>
    <w:rsid w:val="00694E53"/>
    <w:rsid w:val="006954BD"/>
    <w:rsid w:val="0069784D"/>
    <w:rsid w:val="006B0A8F"/>
    <w:rsid w:val="006B2832"/>
    <w:rsid w:val="006B2EE9"/>
    <w:rsid w:val="006B37AF"/>
    <w:rsid w:val="006B6B59"/>
    <w:rsid w:val="006C0BFB"/>
    <w:rsid w:val="006C1509"/>
    <w:rsid w:val="006C1DAA"/>
    <w:rsid w:val="006C340B"/>
    <w:rsid w:val="006C4621"/>
    <w:rsid w:val="006C47D4"/>
    <w:rsid w:val="006C5514"/>
    <w:rsid w:val="006C5A0C"/>
    <w:rsid w:val="006C64A1"/>
    <w:rsid w:val="006D065A"/>
    <w:rsid w:val="006D15A1"/>
    <w:rsid w:val="006D3FE6"/>
    <w:rsid w:val="006D57CD"/>
    <w:rsid w:val="006D65DA"/>
    <w:rsid w:val="006D6963"/>
    <w:rsid w:val="006D7667"/>
    <w:rsid w:val="006D77CF"/>
    <w:rsid w:val="006E0A8E"/>
    <w:rsid w:val="006E2DDC"/>
    <w:rsid w:val="006E2E9B"/>
    <w:rsid w:val="006E4D1C"/>
    <w:rsid w:val="006E5E38"/>
    <w:rsid w:val="006E7889"/>
    <w:rsid w:val="006F089A"/>
    <w:rsid w:val="006F1259"/>
    <w:rsid w:val="006F1474"/>
    <w:rsid w:val="006F1627"/>
    <w:rsid w:val="006F1B38"/>
    <w:rsid w:val="006F598D"/>
    <w:rsid w:val="006F59D5"/>
    <w:rsid w:val="006F6FBE"/>
    <w:rsid w:val="006F7349"/>
    <w:rsid w:val="0070062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7B4"/>
    <w:rsid w:val="0073005B"/>
    <w:rsid w:val="0073128F"/>
    <w:rsid w:val="00733685"/>
    <w:rsid w:val="0073592A"/>
    <w:rsid w:val="00737569"/>
    <w:rsid w:val="00740E01"/>
    <w:rsid w:val="00741C76"/>
    <w:rsid w:val="007427BC"/>
    <w:rsid w:val="00744944"/>
    <w:rsid w:val="00745D4D"/>
    <w:rsid w:val="007460D4"/>
    <w:rsid w:val="007472CF"/>
    <w:rsid w:val="00750606"/>
    <w:rsid w:val="00752BCF"/>
    <w:rsid w:val="007550E7"/>
    <w:rsid w:val="00756E55"/>
    <w:rsid w:val="00767C68"/>
    <w:rsid w:val="007715F7"/>
    <w:rsid w:val="007727FA"/>
    <w:rsid w:val="0077788F"/>
    <w:rsid w:val="00777B78"/>
    <w:rsid w:val="007841B5"/>
    <w:rsid w:val="00787371"/>
    <w:rsid w:val="00787D6C"/>
    <w:rsid w:val="00792ACA"/>
    <w:rsid w:val="00793DFD"/>
    <w:rsid w:val="00795A63"/>
    <w:rsid w:val="007A03F4"/>
    <w:rsid w:val="007A64A3"/>
    <w:rsid w:val="007A7426"/>
    <w:rsid w:val="007A7A03"/>
    <w:rsid w:val="007A7B58"/>
    <w:rsid w:val="007B2705"/>
    <w:rsid w:val="007B4EA4"/>
    <w:rsid w:val="007B5C07"/>
    <w:rsid w:val="007C0877"/>
    <w:rsid w:val="007C1571"/>
    <w:rsid w:val="007C1ED0"/>
    <w:rsid w:val="007C1F4B"/>
    <w:rsid w:val="007C1F89"/>
    <w:rsid w:val="007C2B6C"/>
    <w:rsid w:val="007C666A"/>
    <w:rsid w:val="007C7F77"/>
    <w:rsid w:val="007D0EF5"/>
    <w:rsid w:val="007D13EC"/>
    <w:rsid w:val="007D35DD"/>
    <w:rsid w:val="007D3794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E6CA0"/>
    <w:rsid w:val="007F00AE"/>
    <w:rsid w:val="007F4708"/>
    <w:rsid w:val="007F4E28"/>
    <w:rsid w:val="007F506F"/>
    <w:rsid w:val="007F53B9"/>
    <w:rsid w:val="007F7929"/>
    <w:rsid w:val="00800379"/>
    <w:rsid w:val="00802E12"/>
    <w:rsid w:val="00806173"/>
    <w:rsid w:val="00807FBB"/>
    <w:rsid w:val="00810436"/>
    <w:rsid w:val="0081148F"/>
    <w:rsid w:val="00811689"/>
    <w:rsid w:val="008120AA"/>
    <w:rsid w:val="00813032"/>
    <w:rsid w:val="00813E67"/>
    <w:rsid w:val="00815AA9"/>
    <w:rsid w:val="00815B37"/>
    <w:rsid w:val="00815C91"/>
    <w:rsid w:val="0081622A"/>
    <w:rsid w:val="00817CFC"/>
    <w:rsid w:val="008216E2"/>
    <w:rsid w:val="008222CF"/>
    <w:rsid w:val="00827690"/>
    <w:rsid w:val="008301A6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A3E"/>
    <w:rsid w:val="00840C08"/>
    <w:rsid w:val="008444F2"/>
    <w:rsid w:val="00844BB1"/>
    <w:rsid w:val="0084545E"/>
    <w:rsid w:val="0084717E"/>
    <w:rsid w:val="00850556"/>
    <w:rsid w:val="0085073A"/>
    <w:rsid w:val="00850C26"/>
    <w:rsid w:val="00853411"/>
    <w:rsid w:val="008609BF"/>
    <w:rsid w:val="00861E21"/>
    <w:rsid w:val="00863F07"/>
    <w:rsid w:val="00864326"/>
    <w:rsid w:val="00865C30"/>
    <w:rsid w:val="00867A23"/>
    <w:rsid w:val="00880598"/>
    <w:rsid w:val="00880E93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96377"/>
    <w:rsid w:val="008A09FE"/>
    <w:rsid w:val="008A1625"/>
    <w:rsid w:val="008A1910"/>
    <w:rsid w:val="008A2963"/>
    <w:rsid w:val="008A6D5E"/>
    <w:rsid w:val="008A75EC"/>
    <w:rsid w:val="008B0DF1"/>
    <w:rsid w:val="008B3016"/>
    <w:rsid w:val="008B4876"/>
    <w:rsid w:val="008B4ABB"/>
    <w:rsid w:val="008B6635"/>
    <w:rsid w:val="008C23E5"/>
    <w:rsid w:val="008C2CB6"/>
    <w:rsid w:val="008C56AA"/>
    <w:rsid w:val="008C6087"/>
    <w:rsid w:val="008C6E99"/>
    <w:rsid w:val="008D0064"/>
    <w:rsid w:val="008D0FB2"/>
    <w:rsid w:val="008D403B"/>
    <w:rsid w:val="008D7E38"/>
    <w:rsid w:val="008E1033"/>
    <w:rsid w:val="008E1BB2"/>
    <w:rsid w:val="008E223F"/>
    <w:rsid w:val="008E47EC"/>
    <w:rsid w:val="008E5519"/>
    <w:rsid w:val="008E6ED8"/>
    <w:rsid w:val="008F2CE3"/>
    <w:rsid w:val="008F2EFD"/>
    <w:rsid w:val="008F308D"/>
    <w:rsid w:val="008F58A8"/>
    <w:rsid w:val="0090164E"/>
    <w:rsid w:val="00901BC2"/>
    <w:rsid w:val="00902F14"/>
    <w:rsid w:val="00903905"/>
    <w:rsid w:val="00906F35"/>
    <w:rsid w:val="00907742"/>
    <w:rsid w:val="00911936"/>
    <w:rsid w:val="00912D9F"/>
    <w:rsid w:val="009135DF"/>
    <w:rsid w:val="009137F1"/>
    <w:rsid w:val="009153DE"/>
    <w:rsid w:val="0091585C"/>
    <w:rsid w:val="00917548"/>
    <w:rsid w:val="00920099"/>
    <w:rsid w:val="00921F2A"/>
    <w:rsid w:val="00923E20"/>
    <w:rsid w:val="00923F93"/>
    <w:rsid w:val="0092453E"/>
    <w:rsid w:val="00925C1B"/>
    <w:rsid w:val="00925D2D"/>
    <w:rsid w:val="00927059"/>
    <w:rsid w:val="0093074D"/>
    <w:rsid w:val="00930FCB"/>
    <w:rsid w:val="00931561"/>
    <w:rsid w:val="009317C7"/>
    <w:rsid w:val="00933C2D"/>
    <w:rsid w:val="00933CD9"/>
    <w:rsid w:val="0093656B"/>
    <w:rsid w:val="009426AE"/>
    <w:rsid w:val="00943087"/>
    <w:rsid w:val="009459FB"/>
    <w:rsid w:val="00947A38"/>
    <w:rsid w:val="00947D56"/>
    <w:rsid w:val="00951B91"/>
    <w:rsid w:val="00955EAC"/>
    <w:rsid w:val="009560FF"/>
    <w:rsid w:val="009572FA"/>
    <w:rsid w:val="00962035"/>
    <w:rsid w:val="00963C18"/>
    <w:rsid w:val="009651A6"/>
    <w:rsid w:val="00965450"/>
    <w:rsid w:val="00965D4C"/>
    <w:rsid w:val="00966086"/>
    <w:rsid w:val="00967284"/>
    <w:rsid w:val="009678FD"/>
    <w:rsid w:val="0097035B"/>
    <w:rsid w:val="00970EEB"/>
    <w:rsid w:val="009712FA"/>
    <w:rsid w:val="00971C2A"/>
    <w:rsid w:val="00973988"/>
    <w:rsid w:val="009743A4"/>
    <w:rsid w:val="0097459B"/>
    <w:rsid w:val="0097474F"/>
    <w:rsid w:val="00980FD9"/>
    <w:rsid w:val="009817A2"/>
    <w:rsid w:val="0098352B"/>
    <w:rsid w:val="009839E3"/>
    <w:rsid w:val="009862C7"/>
    <w:rsid w:val="00990FEE"/>
    <w:rsid w:val="00992A51"/>
    <w:rsid w:val="009951AB"/>
    <w:rsid w:val="009A0EF5"/>
    <w:rsid w:val="009A126B"/>
    <w:rsid w:val="009A18F3"/>
    <w:rsid w:val="009A2BC9"/>
    <w:rsid w:val="009A50B5"/>
    <w:rsid w:val="009A7BF9"/>
    <w:rsid w:val="009B18F0"/>
    <w:rsid w:val="009B70F9"/>
    <w:rsid w:val="009C0EC7"/>
    <w:rsid w:val="009C1786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4BB"/>
    <w:rsid w:val="009D776D"/>
    <w:rsid w:val="009E0212"/>
    <w:rsid w:val="009E7236"/>
    <w:rsid w:val="009F00C1"/>
    <w:rsid w:val="009F36EB"/>
    <w:rsid w:val="009F3B91"/>
    <w:rsid w:val="009F3C7D"/>
    <w:rsid w:val="009F619A"/>
    <w:rsid w:val="009F6CC1"/>
    <w:rsid w:val="009F73FF"/>
    <w:rsid w:val="009F7B00"/>
    <w:rsid w:val="00A001EE"/>
    <w:rsid w:val="00A00AA3"/>
    <w:rsid w:val="00A022B2"/>
    <w:rsid w:val="00A02E6C"/>
    <w:rsid w:val="00A03C03"/>
    <w:rsid w:val="00A04C15"/>
    <w:rsid w:val="00A04F60"/>
    <w:rsid w:val="00A05310"/>
    <w:rsid w:val="00A05BC1"/>
    <w:rsid w:val="00A0631D"/>
    <w:rsid w:val="00A07831"/>
    <w:rsid w:val="00A104D6"/>
    <w:rsid w:val="00A13E13"/>
    <w:rsid w:val="00A15132"/>
    <w:rsid w:val="00A15960"/>
    <w:rsid w:val="00A15FFE"/>
    <w:rsid w:val="00A20B11"/>
    <w:rsid w:val="00A23654"/>
    <w:rsid w:val="00A25CD8"/>
    <w:rsid w:val="00A26B73"/>
    <w:rsid w:val="00A3016A"/>
    <w:rsid w:val="00A30387"/>
    <w:rsid w:val="00A36EBB"/>
    <w:rsid w:val="00A404DB"/>
    <w:rsid w:val="00A4171F"/>
    <w:rsid w:val="00A419A4"/>
    <w:rsid w:val="00A41E83"/>
    <w:rsid w:val="00A43230"/>
    <w:rsid w:val="00A43F36"/>
    <w:rsid w:val="00A45437"/>
    <w:rsid w:val="00A47B9A"/>
    <w:rsid w:val="00A50BCA"/>
    <w:rsid w:val="00A50DA1"/>
    <w:rsid w:val="00A516FF"/>
    <w:rsid w:val="00A553FF"/>
    <w:rsid w:val="00A558F2"/>
    <w:rsid w:val="00A5622B"/>
    <w:rsid w:val="00A60E99"/>
    <w:rsid w:val="00A6628E"/>
    <w:rsid w:val="00A67E85"/>
    <w:rsid w:val="00A70FB3"/>
    <w:rsid w:val="00A71815"/>
    <w:rsid w:val="00A71C86"/>
    <w:rsid w:val="00A734B3"/>
    <w:rsid w:val="00A73BE8"/>
    <w:rsid w:val="00A74B1B"/>
    <w:rsid w:val="00A74F31"/>
    <w:rsid w:val="00A7507B"/>
    <w:rsid w:val="00A753B4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5A1C"/>
    <w:rsid w:val="00A97C98"/>
    <w:rsid w:val="00A97DA9"/>
    <w:rsid w:val="00AA062E"/>
    <w:rsid w:val="00AA5C08"/>
    <w:rsid w:val="00AA6D4C"/>
    <w:rsid w:val="00AB0B7C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3AE5"/>
    <w:rsid w:val="00AC3D12"/>
    <w:rsid w:val="00AC5BD9"/>
    <w:rsid w:val="00AD023E"/>
    <w:rsid w:val="00AD0692"/>
    <w:rsid w:val="00AD0919"/>
    <w:rsid w:val="00AD2100"/>
    <w:rsid w:val="00AD22C0"/>
    <w:rsid w:val="00AD3AC8"/>
    <w:rsid w:val="00AD467C"/>
    <w:rsid w:val="00AD7348"/>
    <w:rsid w:val="00AE428F"/>
    <w:rsid w:val="00AE4DF7"/>
    <w:rsid w:val="00AF0293"/>
    <w:rsid w:val="00AF0453"/>
    <w:rsid w:val="00AF312A"/>
    <w:rsid w:val="00AF54A1"/>
    <w:rsid w:val="00AF7586"/>
    <w:rsid w:val="00B04B89"/>
    <w:rsid w:val="00B07119"/>
    <w:rsid w:val="00B07595"/>
    <w:rsid w:val="00B11399"/>
    <w:rsid w:val="00B15ABB"/>
    <w:rsid w:val="00B17A9C"/>
    <w:rsid w:val="00B206D2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7FB5"/>
    <w:rsid w:val="00B40850"/>
    <w:rsid w:val="00B42143"/>
    <w:rsid w:val="00B42D59"/>
    <w:rsid w:val="00B43CF1"/>
    <w:rsid w:val="00B4437E"/>
    <w:rsid w:val="00B457F7"/>
    <w:rsid w:val="00B52592"/>
    <w:rsid w:val="00B55434"/>
    <w:rsid w:val="00B55883"/>
    <w:rsid w:val="00B56380"/>
    <w:rsid w:val="00B56723"/>
    <w:rsid w:val="00B56C3C"/>
    <w:rsid w:val="00B6073C"/>
    <w:rsid w:val="00B6211B"/>
    <w:rsid w:val="00B6211F"/>
    <w:rsid w:val="00B62399"/>
    <w:rsid w:val="00B62D7F"/>
    <w:rsid w:val="00B633F3"/>
    <w:rsid w:val="00B6367A"/>
    <w:rsid w:val="00B63E3E"/>
    <w:rsid w:val="00B645D4"/>
    <w:rsid w:val="00B64868"/>
    <w:rsid w:val="00B64AB5"/>
    <w:rsid w:val="00B70F90"/>
    <w:rsid w:val="00B72E47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4591"/>
    <w:rsid w:val="00B947E8"/>
    <w:rsid w:val="00B95F02"/>
    <w:rsid w:val="00BA033F"/>
    <w:rsid w:val="00BA0CB5"/>
    <w:rsid w:val="00BA26A2"/>
    <w:rsid w:val="00BA290E"/>
    <w:rsid w:val="00BA3EA3"/>
    <w:rsid w:val="00BA4B81"/>
    <w:rsid w:val="00BA7196"/>
    <w:rsid w:val="00BA7F4E"/>
    <w:rsid w:val="00BB008E"/>
    <w:rsid w:val="00BB1C5A"/>
    <w:rsid w:val="00BB23CA"/>
    <w:rsid w:val="00BB4004"/>
    <w:rsid w:val="00BB42ED"/>
    <w:rsid w:val="00BB5251"/>
    <w:rsid w:val="00BB5853"/>
    <w:rsid w:val="00BB61D2"/>
    <w:rsid w:val="00BB7BF4"/>
    <w:rsid w:val="00BB7F3F"/>
    <w:rsid w:val="00BC0FBC"/>
    <w:rsid w:val="00BC2EF3"/>
    <w:rsid w:val="00BC4166"/>
    <w:rsid w:val="00BC4247"/>
    <w:rsid w:val="00BC58DD"/>
    <w:rsid w:val="00BC5F2C"/>
    <w:rsid w:val="00BC7134"/>
    <w:rsid w:val="00BD0F4F"/>
    <w:rsid w:val="00BD59B1"/>
    <w:rsid w:val="00BD5AE2"/>
    <w:rsid w:val="00BD69B5"/>
    <w:rsid w:val="00BD6B4D"/>
    <w:rsid w:val="00BD6BB8"/>
    <w:rsid w:val="00BD77D9"/>
    <w:rsid w:val="00BD78DA"/>
    <w:rsid w:val="00BE2F96"/>
    <w:rsid w:val="00BE3CF8"/>
    <w:rsid w:val="00BE42C9"/>
    <w:rsid w:val="00BE5E1D"/>
    <w:rsid w:val="00BE7ABC"/>
    <w:rsid w:val="00BF01D6"/>
    <w:rsid w:val="00BF06BC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C01FBA"/>
    <w:rsid w:val="00C020E0"/>
    <w:rsid w:val="00C02EAA"/>
    <w:rsid w:val="00C04A6D"/>
    <w:rsid w:val="00C04B79"/>
    <w:rsid w:val="00C10641"/>
    <w:rsid w:val="00C1233B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C51"/>
    <w:rsid w:val="00C41552"/>
    <w:rsid w:val="00C42C82"/>
    <w:rsid w:val="00C42FD9"/>
    <w:rsid w:val="00C46EBE"/>
    <w:rsid w:val="00C4737C"/>
    <w:rsid w:val="00C52798"/>
    <w:rsid w:val="00C5504E"/>
    <w:rsid w:val="00C556F3"/>
    <w:rsid w:val="00C55F53"/>
    <w:rsid w:val="00C57AD5"/>
    <w:rsid w:val="00C60ABC"/>
    <w:rsid w:val="00C63FA1"/>
    <w:rsid w:val="00C65E04"/>
    <w:rsid w:val="00C6696F"/>
    <w:rsid w:val="00C67B00"/>
    <w:rsid w:val="00C7014B"/>
    <w:rsid w:val="00C73571"/>
    <w:rsid w:val="00C7368A"/>
    <w:rsid w:val="00C748CC"/>
    <w:rsid w:val="00C74CC1"/>
    <w:rsid w:val="00C7542B"/>
    <w:rsid w:val="00C77437"/>
    <w:rsid w:val="00C80B04"/>
    <w:rsid w:val="00C81906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7AD"/>
    <w:rsid w:val="00CA2ED6"/>
    <w:rsid w:val="00CA429D"/>
    <w:rsid w:val="00CA5142"/>
    <w:rsid w:val="00CA5764"/>
    <w:rsid w:val="00CB0290"/>
    <w:rsid w:val="00CB1D73"/>
    <w:rsid w:val="00CB2FEC"/>
    <w:rsid w:val="00CB44AB"/>
    <w:rsid w:val="00CB51CD"/>
    <w:rsid w:val="00CB5DDB"/>
    <w:rsid w:val="00CB6018"/>
    <w:rsid w:val="00CB66EB"/>
    <w:rsid w:val="00CB7399"/>
    <w:rsid w:val="00CC0101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7287"/>
    <w:rsid w:val="00CD020B"/>
    <w:rsid w:val="00CD37B7"/>
    <w:rsid w:val="00CD5B99"/>
    <w:rsid w:val="00CD76BA"/>
    <w:rsid w:val="00CD77C6"/>
    <w:rsid w:val="00CE1D47"/>
    <w:rsid w:val="00CE36D8"/>
    <w:rsid w:val="00CE5CAC"/>
    <w:rsid w:val="00CE6212"/>
    <w:rsid w:val="00CE6619"/>
    <w:rsid w:val="00CE718D"/>
    <w:rsid w:val="00CE7AF5"/>
    <w:rsid w:val="00CF2745"/>
    <w:rsid w:val="00CF536E"/>
    <w:rsid w:val="00D00976"/>
    <w:rsid w:val="00D0189F"/>
    <w:rsid w:val="00D0355B"/>
    <w:rsid w:val="00D03F70"/>
    <w:rsid w:val="00D04385"/>
    <w:rsid w:val="00D04782"/>
    <w:rsid w:val="00D06F3A"/>
    <w:rsid w:val="00D10669"/>
    <w:rsid w:val="00D11FF2"/>
    <w:rsid w:val="00D150FF"/>
    <w:rsid w:val="00D155DF"/>
    <w:rsid w:val="00D20402"/>
    <w:rsid w:val="00D20EDF"/>
    <w:rsid w:val="00D23941"/>
    <w:rsid w:val="00D23C4F"/>
    <w:rsid w:val="00D2483F"/>
    <w:rsid w:val="00D25CA0"/>
    <w:rsid w:val="00D30271"/>
    <w:rsid w:val="00D30D79"/>
    <w:rsid w:val="00D31C56"/>
    <w:rsid w:val="00D334B9"/>
    <w:rsid w:val="00D33F50"/>
    <w:rsid w:val="00D37648"/>
    <w:rsid w:val="00D41BA1"/>
    <w:rsid w:val="00D43173"/>
    <w:rsid w:val="00D44384"/>
    <w:rsid w:val="00D471BB"/>
    <w:rsid w:val="00D51C76"/>
    <w:rsid w:val="00D51D1D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2BBE"/>
    <w:rsid w:val="00D664FA"/>
    <w:rsid w:val="00D7037A"/>
    <w:rsid w:val="00D70899"/>
    <w:rsid w:val="00D710F0"/>
    <w:rsid w:val="00D7133E"/>
    <w:rsid w:val="00D7401E"/>
    <w:rsid w:val="00D74E2D"/>
    <w:rsid w:val="00D76548"/>
    <w:rsid w:val="00D77D1D"/>
    <w:rsid w:val="00D8057A"/>
    <w:rsid w:val="00D8201B"/>
    <w:rsid w:val="00D8271D"/>
    <w:rsid w:val="00D83CFE"/>
    <w:rsid w:val="00D84670"/>
    <w:rsid w:val="00D85CE8"/>
    <w:rsid w:val="00D86ED3"/>
    <w:rsid w:val="00D8726E"/>
    <w:rsid w:val="00D879C7"/>
    <w:rsid w:val="00D933CF"/>
    <w:rsid w:val="00D93E59"/>
    <w:rsid w:val="00D96421"/>
    <w:rsid w:val="00D96A93"/>
    <w:rsid w:val="00DA3A68"/>
    <w:rsid w:val="00DA6F85"/>
    <w:rsid w:val="00DB05B3"/>
    <w:rsid w:val="00DB4CFB"/>
    <w:rsid w:val="00DB65F6"/>
    <w:rsid w:val="00DB6BCC"/>
    <w:rsid w:val="00DC0385"/>
    <w:rsid w:val="00DC0ED4"/>
    <w:rsid w:val="00DD4D0F"/>
    <w:rsid w:val="00DD7568"/>
    <w:rsid w:val="00DE06D2"/>
    <w:rsid w:val="00DE07FB"/>
    <w:rsid w:val="00DE3069"/>
    <w:rsid w:val="00DE3AF3"/>
    <w:rsid w:val="00DE3C6E"/>
    <w:rsid w:val="00DE4E6E"/>
    <w:rsid w:val="00DE75C4"/>
    <w:rsid w:val="00DE7DED"/>
    <w:rsid w:val="00DF0BED"/>
    <w:rsid w:val="00DF0DD1"/>
    <w:rsid w:val="00DF1EB9"/>
    <w:rsid w:val="00DF4FAC"/>
    <w:rsid w:val="00DF63E3"/>
    <w:rsid w:val="00DF6C79"/>
    <w:rsid w:val="00E0026A"/>
    <w:rsid w:val="00E00429"/>
    <w:rsid w:val="00E00B69"/>
    <w:rsid w:val="00E02B41"/>
    <w:rsid w:val="00E049C7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2179D"/>
    <w:rsid w:val="00E217C6"/>
    <w:rsid w:val="00E235D3"/>
    <w:rsid w:val="00E25A1D"/>
    <w:rsid w:val="00E25EF4"/>
    <w:rsid w:val="00E32000"/>
    <w:rsid w:val="00E32A62"/>
    <w:rsid w:val="00E32D00"/>
    <w:rsid w:val="00E41A48"/>
    <w:rsid w:val="00E439F0"/>
    <w:rsid w:val="00E43B69"/>
    <w:rsid w:val="00E43FE5"/>
    <w:rsid w:val="00E443EB"/>
    <w:rsid w:val="00E448F4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234F"/>
    <w:rsid w:val="00E63737"/>
    <w:rsid w:val="00E6405C"/>
    <w:rsid w:val="00E64CC0"/>
    <w:rsid w:val="00E65551"/>
    <w:rsid w:val="00E666F2"/>
    <w:rsid w:val="00E72CD8"/>
    <w:rsid w:val="00E747E9"/>
    <w:rsid w:val="00E75D43"/>
    <w:rsid w:val="00E760D9"/>
    <w:rsid w:val="00E77042"/>
    <w:rsid w:val="00E776CC"/>
    <w:rsid w:val="00E8220A"/>
    <w:rsid w:val="00E84130"/>
    <w:rsid w:val="00E851AA"/>
    <w:rsid w:val="00E86CF9"/>
    <w:rsid w:val="00E87191"/>
    <w:rsid w:val="00E90570"/>
    <w:rsid w:val="00E90A93"/>
    <w:rsid w:val="00E956D4"/>
    <w:rsid w:val="00E9668C"/>
    <w:rsid w:val="00E97C46"/>
    <w:rsid w:val="00EA32AC"/>
    <w:rsid w:val="00EA526E"/>
    <w:rsid w:val="00EA53C7"/>
    <w:rsid w:val="00EA6A8E"/>
    <w:rsid w:val="00EB0D69"/>
    <w:rsid w:val="00EB324C"/>
    <w:rsid w:val="00EB5D62"/>
    <w:rsid w:val="00EB6CEA"/>
    <w:rsid w:val="00EC0413"/>
    <w:rsid w:val="00EC391E"/>
    <w:rsid w:val="00EC6DF7"/>
    <w:rsid w:val="00EC7DA7"/>
    <w:rsid w:val="00ED05E9"/>
    <w:rsid w:val="00ED1A2B"/>
    <w:rsid w:val="00ED2151"/>
    <w:rsid w:val="00ED265E"/>
    <w:rsid w:val="00ED3DB0"/>
    <w:rsid w:val="00ED3F19"/>
    <w:rsid w:val="00ED4457"/>
    <w:rsid w:val="00ED48C4"/>
    <w:rsid w:val="00ED4998"/>
    <w:rsid w:val="00ED5A93"/>
    <w:rsid w:val="00EE0CB4"/>
    <w:rsid w:val="00EE6110"/>
    <w:rsid w:val="00EF02FA"/>
    <w:rsid w:val="00EF36C3"/>
    <w:rsid w:val="00EF422F"/>
    <w:rsid w:val="00EF5F1F"/>
    <w:rsid w:val="00EF6F29"/>
    <w:rsid w:val="00F016A8"/>
    <w:rsid w:val="00F01ABC"/>
    <w:rsid w:val="00F01EBF"/>
    <w:rsid w:val="00F06DF2"/>
    <w:rsid w:val="00F10595"/>
    <w:rsid w:val="00F2224E"/>
    <w:rsid w:val="00F223F4"/>
    <w:rsid w:val="00F24429"/>
    <w:rsid w:val="00F245BF"/>
    <w:rsid w:val="00F253FD"/>
    <w:rsid w:val="00F25965"/>
    <w:rsid w:val="00F25CCD"/>
    <w:rsid w:val="00F326C8"/>
    <w:rsid w:val="00F34C48"/>
    <w:rsid w:val="00F34E0B"/>
    <w:rsid w:val="00F37DD1"/>
    <w:rsid w:val="00F40C60"/>
    <w:rsid w:val="00F42E6E"/>
    <w:rsid w:val="00F43EE7"/>
    <w:rsid w:val="00F45033"/>
    <w:rsid w:val="00F46101"/>
    <w:rsid w:val="00F46D87"/>
    <w:rsid w:val="00F4744A"/>
    <w:rsid w:val="00F4762F"/>
    <w:rsid w:val="00F47ADE"/>
    <w:rsid w:val="00F5026B"/>
    <w:rsid w:val="00F51EC7"/>
    <w:rsid w:val="00F524BB"/>
    <w:rsid w:val="00F53844"/>
    <w:rsid w:val="00F55D52"/>
    <w:rsid w:val="00F56B35"/>
    <w:rsid w:val="00F56D50"/>
    <w:rsid w:val="00F57686"/>
    <w:rsid w:val="00F61470"/>
    <w:rsid w:val="00F645AD"/>
    <w:rsid w:val="00F649CB"/>
    <w:rsid w:val="00F66A19"/>
    <w:rsid w:val="00F677E5"/>
    <w:rsid w:val="00F71364"/>
    <w:rsid w:val="00F71DCD"/>
    <w:rsid w:val="00F7327E"/>
    <w:rsid w:val="00F7576B"/>
    <w:rsid w:val="00F76E7C"/>
    <w:rsid w:val="00F804FF"/>
    <w:rsid w:val="00F80B7E"/>
    <w:rsid w:val="00F82065"/>
    <w:rsid w:val="00F85676"/>
    <w:rsid w:val="00F85ED0"/>
    <w:rsid w:val="00F86DDF"/>
    <w:rsid w:val="00F90068"/>
    <w:rsid w:val="00F91486"/>
    <w:rsid w:val="00F92766"/>
    <w:rsid w:val="00F93B85"/>
    <w:rsid w:val="00F94A58"/>
    <w:rsid w:val="00F9531E"/>
    <w:rsid w:val="00F95BBB"/>
    <w:rsid w:val="00F95C5C"/>
    <w:rsid w:val="00F97337"/>
    <w:rsid w:val="00FA2E49"/>
    <w:rsid w:val="00FA3355"/>
    <w:rsid w:val="00FB223B"/>
    <w:rsid w:val="00FB2AA1"/>
    <w:rsid w:val="00FB3A9A"/>
    <w:rsid w:val="00FB44FD"/>
    <w:rsid w:val="00FB45ED"/>
    <w:rsid w:val="00FB7383"/>
    <w:rsid w:val="00FC17C1"/>
    <w:rsid w:val="00FC24BB"/>
    <w:rsid w:val="00FC4C2F"/>
    <w:rsid w:val="00FC4ED8"/>
    <w:rsid w:val="00FC5905"/>
    <w:rsid w:val="00FC5D15"/>
    <w:rsid w:val="00FC7DFE"/>
    <w:rsid w:val="00FD06F0"/>
    <w:rsid w:val="00FD0932"/>
    <w:rsid w:val="00FD45C5"/>
    <w:rsid w:val="00FD70B2"/>
    <w:rsid w:val="00FE0964"/>
    <w:rsid w:val="00FE2A03"/>
    <w:rsid w:val="00FE635F"/>
    <w:rsid w:val="00FF07C1"/>
    <w:rsid w:val="00FF2328"/>
    <w:rsid w:val="00FF25B0"/>
    <w:rsid w:val="00FF302B"/>
    <w:rsid w:val="00FF3BD2"/>
    <w:rsid w:val="00FF3EBA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86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uslugi.ru/15517%20" TargetMode="External"/><Relationship Id="rId13" Type="http://schemas.openxmlformats.org/officeDocument/2006/relationships/hyperlink" Target="consultantplus://offline/ref=9FEAF61D5D2D8D9B6688C12319B243499A5BA8B1476ADE2ECE7C9C4636EF57178BF93F96DFCD712F48AB76F324205791ED5ADE84A86FC8C2364D3EB6s6Z6K" TargetMode="External"/><Relationship Id="rId18" Type="http://schemas.openxmlformats.org/officeDocument/2006/relationships/footer" Target="footer2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FEAF61D5D2D8D9B6688C12319B243499A5BA8B1476ADE2ECE7C9C4636EF57178BF93F96DFCD712F48AB76F322205791ED5ADE84A86FC8C2364D3EB6s6Z6K" TargetMode="External"/><Relationship Id="rId17" Type="http://schemas.openxmlformats.org/officeDocument/2006/relationships/footer" Target="footer1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F5E8714E49454B80412476B437E6F0E6E2C106D3A0CF794CC0B2C6E3A7AE7A1E84E8269E81133461A780E25j6F3I" TargetMode="External"/><Relationship Id="rId24" Type="http://schemas.openxmlformats.org/officeDocument/2006/relationships/header" Target="header7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openxmlformats.org/officeDocument/2006/relationships/header" Target="header6.xml"/><Relationship Id="rId10" Type="http://schemas.openxmlformats.org/officeDocument/2006/relationships/hyperlink" Target="consultantplus://offline/ref=8F5E8714E49454B80412476B437E6F0E6E2C106D3A0CF794CC0B2C6E3A7AE7A1E84E8269E81133461A780E25j6F7I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://www.gosuslugi.ru/15517/" TargetMode="External"/><Relationship Id="rId14" Type="http://schemas.openxmlformats.org/officeDocument/2006/relationships/hyperlink" Target="https://www.gosuslugi.ru/15517/" TargetMode="External"/><Relationship Id="rId22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7DA87-B75B-4413-8BA4-33BE53793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35</Pages>
  <Words>12888</Words>
  <Characters>73464</Characters>
  <Application>Microsoft Office Word</Application>
  <DocSecurity>0</DocSecurity>
  <Lines>612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Столбикова Людмила Викторовна</cp:lastModifiedBy>
  <cp:revision>58</cp:revision>
  <cp:lastPrinted>2018-08-01T11:54:00Z</cp:lastPrinted>
  <dcterms:created xsi:type="dcterms:W3CDTF">2019-04-25T04:31:00Z</dcterms:created>
  <dcterms:modified xsi:type="dcterms:W3CDTF">2019-05-24T10:12:00Z</dcterms:modified>
</cp:coreProperties>
</file>