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915D5">
        <w:rPr>
          <w:rFonts w:ascii="Liberation Serif" w:hAnsi="Liberation Serif" w:cs="Liberation Serif"/>
          <w:b/>
          <w:sz w:val="28"/>
          <w:szCs w:val="28"/>
        </w:rPr>
        <w:t>государственному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автономному стационарному учре</w:t>
      </w:r>
      <w:r w:rsidR="00D27D77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D72EC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712E7">
        <w:rPr>
          <w:rFonts w:ascii="Liberation Serif" w:hAnsi="Liberation Serif" w:cs="Liberation Serif"/>
          <w:b/>
          <w:sz w:val="28"/>
          <w:szCs w:val="28"/>
        </w:rPr>
        <w:t>населения</w:t>
      </w:r>
      <w:r w:rsidR="00D27D77">
        <w:rPr>
          <w:rFonts w:ascii="Liberation Serif" w:hAnsi="Liberation Serif" w:cs="Liberation Serif"/>
          <w:b/>
          <w:sz w:val="28"/>
          <w:szCs w:val="28"/>
        </w:rPr>
        <w:br/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620D75">
        <w:rPr>
          <w:rFonts w:ascii="Liberation Serif" w:hAnsi="Liberation Serif" w:cs="Liberation Serif"/>
          <w:b/>
          <w:sz w:val="28"/>
          <w:szCs w:val="28"/>
        </w:rPr>
        <w:t xml:space="preserve">Краснотурьинский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пс</w:t>
      </w:r>
      <w:r w:rsidR="0088409B">
        <w:rPr>
          <w:rFonts w:ascii="Liberation Serif" w:hAnsi="Liberation Serif" w:cs="Liberation Serif"/>
          <w:b/>
          <w:sz w:val="28"/>
          <w:szCs w:val="28"/>
        </w:rPr>
        <w:t>ихоневрологический интернат» 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620D75">
        <w:rPr>
          <w:rFonts w:ascii="Liberation Serif" w:hAnsi="Liberation Serif" w:cs="Liberation Serif"/>
          <w:sz w:val="28"/>
          <w:szCs w:val="28"/>
        </w:rPr>
        <w:t>4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по </w:t>
      </w:r>
      <w:r w:rsidR="00620D75">
        <w:rPr>
          <w:rFonts w:ascii="Liberation Serif" w:hAnsi="Liberation Serif" w:cs="Liberation Serif"/>
          <w:sz w:val="28"/>
          <w:szCs w:val="28"/>
        </w:rPr>
        <w:t>29</w:t>
      </w:r>
      <w:r w:rsidR="00D72ECA">
        <w:rPr>
          <w:rFonts w:ascii="Liberation Serif" w:hAnsi="Liberation Serif" w:cs="Liberation Serif"/>
          <w:sz w:val="28"/>
          <w:szCs w:val="28"/>
        </w:rPr>
        <w:t xml:space="preserve"> марта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стационарному учре</w:t>
      </w:r>
      <w:r w:rsidR="00D27D77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>
        <w:rPr>
          <w:rFonts w:ascii="Liberation Serif" w:hAnsi="Liberation Serif" w:cs="Liberation Serif"/>
          <w:sz w:val="28"/>
          <w:szCs w:val="28"/>
        </w:rPr>
        <w:t xml:space="preserve"> </w:t>
      </w:r>
      <w:r w:rsidR="00AE4018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="00076C35" w:rsidRPr="00076C35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620D75" w:rsidRPr="00620D75">
        <w:rPr>
          <w:rFonts w:ascii="Liberation Serif" w:hAnsi="Liberation Serif" w:cs="Liberation Serif"/>
          <w:sz w:val="28"/>
          <w:szCs w:val="28"/>
        </w:rPr>
        <w:t>Краснотурьинский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психоневрологический интернат» (далее – Учреждение) на финансовое обеспечение выполнения государственного задания и на иные цели, поступлений от платных услуг и ин</w:t>
      </w:r>
      <w:bookmarkStart w:id="0" w:name="_GoBack"/>
      <w:bookmarkEnd w:id="0"/>
      <w:r w:rsidR="00076C35" w:rsidRPr="00076C35">
        <w:rPr>
          <w:rFonts w:ascii="Liberation Serif" w:hAnsi="Liberation Serif" w:cs="Liberation Serif"/>
          <w:sz w:val="28"/>
          <w:szCs w:val="28"/>
        </w:rPr>
        <w:t>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 проверки от </w:t>
      </w:r>
      <w:r w:rsidR="00D27D7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620D75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076C35">
        <w:rPr>
          <w:rFonts w:ascii="Liberation Serif" w:hAnsi="Liberation Serif" w:cs="Liberation Serif"/>
          <w:sz w:val="28"/>
          <w:szCs w:val="28"/>
        </w:rPr>
        <w:t> </w:t>
      </w:r>
      <w:r w:rsidR="00D72ECA">
        <w:rPr>
          <w:rFonts w:ascii="Liberation Serif" w:hAnsi="Liberation Serif" w:cs="Liberation Serif"/>
          <w:sz w:val="28"/>
          <w:szCs w:val="28"/>
        </w:rPr>
        <w:t>м</w:t>
      </w:r>
      <w:r w:rsidR="00076C35" w:rsidRPr="00076C35">
        <w:rPr>
          <w:rFonts w:ascii="Liberation Serif" w:hAnsi="Liberation Serif" w:cs="Liberation Serif"/>
          <w:sz w:val="28"/>
          <w:szCs w:val="28"/>
        </w:rPr>
        <w:t>а</w:t>
      </w:r>
      <w:r w:rsidR="00D72ECA">
        <w:rPr>
          <w:rFonts w:ascii="Liberation Serif" w:hAnsi="Liberation Serif" w:cs="Liberation Serif"/>
          <w:sz w:val="28"/>
          <w:szCs w:val="28"/>
        </w:rPr>
        <w:t>рта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97457D" w:rsidRPr="00C553DE" w:rsidRDefault="0097457D" w:rsidP="000804F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553DE">
        <w:rPr>
          <w:rFonts w:ascii="Liberation Serif" w:hAnsi="Liberation Serif" w:cs="Liberation Serif"/>
          <w:sz w:val="28"/>
          <w:szCs w:val="28"/>
        </w:rPr>
        <w:t>неправомерное расходование средств</w:t>
      </w:r>
      <w:r w:rsidR="0088409B" w:rsidRPr="00C553DE">
        <w:rPr>
          <w:rFonts w:ascii="Liberation Serif" w:hAnsi="Liberation Serif" w:cs="Liberation Serif"/>
          <w:sz w:val="28"/>
          <w:szCs w:val="28"/>
        </w:rPr>
        <w:t xml:space="preserve"> субсидии на финансовое обеспечение выполнения государственного задания </w:t>
      </w:r>
      <w:r w:rsidR="009F133E" w:rsidRPr="00C553DE">
        <w:rPr>
          <w:rFonts w:ascii="Liberation Serif" w:hAnsi="Liberation Serif" w:cs="Liberation Serif"/>
          <w:sz w:val="28"/>
          <w:szCs w:val="28"/>
        </w:rPr>
        <w:t>при выплате заработной платы</w:t>
      </w:r>
      <w:r w:rsidR="0088409B" w:rsidRPr="00C553DE">
        <w:rPr>
          <w:rFonts w:ascii="Liberation Serif" w:hAnsi="Liberation Serif" w:cs="Liberation Serif"/>
          <w:sz w:val="28"/>
          <w:szCs w:val="28"/>
        </w:rPr>
        <w:t xml:space="preserve">, </w:t>
      </w:r>
      <w:r w:rsidR="002F56A9" w:rsidRPr="00C553DE">
        <w:rPr>
          <w:rFonts w:ascii="Liberation Serif" w:hAnsi="Liberation Serif" w:cs="Liberation Serif"/>
          <w:sz w:val="28"/>
          <w:szCs w:val="28"/>
        </w:rPr>
        <w:t>среднего дневного заработка за дни отпуска</w:t>
      </w:r>
      <w:r w:rsidRPr="00C553DE">
        <w:rPr>
          <w:rFonts w:ascii="Liberation Serif" w:hAnsi="Liberation Serif" w:cs="Liberation Serif"/>
          <w:sz w:val="28"/>
          <w:szCs w:val="28"/>
        </w:rPr>
        <w:t xml:space="preserve"> </w:t>
      </w:r>
      <w:r w:rsidR="009C2FFA" w:rsidRPr="00C553DE">
        <w:rPr>
          <w:rFonts w:ascii="Liberation Serif" w:hAnsi="Liberation Serif" w:cs="Liberation Serif"/>
          <w:sz w:val="28"/>
          <w:szCs w:val="28"/>
        </w:rPr>
        <w:t>работникам</w:t>
      </w:r>
      <w:r w:rsidRPr="00C553DE">
        <w:rPr>
          <w:rFonts w:ascii="Liberation Serif" w:hAnsi="Liberation Serif" w:cs="Liberation Serif"/>
          <w:sz w:val="28"/>
          <w:szCs w:val="28"/>
        </w:rPr>
        <w:t xml:space="preserve"> Учреждения;</w:t>
      </w:r>
    </w:p>
    <w:p w:rsidR="002F56A9" w:rsidRPr="00C553DE" w:rsidRDefault="002F56A9" w:rsidP="002F56A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553DE">
        <w:rPr>
          <w:rFonts w:ascii="Liberation Serif" w:hAnsi="Liberation Serif" w:cs="Liberation Serif"/>
          <w:sz w:val="28"/>
          <w:szCs w:val="28"/>
        </w:rPr>
        <w:t>не</w:t>
      </w:r>
      <w:r w:rsidR="00620D75" w:rsidRPr="00C553DE">
        <w:rPr>
          <w:rFonts w:ascii="Liberation Serif" w:hAnsi="Liberation Serif" w:cs="Liberation Serif"/>
          <w:sz w:val="28"/>
          <w:szCs w:val="28"/>
        </w:rPr>
        <w:t>эффективн</w:t>
      </w:r>
      <w:r w:rsidRPr="00C553DE">
        <w:rPr>
          <w:rFonts w:ascii="Liberation Serif" w:hAnsi="Liberation Serif" w:cs="Liberation Serif"/>
          <w:sz w:val="28"/>
          <w:szCs w:val="28"/>
        </w:rPr>
        <w:t xml:space="preserve">ое расходование средств поступлений от оказания услуг (выполнения работ) на платной основе и от иной приносящей доход деятельности на </w:t>
      </w:r>
      <w:r w:rsidR="00AE4018">
        <w:rPr>
          <w:rFonts w:ascii="Liberation Serif" w:hAnsi="Liberation Serif" w:cs="Liberation Serif"/>
          <w:sz w:val="28"/>
          <w:szCs w:val="28"/>
        </w:rPr>
        <w:t>оплату пеней и штрафа</w:t>
      </w:r>
      <w:r w:rsidRPr="00C553DE">
        <w:rPr>
          <w:rFonts w:ascii="Liberation Serif" w:hAnsi="Liberation Serif" w:cs="Liberation Serif"/>
          <w:sz w:val="28"/>
          <w:szCs w:val="28"/>
        </w:rPr>
        <w:t>;</w:t>
      </w:r>
    </w:p>
    <w:p w:rsidR="002B1D8A" w:rsidRPr="00C553DE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553DE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C553DE">
        <w:rPr>
          <w:rFonts w:ascii="Liberation Serif" w:hAnsi="Liberation Serif" w:cs="Liberation Serif"/>
          <w:sz w:val="28"/>
          <w:szCs w:val="28"/>
        </w:rPr>
        <w:t>о</w:t>
      </w:r>
      <w:r w:rsidRPr="00C553DE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C553DE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C553DE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3F3656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553DE">
        <w:rPr>
          <w:rFonts w:ascii="Liberation Serif" w:hAnsi="Liberation Serif" w:cs="Liberation Serif"/>
          <w:sz w:val="28"/>
          <w:szCs w:val="28"/>
        </w:rPr>
        <w:t xml:space="preserve">отдельные положения локальных нормативных актов об оплате труда, </w:t>
      </w:r>
      <w:r w:rsidR="002F56A9" w:rsidRPr="00C553DE">
        <w:rPr>
          <w:rFonts w:ascii="Liberation Serif" w:hAnsi="Liberation Serif" w:cs="Liberation Serif"/>
          <w:sz w:val="28"/>
          <w:szCs w:val="28"/>
        </w:rPr>
        <w:t>об </w:t>
      </w:r>
      <w:r w:rsidR="005F2DD2" w:rsidRPr="00C553DE">
        <w:rPr>
          <w:rFonts w:ascii="Liberation Serif" w:hAnsi="Liberation Serif" w:cs="Liberation Serif"/>
          <w:sz w:val="28"/>
          <w:szCs w:val="28"/>
        </w:rPr>
        <w:t>установлении ра</w:t>
      </w:r>
      <w:r w:rsidR="00D27D77" w:rsidRPr="00C553DE">
        <w:rPr>
          <w:rFonts w:ascii="Liberation Serif" w:hAnsi="Liberation Serif" w:cs="Liberation Serif"/>
          <w:sz w:val="28"/>
          <w:szCs w:val="28"/>
        </w:rPr>
        <w:t>бочего времени и времени отдыха</w:t>
      </w:r>
      <w:r w:rsidR="0088409B" w:rsidRPr="00C553DE">
        <w:rPr>
          <w:rFonts w:ascii="Liberation Serif" w:hAnsi="Liberation Serif" w:cs="Liberation Serif"/>
          <w:sz w:val="28"/>
          <w:szCs w:val="28"/>
        </w:rPr>
        <w:t xml:space="preserve"> Учреждения, трудовых договоров работников</w:t>
      </w:r>
      <w:r w:rsidRPr="00C553DE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C553DE">
        <w:rPr>
          <w:rFonts w:ascii="Liberation Serif" w:eastAsia="Calibri" w:hAnsi="Liberation Serif" w:cs="Liberation Serif"/>
          <w:sz w:val="28"/>
        </w:rPr>
        <w:t xml:space="preserve"> </w:t>
      </w:r>
      <w:r w:rsidRPr="00C553DE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AE4018" w:rsidRPr="000A2BED" w:rsidRDefault="00AE4018" w:rsidP="00AE4018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</w:t>
      </w:r>
      <w:r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0A2BED">
        <w:rPr>
          <w:rFonts w:ascii="Liberation Serif" w:hAnsi="Liberation Serif" w:cs="Liberation Serif"/>
          <w:sz w:val="28"/>
          <w:szCs w:val="28"/>
        </w:rPr>
        <w:t>, находящихся в ведении Свердловской области, при формировании структуры и штатной численности Учреждения;</w:t>
      </w:r>
    </w:p>
    <w:p w:rsidR="000138A5" w:rsidRDefault="00287996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553DE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 w:rsidRPr="00C553DE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9F48F3" w:rsidRPr="00C553DE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AE4018" w:rsidRDefault="00AE4018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неправомерное списание бензина;</w:t>
      </w:r>
    </w:p>
    <w:p w:rsidR="00AE4018" w:rsidRPr="00C553DE" w:rsidRDefault="00AE4018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нарушения при формировании актов о предоставлении социальных услуг и взимания платы за оказанные услуги.</w:t>
      </w:r>
    </w:p>
    <w:sectPr w:rsidR="00AE4018" w:rsidRPr="00C553DE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6C35"/>
    <w:rsid w:val="000804FB"/>
    <w:rsid w:val="000A2BED"/>
    <w:rsid w:val="000D1E03"/>
    <w:rsid w:val="000D3448"/>
    <w:rsid w:val="00112E8F"/>
    <w:rsid w:val="001C5965"/>
    <w:rsid w:val="00227BAC"/>
    <w:rsid w:val="00256DDF"/>
    <w:rsid w:val="0025728C"/>
    <w:rsid w:val="00273C59"/>
    <w:rsid w:val="00282165"/>
    <w:rsid w:val="00287996"/>
    <w:rsid w:val="002B1D8A"/>
    <w:rsid w:val="002C09CF"/>
    <w:rsid w:val="002C1F82"/>
    <w:rsid w:val="002E5FFB"/>
    <w:rsid w:val="002F56A9"/>
    <w:rsid w:val="00302B05"/>
    <w:rsid w:val="003160B7"/>
    <w:rsid w:val="00327E86"/>
    <w:rsid w:val="00336146"/>
    <w:rsid w:val="003575E6"/>
    <w:rsid w:val="00373B9D"/>
    <w:rsid w:val="003B2AB0"/>
    <w:rsid w:val="003E66E2"/>
    <w:rsid w:val="003F3656"/>
    <w:rsid w:val="004310B5"/>
    <w:rsid w:val="00447C75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F2DD2"/>
    <w:rsid w:val="00620D75"/>
    <w:rsid w:val="006B4075"/>
    <w:rsid w:val="006D5BA5"/>
    <w:rsid w:val="006E06A1"/>
    <w:rsid w:val="006E195D"/>
    <w:rsid w:val="006F7AF4"/>
    <w:rsid w:val="007051FF"/>
    <w:rsid w:val="00717A22"/>
    <w:rsid w:val="007620AC"/>
    <w:rsid w:val="00774E8B"/>
    <w:rsid w:val="007C4875"/>
    <w:rsid w:val="007F0065"/>
    <w:rsid w:val="00854B3F"/>
    <w:rsid w:val="00881E58"/>
    <w:rsid w:val="0088409B"/>
    <w:rsid w:val="0091639C"/>
    <w:rsid w:val="009306CE"/>
    <w:rsid w:val="0097457D"/>
    <w:rsid w:val="009A3268"/>
    <w:rsid w:val="009A7B85"/>
    <w:rsid w:val="009B3B46"/>
    <w:rsid w:val="009C2FFA"/>
    <w:rsid w:val="009E3DA4"/>
    <w:rsid w:val="009F133E"/>
    <w:rsid w:val="009F3AD9"/>
    <w:rsid w:val="009F48F3"/>
    <w:rsid w:val="00A36F30"/>
    <w:rsid w:val="00A54A59"/>
    <w:rsid w:val="00AA40C5"/>
    <w:rsid w:val="00AC35E6"/>
    <w:rsid w:val="00AC79FF"/>
    <w:rsid w:val="00AE4018"/>
    <w:rsid w:val="00AF7C8E"/>
    <w:rsid w:val="00B3480F"/>
    <w:rsid w:val="00B625FC"/>
    <w:rsid w:val="00B919C7"/>
    <w:rsid w:val="00C03D35"/>
    <w:rsid w:val="00C46817"/>
    <w:rsid w:val="00C51953"/>
    <w:rsid w:val="00C553DE"/>
    <w:rsid w:val="00CF512C"/>
    <w:rsid w:val="00D14AE7"/>
    <w:rsid w:val="00D27D77"/>
    <w:rsid w:val="00D55586"/>
    <w:rsid w:val="00D72ECA"/>
    <w:rsid w:val="00DA56CA"/>
    <w:rsid w:val="00DB0B55"/>
    <w:rsid w:val="00DC214A"/>
    <w:rsid w:val="00ED627F"/>
    <w:rsid w:val="00EF3DE8"/>
    <w:rsid w:val="00EF540E"/>
    <w:rsid w:val="00F21872"/>
    <w:rsid w:val="00F7081D"/>
    <w:rsid w:val="00F712E7"/>
    <w:rsid w:val="00F81A1F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Сметанкина Нина Никифоровна</cp:lastModifiedBy>
  <cp:revision>10</cp:revision>
  <cp:lastPrinted>2019-03-25T12:00:00Z</cp:lastPrinted>
  <dcterms:created xsi:type="dcterms:W3CDTF">2019-03-27T12:51:00Z</dcterms:created>
  <dcterms:modified xsi:type="dcterms:W3CDTF">2019-04-09T12:10:00Z</dcterms:modified>
</cp:coreProperties>
</file>