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306" w:rsidRPr="00C15121" w:rsidRDefault="00583306" w:rsidP="009F656A">
      <w:pPr>
        <w:pStyle w:val="ConsPlusNormal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:rsidR="00A03FC7" w:rsidRPr="00C15121" w:rsidRDefault="00A03FC7" w:rsidP="00583306">
      <w:pPr>
        <w:pStyle w:val="ConsPlusNormal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:rsidR="00A03FC7" w:rsidRPr="00C15121" w:rsidRDefault="00A03FC7" w:rsidP="00583306">
      <w:pPr>
        <w:pStyle w:val="ConsPlusNormal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:rsidR="00A03FC7" w:rsidRPr="001A2D1F" w:rsidRDefault="00A03FC7" w:rsidP="00583306">
      <w:pPr>
        <w:pStyle w:val="ConsPlusNormal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:rsidR="00A03FC7" w:rsidRPr="001A2D1F" w:rsidRDefault="00A03FC7" w:rsidP="00583306">
      <w:pPr>
        <w:pStyle w:val="ConsPlusNormal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:rsidR="00A03FC7" w:rsidRPr="001A2D1F" w:rsidRDefault="00A03FC7" w:rsidP="00583306">
      <w:pPr>
        <w:pStyle w:val="ConsPlusNormal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:rsidR="00A03FC7" w:rsidRPr="001A2D1F" w:rsidRDefault="00A03FC7" w:rsidP="00583306">
      <w:pPr>
        <w:pStyle w:val="ConsPlusNormal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:rsidR="00A93CEC" w:rsidRPr="001A2D1F" w:rsidRDefault="00A93CEC" w:rsidP="007F07C6">
      <w:pPr>
        <w:pStyle w:val="ConsPlusNormal"/>
        <w:ind w:right="140" w:firstLine="0"/>
        <w:rPr>
          <w:rFonts w:ascii="Liberation Serif" w:hAnsi="Liberation Serif" w:cs="Liberation Serif"/>
          <w:b/>
          <w:sz w:val="28"/>
          <w:szCs w:val="28"/>
        </w:rPr>
      </w:pPr>
    </w:p>
    <w:p w:rsidR="009D6F70" w:rsidRPr="001A2D1F" w:rsidRDefault="0059091E" w:rsidP="0049540B">
      <w:pPr>
        <w:pStyle w:val="ConsPlusNormal"/>
        <w:ind w:firstLine="0"/>
        <w:jc w:val="center"/>
        <w:rPr>
          <w:rFonts w:ascii="Liberation Serif" w:hAnsi="Liberation Serif" w:cs="Liberation Serif"/>
          <w:snapToGrid w:val="0"/>
          <w:sz w:val="28"/>
          <w:szCs w:val="28"/>
        </w:rPr>
      </w:pPr>
      <w:r w:rsidRPr="001A2D1F">
        <w:rPr>
          <w:rFonts w:ascii="Liberation Serif" w:hAnsi="Liberation Serif" w:cs="Liberation Serif"/>
          <w:b/>
          <w:sz w:val="28"/>
          <w:szCs w:val="28"/>
        </w:rPr>
        <w:t>О внесении изменений в</w:t>
      </w:r>
      <w:r w:rsidR="00910BC0" w:rsidRPr="001A2D1F">
        <w:rPr>
          <w:rFonts w:ascii="Liberation Serif" w:hAnsi="Liberation Serif" w:cs="Liberation Serif"/>
          <w:b/>
          <w:sz w:val="28"/>
          <w:szCs w:val="28"/>
        </w:rPr>
        <w:t xml:space="preserve"> приказ Министерства социальной политики Свердловской области от </w:t>
      </w:r>
      <w:r w:rsidR="00C1437C">
        <w:rPr>
          <w:rFonts w:ascii="Liberation Serif" w:hAnsi="Liberation Serif" w:cs="Liberation Serif"/>
          <w:b/>
          <w:sz w:val="28"/>
          <w:szCs w:val="28"/>
        </w:rPr>
        <w:t>14</w:t>
      </w:r>
      <w:r w:rsidR="00AD5579" w:rsidRPr="001A2D1F">
        <w:rPr>
          <w:rFonts w:ascii="Liberation Serif" w:hAnsi="Liberation Serif" w:cs="Liberation Serif"/>
          <w:b/>
          <w:bCs/>
          <w:sz w:val="28"/>
          <w:szCs w:val="28"/>
        </w:rPr>
        <w:t>.0</w:t>
      </w:r>
      <w:r w:rsidR="00C1437C">
        <w:rPr>
          <w:rFonts w:ascii="Liberation Serif" w:hAnsi="Liberation Serif" w:cs="Liberation Serif"/>
          <w:b/>
          <w:bCs/>
          <w:sz w:val="28"/>
          <w:szCs w:val="28"/>
        </w:rPr>
        <w:t>7.</w:t>
      </w:r>
      <w:r w:rsidR="00AD5579" w:rsidRPr="001A2D1F">
        <w:rPr>
          <w:rFonts w:ascii="Liberation Serif" w:hAnsi="Liberation Serif" w:cs="Liberation Serif"/>
          <w:b/>
          <w:bCs/>
          <w:sz w:val="28"/>
          <w:szCs w:val="28"/>
        </w:rPr>
        <w:t>201</w:t>
      </w:r>
      <w:r w:rsidR="00C1437C">
        <w:rPr>
          <w:rFonts w:ascii="Liberation Serif" w:hAnsi="Liberation Serif" w:cs="Liberation Serif"/>
          <w:b/>
          <w:bCs/>
          <w:sz w:val="28"/>
          <w:szCs w:val="28"/>
        </w:rPr>
        <w:t>6</w:t>
      </w:r>
      <w:r w:rsidR="00910BC0" w:rsidRPr="001A2D1F">
        <w:rPr>
          <w:rFonts w:ascii="Liberation Serif" w:hAnsi="Liberation Serif" w:cs="Liberation Serif"/>
          <w:b/>
          <w:bCs/>
          <w:sz w:val="28"/>
          <w:szCs w:val="28"/>
        </w:rPr>
        <w:t xml:space="preserve"> № </w:t>
      </w:r>
      <w:r w:rsidR="00C1437C">
        <w:rPr>
          <w:rFonts w:ascii="Liberation Serif" w:hAnsi="Liberation Serif" w:cs="Liberation Serif"/>
          <w:b/>
          <w:bCs/>
          <w:sz w:val="28"/>
          <w:szCs w:val="28"/>
        </w:rPr>
        <w:t>402</w:t>
      </w:r>
      <w:r w:rsidR="00910BC0" w:rsidRPr="001A2D1F">
        <w:rPr>
          <w:rFonts w:ascii="Liberation Serif" w:hAnsi="Liberation Serif" w:cs="Liberation Serif"/>
          <w:b/>
          <w:bCs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</w:t>
      </w:r>
      <w:r w:rsidR="00C1437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10BC0" w:rsidRPr="001A2D1F">
        <w:rPr>
          <w:rFonts w:ascii="Liberation Serif" w:hAnsi="Liberation Serif" w:cs="Liberation Serif"/>
          <w:b/>
          <w:bCs/>
          <w:sz w:val="28"/>
          <w:szCs w:val="28"/>
        </w:rPr>
        <w:t>социальной политики Свердловской области государственной</w:t>
      </w:r>
      <w:r w:rsidR="00C1437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10BC0" w:rsidRPr="001A2D1F">
        <w:rPr>
          <w:rFonts w:ascii="Liberation Serif" w:hAnsi="Liberation Serif" w:cs="Liberation Serif"/>
          <w:b/>
          <w:bCs/>
          <w:sz w:val="28"/>
          <w:szCs w:val="28"/>
        </w:rPr>
        <w:t xml:space="preserve">услуги </w:t>
      </w:r>
      <w:r w:rsidR="00AD5579" w:rsidRPr="001A2D1F">
        <w:rPr>
          <w:rFonts w:ascii="Liberation Serif" w:hAnsi="Liberation Serif" w:cs="Liberation Serif"/>
          <w:b/>
          <w:bCs/>
          <w:sz w:val="28"/>
          <w:szCs w:val="28"/>
        </w:rPr>
        <w:t>«</w:t>
      </w:r>
      <w:r w:rsidR="00C1437C">
        <w:rPr>
          <w:rFonts w:ascii="Liberation Serif" w:hAnsi="Liberation Serif" w:cs="Liberation Serif"/>
          <w:b/>
          <w:bCs/>
          <w:sz w:val="28"/>
          <w:szCs w:val="28"/>
        </w:rPr>
        <w:t>Назначение и организация выплаты ежемесячного пособия на ребенка</w:t>
      </w:r>
      <w:r w:rsidR="00AD5579" w:rsidRPr="001A2D1F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7774BE" w:rsidRPr="001A2D1F" w:rsidRDefault="007774BE" w:rsidP="0059091E">
      <w:pPr>
        <w:rPr>
          <w:rFonts w:ascii="Liberation Serif" w:hAnsi="Liberation Serif" w:cs="Liberation Serif"/>
          <w:snapToGrid w:val="0"/>
          <w:sz w:val="28"/>
          <w:szCs w:val="28"/>
        </w:rPr>
      </w:pPr>
    </w:p>
    <w:p w:rsidR="00A766A8" w:rsidRPr="001A2D1F" w:rsidRDefault="00A766A8" w:rsidP="0059091E">
      <w:pPr>
        <w:rPr>
          <w:rFonts w:ascii="Liberation Serif" w:hAnsi="Liberation Serif" w:cs="Liberation Serif"/>
          <w:snapToGrid w:val="0"/>
          <w:sz w:val="28"/>
          <w:szCs w:val="28"/>
        </w:rPr>
      </w:pPr>
    </w:p>
    <w:p w:rsidR="0059091E" w:rsidRPr="001A2D1F" w:rsidRDefault="009C0943" w:rsidP="0059091E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:rsidR="0059091E" w:rsidRPr="001A2D1F" w:rsidRDefault="0059091E" w:rsidP="0059091E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  <w:r w:rsidRPr="001A2D1F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:rsidR="00511FD9" w:rsidRPr="001A2D1F" w:rsidRDefault="00511FD9" w:rsidP="00511FD9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от </w:t>
      </w:r>
      <w:r w:rsidR="00C1437C">
        <w:rPr>
          <w:rFonts w:ascii="Liberation Serif" w:hAnsi="Liberation Serif" w:cs="Liberation Serif"/>
          <w:bCs/>
          <w:sz w:val="28"/>
          <w:szCs w:val="28"/>
        </w:rPr>
        <w:t>14.07.2016 № 402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</w:t>
      </w:r>
      <w:r w:rsidR="008C1258" w:rsidRPr="001A2D1F">
        <w:rPr>
          <w:rFonts w:ascii="Liberation Serif" w:hAnsi="Liberation Serif" w:cs="Liberation Serif"/>
          <w:sz w:val="28"/>
          <w:szCs w:val="28"/>
        </w:rPr>
        <w:t xml:space="preserve">области государственной услуги </w:t>
      </w:r>
      <w:r w:rsidR="00C1437C" w:rsidRPr="00C1437C">
        <w:rPr>
          <w:rFonts w:ascii="Liberation Serif" w:hAnsi="Liberation Serif" w:cs="Liberation Serif"/>
          <w:bCs/>
          <w:sz w:val="28"/>
          <w:szCs w:val="28"/>
        </w:rPr>
        <w:t>«Назначение и организация выплаты ежемесячного пособия на ребенка»</w:t>
      </w:r>
      <w:r w:rsidR="00C1437C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="0049540B" w:rsidRPr="001A2D1F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C1437C">
        <w:rPr>
          <w:rFonts w:ascii="Liberation Serif" w:hAnsi="Liberation Serif" w:cs="Liberation Serif"/>
          <w:sz w:val="28"/>
          <w:szCs w:val="28"/>
        </w:rPr>
        <w:t>6</w:t>
      </w:r>
      <w:r w:rsidR="0049540B" w:rsidRPr="001A2D1F">
        <w:rPr>
          <w:rFonts w:ascii="Liberation Serif" w:hAnsi="Liberation Serif" w:cs="Liberation Serif"/>
          <w:sz w:val="28"/>
          <w:szCs w:val="28"/>
        </w:rPr>
        <w:t xml:space="preserve">, </w:t>
      </w:r>
      <w:r w:rsidR="00C1437C">
        <w:rPr>
          <w:rFonts w:ascii="Liberation Serif" w:hAnsi="Liberation Serif" w:cs="Liberation Serif"/>
          <w:sz w:val="28"/>
          <w:szCs w:val="28"/>
        </w:rPr>
        <w:t>18 июля</w:t>
      </w:r>
      <w:r w:rsidR="0049540B" w:rsidRPr="001A2D1F">
        <w:rPr>
          <w:rFonts w:ascii="Liberation Serif" w:hAnsi="Liberation Serif" w:cs="Liberation Serif"/>
          <w:sz w:val="28"/>
          <w:szCs w:val="28"/>
        </w:rPr>
        <w:t xml:space="preserve">, № </w:t>
      </w:r>
      <w:r w:rsidR="00C1437C">
        <w:rPr>
          <w:rFonts w:ascii="Liberation Serif" w:hAnsi="Liberation Serif" w:cs="Liberation Serif"/>
          <w:sz w:val="28"/>
          <w:szCs w:val="28"/>
        </w:rPr>
        <w:t>9053</w:t>
      </w:r>
      <w:r w:rsidR="0049540B" w:rsidRPr="001A2D1F">
        <w:rPr>
          <w:rFonts w:ascii="Liberation Serif" w:hAnsi="Liberation Serif" w:cs="Liberation Serif"/>
          <w:sz w:val="28"/>
          <w:szCs w:val="28"/>
        </w:rPr>
        <w:t>) с</w:t>
      </w:r>
      <w:r w:rsidR="00C1437C">
        <w:rPr>
          <w:rFonts w:ascii="Liberation Serif" w:hAnsi="Liberation Serif" w:cs="Liberation Serif"/>
          <w:sz w:val="28"/>
          <w:szCs w:val="28"/>
        </w:rPr>
        <w:t> </w:t>
      </w:r>
      <w:r w:rsidR="0049540B" w:rsidRPr="001A2D1F">
        <w:rPr>
          <w:rFonts w:ascii="Liberation Serif" w:hAnsi="Liberation Serif" w:cs="Liberation Serif"/>
          <w:sz w:val="28"/>
          <w:szCs w:val="28"/>
        </w:rPr>
        <w:t xml:space="preserve">изменениями, внесенными приказами Министерства социальной политики Свердловской области от </w:t>
      </w:r>
      <w:r w:rsidR="00C1437C">
        <w:rPr>
          <w:rFonts w:ascii="Liberation Serif" w:hAnsi="Liberation Serif" w:cs="Liberation Serif"/>
          <w:sz w:val="28"/>
          <w:szCs w:val="28"/>
        </w:rPr>
        <w:t>19.01.2017</w:t>
      </w:r>
      <w:r w:rsidR="0049540B" w:rsidRPr="001A2D1F">
        <w:rPr>
          <w:rFonts w:ascii="Liberation Serif" w:hAnsi="Liberation Serif" w:cs="Liberation Serif"/>
          <w:sz w:val="28"/>
          <w:szCs w:val="28"/>
        </w:rPr>
        <w:t xml:space="preserve"> № </w:t>
      </w:r>
      <w:r w:rsidR="00C1437C">
        <w:rPr>
          <w:rFonts w:ascii="Liberation Serif" w:hAnsi="Liberation Serif" w:cs="Liberation Serif"/>
          <w:sz w:val="28"/>
          <w:szCs w:val="28"/>
        </w:rPr>
        <w:t>36, от 12.04.2017 № 150</w:t>
      </w:r>
      <w:r w:rsidR="0049540B" w:rsidRPr="001A2D1F">
        <w:rPr>
          <w:rFonts w:ascii="Liberation Serif" w:hAnsi="Liberation Serif" w:cs="Liberation Serif"/>
          <w:sz w:val="28"/>
          <w:szCs w:val="28"/>
        </w:rPr>
        <w:t xml:space="preserve"> и от </w:t>
      </w:r>
      <w:r w:rsidR="00C1437C">
        <w:rPr>
          <w:rFonts w:ascii="Liberation Serif" w:hAnsi="Liberation Serif" w:cs="Liberation Serif"/>
          <w:sz w:val="28"/>
          <w:szCs w:val="28"/>
        </w:rPr>
        <w:t>10.01.2018 № 1</w:t>
      </w:r>
      <w:r w:rsidR="0049540B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(далее – приказ Министерства социальной политики Свердловской области </w:t>
      </w:r>
      <w:r w:rsidR="007350E6" w:rsidRPr="001A2D1F">
        <w:rPr>
          <w:rFonts w:ascii="Liberation Serif" w:hAnsi="Liberation Serif" w:cs="Liberation Serif"/>
          <w:sz w:val="28"/>
          <w:szCs w:val="28"/>
        </w:rPr>
        <w:t xml:space="preserve">от </w:t>
      </w:r>
      <w:r w:rsidR="00C1437C">
        <w:rPr>
          <w:rFonts w:ascii="Liberation Serif" w:hAnsi="Liberation Serif" w:cs="Liberation Serif"/>
          <w:bCs/>
          <w:sz w:val="28"/>
          <w:szCs w:val="28"/>
        </w:rPr>
        <w:t>14.07.2016 № 402</w:t>
      </w:r>
      <w:r w:rsidRPr="001A2D1F">
        <w:rPr>
          <w:rFonts w:ascii="Liberation Serif" w:hAnsi="Liberation Serif" w:cs="Liberation Serif"/>
          <w:sz w:val="28"/>
          <w:szCs w:val="28"/>
        </w:rPr>
        <w:t>), следующ</w:t>
      </w:r>
      <w:r w:rsidR="00AE4123" w:rsidRPr="001A2D1F">
        <w:rPr>
          <w:rFonts w:ascii="Liberation Serif" w:hAnsi="Liberation Serif" w:cs="Liberation Serif"/>
          <w:sz w:val="28"/>
          <w:szCs w:val="28"/>
        </w:rPr>
        <w:t>е</w:t>
      </w:r>
      <w:r w:rsidRPr="001A2D1F">
        <w:rPr>
          <w:rFonts w:ascii="Liberation Serif" w:hAnsi="Liberation Serif" w:cs="Liberation Serif"/>
          <w:sz w:val="28"/>
          <w:szCs w:val="28"/>
        </w:rPr>
        <w:t>е изменени</w:t>
      </w:r>
      <w:r w:rsidR="00AE4123" w:rsidRPr="001A2D1F">
        <w:rPr>
          <w:rFonts w:ascii="Liberation Serif" w:hAnsi="Liberation Serif" w:cs="Liberation Serif"/>
          <w:sz w:val="28"/>
          <w:szCs w:val="28"/>
        </w:rPr>
        <w:t>е</w:t>
      </w:r>
      <w:r w:rsidRPr="001A2D1F">
        <w:rPr>
          <w:rFonts w:ascii="Liberation Serif" w:hAnsi="Liberation Serif" w:cs="Liberation Serif"/>
          <w:sz w:val="28"/>
          <w:szCs w:val="28"/>
        </w:rPr>
        <w:t>:</w:t>
      </w:r>
    </w:p>
    <w:p w:rsidR="00775341" w:rsidRPr="001A2D1F" w:rsidRDefault="00775341" w:rsidP="00775341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E32B86" w:rsidRPr="001A2D1F">
        <w:rPr>
          <w:rFonts w:ascii="Liberation Serif" w:hAnsi="Liberation Serif" w:cs="Liberation Serif"/>
          <w:sz w:val="28"/>
          <w:szCs w:val="28"/>
        </w:rPr>
        <w:t xml:space="preserve">от </w:t>
      </w:r>
      <w:r w:rsidRPr="001A2D1F">
        <w:rPr>
          <w:rFonts w:ascii="Liberation Serif" w:hAnsi="Liberation Serif" w:cs="Liberation Serif"/>
          <w:sz w:val="28"/>
          <w:szCs w:val="28"/>
        </w:rPr>
        <w:t>16.11.2011 № 1576-ПП «О разработке и утверждении административных регламентов исполнения государственных функций и административных регламентов предоставления государственных услуг» заменить словами «</w:t>
      </w:r>
      <w:r w:rsidR="00E32B86" w:rsidRPr="001A2D1F">
        <w:rPr>
          <w:rFonts w:ascii="Liberation Serif" w:hAnsi="Liberation Serif" w:cs="Liberation Serif"/>
          <w:sz w:val="28"/>
          <w:szCs w:val="28"/>
        </w:rPr>
        <w:t xml:space="preserve">от </w:t>
      </w:r>
      <w:r w:rsidRPr="001A2D1F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услуг».</w:t>
      </w:r>
    </w:p>
    <w:p w:rsidR="00260CF4" w:rsidRPr="001A2D1F" w:rsidRDefault="008C1258" w:rsidP="00094E1E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2. </w:t>
      </w:r>
      <w:r w:rsidR="00260CF4" w:rsidRPr="001A2D1F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Pr="001A2D1F">
        <w:rPr>
          <w:rFonts w:ascii="Liberation Serif" w:hAnsi="Liberation Serif" w:cs="Liberation Serif"/>
          <w:sz w:val="28"/>
          <w:szCs w:val="28"/>
        </w:rPr>
        <w:t>А</w:t>
      </w:r>
      <w:r w:rsidR="00260CF4" w:rsidRPr="001A2D1F">
        <w:rPr>
          <w:rFonts w:ascii="Liberation Serif" w:hAnsi="Liberation Serif" w:cs="Liberation Serif"/>
          <w:sz w:val="28"/>
          <w:szCs w:val="28"/>
        </w:rPr>
        <w:t xml:space="preserve">дминистративный регламент предоставления территориальными отраслевыми исполнительными органами государственной </w:t>
      </w:r>
      <w:r w:rsidR="00260CF4" w:rsidRPr="001A2D1F">
        <w:rPr>
          <w:rFonts w:ascii="Liberation Serif" w:hAnsi="Liberation Serif" w:cs="Liberation Serif"/>
          <w:sz w:val="28"/>
          <w:szCs w:val="28"/>
        </w:rPr>
        <w:lastRenderedPageBreak/>
        <w:t xml:space="preserve">власти Свердловской области – управлениями социальной политики Министерства социальной политики Свердловской области государственной 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услуги </w:t>
      </w:r>
      <w:r w:rsidR="00C1437C" w:rsidRPr="00C1437C">
        <w:rPr>
          <w:rFonts w:ascii="Liberation Serif" w:hAnsi="Liberation Serif" w:cs="Liberation Serif"/>
          <w:bCs/>
          <w:sz w:val="28"/>
          <w:szCs w:val="28"/>
        </w:rPr>
        <w:t>«Назначение и организация выплаты ежемесячного пособия на ребенка»</w:t>
      </w:r>
      <w:r w:rsidRPr="001A2D1F">
        <w:rPr>
          <w:rFonts w:ascii="Liberation Serif" w:hAnsi="Liberation Serif" w:cs="Liberation Serif"/>
          <w:sz w:val="28"/>
          <w:szCs w:val="28"/>
        </w:rPr>
        <w:t>,</w:t>
      </w:r>
      <w:r w:rsidR="00260CF4" w:rsidRPr="001A2D1F">
        <w:rPr>
          <w:rFonts w:ascii="Liberation Serif" w:hAnsi="Liberation Serif" w:cs="Liberation Serif"/>
          <w:sz w:val="28"/>
          <w:szCs w:val="28"/>
        </w:rPr>
        <w:t xml:space="preserve"> утвержденный приказом Министерства социальной политики Свердловской области от </w:t>
      </w:r>
      <w:r w:rsidR="00C1437C">
        <w:rPr>
          <w:rFonts w:ascii="Liberation Serif" w:hAnsi="Liberation Serif" w:cs="Liberation Serif"/>
          <w:bCs/>
          <w:sz w:val="28"/>
          <w:szCs w:val="28"/>
        </w:rPr>
        <w:t>14.07.2016 № 402</w:t>
      </w:r>
      <w:r w:rsidR="00260CF4" w:rsidRPr="001A2D1F">
        <w:rPr>
          <w:rFonts w:ascii="Liberation Serif" w:hAnsi="Liberation Serif" w:cs="Liberation Serif"/>
          <w:sz w:val="28"/>
          <w:szCs w:val="28"/>
        </w:rPr>
        <w:t xml:space="preserve">, </w:t>
      </w:r>
      <w:r w:rsidR="003412A7" w:rsidRPr="001A2D1F">
        <w:rPr>
          <w:rFonts w:ascii="Liberation Serif" w:hAnsi="Liberation Serif" w:cs="Liberation Serif"/>
          <w:sz w:val="28"/>
          <w:szCs w:val="28"/>
        </w:rPr>
        <w:t>изменения</w:t>
      </w:r>
      <w:r w:rsidR="003412A7">
        <w:rPr>
          <w:rFonts w:ascii="Liberation Serif" w:hAnsi="Liberation Serif" w:cs="Liberation Serif"/>
          <w:sz w:val="28"/>
          <w:szCs w:val="28"/>
        </w:rPr>
        <w:t>,</w:t>
      </w:r>
      <w:r w:rsidR="003412A7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="00260CF4" w:rsidRPr="001A2D1F">
        <w:rPr>
          <w:rFonts w:ascii="Liberation Serif" w:hAnsi="Liberation Serif" w:cs="Liberation Serif"/>
          <w:sz w:val="28"/>
          <w:szCs w:val="28"/>
        </w:rPr>
        <w:t>изложив его</w:t>
      </w:r>
      <w:r w:rsidR="003412A7">
        <w:rPr>
          <w:rFonts w:ascii="Liberation Serif" w:hAnsi="Liberation Serif" w:cs="Liberation Serif"/>
          <w:sz w:val="28"/>
          <w:szCs w:val="28"/>
        </w:rPr>
        <w:t xml:space="preserve"> </w:t>
      </w:r>
      <w:r w:rsidR="00260CF4" w:rsidRPr="001A2D1F">
        <w:rPr>
          <w:rFonts w:ascii="Liberation Serif" w:hAnsi="Liberation Serif" w:cs="Liberation Serif"/>
          <w:sz w:val="28"/>
          <w:szCs w:val="28"/>
        </w:rPr>
        <w:t>в</w:t>
      </w:r>
      <w:r w:rsidR="003412A7">
        <w:rPr>
          <w:rFonts w:ascii="Liberation Serif" w:hAnsi="Liberation Serif" w:cs="Liberation Serif"/>
          <w:sz w:val="28"/>
          <w:szCs w:val="28"/>
        </w:rPr>
        <w:t xml:space="preserve"> </w:t>
      </w:r>
      <w:r w:rsidR="00260CF4" w:rsidRPr="001A2D1F">
        <w:rPr>
          <w:rFonts w:ascii="Liberation Serif" w:hAnsi="Liberation Serif" w:cs="Liberation Serif"/>
          <w:sz w:val="28"/>
          <w:szCs w:val="28"/>
        </w:rPr>
        <w:t>новой редакции (прил</w:t>
      </w:r>
      <w:r w:rsidR="006B21E2">
        <w:rPr>
          <w:rFonts w:ascii="Liberation Serif" w:hAnsi="Liberation Serif" w:cs="Liberation Serif"/>
          <w:sz w:val="28"/>
          <w:szCs w:val="28"/>
        </w:rPr>
        <w:t>ожение</w:t>
      </w:r>
      <w:r w:rsidR="00260CF4" w:rsidRPr="001A2D1F">
        <w:rPr>
          <w:rFonts w:ascii="Liberation Serif" w:hAnsi="Liberation Serif" w:cs="Liberation Serif"/>
          <w:sz w:val="28"/>
          <w:szCs w:val="28"/>
        </w:rPr>
        <w:t>).</w:t>
      </w:r>
    </w:p>
    <w:p w:rsidR="00164150" w:rsidRPr="001A2D1F" w:rsidRDefault="00164150" w:rsidP="00164150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(www.pravo.gov66.ru).</w:t>
      </w:r>
    </w:p>
    <w:p w:rsidR="00164150" w:rsidRPr="001A2D1F" w:rsidRDefault="00164150" w:rsidP="0016415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64150" w:rsidRPr="001A2D1F" w:rsidRDefault="00164150" w:rsidP="0016415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64150" w:rsidRPr="001A2D1F" w:rsidRDefault="00164150" w:rsidP="00164150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1A2D1F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:rsidR="00164150" w:rsidRPr="001A2D1F" w:rsidRDefault="00164150" w:rsidP="00094E1E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CD2155" w:rsidRDefault="00260CF4" w:rsidP="00260CF4">
      <w:pPr>
        <w:widowControl w:val="0"/>
        <w:autoSpaceDE w:val="0"/>
        <w:autoSpaceDN w:val="0"/>
        <w:adjustRightInd w:val="0"/>
        <w:ind w:left="5387"/>
        <w:jc w:val="left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br w:type="page"/>
      </w:r>
      <w:r w:rsidRPr="001A2D1F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:rsidR="00260CF4" w:rsidRPr="001A2D1F" w:rsidRDefault="00260CF4" w:rsidP="00260CF4">
      <w:pPr>
        <w:widowControl w:val="0"/>
        <w:autoSpaceDE w:val="0"/>
        <w:autoSpaceDN w:val="0"/>
        <w:adjustRightInd w:val="0"/>
        <w:ind w:left="5387"/>
        <w:jc w:val="left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к приказу</w:t>
      </w:r>
      <w:r w:rsidR="00CD2155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</w:p>
    <w:p w:rsidR="00260CF4" w:rsidRPr="001A2D1F" w:rsidRDefault="009F656A" w:rsidP="00260CF4">
      <w:pPr>
        <w:widowControl w:val="0"/>
        <w:autoSpaceDE w:val="0"/>
        <w:autoSpaceDN w:val="0"/>
        <w:adjustRightInd w:val="0"/>
        <w:ind w:left="5387"/>
        <w:jc w:val="left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о</w:t>
      </w:r>
      <w:r w:rsidR="00260CF4" w:rsidRPr="001A2D1F">
        <w:rPr>
          <w:rFonts w:ascii="Liberation Serif" w:hAnsi="Liberation Serif" w:cs="Liberation Serif"/>
          <w:sz w:val="28"/>
          <w:szCs w:val="28"/>
        </w:rPr>
        <w:t>т</w:t>
      </w:r>
      <w:r w:rsidRPr="001A2D1F">
        <w:rPr>
          <w:rFonts w:ascii="Liberation Serif" w:hAnsi="Liberation Serif" w:cs="Liberation Serif"/>
          <w:sz w:val="28"/>
          <w:szCs w:val="28"/>
        </w:rPr>
        <w:t>_____________</w:t>
      </w:r>
      <w:r w:rsidR="00260CF4" w:rsidRPr="001A2D1F">
        <w:rPr>
          <w:rFonts w:ascii="Liberation Serif" w:hAnsi="Liberation Serif" w:cs="Liberation Serif"/>
          <w:sz w:val="28"/>
          <w:szCs w:val="28"/>
        </w:rPr>
        <w:t>№</w:t>
      </w:r>
      <w:r w:rsidRPr="001A2D1F">
        <w:rPr>
          <w:rFonts w:ascii="Liberation Serif" w:hAnsi="Liberation Serif" w:cs="Liberation Serif"/>
          <w:sz w:val="28"/>
          <w:szCs w:val="28"/>
        </w:rPr>
        <w:t>__________</w:t>
      </w:r>
    </w:p>
    <w:p w:rsidR="00260CF4" w:rsidRPr="001A2D1F" w:rsidRDefault="00260CF4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A766A8" w:rsidRPr="001A2D1F" w:rsidRDefault="00A766A8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3412A7" w:rsidRDefault="00260CF4" w:rsidP="0077534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A2D1F">
        <w:rPr>
          <w:rFonts w:ascii="Liberation Serif" w:hAnsi="Liberation Serif" w:cs="Liberation Serif"/>
          <w:b/>
          <w:sz w:val="28"/>
          <w:szCs w:val="28"/>
        </w:rPr>
        <w:t>А</w:t>
      </w:r>
      <w:r w:rsidR="003412A7">
        <w:rPr>
          <w:rFonts w:ascii="Liberation Serif" w:hAnsi="Liberation Serif" w:cs="Liberation Serif"/>
          <w:b/>
          <w:sz w:val="28"/>
          <w:szCs w:val="28"/>
        </w:rPr>
        <w:t>ДМИНИСТРАТИВНЫЙ РЕГЛАМЕНТ</w:t>
      </w:r>
    </w:p>
    <w:p w:rsidR="00260CF4" w:rsidRPr="00C1437C" w:rsidRDefault="003412A7" w:rsidP="0077534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</w:t>
      </w:r>
      <w:r w:rsidR="00260CF4" w:rsidRPr="001A2D1F">
        <w:rPr>
          <w:rFonts w:ascii="Liberation Serif" w:hAnsi="Liberation Serif" w:cs="Liberation Serif"/>
          <w:b/>
          <w:sz w:val="28"/>
          <w:szCs w:val="28"/>
        </w:rPr>
        <w:t xml:space="preserve">едоставления территориальными отраслевыми исполнительными органами государственной власти Свердловской области </w:t>
      </w:r>
      <w:r w:rsidR="00CF193B" w:rsidRPr="001A2D1F">
        <w:rPr>
          <w:rFonts w:ascii="Liberation Serif" w:hAnsi="Liberation Serif" w:cs="Liberation Serif"/>
          <w:b/>
          <w:sz w:val="28"/>
          <w:szCs w:val="28"/>
        </w:rPr>
        <w:t>–</w:t>
      </w:r>
      <w:r w:rsidR="00260CF4" w:rsidRPr="001A2D1F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</w:t>
      </w:r>
      <w:r w:rsidR="00CF193B" w:rsidRPr="001A2D1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75341" w:rsidRPr="00C1437C">
        <w:rPr>
          <w:rFonts w:ascii="Liberation Serif" w:hAnsi="Liberation Serif" w:cs="Liberation Serif"/>
          <w:b/>
          <w:sz w:val="28"/>
          <w:szCs w:val="28"/>
        </w:rPr>
        <w:t>«</w:t>
      </w:r>
      <w:r w:rsidR="00C1437C" w:rsidRPr="00C1437C">
        <w:rPr>
          <w:rFonts w:ascii="Liberation Serif" w:hAnsi="Liberation Serif" w:cs="Liberation Serif"/>
          <w:b/>
          <w:bCs/>
          <w:sz w:val="28"/>
          <w:szCs w:val="28"/>
        </w:rPr>
        <w:t>Назначение и организация выплаты ежемесячного пособия на</w:t>
      </w:r>
      <w:r w:rsidR="00C1437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C1437C" w:rsidRPr="00C1437C">
        <w:rPr>
          <w:rFonts w:ascii="Liberation Serif" w:hAnsi="Liberation Serif" w:cs="Liberation Serif"/>
          <w:b/>
          <w:bCs/>
          <w:sz w:val="28"/>
          <w:szCs w:val="28"/>
        </w:rPr>
        <w:t>ребенка»</w:t>
      </w:r>
    </w:p>
    <w:p w:rsidR="004D5D86" w:rsidRPr="001A2D1F" w:rsidRDefault="004D5D86" w:rsidP="0077534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D5D86" w:rsidRPr="001A2D1F" w:rsidRDefault="00C1437C" w:rsidP="00CF193B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</w:t>
      </w:r>
      <w:r w:rsidR="00CF193B" w:rsidRPr="001A2D1F">
        <w:rPr>
          <w:rFonts w:ascii="Liberation Serif" w:hAnsi="Liberation Serif" w:cs="Liberation Serif"/>
          <w:sz w:val="28"/>
          <w:szCs w:val="28"/>
        </w:rPr>
        <w:t>аздел 1. Общие положения</w:t>
      </w:r>
    </w:p>
    <w:p w:rsidR="00CF193B" w:rsidRPr="001A2D1F" w:rsidRDefault="00CF193B" w:rsidP="00CF193B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CF193B" w:rsidRPr="001A2D1F" w:rsidRDefault="00CF193B" w:rsidP="00CF193B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:rsidR="00CF193B" w:rsidRPr="001A2D1F" w:rsidRDefault="00CF193B" w:rsidP="00CF193B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C13BED" w:rsidRPr="001A2D1F" w:rsidRDefault="00094E1E" w:rsidP="007A1B3E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1. </w:t>
      </w:r>
      <w:r w:rsidR="00CF193B" w:rsidRPr="001A2D1F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7A1B3E" w:rsidRPr="00C1437C">
        <w:rPr>
          <w:rFonts w:ascii="Liberation Serif" w:hAnsi="Liberation Serif" w:cs="Liberation Serif"/>
          <w:bCs/>
          <w:sz w:val="28"/>
          <w:szCs w:val="28"/>
        </w:rPr>
        <w:t>«Назначение и</w:t>
      </w:r>
      <w:r w:rsidR="007A1B3E">
        <w:rPr>
          <w:rFonts w:ascii="Liberation Serif" w:hAnsi="Liberation Serif" w:cs="Liberation Serif"/>
          <w:bCs/>
          <w:sz w:val="28"/>
          <w:szCs w:val="28"/>
        </w:rPr>
        <w:t> </w:t>
      </w:r>
      <w:r w:rsidR="007A1B3E" w:rsidRPr="00C1437C">
        <w:rPr>
          <w:rFonts w:ascii="Liberation Serif" w:hAnsi="Liberation Serif" w:cs="Liberation Serif"/>
          <w:bCs/>
          <w:sz w:val="28"/>
          <w:szCs w:val="28"/>
        </w:rPr>
        <w:t>организация выплаты ежемесячного пособия на ребенка»</w:t>
      </w:r>
      <w:r w:rsidR="007A1B3E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="00CF193B" w:rsidRPr="001A2D1F">
        <w:rPr>
          <w:rFonts w:ascii="Liberation Serif" w:hAnsi="Liberation Serif" w:cs="Liberation Serif"/>
          <w:sz w:val="28"/>
          <w:szCs w:val="28"/>
        </w:rPr>
        <w:t>(далее – регламент) устанавливает порядок и стандарт предоставления государственной услуги</w:t>
      </w:r>
      <w:r w:rsidR="00C13BED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="00775341" w:rsidRPr="001A2D1F">
        <w:rPr>
          <w:rFonts w:ascii="Liberation Serif" w:hAnsi="Liberation Serif" w:cs="Liberation Serif"/>
          <w:sz w:val="28"/>
          <w:szCs w:val="28"/>
        </w:rPr>
        <w:t>по</w:t>
      </w:r>
      <w:r w:rsidR="007A1B3E">
        <w:rPr>
          <w:rFonts w:ascii="Liberation Serif" w:hAnsi="Liberation Serif" w:cs="Liberation Serif"/>
          <w:sz w:val="28"/>
          <w:szCs w:val="28"/>
        </w:rPr>
        <w:t> назначению и организации выплаты ежемесячного пособия на ребенка</w:t>
      </w:r>
      <w:r w:rsidR="00C13BED" w:rsidRPr="001A2D1F">
        <w:rPr>
          <w:rFonts w:ascii="Liberation Serif" w:hAnsi="Liberation Serif" w:cs="Liberation Serif"/>
          <w:sz w:val="28"/>
          <w:szCs w:val="28"/>
        </w:rPr>
        <w:t xml:space="preserve"> (далее – государственная услуга</w:t>
      </w:r>
      <w:r w:rsidR="003C6B0A" w:rsidRPr="001A2D1F">
        <w:rPr>
          <w:rFonts w:ascii="Liberation Serif" w:hAnsi="Liberation Serif" w:cs="Liberation Serif"/>
          <w:sz w:val="28"/>
          <w:szCs w:val="28"/>
        </w:rPr>
        <w:t xml:space="preserve">, </w:t>
      </w:r>
      <w:r w:rsidR="005222D9" w:rsidRPr="001A2D1F">
        <w:rPr>
          <w:rFonts w:ascii="Liberation Serif" w:hAnsi="Liberation Serif" w:cs="Liberation Serif"/>
          <w:sz w:val="28"/>
          <w:szCs w:val="28"/>
        </w:rPr>
        <w:t>ежемесячное пособие</w:t>
      </w:r>
      <w:r w:rsidR="00C13BED" w:rsidRPr="001A2D1F">
        <w:rPr>
          <w:rFonts w:ascii="Liberation Serif" w:hAnsi="Liberation Serif" w:cs="Liberation Serif"/>
          <w:sz w:val="28"/>
          <w:szCs w:val="28"/>
        </w:rPr>
        <w:t>),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:rsidR="00CF193B" w:rsidRPr="001A2D1F" w:rsidRDefault="00C13BED" w:rsidP="00CF193B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2. </w:t>
      </w:r>
      <w:r w:rsidR="00CF193B" w:rsidRPr="001A2D1F">
        <w:rPr>
          <w:rFonts w:ascii="Liberation Serif" w:hAnsi="Liberation Serif" w:cs="Liberation Serif"/>
          <w:sz w:val="28"/>
          <w:szCs w:val="28"/>
        </w:rPr>
        <w:t>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:rsidR="00CF193B" w:rsidRPr="001A2D1F" w:rsidRDefault="00CF193B" w:rsidP="00CF193B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CF193B" w:rsidRPr="001A2D1F" w:rsidRDefault="00CF193B" w:rsidP="00CF193B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Круг заявителей</w:t>
      </w:r>
    </w:p>
    <w:p w:rsidR="00CF193B" w:rsidRPr="001A2D1F" w:rsidRDefault="00CF193B" w:rsidP="00CF193B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7A1B3E" w:rsidRDefault="007A1B3E" w:rsidP="007A1B3E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 Заявителями являются один из родителей или усыновителей, опекун или попечитель ребенка, не достигшего возраста 16 лет, либо ребенка в возрасте от 16</w:t>
      </w:r>
      <w:r w:rsidR="00CD215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до 18 лет, обучающегося в общеобразовательной организации, проживающий совместно с ребенком на территории Свердловской области и не имеющий места жительства на территории другого субъекта Российской Федерации, подтвержденного документом о регистрации по месту жительства в пределах Российской Федерации, имеющий среднедушевой доход ниже величины прожиточного </w:t>
      </w:r>
      <w:hyperlink r:id="rId8" w:history="1">
        <w:r w:rsidRPr="007A1B3E">
          <w:rPr>
            <w:rFonts w:ascii="Liberation Serif" w:hAnsi="Liberation Serif" w:cs="Liberation Serif"/>
            <w:sz w:val="28"/>
            <w:szCs w:val="28"/>
          </w:rPr>
          <w:t>минимума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на душу населения, установленного в Свердловской области.</w:t>
      </w:r>
    </w:p>
    <w:p w:rsidR="007A1B3E" w:rsidRDefault="007A1B3E" w:rsidP="007A1B3E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Заявителями являются:</w:t>
      </w:r>
    </w:p>
    <w:p w:rsidR="007A1B3E" w:rsidRDefault="007A1B3E" w:rsidP="007A1B3E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1) граждане Российской Федерации, проживающие на территории Свердловской области;</w:t>
      </w:r>
    </w:p>
    <w:p w:rsidR="007A1B3E" w:rsidRDefault="007A1B3E" w:rsidP="007A1B3E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постоянно проживающие на территории Свердловской области иностранные граждане и лица без гражданства, а также беженцы;</w:t>
      </w:r>
    </w:p>
    <w:p w:rsidR="007A1B3E" w:rsidRDefault="007A1B3E" w:rsidP="007A1B3E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временно проживающие на территории Свердловской области и подлежащие обязательному социальному страхованию на случай временной нетрудоспособности и в связи с материнством иностранные граждане и лица без гражданства.</w:t>
      </w:r>
    </w:p>
    <w:p w:rsidR="007A1B3E" w:rsidRDefault="007A1B3E" w:rsidP="007A1B3E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Государственная услуга не предоставляется гражданам Российской Федерации, иностранным гражданам и лицам без гражданства, лишенным родительских прав либо ограниченным в родительских правах, либо дети которых находятся на полном государственном обеспечении или получают денежные средства на содержание ребенка, находящегося под опекой или попечительством.</w:t>
      </w:r>
    </w:p>
    <w:p w:rsidR="00E73AD4" w:rsidRPr="001A2D1F" w:rsidRDefault="00E73AD4" w:rsidP="00725847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E73AD4" w:rsidRPr="001A2D1F" w:rsidRDefault="00E73AD4" w:rsidP="00E73AD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Требования к порядку информирования о предоставлении </w:t>
      </w:r>
    </w:p>
    <w:p w:rsidR="00E73AD4" w:rsidRPr="001A2D1F" w:rsidRDefault="00E73AD4" w:rsidP="00E73AD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:rsidR="00E73AD4" w:rsidRPr="001A2D1F" w:rsidRDefault="00E73AD4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CF193B" w:rsidRPr="001A2D1F" w:rsidRDefault="00E73AD4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4. Информирование заявителей о порядке предоставления государственной услуги осуществляется непосредственно </w:t>
      </w:r>
      <w:r w:rsidR="00E32B86" w:rsidRPr="001A2D1F">
        <w:rPr>
          <w:rFonts w:ascii="Liberation Serif" w:hAnsi="Liberation Serif" w:cs="Liberation Serif"/>
          <w:sz w:val="28"/>
          <w:szCs w:val="28"/>
        </w:rPr>
        <w:t>должностными лицами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и</w:t>
      </w:r>
      <w:r w:rsidR="00E32B86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при личном приеме и по телефону, а также через </w:t>
      </w:r>
      <w:r w:rsidR="003E3FCC" w:rsidRPr="001A2D1F">
        <w:rPr>
          <w:rFonts w:ascii="Liberation Serif" w:hAnsi="Liberation Serif" w:cs="Liberation Serif"/>
          <w:sz w:val="28"/>
          <w:szCs w:val="28"/>
        </w:rPr>
        <w:t>г</w:t>
      </w:r>
      <w:r w:rsidRPr="001A2D1F">
        <w:rPr>
          <w:rFonts w:ascii="Liberation Serif" w:hAnsi="Liberation Serif" w:cs="Liberation Serif"/>
          <w:sz w:val="28"/>
          <w:szCs w:val="28"/>
        </w:rPr>
        <w:t>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:rsidR="006B21E2" w:rsidRPr="00971973" w:rsidRDefault="00E73AD4" w:rsidP="006B21E2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bCs/>
          <w:iCs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5. </w:t>
      </w:r>
      <w:r w:rsidR="006B21E2" w:rsidRPr="006B21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6B21E2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6B21E2" w:rsidRPr="006B21E2">
        <w:rPr>
          <w:rFonts w:ascii="Liberation Serif" w:eastAsia="Calibr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 https://www.gosuslugi.ru/</w:t>
      </w:r>
      <w:r w:rsidR="006B21E2">
        <w:rPr>
          <w:rFonts w:ascii="Liberation Serif" w:eastAsia="Calibri" w:hAnsi="Liberation Serif" w:cs="Liberation Serif"/>
          <w:sz w:val="28"/>
          <w:szCs w:val="28"/>
          <w:lang w:eastAsia="en-US"/>
        </w:rPr>
        <w:t>273024</w:t>
      </w:r>
      <w:r w:rsidR="006B21E2" w:rsidRPr="006B21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/, на официальном сайте </w:t>
      </w:r>
      <w:r w:rsidR="006B21E2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6B21E2">
        <w:rPr>
          <w:rFonts w:ascii="Liberation Serif" w:hAnsi="Liberation Serif" w:cs="Liberation Serif"/>
          <w:sz w:val="28"/>
          <w:szCs w:val="28"/>
        </w:rPr>
        <w:t xml:space="preserve"> в информационно-телекоммуникационной сети «Интернет» (далее – сеть Интернет)</w:t>
      </w:r>
      <w:r w:rsidR="006B21E2" w:rsidRPr="006B21E2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6B21E2" w:rsidRPr="006B21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(www.msp.midural.ru.), на официальных сайтах в сети Интернет и информационных стендах </w:t>
      </w:r>
      <w:r w:rsidR="006B21E2" w:rsidRPr="0097197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6B21E2" w:rsidRPr="006B21E2">
        <w:rPr>
          <w:rFonts w:ascii="Liberation Serif" w:eastAsia="Calibri" w:hAnsi="Liberation Serif" w:cs="Liberation Serif"/>
          <w:sz w:val="28"/>
          <w:szCs w:val="28"/>
          <w:lang w:eastAsia="en-US"/>
        </w:rPr>
        <w:t>, на официальном сайте многофункционального центра (</w:t>
      </w:r>
      <w:r w:rsidR="006B21E2" w:rsidRPr="006B21E2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www</w:t>
      </w:r>
      <w:r w:rsidR="006B21E2" w:rsidRPr="006B21E2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proofErr w:type="spellStart"/>
      <w:r w:rsidR="006B21E2" w:rsidRPr="006B21E2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6B21E2" w:rsidRPr="006B21E2">
        <w:rPr>
          <w:rFonts w:ascii="Liberation Serif" w:eastAsia="Calibri" w:hAnsi="Liberation Serif" w:cs="Liberation Serif"/>
          <w:sz w:val="28"/>
          <w:szCs w:val="28"/>
          <w:lang w:eastAsia="en-US"/>
        </w:rPr>
        <w:t>66.</w:t>
      </w:r>
      <w:proofErr w:type="spellStart"/>
      <w:r w:rsidR="006B21E2" w:rsidRPr="006B21E2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6B21E2" w:rsidRPr="006B21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), </w:t>
      </w:r>
      <w:r w:rsidR="006B21E2" w:rsidRPr="00971973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 при личном приеме, а также по телефону.</w:t>
      </w:r>
    </w:p>
    <w:p w:rsidR="00E73AD4" w:rsidRPr="001A2D1F" w:rsidRDefault="00E73AD4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6.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E73AD4" w:rsidRPr="001A2D1F" w:rsidRDefault="00E73AD4" w:rsidP="002B472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7. При общении с гражданами (по телефону или лично) </w:t>
      </w:r>
      <w:r w:rsidR="00430345" w:rsidRPr="001A2D1F">
        <w:rPr>
          <w:rFonts w:ascii="Liberation Serif" w:hAnsi="Liberation Serif" w:cs="Liberation Serif"/>
          <w:sz w:val="28"/>
          <w:szCs w:val="28"/>
        </w:rPr>
        <w:t>должностные лица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lastRenderedPageBreak/>
        <w:t>управлени</w:t>
      </w:r>
      <w:r w:rsidR="007770A3" w:rsidRPr="001A2D1F">
        <w:rPr>
          <w:rFonts w:ascii="Liberation Serif" w:hAnsi="Liberation Serif" w:cs="Liberation Serif"/>
          <w:sz w:val="28"/>
          <w:szCs w:val="28"/>
        </w:rPr>
        <w:t>й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 социальной политики должны корректно и</w:t>
      </w:r>
      <w:r w:rsidR="007770A3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внимательно относиться к</w:t>
      </w:r>
      <w:r w:rsidR="00430345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гражданам, не унижая их чести и достоинства. Устное информирование о</w:t>
      </w:r>
      <w:r w:rsidR="00430345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порядке предоставления государственной услуги должно проводиться с</w:t>
      </w:r>
      <w:r w:rsidR="00430345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использованием официально-делового стиля речи.</w:t>
      </w:r>
    </w:p>
    <w:p w:rsidR="00E73AD4" w:rsidRPr="001A2D1F" w:rsidRDefault="00E73AD4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8.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1A2D1F">
        <w:rPr>
          <w:rFonts w:ascii="Liberation Serif" w:hAnsi="Liberation Serif" w:cs="Liberation Serif"/>
          <w:sz w:val="28"/>
          <w:szCs w:val="28"/>
        </w:rPr>
        <w:t>автоинформирования</w:t>
      </w:r>
      <w:proofErr w:type="spellEnd"/>
      <w:r w:rsidRPr="001A2D1F">
        <w:rPr>
          <w:rFonts w:ascii="Liberation Serif" w:hAnsi="Liberation Serif" w:cs="Liberation Serif"/>
          <w:sz w:val="28"/>
          <w:szCs w:val="28"/>
        </w:rPr>
        <w:t>.</w:t>
      </w:r>
    </w:p>
    <w:p w:rsidR="00094E1E" w:rsidRPr="001A2D1F" w:rsidRDefault="00094E1E" w:rsidP="00264C12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73AD4" w:rsidRPr="001A2D1F" w:rsidRDefault="00E73AD4" w:rsidP="00E73AD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:rsidR="00E73AD4" w:rsidRPr="001A2D1F" w:rsidRDefault="00E73AD4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E73AD4" w:rsidRPr="001A2D1F" w:rsidRDefault="00E73AD4" w:rsidP="00E73AD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:rsidR="00E73AD4" w:rsidRPr="001A2D1F" w:rsidRDefault="00E73AD4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E73AD4" w:rsidRPr="001A2D1F" w:rsidRDefault="00264C12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9. </w:t>
      </w:r>
      <w:r w:rsidR="00E73AD4" w:rsidRPr="001A2D1F">
        <w:rPr>
          <w:rFonts w:ascii="Liberation Serif" w:hAnsi="Liberation Serif" w:cs="Liberation Serif"/>
          <w:sz w:val="28"/>
          <w:szCs w:val="28"/>
        </w:rPr>
        <w:t xml:space="preserve">Наименование государственной услуги – </w:t>
      </w:r>
      <w:r w:rsidR="002470BF" w:rsidRPr="001A2D1F">
        <w:rPr>
          <w:rFonts w:ascii="Liberation Serif" w:hAnsi="Liberation Serif" w:cs="Liberation Serif"/>
          <w:sz w:val="28"/>
          <w:szCs w:val="28"/>
        </w:rPr>
        <w:t>«</w:t>
      </w:r>
      <w:r w:rsidR="007A1B3E" w:rsidRPr="00C1437C">
        <w:rPr>
          <w:rFonts w:ascii="Liberation Serif" w:hAnsi="Liberation Serif" w:cs="Liberation Serif"/>
          <w:bCs/>
          <w:sz w:val="28"/>
          <w:szCs w:val="28"/>
        </w:rPr>
        <w:t>Назначение и</w:t>
      </w:r>
      <w:r w:rsidR="007A1B3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7A1B3E" w:rsidRPr="00C1437C">
        <w:rPr>
          <w:rFonts w:ascii="Liberation Serif" w:hAnsi="Liberation Serif" w:cs="Liberation Serif"/>
          <w:bCs/>
          <w:sz w:val="28"/>
          <w:szCs w:val="28"/>
        </w:rPr>
        <w:t>организация выплаты ежемесячного пособия на</w:t>
      </w:r>
      <w:r w:rsidR="007A1B3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7A1B3E" w:rsidRPr="00C1437C">
        <w:rPr>
          <w:rFonts w:ascii="Liberation Serif" w:hAnsi="Liberation Serif" w:cs="Liberation Serif"/>
          <w:bCs/>
          <w:sz w:val="28"/>
          <w:szCs w:val="28"/>
        </w:rPr>
        <w:t>ребенка»</w:t>
      </w:r>
      <w:r w:rsidR="00E73AD4" w:rsidRPr="001A2D1F">
        <w:rPr>
          <w:rFonts w:ascii="Liberation Serif" w:hAnsi="Liberation Serif" w:cs="Liberation Serif"/>
          <w:sz w:val="28"/>
          <w:szCs w:val="28"/>
        </w:rPr>
        <w:t>.</w:t>
      </w:r>
    </w:p>
    <w:p w:rsidR="00E73AD4" w:rsidRPr="001A2D1F" w:rsidRDefault="00E73AD4" w:rsidP="00E73AD4">
      <w:pPr>
        <w:tabs>
          <w:tab w:val="right" w:pos="9923"/>
        </w:tabs>
        <w:autoSpaceDE w:val="0"/>
        <w:autoSpaceDN w:val="0"/>
        <w:adjustRightInd w:val="0"/>
        <w:ind w:firstLine="709"/>
        <w:rPr>
          <w:rFonts w:ascii="Liberation Serif" w:hAnsi="Liberation Serif" w:cs="Liberation Serif"/>
          <w:bCs/>
          <w:sz w:val="28"/>
          <w:szCs w:val="28"/>
        </w:rPr>
      </w:pPr>
    </w:p>
    <w:p w:rsidR="00E73AD4" w:rsidRPr="001A2D1F" w:rsidRDefault="00E73AD4" w:rsidP="00E73AD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:rsidR="00E73AD4" w:rsidRPr="001A2D1F" w:rsidRDefault="00E73AD4" w:rsidP="00E73AD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73AD4" w:rsidRPr="001A2D1F" w:rsidRDefault="00E73AD4" w:rsidP="00E73AD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  <w:lang w:eastAsia="en-US"/>
        </w:rPr>
        <w:t xml:space="preserve">10. Государственная услуга предоставляется </w:t>
      </w:r>
      <w:r w:rsidRPr="001A2D1F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:rsidR="00E01F39" w:rsidRPr="001A2D1F" w:rsidRDefault="00E01F39" w:rsidP="00E73AD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E73AD4" w:rsidRPr="001A2D1F" w:rsidRDefault="00E73AD4" w:rsidP="00E73AD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:rsidR="00E73AD4" w:rsidRPr="001A2D1F" w:rsidRDefault="00E73AD4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7A1B3E" w:rsidRDefault="00CF1B7A" w:rsidP="007A1B3E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1</w:t>
      </w:r>
      <w:r w:rsidR="00F72035">
        <w:rPr>
          <w:rFonts w:ascii="Liberation Serif" w:hAnsi="Liberation Serif" w:cs="Liberation Serif"/>
          <w:sz w:val="28"/>
          <w:szCs w:val="28"/>
        </w:rPr>
        <w:t>1</w:t>
      </w:r>
      <w:r w:rsidRPr="001A2D1F">
        <w:rPr>
          <w:rFonts w:ascii="Liberation Serif" w:hAnsi="Liberation Serif" w:cs="Liberation Serif"/>
          <w:sz w:val="28"/>
          <w:szCs w:val="28"/>
        </w:rPr>
        <w:t>. </w:t>
      </w:r>
      <w:r w:rsidR="007A1B3E">
        <w:rPr>
          <w:rFonts w:ascii="Liberation Serif" w:hAnsi="Liberation Serif" w:cs="Liberation Serif"/>
          <w:sz w:val="28"/>
          <w:szCs w:val="28"/>
        </w:rPr>
        <w:t>Результатом предоставления государственной услуги является решение управления социальной политики о предоставлении государственной услуги и организация выплаты пособия заявителю через организации почтовой связи, кредитные организации либо иные субъекты, осуществляющие доставку социальных выплат, по выбору заявителя либо решение управления социальной политики об отказе в предоставлении государственной услуги.</w:t>
      </w:r>
    </w:p>
    <w:p w:rsidR="00983067" w:rsidRPr="001A2D1F" w:rsidRDefault="00983067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094E1E" w:rsidRPr="001A2D1F" w:rsidRDefault="00E73AD4" w:rsidP="00E73AD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Сроки предоставления государственной услуги, </w:t>
      </w:r>
    </w:p>
    <w:p w:rsidR="00094E1E" w:rsidRPr="001A2D1F" w:rsidRDefault="00E73AD4" w:rsidP="00E73AD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</w:t>
      </w:r>
      <w:r w:rsidR="00094E1E" w:rsidRPr="001A2D1F">
        <w:rPr>
          <w:rFonts w:ascii="Liberation Serif" w:hAnsi="Liberation Serif" w:cs="Liberation Serif"/>
          <w:sz w:val="28"/>
          <w:szCs w:val="28"/>
        </w:rPr>
        <w:t xml:space="preserve">ия в организации, </w:t>
      </w:r>
    </w:p>
    <w:p w:rsidR="004B50A4" w:rsidRPr="001A2D1F" w:rsidRDefault="00094E1E" w:rsidP="00E73AD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участвующие в </w:t>
      </w:r>
      <w:r w:rsidR="00E73AD4" w:rsidRPr="001A2D1F">
        <w:rPr>
          <w:rFonts w:ascii="Liberation Serif" w:hAnsi="Liberation Serif" w:cs="Liberation Serif"/>
          <w:sz w:val="28"/>
          <w:szCs w:val="28"/>
        </w:rPr>
        <w:t xml:space="preserve">предоставлении государственной услуги, </w:t>
      </w:r>
    </w:p>
    <w:p w:rsidR="00094E1E" w:rsidRPr="001A2D1F" w:rsidRDefault="00E73AD4" w:rsidP="00E73AD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срок</w:t>
      </w:r>
      <w:r w:rsidR="004B50A4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приостановления предоставления государственной услуги в случае, </w:t>
      </w:r>
    </w:p>
    <w:p w:rsidR="00094E1E" w:rsidRPr="001A2D1F" w:rsidRDefault="00E73AD4" w:rsidP="00E73AD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если возможность приостановления предусмотрена законодате</w:t>
      </w:r>
      <w:r w:rsidR="00094E1E" w:rsidRPr="001A2D1F">
        <w:rPr>
          <w:rFonts w:ascii="Liberation Serif" w:hAnsi="Liberation Serif" w:cs="Liberation Serif"/>
          <w:sz w:val="28"/>
          <w:szCs w:val="28"/>
        </w:rPr>
        <w:t xml:space="preserve">льством </w:t>
      </w:r>
    </w:p>
    <w:p w:rsidR="00094E1E" w:rsidRPr="001A2D1F" w:rsidRDefault="00094E1E" w:rsidP="00E73AD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Российской Федерации, в</w:t>
      </w:r>
      <w:r w:rsidR="004B50A4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="00E73AD4" w:rsidRPr="001A2D1F">
        <w:rPr>
          <w:rFonts w:ascii="Liberation Serif" w:hAnsi="Liberation Serif" w:cs="Liberation Serif"/>
          <w:sz w:val="28"/>
          <w:szCs w:val="28"/>
        </w:rPr>
        <w:t xml:space="preserve">том числе нормативными правовыми актами Свердловской области, срок выдачи (направления) документов, </w:t>
      </w:r>
    </w:p>
    <w:p w:rsidR="00E73AD4" w:rsidRPr="001A2D1F" w:rsidRDefault="00E73AD4" w:rsidP="00E73AD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являющихся результатом предоставления государственной услуги</w:t>
      </w:r>
    </w:p>
    <w:p w:rsidR="00E73AD4" w:rsidRPr="001A2D1F" w:rsidRDefault="00E73AD4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AB0B41" w:rsidRDefault="008F1F69" w:rsidP="00AB0B41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1</w:t>
      </w:r>
      <w:r w:rsidR="00F72035">
        <w:rPr>
          <w:rFonts w:ascii="Liberation Serif" w:hAnsi="Liberation Serif" w:cs="Liberation Serif"/>
          <w:sz w:val="28"/>
          <w:szCs w:val="28"/>
        </w:rPr>
        <w:t>2</w:t>
      </w:r>
      <w:r w:rsidRPr="001A2D1F">
        <w:rPr>
          <w:rFonts w:ascii="Liberation Serif" w:hAnsi="Liberation Serif" w:cs="Liberation Serif"/>
          <w:sz w:val="28"/>
          <w:szCs w:val="28"/>
        </w:rPr>
        <w:t>. </w:t>
      </w:r>
      <w:bookmarkStart w:id="0" w:name="Par0"/>
      <w:bookmarkEnd w:id="0"/>
      <w:r w:rsidR="00AB0B41">
        <w:rPr>
          <w:rFonts w:ascii="Liberation Serif" w:hAnsi="Liberation Serif" w:cs="Liberation Serif"/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10 дней со дня принятия заявления и документов, необходимых для предоставления государственной услуги.</w:t>
      </w:r>
    </w:p>
    <w:p w:rsidR="00AB0B41" w:rsidRDefault="00AB0B41" w:rsidP="00AB0B41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случае если в связи с направлением межведомственного запроса о предоставлении документов, подтверждающих соблюдение условий осуществления выплаты ежемесячного пособия на ребенка, решение о предоставлении государственной услуги либо об отказе в предоставлении государственной услуги не может быть принято в срок, указанный в </w:t>
      </w:r>
      <w:hyperlink w:anchor="Par0" w:history="1">
        <w:r w:rsidRPr="00AB0B41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lastRenderedPageBreak/>
        <w:t>настоящего пункта, руководитель управления социальной политики принимает решение о продлении срока рассмотрения заявления, но не более чем на тридцать дней.</w:t>
      </w:r>
    </w:p>
    <w:p w:rsidR="00AB0B41" w:rsidRDefault="00AB0B41" w:rsidP="00AB0B41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Организация выплаты пособия осуществляется в течение одного рабочего дня после принятия решения о предоставлении государственной услуги.</w:t>
      </w:r>
    </w:p>
    <w:p w:rsidR="00E73AD4" w:rsidRPr="001A2D1F" w:rsidRDefault="00E73AD4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E73AD4" w:rsidRPr="001A2D1F" w:rsidRDefault="00E73AD4" w:rsidP="00E73AD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Нормативные правовые акты, регулирующие предоставление </w:t>
      </w:r>
    </w:p>
    <w:p w:rsidR="00E73AD4" w:rsidRPr="001A2D1F" w:rsidRDefault="00E73AD4" w:rsidP="00E73AD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:rsidR="00E73AD4" w:rsidRPr="001A2D1F" w:rsidRDefault="00E73AD4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E73AD4" w:rsidRPr="001A2D1F" w:rsidRDefault="00CE5E26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1</w:t>
      </w:r>
      <w:r w:rsidR="00F72035">
        <w:rPr>
          <w:rFonts w:ascii="Liberation Serif" w:hAnsi="Liberation Serif" w:cs="Liberation Serif"/>
          <w:sz w:val="28"/>
          <w:szCs w:val="28"/>
        </w:rPr>
        <w:t>3</w:t>
      </w:r>
      <w:r w:rsidRPr="001A2D1F">
        <w:rPr>
          <w:rFonts w:ascii="Liberation Serif" w:hAnsi="Liberation Serif" w:cs="Liberation Serif"/>
          <w:sz w:val="28"/>
          <w:szCs w:val="28"/>
        </w:rPr>
        <w:t>. </w:t>
      </w:r>
      <w:r w:rsidR="00E73AD4" w:rsidRPr="001A2D1F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</w:t>
      </w:r>
      <w:r w:rsidR="003C6B0A" w:rsidRPr="001A2D1F">
        <w:rPr>
          <w:rFonts w:ascii="Liberation Serif" w:hAnsi="Liberation Serif" w:cs="Liberation Serif"/>
          <w:sz w:val="28"/>
          <w:szCs w:val="28"/>
        </w:rPr>
        <w:t>ки Свердловской области в сети Интернет по адресу</w:t>
      </w:r>
      <w:r w:rsidR="007E6883" w:rsidRPr="001A2D1F">
        <w:rPr>
          <w:rFonts w:ascii="Liberation Serif" w:hAnsi="Liberation Serif" w:cs="Liberation Serif"/>
          <w:sz w:val="28"/>
          <w:szCs w:val="28"/>
        </w:rPr>
        <w:t>:</w:t>
      </w:r>
      <w:r w:rsidR="00E73AD4" w:rsidRPr="001A2D1F">
        <w:rPr>
          <w:rFonts w:ascii="Liberation Serif" w:hAnsi="Liberation Serif" w:cs="Liberation Serif"/>
          <w:sz w:val="28"/>
          <w:szCs w:val="28"/>
        </w:rPr>
        <w:t xml:space="preserve"> www.msp.midural.ru и</w:t>
      </w:r>
      <w:r w:rsidR="003C6B0A" w:rsidRPr="001A2D1F">
        <w:rPr>
          <w:rFonts w:ascii="Liberation Serif" w:hAnsi="Liberation Serif" w:cs="Liberation Serif"/>
          <w:sz w:val="28"/>
          <w:szCs w:val="28"/>
        </w:rPr>
        <w:t> </w:t>
      </w:r>
      <w:r w:rsidR="00E73AD4" w:rsidRPr="001A2D1F">
        <w:rPr>
          <w:rFonts w:ascii="Liberation Serif" w:hAnsi="Liberation Serif" w:cs="Liberation Serif"/>
          <w:sz w:val="28"/>
          <w:szCs w:val="28"/>
        </w:rPr>
        <w:t xml:space="preserve">на Едином портале </w:t>
      </w:r>
      <w:r w:rsidR="00ED7044" w:rsidRPr="001A2D1F">
        <w:rPr>
          <w:rFonts w:ascii="Liberation Serif" w:hAnsi="Liberation Serif" w:cs="Liberation Serif"/>
          <w:sz w:val="28"/>
          <w:szCs w:val="28"/>
        </w:rPr>
        <w:t>по адресу</w:t>
      </w:r>
      <w:r w:rsidR="007E6883" w:rsidRPr="001A2D1F">
        <w:rPr>
          <w:rFonts w:ascii="Liberation Serif" w:hAnsi="Liberation Serif" w:cs="Liberation Serif"/>
          <w:sz w:val="28"/>
          <w:szCs w:val="28"/>
        </w:rPr>
        <w:t>:</w:t>
      </w:r>
      <w:r w:rsidR="00ED7044" w:rsidRPr="001A2D1F">
        <w:rPr>
          <w:rFonts w:ascii="Liberation Serif" w:hAnsi="Liberation Serif" w:cs="Liberation Serif"/>
          <w:sz w:val="28"/>
          <w:szCs w:val="28"/>
        </w:rPr>
        <w:t xml:space="preserve"> https://www.gosuslugi.ru/</w:t>
      </w:r>
      <w:r w:rsidR="001472C4">
        <w:rPr>
          <w:rFonts w:ascii="Liberation Serif" w:hAnsi="Liberation Serif" w:cs="Liberation Serif"/>
          <w:sz w:val="28"/>
          <w:szCs w:val="28"/>
        </w:rPr>
        <w:t>273024</w:t>
      </w:r>
      <w:r w:rsidR="00ED7044" w:rsidRPr="001A2D1F">
        <w:rPr>
          <w:rFonts w:ascii="Liberation Serif" w:hAnsi="Liberation Serif" w:cs="Liberation Serif"/>
          <w:sz w:val="28"/>
          <w:szCs w:val="28"/>
        </w:rPr>
        <w:t>/</w:t>
      </w:r>
      <w:r w:rsidR="00E73AD4" w:rsidRPr="001A2D1F">
        <w:rPr>
          <w:rFonts w:ascii="Liberation Serif" w:hAnsi="Liberation Serif" w:cs="Liberation Serif"/>
          <w:sz w:val="28"/>
          <w:szCs w:val="28"/>
        </w:rPr>
        <w:t>.</w:t>
      </w:r>
    </w:p>
    <w:p w:rsidR="00E73AD4" w:rsidRPr="001A2D1F" w:rsidRDefault="00E73AD4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обеспечивает размещение и актуализацию перечня указанны</w:t>
      </w:r>
      <w:r w:rsidR="00ED7044" w:rsidRPr="001A2D1F">
        <w:rPr>
          <w:rFonts w:ascii="Liberation Serif" w:hAnsi="Liberation Serif" w:cs="Liberation Serif"/>
          <w:sz w:val="28"/>
          <w:szCs w:val="28"/>
        </w:rPr>
        <w:t>х нормативных правовых актов на </w:t>
      </w:r>
      <w:r w:rsidRPr="001A2D1F">
        <w:rPr>
          <w:rFonts w:ascii="Liberation Serif" w:hAnsi="Liberation Serif" w:cs="Liberation Serif"/>
          <w:sz w:val="28"/>
          <w:szCs w:val="28"/>
        </w:rPr>
        <w:t>своем официальном сайте в сети Интернет, а также на Едином портале.</w:t>
      </w:r>
    </w:p>
    <w:p w:rsidR="00983067" w:rsidRPr="001A2D1F" w:rsidRDefault="00983067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ED7044" w:rsidRPr="001A2D1F" w:rsidRDefault="00ED7044" w:rsidP="00ED704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в соответствии </w:t>
      </w:r>
    </w:p>
    <w:p w:rsidR="00ED7044" w:rsidRPr="001A2D1F" w:rsidRDefault="00ED7044" w:rsidP="00ED704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с нормативными правовыми актами для предоставления государственной услуги </w:t>
      </w:r>
    </w:p>
    <w:p w:rsidR="00AE7F7C" w:rsidRPr="001A2D1F" w:rsidRDefault="00ED7044" w:rsidP="00ED704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и услуг, которые являются необходимыми и обязательными для предоставления государственной услуги, подлежащих представлению заявителем,</w:t>
      </w:r>
    </w:p>
    <w:p w:rsidR="00AE7F7C" w:rsidRPr="001A2D1F" w:rsidRDefault="00ED7044" w:rsidP="00ED704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способы их получения заявителем, в том числе в электронной форме,</w:t>
      </w:r>
    </w:p>
    <w:p w:rsidR="00E73AD4" w:rsidRPr="001A2D1F" w:rsidRDefault="00ED7044" w:rsidP="00ED704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порядок</w:t>
      </w:r>
      <w:r w:rsidR="00AE7F7C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t>их представления</w:t>
      </w:r>
    </w:p>
    <w:p w:rsidR="00E73AD4" w:rsidRPr="001A2D1F" w:rsidRDefault="00E73AD4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472C4" w:rsidRDefault="00CE5E26" w:rsidP="001472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1</w:t>
      </w:r>
      <w:r w:rsidR="00F72035">
        <w:rPr>
          <w:rFonts w:ascii="Liberation Serif" w:hAnsi="Liberation Serif" w:cs="Liberation Serif"/>
          <w:sz w:val="28"/>
          <w:szCs w:val="28"/>
        </w:rPr>
        <w:t>4</w:t>
      </w:r>
      <w:r w:rsidRPr="001A2D1F">
        <w:rPr>
          <w:rFonts w:ascii="Liberation Serif" w:hAnsi="Liberation Serif" w:cs="Liberation Serif"/>
          <w:sz w:val="28"/>
          <w:szCs w:val="28"/>
        </w:rPr>
        <w:t>.</w:t>
      </w:r>
      <w:r w:rsidR="001472C4" w:rsidRPr="001472C4">
        <w:rPr>
          <w:rFonts w:ascii="Liberation Serif" w:hAnsi="Liberation Serif" w:cs="Liberation Serif"/>
          <w:sz w:val="28"/>
          <w:szCs w:val="28"/>
        </w:rPr>
        <w:t xml:space="preserve"> </w:t>
      </w:r>
      <w:r w:rsidR="001472C4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 заявителями подается в</w:t>
      </w:r>
      <w:r w:rsidR="008D3915">
        <w:rPr>
          <w:rFonts w:ascii="Liberation Serif" w:hAnsi="Liberation Serif" w:cs="Liberation Serif"/>
          <w:sz w:val="28"/>
          <w:szCs w:val="28"/>
        </w:rPr>
        <w:t> </w:t>
      </w:r>
      <w:r w:rsidR="001472C4">
        <w:rPr>
          <w:rFonts w:ascii="Liberation Serif" w:hAnsi="Liberation Serif" w:cs="Liberation Serif"/>
          <w:sz w:val="28"/>
          <w:szCs w:val="28"/>
        </w:rPr>
        <w:t xml:space="preserve">управление социальной политики по месту жительства (по месту пребывания) либо в многофункциональный центр </w:t>
      </w:r>
      <w:hyperlink r:id="rId9" w:history="1">
        <w:r w:rsidR="001472C4" w:rsidRPr="001472C4">
          <w:rPr>
            <w:rFonts w:ascii="Liberation Serif" w:hAnsi="Liberation Serif" w:cs="Liberation Serif"/>
            <w:sz w:val="28"/>
            <w:szCs w:val="28"/>
          </w:rPr>
          <w:t>заявление</w:t>
        </w:r>
      </w:hyperlink>
      <w:r w:rsidR="001472C4">
        <w:rPr>
          <w:rFonts w:ascii="Liberation Serif" w:hAnsi="Liberation Serif" w:cs="Liberation Serif"/>
          <w:sz w:val="28"/>
          <w:szCs w:val="28"/>
        </w:rPr>
        <w:t xml:space="preserve"> о назначении ежемесячного пособия (далее </w:t>
      </w:r>
      <w:r w:rsidR="008D3915">
        <w:rPr>
          <w:rFonts w:ascii="Liberation Serif" w:hAnsi="Liberation Serif" w:cs="Liberation Serif"/>
          <w:sz w:val="28"/>
          <w:szCs w:val="28"/>
        </w:rPr>
        <w:t xml:space="preserve">– </w:t>
      </w:r>
      <w:r w:rsidR="001472C4">
        <w:rPr>
          <w:rFonts w:ascii="Liberation Serif" w:hAnsi="Liberation Serif" w:cs="Liberation Serif"/>
          <w:sz w:val="28"/>
          <w:szCs w:val="28"/>
        </w:rPr>
        <w:t>заявление) (</w:t>
      </w:r>
      <w:r w:rsidR="00CD2155">
        <w:rPr>
          <w:rFonts w:ascii="Liberation Serif" w:hAnsi="Liberation Serif" w:cs="Liberation Serif"/>
          <w:sz w:val="28"/>
          <w:szCs w:val="28"/>
        </w:rPr>
        <w:t>п</w:t>
      </w:r>
      <w:r w:rsidR="001472C4">
        <w:rPr>
          <w:rFonts w:ascii="Liberation Serif" w:hAnsi="Liberation Serif" w:cs="Liberation Serif"/>
          <w:sz w:val="28"/>
          <w:szCs w:val="28"/>
        </w:rPr>
        <w:t xml:space="preserve">риложение </w:t>
      </w:r>
      <w:r w:rsidR="008D3915">
        <w:rPr>
          <w:rFonts w:ascii="Liberation Serif" w:hAnsi="Liberation Serif" w:cs="Liberation Serif"/>
          <w:sz w:val="28"/>
          <w:szCs w:val="28"/>
        </w:rPr>
        <w:t>№</w:t>
      </w:r>
      <w:r w:rsidR="001472C4">
        <w:rPr>
          <w:rFonts w:ascii="Liberation Serif" w:hAnsi="Liberation Serif" w:cs="Liberation Serif"/>
          <w:sz w:val="28"/>
          <w:szCs w:val="28"/>
        </w:rPr>
        <w:t xml:space="preserve"> </w:t>
      </w:r>
      <w:r w:rsidR="008D3915">
        <w:rPr>
          <w:rFonts w:ascii="Liberation Serif" w:hAnsi="Liberation Serif" w:cs="Liberation Serif"/>
          <w:sz w:val="28"/>
          <w:szCs w:val="28"/>
        </w:rPr>
        <w:t>1</w:t>
      </w:r>
      <w:r w:rsidR="003412A7">
        <w:rPr>
          <w:rFonts w:ascii="Liberation Serif" w:hAnsi="Liberation Serif" w:cs="Liberation Serif"/>
          <w:sz w:val="28"/>
          <w:szCs w:val="28"/>
        </w:rPr>
        <w:t xml:space="preserve"> к настоящему регламенту</w:t>
      </w:r>
      <w:r w:rsidR="001472C4">
        <w:rPr>
          <w:rFonts w:ascii="Liberation Serif" w:hAnsi="Liberation Serif" w:cs="Liberation Serif"/>
          <w:sz w:val="28"/>
          <w:szCs w:val="28"/>
        </w:rPr>
        <w:t>) и</w:t>
      </w:r>
      <w:r w:rsidR="003412A7">
        <w:rPr>
          <w:rFonts w:ascii="Liberation Serif" w:hAnsi="Liberation Serif" w:cs="Liberation Serif"/>
          <w:sz w:val="28"/>
          <w:szCs w:val="28"/>
        </w:rPr>
        <w:t> </w:t>
      </w:r>
      <w:r w:rsidR="001472C4">
        <w:rPr>
          <w:rFonts w:ascii="Liberation Serif" w:hAnsi="Liberation Serif" w:cs="Liberation Serif"/>
          <w:sz w:val="28"/>
          <w:szCs w:val="28"/>
        </w:rPr>
        <w:t>предъявляется документ, удостоверяющий личность.</w:t>
      </w:r>
    </w:p>
    <w:p w:rsidR="001472C4" w:rsidRDefault="001472C4" w:rsidP="001472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Граждане Российской Федерации в качестве документа, удостоверяющего личность, предъявляют: паспорт гражданина Российской Федерации, временное удостоверение личности гражданина Российской Федерации.</w:t>
      </w:r>
    </w:p>
    <w:p w:rsidR="001472C4" w:rsidRDefault="001472C4" w:rsidP="001472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Постоянно проживающие на территории Свердловской области иностранные граждане и лица без гражданства представляют документ, удостоверяющий личность иностранного гражданина, с отметкой о выдаче вида на жительство, вид на жительство </w:t>
      </w:r>
      <w:r w:rsidR="008D3915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для лиц без гражданства; беженцы предъявляют удостоверение беженца.</w:t>
      </w:r>
    </w:p>
    <w:p w:rsidR="001472C4" w:rsidRDefault="001472C4" w:rsidP="001472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Иностранные граждане и лица без гражданства, временно проживающие на территории Свердловской области и подлежащие обязательному социальному страхованию на случай временной нетрудоспособности и в связи с материнством, предъявляют документ, удостоверяющий личность иностранного гражданина или лица без гражданства, с отметкой о выдаче разрешения на временное проживание, разрешение на временное проживание </w:t>
      </w:r>
      <w:r w:rsidR="008D3915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для лиц без гражданства, не имеющих иного документа, удостоверяющего его личность.</w:t>
      </w:r>
    </w:p>
    <w:p w:rsidR="001472C4" w:rsidRDefault="001472C4" w:rsidP="001472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гражданским законодательством Российской Федерации.</w:t>
      </w:r>
    </w:p>
    <w:p w:rsidR="001472C4" w:rsidRDefault="001472C4" w:rsidP="001472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:rsidR="001472C4" w:rsidRDefault="001472C4" w:rsidP="001472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свидетельство о рождении ребенка, выданное компетентными органами иностранного государства, и его нотариально удостоверенный перевод на русский язык;</w:t>
      </w:r>
    </w:p>
    <w:p w:rsidR="001472C4" w:rsidRDefault="001472C4" w:rsidP="001472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справка, содержащая сведения об обучении ребенка в общеобразовательной организации (для детей в возрасте от 16 до 18 лет);</w:t>
      </w:r>
    </w:p>
    <w:p w:rsidR="001472C4" w:rsidRDefault="001472C4" w:rsidP="001472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документы, подтверждающие доход заявителя и членов его семьи, за</w:t>
      </w:r>
      <w:r w:rsidR="008D3915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1472C4" w:rsidRDefault="001472C4" w:rsidP="001472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справка об обучении отца ребенка в военной профессиональной образовательной организации или военной образовательной организации высшего образования;</w:t>
      </w:r>
    </w:p>
    <w:p w:rsidR="001472C4" w:rsidRDefault="001472C4" w:rsidP="001472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письменное согласие на обработку персональных данных супруга (супруги) заявителя.</w:t>
      </w:r>
    </w:p>
    <w:p w:rsidR="001472C4" w:rsidRDefault="001472C4" w:rsidP="001472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Иностранные граждане и лица без гражданства, временно проживающие на</w:t>
      </w:r>
      <w:r w:rsidR="008D3915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территории Свердловской области и подлежащие обязательному социальному страхованию на случай временной нетрудоспособности и в связи с материнством, для получения государственной услуги дополнительно представляют копию трудовой книжки или трудового договора.</w:t>
      </w:r>
    </w:p>
    <w:p w:rsidR="001472C4" w:rsidRDefault="001472C4" w:rsidP="001472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 если для предоставления государственной услуги необходимо представление документов и информации об ином лице, не являющемся заявителем, заявитель дополнительно представляет заявление указанных лиц или их законных представителей о согласии на обработку персональных данных указанных лиц, а также документы, подтверждающие полномочие заявителя действовать от имени указанных лиц или их законных представителей при передаче персональных данных указанных лиц в управление социальной политики. Указанные заявление и документы могут быть представлены в том числе в форме электронного документа в порядке, установленном законодательством Российской Федерации. Действие настоящей части не</w:t>
      </w:r>
      <w:r w:rsidR="00B7576C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распространяется на лиц, признанных в установленном порядке безвестно отсутствующими.</w:t>
      </w:r>
    </w:p>
    <w:p w:rsidR="00E73AD4" w:rsidRPr="001A2D1F" w:rsidRDefault="00094E1E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1</w:t>
      </w:r>
      <w:r w:rsidR="00F72035">
        <w:rPr>
          <w:rFonts w:ascii="Liberation Serif" w:hAnsi="Liberation Serif" w:cs="Liberation Serif"/>
          <w:sz w:val="28"/>
          <w:szCs w:val="28"/>
        </w:rPr>
        <w:t>5</w:t>
      </w:r>
      <w:r w:rsidRPr="001A2D1F">
        <w:rPr>
          <w:rFonts w:ascii="Liberation Serif" w:hAnsi="Liberation Serif" w:cs="Liberation Serif"/>
          <w:sz w:val="28"/>
          <w:szCs w:val="28"/>
        </w:rPr>
        <w:t>. Для получения документов, необходимых для предоставления государственной услуги, заявитель лично обращается в органы государственной власти, организации</w:t>
      </w:r>
      <w:r w:rsidR="00EA50EC" w:rsidRPr="001A2D1F">
        <w:rPr>
          <w:rFonts w:ascii="Liberation Serif" w:hAnsi="Liberation Serif" w:cs="Liberation Serif"/>
          <w:sz w:val="28"/>
          <w:szCs w:val="28"/>
        </w:rPr>
        <w:t xml:space="preserve"> и учреждения</w:t>
      </w:r>
      <w:r w:rsidRPr="001A2D1F">
        <w:rPr>
          <w:rFonts w:ascii="Liberation Serif" w:hAnsi="Liberation Serif" w:cs="Liberation Serif"/>
          <w:sz w:val="28"/>
          <w:szCs w:val="28"/>
        </w:rPr>
        <w:t>.</w:t>
      </w:r>
    </w:p>
    <w:p w:rsidR="00343F51" w:rsidRPr="001A2D1F" w:rsidRDefault="00510C03" w:rsidP="00343F5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1</w:t>
      </w:r>
      <w:r w:rsidR="00F72035">
        <w:rPr>
          <w:rFonts w:ascii="Liberation Serif" w:hAnsi="Liberation Serif" w:cs="Liberation Serif"/>
          <w:sz w:val="28"/>
          <w:szCs w:val="28"/>
        </w:rPr>
        <w:t>6</w:t>
      </w:r>
      <w:r w:rsidRPr="001A2D1F">
        <w:rPr>
          <w:rFonts w:ascii="Liberation Serif" w:hAnsi="Liberation Serif" w:cs="Liberation Serif"/>
          <w:sz w:val="28"/>
          <w:szCs w:val="28"/>
        </w:rPr>
        <w:t>. </w:t>
      </w:r>
      <w:r w:rsidR="00343F51" w:rsidRPr="001A2D1F">
        <w:rPr>
          <w:rFonts w:ascii="Liberation Serif" w:hAnsi="Liberation Serif" w:cs="Liberation Serif"/>
          <w:sz w:val="28"/>
          <w:szCs w:val="28"/>
        </w:rPr>
        <w:t>Заявление и документы, необходимые для предоставления государственной услуги, представляются в управление социальной политики посредством личного обращение заявителя и (или) через многофункциональный центр, и (или) с</w:t>
      </w:r>
      <w:r w:rsidR="00636648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="00343F51" w:rsidRPr="001A2D1F">
        <w:rPr>
          <w:rFonts w:ascii="Liberation Serif" w:hAnsi="Liberation Serif" w:cs="Liberation Serif"/>
          <w:sz w:val="28"/>
          <w:szCs w:val="28"/>
        </w:rPr>
        <w:t xml:space="preserve">использованием информационно-телекоммуникационных технологий, включая использование Единого портала и других средств </w:t>
      </w:r>
      <w:r w:rsidR="00343F51" w:rsidRPr="001A2D1F">
        <w:rPr>
          <w:rFonts w:ascii="Liberation Serif" w:hAnsi="Liberation Serif" w:cs="Liberation Serif"/>
          <w:sz w:val="28"/>
          <w:szCs w:val="28"/>
        </w:rPr>
        <w:lastRenderedPageBreak/>
        <w:t>информационно-телекоммуникационных технологий в случаях и порядке, установленных законодательством Российской Федерации</w:t>
      </w:r>
      <w:r w:rsidR="008554B4" w:rsidRPr="001A2D1F">
        <w:rPr>
          <w:rFonts w:ascii="Liberation Serif" w:hAnsi="Liberation Serif" w:cs="Liberation Serif"/>
          <w:sz w:val="28"/>
          <w:szCs w:val="28"/>
        </w:rPr>
        <w:t xml:space="preserve"> (далее – информационно-телекоммуникационные технологии)</w:t>
      </w:r>
      <w:r w:rsidR="00343F51" w:rsidRPr="001A2D1F">
        <w:rPr>
          <w:rFonts w:ascii="Liberation Serif" w:hAnsi="Liberation Serif" w:cs="Liberation Serif"/>
          <w:sz w:val="28"/>
          <w:szCs w:val="28"/>
        </w:rPr>
        <w:t>, в форме электронных документов (при</w:t>
      </w:r>
      <w:r w:rsidR="00636648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="006B21E2">
        <w:rPr>
          <w:rFonts w:ascii="Liberation Serif" w:hAnsi="Liberation Serif" w:cs="Liberation Serif"/>
          <w:sz w:val="28"/>
          <w:szCs w:val="28"/>
        </w:rPr>
        <w:t>реализации</w:t>
      </w:r>
      <w:r w:rsidR="00343F51" w:rsidRPr="001A2D1F">
        <w:rPr>
          <w:rFonts w:ascii="Liberation Serif" w:hAnsi="Liberation Serif" w:cs="Liberation Serif"/>
          <w:sz w:val="28"/>
          <w:szCs w:val="28"/>
        </w:rPr>
        <w:t xml:space="preserve"> технической возможности). </w:t>
      </w:r>
      <w:r w:rsidR="00BA62FD" w:rsidRPr="001A2D1F">
        <w:rPr>
          <w:rFonts w:ascii="Liberation Serif" w:hAnsi="Liberation Serif" w:cs="Liberation Serif"/>
          <w:sz w:val="28"/>
          <w:szCs w:val="28"/>
        </w:rPr>
        <w:t>В последнем случае</w:t>
      </w:r>
      <w:r w:rsidR="00343F51" w:rsidRPr="001A2D1F">
        <w:rPr>
          <w:rFonts w:ascii="Liberation Serif" w:hAnsi="Liberation Serif" w:cs="Liberation Serif"/>
          <w:sz w:val="28"/>
          <w:szCs w:val="28"/>
        </w:rPr>
        <w:t xml:space="preserve"> заявление</w:t>
      </w:r>
      <w:r w:rsidR="000E336A" w:rsidRPr="001A2D1F">
        <w:rPr>
          <w:rFonts w:ascii="Liberation Serif" w:hAnsi="Liberation Serif" w:cs="Liberation Serif"/>
          <w:sz w:val="28"/>
          <w:szCs w:val="28"/>
        </w:rPr>
        <w:t xml:space="preserve"> и</w:t>
      </w:r>
      <w:r w:rsidR="00636648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="000E336A" w:rsidRPr="001A2D1F">
        <w:rPr>
          <w:rFonts w:ascii="Liberation Serif" w:hAnsi="Liberation Serif" w:cs="Liberation Serif"/>
          <w:sz w:val="28"/>
          <w:szCs w:val="28"/>
        </w:rPr>
        <w:t>электронная копия (</w:t>
      </w:r>
      <w:r w:rsidR="00343F51" w:rsidRPr="001A2D1F">
        <w:rPr>
          <w:rFonts w:ascii="Liberation Serif" w:hAnsi="Liberation Serif" w:cs="Liberation Serif"/>
          <w:sz w:val="28"/>
          <w:szCs w:val="28"/>
        </w:rPr>
        <w:t>электронный образ</w:t>
      </w:r>
      <w:r w:rsidR="000E336A" w:rsidRPr="001A2D1F">
        <w:rPr>
          <w:rFonts w:ascii="Liberation Serif" w:hAnsi="Liberation Serif" w:cs="Liberation Serif"/>
          <w:sz w:val="28"/>
          <w:szCs w:val="28"/>
        </w:rPr>
        <w:t>)</w:t>
      </w:r>
      <w:r w:rsidR="00343F51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="00707B99" w:rsidRPr="001A2D1F">
        <w:rPr>
          <w:rFonts w:ascii="Liberation Serif" w:hAnsi="Liberation Serif" w:cs="Liberation Serif"/>
          <w:sz w:val="28"/>
          <w:szCs w:val="28"/>
        </w:rPr>
        <w:t xml:space="preserve">каждого </w:t>
      </w:r>
      <w:r w:rsidR="000E336A" w:rsidRPr="001A2D1F">
        <w:rPr>
          <w:rFonts w:ascii="Liberation Serif" w:hAnsi="Liberation Serif" w:cs="Liberation Serif"/>
          <w:sz w:val="28"/>
          <w:szCs w:val="28"/>
        </w:rPr>
        <w:t>документ</w:t>
      </w:r>
      <w:r w:rsidR="00707B99" w:rsidRPr="001A2D1F">
        <w:rPr>
          <w:rFonts w:ascii="Liberation Serif" w:hAnsi="Liberation Serif" w:cs="Liberation Serif"/>
          <w:sz w:val="28"/>
          <w:szCs w:val="28"/>
        </w:rPr>
        <w:t>а</w:t>
      </w:r>
      <w:r w:rsidR="00343F51" w:rsidRPr="001A2D1F">
        <w:rPr>
          <w:rFonts w:ascii="Liberation Serif" w:hAnsi="Liberation Serif" w:cs="Liberation Serif"/>
          <w:sz w:val="28"/>
          <w:szCs w:val="28"/>
        </w:rPr>
        <w:t xml:space="preserve"> должны быть подписаны простой электронной подписью или усиленной квалифицированной электронной подписью.</w:t>
      </w:r>
    </w:p>
    <w:p w:rsidR="00BA62FD" w:rsidRPr="001A2D1F" w:rsidRDefault="00343F51" w:rsidP="00BA62FD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806B5D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бумажном носителе в управление социальной политики в течение пяти дней со</w:t>
      </w:r>
      <w:r w:rsidR="00806B5D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дня подачи заявления.</w:t>
      </w:r>
    </w:p>
    <w:p w:rsidR="00BA62FD" w:rsidRPr="001A2D1F" w:rsidRDefault="00BA62FD" w:rsidP="00BA62FD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636648" w:rsidRDefault="00636648" w:rsidP="00343F5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45593B" w:rsidRPr="001A2D1F" w:rsidRDefault="00343F51" w:rsidP="00FF3AB2">
      <w:pPr>
        <w:keepNext/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</w:t>
      </w:r>
    </w:p>
    <w:p w:rsidR="0045593B" w:rsidRPr="001A2D1F" w:rsidRDefault="00343F51" w:rsidP="00FF3AB2">
      <w:pPr>
        <w:keepNext/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органов местного самоуправления и иных органов, участвующих в</w:t>
      </w:r>
      <w:r w:rsidR="0045593B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предоставлении государственн</w:t>
      </w:r>
      <w:r w:rsidR="00FF3AB2">
        <w:rPr>
          <w:rFonts w:ascii="Liberation Serif" w:hAnsi="Liberation Serif" w:cs="Liberation Serif"/>
          <w:sz w:val="28"/>
          <w:szCs w:val="28"/>
        </w:rPr>
        <w:t>ой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FF3AB2">
        <w:rPr>
          <w:rFonts w:ascii="Liberation Serif" w:hAnsi="Liberation Serif" w:cs="Liberation Serif"/>
          <w:sz w:val="28"/>
          <w:szCs w:val="28"/>
        </w:rPr>
        <w:t>и</w:t>
      </w:r>
      <w:r w:rsidRPr="001A2D1F">
        <w:rPr>
          <w:rFonts w:ascii="Liberation Serif" w:hAnsi="Liberation Serif" w:cs="Liberation Serif"/>
          <w:sz w:val="28"/>
          <w:szCs w:val="28"/>
        </w:rPr>
        <w:t>, и которые заявитель</w:t>
      </w:r>
    </w:p>
    <w:p w:rsidR="0045593B" w:rsidRPr="001A2D1F" w:rsidRDefault="00343F51" w:rsidP="00FF3AB2">
      <w:pPr>
        <w:keepNext/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вправе представить,</w:t>
      </w:r>
      <w:r w:rsidR="0045593B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а также способы их получения заявителями, </w:t>
      </w:r>
    </w:p>
    <w:p w:rsidR="00094E1E" w:rsidRPr="001A2D1F" w:rsidRDefault="00343F51" w:rsidP="00FF3AB2">
      <w:pPr>
        <w:keepNext/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в том числе в электронной форме, порядок их представления</w:t>
      </w:r>
    </w:p>
    <w:p w:rsidR="00343F51" w:rsidRPr="001A2D1F" w:rsidRDefault="00343F51" w:rsidP="00FF3AB2">
      <w:pPr>
        <w:keepNext/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8D3915" w:rsidRDefault="00343F51" w:rsidP="008D391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1</w:t>
      </w:r>
      <w:r w:rsidR="00F72035">
        <w:rPr>
          <w:rFonts w:ascii="Liberation Serif" w:hAnsi="Liberation Serif" w:cs="Liberation Serif"/>
          <w:sz w:val="28"/>
          <w:szCs w:val="28"/>
        </w:rPr>
        <w:t>7</w:t>
      </w:r>
      <w:r w:rsidRPr="001A2D1F">
        <w:rPr>
          <w:rFonts w:ascii="Liberation Serif" w:hAnsi="Liberation Serif" w:cs="Liberation Serif"/>
          <w:sz w:val="28"/>
          <w:szCs w:val="28"/>
        </w:rPr>
        <w:t>.</w:t>
      </w:r>
      <w:r w:rsidR="00BA62F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8D3915">
        <w:rPr>
          <w:rFonts w:ascii="Liberation Serif" w:hAnsi="Liberation Serif" w:cs="Liberation Serif"/>
          <w:sz w:val="28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:rsidR="008D3915" w:rsidRDefault="008D3915" w:rsidP="008D391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сведения о государственной регистрации рождения ребенка на территории Российской Федерации;</w:t>
      </w:r>
    </w:p>
    <w:p w:rsidR="008D3915" w:rsidRDefault="008D3915" w:rsidP="008D391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сведения об основании внесения в свидетельство о рождении ребенка сведений об отце ребенка в случае, если сведения были внесены в свидетельство о рождении по указанию матери (при государственной регистрации рождения ребенка на территории Российской Федерации);</w:t>
      </w:r>
    </w:p>
    <w:p w:rsidR="008D3915" w:rsidRDefault="008D3915" w:rsidP="008D391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сведения о регистрации несовершеннолетних детей, являющихся членами семьи заявителя, по месту жительства или по месту пребывания на территории Свердловской области;</w:t>
      </w:r>
    </w:p>
    <w:p w:rsidR="008D3915" w:rsidRDefault="008D3915" w:rsidP="008D391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сведения о доходах заявителя и членов его семьи, находящиеся в 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 предоставлении государственных и муниципальных услуг;</w:t>
      </w:r>
    </w:p>
    <w:p w:rsidR="008D3915" w:rsidRDefault="008D3915" w:rsidP="008D391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сведения об уклонении одного из родителей или усыновителей ребенка от уплаты алиментов;</w:t>
      </w:r>
    </w:p>
    <w:p w:rsidR="008D3915" w:rsidRDefault="008D3915" w:rsidP="008D391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6) сведения о невозможности взыскания алиментов с родителей или усыновителей ребенка в случаях:</w:t>
      </w:r>
    </w:p>
    <w:p w:rsidR="008D3915" w:rsidRDefault="008D3915" w:rsidP="008D391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розыска их уполномоченными органами на основании определений судов и постановлений следственных органов в связи с уклонением от уплаты алиментов, привлечения к уголовной ответственности за совершение преступления;</w:t>
      </w:r>
    </w:p>
    <w:p w:rsidR="008D3915" w:rsidRDefault="008D3915" w:rsidP="008D391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отсутствия у них заработка, с которого могут быть взысканы алименты в минимальном размере, в период отбывания наказания в исправительных учреждениях (исправительных колониях, воспитательных колониях, тюрьмах, лечебных исправительных учреждениях);</w:t>
      </w:r>
    </w:p>
    <w:p w:rsidR="008D3915" w:rsidRDefault="008D3915" w:rsidP="008D391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нахождения их на принудительном лечении по решению суда;</w:t>
      </w:r>
    </w:p>
    <w:p w:rsidR="008D3915" w:rsidRDefault="008D3915" w:rsidP="008D391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отсутствия у них заработка во время нахождения под арестом (в изоляторах временного содержания, следственных изоляторах), прохождения судебно-медицинской экспертизы на основании постановлений следственных органов или суда, в период судебного спора в связи с увольнением с работы по инициативе администрации или рассмотрения в установленном законодательством Российской Федерации порядке вопроса о возмещении ущерба, причиненного незаконными действиями органов дознания, предварительного следствия, прокуратуры или суда;</w:t>
      </w:r>
    </w:p>
    <w:p w:rsidR="008D3915" w:rsidRDefault="008D3915" w:rsidP="008D391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постоянного проживания этих лиц на территории иностранных государств, с которыми у Российской Федерации отсутствуют договоры о правовой помощи, предусматривающие вопросы взаимного исполнения судебных решений;</w:t>
      </w:r>
    </w:p>
    <w:p w:rsidR="008D3915" w:rsidRDefault="008D3915" w:rsidP="008D391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 сведения о призыве отца ребенка на военную службу.</w:t>
      </w:r>
    </w:p>
    <w:p w:rsidR="008D3915" w:rsidRDefault="008D3915" w:rsidP="008D391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Заявитель, его законные представители вправе представить документы, содержащие сведения, указанные в </w:t>
      </w:r>
      <w:hyperlink w:anchor="Par0" w:history="1">
        <w:r w:rsidRPr="008D3915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настоящего пункта, по собственной инициативе.</w:t>
      </w:r>
    </w:p>
    <w:p w:rsidR="008D3915" w:rsidRDefault="008D3915" w:rsidP="00FF3AB2">
      <w:pPr>
        <w:keepNext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343F51" w:rsidRPr="001A2D1F" w:rsidRDefault="00343F51" w:rsidP="00343F5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 представления документов и информации или осуществления действий</w:t>
      </w:r>
    </w:p>
    <w:p w:rsidR="00343F51" w:rsidRPr="001A2D1F" w:rsidRDefault="00343F51" w:rsidP="00343F51">
      <w:pPr>
        <w:widowControl w:val="0"/>
        <w:autoSpaceDE w:val="0"/>
        <w:autoSpaceDN w:val="0"/>
        <w:adjustRightInd w:val="0"/>
        <w:jc w:val="left"/>
        <w:rPr>
          <w:rFonts w:ascii="Liberation Serif" w:hAnsi="Liberation Serif" w:cs="Liberation Serif"/>
          <w:sz w:val="28"/>
          <w:szCs w:val="28"/>
        </w:rPr>
      </w:pPr>
    </w:p>
    <w:p w:rsidR="00343F51" w:rsidRPr="001A2D1F" w:rsidRDefault="00F72035" w:rsidP="00343F5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18</w:t>
      </w:r>
      <w:r w:rsidR="00343F51" w:rsidRPr="001A2D1F">
        <w:rPr>
          <w:rFonts w:ascii="Liberation Serif" w:hAnsi="Liberation Serif" w:cs="Liberation Serif"/>
          <w:sz w:val="28"/>
          <w:szCs w:val="28"/>
        </w:rPr>
        <w:t>. Запрещается требовать от заявителя:</w:t>
      </w:r>
    </w:p>
    <w:p w:rsidR="00343F51" w:rsidRPr="001A2D1F" w:rsidRDefault="00343F51" w:rsidP="0046055E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:rsidR="00343F51" w:rsidRPr="001A2D1F" w:rsidRDefault="00343F51" w:rsidP="00343F5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</w:t>
      </w:r>
      <w:r w:rsidR="007F4BEC" w:rsidRPr="001A2D1F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, </w:t>
      </w:r>
      <w:r w:rsidR="007F4BEC" w:rsidRPr="001A2D1F">
        <w:rPr>
          <w:rFonts w:ascii="Liberation Serif" w:hAnsi="Liberation Serif" w:cs="Liberation Serif"/>
          <w:sz w:val="28"/>
          <w:szCs w:val="28"/>
        </w:rPr>
        <w:t xml:space="preserve">предоставляющего государственную услугу, </w:t>
      </w:r>
      <w:r w:rsidRPr="001A2D1F">
        <w:rPr>
          <w:rFonts w:ascii="Liberation Serif" w:hAnsi="Liberation Serif" w:cs="Liberation Serif"/>
          <w:sz w:val="28"/>
          <w:szCs w:val="28"/>
        </w:rPr>
        <w:t>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</w:t>
      </w:r>
      <w:r w:rsidR="007F4BEC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="00F53125" w:rsidRPr="001A2D1F">
        <w:rPr>
          <w:rFonts w:ascii="Liberation Serif" w:hAnsi="Liberation Serif" w:cs="Liberation Serif"/>
          <w:sz w:val="28"/>
          <w:szCs w:val="28"/>
        </w:rPr>
        <w:t xml:space="preserve">или муниципальных </w:t>
      </w:r>
      <w:r w:rsidR="007F4BEC" w:rsidRPr="001A2D1F">
        <w:rPr>
          <w:rFonts w:ascii="Liberation Serif" w:hAnsi="Liberation Serif" w:cs="Liberation Serif"/>
          <w:sz w:val="28"/>
          <w:szCs w:val="28"/>
        </w:rPr>
        <w:t>услуг</w:t>
      </w:r>
      <w:r w:rsidRPr="001A2D1F">
        <w:rPr>
          <w:rFonts w:ascii="Liberation Serif" w:hAnsi="Liberation Serif" w:cs="Liberation Serif"/>
          <w:sz w:val="28"/>
          <w:szCs w:val="28"/>
        </w:rPr>
        <w:t>, за исключением документов, указанных в части 6 статьи 7 Федерального закона от</w:t>
      </w:r>
      <w:r w:rsidR="00F53125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27</w:t>
      </w:r>
      <w:r w:rsidR="00F53125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июля</w:t>
      </w:r>
      <w:r w:rsidR="00F53125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2010 года № 210-ФЗ «Об организации предоставления государственных и</w:t>
      </w:r>
      <w:r w:rsidR="00F53125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t>муниципальных услуг» (далее – Федеральный закон от</w:t>
      </w:r>
      <w:r w:rsidR="00F53125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27</w:t>
      </w:r>
      <w:r w:rsidR="00F53125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июля 2010 года №</w:t>
      </w:r>
      <w:r w:rsidR="00F53125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="006B21E2">
        <w:rPr>
          <w:rFonts w:ascii="Liberation Serif" w:hAnsi="Liberation Serif" w:cs="Liberation Serif"/>
          <w:sz w:val="28"/>
          <w:szCs w:val="28"/>
        </w:rPr>
        <w:t>210-ФЗ);</w:t>
      </w:r>
    </w:p>
    <w:p w:rsidR="00343F51" w:rsidRPr="001A2D1F" w:rsidRDefault="00343F51" w:rsidP="00343F5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lastRenderedPageBreak/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:rsidR="00343F51" w:rsidRPr="001A2D1F" w:rsidRDefault="00343F51" w:rsidP="00BA62FD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:rsidR="00343F51" w:rsidRPr="001A2D1F" w:rsidRDefault="00343F51" w:rsidP="00343F5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наличие ошибок в заявлении и 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и</w:t>
      </w:r>
      <w:r w:rsidR="005042E3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не</w:t>
      </w:r>
      <w:r w:rsidR="005042E3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включенных в представленный ранее комплект документов;</w:t>
      </w:r>
    </w:p>
    <w:p w:rsidR="00343F51" w:rsidRPr="001A2D1F" w:rsidRDefault="00343F51" w:rsidP="00343F5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:rsidR="00343F51" w:rsidRPr="001A2D1F" w:rsidRDefault="00343F51" w:rsidP="00343F5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F53125" w:rsidRPr="001A2D1F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1A2D1F">
        <w:rPr>
          <w:rFonts w:ascii="Liberation Serif" w:hAnsi="Liberation Serif" w:cs="Liberation Serif"/>
          <w:sz w:val="28"/>
          <w:szCs w:val="28"/>
        </w:rPr>
        <w:t>, предоставляющего государственную услугу, работника многофункционального центра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</w:t>
      </w:r>
      <w:r w:rsidR="00F53125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подписью </w:t>
      </w:r>
      <w:r w:rsidR="00F53125" w:rsidRPr="001A2D1F">
        <w:rPr>
          <w:rFonts w:ascii="Liberation Serif" w:hAnsi="Liberation Serif" w:cs="Liberation Serif"/>
          <w:sz w:val="28"/>
          <w:szCs w:val="28"/>
        </w:rPr>
        <w:t>начальника управления социальной политики</w:t>
      </w:r>
      <w:r w:rsidRPr="001A2D1F">
        <w:rPr>
          <w:rFonts w:ascii="Liberation Serif" w:hAnsi="Liberation Serif" w:cs="Liberation Serif"/>
          <w:sz w:val="28"/>
          <w:szCs w:val="28"/>
        </w:rPr>
        <w:t>, руководителя многофункционального центра при первоначальном отказе в</w:t>
      </w:r>
      <w:r w:rsidR="00F53125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t>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:rsidR="00343F51" w:rsidRPr="001A2D1F" w:rsidRDefault="00343F51" w:rsidP="00343F5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запрещается:</w:t>
      </w:r>
    </w:p>
    <w:p w:rsidR="00343F51" w:rsidRPr="001A2D1F" w:rsidRDefault="00343F51" w:rsidP="00AE6B10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области; </w:t>
      </w:r>
    </w:p>
    <w:p w:rsidR="00343F51" w:rsidRPr="001A2D1F" w:rsidRDefault="00343F51" w:rsidP="00343F5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Министерства социальной политики Свердловской области;</w:t>
      </w:r>
    </w:p>
    <w:p w:rsidR="00343F51" w:rsidRPr="001A2D1F" w:rsidRDefault="00343F51" w:rsidP="00343F5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:rsidR="00343F51" w:rsidRPr="001A2D1F" w:rsidRDefault="00343F51" w:rsidP="00C15121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343F51" w:rsidRPr="001A2D1F" w:rsidRDefault="00343F51" w:rsidP="00343F5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343F51" w:rsidRPr="001A2D1F" w:rsidRDefault="00343F51" w:rsidP="00C15121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343F51" w:rsidRPr="001A2D1F" w:rsidRDefault="00F72035" w:rsidP="00343F5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bookmarkStart w:id="1" w:name="_GoBack"/>
      <w:r>
        <w:rPr>
          <w:rFonts w:ascii="Liberation Serif" w:hAnsi="Liberation Serif" w:cs="Liberation Serif"/>
          <w:sz w:val="28"/>
          <w:szCs w:val="28"/>
        </w:rPr>
        <w:t>19</w:t>
      </w:r>
      <w:bookmarkEnd w:id="1"/>
      <w:r w:rsidR="00343F51" w:rsidRPr="001A2D1F">
        <w:rPr>
          <w:rFonts w:ascii="Liberation Serif" w:hAnsi="Liberation Serif" w:cs="Liberation Serif"/>
          <w:sz w:val="28"/>
          <w:szCs w:val="28"/>
        </w:rPr>
        <w:t>. Основаниями для отказа в приеме заявления и документов, необходимых для предоставления государственной услуги, являются случаи:</w:t>
      </w:r>
    </w:p>
    <w:p w:rsidR="008D3915" w:rsidRDefault="008D3915" w:rsidP="008D3915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если заявление подано лицом, не имеющим на это полномочий;</w:t>
      </w:r>
    </w:p>
    <w:p w:rsidR="008D3915" w:rsidRDefault="008D3915" w:rsidP="008D3915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2) если к заявлению не приложены документы, подтверждающие соблюдение условий осуществления выплаты пособия;</w:t>
      </w:r>
    </w:p>
    <w:p w:rsidR="008D3915" w:rsidRDefault="008D3915" w:rsidP="008D391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если заявление и документы, направленные в форме электронных документов, не подписаны простой электронной подписью или усиленной квалифицированной электронной подписью;</w:t>
      </w:r>
    </w:p>
    <w:p w:rsidR="008D3915" w:rsidRDefault="008D3915" w:rsidP="008D3915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если выявлено несоблюдение установленных </w:t>
      </w:r>
      <w:r w:rsidR="006B21E2">
        <w:rPr>
          <w:rFonts w:ascii="Liberation Serif" w:hAnsi="Liberation Serif" w:cs="Liberation Serif"/>
          <w:sz w:val="28"/>
          <w:szCs w:val="28"/>
        </w:rPr>
        <w:t xml:space="preserve">законодательством Российской Федерации </w:t>
      </w:r>
      <w:r>
        <w:rPr>
          <w:rFonts w:ascii="Liberation Serif" w:hAnsi="Liberation Serif" w:cs="Liberation Serif"/>
          <w:sz w:val="28"/>
          <w:szCs w:val="28"/>
        </w:rPr>
        <w:t xml:space="preserve">условий признания </w:t>
      </w:r>
      <w:proofErr w:type="gramStart"/>
      <w:r>
        <w:rPr>
          <w:rFonts w:ascii="Liberation Serif" w:hAnsi="Liberation Serif" w:cs="Liberation Serif"/>
          <w:sz w:val="28"/>
          <w:szCs w:val="28"/>
        </w:rPr>
        <w:t>действительности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усиленной квалифицированной электронной подписи.</w:t>
      </w:r>
    </w:p>
    <w:p w:rsidR="008D3915" w:rsidRDefault="008D3915" w:rsidP="00343F5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343F51" w:rsidRPr="001A2D1F" w:rsidRDefault="00343F51" w:rsidP="00343F5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:rsidR="00343F51" w:rsidRPr="001A2D1F" w:rsidRDefault="00343F51" w:rsidP="00343F5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:rsidR="00343F51" w:rsidRPr="001A2D1F" w:rsidRDefault="00343F51" w:rsidP="00343F5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:rsidR="00DA5680" w:rsidRDefault="00343F51" w:rsidP="00DA5680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DA568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A5680">
        <w:rPr>
          <w:rFonts w:ascii="Liberation Serif" w:hAnsi="Liberation Serif" w:cs="Liberation Serif"/>
          <w:sz w:val="28"/>
          <w:szCs w:val="28"/>
        </w:rPr>
        <w:t>Основанием для приостановления предоставления государственной услуги является неполучение ежемесячного пособия лицом, которому оно назначено, в течение шести месяцев подряд.</w:t>
      </w:r>
    </w:p>
    <w:p w:rsidR="00DA5680" w:rsidRDefault="00DA5680" w:rsidP="00DA5680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 отказывается в следующих случаях:</w:t>
      </w:r>
    </w:p>
    <w:p w:rsidR="00DA5680" w:rsidRDefault="00DA5680" w:rsidP="00DA5680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если не соблюдены условия осуществления выплаты ежемесячного пособия;</w:t>
      </w:r>
    </w:p>
    <w:p w:rsidR="00DA5680" w:rsidRDefault="00DA5680" w:rsidP="00DA5680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 если в течение пяти дней со дня подачи заявления, подписанного простой электронной подписью, не представлены документы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 соответствии с частью второй пункта 1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8D3915" w:rsidRDefault="008D3915" w:rsidP="00BA62FD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3B6C3A" w:rsidRPr="001A2D1F" w:rsidRDefault="003B6C3A" w:rsidP="003B6C3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</w:t>
      </w:r>
      <w:r w:rsidR="001577C0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343F51" w:rsidRPr="001A2D1F" w:rsidRDefault="00343F51" w:rsidP="00C15121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9D3916" w:rsidRPr="001A2D1F" w:rsidRDefault="009D3916" w:rsidP="009D3916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Услуг</w:t>
      </w:r>
      <w:r w:rsidR="0026776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ами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котор</w:t>
      </w:r>
      <w:r w:rsidR="0026776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ые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явля</w:t>
      </w:r>
      <w:r w:rsidR="0026776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ю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тся необходим</w:t>
      </w:r>
      <w:r w:rsidR="0026776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ыми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обязательн</w:t>
      </w:r>
      <w:r w:rsidR="0026776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ыми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 в соответствии с постановлением Правительства Свердловской области от 14.09.2011 №</w:t>
      </w:r>
      <w:r w:rsidR="005705AF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1211-ПП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72035" w:rsidRPr="001A2D1F">
        <w:rPr>
          <w:rFonts w:ascii="Liberation Serif" w:hAnsi="Liberation Serif" w:cs="Liberation Serif"/>
          <w:sz w:val="28"/>
          <w:szCs w:val="28"/>
        </w:rPr>
        <w:t>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</w:t>
      </w:r>
      <w:r w:rsidR="00F72035">
        <w:rPr>
          <w:rFonts w:ascii="Liberation Serif" w:hAnsi="Liberation Serif" w:cs="Liberation Serif"/>
          <w:sz w:val="28"/>
          <w:szCs w:val="28"/>
        </w:rPr>
        <w:t> </w:t>
      </w:r>
      <w:r w:rsidR="00F72035" w:rsidRPr="001A2D1F">
        <w:rPr>
          <w:rFonts w:ascii="Liberation Serif" w:hAnsi="Liberation Serif" w:cs="Liberation Serif"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636648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577C0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явля</w:t>
      </w:r>
      <w:r w:rsidR="0026776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ю</w:t>
      </w:r>
      <w:r w:rsidR="001577C0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тся</w:t>
      </w:r>
      <w:r w:rsidR="0026776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  <w:r w:rsidR="001577C0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:rsidR="00DA5680" w:rsidRPr="00DA5680" w:rsidRDefault="00DA5680" w:rsidP="00DA5680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A5680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справки об учебе ребенка в общеобразовательной организации общего образования;</w:t>
      </w:r>
    </w:p>
    <w:p w:rsidR="00DA5680" w:rsidRPr="00DA5680" w:rsidRDefault="00DA5680" w:rsidP="00DA5680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A5680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документов, справок, подтверждающих доход семьи.</w:t>
      </w:r>
    </w:p>
    <w:p w:rsidR="00343F51" w:rsidRPr="001A2D1F" w:rsidRDefault="00343F51" w:rsidP="00C15121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9D3916" w:rsidRPr="001A2D1F" w:rsidRDefault="009D3916" w:rsidP="009D3916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1A2D1F">
        <w:rPr>
          <w:rFonts w:ascii="Liberation Serif" w:hAnsi="Liberation Serif" w:cs="Liberation Serif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343F51" w:rsidRPr="001A2D1F" w:rsidRDefault="00343F51" w:rsidP="00C15121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9D3916" w:rsidRDefault="009D3916" w:rsidP="009D3916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Государственная услуга предоставляется без взимания государственной пошлины или иной платы.</w:t>
      </w:r>
    </w:p>
    <w:p w:rsidR="00DA5680" w:rsidRPr="001A2D1F" w:rsidRDefault="00DA5680" w:rsidP="009D3916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9D3916" w:rsidRPr="001A2D1F" w:rsidRDefault="009D3916" w:rsidP="00DA568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343F51" w:rsidRPr="001A2D1F" w:rsidRDefault="00343F51" w:rsidP="00DA5680">
      <w:pPr>
        <w:keepNext/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9D3916" w:rsidRPr="001A2D1F" w:rsidRDefault="009D3916" w:rsidP="00DA5680">
      <w:pPr>
        <w:keepNext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673F4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У</w:t>
      </w:r>
      <w:r w:rsidR="00550C59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слуг</w:t>
      </w:r>
      <w:r w:rsidR="00673F4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котор</w:t>
      </w:r>
      <w:r w:rsidR="00550C59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ая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явля</w:t>
      </w:r>
      <w:r w:rsidR="00550C59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тся необходим</w:t>
      </w:r>
      <w:r w:rsidR="00550C59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673F4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обязательн</w:t>
      </w:r>
      <w:r w:rsidR="00550C59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для</w:t>
      </w:r>
      <w:r w:rsidR="00673F4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предоставления государственной </w:t>
      </w:r>
      <w:r w:rsidR="00673F4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услуги, предоставляется без взимания платы.</w:t>
      </w:r>
    </w:p>
    <w:p w:rsidR="009D3916" w:rsidRPr="001A2D1F" w:rsidRDefault="009D3916" w:rsidP="009D3916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:rsidR="009D3916" w:rsidRPr="001A2D1F" w:rsidRDefault="009D3916" w:rsidP="009D391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Максимальный срок ожидания в очереди при подаче заявления </w:t>
      </w:r>
      <w:r w:rsidRPr="001A2D1F" w:rsidDel="00252C1E">
        <w:rPr>
          <w:rFonts w:ascii="Liberation Serif" w:hAnsi="Liberation Serif" w:cs="Liberation Serif"/>
          <w:sz w:val="28"/>
          <w:szCs w:val="28"/>
        </w:rPr>
        <w:t>о</w:t>
      </w:r>
      <w:r w:rsidR="00673F44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 услуги, предоставляемой организацией, участвующей в</w:t>
      </w:r>
      <w:r w:rsidR="00673F44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 и при получении результата предоставления таких услуг</w:t>
      </w:r>
    </w:p>
    <w:p w:rsidR="009D3916" w:rsidRPr="001A2D1F" w:rsidRDefault="009D3916" w:rsidP="009D391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9D3916" w:rsidRPr="001A2D1F" w:rsidRDefault="00673F44" w:rsidP="009D3916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При обращении заявителя в управление социальной политики м</w:t>
      </w:r>
      <w:r w:rsidR="009D3916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аксимальный срок ожидания в очереди при подаче заявления и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D3916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получении результата </w:t>
      </w:r>
      <w:r w:rsidR="00C944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предоставления </w:t>
      </w:r>
      <w:r w:rsidR="009D3916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 услуги не</w:t>
      </w:r>
      <w:r w:rsidR="00636648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D3916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должен превышать 15</w:t>
      </w:r>
      <w:r w:rsidR="00C9443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9D3916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минут.</w:t>
      </w:r>
    </w:p>
    <w:p w:rsidR="009D3916" w:rsidRPr="001A2D1F" w:rsidRDefault="009D3916" w:rsidP="009D3916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</w:t>
      </w:r>
      <w:r w:rsidR="00673F4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очереди при подаче заявления и при получении результата </w:t>
      </w:r>
      <w:r w:rsidR="005042E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предоставления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 услуги также не должен превышать 15</w:t>
      </w:r>
      <w:r w:rsidR="00636648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минут.</w:t>
      </w:r>
    </w:p>
    <w:p w:rsidR="009D3916" w:rsidRPr="001A2D1F" w:rsidRDefault="009D3916" w:rsidP="009D3916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:rsidR="009D3916" w:rsidRPr="001A2D1F" w:rsidRDefault="009D3916" w:rsidP="00AA5FE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Срок и порядок регистрации заявления</w:t>
      </w:r>
    </w:p>
    <w:p w:rsidR="009D3916" w:rsidRPr="001A2D1F" w:rsidRDefault="009D3916" w:rsidP="00AA5FE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</w:p>
    <w:p w:rsidR="009D3916" w:rsidRPr="001A2D1F" w:rsidRDefault="009D3916" w:rsidP="00AA5FE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:rsidR="00343F51" w:rsidRPr="001A2D1F" w:rsidRDefault="00343F51" w:rsidP="00AA5FE0">
      <w:pPr>
        <w:keepNext/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9D3916" w:rsidRPr="001A2D1F" w:rsidRDefault="009D3916" w:rsidP="00AA5FE0">
      <w:pPr>
        <w:keepNext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:rsidR="009D3916" w:rsidRPr="001A2D1F" w:rsidRDefault="009D3916" w:rsidP="009D3916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:rsidR="009D3916" w:rsidRPr="001A2D1F" w:rsidRDefault="009D3916" w:rsidP="009D3916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5C3269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:rsidR="009D3916" w:rsidRPr="001A2D1F" w:rsidRDefault="009D3916" w:rsidP="009D3916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2</w:t>
      </w:r>
      <w:r w:rsidR="00F72035">
        <w:rPr>
          <w:rFonts w:ascii="Liberation Serif" w:hAnsi="Liberation Serif" w:cs="Liberation Serif"/>
          <w:sz w:val="28"/>
          <w:szCs w:val="28"/>
        </w:rPr>
        <w:t>6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. В случае если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заявление и документы</w:t>
      </w:r>
      <w:r w:rsidRPr="001A2D1F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5C3269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принятии заявления. 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 документов, необходимых для предоставления государственной услуги, осуществляется не позднее рабочего дня, следующего за днем подачи заявления и документов, необходимых для предоставления государственной услуги, в управление социальной политики.</w:t>
      </w:r>
    </w:p>
    <w:p w:rsidR="009D3916" w:rsidRPr="001A2D1F" w:rsidRDefault="009D3916" w:rsidP="009D3916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F72035">
        <w:rPr>
          <w:rFonts w:ascii="Liberation Serif" w:hAnsi="Liberation Serif" w:cs="Liberation Serif"/>
          <w:sz w:val="28"/>
          <w:szCs w:val="28"/>
        </w:rPr>
        <w:t>7</w:t>
      </w:r>
      <w:r w:rsidRPr="001A2D1F">
        <w:rPr>
          <w:rFonts w:ascii="Liberation Serif" w:hAnsi="Liberation Serif" w:cs="Liberation Serif"/>
          <w:sz w:val="28"/>
          <w:szCs w:val="28"/>
        </w:rPr>
        <w:t>. Регистрация заявления и документов, необходимых для предоставления государственной услуги, осуществляется в порядке, предусмотренном в разделе 3 настоящего регламента.</w:t>
      </w:r>
    </w:p>
    <w:p w:rsidR="00343F51" w:rsidRPr="001A2D1F" w:rsidRDefault="00343F51" w:rsidP="00C15121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9D3916" w:rsidRPr="001A2D1F" w:rsidRDefault="009D3916" w:rsidP="009D391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DA5680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DA5680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 оформлению визуальной, текстовой и</w:t>
      </w:r>
      <w:r w:rsidR="00DA5680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 том числе к обеспечению доступности для инвалидов указанных объектов в</w:t>
      </w:r>
      <w:r w:rsidR="00DA5680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соответствии с законодательством Российской Федерации о социальной защите</w:t>
      </w:r>
      <w:r w:rsidR="00DA5680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инвалидов</w:t>
      </w:r>
    </w:p>
    <w:p w:rsidR="009D3916" w:rsidRPr="001A2D1F" w:rsidRDefault="009D3916" w:rsidP="00C15121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F72035" w:rsidRPr="00F72035" w:rsidRDefault="00F72035" w:rsidP="00F72035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28. В помещениях, в которых предоставляется государственная услуга, обеспечивается:</w:t>
      </w:r>
    </w:p>
    <w:p w:rsidR="00F72035" w:rsidRPr="0050765E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:rsidR="00F72035" w:rsidRPr="0050765E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инвалидов:</w:t>
      </w:r>
    </w:p>
    <w:p w:rsidR="00F72035" w:rsidRPr="0050765E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:rsidR="00F72035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50765E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:rsidR="00F72035" w:rsidRPr="00F72035" w:rsidRDefault="00F72035" w:rsidP="00F72035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7203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:rsidR="00F72035" w:rsidRPr="00F72035" w:rsidRDefault="00F72035" w:rsidP="00F72035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7203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:rsidR="00F72035" w:rsidRPr="00F72035" w:rsidRDefault="00F72035" w:rsidP="00F72035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7203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F72035" w:rsidRPr="00F72035" w:rsidRDefault="00F72035" w:rsidP="00F72035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7203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:rsidR="00F72035" w:rsidRPr="0050765E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bCs/>
          <w:sz w:val="28"/>
          <w:szCs w:val="28"/>
        </w:rPr>
      </w:pPr>
      <w:r w:rsidRPr="00F7203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:rsidR="00F72035" w:rsidRPr="0050765E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lastRenderedPageBreak/>
        <w:t>3) помещения должны иметь места для ожидания, информирования, приема заявителей.</w:t>
      </w:r>
    </w:p>
    <w:p w:rsidR="00F72035" w:rsidRPr="0050765E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0765E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50765E">
        <w:rPr>
          <w:rFonts w:ascii="Liberation Serif" w:hAnsi="Liberation Serif" w:cs="Liberation Serif"/>
          <w:sz w:val="28"/>
          <w:szCs w:val="28"/>
        </w:rPr>
        <w:t>);</w:t>
      </w:r>
    </w:p>
    <w:p w:rsidR="00F72035" w:rsidRPr="0050765E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:rsidR="00F72035" w:rsidRPr="0050765E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:rsidR="00F72035" w:rsidRPr="0050765E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:rsidR="00F72035" w:rsidRPr="0050765E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F72035" w:rsidRPr="0050765E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:rsidR="00F72035" w:rsidRPr="0050765E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F72035" w:rsidRPr="00F72035" w:rsidRDefault="00F72035" w:rsidP="00F72035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:rsidR="00F72035" w:rsidRPr="00A436AF" w:rsidRDefault="00F72035" w:rsidP="00F7203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либо невозможность получения государственной услуги в любом управлении социальной политики по выбору заявителя (экстерриториальный принцип),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F72035" w:rsidRPr="00F72035" w:rsidRDefault="00F72035" w:rsidP="00F72035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:rsidR="00F72035" w:rsidRPr="00F72035" w:rsidRDefault="00F72035" w:rsidP="00F72035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7203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29. Показателями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50765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:rsidR="00F72035" w:rsidRPr="00F72035" w:rsidRDefault="00F72035" w:rsidP="00F72035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hAnsi="Liberation Serif" w:cs="Liberation Serif"/>
          <w:sz w:val="28"/>
          <w:szCs w:val="28"/>
        </w:rPr>
        <w:t>1)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</w:t>
      </w:r>
      <w:r w:rsidRPr="00F72035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:rsidR="00F72035" w:rsidRPr="0050765E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многофункциональный центр и в электронной форме;</w:t>
      </w:r>
    </w:p>
    <w:p w:rsidR="00F72035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) создание инвалидам всех необходимых условий доступности </w:t>
      </w:r>
      <w:r w:rsidRPr="0050765E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услуг в соответствии </w:t>
      </w:r>
      <w:r>
        <w:rPr>
          <w:rFonts w:ascii="Liberation Serif" w:hAnsi="Liberation Serif" w:cs="Liberation Serif"/>
          <w:sz w:val="28"/>
          <w:szCs w:val="28"/>
        </w:rPr>
        <w:t xml:space="preserve">с требованиями, </w:t>
      </w:r>
      <w:r w:rsidRPr="0050765E">
        <w:rPr>
          <w:rFonts w:ascii="Liberation Serif" w:hAnsi="Liberation Serif" w:cs="Liberation Serif"/>
          <w:sz w:val="28"/>
          <w:szCs w:val="28"/>
        </w:rPr>
        <w:t>установленными законодательством Российской Федерации и законодательством Свердловской области о социальной защите инвалидов</w:t>
      </w:r>
      <w:r>
        <w:rPr>
          <w:rFonts w:ascii="Liberation Serif" w:hAnsi="Liberation Serif" w:cs="Liberation Serif"/>
          <w:sz w:val="28"/>
          <w:szCs w:val="28"/>
        </w:rPr>
        <w:t>, в том числе:</w:t>
      </w:r>
    </w:p>
    <w:p w:rsidR="00F72035" w:rsidRPr="00DB5D3C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них форме информации о правилах предоставления услуги, в том числе об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:rsidR="00F72035" w:rsidRPr="00DB5D3C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lastRenderedPageBreak/>
        <w:t>предоставление инвалидам по слуху, при необходимости, услуги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использованием русского жестового языка, включая обеспечение допуска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объект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>;</w:t>
      </w:r>
    </w:p>
    <w:p w:rsidR="00F72035" w:rsidRPr="00DB5D3C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:rsidR="00F72035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слабослышащих).</w:t>
      </w:r>
    </w:p>
    <w:p w:rsidR="00F72035" w:rsidRPr="000D31C7" w:rsidRDefault="00F72035" w:rsidP="00F7203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государственной услуги в любом управлении социальной политики по выбору заявителя не предусмотрена.</w:t>
      </w:r>
    </w:p>
    <w:p w:rsidR="00F72035" w:rsidRPr="00F72035" w:rsidRDefault="00F72035" w:rsidP="00F72035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30. При предоставлении государственной услуги взаимодействие заявителя с должностными лицами управления социальной политики осуществляется:</w:t>
      </w:r>
    </w:p>
    <w:p w:rsidR="00F72035" w:rsidRPr="00F72035" w:rsidRDefault="00F72035" w:rsidP="00F72035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1) не менее 1 раза в случае устной консультации о порядке и ходе предоставления государственной услуги;</w:t>
      </w:r>
    </w:p>
    <w:p w:rsidR="00F72035" w:rsidRPr="00F72035" w:rsidRDefault="00F72035" w:rsidP="00F72035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2) не более 1 раза в случае приема заявления и документов, необходимых для предоставления государственной услуги.</w:t>
      </w:r>
    </w:p>
    <w:p w:rsidR="00F72035" w:rsidRPr="0050765E" w:rsidRDefault="00F72035" w:rsidP="00F72035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7203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каждом случае время, затраченное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заявителем при взаимодействиях с должностными лицами при предоставлении государственной услуги, не должно превышать 15 минут.</w:t>
      </w:r>
    </w:p>
    <w:p w:rsidR="009D3916" w:rsidRPr="001A2D1F" w:rsidRDefault="009D3916" w:rsidP="00F72035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9D3916" w:rsidRPr="001A2D1F" w:rsidRDefault="009D3916" w:rsidP="009D391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:rsidR="009D3916" w:rsidRPr="001A2D1F" w:rsidRDefault="009D3916" w:rsidP="00C15121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9D3916" w:rsidRPr="001A2D1F" w:rsidRDefault="009D3916" w:rsidP="009D3916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При обращении заявителя за предоставлением государственной услуги в многофункциональный центр </w:t>
      </w:r>
      <w:r w:rsidR="00B61EE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работник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многофункционального центра осуществляет действия, предусмотренные регламентом и соглашением о</w:t>
      </w:r>
      <w:r w:rsidR="00B61EE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взаимодействии, заключенным между многофункциональным центром и</w:t>
      </w:r>
      <w:r w:rsidR="00B61EE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управлением социальной политики.</w:t>
      </w:r>
    </w:p>
    <w:p w:rsidR="009D3916" w:rsidRPr="001A2D1F" w:rsidRDefault="009D3916" w:rsidP="009D3916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Многофункциональный центр обеспечивает передачу принятых от</w:t>
      </w:r>
      <w:r w:rsidR="00B61EE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заявителя заявления и документов, необходимых для предоставления государственной услуги, в </w:t>
      </w:r>
      <w:r w:rsidRPr="001A2D1F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:rsidR="009D3916" w:rsidRPr="001A2D1F" w:rsidRDefault="009D3916" w:rsidP="009D3916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</w:t>
      </w:r>
      <w:r w:rsidR="00B61EE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B61EE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апреля</w:t>
      </w:r>
      <w:r w:rsidR="00B61EE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2011</w:t>
      </w:r>
      <w:r w:rsidR="00B61EE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года № 63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 w:rsidR="0046055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Федеральный закон от 6 апреля 2011 года № 63</w:t>
      </w:r>
      <w:r w:rsidR="0046055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ФЗ)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9D3916" w:rsidRPr="001A2D1F" w:rsidRDefault="009D3916" w:rsidP="009D3916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</w:t>
      </w:r>
      <w:r w:rsidR="00B61EE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:rsidR="009D3916" w:rsidRPr="001A2D1F" w:rsidRDefault="009D3916" w:rsidP="009D3916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Предоставление государственной услуги по экстерриториальному принципу не предусмотрено.</w:t>
      </w:r>
    </w:p>
    <w:p w:rsidR="002B4721" w:rsidRPr="001A2D1F" w:rsidRDefault="002B4721" w:rsidP="009D3916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36648" w:rsidRPr="001A2D1F" w:rsidRDefault="009D3916" w:rsidP="00AA5FE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Раздел 3. Состав, последовательность и сроки выполнения административных процедур (действий), требования к порядку их выполнения, </w:t>
      </w:r>
    </w:p>
    <w:p w:rsidR="00636648" w:rsidRPr="001A2D1F" w:rsidRDefault="009D3916" w:rsidP="00AA5FE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в том числе особенности выполнения административных процедур (действий)</w:t>
      </w:r>
    </w:p>
    <w:p w:rsidR="009D3916" w:rsidRPr="001A2D1F" w:rsidRDefault="009D3916" w:rsidP="00AA5FE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в электронной форме, а также особенности выполнения административных процедур (действий) в многофункциональных центрах </w:t>
      </w:r>
    </w:p>
    <w:p w:rsidR="009D3916" w:rsidRPr="001A2D1F" w:rsidRDefault="009D3916" w:rsidP="00AA5FE0">
      <w:pPr>
        <w:keepNext/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673CFC" w:rsidRPr="001A2D1F" w:rsidRDefault="00673CFC" w:rsidP="00AA5FE0">
      <w:pPr>
        <w:keepNext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:rsidR="00673CFC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:rsidR="00DA5680" w:rsidRPr="005E5F02" w:rsidRDefault="00DA5680" w:rsidP="00DA5680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E5F02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Pr="005E5F02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межведомственного запроса в государственные органы, участвующие в предоставлении государственной услуги;</w:t>
      </w:r>
    </w:p>
    <w:p w:rsidR="00673CFC" w:rsidRPr="001A2D1F" w:rsidRDefault="00DA5680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673CF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</w:t>
      </w:r>
      <w:r w:rsidR="00B4262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ления государственной услуги, </w:t>
      </w:r>
      <w:r w:rsidR="00673CF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о предоставлении либо об отказе в предоставлении государственной услуги и направление </w:t>
      </w:r>
      <w:r w:rsidR="00FF3A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копии </w:t>
      </w:r>
      <w:r w:rsidR="00673CF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</w:t>
      </w:r>
      <w:proofErr w:type="gramStart"/>
      <w:r w:rsidR="00673CF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</w:t>
      </w:r>
      <w:proofErr w:type="gramEnd"/>
      <w:r w:rsidR="00673CF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в многофункциональный центр в случае подачи заявления через многофункциональный центр;</w:t>
      </w:r>
    </w:p>
    <w:p w:rsidR="00673CFC" w:rsidRPr="001A2D1F" w:rsidRDefault="00DA5680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73CF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 организация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выплаты ежемесячного пособия</w:t>
      </w:r>
      <w:r w:rsidR="00673CF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Последовательность административных процедур (действий) по предоставлению государственной услуги в электронной форме, в том числе с</w:t>
      </w:r>
      <w:r w:rsidR="00997C2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использованием Единого портала, включает в себя прием заявления и</w:t>
      </w:r>
      <w:r w:rsidR="00997C2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 и</w:t>
      </w:r>
      <w:r w:rsidR="00997C2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решения о предоставлении либо об отказе в предоставлении государственной услуги заявителю.</w:t>
      </w:r>
    </w:p>
    <w:p w:rsidR="009C5AC1" w:rsidRPr="001A2D1F" w:rsidRDefault="009C5AC1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73CFC" w:rsidRPr="001A2D1F" w:rsidRDefault="00673CFC" w:rsidP="00464005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:rsidR="00673CFC" w:rsidRPr="001A2D1F" w:rsidRDefault="00673CFC" w:rsidP="00464005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73CFC" w:rsidRPr="001A2D1F" w:rsidRDefault="00673CFC" w:rsidP="00464005">
      <w:pPr>
        <w:keepNext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</w:t>
      </w:r>
      <w:r w:rsidR="00F72035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на</w:t>
      </w:r>
      <w:r w:rsidR="00997C2A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 w:rsidR="00997C2A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и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</w:t>
      </w:r>
      <w:r w:rsidR="00997C2A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том</w:t>
      </w:r>
      <w:r w:rsidR="00997C2A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r w:rsidR="00997C2A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заявителя,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 персональных данных.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</w:t>
      </w:r>
      <w:r w:rsidR="00F72035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Запись на прием в управление социальной политики, предоставляющее государственную услугу, для подачи заявления о предоставлении государственной 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lastRenderedPageBreak/>
        <w:t>услуги с использованием Единого портала, официального сайта управления социальной политики не осуществляется.</w:t>
      </w:r>
    </w:p>
    <w:p w:rsidR="00673CFC" w:rsidRPr="001A2D1F" w:rsidRDefault="00F72035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38</w:t>
      </w:r>
      <w:r w:rsidR="00673CF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Формирование заявления осуществляется заявителем посредством заполнения электронной формы заявления на Едином портале</w:t>
      </w:r>
      <w:r w:rsidR="00673CFC" w:rsidRPr="001A2D1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673CF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без необходимости дополнительной подачи заявления в какой-либо иной форме (при реализации технической возможности).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</w:t>
      </w:r>
      <w:r w:rsidR="00997C2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электронной форме заявления.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 w:rsidR="00997C2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997C2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997C2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</w:t>
      </w:r>
      <w:r w:rsidR="00997C2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</w:t>
      </w:r>
      <w:r w:rsidR="00F47BC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уг в электронной форме» (далее –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единая система идентификации и аутентификации), и сведений, опубликованных на Едином портале</w:t>
      </w:r>
      <w:r w:rsidR="009D030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части, касающейся сведений, отсутствующих в единой системе идентификации и аутентификации;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9D030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заявлениям в течение не</w:t>
      </w:r>
      <w:r w:rsidR="009D030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менее одного года, а также частично сформированных заявлений – в течение не</w:t>
      </w:r>
      <w:r w:rsidR="009D030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менее 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трех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месяцев.</w:t>
      </w:r>
    </w:p>
    <w:p w:rsidR="009D3916" w:rsidRPr="001A2D1F" w:rsidRDefault="00673CFC" w:rsidP="00673CFC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Сформированное и подписанное заявление и </w:t>
      </w:r>
      <w:r w:rsidR="00806B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услуги, направляются в управление социальной политики по</w:t>
      </w:r>
      <w:r w:rsidR="00806B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месту жительства </w:t>
      </w:r>
      <w:r w:rsidR="0063228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r w:rsidR="00C25E6F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</w:t>
      </w:r>
      <w:r w:rsidR="0063228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месту пребывания) </w:t>
      </w:r>
      <w:r w:rsidR="00106F72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заявителя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на территории Свердловской области, посредством Единого портала</w:t>
      </w:r>
      <w:r w:rsidR="002B4721" w:rsidRPr="001A2D1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(при реализации технической возможности).</w:t>
      </w:r>
    </w:p>
    <w:p w:rsidR="00673CFC" w:rsidRPr="001A2D1F" w:rsidRDefault="00F72035" w:rsidP="00673CFC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39</w:t>
      </w:r>
      <w:r w:rsidR="00673CF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 в случае, если электронная копия (электронный </w:t>
      </w:r>
      <w:r w:rsidR="00673CF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образ) каждого документа подписаны усиленной квалифицированной электронной подписью.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Срок регистрации заявления</w:t>
      </w:r>
      <w:r w:rsidR="005F40D2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один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рабочий день.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63228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получении заявления в электронной форме в автоматическом режиме осуществляется форматно-логический контроль заявления, проверяется наличие оснований для отказа в приеме заявления, указанных в пункте 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5F024B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регламента, а также осуществляются следующие действия: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1) при наличии хотя бы одного из указанных оснований должностное лицо, ответственное за прием и регистрацию заявления и документов, необходимых для предоставления государственной услуги, в срок, не позднее рабочего дня, следующего за днем поступления заявления в управление социальной политики, подготавливает и направляет электронное сообщение о невозможности принятия заявления;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2) при отсутствии указанных оснований заявителю сообщается присвоенный заявлению в электронной форме уникальный номер, по которому в</w:t>
      </w:r>
      <w:r w:rsidR="0063228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Прием и регистрация заявления осуществляются должностным лицом управления социальной политики, ответственн</w:t>
      </w:r>
      <w:r w:rsidR="0063228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ым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 прием и регистрацию заявления и документов, необходимых для предоставления государственной услуги.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заявления в личном кабинете </w:t>
      </w:r>
      <w:r w:rsidR="00FF3A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заявителя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</w:t>
      </w:r>
      <w:r w:rsidR="00F47BCE" w:rsidRPr="001A2D1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обновляется до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статуса «принято».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</w:t>
      </w:r>
      <w:r w:rsidR="0063228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государственная пошлина за предоставление государственной услуги не</w:t>
      </w:r>
      <w:r w:rsidR="0063228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взимается.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 w:bidi="ru-RU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 w:bidi="ru-RU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по выбору заявителя.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 w:bidi="ru-RU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 w:bidi="ru-RU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уведомление о приеме и регистрации заявления и документов, необходимых для предоставления государственной услуги</w:t>
      </w:r>
      <w:r w:rsidRPr="001A2D1F">
        <w:rPr>
          <w:rFonts w:ascii="Liberation Serif" w:eastAsia="Calibri" w:hAnsi="Liberation Serif" w:cs="Liberation Serif"/>
          <w:iCs/>
          <w:sz w:val="28"/>
          <w:szCs w:val="28"/>
          <w:lang w:eastAsia="en-US" w:bidi="ru-RU"/>
        </w:rPr>
        <w:t>;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 w:bidi="ru-RU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уведомление о начале процедуры предоставления государственной услуги</w:t>
      </w:r>
      <w:r w:rsidRPr="001A2D1F">
        <w:rPr>
          <w:rFonts w:ascii="Liberation Serif" w:eastAsia="Calibri" w:hAnsi="Liberation Serif" w:cs="Liberation Serif"/>
          <w:iCs/>
          <w:sz w:val="28"/>
          <w:szCs w:val="28"/>
          <w:lang w:eastAsia="en-US" w:bidi="ru-RU"/>
        </w:rPr>
        <w:t>;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iCs/>
          <w:sz w:val="28"/>
          <w:szCs w:val="28"/>
          <w:lang w:eastAsia="en-US" w:bidi="ru-RU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lastRenderedPageBreak/>
        <w:t>уведомление об окончании предоставления государственной услуги либо мотивированном отказе в приеме заявления и документов, необходимых для</w:t>
      </w:r>
      <w:r w:rsidR="0063228E"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предоставления государственной услуги; 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iCs/>
          <w:sz w:val="28"/>
          <w:szCs w:val="28"/>
          <w:lang w:eastAsia="en-US" w:bidi="ru-RU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уведомление о результатах рассмотрения заявления и документов, необходимых для предоставления государственной услуги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;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 w:bidi="ru-RU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уведомление о предоставлении государственной услуги либо уведомление о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мотивированном отказе в предоставлении государственной услуг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и.</w:t>
      </w:r>
    </w:p>
    <w:p w:rsidR="001A4F8B" w:rsidRPr="005E5F02" w:rsidRDefault="001A4F8B" w:rsidP="001A4F8B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E5F02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5E5F0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Взаимодействие управления социальной политики, предоставляющего государственную услугу, с иными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государственными органами</w:t>
      </w:r>
      <w:r w:rsidRPr="005E5F02">
        <w:rPr>
          <w:rFonts w:ascii="Liberation Serif" w:eastAsia="Calibri" w:hAnsi="Liberation Serif" w:cs="Liberation Serif"/>
          <w:sz w:val="28"/>
          <w:szCs w:val="28"/>
          <w:lang w:eastAsia="en-US"/>
        </w:rPr>
        <w:t>, органами местного самоуправления и организациями, при предоставлении государственн</w:t>
      </w:r>
      <w:r w:rsidR="005042E3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Pr="005E5F0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5042E3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Pr="005E5F02">
        <w:rPr>
          <w:rFonts w:ascii="Liberation Serif" w:eastAsia="Calibri" w:hAnsi="Liberation Serif" w:cs="Liberation Serif"/>
          <w:sz w:val="28"/>
          <w:szCs w:val="28"/>
          <w:lang w:eastAsia="en-US"/>
        </w:rPr>
        <w:t>, осуществляется в порядке, предусмотренном пунктом 5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5E5F02">
        <w:rPr>
          <w:rFonts w:ascii="Liberation Serif" w:eastAsia="Calibri" w:hAnsi="Liberation Serif" w:cs="Liberation Serif"/>
          <w:sz w:val="28"/>
          <w:szCs w:val="28"/>
          <w:lang w:eastAsia="en-US"/>
        </w:rPr>
        <w:t>–6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5E5F0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В качестве результата предоставления государственной услуги заявитель по его выбору вправе получить </w:t>
      </w:r>
      <w:r w:rsidR="006B21E2">
        <w:rPr>
          <w:rFonts w:ascii="Liberation Serif" w:eastAsia="Calibri" w:hAnsi="Liberation Serif" w:cs="Liberation Serif"/>
          <w:sz w:val="28"/>
          <w:szCs w:val="28"/>
          <w:lang w:eastAsia="en-US"/>
        </w:rPr>
        <w:t>копию р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ешени</w:t>
      </w:r>
      <w:r w:rsidR="006B21E2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документа, подписанного</w:t>
      </w:r>
      <w:r w:rsidRPr="001A2D1F">
        <w:rPr>
          <w:rFonts w:ascii="Liberation Serif" w:hAnsi="Liberation Serif" w:cs="Liberation Serif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начальником управления социальной политики или</w:t>
      </w:r>
      <w:r w:rsidR="004C144C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уполномоченным им лицом с использованием усиленной квалифицированной электронной подписи</w:t>
      </w:r>
      <w:r w:rsidR="00FF3A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673CFC" w:rsidRPr="001A2D1F" w:rsidRDefault="00673CFC" w:rsidP="00673C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 течение срока действия результата предоставления государственной услуги.</w:t>
      </w:r>
    </w:p>
    <w:p w:rsidR="00CD6BF4" w:rsidRPr="001A2D1F" w:rsidRDefault="00CD6BF4" w:rsidP="00CD6BF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 проводит процедуру проверки </w:t>
      </w:r>
      <w:proofErr w:type="gramStart"/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подпунктом 3 части первой пункта 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49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:rsidR="00CD6BF4" w:rsidRDefault="00CD6BF4" w:rsidP="00CD6BF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:rsidR="00AA5FE0" w:rsidRPr="001A2D1F" w:rsidRDefault="00AA5FE0" w:rsidP="00CD6BF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D6BF4" w:rsidRPr="001A2D1F" w:rsidRDefault="00CD6BF4" w:rsidP="00CD6BF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многофункциональным центром</w:t>
      </w:r>
    </w:p>
    <w:p w:rsidR="00CD6BF4" w:rsidRPr="001A2D1F" w:rsidRDefault="00CD6BF4" w:rsidP="00CD6BF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D6BF4" w:rsidRPr="001A2D1F" w:rsidRDefault="00CD6BF4" w:rsidP="00CD6BF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Последовательность административных процедур (действий) по</w:t>
      </w:r>
      <w:r w:rsidR="00125502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государственной услуги, выполняемых многофункциональным центром: </w:t>
      </w:r>
    </w:p>
    <w:p w:rsidR="00CD6BF4" w:rsidRPr="001A2D1F" w:rsidRDefault="00CD6BF4" w:rsidP="00CD6BF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предоставления государственной 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:rsidR="00CD6BF4" w:rsidRPr="001A2D1F" w:rsidRDefault="00CD6BF4" w:rsidP="00CD6BF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прием заявления и документов, необходимых для предоставления государственной услуги; </w:t>
      </w:r>
    </w:p>
    <w:p w:rsidR="00CD6BF4" w:rsidRPr="001A2D1F" w:rsidRDefault="00CD6BF4" w:rsidP="00CD6BF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выдача заявителю </w:t>
      </w:r>
      <w:r w:rsidR="006B21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копии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о предоставлении либо </w:t>
      </w:r>
      <w:r w:rsidR="00A66E5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</w:t>
      </w:r>
      <w:r w:rsidR="00A66E5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предоставлении </w:t>
      </w:r>
      <w:r w:rsidR="00A66E5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г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осударственной услуги.</w:t>
      </w:r>
    </w:p>
    <w:p w:rsidR="00673CFC" w:rsidRPr="001A2D1F" w:rsidRDefault="00673CFC" w:rsidP="00673CFC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673CFC" w:rsidRPr="001A2D1F" w:rsidRDefault="00CD6BF4" w:rsidP="00A66E5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  <w:r w:rsidR="00A66E5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  <w:r w:rsidR="00A66E5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и регистрация</w:t>
      </w:r>
    </w:p>
    <w:p w:rsidR="00673CFC" w:rsidRPr="001A2D1F" w:rsidRDefault="00673CFC" w:rsidP="00673CFC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985A2A" w:rsidRPr="001A2D1F" w:rsidRDefault="00985A2A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через многофункциональный центр, в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:rsidR="00985A2A" w:rsidRPr="001A2D1F" w:rsidRDefault="00985A2A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:rsidR="00985A2A" w:rsidRPr="001A2D1F" w:rsidRDefault="00985A2A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</w:t>
      </w:r>
      <w:r w:rsidR="00A66E5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:rsidR="00985A2A" w:rsidRPr="001A2D1F" w:rsidRDefault="00985A2A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2)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:rsidR="00985A2A" w:rsidRPr="001A2D1F" w:rsidRDefault="00F72035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48</w:t>
      </w:r>
      <w:r w:rsidR="00985A2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При личном обращении заявителя либо поступлении заявления и документов, необходимых для предост</w:t>
      </w:r>
      <w:r w:rsidR="00806B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авления государственной услуги</w:t>
      </w:r>
      <w:r w:rsidR="00985A2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в</w:t>
      </w:r>
      <w:r w:rsidR="00806B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985A2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электронной форме в управление социальной политики лицом, ответственным за выполнение административного действия – прием и первичная проверка заявления и документов, необходимых для предоставления государственной услуги, является должностное лицо управления социальной политики, которое определяется в соответствии с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85A2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85A2A" w:rsidRPr="001A2D1F" w:rsidRDefault="00985A2A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При обращении заявителя с заявлением и документами, необходимыми для предоставления государственной услуги, в многофункциональный центр лицом, ответственным за выполнение административного действия – прием и первичная проверка заявления и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является работник многофункционального центра.</w:t>
      </w:r>
    </w:p>
    <w:p w:rsidR="00985A2A" w:rsidRPr="001A2D1F" w:rsidRDefault="00F72035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49</w:t>
      </w:r>
      <w:r w:rsidR="00985A2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–</w:t>
      </w:r>
      <w:r w:rsidR="00985A2A" w:rsidRPr="001A2D1F">
        <w:rPr>
          <w:rFonts w:ascii="Liberation Serif" w:hAnsi="Liberation Serif" w:cs="Liberation Serif"/>
        </w:rPr>
        <w:t xml:space="preserve"> </w:t>
      </w:r>
      <w:r w:rsidR="00985A2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прием и первичная проверка заявления и документов, необходимых для предоставления государственной услуги: </w:t>
      </w:r>
    </w:p>
    <w:p w:rsidR="00985A2A" w:rsidRPr="001A2D1F" w:rsidRDefault="00985A2A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</w:t>
      </w:r>
      <w:r w:rsidR="00A66E5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заявителя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наименование и реквизиты документа, удостоверяющего личность представителя</w:t>
      </w:r>
      <w:r w:rsidR="00A66E5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заявителя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реквизиты документа, подтверждающего полномочия представителя</w:t>
      </w:r>
      <w:r w:rsidR="00A66E5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заявителя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Указанные сведения подтверждаются подписью представителя заявителя с проставлением даты представления заявления. В случае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если заявление подано лицом, не имеющим на это полномочий, отказывает в</w:t>
      </w:r>
      <w:r w:rsidR="000E34BF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:rsidR="00985A2A" w:rsidRPr="001A2D1F" w:rsidRDefault="00985A2A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электронное сообщение об отказе в приеме заявления и документов, необходимых для предоставления государственной услуги, не позднее рабочего дня, следующего за днем поступления заявления в управление социальной политики;</w:t>
      </w:r>
    </w:p>
    <w:p w:rsidR="00985A2A" w:rsidRPr="001A2D1F" w:rsidRDefault="00985A2A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3) проводит процедуру проверки </w:t>
      </w:r>
      <w:proofErr w:type="gramStart"/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63-ФЗ. В случае если в результате проверки усиленной квалифицированной электронной подписи будет выявлено несоблюдение установленных условий признания ее</w:t>
      </w:r>
      <w:r w:rsidR="00AF1B7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действительности, не</w:t>
      </w:r>
      <w:r w:rsidR="00AF1B7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</w:t>
      </w:r>
      <w:r w:rsidR="00AF1B7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этом в</w:t>
      </w:r>
      <w:r w:rsidR="00AF1B7A" w:rsidRPr="001A2D1F">
        <w:rPr>
          <w:rFonts w:ascii="Liberation Serif" w:eastAsia="Calibri" w:hAnsi="Liberation Serif" w:cs="Liberation Serif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электронной форме с указанием пунктов статьи 11 Федерального закона от</w:t>
      </w:r>
      <w:r w:rsidR="00AB6D3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AB6D3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апреля 2011 года № 63-ФЗ, которые послужили основанием для принятия указанного решения;</w:t>
      </w:r>
    </w:p>
    <w:p w:rsidR="00985A2A" w:rsidRPr="001A2D1F" w:rsidRDefault="00985A2A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4) проводит первичную проверку представленных документов, удостоверяясь, что:</w:t>
      </w:r>
    </w:p>
    <w:p w:rsidR="00985A2A" w:rsidRPr="001A2D1F" w:rsidRDefault="00985A2A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фамили</w:t>
      </w:r>
      <w:r w:rsidR="00AF1B7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им</w:t>
      </w:r>
      <w:r w:rsidR="00AF1B7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отчеств</w:t>
      </w:r>
      <w:r w:rsidR="00AF1B7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F3A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(при наличии)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заявителя написаны полностью;</w:t>
      </w:r>
    </w:p>
    <w:p w:rsidR="00985A2A" w:rsidRPr="001A2D1F" w:rsidRDefault="00985A2A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:rsidR="00985A2A" w:rsidRPr="001A2D1F" w:rsidRDefault="00985A2A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:rsidR="00985A2A" w:rsidRPr="001A2D1F" w:rsidRDefault="00985A2A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985A2A" w:rsidRPr="001A2D1F" w:rsidRDefault="00985A2A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:rsidR="00985A2A" w:rsidRPr="001A2D1F" w:rsidRDefault="00985A2A" w:rsidP="00985A2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</w:t>
      </w:r>
      <w:r w:rsidR="008554B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услуги, отказывает в приеме заявления и</w:t>
      </w:r>
      <w:r w:rsidR="00806B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необходимых для</w:t>
      </w:r>
      <w:r w:rsidR="00806B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услуги, и</w:t>
      </w:r>
      <w:r w:rsidR="00806B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возвращает заявителю заявление.</w:t>
      </w:r>
    </w:p>
    <w:p w:rsidR="00B808AE" w:rsidRPr="001A2D1F" w:rsidRDefault="00B808AE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8554B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прием и</w:t>
      </w:r>
      <w:r w:rsidR="008554B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8554B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составляет 10 минут.</w:t>
      </w:r>
    </w:p>
    <w:p w:rsidR="00B808AE" w:rsidRPr="001A2D1F" w:rsidRDefault="00B808AE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</w:t>
      </w:r>
      <w:r w:rsidR="008554B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услуги, является должностное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808AE" w:rsidRPr="001A2D1F" w:rsidRDefault="00B808AE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</w:t>
      </w:r>
      <w:r w:rsidR="008554B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выполнение административного действия – регистрация заявления и</w:t>
      </w:r>
      <w:r w:rsidR="008554B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</w:t>
      </w:r>
      <w:r w:rsidR="008554B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услуги:</w:t>
      </w:r>
    </w:p>
    <w:p w:rsidR="00B808AE" w:rsidRPr="001A2D1F" w:rsidRDefault="00B808AE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регистрирует заявление в Журнале регистрации заявлений на осуществление социальных выплат (далее – Журнал) (приложение № </w:t>
      </w:r>
      <w:r w:rsidR="00B15CD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 настоящему регламенту) в день подачи заявления заявителем лично, либо в день поступления заявления из</w:t>
      </w:r>
      <w:r w:rsidR="008554B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многофункционального центра, либо не позднее рабочего дня, следующего за</w:t>
      </w:r>
      <w:r w:rsidR="008554B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днем поступления заявления в управление социальной политики, направленного с использованием информационно-телекоммуникационных технологий;</w:t>
      </w:r>
    </w:p>
    <w:p w:rsidR="00B808AE" w:rsidRPr="001A2D1F" w:rsidRDefault="00B808AE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8554B4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заявления.</w:t>
      </w:r>
    </w:p>
    <w:p w:rsidR="00B808AE" w:rsidRPr="001A2D1F" w:rsidRDefault="00B808AE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</w:t>
      </w:r>
      <w:r w:rsidR="004649B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услуги:</w:t>
      </w:r>
    </w:p>
    <w:p w:rsidR="00B808AE" w:rsidRPr="001A2D1F" w:rsidRDefault="00B808AE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:rsidR="00B808AE" w:rsidRPr="001A2D1F" w:rsidRDefault="00B808AE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2) 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в управление социальной политики.</w:t>
      </w:r>
    </w:p>
    <w:p w:rsidR="00B808AE" w:rsidRPr="001A2D1F" w:rsidRDefault="00B808AE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Работник многофункционального центра, ответственный за</w:t>
      </w:r>
      <w:r w:rsidR="004649B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выполнение административной процедуры: </w:t>
      </w:r>
    </w:p>
    <w:p w:rsidR="00B808AE" w:rsidRPr="001A2D1F" w:rsidRDefault="00B808AE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принимает заявление и документы, необходимые для предоставления государственной услуги (при отсутствии указанных в пункте 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5F024B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 и</w:t>
      </w:r>
      <w:r w:rsidR="004649B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услуги);</w:t>
      </w:r>
    </w:p>
    <w:p w:rsidR="00B808AE" w:rsidRPr="001A2D1F" w:rsidRDefault="00B808AE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:rsidR="00B808AE" w:rsidRPr="001A2D1F" w:rsidRDefault="00B808AE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:rsidR="00B808AE" w:rsidRPr="001A2D1F" w:rsidRDefault="00B808AE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B808AE" w:rsidRPr="001A2D1F" w:rsidRDefault="00B808AE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Критерием принятия решения по приему заявления и документов, необходимых для предоставления государственной услуги, является отсутствие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оснований для отказа в приеме документов, необходимых для предоставления государственной услуги.</w:t>
      </w:r>
    </w:p>
    <w:p w:rsidR="00B808AE" w:rsidRPr="001A2D1F" w:rsidRDefault="00B808AE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зарегистрированное</w:t>
      </w:r>
      <w:r w:rsidR="004649B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заявление и документы, необходимы</w:t>
      </w:r>
      <w:r w:rsidR="004649B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</w:t>
      </w:r>
      <w:r w:rsidR="004649B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Журнале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</w:t>
      </w:r>
      <w:r w:rsidR="00C06D97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:rsidR="00C62B21" w:rsidRPr="00BA729B" w:rsidRDefault="00B808AE" w:rsidP="00C62B2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F72035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регистрация заявления и документов, необходимых для предоставления государственной услуги, в Журнале, обновление статуса заявления в личном кабинете </w:t>
      </w:r>
      <w:r w:rsidR="00FF3A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заявителя 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до статуса «принято», в случае подачи заявления и документов, необходимых для предоставления государственной услуги, в электронной форме, либо отказ в приеме заявления и документов, необходимых </w:t>
      </w:r>
      <w:r w:rsidR="00C62B21" w:rsidRPr="00BA72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услуги. </w:t>
      </w:r>
    </w:p>
    <w:p w:rsidR="00983067" w:rsidRPr="001A2D1F" w:rsidRDefault="00983067" w:rsidP="00B808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1A4F8B" w:rsidRPr="005E5F02" w:rsidRDefault="001A4F8B" w:rsidP="001A4F8B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E5F02"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межведомственного запроса </w:t>
      </w:r>
    </w:p>
    <w:p w:rsidR="001A4F8B" w:rsidRPr="005E5F02" w:rsidRDefault="001A4F8B" w:rsidP="001A4F8B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E5F02">
        <w:rPr>
          <w:rFonts w:ascii="Liberation Serif" w:hAnsi="Liberation Serif" w:cs="Liberation Serif"/>
          <w:sz w:val="28"/>
          <w:szCs w:val="28"/>
        </w:rPr>
        <w:t>в государственные органы, участвующие в предоставлении государственной услуги</w:t>
      </w:r>
    </w:p>
    <w:p w:rsidR="001A4F8B" w:rsidRPr="005E5F02" w:rsidRDefault="001A4F8B" w:rsidP="001A4F8B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1A4F8B" w:rsidRPr="005E5F02" w:rsidRDefault="001A4F8B" w:rsidP="001A4F8B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E5F02">
        <w:rPr>
          <w:rFonts w:ascii="Liberation Serif" w:hAnsi="Liberation Serif" w:cs="Liberation Serif"/>
          <w:sz w:val="28"/>
          <w:szCs w:val="28"/>
        </w:rPr>
        <w:t>5</w:t>
      </w:r>
      <w:r w:rsidR="00F72035">
        <w:rPr>
          <w:rFonts w:ascii="Liberation Serif" w:hAnsi="Liberation Serif" w:cs="Liberation Serif"/>
          <w:sz w:val="28"/>
          <w:szCs w:val="28"/>
        </w:rPr>
        <w:t>7</w:t>
      </w:r>
      <w:r w:rsidRPr="005E5F02">
        <w:rPr>
          <w:rFonts w:ascii="Liberation Serif" w:hAnsi="Liberation Serif" w:cs="Liberation Serif"/>
          <w:sz w:val="28"/>
          <w:szCs w:val="28"/>
        </w:rPr>
        <w:t>. 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 и непредставление заявителем документов, указанных в пункте 1</w:t>
      </w:r>
      <w:r w:rsidR="00F72035">
        <w:rPr>
          <w:rFonts w:ascii="Liberation Serif" w:hAnsi="Liberation Serif" w:cs="Liberation Serif"/>
          <w:sz w:val="28"/>
          <w:szCs w:val="28"/>
        </w:rPr>
        <w:t>7</w:t>
      </w:r>
      <w:r w:rsidRPr="005E5F02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:rsidR="001A4F8B" w:rsidRPr="005E5F02" w:rsidRDefault="00F72035" w:rsidP="001A4F8B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58</w:t>
      </w:r>
      <w:r w:rsidR="001A4F8B" w:rsidRPr="005E5F02">
        <w:rPr>
          <w:rFonts w:ascii="Liberation Serif" w:hAnsi="Liberation Serif" w:cs="Liberation Serif"/>
          <w:sz w:val="28"/>
          <w:szCs w:val="28"/>
        </w:rPr>
        <w:t>. Должностное лицо, ответственное за выполнение административной процедуры</w:t>
      </w:r>
      <w:r w:rsidR="001A4F8B" w:rsidRPr="005E5F02">
        <w:rPr>
          <w:rFonts w:ascii="Liberation Serif" w:hAnsi="Liberation Serif" w:cs="Liberation Serif"/>
        </w:rPr>
        <w:t xml:space="preserve"> – </w:t>
      </w:r>
      <w:r w:rsidR="001A4F8B" w:rsidRPr="005E5F02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межведомственного запроса в государственные органы, участвующие в предоставлении государственной услуги,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1A4F8B" w:rsidRPr="005E5F02" w:rsidRDefault="00F72035" w:rsidP="001A4F8B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59</w:t>
      </w:r>
      <w:r w:rsidR="001A4F8B" w:rsidRPr="005E5F02">
        <w:rPr>
          <w:rFonts w:ascii="Liberation Serif" w:hAnsi="Liberation Serif" w:cs="Liberation Serif"/>
          <w:sz w:val="28"/>
          <w:szCs w:val="28"/>
        </w:rPr>
        <w:t>. Должностное лицо управления социальной политики, ответственное за выполнение административной процедуры – формирование и направление межведомственного запроса в государственные органы, участвующие в предоставлении государственной услуги, в течение двух рабочих дней со дня 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 при 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 о представлении:</w:t>
      </w:r>
    </w:p>
    <w:p w:rsidR="001A4F8B" w:rsidRPr="005E5F02" w:rsidRDefault="001A4F8B" w:rsidP="001A4F8B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E5F02">
        <w:rPr>
          <w:rFonts w:ascii="Liberation Serif" w:hAnsi="Liberation Serif" w:cs="Liberation Serif"/>
          <w:sz w:val="28"/>
          <w:szCs w:val="28"/>
        </w:rPr>
        <w:t>сведений о государственной регистрации рождения ребенка-инвалида на территории Свердловской области – в органы записи актов гражданского состояния посредством Единого государственного реестра записей актов гражданского состояния;</w:t>
      </w:r>
    </w:p>
    <w:p w:rsidR="001A4F8B" w:rsidRPr="005E5F02" w:rsidRDefault="001A4F8B" w:rsidP="001A4F8B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E5F02">
        <w:rPr>
          <w:rFonts w:ascii="Liberation Serif" w:hAnsi="Liberation Serif" w:cs="Liberation Serif"/>
          <w:sz w:val="28"/>
          <w:szCs w:val="28"/>
        </w:rPr>
        <w:lastRenderedPageBreak/>
        <w:t xml:space="preserve">сведений о регистрации по месту жительства (месту пребывания) </w:t>
      </w:r>
      <w:r w:rsidRPr="005E5F02">
        <w:rPr>
          <w:rFonts w:ascii="Liberation Serif" w:hAnsi="Liberation Serif" w:cs="Liberation Serif"/>
          <w:sz w:val="28"/>
          <w:szCs w:val="28"/>
        </w:rPr>
        <w:br/>
        <w:t>ребенка-инвалида и заявителя на территории Свердловской области – в федеральные органы исполнительной власти, уполномоченные осуществлять регистрационный учет по месту пребывания и по месту жительства граждан.</w:t>
      </w:r>
    </w:p>
    <w:p w:rsidR="001A4F8B" w:rsidRPr="005E5F02" w:rsidRDefault="001A4F8B" w:rsidP="001A4F8B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E5F02">
        <w:rPr>
          <w:rFonts w:ascii="Liberation Serif" w:hAnsi="Liberation Serif" w:cs="Liberation Serif"/>
          <w:sz w:val="28"/>
          <w:szCs w:val="28"/>
        </w:rPr>
        <w:t>6</w:t>
      </w:r>
      <w:r w:rsidR="00EE30E9">
        <w:rPr>
          <w:rFonts w:ascii="Liberation Serif" w:hAnsi="Liberation Serif" w:cs="Liberation Serif"/>
          <w:sz w:val="28"/>
          <w:szCs w:val="28"/>
        </w:rPr>
        <w:t>0</w:t>
      </w:r>
      <w:r w:rsidRPr="005E5F02">
        <w:rPr>
          <w:rFonts w:ascii="Liberation Serif" w:hAnsi="Liberation Serif" w:cs="Liberation Serif"/>
          <w:sz w:val="28"/>
          <w:szCs w:val="28"/>
        </w:rPr>
        <w:t xml:space="preserve">. Общий максимальный срок выполнения административной процедуры не может превышать срока, указанного в пункте </w:t>
      </w:r>
      <w:r w:rsidR="00EE30E9">
        <w:rPr>
          <w:rFonts w:ascii="Liberation Serif" w:hAnsi="Liberation Serif" w:cs="Liberation Serif"/>
          <w:sz w:val="28"/>
          <w:szCs w:val="28"/>
        </w:rPr>
        <w:t>59</w:t>
      </w:r>
      <w:r w:rsidRPr="005E5F02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:rsidR="001A4F8B" w:rsidRPr="005E5F02" w:rsidRDefault="001A4F8B" w:rsidP="001A4F8B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E5F02">
        <w:rPr>
          <w:rFonts w:ascii="Liberation Serif" w:hAnsi="Liberation Serif" w:cs="Liberation Serif"/>
          <w:sz w:val="28"/>
          <w:szCs w:val="28"/>
        </w:rPr>
        <w:t>6</w:t>
      </w:r>
      <w:r w:rsidR="00EE30E9">
        <w:rPr>
          <w:rFonts w:ascii="Liberation Serif" w:hAnsi="Liberation Serif" w:cs="Liberation Serif"/>
          <w:sz w:val="28"/>
          <w:szCs w:val="28"/>
        </w:rPr>
        <w:t>1</w:t>
      </w:r>
      <w:r w:rsidR="00F46DB6">
        <w:rPr>
          <w:rFonts w:ascii="Liberation Serif" w:hAnsi="Liberation Serif" w:cs="Liberation Serif"/>
          <w:sz w:val="28"/>
          <w:szCs w:val="28"/>
        </w:rPr>
        <w:t>.</w:t>
      </w:r>
      <w:r w:rsidRPr="005E5F02">
        <w:rPr>
          <w:rFonts w:ascii="Liberation Serif" w:hAnsi="Liberation Serif" w:cs="Liberation Serif"/>
          <w:sz w:val="28"/>
          <w:szCs w:val="28"/>
        </w:rPr>
        <w:t> Критериями принятия решения о формировании и направлении межведомственного запроса являются регистрация поступившего заявления и документов, необходимых для предоставления государственной услуги, в Журнале и непредставление заявителем документов, содержащих сведения, указанные в пункте 1</w:t>
      </w:r>
      <w:r w:rsidR="00EE30E9">
        <w:rPr>
          <w:rFonts w:ascii="Liberation Serif" w:hAnsi="Liberation Serif" w:cs="Liberation Serif"/>
          <w:sz w:val="28"/>
          <w:szCs w:val="28"/>
        </w:rPr>
        <w:t>7</w:t>
      </w:r>
      <w:r w:rsidRPr="005E5F02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:rsidR="001A4F8B" w:rsidRPr="005E5F02" w:rsidRDefault="001A4F8B" w:rsidP="001A4F8B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E5F02">
        <w:rPr>
          <w:rFonts w:ascii="Liberation Serif" w:hAnsi="Liberation Serif" w:cs="Liberation Serif"/>
          <w:sz w:val="28"/>
          <w:szCs w:val="28"/>
        </w:rPr>
        <w:t>6</w:t>
      </w:r>
      <w:r w:rsidR="00EE30E9">
        <w:rPr>
          <w:rFonts w:ascii="Liberation Serif" w:hAnsi="Liberation Serif" w:cs="Liberation Serif"/>
          <w:sz w:val="28"/>
          <w:szCs w:val="28"/>
        </w:rPr>
        <w:t>2</w:t>
      </w:r>
      <w:r w:rsidRPr="005E5F02">
        <w:rPr>
          <w:rFonts w:ascii="Liberation Serif" w:hAnsi="Liberation Serif" w:cs="Liberation Serif"/>
          <w:sz w:val="28"/>
          <w:szCs w:val="28"/>
        </w:rPr>
        <w:t>. Результатом административной процедуры является направление межведомственного запроса в государственные органы, участвующие в предоставлении государственной услуги.</w:t>
      </w:r>
    </w:p>
    <w:p w:rsidR="001A4F8B" w:rsidRPr="005E5F02" w:rsidRDefault="001A4F8B" w:rsidP="001A4F8B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E5F0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EE30E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</w:t>
      </w:r>
      <w:r w:rsidRPr="005E5F0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:rsidR="001A4F8B" w:rsidRDefault="001A4F8B" w:rsidP="004C7D5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4C7D5D" w:rsidRPr="001A2D1F" w:rsidRDefault="004C7D5D" w:rsidP="00EE30E9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</w:t>
      </w:r>
      <w:r w:rsidR="001B65AF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 предоставлении государственной услуги и направление </w:t>
      </w:r>
      <w:r w:rsidR="001A4F8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копии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</w:t>
      </w:r>
      <w:proofErr w:type="gramStart"/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</w:t>
      </w:r>
      <w:proofErr w:type="gramEnd"/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в многофункциональный центр в случае подачи заявления через</w:t>
      </w:r>
      <w:r w:rsidR="001338E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многофункциональный центр</w:t>
      </w:r>
    </w:p>
    <w:p w:rsidR="004C7D5D" w:rsidRPr="001A2D1F" w:rsidRDefault="004C7D5D" w:rsidP="00EE30E9">
      <w:pPr>
        <w:keepNext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4C7D5D" w:rsidRPr="001A2D1F" w:rsidRDefault="000A30FA" w:rsidP="00EE30E9">
      <w:pPr>
        <w:keepNext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 w:rsidR="003412A7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тся зарегистрированн</w:t>
      </w:r>
      <w:r w:rsidR="003412A7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е в управлении социальной политики заявление и документы, необходимые для предоставления государственной услуги</w:t>
      </w:r>
      <w:r w:rsidR="002E3AA8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4C7D5D" w:rsidRPr="001A2D1F" w:rsidRDefault="002E3AA8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3) направление </w:t>
      </w:r>
      <w:r w:rsidR="001A4F8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копии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</w:t>
      </w:r>
      <w:r w:rsidR="002E3AA8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случае подачи заявления через многофункциональный центр.</w:t>
      </w:r>
    </w:p>
    <w:p w:rsidR="004C7D5D" w:rsidRPr="001A2D1F" w:rsidRDefault="00B15CD5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</w:t>
      </w:r>
      <w:r w:rsidR="001338E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рассмотрение заявления и</w:t>
      </w:r>
      <w:r w:rsidR="001338E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4C7D5D" w:rsidRPr="001A2D1F" w:rsidRDefault="00B15CD5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</w:t>
      </w:r>
      <w:r w:rsidR="001338E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 рассмотрение заявления и документов, необходимых для предоставления государственной услуги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</w:t>
      </w:r>
      <w:r w:rsidR="00FB1F7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</w:t>
      </w:r>
      <w:r w:rsidR="00FB1F7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 рассмотрение заявления и документов, необходимых для предоставления государственной услуги, составляет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три</w:t>
      </w:r>
      <w:r w:rsidR="00FB1F7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рабочих</w:t>
      </w:r>
      <w:r w:rsidR="00FB1F7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дня.</w:t>
      </w:r>
    </w:p>
    <w:p w:rsidR="004C7D5D" w:rsidRPr="001A2D1F" w:rsidRDefault="00EE30E9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68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–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</w:t>
      </w:r>
      <w:r w:rsidR="00FB1F7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лицо.</w:t>
      </w:r>
    </w:p>
    <w:p w:rsidR="004C7D5D" w:rsidRPr="001A2D1F" w:rsidRDefault="00EE30E9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69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рассматривает представленные должностным лицом </w:t>
      </w:r>
      <w:r w:rsidR="00FB1F7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документы;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</w:t>
      </w:r>
      <w:r w:rsidR="00FB1F7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подписью в решении и заверяется печатью управления социальной политики.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="00FB1F7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о предоставлении либо об отказе в предоставлении государственной услуги, составляет 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один</w:t>
      </w:r>
      <w:r w:rsidR="00FB1F7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рабочий</w:t>
      </w:r>
      <w:r w:rsidR="00FB1F7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день.</w:t>
      </w:r>
    </w:p>
    <w:p w:rsidR="004C7D5D" w:rsidRPr="001A2D1F" w:rsidRDefault="000A30FA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="00A8021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Должностное лицо, ответственное за выполнение 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административного действия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– направление </w:t>
      </w:r>
      <w:r w:rsidR="001A4F8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D1328E" w:rsidRPr="001A2D1F" w:rsidRDefault="000A30FA" w:rsidP="00D1328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="00EE30E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1</w:t>
      </w:r>
      <w:r w:rsidR="00D1328E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</w:t>
      </w:r>
      <w:r w:rsidR="00D1328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административного действия</w:t>
      </w:r>
      <w:r w:rsidR="00D1328E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– направление </w:t>
      </w:r>
      <w:r w:rsidR="001A4F8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D1328E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</w:t>
      </w:r>
      <w:r w:rsidR="00D1328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вносит в Журнал сведения о принятом решении в день принятия решения. </w:t>
      </w:r>
    </w:p>
    <w:p w:rsidR="004C7D5D" w:rsidRPr="001A2D1F" w:rsidRDefault="000A30FA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="00EE30E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</w:t>
      </w:r>
      <w:r w:rsidR="00D1328E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 Должностное лицо, ответственное за выполнение 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административного действия</w:t>
      </w:r>
      <w:r w:rsidR="00A8021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– направление </w:t>
      </w:r>
      <w:r w:rsidR="001A4F8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A8021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</w:t>
      </w:r>
      <w:r w:rsidR="006572A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направляет</w:t>
      </w:r>
      <w:r w:rsidR="00A8021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</w:t>
      </w:r>
      <w:r w:rsidR="006572A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6572A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 заявителю или в</w:t>
      </w:r>
      <w:r w:rsidR="006572A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многофункциональный центр (в случае подачи заявления через многофункциональный центр) в течение пяти дней с даты принятия решения способом, позволяющим подтвердить факт и дату направления. Одновременно с</w:t>
      </w:r>
      <w:r w:rsidR="006572A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решением об отказе в предоставлении государственной услуги 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заявителю (в</w:t>
      </w:r>
      <w:r w:rsidR="006572A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многофункциональный центр) направляются представленные заявителем документы.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подаче заявления в форме электронного документа </w:t>
      </w:r>
      <w:r w:rsidR="00976A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копия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</w:t>
      </w:r>
      <w:r w:rsidR="00976AC2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</w:t>
      </w:r>
      <w:r w:rsidR="00976A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копия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</w:t>
      </w:r>
      <w:r w:rsidR="00976AC2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</w:t>
      </w:r>
      <w:r w:rsidR="00806B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976AC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 направляется в личный кабинет заявителя на Едином портале. По</w:t>
      </w:r>
      <w:r w:rsidR="00C87AC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выбору заявителя дополнительно решени</w:t>
      </w:r>
      <w:r w:rsidR="006572A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направляется (вручается) заявителю лично, по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почте, в электронной форме.</w:t>
      </w:r>
    </w:p>
    <w:p w:rsidR="00C87ACB" w:rsidRPr="001A2D1F" w:rsidRDefault="00C87ACB" w:rsidP="00C87ACB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направление </w:t>
      </w:r>
      <w:r w:rsidR="001A4F8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составляет </w:t>
      </w:r>
      <w:r w:rsidR="00C62B21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пять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дней.</w:t>
      </w:r>
    </w:p>
    <w:p w:rsidR="004C7D5D" w:rsidRPr="001A2D1F" w:rsidRDefault="000A30FA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="00EE30E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Критерием </w:t>
      </w:r>
      <w:r w:rsidR="00C87ACB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принятия решения о 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рассмотрени</w:t>
      </w:r>
      <w:r w:rsidR="00C87ACB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и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предоставлении либо об отказе в предоставлении государственной услуги и 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направления </w:t>
      </w:r>
      <w:r w:rsidR="00976A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копии 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являются зарегистрированные в</w:t>
      </w:r>
      <w:r w:rsidR="006572AA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управлении социальной политики заявление и документы, необходимые для предоставления государственной услуги, </w:t>
      </w:r>
      <w:r w:rsidR="00C87ACB" w:rsidRPr="001A2D1F">
        <w:rPr>
          <w:rFonts w:ascii="Liberation Serif" w:hAnsi="Liberation Serif" w:cs="Liberation Serif"/>
          <w:sz w:val="28"/>
          <w:szCs w:val="28"/>
        </w:rPr>
        <w:t>получение проекта решения о</w:t>
      </w:r>
      <w:r w:rsidR="006572AA" w:rsidRPr="001A2D1F">
        <w:rPr>
          <w:rFonts w:ascii="Liberation Serif" w:hAnsi="Liberation Serif" w:cs="Liberation Serif"/>
          <w:sz w:val="28"/>
          <w:szCs w:val="28"/>
        </w:rPr>
        <w:t> </w:t>
      </w:r>
      <w:r w:rsidR="00C87ACB" w:rsidRPr="001A2D1F">
        <w:rPr>
          <w:rFonts w:ascii="Liberation Serif" w:hAnsi="Liberation Serif" w:cs="Liberation Serif"/>
          <w:sz w:val="28"/>
          <w:szCs w:val="28"/>
        </w:rPr>
        <w:t>предоставлении либо об отказе в предоставлении государственной услуги начальником управления социальной политики или уполномоченным им</w:t>
      </w:r>
      <w:r w:rsidR="006572AA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="00C87ACB" w:rsidRPr="001A2D1F">
        <w:rPr>
          <w:rFonts w:ascii="Liberation Serif" w:hAnsi="Liberation Serif" w:cs="Liberation Serif"/>
          <w:sz w:val="28"/>
          <w:szCs w:val="28"/>
        </w:rPr>
        <w:t>лицом</w:t>
      </w:r>
      <w:r w:rsidR="00C87ACB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:rsidR="004C7D5D" w:rsidRPr="001A2D1F" w:rsidRDefault="000A30FA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="00EE30E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4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</w:t>
      </w:r>
      <w:r w:rsidR="001A4F8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копии 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</w:t>
      </w:r>
      <w:proofErr w:type="gramStart"/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</w:t>
      </w:r>
      <w:proofErr w:type="gramEnd"/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в многофункциональный центр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:rsidR="00C62B21" w:rsidRPr="001A2D1F" w:rsidRDefault="002E3AA8" w:rsidP="00C62B2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="00EE30E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</w:t>
      </w:r>
      <w:r w:rsidR="001B65AF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об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отказе в предоставлении государственной услуги и </w:t>
      </w:r>
      <w:r w:rsidR="00C62B21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внесение информации в личное дело заявителя о направлении ему </w:t>
      </w:r>
      <w:r w:rsidR="001A4F8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C62B21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решения.</w:t>
      </w:r>
    </w:p>
    <w:p w:rsidR="009C5AC1" w:rsidRPr="001A2D1F" w:rsidRDefault="009C5AC1" w:rsidP="00C62B2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4C7D5D" w:rsidRPr="001A2D1F" w:rsidRDefault="004C7D5D" w:rsidP="00464005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</w:t>
      </w:r>
      <w:r w:rsidR="001A4F8B">
        <w:rPr>
          <w:rFonts w:ascii="Liberation Serif" w:eastAsia="Calibri" w:hAnsi="Liberation Serif" w:cs="Liberation Serif"/>
          <w:sz w:val="28"/>
          <w:szCs w:val="28"/>
          <w:lang w:eastAsia="en-US"/>
        </w:rPr>
        <w:t>выплаты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A5680">
        <w:rPr>
          <w:rFonts w:ascii="Liberation Serif" w:eastAsia="Calibri" w:hAnsi="Liberation Serif" w:cs="Liberation Serif"/>
          <w:sz w:val="28"/>
          <w:szCs w:val="28"/>
          <w:lang w:eastAsia="en-US"/>
        </w:rPr>
        <w:t>ежемесячного пособия</w:t>
      </w:r>
    </w:p>
    <w:p w:rsidR="004C7D5D" w:rsidRPr="001A2D1F" w:rsidRDefault="004C7D5D" w:rsidP="00464005">
      <w:pPr>
        <w:keepNext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4C7D5D" w:rsidRPr="001A2D1F" w:rsidRDefault="00B15CD5" w:rsidP="00464005">
      <w:pPr>
        <w:keepNext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4C7D5D" w:rsidRPr="001A2D1F" w:rsidRDefault="000A30FA" w:rsidP="0047382B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="00EE30E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47382B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–</w:t>
      </w:r>
      <w:r w:rsidR="0047382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организация </w:t>
      </w:r>
      <w:r w:rsidR="001A4F8B">
        <w:rPr>
          <w:rFonts w:ascii="Liberation Serif" w:eastAsia="Calibri" w:hAnsi="Liberation Serif" w:cs="Liberation Serif"/>
          <w:sz w:val="28"/>
          <w:szCs w:val="28"/>
          <w:lang w:eastAsia="en-US"/>
        </w:rPr>
        <w:t>выплаты</w:t>
      </w:r>
      <w:r w:rsidR="0047382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A5680">
        <w:rPr>
          <w:rFonts w:ascii="Liberation Serif" w:eastAsia="Calibri" w:hAnsi="Liberation Serif" w:cs="Liberation Serif"/>
          <w:sz w:val="28"/>
          <w:szCs w:val="28"/>
          <w:lang w:eastAsia="en-US"/>
        </w:rPr>
        <w:t>ежемесячного пособия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, определяется в</w:t>
      </w:r>
      <w:r w:rsidR="001A4F8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служащих, замещающих должности государственной гражданской службы в</w:t>
      </w:r>
      <w:r w:rsidR="001A4F8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политики.</w:t>
      </w:r>
    </w:p>
    <w:p w:rsidR="004C7D5D" w:rsidRPr="001A2D1F" w:rsidRDefault="00EE30E9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lastRenderedPageBreak/>
        <w:t>78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47382B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–</w:t>
      </w:r>
      <w:r w:rsidR="0047382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организация перечисления </w:t>
      </w:r>
      <w:r w:rsidR="00DA5680">
        <w:rPr>
          <w:rFonts w:ascii="Liberation Serif" w:eastAsia="Calibri" w:hAnsi="Liberation Serif" w:cs="Liberation Serif"/>
          <w:sz w:val="28"/>
          <w:szCs w:val="28"/>
          <w:lang w:eastAsia="en-US"/>
        </w:rPr>
        <w:t>ежемесячного пособия</w:t>
      </w:r>
      <w:r w:rsidR="0047382B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,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на</w:t>
      </w:r>
      <w:r w:rsidR="0047382B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основании решения о предоставлении государственной услуги: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1)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вносит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</w:t>
      </w:r>
      <w:r w:rsidR="001A4F8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выплаты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A5680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="00E9162F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по выбору заявителя через организации почтовой связи, </w:t>
      </w:r>
      <w:r w:rsidR="00FE6D83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кредитные организации либо 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организации, осуществляющие деятельность по</w:t>
      </w:r>
      <w:r w:rsidR="001A4F8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доставке социальных пособий;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2) начисляет сумм</w:t>
      </w:r>
      <w:r w:rsidR="00C77FE1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у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A5680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:rsidR="004C7D5D" w:rsidRPr="001A2D1F" w:rsidRDefault="00EE30E9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79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Общий максимальный срок выполнения административной процедуры не должен превышать одного рабочего дня.</w:t>
      </w:r>
    </w:p>
    <w:p w:rsidR="004C7D5D" w:rsidRPr="001A2D1F" w:rsidRDefault="000A30FA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8</w:t>
      </w:r>
      <w:r w:rsidR="00EE30E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0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рганизации </w:t>
      </w:r>
      <w:r w:rsidR="001A4F8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выплаты </w:t>
      </w:r>
      <w:r w:rsidR="00DA5680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="00CF43A5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или</w:t>
      </w:r>
      <w:r w:rsidR="00CF43A5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уполномоченным им лицом решения о предоставлении государственной услуги.</w:t>
      </w:r>
    </w:p>
    <w:p w:rsidR="004C7D5D" w:rsidRPr="001A2D1F" w:rsidRDefault="000A30FA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8</w:t>
      </w:r>
      <w:r w:rsidR="00EE30E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1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</w:t>
      </w:r>
      <w:r w:rsidR="001A4F8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выплаты </w:t>
      </w:r>
      <w:r w:rsidR="00DA5680">
        <w:rPr>
          <w:rFonts w:ascii="Liberation Serif" w:eastAsia="Calibri" w:hAnsi="Liberation Serif" w:cs="Liberation Serif"/>
          <w:sz w:val="28"/>
          <w:szCs w:val="28"/>
          <w:lang w:eastAsia="en-US"/>
        </w:rPr>
        <w:t>ежемесячного пособия</w:t>
      </w:r>
      <w:r w:rsidR="00CF43A5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4C7D5D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через кредитные организации, организации почтовой связи или организации, осуществляющие деятельность по доставке социальных пособий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:rsidR="004C7D5D" w:rsidRPr="001A2D1F" w:rsidRDefault="000A30FA" w:rsidP="004C7D5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8</w:t>
      </w:r>
      <w:r w:rsidR="00EE30E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</w:t>
      </w:r>
      <w:r w:rsidR="001A4F8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выплаты </w:t>
      </w:r>
      <w:r w:rsidR="00DA5680">
        <w:rPr>
          <w:rFonts w:ascii="Liberation Serif" w:eastAsia="Calibri" w:hAnsi="Liberation Serif" w:cs="Liberation Serif"/>
          <w:sz w:val="28"/>
          <w:szCs w:val="28"/>
          <w:lang w:eastAsia="en-US"/>
        </w:rPr>
        <w:t>ежемесячного пособия</w:t>
      </w:r>
      <w:r w:rsidR="004C7D5D" w:rsidRPr="001A2D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 доставке социальных пособий.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6B0C6A" w:rsidRPr="001A2D1F" w:rsidRDefault="006B0C6A" w:rsidP="006B0C6A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:rsidR="006B0C6A" w:rsidRPr="001A2D1F" w:rsidRDefault="006B0C6A" w:rsidP="006B0C6A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:rsidR="006B0C6A" w:rsidRPr="001A2D1F" w:rsidRDefault="000A30FA" w:rsidP="006B0C6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Выдача документа в результате предоставления государственной услуги не предусмотрена.</w:t>
      </w:r>
    </w:p>
    <w:p w:rsidR="006B0C6A" w:rsidRPr="001A2D1F" w:rsidRDefault="006B0C6A" w:rsidP="004C7D5D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6B0C6A" w:rsidRPr="001A2D1F" w:rsidRDefault="006B0C6A" w:rsidP="006B0C6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Раздел 4. Формы контроля за исполнением регламента</w:t>
      </w:r>
    </w:p>
    <w:p w:rsidR="006B0C6A" w:rsidRPr="001A2D1F" w:rsidRDefault="006B0C6A" w:rsidP="006B0C6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6B0C6A" w:rsidRPr="001A2D1F" w:rsidRDefault="006B0C6A" w:rsidP="006B0C6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7D1ED1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:rsidR="004C7D5D" w:rsidRPr="001A2D1F" w:rsidRDefault="004C7D5D" w:rsidP="004C7D5D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6B0C6A" w:rsidRPr="001A2D1F" w:rsidRDefault="000A30FA" w:rsidP="006B0C6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</w:t>
      </w:r>
      <w:r w:rsidR="007D1ED1" w:rsidRPr="001A2D1F">
        <w:rPr>
          <w:rFonts w:ascii="Liberation Serif" w:hAnsi="Liberation Serif" w:cs="Liberation Serif"/>
          <w:sz w:val="28"/>
          <w:szCs w:val="28"/>
        </w:rPr>
        <w:t>начальником управления социальной политики</w:t>
      </w:r>
      <w:r w:rsidR="007C6F49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</w:t>
      </w:r>
      <w:r w:rsidR="0047382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уполномоченным им лицом</w:t>
      </w:r>
      <w:r w:rsidR="007C6F49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ответственным за организацию работы по предоставлению государственной услуги,</w:t>
      </w:r>
      <w:r w:rsidR="007D1ED1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должностными лицами управления социальной политики, ответственными за предоставление государственной услуги, 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 постоянной основе, а также путем проведения плановых и</w:t>
      </w:r>
      <w:r w:rsidR="0047382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внеплановых проверок по</w:t>
      </w:r>
      <w:r w:rsidR="007C6F49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соблюдению и исполнению положений настоящего регламента.</w:t>
      </w:r>
    </w:p>
    <w:p w:rsidR="006B0C6A" w:rsidRPr="001A2D1F" w:rsidRDefault="006B0C6A" w:rsidP="004C7D5D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7D1ED1" w:rsidRPr="001A2D1F" w:rsidRDefault="006B0C6A" w:rsidP="006B0C6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</w:t>
      </w:r>
    </w:p>
    <w:p w:rsidR="007D1ED1" w:rsidRPr="001A2D1F" w:rsidRDefault="006B0C6A" w:rsidP="006B0C6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в том числе порядок и формы контроля за полнотой и качеством </w:t>
      </w:r>
    </w:p>
    <w:p w:rsidR="006B0C6A" w:rsidRPr="001A2D1F" w:rsidRDefault="006B0C6A" w:rsidP="006B0C6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:rsidR="006B0C6A" w:rsidRPr="001A2D1F" w:rsidRDefault="006B0C6A" w:rsidP="006B0C6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6B0C6A" w:rsidRPr="001A2D1F" w:rsidRDefault="00B15CD5" w:rsidP="006B0C6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</w:t>
      </w:r>
      <w:r w:rsidR="007D1ED1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7D1ED1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ответственных за предоставление государственной услуги</w:t>
      </w:r>
      <w:r w:rsidR="005805F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6B0C6A" w:rsidRPr="001A2D1F" w:rsidRDefault="006B0C6A" w:rsidP="006B0C6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47382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уполномоченным им лицом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ответственным за</w:t>
      </w:r>
      <w:r w:rsidR="0047382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организацию работы по</w:t>
      </w:r>
      <w:r w:rsidR="007D1ED1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предоставлению государственной услуги.</w:t>
      </w:r>
    </w:p>
    <w:p w:rsidR="006B0C6A" w:rsidRPr="001A2D1F" w:rsidRDefault="00B15CD5" w:rsidP="006B0C6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47382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уполномоченным им лицом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ответственным за организацию работы по</w:t>
      </w:r>
      <w:r w:rsidR="0047382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предоставлению государственной услуги.</w:t>
      </w:r>
    </w:p>
    <w:p w:rsidR="006B0C6A" w:rsidRPr="001A2D1F" w:rsidRDefault="006B0C6A" w:rsidP="006B0C6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3122A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:rsidR="006B0C6A" w:rsidRPr="001A2D1F" w:rsidRDefault="006B0C6A" w:rsidP="006B0C6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6B0C6A" w:rsidRPr="001A2D1F" w:rsidRDefault="006B0C6A" w:rsidP="004C7D5D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6B0C6A" w:rsidRPr="001A2D1F" w:rsidRDefault="006B0C6A" w:rsidP="006B0C6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Ответственность должностных лиц </w:t>
      </w:r>
      <w:r w:rsidR="001002F5" w:rsidRPr="001A2D1F">
        <w:rPr>
          <w:rFonts w:ascii="Liberation Serif" w:hAnsi="Liberation Serif" w:cs="Liberation Serif"/>
          <w:sz w:val="28"/>
          <w:szCs w:val="28"/>
        </w:rPr>
        <w:t>управления социальной политик</w:t>
      </w:r>
      <w:r w:rsidRPr="001A2D1F">
        <w:rPr>
          <w:rFonts w:ascii="Liberation Serif" w:hAnsi="Liberation Serif" w:cs="Liberation Serif"/>
          <w:sz w:val="28"/>
          <w:szCs w:val="28"/>
        </w:rPr>
        <w:t>и, за решения и действия (бездействие), принимаемые (осуществляемые) ими в ходе предоставления государственной услуги</w:t>
      </w:r>
    </w:p>
    <w:p w:rsidR="006B0C6A" w:rsidRPr="001A2D1F" w:rsidRDefault="006B0C6A" w:rsidP="006B0C6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:rsidR="006B0C6A" w:rsidRPr="001A2D1F" w:rsidRDefault="00B15CD5" w:rsidP="006B0C6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6B0C6A" w:rsidRPr="001A2D1F" w:rsidRDefault="00EE30E9" w:rsidP="006B0C6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88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</w:t>
      </w:r>
      <w:r w:rsidR="003122AE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15CD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6411C0" w:rsidRPr="001A2D1F" w:rsidRDefault="006411C0" w:rsidP="006B0C6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:rsidR="006B0C6A" w:rsidRPr="001A2D1F" w:rsidRDefault="006B0C6A" w:rsidP="006B0C6A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1A2D1F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</w:t>
      </w:r>
      <w:r w:rsidR="00377507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 в том числе со стороны граждан, их</w:t>
      </w:r>
      <w:r w:rsidR="00377507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:rsidR="006B0C6A" w:rsidRPr="001A2D1F" w:rsidRDefault="006B0C6A" w:rsidP="006B0C6A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:rsidR="006B0C6A" w:rsidRPr="001A2D1F" w:rsidRDefault="00EE30E9" w:rsidP="006B0C6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89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377507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принятием решений должностными лицами</w:t>
      </w:r>
      <w:r w:rsidR="001002F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:rsidR="006B0C6A" w:rsidRPr="001A2D1F" w:rsidRDefault="006B0C6A" w:rsidP="006B0C6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</w:t>
      </w:r>
      <w:r w:rsidR="00377507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организации.</w:t>
      </w:r>
    </w:p>
    <w:p w:rsidR="006B0C6A" w:rsidRPr="001A2D1F" w:rsidRDefault="006B0C6A" w:rsidP="006B0C6A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:rsidR="009C5AC1" w:rsidRPr="001A2D1F" w:rsidRDefault="009C5AC1" w:rsidP="00927D85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E00677" w:rsidRPr="001A2D1F" w:rsidRDefault="006B0C6A" w:rsidP="001A4F8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 w:rsidR="008132A8" w:rsidRPr="001A2D1F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1A2D1F">
        <w:rPr>
          <w:rFonts w:ascii="Liberation Serif" w:hAnsi="Liberation Serif" w:cs="Liberation Serif"/>
          <w:sz w:val="28"/>
          <w:szCs w:val="28"/>
        </w:rPr>
        <w:t>, его</w:t>
      </w:r>
      <w:r w:rsidR="008132A8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t>должностных лиц,</w:t>
      </w:r>
      <w:r w:rsidR="00E00677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t>а также решений</w:t>
      </w:r>
      <w:r w:rsidR="00B83872" w:rsidRPr="001A2D1F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t>и действий (бездействия) многофункционального центра,</w:t>
      </w:r>
    </w:p>
    <w:p w:rsidR="006B0C6A" w:rsidRPr="001A2D1F" w:rsidRDefault="006B0C6A" w:rsidP="001A4F8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работников многофункционального центра </w:t>
      </w:r>
    </w:p>
    <w:p w:rsidR="006B0C6A" w:rsidRPr="001A2D1F" w:rsidRDefault="006B0C6A" w:rsidP="001A4F8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6B0C6A" w:rsidRPr="001A2D1F" w:rsidRDefault="006B0C6A" w:rsidP="001A4F8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  <w:szCs w:val="20"/>
        </w:rPr>
      </w:pPr>
      <w:r w:rsidRPr="001A2D1F">
        <w:rPr>
          <w:rFonts w:ascii="Liberation Serif" w:hAnsi="Liberation Serif" w:cs="Liberation Serif"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– жалоба</w:t>
      </w:r>
      <w:r w:rsidRPr="001A2D1F">
        <w:rPr>
          <w:rFonts w:ascii="Liberation Serif" w:hAnsi="Liberation Serif" w:cs="Liberation Serif"/>
          <w:b/>
          <w:sz w:val="28"/>
          <w:szCs w:val="28"/>
        </w:rPr>
        <w:t>)</w:t>
      </w:r>
    </w:p>
    <w:p w:rsidR="006B0C6A" w:rsidRPr="001A2D1F" w:rsidRDefault="006B0C6A" w:rsidP="001A4F8B">
      <w:pPr>
        <w:keepNext/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6B0C6A" w:rsidRPr="001A2D1F" w:rsidRDefault="000A30FA" w:rsidP="001A4F8B">
      <w:pPr>
        <w:keepNext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(бездействие), принятые в ходе предоставления государственной услуги управлением социальной политики, предоставляющим государственную услугу, его</w:t>
      </w:r>
      <w:r w:rsidR="00377507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лиц, а также решения и действия (бездействие) многофункционального центра, работников многофункционального центра в</w:t>
      </w:r>
      <w:r w:rsidR="00B83872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B0C6A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досудебном (внесудебном) порядке в случаях, предусмотренных статьей 11.1 Федерального закона от 27 июля 2010 года № 210-ФЗ.</w:t>
      </w:r>
    </w:p>
    <w:p w:rsidR="006B0C6A" w:rsidRPr="001A2D1F" w:rsidRDefault="006B0C6A" w:rsidP="006B0C6A">
      <w:pPr>
        <w:autoSpaceDE w:val="0"/>
        <w:autoSpaceDN w:val="0"/>
        <w:ind w:firstLine="709"/>
        <w:rPr>
          <w:rFonts w:ascii="Liberation Serif" w:hAnsi="Liberation Serif" w:cs="Liberation Serif"/>
          <w:sz w:val="22"/>
          <w:szCs w:val="20"/>
          <w:highlight w:val="lightGray"/>
        </w:rPr>
      </w:pPr>
    </w:p>
    <w:p w:rsidR="00377507" w:rsidRPr="001A2D1F" w:rsidRDefault="006B0C6A" w:rsidP="006B0C6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</w:t>
      </w:r>
    </w:p>
    <w:p w:rsidR="006B0C6A" w:rsidRPr="001A2D1F" w:rsidRDefault="006B0C6A" w:rsidP="006B0C6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 в досудебном (внесудебном) порядке</w:t>
      </w:r>
    </w:p>
    <w:p w:rsidR="006B0C6A" w:rsidRPr="001A2D1F" w:rsidRDefault="006B0C6A" w:rsidP="00927D85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EE30E9" w:rsidRPr="0050765E" w:rsidRDefault="000A30FA" w:rsidP="00EE30E9">
      <w:pPr>
        <w:autoSpaceDE w:val="0"/>
        <w:autoSpaceDN w:val="0"/>
        <w:adjustRightInd w:val="0"/>
        <w:ind w:firstLine="709"/>
        <w:contextualSpacing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164150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EE30E9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действий (бездействия) управления социальной политики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EE30E9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E30E9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 жалоба подается для рассмотрения в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E30E9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, а в случае обжалования решения начальника управления социальной политики</w:t>
      </w:r>
      <w:r w:rsidR="00EE30E9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Министерство социальной политики Свердловской области, в письменной форме на бумажном носителе, в том числе при личном </w:t>
      </w:r>
      <w:r w:rsidR="00EE30E9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приеме заявителя, в электронной форме, по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E30E9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почте или через многофункциональный центр.</w:t>
      </w:r>
    </w:p>
    <w:p w:rsidR="00EE30E9" w:rsidRPr="0050765E" w:rsidRDefault="00EE30E9" w:rsidP="00EE30E9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92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В случае обжалования решений и действий (бездействия) многофункционального центра, работника многофункционального центра жалоба подается для рассмотрения в многофункциональный центр в филиал, где заявитель подавал заявление и документы для предоставления государственной услуги, в письменной форме на бумажном носителе, в том числе при личном приеме заявителя, в электронной форме или по почте. </w:t>
      </w:r>
    </w:p>
    <w:p w:rsidR="00EE30E9" w:rsidRPr="0050765E" w:rsidRDefault="00EE30E9" w:rsidP="00EE30E9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 также возможно подать в Департамент информатизации и связи Свердловской области (далее – учредитель многофункционального центра), в 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:rsidR="00164150" w:rsidRPr="001A2D1F" w:rsidRDefault="00164150" w:rsidP="00EE30E9">
      <w:pPr>
        <w:autoSpaceDE w:val="0"/>
        <w:autoSpaceDN w:val="0"/>
        <w:adjustRightInd w:val="0"/>
        <w:ind w:firstLine="709"/>
        <w:contextualSpacing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164150" w:rsidRPr="001A2D1F" w:rsidRDefault="00164150" w:rsidP="001A4F8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:rsidR="006B0C6A" w:rsidRPr="001A2D1F" w:rsidRDefault="006B0C6A" w:rsidP="001A4F8B">
      <w:pPr>
        <w:keepNext/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64150" w:rsidRPr="001A2D1F" w:rsidRDefault="000A30FA" w:rsidP="001A4F8B">
      <w:pPr>
        <w:keepNext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164150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Управление социальной политики, многофункциональный центр, а</w:t>
      </w:r>
      <w:r w:rsidR="001B6E1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164150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также учредитель многофункционального центра обеспечивают:</w:t>
      </w:r>
    </w:p>
    <w:p w:rsidR="00164150" w:rsidRPr="001A2D1F" w:rsidRDefault="00164150" w:rsidP="00164150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информирование заявителей о порядке обжалования решений и действий (бездействия) </w:t>
      </w:r>
      <w:r w:rsidR="001B6E1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лиц, решений и действий (бездействия) многофункционального центра, и</w:t>
      </w:r>
      <w:r w:rsidR="008132A8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B6E1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работников посредством размещения информации:</w:t>
      </w:r>
    </w:p>
    <w:p w:rsidR="00164150" w:rsidRPr="001A2D1F" w:rsidRDefault="00164150" w:rsidP="00164150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:rsidR="00164150" w:rsidRPr="001A2D1F" w:rsidRDefault="00164150" w:rsidP="00164150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официальных сайтах </w:t>
      </w:r>
      <w:r w:rsidR="008132A8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управлений социальной политики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многофункционального центра (</w:t>
      </w:r>
      <w:hyperlink r:id="rId10" w:history="1">
        <w:r w:rsidRPr="001A2D1F">
          <w:rPr>
            <w:rFonts w:ascii="Liberation Serif" w:eastAsia="Calibri" w:hAnsi="Liberation Serif" w:cs="Liberation Serif"/>
            <w:sz w:val="28"/>
            <w:szCs w:val="22"/>
            <w:lang w:eastAsia="en-US"/>
          </w:rPr>
          <w:t>http://mfc66.ru/</w:t>
        </w:r>
      </w:hyperlink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) и учредителя многофункционального центра (</w:t>
      </w:r>
      <w:hyperlink r:id="rId11" w:history="1">
        <w:r w:rsidRPr="001A2D1F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:rsidR="00164150" w:rsidRPr="001A2D1F" w:rsidRDefault="00164150" w:rsidP="00164150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:rsidR="00164150" w:rsidRPr="001A2D1F" w:rsidRDefault="00164150" w:rsidP="00164150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</w:t>
      </w:r>
      <w:r w:rsidR="001B6E1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действий (бездействия) </w:t>
      </w:r>
      <w:r w:rsidR="001B6E1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лиц, решений и действий (бездействия) многофункционального центра, и</w:t>
      </w:r>
      <w:r w:rsidR="008132A8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B6E1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работников, в том числе по</w:t>
      </w:r>
      <w:r w:rsidR="008132A8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:rsidR="008132A8" w:rsidRPr="001A2D1F" w:rsidRDefault="008132A8" w:rsidP="00927D85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64150" w:rsidRPr="001A2D1F" w:rsidRDefault="00164150" w:rsidP="00AA5FE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 w:rsidR="008132A8" w:rsidRPr="001A2D1F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1A2D1F">
        <w:rPr>
          <w:rFonts w:ascii="Liberation Serif" w:hAnsi="Liberation Serif" w:cs="Liberation Serif"/>
          <w:sz w:val="28"/>
          <w:szCs w:val="28"/>
        </w:rPr>
        <w:t>, предоставляющего государственную услугу, его</w:t>
      </w:r>
      <w:r w:rsidR="008132A8" w:rsidRPr="001A2D1F">
        <w:rPr>
          <w:rFonts w:ascii="Liberation Serif" w:hAnsi="Liberation Serif" w:cs="Liberation Serif"/>
          <w:sz w:val="28"/>
          <w:szCs w:val="28"/>
        </w:rPr>
        <w:t> </w:t>
      </w:r>
      <w:r w:rsidRPr="001A2D1F">
        <w:rPr>
          <w:rFonts w:ascii="Liberation Serif" w:hAnsi="Liberation Serif" w:cs="Liberation Serif"/>
          <w:sz w:val="28"/>
          <w:szCs w:val="28"/>
        </w:rPr>
        <w:t xml:space="preserve">должностных лиц, а также решений и действий (бездействия) многофункционального центра, работников многофункционального центра </w:t>
      </w:r>
    </w:p>
    <w:p w:rsidR="00164150" w:rsidRPr="001A2D1F" w:rsidRDefault="00164150" w:rsidP="00AA5FE0">
      <w:pPr>
        <w:keepNext/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1002F5" w:rsidRPr="001A2D1F" w:rsidRDefault="000A30FA" w:rsidP="00AA5FE0">
      <w:pPr>
        <w:keepNext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164150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1002F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Порядок досудебного (внесудебного) обжалования решений и действий (бездействия) управления социальной политики, предоставляющего государственную услугу, его должностных, а также решений и действий </w:t>
      </w:r>
      <w:r w:rsidR="001002F5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(бездействия) многофункционального центра, работников многофункционального центра регулируется:</w:t>
      </w:r>
    </w:p>
    <w:p w:rsidR="001002F5" w:rsidRPr="001A2D1F" w:rsidRDefault="001002F5" w:rsidP="001002F5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:rsidR="001002F5" w:rsidRPr="001A2D1F" w:rsidRDefault="001002F5" w:rsidP="001002F5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9C5AC1" w:rsidRPr="001A4F8B" w:rsidRDefault="00B15CD5" w:rsidP="003D7900">
      <w:pPr>
        <w:shd w:val="clear" w:color="auto" w:fill="FFFFFF"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E30E9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164150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. Полная информация о порядке подачи и рассмотрени</w:t>
      </w:r>
      <w:r w:rsidR="001B6E1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164150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жалобы на решения и действия (бездействие) управления социальной политики, предоставляющего государственную услугу, его должностных лиц и</w:t>
      </w:r>
      <w:r w:rsidR="001B6E1B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164150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на Едином портале соответствующей государственной услуги по адресу</w:t>
      </w:r>
      <w:r w:rsidR="00164150" w:rsidRPr="001A2D1F">
        <w:rPr>
          <w:rFonts w:ascii="Liberation Serif" w:hAnsi="Liberation Serif" w:cs="Liberation Serif"/>
        </w:rPr>
        <w:t>:</w:t>
      </w:r>
      <w:r w:rsidR="003D7900" w:rsidRPr="001A2D1F">
        <w:rPr>
          <w:rFonts w:ascii="Liberation Serif" w:hAnsi="Liberation Serif" w:cs="Liberation Serif"/>
        </w:rPr>
        <w:br/>
      </w:r>
      <w:r w:rsidR="00164150" w:rsidRPr="001A4F8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hyperlink w:history="1">
        <w:r w:rsidR="001A4F8B" w:rsidRPr="001A4F8B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https://www. gosuslugi.ru/273024/</w:t>
        </w:r>
      </w:hyperlink>
      <w:r w:rsidR="00164150" w:rsidRPr="001A4F8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1A4F8B" w:rsidRPr="00EE30E9" w:rsidRDefault="00886F42" w:rsidP="001A4F8B">
      <w:pPr>
        <w:widowControl w:val="0"/>
        <w:shd w:val="clear" w:color="auto" w:fill="FFFFFF"/>
        <w:autoSpaceDE w:val="0"/>
        <w:autoSpaceDN w:val="0"/>
        <w:adjustRightInd w:val="0"/>
        <w:ind w:firstLine="5387"/>
        <w:jc w:val="left"/>
        <w:rPr>
          <w:rFonts w:ascii="Liberation Serif" w:hAnsi="Liberation Serif" w:cs="Liberation Serif"/>
          <w:bCs/>
          <w:sz w:val="28"/>
        </w:rPr>
      </w:pPr>
      <w:r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  <w:r w:rsidR="001A4F8B" w:rsidRPr="00EE30E9">
        <w:rPr>
          <w:rFonts w:ascii="Liberation Serif" w:hAnsi="Liberation Serif" w:cs="Liberation Serif"/>
          <w:bCs/>
          <w:sz w:val="28"/>
        </w:rPr>
        <w:lastRenderedPageBreak/>
        <w:t>Приложение № 1</w:t>
      </w:r>
    </w:p>
    <w:p w:rsidR="001A4F8B" w:rsidRPr="00EE30E9" w:rsidRDefault="001A4F8B" w:rsidP="001A4F8B">
      <w:pPr>
        <w:widowControl w:val="0"/>
        <w:shd w:val="clear" w:color="auto" w:fill="FFFFFF"/>
        <w:autoSpaceDE w:val="0"/>
        <w:autoSpaceDN w:val="0"/>
        <w:adjustRightInd w:val="0"/>
        <w:ind w:left="5387"/>
        <w:jc w:val="left"/>
        <w:rPr>
          <w:rFonts w:ascii="Liberation Serif" w:hAnsi="Liberation Serif" w:cs="Liberation Serif"/>
          <w:bCs/>
          <w:sz w:val="28"/>
        </w:rPr>
      </w:pPr>
      <w:r w:rsidRPr="00EE30E9">
        <w:rPr>
          <w:rFonts w:ascii="Liberation Serif" w:hAnsi="Liberation Serif" w:cs="Liberation Serif"/>
          <w:bCs/>
          <w:sz w:val="28"/>
        </w:rPr>
        <w:t>к Административному регламенту предоставления территориальными</w:t>
      </w:r>
    </w:p>
    <w:p w:rsidR="001A4F8B" w:rsidRPr="00EE30E9" w:rsidRDefault="001A4F8B" w:rsidP="001A4F8B">
      <w:pPr>
        <w:shd w:val="clear" w:color="auto" w:fill="FFFFFF"/>
        <w:autoSpaceDE w:val="0"/>
        <w:autoSpaceDN w:val="0"/>
        <w:adjustRightInd w:val="0"/>
        <w:ind w:left="5387"/>
        <w:jc w:val="left"/>
        <w:rPr>
          <w:rFonts w:ascii="Liberation Serif" w:hAnsi="Liberation Serif" w:cs="Liberation Serif"/>
          <w:bCs/>
          <w:sz w:val="28"/>
        </w:rPr>
      </w:pPr>
      <w:r w:rsidRPr="00EE30E9">
        <w:rPr>
          <w:rFonts w:ascii="Liberation Serif" w:hAnsi="Liberation Serif" w:cs="Liberation Serif"/>
          <w:bCs/>
          <w:sz w:val="28"/>
        </w:rPr>
        <w:t>отраслевыми исполнительными органами государственной власти Свердловской области – управлениями социальной политики Министерства социальной политики Свердловской области государственной услуги</w:t>
      </w:r>
    </w:p>
    <w:p w:rsidR="001A4F8B" w:rsidRPr="00EE30E9" w:rsidRDefault="001A4F8B" w:rsidP="001A4F8B">
      <w:pPr>
        <w:shd w:val="clear" w:color="auto" w:fill="FFFFFF"/>
        <w:autoSpaceDE w:val="0"/>
        <w:autoSpaceDN w:val="0"/>
        <w:adjustRightInd w:val="0"/>
        <w:ind w:left="5387"/>
        <w:jc w:val="left"/>
        <w:rPr>
          <w:rFonts w:ascii="Liberation Serif" w:hAnsi="Liberation Serif" w:cs="Liberation Serif"/>
          <w:bCs/>
          <w:sz w:val="28"/>
        </w:rPr>
      </w:pPr>
      <w:r w:rsidRPr="00EE30E9">
        <w:rPr>
          <w:rFonts w:ascii="Liberation Serif" w:hAnsi="Liberation Serif" w:cs="Liberation Serif"/>
          <w:bCs/>
          <w:sz w:val="28"/>
        </w:rPr>
        <w:t>«Назначение и организация выплаты ежемесячного пособия на ребенка»</w:t>
      </w:r>
    </w:p>
    <w:p w:rsid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en-US"/>
        </w:rPr>
      </w:pPr>
    </w:p>
    <w:p w:rsidR="001A4F8B" w:rsidRPr="001A4F8B" w:rsidRDefault="001A4F8B" w:rsidP="001A4F8B">
      <w:pPr>
        <w:rPr>
          <w:rFonts w:eastAsia="Calibri"/>
          <w:lang w:eastAsia="en-US"/>
        </w:rPr>
      </w:pP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Начальнику управления социальной политики _________________________________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1A4F8B" w:rsidRPr="001A4F8B" w:rsidRDefault="001A4F8B" w:rsidP="000A30FA">
      <w:pPr>
        <w:pStyle w:val="1"/>
        <w:keepNex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ЗАЯВЛЕНИЕ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0"/>
        </w:rPr>
      </w:pPr>
      <w:r w:rsidRPr="001A4F8B">
        <w:rPr>
          <w:rFonts w:ascii="Liberation Serif" w:hAnsi="Liberation Serif" w:cs="Liberation Serif"/>
          <w:sz w:val="24"/>
          <w:szCs w:val="24"/>
        </w:rPr>
        <w:t xml:space="preserve">         </w:t>
      </w:r>
      <w:r w:rsidRPr="001A4F8B">
        <w:rPr>
          <w:rFonts w:ascii="Liberation Serif" w:hAnsi="Liberation Serif" w:cs="Liberation Serif"/>
          <w:sz w:val="20"/>
        </w:rPr>
        <w:t>(фамилия, имя, отчество лица, имеющего право на получение</w:t>
      </w:r>
      <w:r w:rsidR="000A30FA">
        <w:rPr>
          <w:rFonts w:ascii="Liberation Serif" w:hAnsi="Liberation Serif" w:cs="Liberation Serif"/>
          <w:sz w:val="20"/>
        </w:rPr>
        <w:t xml:space="preserve"> </w:t>
      </w:r>
      <w:r w:rsidRPr="001A4F8B">
        <w:rPr>
          <w:rFonts w:ascii="Liberation Serif" w:hAnsi="Liberation Serif" w:cs="Liberation Serif"/>
          <w:sz w:val="20"/>
        </w:rPr>
        <w:t>государственной услуги)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Место жительства или место пребывания _____________________________________</w:t>
      </w:r>
    </w:p>
    <w:p w:rsidR="001A4F8B" w:rsidRPr="000A30FA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0"/>
        </w:rPr>
      </w:pPr>
      <w:r w:rsidRPr="000A30FA">
        <w:rPr>
          <w:rFonts w:ascii="Liberation Serif" w:hAnsi="Liberation Serif" w:cs="Liberation Serif"/>
          <w:sz w:val="20"/>
        </w:rPr>
        <w:t xml:space="preserve">                                         (почтовый индекс, район, город,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1A4F8B" w:rsidRPr="000A30FA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0"/>
        </w:rPr>
      </w:pPr>
      <w:r w:rsidRPr="000A30FA">
        <w:rPr>
          <w:rFonts w:ascii="Liberation Serif" w:hAnsi="Liberation Serif" w:cs="Liberation Serif"/>
          <w:sz w:val="20"/>
        </w:rPr>
        <w:t>иной населенный пункт, улица, номер дома, корпуса, квартиры указываются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1A4F8B" w:rsidRPr="000A30FA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0"/>
        </w:rPr>
      </w:pPr>
      <w:r w:rsidRPr="000A30FA">
        <w:rPr>
          <w:rFonts w:ascii="Liberation Serif" w:hAnsi="Liberation Serif" w:cs="Liberation Serif"/>
          <w:sz w:val="20"/>
        </w:rPr>
        <w:t>на основании записи в паспорте или документе, подтверждающем регистрацию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1A4F8B" w:rsidRPr="000A30FA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0"/>
        </w:rPr>
      </w:pPr>
      <w:r w:rsidRPr="000A30FA">
        <w:rPr>
          <w:rFonts w:ascii="Liberation Serif" w:hAnsi="Liberation Serif" w:cs="Liberation Serif"/>
          <w:sz w:val="20"/>
        </w:rPr>
        <w:t>по месту жительства, месту пребывания (если предъявляется не паспорт,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1A4F8B" w:rsidRPr="000A30FA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0"/>
        </w:rPr>
      </w:pPr>
      <w:r w:rsidRPr="000A30FA">
        <w:rPr>
          <w:rFonts w:ascii="Liberation Serif" w:hAnsi="Liberation Serif" w:cs="Liberation Serif"/>
          <w:sz w:val="20"/>
        </w:rPr>
        <w:t xml:space="preserve">                а иной документ, удостоверяющий личность))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Место фактического проживания _____________________________________________</w:t>
      </w:r>
    </w:p>
    <w:p w:rsidR="001A4F8B" w:rsidRPr="000A30FA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0"/>
        </w:rPr>
      </w:pPr>
      <w:r w:rsidRPr="000A30FA">
        <w:rPr>
          <w:rFonts w:ascii="Liberation Serif" w:hAnsi="Liberation Serif" w:cs="Liberation Serif"/>
          <w:sz w:val="20"/>
        </w:rPr>
        <w:t xml:space="preserve">     (почтовый индекс, район, город,</w:t>
      </w:r>
      <w:r w:rsidR="000A30FA">
        <w:rPr>
          <w:rFonts w:ascii="Liberation Serif" w:hAnsi="Liberation Serif" w:cs="Liberation Serif"/>
          <w:sz w:val="20"/>
        </w:rPr>
        <w:t xml:space="preserve"> </w:t>
      </w:r>
      <w:r w:rsidRPr="000A30FA">
        <w:rPr>
          <w:rFonts w:ascii="Liberation Serif" w:hAnsi="Liberation Serif" w:cs="Liberation Serif"/>
          <w:sz w:val="20"/>
        </w:rPr>
        <w:t>иной населенный пункт, улица, номер дома,</w:t>
      </w:r>
      <w:r w:rsidR="000A30FA">
        <w:rPr>
          <w:rFonts w:ascii="Liberation Serif" w:hAnsi="Liberation Serif" w:cs="Liberation Serif"/>
          <w:sz w:val="20"/>
        </w:rPr>
        <w:t xml:space="preserve"> </w:t>
      </w:r>
      <w:r w:rsidRPr="000A30FA">
        <w:rPr>
          <w:rFonts w:ascii="Liberation Serif" w:hAnsi="Liberation Serif" w:cs="Liberation Serif"/>
          <w:sz w:val="20"/>
        </w:rPr>
        <w:t>корпуса, квартиры)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Документ, удостоверяющий личность:</w:t>
      </w:r>
    </w:p>
    <w:p w:rsidR="001A4F8B" w:rsidRPr="001A4F8B" w:rsidRDefault="001A4F8B" w:rsidP="001A4F8B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2429"/>
        <w:gridCol w:w="1622"/>
        <w:gridCol w:w="2948"/>
      </w:tblGrid>
      <w:tr w:rsidR="001A4F8B" w:rsidRPr="001A4F8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 w:rsidP="000A30FA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 xml:space="preserve">Серия, </w:t>
            </w:r>
            <w:r w:rsidR="000A30FA">
              <w:rPr>
                <w:rFonts w:ascii="Liberation Serif" w:hAnsi="Liberation Serif" w:cs="Liberation Serif"/>
              </w:rPr>
              <w:t>№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>Гражданство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</w:p>
        </w:tc>
      </w:tr>
      <w:tr w:rsidR="001A4F8B" w:rsidRPr="001A4F8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>Дата выдачи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>Дата рождения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</w:p>
        </w:tc>
      </w:tr>
      <w:tr w:rsidR="001A4F8B" w:rsidRPr="001A4F8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>Кем выдан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>Место рождения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</w:p>
        </w:tc>
      </w:tr>
    </w:tbl>
    <w:p w:rsidR="001A4F8B" w:rsidRPr="001A4F8B" w:rsidRDefault="001A4F8B" w:rsidP="001A4F8B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 xml:space="preserve">Страховое свидетельство обязательного пенсионного страхования (далее </w:t>
      </w:r>
      <w:r w:rsidR="000A30FA">
        <w:rPr>
          <w:rFonts w:ascii="Liberation Serif" w:hAnsi="Liberation Serif" w:cs="Liberation Serif"/>
          <w:sz w:val="24"/>
          <w:szCs w:val="24"/>
        </w:rPr>
        <w:t xml:space="preserve">– </w:t>
      </w:r>
      <w:r w:rsidRPr="001A4F8B">
        <w:rPr>
          <w:rFonts w:ascii="Liberation Serif" w:hAnsi="Liberation Serif" w:cs="Liberation Serif"/>
          <w:sz w:val="24"/>
          <w:szCs w:val="24"/>
        </w:rPr>
        <w:t xml:space="preserve">СНИЛС) </w:t>
      </w:r>
      <w:r w:rsidR="000A30FA">
        <w:rPr>
          <w:rFonts w:ascii="Liberation Serif" w:hAnsi="Liberation Serif" w:cs="Liberation Serif"/>
          <w:sz w:val="24"/>
          <w:szCs w:val="24"/>
        </w:rPr>
        <w:t>№ </w:t>
      </w:r>
      <w:r w:rsidRPr="001A4F8B">
        <w:rPr>
          <w:rFonts w:ascii="Liberation Serif" w:hAnsi="Liberation Serif" w:cs="Liberation Serif"/>
          <w:sz w:val="24"/>
          <w:szCs w:val="24"/>
        </w:rPr>
        <w:t>____________.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Сведения, указанные в заявлении, соответствуют документу, удостоверяющему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>личность.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1A4F8B" w:rsidRPr="001A4F8B" w:rsidRDefault="000A30FA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</w:t>
      </w:r>
      <w:r w:rsidR="001A4F8B" w:rsidRPr="001A4F8B">
        <w:rPr>
          <w:rFonts w:ascii="Liberation Serif" w:hAnsi="Liberation Serif" w:cs="Liberation Serif"/>
          <w:sz w:val="24"/>
          <w:szCs w:val="24"/>
        </w:rPr>
        <w:t>__</w:t>
      </w:r>
      <w:r>
        <w:rPr>
          <w:rFonts w:ascii="Liberation Serif" w:hAnsi="Liberation Serif" w:cs="Liberation Serif"/>
          <w:sz w:val="24"/>
          <w:szCs w:val="24"/>
        </w:rPr>
        <w:t>»</w:t>
      </w:r>
      <w:r w:rsidR="001A4F8B" w:rsidRPr="001A4F8B">
        <w:rPr>
          <w:rFonts w:ascii="Liberation Serif" w:hAnsi="Liberation Serif" w:cs="Liberation Serif"/>
          <w:sz w:val="24"/>
          <w:szCs w:val="24"/>
        </w:rPr>
        <w:t xml:space="preserve"> ________________ 20__ г. ___________________________</w:t>
      </w:r>
    </w:p>
    <w:p w:rsidR="001A4F8B" w:rsidRPr="000A30FA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0"/>
        </w:rPr>
      </w:pPr>
      <w:r w:rsidRPr="001A4F8B">
        <w:rPr>
          <w:rFonts w:ascii="Liberation Serif" w:hAnsi="Liberation Serif" w:cs="Liberation Serif"/>
          <w:sz w:val="24"/>
          <w:szCs w:val="24"/>
        </w:rPr>
        <w:t xml:space="preserve">     </w:t>
      </w:r>
      <w:r w:rsidR="000A30FA">
        <w:rPr>
          <w:rFonts w:ascii="Liberation Serif" w:hAnsi="Liberation Serif" w:cs="Liberation Serif"/>
          <w:sz w:val="24"/>
          <w:szCs w:val="24"/>
        </w:rPr>
        <w:t xml:space="preserve">                                       </w:t>
      </w:r>
      <w:r w:rsidRPr="001A4F8B">
        <w:rPr>
          <w:rFonts w:ascii="Liberation Serif" w:hAnsi="Liberation Serif" w:cs="Liberation Serif"/>
          <w:sz w:val="24"/>
          <w:szCs w:val="24"/>
        </w:rPr>
        <w:t xml:space="preserve">                </w:t>
      </w:r>
      <w:r w:rsidRPr="000A30FA">
        <w:rPr>
          <w:rFonts w:ascii="Liberation Serif" w:hAnsi="Liberation Serif" w:cs="Liberation Serif"/>
          <w:sz w:val="20"/>
        </w:rPr>
        <w:t xml:space="preserve">          (подпись специалиста)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lastRenderedPageBreak/>
        <w:t>Прошу назначить ежемесячное пособие на ребенка ____________________________</w:t>
      </w:r>
    </w:p>
    <w:p w:rsidR="000A30FA" w:rsidRPr="000A30FA" w:rsidRDefault="000A30FA" w:rsidP="000A30FA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0"/>
        </w:rPr>
      </w:pPr>
      <w:r w:rsidRPr="000A30FA">
        <w:rPr>
          <w:rFonts w:ascii="Liberation Serif" w:hAnsi="Liberation Serif" w:cs="Liberation Serif"/>
          <w:sz w:val="20"/>
        </w:rPr>
        <w:t xml:space="preserve">                     </w:t>
      </w:r>
      <w:r w:rsidR="001A4F8B" w:rsidRPr="000A30FA">
        <w:rPr>
          <w:rFonts w:ascii="Liberation Serif" w:hAnsi="Liberation Serif" w:cs="Liberation Serif"/>
          <w:sz w:val="20"/>
        </w:rPr>
        <w:t xml:space="preserve">                                    (фамилия, имя, отчество</w:t>
      </w:r>
      <w:r w:rsidRPr="000A30FA">
        <w:rPr>
          <w:rFonts w:ascii="Liberation Serif" w:hAnsi="Liberation Serif" w:cs="Liberation Serif"/>
          <w:sz w:val="20"/>
        </w:rPr>
        <w:t xml:space="preserve"> ребенка, дата рождения, СНИЛС ребенка)</w:t>
      </w:r>
    </w:p>
    <w:p w:rsidR="001A4F8B" w:rsidRPr="000A30FA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0"/>
        </w:rPr>
      </w:pP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Выплату прошу производить через (по выбору):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организацию почтовой связи ________________________________________________</w:t>
      </w:r>
    </w:p>
    <w:p w:rsidR="001A4F8B" w:rsidRPr="000A30FA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0"/>
        </w:rPr>
      </w:pPr>
      <w:r w:rsidRPr="000A30FA">
        <w:rPr>
          <w:rFonts w:ascii="Liberation Serif" w:hAnsi="Liberation Serif" w:cs="Liberation Serif"/>
          <w:sz w:val="20"/>
        </w:rPr>
        <w:t xml:space="preserve">            </w:t>
      </w:r>
      <w:r w:rsidR="000A30FA">
        <w:rPr>
          <w:rFonts w:ascii="Liberation Serif" w:hAnsi="Liberation Serif" w:cs="Liberation Serif"/>
          <w:sz w:val="20"/>
        </w:rPr>
        <w:t xml:space="preserve">                                             </w:t>
      </w:r>
      <w:r w:rsidRPr="000A30FA">
        <w:rPr>
          <w:rFonts w:ascii="Liberation Serif" w:hAnsi="Liberation Serif" w:cs="Liberation Serif"/>
          <w:sz w:val="20"/>
        </w:rPr>
        <w:t xml:space="preserve">                       (указать </w:t>
      </w:r>
      <w:r w:rsidR="000A30FA" w:rsidRPr="000A30FA">
        <w:rPr>
          <w:rFonts w:ascii="Liberation Serif" w:hAnsi="Liberation Serif" w:cs="Liberation Serif"/>
          <w:sz w:val="20"/>
        </w:rPr>
        <w:t>№</w:t>
      </w:r>
      <w:r w:rsidRPr="000A30FA">
        <w:rPr>
          <w:rFonts w:ascii="Liberation Serif" w:hAnsi="Liberation Serif" w:cs="Liberation Serif"/>
          <w:sz w:val="20"/>
        </w:rPr>
        <w:t xml:space="preserve"> почтового отделения)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кредитную организацию _____________________________________________________</w:t>
      </w:r>
    </w:p>
    <w:p w:rsidR="001A4F8B" w:rsidRPr="000A30FA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0"/>
        </w:rPr>
      </w:pPr>
      <w:r w:rsidRPr="000A30FA">
        <w:rPr>
          <w:rFonts w:ascii="Liberation Serif" w:hAnsi="Liberation Serif" w:cs="Liberation Serif"/>
          <w:sz w:val="20"/>
        </w:rPr>
        <w:t xml:space="preserve">     </w:t>
      </w:r>
      <w:r w:rsidR="000A30FA">
        <w:rPr>
          <w:rFonts w:ascii="Liberation Serif" w:hAnsi="Liberation Serif" w:cs="Liberation Serif"/>
          <w:sz w:val="20"/>
        </w:rPr>
        <w:t xml:space="preserve">                                        </w:t>
      </w:r>
      <w:r w:rsidRPr="000A30FA">
        <w:rPr>
          <w:rFonts w:ascii="Liberation Serif" w:hAnsi="Liberation Serif" w:cs="Liberation Serif"/>
          <w:sz w:val="20"/>
        </w:rPr>
        <w:t xml:space="preserve">                     (указать наименование организации и номер счета)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иную организацию __________________________________________________________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Перечень представленных документов: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1. ____________________________________________________________________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2. ____________________________________________________________________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3. ____________________________________________________________________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4. ____________________________________________________________________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5. ____________________________________________________________________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6. ____________________________________________________________________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7. ____________________________________________________________________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С условиями осуществления выплаты ежемесячного пособия на ребенка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>ознакомлен(а); о</w:t>
      </w:r>
      <w:r w:rsidR="000A30FA">
        <w:rPr>
          <w:rFonts w:ascii="Liberation Serif" w:hAnsi="Liberation Serif" w:cs="Liberation Serif"/>
          <w:sz w:val="24"/>
          <w:szCs w:val="24"/>
        </w:rPr>
        <w:t> </w:t>
      </w:r>
      <w:r w:rsidRPr="001A4F8B">
        <w:rPr>
          <w:rFonts w:ascii="Liberation Serif" w:hAnsi="Liberation Serif" w:cs="Liberation Serif"/>
          <w:sz w:val="24"/>
          <w:szCs w:val="24"/>
        </w:rPr>
        <w:t>наступлении обстоятельств, влекущих изменение размера или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>прекращение социальной выплаты, обязуюсь известить управление социальной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>политики в течение _______________.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1A4F8B" w:rsidRPr="001A4F8B" w:rsidRDefault="000A30FA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</w:t>
      </w:r>
      <w:r w:rsidR="001A4F8B" w:rsidRPr="001A4F8B">
        <w:rPr>
          <w:rFonts w:ascii="Liberation Serif" w:hAnsi="Liberation Serif" w:cs="Liberation Serif"/>
          <w:sz w:val="24"/>
          <w:szCs w:val="24"/>
        </w:rPr>
        <w:t>__</w:t>
      </w:r>
      <w:r>
        <w:rPr>
          <w:rFonts w:ascii="Liberation Serif" w:hAnsi="Liberation Serif" w:cs="Liberation Serif"/>
          <w:sz w:val="24"/>
          <w:szCs w:val="24"/>
        </w:rPr>
        <w:t>»</w:t>
      </w:r>
      <w:r w:rsidR="001A4F8B" w:rsidRPr="001A4F8B">
        <w:rPr>
          <w:rFonts w:ascii="Liberation Serif" w:hAnsi="Liberation Serif" w:cs="Liberation Serif"/>
          <w:sz w:val="24"/>
          <w:szCs w:val="24"/>
        </w:rPr>
        <w:t xml:space="preserve"> ________________ 20__ г. _____________________</w:t>
      </w:r>
    </w:p>
    <w:p w:rsidR="001A4F8B" w:rsidRPr="000A30FA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0"/>
        </w:rPr>
      </w:pPr>
      <w:r w:rsidRPr="000A30FA">
        <w:rPr>
          <w:rFonts w:ascii="Liberation Serif" w:hAnsi="Liberation Serif" w:cs="Liberation Serif"/>
          <w:sz w:val="20"/>
        </w:rPr>
        <w:t xml:space="preserve">     </w:t>
      </w:r>
      <w:r w:rsidR="000A30FA">
        <w:rPr>
          <w:rFonts w:ascii="Liberation Serif" w:hAnsi="Liberation Serif" w:cs="Liberation Serif"/>
          <w:sz w:val="20"/>
        </w:rPr>
        <w:t xml:space="preserve">                                             </w:t>
      </w:r>
      <w:r w:rsidRPr="000A30FA">
        <w:rPr>
          <w:rFonts w:ascii="Liberation Serif" w:hAnsi="Liberation Serif" w:cs="Liberation Serif"/>
          <w:sz w:val="20"/>
        </w:rPr>
        <w:t xml:space="preserve">                        (подпись заявителя)</w:t>
      </w:r>
    </w:p>
    <w:p w:rsidR="001A4F8B" w:rsidRPr="001A4F8B" w:rsidRDefault="001A4F8B" w:rsidP="001A4F8B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1A4F8B" w:rsidRPr="001A4F8B" w:rsidRDefault="001A4F8B" w:rsidP="001A4F8B">
      <w:pPr>
        <w:autoSpaceDE w:val="0"/>
        <w:autoSpaceDN w:val="0"/>
        <w:adjustRightInd w:val="0"/>
        <w:outlineLvl w:val="0"/>
        <w:rPr>
          <w:rFonts w:ascii="Liberation Serif" w:hAnsi="Liberation Serif" w:cs="Liberation Serif"/>
        </w:rPr>
      </w:pPr>
      <w:r w:rsidRPr="001A4F8B">
        <w:rPr>
          <w:rFonts w:ascii="Liberation Serif" w:hAnsi="Liberation Serif" w:cs="Liberation Serif"/>
        </w:rPr>
        <w:t>РАСПИСКА-УВЕДОМЛЕНИЕ</w:t>
      </w:r>
    </w:p>
    <w:p w:rsidR="001A4F8B" w:rsidRPr="001A4F8B" w:rsidRDefault="001A4F8B" w:rsidP="001A4F8B">
      <w:pPr>
        <w:autoSpaceDE w:val="0"/>
        <w:autoSpaceDN w:val="0"/>
        <w:adjustRightInd w:val="0"/>
        <w:spacing w:before="280"/>
        <w:rPr>
          <w:rFonts w:ascii="Liberation Serif" w:hAnsi="Liberation Serif" w:cs="Liberation Serif"/>
        </w:rPr>
      </w:pPr>
      <w:r w:rsidRPr="001A4F8B">
        <w:rPr>
          <w:rFonts w:ascii="Liberation Serif" w:hAnsi="Liberation Serif" w:cs="Liberation Serif"/>
        </w:rPr>
        <w:t>Заявление и документы гр. ___________________</w:t>
      </w:r>
    </w:p>
    <w:p w:rsidR="001A4F8B" w:rsidRPr="001A4F8B" w:rsidRDefault="001A4F8B" w:rsidP="001A4F8B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12"/>
        <w:gridCol w:w="2621"/>
        <w:gridCol w:w="1928"/>
        <w:gridCol w:w="2381"/>
      </w:tblGrid>
      <w:tr w:rsidR="001A4F8B" w:rsidRPr="001A4F8B"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>Принял (Ф.И.О.)</w:t>
            </w:r>
          </w:p>
        </w:tc>
      </w:tr>
      <w:tr w:rsidR="001A4F8B" w:rsidRPr="001A4F8B"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1A4F8B" w:rsidRPr="001A4F8B"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</w:p>
        </w:tc>
      </w:tr>
    </w:tbl>
    <w:p w:rsidR="001A4F8B" w:rsidRPr="001A4F8B" w:rsidRDefault="001A4F8B" w:rsidP="001A4F8B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1A4F8B" w:rsidRPr="001A4F8B" w:rsidRDefault="001A4F8B" w:rsidP="001A4F8B">
      <w:pPr>
        <w:autoSpaceDE w:val="0"/>
        <w:autoSpaceDN w:val="0"/>
        <w:adjustRightInd w:val="0"/>
        <w:outlineLvl w:val="0"/>
        <w:rPr>
          <w:rFonts w:ascii="Liberation Serif" w:hAnsi="Liberation Serif" w:cs="Liberation Serif"/>
        </w:rPr>
      </w:pPr>
      <w:r w:rsidRPr="001A4F8B">
        <w:rPr>
          <w:rFonts w:ascii="Liberation Serif" w:hAnsi="Liberation Serif" w:cs="Liberation Serif"/>
        </w:rPr>
        <w:t>РАСПИСКА-УВЕДОМЛЕНИЕ</w:t>
      </w:r>
    </w:p>
    <w:p w:rsidR="001A4F8B" w:rsidRPr="001A4F8B" w:rsidRDefault="001A4F8B" w:rsidP="001A4F8B">
      <w:pPr>
        <w:autoSpaceDE w:val="0"/>
        <w:autoSpaceDN w:val="0"/>
        <w:adjustRightInd w:val="0"/>
        <w:spacing w:before="280"/>
        <w:rPr>
          <w:rFonts w:ascii="Liberation Serif" w:hAnsi="Liberation Serif" w:cs="Liberation Serif"/>
        </w:rPr>
      </w:pPr>
      <w:r w:rsidRPr="001A4F8B">
        <w:rPr>
          <w:rFonts w:ascii="Liberation Serif" w:hAnsi="Liberation Serif" w:cs="Liberation Serif"/>
        </w:rPr>
        <w:t>Заявление и документы гр. ___________________</w:t>
      </w:r>
    </w:p>
    <w:p w:rsidR="001A4F8B" w:rsidRPr="001A4F8B" w:rsidRDefault="001A4F8B" w:rsidP="001A4F8B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12"/>
        <w:gridCol w:w="2621"/>
        <w:gridCol w:w="1928"/>
        <w:gridCol w:w="2381"/>
      </w:tblGrid>
      <w:tr w:rsidR="001A4F8B" w:rsidRPr="001A4F8B"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>Принял (Ф.И.О.)</w:t>
            </w:r>
          </w:p>
        </w:tc>
      </w:tr>
      <w:tr w:rsidR="001A4F8B" w:rsidRPr="001A4F8B"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4F8B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1A4F8B" w:rsidRPr="001A4F8B"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B" w:rsidRPr="001A4F8B" w:rsidRDefault="001A4F8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</w:p>
        </w:tc>
      </w:tr>
    </w:tbl>
    <w:p w:rsidR="001A4F8B" w:rsidRPr="001A4F8B" w:rsidRDefault="001A4F8B" w:rsidP="001A4F8B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Я, _______________________________________________________________________,</w:t>
      </w:r>
    </w:p>
    <w:p w:rsidR="001A4F8B" w:rsidRPr="000A30FA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0"/>
        </w:rPr>
      </w:pPr>
      <w:r w:rsidRPr="000A30FA">
        <w:rPr>
          <w:rFonts w:ascii="Liberation Serif" w:hAnsi="Liberation Serif" w:cs="Liberation Serif"/>
          <w:sz w:val="20"/>
        </w:rPr>
        <w:t xml:space="preserve">  </w:t>
      </w:r>
      <w:r w:rsidR="000A30FA">
        <w:rPr>
          <w:rFonts w:ascii="Liberation Serif" w:hAnsi="Liberation Serif" w:cs="Liberation Serif"/>
          <w:sz w:val="20"/>
        </w:rPr>
        <w:t xml:space="preserve">                                           </w:t>
      </w:r>
      <w:r w:rsidRPr="000A30FA">
        <w:rPr>
          <w:rFonts w:ascii="Liberation Serif" w:hAnsi="Liberation Serif" w:cs="Liberation Serif"/>
          <w:sz w:val="20"/>
        </w:rPr>
        <w:t xml:space="preserve">                       (фамилия, имя, отчество)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даю согласие: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1. На обработку моих персональных данных в составе: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фамилия, имя, отчество;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дата рождения;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lastRenderedPageBreak/>
        <w:t>место рождения;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СНИЛС;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паспортные данные (серия, номер, дата выдачи, кем выдан, гражданство);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адрес проживания;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номер телефона;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сведения о семейном положении;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реквизиты документа, дающего право на предоставление мер социальной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>поддержки;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социальное положение;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сведения о доходах;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информация о назначенных и выплаченных суммах пособий (компенсаций);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реквизиты банковского счета (сберегательной книжки).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bookmarkStart w:id="2" w:name="Par117"/>
      <w:bookmarkEnd w:id="2"/>
      <w:r w:rsidRPr="001A4F8B">
        <w:rPr>
          <w:rFonts w:ascii="Liberation Serif" w:hAnsi="Liberation Serif" w:cs="Liberation Serif"/>
          <w:sz w:val="24"/>
          <w:szCs w:val="24"/>
        </w:rPr>
        <w:t>2. На использование персональных данных в целях: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оказания мер социальной поддержки в соответствии с требованиями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>действующего законодательства;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proofErr w:type="gramStart"/>
      <w:r w:rsidRPr="001A4F8B">
        <w:rPr>
          <w:rFonts w:ascii="Liberation Serif" w:hAnsi="Liberation Serif" w:cs="Liberation Serif"/>
          <w:sz w:val="24"/>
          <w:szCs w:val="24"/>
        </w:rPr>
        <w:t>осуществления и выполнения</w:t>
      </w:r>
      <w:proofErr w:type="gramEnd"/>
      <w:r w:rsidRPr="001A4F8B">
        <w:rPr>
          <w:rFonts w:ascii="Liberation Serif" w:hAnsi="Liberation Serif" w:cs="Liberation Serif"/>
          <w:sz w:val="24"/>
          <w:szCs w:val="24"/>
        </w:rPr>
        <w:t xml:space="preserve"> возложенных законодательством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>Российской Федерации на</w:t>
      </w:r>
      <w:r w:rsidR="000A30FA">
        <w:rPr>
          <w:rFonts w:ascii="Liberation Serif" w:hAnsi="Liberation Serif" w:cs="Liberation Serif"/>
          <w:sz w:val="24"/>
          <w:szCs w:val="24"/>
        </w:rPr>
        <w:t> </w:t>
      </w:r>
      <w:r w:rsidRPr="001A4F8B">
        <w:rPr>
          <w:rFonts w:ascii="Liberation Serif" w:hAnsi="Liberation Serif" w:cs="Liberation Serif"/>
          <w:sz w:val="24"/>
          <w:szCs w:val="24"/>
        </w:rPr>
        <w:t>Оператора функций, полномочий и обязанностей.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3. На обработку персональных данных с использованием средств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>автоматизации и</w:t>
      </w:r>
      <w:r w:rsidR="000A30FA">
        <w:rPr>
          <w:rFonts w:ascii="Liberation Serif" w:hAnsi="Liberation Serif" w:cs="Liberation Serif"/>
          <w:sz w:val="24"/>
          <w:szCs w:val="24"/>
        </w:rPr>
        <w:t> </w:t>
      </w:r>
      <w:r w:rsidRPr="001A4F8B">
        <w:rPr>
          <w:rFonts w:ascii="Liberation Serif" w:hAnsi="Liberation Serif" w:cs="Liberation Serif"/>
          <w:sz w:val="24"/>
          <w:szCs w:val="24"/>
        </w:rPr>
        <w:t>осуществление действий в отношении моих персональных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 xml:space="preserve">данных, которые необходимы для достижения указанных </w:t>
      </w:r>
      <w:hyperlink w:anchor="Par117" w:history="1">
        <w:r w:rsidRPr="000A30FA">
          <w:rPr>
            <w:rFonts w:ascii="Liberation Serif" w:hAnsi="Liberation Serif" w:cs="Liberation Serif"/>
            <w:sz w:val="24"/>
            <w:szCs w:val="24"/>
          </w:rPr>
          <w:t>пункте 2</w:t>
        </w:r>
      </w:hyperlink>
      <w:r w:rsidRPr="001A4F8B">
        <w:rPr>
          <w:rFonts w:ascii="Liberation Serif" w:hAnsi="Liberation Serif" w:cs="Liberation Serif"/>
          <w:sz w:val="24"/>
          <w:szCs w:val="24"/>
        </w:rPr>
        <w:t xml:space="preserve"> целей,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>включая сбор, систематизацию, накопление, хранение, уточнение (обновление,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>изменение), использование, передачу (предоставление), обезличивание,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блокирование, удаление и уничтожение.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Обработка персональных данных может быть поручена в рамках приказов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 xml:space="preserve">Министерства социальной политики Свердловской области </w:t>
      </w:r>
      <w:r w:rsidR="000A30FA">
        <w:rPr>
          <w:rFonts w:ascii="Liberation Serif" w:hAnsi="Liberation Serif" w:cs="Liberation Serif"/>
          <w:sz w:val="24"/>
          <w:szCs w:val="24"/>
        </w:rPr>
        <w:t>г</w:t>
      </w:r>
      <w:r w:rsidRPr="001A4F8B">
        <w:rPr>
          <w:rFonts w:ascii="Liberation Serif" w:hAnsi="Liberation Serif" w:cs="Liberation Serif"/>
          <w:sz w:val="24"/>
          <w:szCs w:val="24"/>
        </w:rPr>
        <w:t>осударственному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 xml:space="preserve">казенному учреждению </w:t>
      </w:r>
      <w:r w:rsidR="000A30FA">
        <w:rPr>
          <w:rFonts w:ascii="Liberation Serif" w:hAnsi="Liberation Serif" w:cs="Liberation Serif"/>
          <w:sz w:val="24"/>
          <w:szCs w:val="24"/>
        </w:rPr>
        <w:t>С</w:t>
      </w:r>
      <w:r w:rsidRPr="001A4F8B">
        <w:rPr>
          <w:rFonts w:ascii="Liberation Serif" w:hAnsi="Liberation Serif" w:cs="Liberation Serif"/>
          <w:sz w:val="24"/>
          <w:szCs w:val="24"/>
        </w:rPr>
        <w:t xml:space="preserve">вердловской области </w:t>
      </w:r>
      <w:r w:rsidR="000A30FA">
        <w:rPr>
          <w:rFonts w:ascii="Liberation Serif" w:hAnsi="Liberation Serif" w:cs="Liberation Serif"/>
          <w:sz w:val="24"/>
          <w:szCs w:val="24"/>
        </w:rPr>
        <w:t>«</w:t>
      </w:r>
      <w:r w:rsidRPr="001A4F8B">
        <w:rPr>
          <w:rFonts w:ascii="Liberation Serif" w:hAnsi="Liberation Serif" w:cs="Liberation Serif"/>
          <w:sz w:val="24"/>
          <w:szCs w:val="24"/>
        </w:rPr>
        <w:t>Областной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>информационно-расчетный центр</w:t>
      </w:r>
      <w:r w:rsidR="000A30FA">
        <w:rPr>
          <w:rFonts w:ascii="Liberation Serif" w:hAnsi="Liberation Serif" w:cs="Liberation Serif"/>
          <w:sz w:val="24"/>
          <w:szCs w:val="24"/>
        </w:rPr>
        <w:t>»</w:t>
      </w:r>
      <w:r w:rsidRPr="001A4F8B">
        <w:rPr>
          <w:rFonts w:ascii="Liberation Serif" w:hAnsi="Liberation Serif" w:cs="Liberation Serif"/>
          <w:sz w:val="24"/>
          <w:szCs w:val="24"/>
        </w:rPr>
        <w:t>.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Настоящее согласие на обработку персональных данных действует с момента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>подписания в</w:t>
      </w:r>
      <w:r w:rsidR="000A30FA">
        <w:rPr>
          <w:rFonts w:ascii="Liberation Serif" w:hAnsi="Liberation Serif" w:cs="Liberation Serif"/>
          <w:sz w:val="24"/>
          <w:szCs w:val="24"/>
        </w:rPr>
        <w:t> </w:t>
      </w:r>
      <w:r w:rsidRPr="001A4F8B">
        <w:rPr>
          <w:rFonts w:ascii="Liberation Serif" w:hAnsi="Liberation Serif" w:cs="Liberation Serif"/>
          <w:sz w:val="24"/>
          <w:szCs w:val="24"/>
        </w:rPr>
        <w:t>течение срока, необходимого для достижения целей обработки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 xml:space="preserve">персональных данных, заявленных в </w:t>
      </w:r>
      <w:hyperlink w:anchor="Par117" w:history="1">
        <w:r w:rsidRPr="000A30FA">
          <w:rPr>
            <w:rFonts w:ascii="Liberation Serif" w:hAnsi="Liberation Serif" w:cs="Liberation Serif"/>
            <w:sz w:val="24"/>
            <w:szCs w:val="24"/>
          </w:rPr>
          <w:t>пункте 2</w:t>
        </w:r>
      </w:hyperlink>
      <w:r w:rsidRPr="001A4F8B">
        <w:rPr>
          <w:rFonts w:ascii="Liberation Serif" w:hAnsi="Liberation Serif" w:cs="Liberation Serif"/>
          <w:sz w:val="24"/>
          <w:szCs w:val="24"/>
        </w:rPr>
        <w:t>.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A4F8B">
        <w:rPr>
          <w:rFonts w:ascii="Liberation Serif" w:hAnsi="Liberation Serif" w:cs="Liberation Serif"/>
          <w:sz w:val="24"/>
          <w:szCs w:val="24"/>
        </w:rPr>
        <w:t>Согласие дано мной добровольно и может быть досрочно отозвано письменным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>запросом, направленным в адрес Оператора заказным письмом либо личным</w:t>
      </w:r>
      <w:r w:rsidR="000A30FA">
        <w:rPr>
          <w:rFonts w:ascii="Liberation Serif" w:hAnsi="Liberation Serif" w:cs="Liberation Serif"/>
          <w:sz w:val="24"/>
          <w:szCs w:val="24"/>
        </w:rPr>
        <w:t xml:space="preserve"> </w:t>
      </w:r>
      <w:r w:rsidRPr="001A4F8B">
        <w:rPr>
          <w:rFonts w:ascii="Liberation Serif" w:hAnsi="Liberation Serif" w:cs="Liberation Serif"/>
          <w:sz w:val="24"/>
          <w:szCs w:val="24"/>
        </w:rPr>
        <w:t>вручением представителю Оператора.</w:t>
      </w:r>
    </w:p>
    <w:p w:rsidR="001A4F8B" w:rsidRPr="001A4F8B" w:rsidRDefault="001A4F8B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1A4F8B" w:rsidRPr="001A4F8B" w:rsidRDefault="000A30FA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</w:t>
      </w:r>
      <w:r w:rsidR="001A4F8B" w:rsidRPr="001A4F8B">
        <w:rPr>
          <w:rFonts w:ascii="Liberation Serif" w:hAnsi="Liberation Serif" w:cs="Liberation Serif"/>
          <w:sz w:val="24"/>
          <w:szCs w:val="24"/>
        </w:rPr>
        <w:t>__</w:t>
      </w:r>
      <w:r>
        <w:rPr>
          <w:rFonts w:ascii="Liberation Serif" w:hAnsi="Liberation Serif" w:cs="Liberation Serif"/>
          <w:sz w:val="24"/>
          <w:szCs w:val="24"/>
        </w:rPr>
        <w:t>»</w:t>
      </w:r>
      <w:r w:rsidR="001A4F8B" w:rsidRPr="001A4F8B">
        <w:rPr>
          <w:rFonts w:ascii="Liberation Serif" w:hAnsi="Liberation Serif" w:cs="Liberation Serif"/>
          <w:sz w:val="24"/>
          <w:szCs w:val="24"/>
        </w:rPr>
        <w:t xml:space="preserve"> _____________ 20__ г. _______________________</w:t>
      </w:r>
    </w:p>
    <w:p w:rsidR="001A4F8B" w:rsidRPr="000A30FA" w:rsidRDefault="000A30FA" w:rsidP="001A4F8B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                                          </w:t>
      </w:r>
      <w:r w:rsidR="001A4F8B" w:rsidRPr="000A30FA">
        <w:rPr>
          <w:rFonts w:ascii="Liberation Serif" w:hAnsi="Liberation Serif" w:cs="Liberation Serif"/>
          <w:sz w:val="20"/>
        </w:rPr>
        <w:t xml:space="preserve">                            (подпись заявителя)</w:t>
      </w:r>
    </w:p>
    <w:p w:rsidR="001A4F8B" w:rsidRDefault="001A4F8B" w:rsidP="001A4F8B">
      <w:pPr>
        <w:widowControl w:val="0"/>
        <w:autoSpaceDE w:val="0"/>
        <w:autoSpaceDN w:val="0"/>
        <w:adjustRightInd w:val="0"/>
        <w:ind w:firstLine="5103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1A4F8B" w:rsidRPr="001A2D1F" w:rsidRDefault="001A4F8B" w:rsidP="001A4F8B">
      <w:pPr>
        <w:widowControl w:val="0"/>
        <w:autoSpaceDE w:val="0"/>
        <w:autoSpaceDN w:val="0"/>
        <w:adjustRightInd w:val="0"/>
        <w:ind w:firstLine="5103"/>
        <w:rPr>
          <w:rFonts w:ascii="Liberation Serif" w:hAnsi="Liberation Serif" w:cs="Liberation Serif"/>
          <w:sz w:val="20"/>
          <w:szCs w:val="20"/>
        </w:rPr>
        <w:sectPr w:rsidR="001A4F8B" w:rsidRPr="001A2D1F" w:rsidSect="008C1258">
          <w:headerReference w:type="even" r:id="rId12"/>
          <w:headerReference w:type="defaul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875DB1" w:rsidRPr="001A2D1F" w:rsidRDefault="00875DB1" w:rsidP="00875DB1">
      <w:pPr>
        <w:ind w:left="5387" w:firstLine="3969"/>
        <w:jc w:val="left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lastRenderedPageBreak/>
        <w:t>Приложение № 2</w:t>
      </w:r>
    </w:p>
    <w:p w:rsidR="00BF7D78" w:rsidRPr="001A2D1F" w:rsidRDefault="00875DB1" w:rsidP="00BF7D78">
      <w:pPr>
        <w:ind w:left="9356"/>
        <w:jc w:val="left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</w:t>
      </w:r>
    </w:p>
    <w:p w:rsidR="00007838" w:rsidRPr="001A2D1F" w:rsidRDefault="00007838" w:rsidP="00007838">
      <w:pPr>
        <w:widowControl w:val="0"/>
        <w:tabs>
          <w:tab w:val="left" w:pos="9356"/>
        </w:tabs>
        <w:autoSpaceDE w:val="0"/>
        <w:autoSpaceDN w:val="0"/>
        <w:adjustRightInd w:val="0"/>
        <w:ind w:left="9356"/>
        <w:jc w:val="left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«</w:t>
      </w:r>
      <w:r w:rsidR="000A30FA">
        <w:rPr>
          <w:rFonts w:ascii="Liberation Serif" w:hAnsi="Liberation Serif" w:cs="Liberation Serif"/>
          <w:sz w:val="28"/>
          <w:szCs w:val="28"/>
        </w:rPr>
        <w:t>Назначение и организация выплаты ежемесячного пособия на ребенка</w:t>
      </w:r>
      <w:r w:rsidRPr="001A2D1F">
        <w:rPr>
          <w:rFonts w:ascii="Liberation Serif" w:hAnsi="Liberation Serif" w:cs="Liberation Serif"/>
          <w:sz w:val="28"/>
          <w:szCs w:val="28"/>
        </w:rPr>
        <w:t>»</w:t>
      </w:r>
    </w:p>
    <w:p w:rsidR="00007838" w:rsidRPr="001A2D1F" w:rsidRDefault="00007838" w:rsidP="00BF7D78">
      <w:pPr>
        <w:ind w:left="9356"/>
        <w:jc w:val="left"/>
        <w:rPr>
          <w:rFonts w:ascii="Liberation Serif" w:hAnsi="Liberation Serif" w:cs="Liberation Serif"/>
          <w:sz w:val="20"/>
          <w:szCs w:val="20"/>
        </w:rPr>
      </w:pPr>
    </w:p>
    <w:p w:rsidR="00A766A8" w:rsidRPr="001A2D1F" w:rsidRDefault="00A766A8" w:rsidP="00BF7D78">
      <w:pPr>
        <w:ind w:left="9356"/>
        <w:jc w:val="left"/>
        <w:rPr>
          <w:rFonts w:ascii="Liberation Serif" w:hAnsi="Liberation Serif" w:cs="Liberation Serif"/>
          <w:sz w:val="20"/>
          <w:szCs w:val="20"/>
        </w:rPr>
      </w:pPr>
    </w:p>
    <w:p w:rsidR="00875DB1" w:rsidRPr="001A2D1F" w:rsidRDefault="00875DB1" w:rsidP="00875DB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A2D1F">
        <w:rPr>
          <w:rFonts w:ascii="Liberation Serif" w:hAnsi="Liberation Serif" w:cs="Liberation Serif"/>
          <w:b/>
          <w:sz w:val="28"/>
          <w:szCs w:val="28"/>
        </w:rPr>
        <w:t>ЖУРНАЛ</w:t>
      </w:r>
    </w:p>
    <w:p w:rsidR="00875DB1" w:rsidRPr="001A2D1F" w:rsidRDefault="00875DB1" w:rsidP="00875DB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A2D1F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:rsidR="005F1A0B" w:rsidRPr="001A2D1F" w:rsidRDefault="005F1A0B" w:rsidP="005F1A0B">
      <w:pPr>
        <w:autoSpaceDE w:val="0"/>
        <w:autoSpaceDN w:val="0"/>
        <w:adjustRightInd w:val="0"/>
        <w:jc w:val="left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1928"/>
        <w:gridCol w:w="2070"/>
        <w:gridCol w:w="2126"/>
        <w:gridCol w:w="1560"/>
        <w:gridCol w:w="1842"/>
        <w:gridCol w:w="1985"/>
        <w:gridCol w:w="2268"/>
      </w:tblGrid>
      <w:tr w:rsidR="005F1A0B" w:rsidRPr="001A2D1F" w:rsidTr="009A156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 w:rsidP="00F720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Рег. </w:t>
            </w:r>
            <w:r w:rsidR="005805F6">
              <w:rPr>
                <w:rFonts w:ascii="Liberation Serif" w:hAnsi="Liberation Serif" w:cs="Liberation Serif"/>
                <w:bCs/>
                <w:sz w:val="28"/>
                <w:szCs w:val="28"/>
              </w:rPr>
              <w:t>№</w:t>
            </w: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Дата обращения (приема заявления)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Фамилия, имя, отчество заявителя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Адрес заявителя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Вид выплаты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Дата рассмотрения заявления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Результат рассмотрения заявления (сумма/отказ)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 w:rsidP="00007838">
            <w:pPr>
              <w:autoSpaceDE w:val="0"/>
              <w:autoSpaceDN w:val="0"/>
              <w:adjustRightInd w:val="0"/>
              <w:ind w:right="-62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Примечание </w:t>
            </w:r>
          </w:p>
        </w:tc>
      </w:tr>
      <w:tr w:rsidR="005F1A0B" w:rsidRPr="001A2D1F" w:rsidTr="009A156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2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3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4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5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6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7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 w:rsidP="00007838">
            <w:pPr>
              <w:autoSpaceDE w:val="0"/>
              <w:autoSpaceDN w:val="0"/>
              <w:adjustRightInd w:val="0"/>
              <w:ind w:right="-62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A2D1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8 </w:t>
            </w:r>
          </w:p>
        </w:tc>
      </w:tr>
      <w:tr w:rsidR="005F1A0B" w:rsidRPr="001A2D1F" w:rsidTr="009A156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0B" w:rsidRPr="001A2D1F" w:rsidRDefault="005F1A0B" w:rsidP="00007838">
            <w:pPr>
              <w:autoSpaceDE w:val="0"/>
              <w:autoSpaceDN w:val="0"/>
              <w:adjustRightInd w:val="0"/>
              <w:ind w:right="-62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</w:tbl>
    <w:p w:rsidR="00502484" w:rsidRPr="001A2D1F" w:rsidRDefault="00502484" w:rsidP="00502484">
      <w:pPr>
        <w:ind w:left="3969"/>
        <w:jc w:val="left"/>
        <w:rPr>
          <w:rFonts w:ascii="Liberation Serif" w:hAnsi="Liberation Serif" w:cs="Liberation Serif"/>
          <w:sz w:val="20"/>
          <w:szCs w:val="20"/>
        </w:rPr>
        <w:sectPr w:rsidR="00502484" w:rsidRPr="001A2D1F" w:rsidSect="00C16E4A">
          <w:headerReference w:type="first" r:id="rId14"/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7770A3" w:rsidRPr="001A2D1F" w:rsidRDefault="001E3544" w:rsidP="00080418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1A2D1F">
        <w:rPr>
          <w:rFonts w:ascii="Liberation Serif" w:hAnsi="Liberation Serif" w:cs="Liberation Serif"/>
          <w:b/>
        </w:rPr>
        <w:lastRenderedPageBreak/>
        <w:t xml:space="preserve">ЛИСТ </w:t>
      </w:r>
      <w:r w:rsidR="007770A3" w:rsidRPr="001A2D1F">
        <w:rPr>
          <w:rFonts w:ascii="Liberation Serif" w:hAnsi="Liberation Serif" w:cs="Liberation Serif"/>
          <w:b/>
        </w:rPr>
        <w:t>С</w:t>
      </w:r>
      <w:r w:rsidR="00A6754D" w:rsidRPr="001A2D1F">
        <w:rPr>
          <w:rFonts w:ascii="Liberation Serif" w:hAnsi="Liberation Serif" w:cs="Liberation Serif"/>
          <w:b/>
        </w:rPr>
        <w:t>ОГЛАСОВАНИ</w:t>
      </w:r>
      <w:r w:rsidRPr="001A2D1F">
        <w:rPr>
          <w:rFonts w:ascii="Liberation Serif" w:hAnsi="Liberation Serif" w:cs="Liberation Serif"/>
          <w:b/>
        </w:rPr>
        <w:t>Я</w:t>
      </w:r>
    </w:p>
    <w:p w:rsidR="00A6754D" w:rsidRPr="001A2D1F" w:rsidRDefault="00A6754D" w:rsidP="00080418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1A2D1F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:rsidR="00A6754D" w:rsidRPr="001A2D1F" w:rsidRDefault="00A6754D" w:rsidP="00080418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6804"/>
      </w:tblGrid>
      <w:tr w:rsidR="00A6754D" w:rsidRPr="001A2D1F" w:rsidTr="005C1D7F">
        <w:tc>
          <w:tcPr>
            <w:tcW w:w="3119" w:type="dxa"/>
            <w:hideMark/>
          </w:tcPr>
          <w:p w:rsidR="00A6754D" w:rsidRPr="001A2D1F" w:rsidRDefault="00A6754D" w:rsidP="00C93AF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A2D1F">
              <w:rPr>
                <w:rFonts w:ascii="Liberation Serif" w:hAnsi="Liberation Serif" w:cs="Liberation Serif"/>
              </w:rPr>
              <w:t xml:space="preserve">Наименование </w:t>
            </w:r>
            <w:r w:rsidR="00C93AF7" w:rsidRPr="001A2D1F">
              <w:rPr>
                <w:rFonts w:ascii="Liberation Serif" w:hAnsi="Liberation Serif" w:cs="Liberation Serif"/>
              </w:rPr>
              <w:t>проекта</w:t>
            </w:r>
            <w:r w:rsidR="00096FFE" w:rsidRPr="001A2D1F"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6804" w:type="dxa"/>
            <w:hideMark/>
          </w:tcPr>
          <w:p w:rsidR="00BA213C" w:rsidRPr="001A2D1F" w:rsidRDefault="00A6754D" w:rsidP="00BA213C">
            <w:pPr>
              <w:ind w:firstLine="6"/>
              <w:jc w:val="left"/>
              <w:rPr>
                <w:rFonts w:ascii="Liberation Serif" w:hAnsi="Liberation Serif" w:cs="Liberation Serif"/>
                <w:b/>
              </w:rPr>
            </w:pPr>
            <w:r w:rsidRPr="001A2D1F">
              <w:rPr>
                <w:rFonts w:ascii="Liberation Serif" w:hAnsi="Liberation Serif" w:cs="Liberation Serif"/>
                <w:b/>
              </w:rPr>
              <w:t>«</w:t>
            </w:r>
            <w:r w:rsidR="009E20E0" w:rsidRPr="001A2D1F">
              <w:rPr>
                <w:rFonts w:ascii="Liberation Serif" w:hAnsi="Liberation Serif" w:cs="Liberation Serif"/>
                <w:b/>
              </w:rPr>
              <w:t>О внесении изменений</w:t>
            </w:r>
            <w:r w:rsidR="00BA213C" w:rsidRPr="001A2D1F">
              <w:rPr>
                <w:rFonts w:ascii="Liberation Serif" w:hAnsi="Liberation Serif" w:cs="Liberation Serif"/>
                <w:b/>
              </w:rPr>
              <w:t xml:space="preserve"> в приказ Министерства социальной политики Свердловской области</w:t>
            </w:r>
          </w:p>
          <w:p w:rsidR="00BA213C" w:rsidRPr="001A2D1F" w:rsidRDefault="00BA213C" w:rsidP="00BA213C">
            <w:pPr>
              <w:ind w:firstLine="6"/>
              <w:jc w:val="left"/>
              <w:rPr>
                <w:rFonts w:ascii="Liberation Serif" w:hAnsi="Liberation Serif" w:cs="Liberation Serif"/>
                <w:b/>
              </w:rPr>
            </w:pPr>
            <w:r w:rsidRPr="001A2D1F">
              <w:rPr>
                <w:rFonts w:ascii="Liberation Serif" w:hAnsi="Liberation Serif" w:cs="Liberation Serif"/>
                <w:b/>
              </w:rPr>
              <w:t xml:space="preserve">от </w:t>
            </w:r>
            <w:r w:rsidR="00C1437C">
              <w:rPr>
                <w:rFonts w:ascii="Liberation Serif" w:hAnsi="Liberation Serif" w:cs="Liberation Serif"/>
                <w:b/>
                <w:bCs/>
              </w:rPr>
              <w:t>14.07.2016 № 402</w:t>
            </w:r>
            <w:r w:rsidR="006D6402" w:rsidRPr="001A2D1F">
              <w:rPr>
                <w:rFonts w:ascii="Liberation Serif" w:hAnsi="Liberation Serif" w:cs="Liberation Serif"/>
              </w:rPr>
              <w:t xml:space="preserve"> </w:t>
            </w:r>
            <w:r w:rsidRPr="001A2D1F">
              <w:rPr>
                <w:rFonts w:ascii="Liberation Serif" w:hAnsi="Liberation Serif" w:cs="Liberation Serif"/>
                <w:b/>
                <w:bCs/>
              </w:rPr>
              <w:t>«Об утверждении Административного регламента предоставления</w:t>
            </w:r>
            <w:r w:rsidR="009E20E0" w:rsidRPr="001A2D1F">
              <w:rPr>
                <w:rFonts w:ascii="Liberation Serif" w:hAnsi="Liberation Serif" w:cs="Liberation Serif"/>
                <w:b/>
              </w:rPr>
      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      </w:r>
          </w:p>
          <w:p w:rsidR="00A6754D" w:rsidRPr="001A2D1F" w:rsidRDefault="006D6402" w:rsidP="000A30FA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ascii="Liberation Serif" w:hAnsi="Liberation Serif" w:cs="Liberation Serif"/>
                <w:b/>
              </w:rPr>
            </w:pPr>
            <w:r w:rsidRPr="001A2D1F">
              <w:rPr>
                <w:rFonts w:ascii="Liberation Serif" w:hAnsi="Liberation Serif" w:cs="Liberation Serif"/>
                <w:b/>
              </w:rPr>
              <w:t>«</w:t>
            </w:r>
            <w:r w:rsidR="000A30FA" w:rsidRPr="000A30FA">
              <w:rPr>
                <w:rFonts w:ascii="Liberation Serif" w:hAnsi="Liberation Serif" w:cs="Liberation Serif"/>
                <w:b/>
              </w:rPr>
              <w:t>Назначение и организация выплаты ежемесячного пособия на ребенка»</w:t>
            </w:r>
          </w:p>
        </w:tc>
      </w:tr>
    </w:tbl>
    <w:p w:rsidR="00A6754D" w:rsidRPr="001A2D1F" w:rsidRDefault="00A6754D" w:rsidP="00080418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p w:rsidR="00A766A8" w:rsidRPr="001A2D1F" w:rsidRDefault="00A766A8" w:rsidP="00080418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1956"/>
        <w:gridCol w:w="1843"/>
        <w:gridCol w:w="1597"/>
        <w:gridCol w:w="23"/>
        <w:gridCol w:w="1357"/>
      </w:tblGrid>
      <w:tr w:rsidR="00A6754D" w:rsidRPr="001A2D1F" w:rsidTr="005C1D7F">
        <w:tc>
          <w:tcPr>
            <w:tcW w:w="3147" w:type="dxa"/>
            <w:vMerge w:val="restart"/>
            <w:vAlign w:val="center"/>
            <w:hideMark/>
          </w:tcPr>
          <w:p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A2D1F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1956" w:type="dxa"/>
            <w:vMerge w:val="restart"/>
            <w:vAlign w:val="center"/>
            <w:hideMark/>
          </w:tcPr>
          <w:p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A2D1F">
              <w:rPr>
                <w:rFonts w:ascii="Liberation Serif" w:hAnsi="Liberation Serif" w:cs="Liberation Serif"/>
                <w:sz w:val="20"/>
                <w:szCs w:val="20"/>
              </w:rPr>
              <w:t>Инициалы и фамилия</w:t>
            </w:r>
          </w:p>
        </w:tc>
        <w:tc>
          <w:tcPr>
            <w:tcW w:w="4820" w:type="dxa"/>
            <w:gridSpan w:val="4"/>
            <w:vAlign w:val="center"/>
            <w:hideMark/>
          </w:tcPr>
          <w:p w:rsidR="00A6754D" w:rsidRPr="001A2D1F" w:rsidRDefault="00A6754D" w:rsidP="00EF0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A2D1F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A6754D" w:rsidRPr="001A2D1F" w:rsidTr="005C1D7F">
        <w:tc>
          <w:tcPr>
            <w:tcW w:w="3147" w:type="dxa"/>
            <w:vMerge/>
            <w:vAlign w:val="center"/>
            <w:hideMark/>
          </w:tcPr>
          <w:p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956" w:type="dxa"/>
            <w:vMerge/>
            <w:vAlign w:val="center"/>
            <w:hideMark/>
          </w:tcPr>
          <w:p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Align w:val="center"/>
            <w:hideMark/>
          </w:tcPr>
          <w:p w:rsidR="00A6754D" w:rsidRPr="001A2D1F" w:rsidRDefault="00A6754D" w:rsidP="005C1D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A2D1F">
              <w:rPr>
                <w:rFonts w:ascii="Liberation Serif" w:hAnsi="Liberation Serif" w:cs="Liberation Serif"/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1620" w:type="dxa"/>
            <w:gridSpan w:val="2"/>
            <w:vAlign w:val="center"/>
            <w:hideMark/>
          </w:tcPr>
          <w:p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A2D1F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1A2D1F">
              <w:rPr>
                <w:rFonts w:ascii="Liberation Serif" w:hAnsi="Liberation Serif" w:cs="Liberation Serif"/>
                <w:sz w:val="20"/>
                <w:szCs w:val="20"/>
              </w:rPr>
              <w:t>согласова-ния</w:t>
            </w:r>
            <w:proofErr w:type="spellEnd"/>
            <w:proofErr w:type="gramEnd"/>
          </w:p>
        </w:tc>
        <w:tc>
          <w:tcPr>
            <w:tcW w:w="1357" w:type="dxa"/>
            <w:vAlign w:val="center"/>
            <w:hideMark/>
          </w:tcPr>
          <w:p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A2D1F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A6754D" w:rsidRPr="001A2D1F" w:rsidTr="005C1D7F">
        <w:tc>
          <w:tcPr>
            <w:tcW w:w="3147" w:type="dxa"/>
            <w:vAlign w:val="center"/>
          </w:tcPr>
          <w:p w:rsidR="005C1D7F" w:rsidRPr="001A2D1F" w:rsidRDefault="005C1D7F" w:rsidP="005C1D7F">
            <w:pPr>
              <w:jc w:val="left"/>
              <w:rPr>
                <w:rFonts w:ascii="Liberation Serif" w:hAnsi="Liberation Serif" w:cs="Liberation Serif"/>
                <w:spacing w:val="-6"/>
              </w:rPr>
            </w:pPr>
            <w:r w:rsidRPr="001A2D1F">
              <w:rPr>
                <w:rFonts w:ascii="Liberation Serif" w:hAnsi="Liberation Serif" w:cs="Liberation Serif"/>
                <w:spacing w:val="-6"/>
              </w:rPr>
              <w:t xml:space="preserve">Первый заместитель Министра социальной политики </w:t>
            </w:r>
          </w:p>
          <w:p w:rsidR="00A6754D" w:rsidRPr="001A2D1F" w:rsidRDefault="005C1D7F" w:rsidP="005C1D7F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2D1F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1956" w:type="dxa"/>
            <w:vAlign w:val="center"/>
          </w:tcPr>
          <w:p w:rsidR="00A6754D" w:rsidRPr="001A2D1F" w:rsidRDefault="005C1D7F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A2D1F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43" w:type="dxa"/>
            <w:vAlign w:val="center"/>
          </w:tcPr>
          <w:p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Align w:val="center"/>
          </w:tcPr>
          <w:p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380" w:type="dxa"/>
            <w:gridSpan w:val="2"/>
            <w:vAlign w:val="center"/>
          </w:tcPr>
          <w:p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A6754D" w:rsidRPr="001A2D1F" w:rsidTr="00080418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:rsidR="00A6754D" w:rsidRPr="001A2D1F" w:rsidRDefault="007774BE" w:rsidP="00B7197C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2D1F">
              <w:rPr>
                <w:rFonts w:ascii="Liberation Serif" w:hAnsi="Liberation Serif" w:cs="Liberation Serif"/>
              </w:rPr>
              <w:t>Ответственный за содержание проекта</w:t>
            </w:r>
            <w:r w:rsidR="00A6754D" w:rsidRPr="001A2D1F"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6776" w:type="dxa"/>
            <w:gridSpan w:val="5"/>
            <w:tcBorders>
              <w:left w:val="nil"/>
              <w:right w:val="nil"/>
            </w:tcBorders>
            <w:vAlign w:val="center"/>
            <w:hideMark/>
          </w:tcPr>
          <w:p w:rsidR="00A6754D" w:rsidRPr="001A2D1F" w:rsidRDefault="007774BE" w:rsidP="007774B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A2D1F">
              <w:rPr>
                <w:rFonts w:ascii="Liberation Serif" w:hAnsi="Liberation Serif" w:cs="Liberation Serif"/>
              </w:rPr>
              <w:t xml:space="preserve">Начальник отдела обеспечения и контроля социальных выплат </w:t>
            </w:r>
            <w:r w:rsidR="005C1D7F" w:rsidRPr="001A2D1F">
              <w:rPr>
                <w:rFonts w:ascii="Liberation Serif" w:hAnsi="Liberation Serif" w:cs="Liberation Serif"/>
              </w:rPr>
              <w:t>Э.Р. Андреева</w:t>
            </w:r>
          </w:p>
        </w:tc>
      </w:tr>
      <w:tr w:rsidR="00A6754D" w:rsidRPr="001A2D1F" w:rsidTr="00080418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A2D1F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76" w:type="dxa"/>
            <w:gridSpan w:val="5"/>
            <w:tcBorders>
              <w:left w:val="nil"/>
              <w:bottom w:val="nil"/>
              <w:right w:val="nil"/>
            </w:tcBorders>
            <w:vAlign w:val="center"/>
            <w:hideMark/>
          </w:tcPr>
          <w:p w:rsidR="00A6754D" w:rsidRPr="001A2D1F" w:rsidRDefault="007770A3" w:rsidP="000A30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A2D1F">
              <w:rPr>
                <w:rFonts w:ascii="Liberation Serif" w:hAnsi="Liberation Serif" w:cs="Liberation Serif"/>
              </w:rPr>
              <w:t>М</w:t>
            </w:r>
            <w:r w:rsidR="000A30FA">
              <w:rPr>
                <w:rFonts w:ascii="Liberation Serif" w:hAnsi="Liberation Serif" w:cs="Liberation Serif"/>
              </w:rPr>
              <w:t>еньшикова Анна Владимировна</w:t>
            </w:r>
            <w:r w:rsidR="00A6754D" w:rsidRPr="001A2D1F">
              <w:rPr>
                <w:rFonts w:ascii="Liberation Serif" w:hAnsi="Liberation Serif" w:cs="Liberation Serif"/>
              </w:rPr>
              <w:t>, главный специалист отдела обеспечения и контроля социальных выплат Министерства социальной политики Свердловской области, (343) 312-00-08 (доб.</w:t>
            </w:r>
            <w:r w:rsidR="005805F6">
              <w:rPr>
                <w:rFonts w:ascii="Liberation Serif" w:hAnsi="Liberation Serif" w:cs="Liberation Serif"/>
              </w:rPr>
              <w:t xml:space="preserve"> </w:t>
            </w:r>
            <w:r w:rsidR="0048213C" w:rsidRPr="001A2D1F">
              <w:rPr>
                <w:rFonts w:ascii="Liberation Serif" w:hAnsi="Liberation Serif" w:cs="Liberation Serif"/>
              </w:rPr>
              <w:t>1</w:t>
            </w:r>
            <w:r w:rsidR="000A30FA">
              <w:rPr>
                <w:rFonts w:ascii="Liberation Serif" w:hAnsi="Liberation Serif" w:cs="Liberation Serif"/>
              </w:rPr>
              <w:t>13</w:t>
            </w:r>
            <w:r w:rsidR="00A6754D" w:rsidRPr="001A2D1F">
              <w:rPr>
                <w:rFonts w:ascii="Liberation Serif" w:hAnsi="Liberation Serif" w:cs="Liberation Serif"/>
              </w:rPr>
              <w:t>)</w:t>
            </w:r>
          </w:p>
        </w:tc>
      </w:tr>
    </w:tbl>
    <w:p w:rsidR="00A6754D" w:rsidRPr="001A2D1F" w:rsidRDefault="00A6754D" w:rsidP="00080418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</w:rPr>
      </w:pPr>
    </w:p>
    <w:sectPr w:rsidR="00A6754D" w:rsidRPr="001A2D1F" w:rsidSect="00C16E4A">
      <w:headerReference w:type="first" r:id="rId15"/>
      <w:pgSz w:w="11906" w:h="16838"/>
      <w:pgMar w:top="1134" w:right="1418" w:bottom="1134" w:left="56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E13" w:rsidRDefault="00432E13">
      <w:r>
        <w:separator/>
      </w:r>
    </w:p>
  </w:endnote>
  <w:endnote w:type="continuationSeparator" w:id="0">
    <w:p w:rsidR="00432E13" w:rsidRDefault="00432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E13" w:rsidRDefault="00432E13">
      <w:r>
        <w:separator/>
      </w:r>
    </w:p>
  </w:footnote>
  <w:footnote w:type="continuationSeparator" w:id="0">
    <w:p w:rsidR="00432E13" w:rsidRDefault="00432E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C65" w:rsidRDefault="00A85C65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85C65" w:rsidRDefault="00A85C6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C65" w:rsidRPr="008C1258" w:rsidRDefault="008C1258" w:rsidP="008C1258">
    <w:pPr>
      <w:pStyle w:val="a3"/>
      <w:jc w:val="center"/>
    </w:pPr>
    <w:r w:rsidRPr="008C1258">
      <w:rPr>
        <w:sz w:val="28"/>
        <w:szCs w:val="28"/>
      </w:rPr>
      <w:fldChar w:fldCharType="begin"/>
    </w:r>
    <w:r w:rsidRPr="008C1258">
      <w:rPr>
        <w:sz w:val="28"/>
        <w:szCs w:val="28"/>
      </w:rPr>
      <w:instrText>PAGE   \* MERGEFORMAT</w:instrText>
    </w:r>
    <w:r w:rsidRPr="008C1258">
      <w:rPr>
        <w:sz w:val="28"/>
        <w:szCs w:val="28"/>
      </w:rPr>
      <w:fldChar w:fldCharType="separate"/>
    </w:r>
    <w:r w:rsidR="005F024B">
      <w:rPr>
        <w:noProof/>
        <w:sz w:val="28"/>
        <w:szCs w:val="28"/>
      </w:rPr>
      <w:t>11</w:t>
    </w:r>
    <w:r w:rsidRPr="008C1258">
      <w:rPr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E4A" w:rsidRDefault="00C16E4A">
    <w:pPr>
      <w:pStyle w:val="a3"/>
      <w:jc w:val="center"/>
    </w:pPr>
  </w:p>
  <w:p w:rsidR="00C16E4A" w:rsidRDefault="00C16E4A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E4A" w:rsidRDefault="00C16E4A">
    <w:pPr>
      <w:pStyle w:val="a3"/>
      <w:jc w:val="center"/>
    </w:pPr>
  </w:p>
  <w:p w:rsidR="00C16E4A" w:rsidRDefault="00C16E4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4773C91"/>
    <w:multiLevelType w:val="hybridMultilevel"/>
    <w:tmpl w:val="8CE842C4"/>
    <w:lvl w:ilvl="0" w:tplc="173A78E6">
      <w:start w:val="8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178A3987"/>
    <w:multiLevelType w:val="hybridMultilevel"/>
    <w:tmpl w:val="39EA33A4"/>
    <w:lvl w:ilvl="0" w:tplc="B748E5E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CE642D"/>
    <w:multiLevelType w:val="hybridMultilevel"/>
    <w:tmpl w:val="7476423C"/>
    <w:lvl w:ilvl="0" w:tplc="619C201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 w15:restartNumberingAfterBreak="0">
    <w:nsid w:val="20B02CA5"/>
    <w:multiLevelType w:val="hybridMultilevel"/>
    <w:tmpl w:val="55EEF8D2"/>
    <w:lvl w:ilvl="0" w:tplc="B8785438">
      <w:start w:val="1"/>
      <w:numFmt w:val="decimal"/>
      <w:lvlText w:val="%1)"/>
      <w:lvlJc w:val="left"/>
      <w:pPr>
        <w:ind w:left="1316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abstractNum w:abstractNumId="9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Times New Roman"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  <w:rPr>
        <w:rFonts w:cs="Times New Roman"/>
      </w:rPr>
    </w:lvl>
  </w:abstractNum>
  <w:abstractNum w:abstractNumId="12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  <w:rPr>
        <w:rFonts w:cs="Times New Roman"/>
      </w:rPr>
    </w:lvl>
  </w:abstractNum>
  <w:abstractNum w:abstractNumId="13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E3E3A7D"/>
    <w:multiLevelType w:val="hybridMultilevel"/>
    <w:tmpl w:val="08B095F4"/>
    <w:lvl w:ilvl="0" w:tplc="7244229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firstLine="567"/>
      </w:pPr>
      <w:rPr>
        <w:rFonts w:cs="Times New Roman"/>
      </w:rPr>
    </w:lvl>
  </w:abstractNum>
  <w:abstractNum w:abstractNumId="17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8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  <w:rPr>
        <w:rFonts w:cs="Times New Roman"/>
      </w:rPr>
    </w:lvl>
  </w:abstractNum>
  <w:abstractNum w:abstractNumId="20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cs="Times New Roman"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529D2269"/>
    <w:multiLevelType w:val="hybridMultilevel"/>
    <w:tmpl w:val="A7A6217E"/>
    <w:lvl w:ilvl="0" w:tplc="7AE6634A">
      <w:start w:val="4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firstLine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7E3576"/>
    <w:multiLevelType w:val="hybridMultilevel"/>
    <w:tmpl w:val="A9745C66"/>
    <w:lvl w:ilvl="0" w:tplc="0EB6ACD2">
      <w:start w:val="14"/>
      <w:numFmt w:val="decimal"/>
      <w:lvlText w:val="%1)"/>
      <w:lvlJc w:val="left"/>
      <w:pPr>
        <w:ind w:left="1099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9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0" w15:restartNumberingAfterBreak="0">
    <w:nsid w:val="7BAA7C9A"/>
    <w:multiLevelType w:val="hybridMultilevel"/>
    <w:tmpl w:val="EE04D80A"/>
    <w:lvl w:ilvl="0" w:tplc="B8227046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"/>
  </w:num>
  <w:num w:numId="3">
    <w:abstractNumId w:val="13"/>
  </w:num>
  <w:num w:numId="4">
    <w:abstractNumId w:val="31"/>
  </w:num>
  <w:num w:numId="5">
    <w:abstractNumId w:val="3"/>
  </w:num>
  <w:num w:numId="6">
    <w:abstractNumId w:val="20"/>
  </w:num>
  <w:num w:numId="7">
    <w:abstractNumId w:val="10"/>
  </w:num>
  <w:num w:numId="8">
    <w:abstractNumId w:val="19"/>
  </w:num>
  <w:num w:numId="9">
    <w:abstractNumId w:val="23"/>
  </w:num>
  <w:num w:numId="10">
    <w:abstractNumId w:val="24"/>
  </w:num>
  <w:num w:numId="11">
    <w:abstractNumId w:val="1"/>
  </w:num>
  <w:num w:numId="12">
    <w:abstractNumId w:val="11"/>
  </w:num>
  <w:num w:numId="13">
    <w:abstractNumId w:val="12"/>
  </w:num>
  <w:num w:numId="14">
    <w:abstractNumId w:val="16"/>
  </w:num>
  <w:num w:numId="15">
    <w:abstractNumId w:val="9"/>
  </w:num>
  <w:num w:numId="16">
    <w:abstractNumId w:val="17"/>
  </w:num>
  <w:num w:numId="17">
    <w:abstractNumId w:val="5"/>
  </w:num>
  <w:num w:numId="18">
    <w:abstractNumId w:val="29"/>
  </w:num>
  <w:num w:numId="19">
    <w:abstractNumId w:val="0"/>
  </w:num>
  <w:num w:numId="20">
    <w:abstractNumId w:val="18"/>
  </w:num>
  <w:num w:numId="21">
    <w:abstractNumId w:val="21"/>
  </w:num>
  <w:num w:numId="22">
    <w:abstractNumId w:val="28"/>
  </w:num>
  <w:num w:numId="23">
    <w:abstractNumId w:val="27"/>
  </w:num>
  <w:num w:numId="24">
    <w:abstractNumId w:val="6"/>
  </w:num>
  <w:num w:numId="25">
    <w:abstractNumId w:val="8"/>
  </w:num>
  <w:num w:numId="26">
    <w:abstractNumId w:val="30"/>
  </w:num>
  <w:num w:numId="27">
    <w:abstractNumId w:val="15"/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7"/>
  </w:num>
  <w:num w:numId="31">
    <w:abstractNumId w:val="26"/>
  </w:num>
  <w:num w:numId="32">
    <w:abstractNumId w:val="4"/>
  </w:num>
  <w:num w:numId="33">
    <w:abstractNumId w:val="14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0369"/>
    <w:rsid w:val="0000373F"/>
    <w:rsid w:val="00003865"/>
    <w:rsid w:val="00003E81"/>
    <w:rsid w:val="00004252"/>
    <w:rsid w:val="000061CD"/>
    <w:rsid w:val="00006912"/>
    <w:rsid w:val="00007764"/>
    <w:rsid w:val="00007838"/>
    <w:rsid w:val="00007E01"/>
    <w:rsid w:val="00011D77"/>
    <w:rsid w:val="0001252E"/>
    <w:rsid w:val="0001412C"/>
    <w:rsid w:val="000157A7"/>
    <w:rsid w:val="00016359"/>
    <w:rsid w:val="0001794D"/>
    <w:rsid w:val="000216EA"/>
    <w:rsid w:val="000218CD"/>
    <w:rsid w:val="00022080"/>
    <w:rsid w:val="000228F4"/>
    <w:rsid w:val="00022B5D"/>
    <w:rsid w:val="00022E4B"/>
    <w:rsid w:val="000235A5"/>
    <w:rsid w:val="00023772"/>
    <w:rsid w:val="00023CEE"/>
    <w:rsid w:val="00024210"/>
    <w:rsid w:val="00024561"/>
    <w:rsid w:val="00027BA5"/>
    <w:rsid w:val="00027CD3"/>
    <w:rsid w:val="00030993"/>
    <w:rsid w:val="000316F0"/>
    <w:rsid w:val="00031D66"/>
    <w:rsid w:val="00032CA9"/>
    <w:rsid w:val="00033890"/>
    <w:rsid w:val="00033E7E"/>
    <w:rsid w:val="00034729"/>
    <w:rsid w:val="00036C35"/>
    <w:rsid w:val="00036D5B"/>
    <w:rsid w:val="00037409"/>
    <w:rsid w:val="00037446"/>
    <w:rsid w:val="000377AD"/>
    <w:rsid w:val="00037F7B"/>
    <w:rsid w:val="000411A5"/>
    <w:rsid w:val="00041E31"/>
    <w:rsid w:val="00043650"/>
    <w:rsid w:val="00043980"/>
    <w:rsid w:val="00043D0B"/>
    <w:rsid w:val="00043E6C"/>
    <w:rsid w:val="00045C05"/>
    <w:rsid w:val="00045FA8"/>
    <w:rsid w:val="000460ED"/>
    <w:rsid w:val="0004684C"/>
    <w:rsid w:val="00050026"/>
    <w:rsid w:val="00050C48"/>
    <w:rsid w:val="00051558"/>
    <w:rsid w:val="00051A36"/>
    <w:rsid w:val="00051C5A"/>
    <w:rsid w:val="00052734"/>
    <w:rsid w:val="000563DB"/>
    <w:rsid w:val="000573CB"/>
    <w:rsid w:val="00057C14"/>
    <w:rsid w:val="000601F0"/>
    <w:rsid w:val="0006148B"/>
    <w:rsid w:val="000618C9"/>
    <w:rsid w:val="00062010"/>
    <w:rsid w:val="00064D94"/>
    <w:rsid w:val="000654EA"/>
    <w:rsid w:val="0006550D"/>
    <w:rsid w:val="000658F9"/>
    <w:rsid w:val="00065FFD"/>
    <w:rsid w:val="00070268"/>
    <w:rsid w:val="00071571"/>
    <w:rsid w:val="0007303B"/>
    <w:rsid w:val="00073152"/>
    <w:rsid w:val="00073A68"/>
    <w:rsid w:val="0007461F"/>
    <w:rsid w:val="00076494"/>
    <w:rsid w:val="000764A8"/>
    <w:rsid w:val="000765D5"/>
    <w:rsid w:val="000778CE"/>
    <w:rsid w:val="00077FE2"/>
    <w:rsid w:val="00080418"/>
    <w:rsid w:val="0008054D"/>
    <w:rsid w:val="0008092C"/>
    <w:rsid w:val="000819FC"/>
    <w:rsid w:val="00081F63"/>
    <w:rsid w:val="00082691"/>
    <w:rsid w:val="00083C9C"/>
    <w:rsid w:val="00083D49"/>
    <w:rsid w:val="00084096"/>
    <w:rsid w:val="0008486E"/>
    <w:rsid w:val="00084F88"/>
    <w:rsid w:val="0008501C"/>
    <w:rsid w:val="00085087"/>
    <w:rsid w:val="00085BD4"/>
    <w:rsid w:val="00085E52"/>
    <w:rsid w:val="000869A5"/>
    <w:rsid w:val="0008798D"/>
    <w:rsid w:val="00090F5E"/>
    <w:rsid w:val="00091F03"/>
    <w:rsid w:val="00092C83"/>
    <w:rsid w:val="00094940"/>
    <w:rsid w:val="00094E1E"/>
    <w:rsid w:val="0009644E"/>
    <w:rsid w:val="00096A65"/>
    <w:rsid w:val="00096FFE"/>
    <w:rsid w:val="000A133C"/>
    <w:rsid w:val="000A30FA"/>
    <w:rsid w:val="000A3989"/>
    <w:rsid w:val="000A3ED9"/>
    <w:rsid w:val="000A5729"/>
    <w:rsid w:val="000A5C88"/>
    <w:rsid w:val="000A68F6"/>
    <w:rsid w:val="000A7B2A"/>
    <w:rsid w:val="000A7C7F"/>
    <w:rsid w:val="000B01D1"/>
    <w:rsid w:val="000B14B7"/>
    <w:rsid w:val="000B1DEE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0E0B"/>
    <w:rsid w:val="000C22AE"/>
    <w:rsid w:val="000C2C11"/>
    <w:rsid w:val="000C2EA1"/>
    <w:rsid w:val="000C334C"/>
    <w:rsid w:val="000C33CB"/>
    <w:rsid w:val="000C37CD"/>
    <w:rsid w:val="000C396F"/>
    <w:rsid w:val="000C3B4C"/>
    <w:rsid w:val="000C3BB1"/>
    <w:rsid w:val="000C501D"/>
    <w:rsid w:val="000C717D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6F89"/>
    <w:rsid w:val="000D742F"/>
    <w:rsid w:val="000E2852"/>
    <w:rsid w:val="000E336A"/>
    <w:rsid w:val="000E34BF"/>
    <w:rsid w:val="000E34DD"/>
    <w:rsid w:val="000E3597"/>
    <w:rsid w:val="000E5151"/>
    <w:rsid w:val="000E5423"/>
    <w:rsid w:val="000E5BD9"/>
    <w:rsid w:val="000E6F53"/>
    <w:rsid w:val="000E7CCE"/>
    <w:rsid w:val="000F120C"/>
    <w:rsid w:val="000F16C9"/>
    <w:rsid w:val="000F1FF3"/>
    <w:rsid w:val="000F2686"/>
    <w:rsid w:val="000F37FC"/>
    <w:rsid w:val="000F383C"/>
    <w:rsid w:val="000F4EDA"/>
    <w:rsid w:val="000F60C0"/>
    <w:rsid w:val="000F65C0"/>
    <w:rsid w:val="000F6D53"/>
    <w:rsid w:val="001002F5"/>
    <w:rsid w:val="00100FF7"/>
    <w:rsid w:val="001015D6"/>
    <w:rsid w:val="00101B30"/>
    <w:rsid w:val="0010214D"/>
    <w:rsid w:val="00102FB2"/>
    <w:rsid w:val="00103073"/>
    <w:rsid w:val="0010431C"/>
    <w:rsid w:val="00104E03"/>
    <w:rsid w:val="00105A6C"/>
    <w:rsid w:val="00106F72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1D43"/>
    <w:rsid w:val="0012377F"/>
    <w:rsid w:val="0012492B"/>
    <w:rsid w:val="00124F7A"/>
    <w:rsid w:val="00125502"/>
    <w:rsid w:val="001300DC"/>
    <w:rsid w:val="0013152A"/>
    <w:rsid w:val="001318AD"/>
    <w:rsid w:val="00131D6A"/>
    <w:rsid w:val="00131D7A"/>
    <w:rsid w:val="001338EE"/>
    <w:rsid w:val="001342FB"/>
    <w:rsid w:val="00135CA3"/>
    <w:rsid w:val="001404ED"/>
    <w:rsid w:val="00142466"/>
    <w:rsid w:val="00142840"/>
    <w:rsid w:val="00143CBD"/>
    <w:rsid w:val="00144C57"/>
    <w:rsid w:val="001456D0"/>
    <w:rsid w:val="00145DFE"/>
    <w:rsid w:val="0014680E"/>
    <w:rsid w:val="001472C4"/>
    <w:rsid w:val="001475DE"/>
    <w:rsid w:val="00147848"/>
    <w:rsid w:val="00147E6D"/>
    <w:rsid w:val="001508B0"/>
    <w:rsid w:val="00150E26"/>
    <w:rsid w:val="00151384"/>
    <w:rsid w:val="001519FA"/>
    <w:rsid w:val="00153206"/>
    <w:rsid w:val="00153444"/>
    <w:rsid w:val="0015380D"/>
    <w:rsid w:val="00153E92"/>
    <w:rsid w:val="001541C6"/>
    <w:rsid w:val="00154C7A"/>
    <w:rsid w:val="00154FAF"/>
    <w:rsid w:val="0015559C"/>
    <w:rsid w:val="00155C43"/>
    <w:rsid w:val="00157157"/>
    <w:rsid w:val="001577C0"/>
    <w:rsid w:val="00157BF5"/>
    <w:rsid w:val="0016118A"/>
    <w:rsid w:val="001621BB"/>
    <w:rsid w:val="00164116"/>
    <w:rsid w:val="00164150"/>
    <w:rsid w:val="0016533A"/>
    <w:rsid w:val="00165ED9"/>
    <w:rsid w:val="001666F8"/>
    <w:rsid w:val="001707C4"/>
    <w:rsid w:val="00171D73"/>
    <w:rsid w:val="00171E17"/>
    <w:rsid w:val="001733B3"/>
    <w:rsid w:val="00173B43"/>
    <w:rsid w:val="0017440C"/>
    <w:rsid w:val="0017451E"/>
    <w:rsid w:val="001749B6"/>
    <w:rsid w:val="001767FC"/>
    <w:rsid w:val="00177318"/>
    <w:rsid w:val="00177C4D"/>
    <w:rsid w:val="00177EAF"/>
    <w:rsid w:val="00180B21"/>
    <w:rsid w:val="00180E9D"/>
    <w:rsid w:val="00180F57"/>
    <w:rsid w:val="00181AF0"/>
    <w:rsid w:val="00181EAB"/>
    <w:rsid w:val="0018430E"/>
    <w:rsid w:val="0018440A"/>
    <w:rsid w:val="00185151"/>
    <w:rsid w:val="0018564A"/>
    <w:rsid w:val="00186DA5"/>
    <w:rsid w:val="00190728"/>
    <w:rsid w:val="00190F10"/>
    <w:rsid w:val="001917AE"/>
    <w:rsid w:val="00191C64"/>
    <w:rsid w:val="00191DE6"/>
    <w:rsid w:val="00192325"/>
    <w:rsid w:val="0019254E"/>
    <w:rsid w:val="00192589"/>
    <w:rsid w:val="0019272F"/>
    <w:rsid w:val="00192C92"/>
    <w:rsid w:val="00192F85"/>
    <w:rsid w:val="00193D64"/>
    <w:rsid w:val="00193E1E"/>
    <w:rsid w:val="00194632"/>
    <w:rsid w:val="0019500F"/>
    <w:rsid w:val="00195A07"/>
    <w:rsid w:val="00196DA3"/>
    <w:rsid w:val="00197C59"/>
    <w:rsid w:val="00197DB8"/>
    <w:rsid w:val="001A24C4"/>
    <w:rsid w:val="001A2D1F"/>
    <w:rsid w:val="001A33CC"/>
    <w:rsid w:val="001A3707"/>
    <w:rsid w:val="001A3930"/>
    <w:rsid w:val="001A3C04"/>
    <w:rsid w:val="001A3E1C"/>
    <w:rsid w:val="001A4015"/>
    <w:rsid w:val="001A41D0"/>
    <w:rsid w:val="001A4F8B"/>
    <w:rsid w:val="001A5085"/>
    <w:rsid w:val="001A5D70"/>
    <w:rsid w:val="001A5E0B"/>
    <w:rsid w:val="001A7798"/>
    <w:rsid w:val="001A7D65"/>
    <w:rsid w:val="001B17E6"/>
    <w:rsid w:val="001B1DFD"/>
    <w:rsid w:val="001B22A6"/>
    <w:rsid w:val="001B2583"/>
    <w:rsid w:val="001B2A4C"/>
    <w:rsid w:val="001B2AA1"/>
    <w:rsid w:val="001B5BD5"/>
    <w:rsid w:val="001B5DC7"/>
    <w:rsid w:val="001B65AF"/>
    <w:rsid w:val="001B6E1B"/>
    <w:rsid w:val="001B76CE"/>
    <w:rsid w:val="001B7C43"/>
    <w:rsid w:val="001B7C60"/>
    <w:rsid w:val="001C1C8B"/>
    <w:rsid w:val="001C307D"/>
    <w:rsid w:val="001C3081"/>
    <w:rsid w:val="001C49E1"/>
    <w:rsid w:val="001C5320"/>
    <w:rsid w:val="001C55DC"/>
    <w:rsid w:val="001C60ED"/>
    <w:rsid w:val="001C63FA"/>
    <w:rsid w:val="001C676F"/>
    <w:rsid w:val="001C75F7"/>
    <w:rsid w:val="001D14DE"/>
    <w:rsid w:val="001D2395"/>
    <w:rsid w:val="001D2F9C"/>
    <w:rsid w:val="001D3AAF"/>
    <w:rsid w:val="001D440B"/>
    <w:rsid w:val="001D4D33"/>
    <w:rsid w:val="001D5083"/>
    <w:rsid w:val="001D5D26"/>
    <w:rsid w:val="001D737E"/>
    <w:rsid w:val="001D781D"/>
    <w:rsid w:val="001D7CAE"/>
    <w:rsid w:val="001D7D23"/>
    <w:rsid w:val="001E0F88"/>
    <w:rsid w:val="001E11C2"/>
    <w:rsid w:val="001E2816"/>
    <w:rsid w:val="001E28C4"/>
    <w:rsid w:val="001E3544"/>
    <w:rsid w:val="001E3A8C"/>
    <w:rsid w:val="001E3B2A"/>
    <w:rsid w:val="001E479E"/>
    <w:rsid w:val="001E4A1A"/>
    <w:rsid w:val="001E53F5"/>
    <w:rsid w:val="001E68DD"/>
    <w:rsid w:val="001E79A2"/>
    <w:rsid w:val="001F0D66"/>
    <w:rsid w:val="001F0F2E"/>
    <w:rsid w:val="001F2180"/>
    <w:rsid w:val="001F389A"/>
    <w:rsid w:val="001F5495"/>
    <w:rsid w:val="001F5580"/>
    <w:rsid w:val="001F5881"/>
    <w:rsid w:val="001F5E00"/>
    <w:rsid w:val="001F6922"/>
    <w:rsid w:val="001F6C94"/>
    <w:rsid w:val="00200673"/>
    <w:rsid w:val="00201D1D"/>
    <w:rsid w:val="00202305"/>
    <w:rsid w:val="0020263E"/>
    <w:rsid w:val="00202667"/>
    <w:rsid w:val="00203342"/>
    <w:rsid w:val="00203DAD"/>
    <w:rsid w:val="00204008"/>
    <w:rsid w:val="002042E8"/>
    <w:rsid w:val="0020449D"/>
    <w:rsid w:val="002054E2"/>
    <w:rsid w:val="00206E17"/>
    <w:rsid w:val="00207079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3D61"/>
    <w:rsid w:val="002245E3"/>
    <w:rsid w:val="00225DC5"/>
    <w:rsid w:val="00226114"/>
    <w:rsid w:val="0022612F"/>
    <w:rsid w:val="00226259"/>
    <w:rsid w:val="00227187"/>
    <w:rsid w:val="00232079"/>
    <w:rsid w:val="00232BC8"/>
    <w:rsid w:val="0023498B"/>
    <w:rsid w:val="00234AD3"/>
    <w:rsid w:val="00235684"/>
    <w:rsid w:val="00235701"/>
    <w:rsid w:val="00235CC7"/>
    <w:rsid w:val="00236BC3"/>
    <w:rsid w:val="00237050"/>
    <w:rsid w:val="00237245"/>
    <w:rsid w:val="0023771B"/>
    <w:rsid w:val="00240305"/>
    <w:rsid w:val="00240727"/>
    <w:rsid w:val="002407F1"/>
    <w:rsid w:val="00240923"/>
    <w:rsid w:val="002410F0"/>
    <w:rsid w:val="00241A84"/>
    <w:rsid w:val="00241B98"/>
    <w:rsid w:val="002443BE"/>
    <w:rsid w:val="00244F9A"/>
    <w:rsid w:val="00246663"/>
    <w:rsid w:val="002470BF"/>
    <w:rsid w:val="002478F7"/>
    <w:rsid w:val="002479D7"/>
    <w:rsid w:val="00247D36"/>
    <w:rsid w:val="00250020"/>
    <w:rsid w:val="00250534"/>
    <w:rsid w:val="002506CF"/>
    <w:rsid w:val="0025262C"/>
    <w:rsid w:val="00252BBB"/>
    <w:rsid w:val="0025339C"/>
    <w:rsid w:val="00254400"/>
    <w:rsid w:val="002546AC"/>
    <w:rsid w:val="002549F3"/>
    <w:rsid w:val="00254F21"/>
    <w:rsid w:val="002554D3"/>
    <w:rsid w:val="002562DB"/>
    <w:rsid w:val="00256695"/>
    <w:rsid w:val="0025750F"/>
    <w:rsid w:val="00257EF8"/>
    <w:rsid w:val="00260921"/>
    <w:rsid w:val="00260CF4"/>
    <w:rsid w:val="00260F8D"/>
    <w:rsid w:val="00261FB1"/>
    <w:rsid w:val="002632FD"/>
    <w:rsid w:val="00263382"/>
    <w:rsid w:val="00264C12"/>
    <w:rsid w:val="0026776C"/>
    <w:rsid w:val="002706CC"/>
    <w:rsid w:val="002713BE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5B2"/>
    <w:rsid w:val="00276660"/>
    <w:rsid w:val="002821C8"/>
    <w:rsid w:val="00282B2D"/>
    <w:rsid w:val="00282B47"/>
    <w:rsid w:val="00282C37"/>
    <w:rsid w:val="00283B25"/>
    <w:rsid w:val="00284B46"/>
    <w:rsid w:val="00284BF2"/>
    <w:rsid w:val="00284C73"/>
    <w:rsid w:val="00285091"/>
    <w:rsid w:val="002867A4"/>
    <w:rsid w:val="0029167F"/>
    <w:rsid w:val="00291A7A"/>
    <w:rsid w:val="00292074"/>
    <w:rsid w:val="00292AC4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428"/>
    <w:rsid w:val="002A18CE"/>
    <w:rsid w:val="002A1EAF"/>
    <w:rsid w:val="002A48BE"/>
    <w:rsid w:val="002A49EB"/>
    <w:rsid w:val="002A5375"/>
    <w:rsid w:val="002A61BB"/>
    <w:rsid w:val="002A65B2"/>
    <w:rsid w:val="002A7BF5"/>
    <w:rsid w:val="002B0F07"/>
    <w:rsid w:val="002B10A0"/>
    <w:rsid w:val="002B2848"/>
    <w:rsid w:val="002B366B"/>
    <w:rsid w:val="002B4721"/>
    <w:rsid w:val="002B4FAF"/>
    <w:rsid w:val="002B5744"/>
    <w:rsid w:val="002B5880"/>
    <w:rsid w:val="002B5F55"/>
    <w:rsid w:val="002B6199"/>
    <w:rsid w:val="002B73FF"/>
    <w:rsid w:val="002C1011"/>
    <w:rsid w:val="002C12BF"/>
    <w:rsid w:val="002C3A5A"/>
    <w:rsid w:val="002C4A4C"/>
    <w:rsid w:val="002C5744"/>
    <w:rsid w:val="002C782F"/>
    <w:rsid w:val="002D1964"/>
    <w:rsid w:val="002D2173"/>
    <w:rsid w:val="002D4469"/>
    <w:rsid w:val="002D6A99"/>
    <w:rsid w:val="002D7C90"/>
    <w:rsid w:val="002E0015"/>
    <w:rsid w:val="002E1BE3"/>
    <w:rsid w:val="002E3AA8"/>
    <w:rsid w:val="002E46FE"/>
    <w:rsid w:val="002E47E1"/>
    <w:rsid w:val="002E534A"/>
    <w:rsid w:val="002E5EBA"/>
    <w:rsid w:val="002E641E"/>
    <w:rsid w:val="002E6C01"/>
    <w:rsid w:val="002E6C32"/>
    <w:rsid w:val="002E715A"/>
    <w:rsid w:val="002E74EC"/>
    <w:rsid w:val="002F12DF"/>
    <w:rsid w:val="002F1494"/>
    <w:rsid w:val="002F205A"/>
    <w:rsid w:val="002F2822"/>
    <w:rsid w:val="002F2F45"/>
    <w:rsid w:val="002F2FF6"/>
    <w:rsid w:val="002F302F"/>
    <w:rsid w:val="002F42D0"/>
    <w:rsid w:val="002F4476"/>
    <w:rsid w:val="002F4CE5"/>
    <w:rsid w:val="002F517A"/>
    <w:rsid w:val="002F5C8D"/>
    <w:rsid w:val="002F7811"/>
    <w:rsid w:val="002F7AAA"/>
    <w:rsid w:val="003002C2"/>
    <w:rsid w:val="0030299F"/>
    <w:rsid w:val="0030454B"/>
    <w:rsid w:val="003046B0"/>
    <w:rsid w:val="00304701"/>
    <w:rsid w:val="003051E0"/>
    <w:rsid w:val="003053BF"/>
    <w:rsid w:val="0030668D"/>
    <w:rsid w:val="00306EA3"/>
    <w:rsid w:val="0030772F"/>
    <w:rsid w:val="00307D96"/>
    <w:rsid w:val="003109A0"/>
    <w:rsid w:val="003109F8"/>
    <w:rsid w:val="003122AE"/>
    <w:rsid w:val="003133DB"/>
    <w:rsid w:val="0031378B"/>
    <w:rsid w:val="003138D5"/>
    <w:rsid w:val="00313A55"/>
    <w:rsid w:val="0031474B"/>
    <w:rsid w:val="00315577"/>
    <w:rsid w:val="00315AC5"/>
    <w:rsid w:val="00315EE6"/>
    <w:rsid w:val="0031710A"/>
    <w:rsid w:val="00317265"/>
    <w:rsid w:val="00320B39"/>
    <w:rsid w:val="00320F60"/>
    <w:rsid w:val="00321031"/>
    <w:rsid w:val="00321967"/>
    <w:rsid w:val="00321F56"/>
    <w:rsid w:val="0032358E"/>
    <w:rsid w:val="00323EA8"/>
    <w:rsid w:val="00325B0E"/>
    <w:rsid w:val="0032623C"/>
    <w:rsid w:val="00326C4E"/>
    <w:rsid w:val="00326FFC"/>
    <w:rsid w:val="0032772E"/>
    <w:rsid w:val="00330013"/>
    <w:rsid w:val="003313C5"/>
    <w:rsid w:val="00331473"/>
    <w:rsid w:val="00331B5D"/>
    <w:rsid w:val="00332967"/>
    <w:rsid w:val="00332B4F"/>
    <w:rsid w:val="00333BB9"/>
    <w:rsid w:val="00334096"/>
    <w:rsid w:val="00334BA8"/>
    <w:rsid w:val="0033739D"/>
    <w:rsid w:val="00337FCF"/>
    <w:rsid w:val="00340612"/>
    <w:rsid w:val="00340BA6"/>
    <w:rsid w:val="003412A7"/>
    <w:rsid w:val="00341D58"/>
    <w:rsid w:val="00342B71"/>
    <w:rsid w:val="00343F16"/>
    <w:rsid w:val="00343F51"/>
    <w:rsid w:val="003449EB"/>
    <w:rsid w:val="00344AD4"/>
    <w:rsid w:val="0034527A"/>
    <w:rsid w:val="00345A0A"/>
    <w:rsid w:val="00346077"/>
    <w:rsid w:val="00347297"/>
    <w:rsid w:val="00347767"/>
    <w:rsid w:val="003478A8"/>
    <w:rsid w:val="00350D6D"/>
    <w:rsid w:val="00350E6A"/>
    <w:rsid w:val="003513AB"/>
    <w:rsid w:val="0035224D"/>
    <w:rsid w:val="00352F21"/>
    <w:rsid w:val="00353200"/>
    <w:rsid w:val="00353705"/>
    <w:rsid w:val="0035447B"/>
    <w:rsid w:val="00355D17"/>
    <w:rsid w:val="0035674E"/>
    <w:rsid w:val="00356AEB"/>
    <w:rsid w:val="00360B81"/>
    <w:rsid w:val="003615EE"/>
    <w:rsid w:val="00362B89"/>
    <w:rsid w:val="00362CD0"/>
    <w:rsid w:val="0036441E"/>
    <w:rsid w:val="0036479B"/>
    <w:rsid w:val="003662A0"/>
    <w:rsid w:val="00366605"/>
    <w:rsid w:val="00366B30"/>
    <w:rsid w:val="0036757E"/>
    <w:rsid w:val="00370DB3"/>
    <w:rsid w:val="00371DE0"/>
    <w:rsid w:val="00371E44"/>
    <w:rsid w:val="003722E6"/>
    <w:rsid w:val="00372584"/>
    <w:rsid w:val="00373A7A"/>
    <w:rsid w:val="00374520"/>
    <w:rsid w:val="003752AD"/>
    <w:rsid w:val="00375F26"/>
    <w:rsid w:val="00377507"/>
    <w:rsid w:val="00380427"/>
    <w:rsid w:val="00380832"/>
    <w:rsid w:val="003810B4"/>
    <w:rsid w:val="003819F5"/>
    <w:rsid w:val="0038265D"/>
    <w:rsid w:val="00382C38"/>
    <w:rsid w:val="00382C55"/>
    <w:rsid w:val="00382E83"/>
    <w:rsid w:val="003854F3"/>
    <w:rsid w:val="003864E6"/>
    <w:rsid w:val="00387777"/>
    <w:rsid w:val="00387EC6"/>
    <w:rsid w:val="00391045"/>
    <w:rsid w:val="00391141"/>
    <w:rsid w:val="00392356"/>
    <w:rsid w:val="00392A4B"/>
    <w:rsid w:val="00394853"/>
    <w:rsid w:val="00395077"/>
    <w:rsid w:val="003971D5"/>
    <w:rsid w:val="0039765F"/>
    <w:rsid w:val="00397DC4"/>
    <w:rsid w:val="003A0FAB"/>
    <w:rsid w:val="003A1225"/>
    <w:rsid w:val="003A2006"/>
    <w:rsid w:val="003A304D"/>
    <w:rsid w:val="003A39E5"/>
    <w:rsid w:val="003A538B"/>
    <w:rsid w:val="003A6E70"/>
    <w:rsid w:val="003A7839"/>
    <w:rsid w:val="003B0587"/>
    <w:rsid w:val="003B0606"/>
    <w:rsid w:val="003B1EA2"/>
    <w:rsid w:val="003B201E"/>
    <w:rsid w:val="003B261B"/>
    <w:rsid w:val="003B2B78"/>
    <w:rsid w:val="003B2F74"/>
    <w:rsid w:val="003B3A29"/>
    <w:rsid w:val="003B3F73"/>
    <w:rsid w:val="003B52FB"/>
    <w:rsid w:val="003B6866"/>
    <w:rsid w:val="003B6ACC"/>
    <w:rsid w:val="003B6C3A"/>
    <w:rsid w:val="003B700B"/>
    <w:rsid w:val="003B71B1"/>
    <w:rsid w:val="003B7465"/>
    <w:rsid w:val="003B7DCF"/>
    <w:rsid w:val="003B7E70"/>
    <w:rsid w:val="003C049A"/>
    <w:rsid w:val="003C210A"/>
    <w:rsid w:val="003C2166"/>
    <w:rsid w:val="003C36C2"/>
    <w:rsid w:val="003C3BF4"/>
    <w:rsid w:val="003C3C12"/>
    <w:rsid w:val="003C46F1"/>
    <w:rsid w:val="003C4DD5"/>
    <w:rsid w:val="003C6B0A"/>
    <w:rsid w:val="003C6C67"/>
    <w:rsid w:val="003D0734"/>
    <w:rsid w:val="003D07C4"/>
    <w:rsid w:val="003D08ED"/>
    <w:rsid w:val="003D12F1"/>
    <w:rsid w:val="003D2CEB"/>
    <w:rsid w:val="003D379C"/>
    <w:rsid w:val="003D499A"/>
    <w:rsid w:val="003D5D46"/>
    <w:rsid w:val="003D6823"/>
    <w:rsid w:val="003D6897"/>
    <w:rsid w:val="003D6C87"/>
    <w:rsid w:val="003D76A3"/>
    <w:rsid w:val="003D776A"/>
    <w:rsid w:val="003D7900"/>
    <w:rsid w:val="003E05B5"/>
    <w:rsid w:val="003E09FB"/>
    <w:rsid w:val="003E0D54"/>
    <w:rsid w:val="003E138F"/>
    <w:rsid w:val="003E1CD7"/>
    <w:rsid w:val="003E2324"/>
    <w:rsid w:val="003E2387"/>
    <w:rsid w:val="003E3022"/>
    <w:rsid w:val="003E3137"/>
    <w:rsid w:val="003E313C"/>
    <w:rsid w:val="003E33A6"/>
    <w:rsid w:val="003E3FCC"/>
    <w:rsid w:val="003E41F5"/>
    <w:rsid w:val="003E459F"/>
    <w:rsid w:val="003E4ED4"/>
    <w:rsid w:val="003E52FC"/>
    <w:rsid w:val="003E5EB5"/>
    <w:rsid w:val="003E6703"/>
    <w:rsid w:val="003E6C93"/>
    <w:rsid w:val="003F0C40"/>
    <w:rsid w:val="003F24D5"/>
    <w:rsid w:val="003F256C"/>
    <w:rsid w:val="003F2665"/>
    <w:rsid w:val="003F354E"/>
    <w:rsid w:val="003F3C64"/>
    <w:rsid w:val="003F4295"/>
    <w:rsid w:val="003F48CF"/>
    <w:rsid w:val="003F4A36"/>
    <w:rsid w:val="003F6304"/>
    <w:rsid w:val="003F70F6"/>
    <w:rsid w:val="003F7244"/>
    <w:rsid w:val="0040299A"/>
    <w:rsid w:val="00402AA4"/>
    <w:rsid w:val="00402FD7"/>
    <w:rsid w:val="00404480"/>
    <w:rsid w:val="00404692"/>
    <w:rsid w:val="00406643"/>
    <w:rsid w:val="00410817"/>
    <w:rsid w:val="0041081F"/>
    <w:rsid w:val="004110F5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BA5"/>
    <w:rsid w:val="004273DA"/>
    <w:rsid w:val="00427DB0"/>
    <w:rsid w:val="00430345"/>
    <w:rsid w:val="00430430"/>
    <w:rsid w:val="004307C1"/>
    <w:rsid w:val="00431EAE"/>
    <w:rsid w:val="00432E13"/>
    <w:rsid w:val="004331C2"/>
    <w:rsid w:val="00433552"/>
    <w:rsid w:val="004349E6"/>
    <w:rsid w:val="004350F9"/>
    <w:rsid w:val="00435FE7"/>
    <w:rsid w:val="00436AA4"/>
    <w:rsid w:val="00436D7D"/>
    <w:rsid w:val="004400AE"/>
    <w:rsid w:val="00440B68"/>
    <w:rsid w:val="00442087"/>
    <w:rsid w:val="00442763"/>
    <w:rsid w:val="00444396"/>
    <w:rsid w:val="00444A1C"/>
    <w:rsid w:val="00444F92"/>
    <w:rsid w:val="0044518F"/>
    <w:rsid w:val="00445655"/>
    <w:rsid w:val="00445A37"/>
    <w:rsid w:val="004466D0"/>
    <w:rsid w:val="00446DEF"/>
    <w:rsid w:val="00451ACD"/>
    <w:rsid w:val="00454579"/>
    <w:rsid w:val="00454E42"/>
    <w:rsid w:val="0045565F"/>
    <w:rsid w:val="004556E2"/>
    <w:rsid w:val="0045593B"/>
    <w:rsid w:val="00455DE0"/>
    <w:rsid w:val="00455E49"/>
    <w:rsid w:val="00456F61"/>
    <w:rsid w:val="00457C99"/>
    <w:rsid w:val="0046055E"/>
    <w:rsid w:val="004608C7"/>
    <w:rsid w:val="00460C23"/>
    <w:rsid w:val="00460C8C"/>
    <w:rsid w:val="0046291B"/>
    <w:rsid w:val="004631CB"/>
    <w:rsid w:val="004634E2"/>
    <w:rsid w:val="00463F53"/>
    <w:rsid w:val="00464005"/>
    <w:rsid w:val="004649BE"/>
    <w:rsid w:val="00464F50"/>
    <w:rsid w:val="00465ECB"/>
    <w:rsid w:val="00466A29"/>
    <w:rsid w:val="00466EB9"/>
    <w:rsid w:val="00470511"/>
    <w:rsid w:val="004713C7"/>
    <w:rsid w:val="00471EB7"/>
    <w:rsid w:val="00473053"/>
    <w:rsid w:val="0047356E"/>
    <w:rsid w:val="0047382B"/>
    <w:rsid w:val="004747DE"/>
    <w:rsid w:val="00474D1C"/>
    <w:rsid w:val="004760CF"/>
    <w:rsid w:val="0047686A"/>
    <w:rsid w:val="0047780E"/>
    <w:rsid w:val="00480836"/>
    <w:rsid w:val="00481E75"/>
    <w:rsid w:val="00481F25"/>
    <w:rsid w:val="0048213C"/>
    <w:rsid w:val="00482C21"/>
    <w:rsid w:val="00484460"/>
    <w:rsid w:val="00484476"/>
    <w:rsid w:val="00484BF7"/>
    <w:rsid w:val="00485082"/>
    <w:rsid w:val="004864FB"/>
    <w:rsid w:val="0048743A"/>
    <w:rsid w:val="004903D9"/>
    <w:rsid w:val="00490B25"/>
    <w:rsid w:val="004924DF"/>
    <w:rsid w:val="00492546"/>
    <w:rsid w:val="00493628"/>
    <w:rsid w:val="0049540B"/>
    <w:rsid w:val="00495C0D"/>
    <w:rsid w:val="00496217"/>
    <w:rsid w:val="0049702B"/>
    <w:rsid w:val="004973E9"/>
    <w:rsid w:val="0049760B"/>
    <w:rsid w:val="00497E50"/>
    <w:rsid w:val="004A0463"/>
    <w:rsid w:val="004A133F"/>
    <w:rsid w:val="004A1E90"/>
    <w:rsid w:val="004A299A"/>
    <w:rsid w:val="004A3766"/>
    <w:rsid w:val="004A41D0"/>
    <w:rsid w:val="004A4EEC"/>
    <w:rsid w:val="004A5772"/>
    <w:rsid w:val="004A67C5"/>
    <w:rsid w:val="004B2197"/>
    <w:rsid w:val="004B26D9"/>
    <w:rsid w:val="004B2FE7"/>
    <w:rsid w:val="004B329B"/>
    <w:rsid w:val="004B50A4"/>
    <w:rsid w:val="004B5B81"/>
    <w:rsid w:val="004B63E7"/>
    <w:rsid w:val="004B6D70"/>
    <w:rsid w:val="004B71B5"/>
    <w:rsid w:val="004B79E2"/>
    <w:rsid w:val="004C075D"/>
    <w:rsid w:val="004C0F38"/>
    <w:rsid w:val="004C144C"/>
    <w:rsid w:val="004C1900"/>
    <w:rsid w:val="004C1C60"/>
    <w:rsid w:val="004C36B2"/>
    <w:rsid w:val="004C38D4"/>
    <w:rsid w:val="004C39B0"/>
    <w:rsid w:val="004C43C8"/>
    <w:rsid w:val="004C60E5"/>
    <w:rsid w:val="004C73A8"/>
    <w:rsid w:val="004C7D5D"/>
    <w:rsid w:val="004C7DBF"/>
    <w:rsid w:val="004D0CBE"/>
    <w:rsid w:val="004D1289"/>
    <w:rsid w:val="004D2D2B"/>
    <w:rsid w:val="004D3093"/>
    <w:rsid w:val="004D3AE0"/>
    <w:rsid w:val="004D419F"/>
    <w:rsid w:val="004D514D"/>
    <w:rsid w:val="004D51A7"/>
    <w:rsid w:val="004D59FC"/>
    <w:rsid w:val="004D5D86"/>
    <w:rsid w:val="004D6018"/>
    <w:rsid w:val="004D69B7"/>
    <w:rsid w:val="004D6A92"/>
    <w:rsid w:val="004D7230"/>
    <w:rsid w:val="004E0B4C"/>
    <w:rsid w:val="004E0CF9"/>
    <w:rsid w:val="004E1035"/>
    <w:rsid w:val="004E16AF"/>
    <w:rsid w:val="004E183F"/>
    <w:rsid w:val="004E23A9"/>
    <w:rsid w:val="004E268B"/>
    <w:rsid w:val="004E324B"/>
    <w:rsid w:val="004E4006"/>
    <w:rsid w:val="004E408F"/>
    <w:rsid w:val="004E4748"/>
    <w:rsid w:val="004E485B"/>
    <w:rsid w:val="004E5342"/>
    <w:rsid w:val="004E599A"/>
    <w:rsid w:val="004E5E3F"/>
    <w:rsid w:val="004E5FE3"/>
    <w:rsid w:val="004E62D3"/>
    <w:rsid w:val="004E6390"/>
    <w:rsid w:val="004E6E7E"/>
    <w:rsid w:val="004E701B"/>
    <w:rsid w:val="004E7158"/>
    <w:rsid w:val="004E732E"/>
    <w:rsid w:val="004E73B3"/>
    <w:rsid w:val="004E7823"/>
    <w:rsid w:val="004E7DF5"/>
    <w:rsid w:val="004F0243"/>
    <w:rsid w:val="004F0358"/>
    <w:rsid w:val="004F0384"/>
    <w:rsid w:val="004F1CEA"/>
    <w:rsid w:val="004F1D40"/>
    <w:rsid w:val="004F2538"/>
    <w:rsid w:val="004F4684"/>
    <w:rsid w:val="004F4DB6"/>
    <w:rsid w:val="004F58E8"/>
    <w:rsid w:val="00500388"/>
    <w:rsid w:val="00501398"/>
    <w:rsid w:val="00501491"/>
    <w:rsid w:val="00501EE3"/>
    <w:rsid w:val="00502484"/>
    <w:rsid w:val="005042E3"/>
    <w:rsid w:val="00510078"/>
    <w:rsid w:val="00510C03"/>
    <w:rsid w:val="00511CF2"/>
    <w:rsid w:val="00511FD9"/>
    <w:rsid w:val="005126AD"/>
    <w:rsid w:val="00512A73"/>
    <w:rsid w:val="0051361A"/>
    <w:rsid w:val="00513A55"/>
    <w:rsid w:val="00513D9A"/>
    <w:rsid w:val="00513F46"/>
    <w:rsid w:val="005140FF"/>
    <w:rsid w:val="00514634"/>
    <w:rsid w:val="00515924"/>
    <w:rsid w:val="00516F5A"/>
    <w:rsid w:val="00516F7A"/>
    <w:rsid w:val="00517575"/>
    <w:rsid w:val="0051781C"/>
    <w:rsid w:val="00517961"/>
    <w:rsid w:val="00517A96"/>
    <w:rsid w:val="00520C1A"/>
    <w:rsid w:val="00521A90"/>
    <w:rsid w:val="00521F44"/>
    <w:rsid w:val="005222D9"/>
    <w:rsid w:val="00522D37"/>
    <w:rsid w:val="00522DE9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6B1C"/>
    <w:rsid w:val="00537963"/>
    <w:rsid w:val="00537C53"/>
    <w:rsid w:val="00540432"/>
    <w:rsid w:val="005420F1"/>
    <w:rsid w:val="00542D1A"/>
    <w:rsid w:val="005436E1"/>
    <w:rsid w:val="00546D2D"/>
    <w:rsid w:val="00547552"/>
    <w:rsid w:val="00547D67"/>
    <w:rsid w:val="00550C59"/>
    <w:rsid w:val="00551AD5"/>
    <w:rsid w:val="00553AA1"/>
    <w:rsid w:val="00555995"/>
    <w:rsid w:val="00555AF8"/>
    <w:rsid w:val="0055632F"/>
    <w:rsid w:val="00556531"/>
    <w:rsid w:val="0055706C"/>
    <w:rsid w:val="0055721F"/>
    <w:rsid w:val="00557432"/>
    <w:rsid w:val="0055781E"/>
    <w:rsid w:val="005612E7"/>
    <w:rsid w:val="00562366"/>
    <w:rsid w:val="0056340C"/>
    <w:rsid w:val="00566683"/>
    <w:rsid w:val="00566AB1"/>
    <w:rsid w:val="005673F5"/>
    <w:rsid w:val="0057055C"/>
    <w:rsid w:val="005705AF"/>
    <w:rsid w:val="00570865"/>
    <w:rsid w:val="00571DCD"/>
    <w:rsid w:val="005738CF"/>
    <w:rsid w:val="005758C0"/>
    <w:rsid w:val="0057590A"/>
    <w:rsid w:val="00576CC4"/>
    <w:rsid w:val="005805F6"/>
    <w:rsid w:val="00581222"/>
    <w:rsid w:val="00581356"/>
    <w:rsid w:val="005822C4"/>
    <w:rsid w:val="00582E2A"/>
    <w:rsid w:val="00583306"/>
    <w:rsid w:val="00583975"/>
    <w:rsid w:val="00583B30"/>
    <w:rsid w:val="00584038"/>
    <w:rsid w:val="00584111"/>
    <w:rsid w:val="00584133"/>
    <w:rsid w:val="005849B4"/>
    <w:rsid w:val="00584E18"/>
    <w:rsid w:val="005854F5"/>
    <w:rsid w:val="00585D09"/>
    <w:rsid w:val="00586CD3"/>
    <w:rsid w:val="0059091E"/>
    <w:rsid w:val="005917BD"/>
    <w:rsid w:val="00591903"/>
    <w:rsid w:val="00591C03"/>
    <w:rsid w:val="005922CA"/>
    <w:rsid w:val="00594888"/>
    <w:rsid w:val="00594FFA"/>
    <w:rsid w:val="0059582B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26A2"/>
    <w:rsid w:val="005B288C"/>
    <w:rsid w:val="005B2C39"/>
    <w:rsid w:val="005B422A"/>
    <w:rsid w:val="005B4309"/>
    <w:rsid w:val="005B4AFD"/>
    <w:rsid w:val="005B5455"/>
    <w:rsid w:val="005B7D6F"/>
    <w:rsid w:val="005C02D0"/>
    <w:rsid w:val="005C03E9"/>
    <w:rsid w:val="005C0A01"/>
    <w:rsid w:val="005C0CF4"/>
    <w:rsid w:val="005C0CFB"/>
    <w:rsid w:val="005C13C7"/>
    <w:rsid w:val="005C1C2B"/>
    <w:rsid w:val="005C1D7F"/>
    <w:rsid w:val="005C243B"/>
    <w:rsid w:val="005C2728"/>
    <w:rsid w:val="005C2EE1"/>
    <w:rsid w:val="005C3269"/>
    <w:rsid w:val="005C5902"/>
    <w:rsid w:val="005C5AA1"/>
    <w:rsid w:val="005C5E0E"/>
    <w:rsid w:val="005C5FF9"/>
    <w:rsid w:val="005C6A1E"/>
    <w:rsid w:val="005C7141"/>
    <w:rsid w:val="005D01DC"/>
    <w:rsid w:val="005D0F50"/>
    <w:rsid w:val="005D17A2"/>
    <w:rsid w:val="005D2947"/>
    <w:rsid w:val="005D377D"/>
    <w:rsid w:val="005D4371"/>
    <w:rsid w:val="005D4C07"/>
    <w:rsid w:val="005D4E39"/>
    <w:rsid w:val="005D57F8"/>
    <w:rsid w:val="005D5B3D"/>
    <w:rsid w:val="005D6258"/>
    <w:rsid w:val="005D62C0"/>
    <w:rsid w:val="005D65B6"/>
    <w:rsid w:val="005D65B7"/>
    <w:rsid w:val="005D773E"/>
    <w:rsid w:val="005E073A"/>
    <w:rsid w:val="005E0A6F"/>
    <w:rsid w:val="005E11E4"/>
    <w:rsid w:val="005E1491"/>
    <w:rsid w:val="005E1B00"/>
    <w:rsid w:val="005E2131"/>
    <w:rsid w:val="005E2C4E"/>
    <w:rsid w:val="005E2CC6"/>
    <w:rsid w:val="005E4F12"/>
    <w:rsid w:val="005E630B"/>
    <w:rsid w:val="005E6358"/>
    <w:rsid w:val="005E664D"/>
    <w:rsid w:val="005E6983"/>
    <w:rsid w:val="005E6C01"/>
    <w:rsid w:val="005F024B"/>
    <w:rsid w:val="005F0738"/>
    <w:rsid w:val="005F08D3"/>
    <w:rsid w:val="005F0FA1"/>
    <w:rsid w:val="005F14F5"/>
    <w:rsid w:val="005F1A0B"/>
    <w:rsid w:val="005F32C2"/>
    <w:rsid w:val="005F35D5"/>
    <w:rsid w:val="005F3F62"/>
    <w:rsid w:val="005F40D2"/>
    <w:rsid w:val="005F4CD6"/>
    <w:rsid w:val="005F52BE"/>
    <w:rsid w:val="005F5BE4"/>
    <w:rsid w:val="005F7BA1"/>
    <w:rsid w:val="0060027B"/>
    <w:rsid w:val="0060031F"/>
    <w:rsid w:val="006012EF"/>
    <w:rsid w:val="00601D24"/>
    <w:rsid w:val="00601FE7"/>
    <w:rsid w:val="00602C77"/>
    <w:rsid w:val="00603CA8"/>
    <w:rsid w:val="00606106"/>
    <w:rsid w:val="0060718E"/>
    <w:rsid w:val="006072AC"/>
    <w:rsid w:val="00610EF9"/>
    <w:rsid w:val="00613D36"/>
    <w:rsid w:val="006157B2"/>
    <w:rsid w:val="00615C8B"/>
    <w:rsid w:val="00617235"/>
    <w:rsid w:val="00620065"/>
    <w:rsid w:val="00620C8D"/>
    <w:rsid w:val="00621014"/>
    <w:rsid w:val="0062119A"/>
    <w:rsid w:val="0062278B"/>
    <w:rsid w:val="00623053"/>
    <w:rsid w:val="0062343E"/>
    <w:rsid w:val="00623CBB"/>
    <w:rsid w:val="006240E5"/>
    <w:rsid w:val="00624E20"/>
    <w:rsid w:val="00626527"/>
    <w:rsid w:val="00627FC3"/>
    <w:rsid w:val="00630309"/>
    <w:rsid w:val="006317C2"/>
    <w:rsid w:val="00631808"/>
    <w:rsid w:val="00631AF3"/>
    <w:rsid w:val="0063228E"/>
    <w:rsid w:val="00632686"/>
    <w:rsid w:val="00632F1D"/>
    <w:rsid w:val="00632F83"/>
    <w:rsid w:val="00633361"/>
    <w:rsid w:val="00633466"/>
    <w:rsid w:val="00635598"/>
    <w:rsid w:val="00636648"/>
    <w:rsid w:val="00636B3F"/>
    <w:rsid w:val="006371B2"/>
    <w:rsid w:val="00637666"/>
    <w:rsid w:val="0064007A"/>
    <w:rsid w:val="006406EF"/>
    <w:rsid w:val="00640B15"/>
    <w:rsid w:val="006411C0"/>
    <w:rsid w:val="006415F4"/>
    <w:rsid w:val="00641751"/>
    <w:rsid w:val="00642E79"/>
    <w:rsid w:val="00643B0A"/>
    <w:rsid w:val="00644CC9"/>
    <w:rsid w:val="00644E76"/>
    <w:rsid w:val="006456C2"/>
    <w:rsid w:val="006465D4"/>
    <w:rsid w:val="00647652"/>
    <w:rsid w:val="00651484"/>
    <w:rsid w:val="00651779"/>
    <w:rsid w:val="00652F54"/>
    <w:rsid w:val="00653224"/>
    <w:rsid w:val="0065445B"/>
    <w:rsid w:val="00654592"/>
    <w:rsid w:val="00654CEE"/>
    <w:rsid w:val="0065547B"/>
    <w:rsid w:val="00656D49"/>
    <w:rsid w:val="006572AA"/>
    <w:rsid w:val="00657656"/>
    <w:rsid w:val="0066045E"/>
    <w:rsid w:val="00661CF2"/>
    <w:rsid w:val="00662226"/>
    <w:rsid w:val="0066324A"/>
    <w:rsid w:val="0066623A"/>
    <w:rsid w:val="006664B9"/>
    <w:rsid w:val="00666936"/>
    <w:rsid w:val="00667D46"/>
    <w:rsid w:val="0067045F"/>
    <w:rsid w:val="006714AB"/>
    <w:rsid w:val="00671C25"/>
    <w:rsid w:val="00671D38"/>
    <w:rsid w:val="00671DA0"/>
    <w:rsid w:val="00672F53"/>
    <w:rsid w:val="0067320E"/>
    <w:rsid w:val="00673CFC"/>
    <w:rsid w:val="00673F44"/>
    <w:rsid w:val="00674AC7"/>
    <w:rsid w:val="00675072"/>
    <w:rsid w:val="00676306"/>
    <w:rsid w:val="00677D21"/>
    <w:rsid w:val="00680A4C"/>
    <w:rsid w:val="00680E16"/>
    <w:rsid w:val="0068200B"/>
    <w:rsid w:val="0068275D"/>
    <w:rsid w:val="00683C64"/>
    <w:rsid w:val="0068413C"/>
    <w:rsid w:val="00684BD5"/>
    <w:rsid w:val="00684C9F"/>
    <w:rsid w:val="00684FEA"/>
    <w:rsid w:val="00686497"/>
    <w:rsid w:val="00686F56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97867"/>
    <w:rsid w:val="006A0574"/>
    <w:rsid w:val="006A06BA"/>
    <w:rsid w:val="006A1C67"/>
    <w:rsid w:val="006A3E8F"/>
    <w:rsid w:val="006A4B48"/>
    <w:rsid w:val="006A6909"/>
    <w:rsid w:val="006A739F"/>
    <w:rsid w:val="006A79E8"/>
    <w:rsid w:val="006A7AF2"/>
    <w:rsid w:val="006B08A4"/>
    <w:rsid w:val="006B0C6A"/>
    <w:rsid w:val="006B159B"/>
    <w:rsid w:val="006B2054"/>
    <w:rsid w:val="006B21E2"/>
    <w:rsid w:val="006B227D"/>
    <w:rsid w:val="006B3302"/>
    <w:rsid w:val="006B52D0"/>
    <w:rsid w:val="006B546E"/>
    <w:rsid w:val="006B56DF"/>
    <w:rsid w:val="006B5AF9"/>
    <w:rsid w:val="006B5DF6"/>
    <w:rsid w:val="006B5E6B"/>
    <w:rsid w:val="006B6828"/>
    <w:rsid w:val="006B6C96"/>
    <w:rsid w:val="006B7B16"/>
    <w:rsid w:val="006C09A7"/>
    <w:rsid w:val="006C18FC"/>
    <w:rsid w:val="006C19EC"/>
    <w:rsid w:val="006C1AC1"/>
    <w:rsid w:val="006C1FAB"/>
    <w:rsid w:val="006C45DA"/>
    <w:rsid w:val="006C4742"/>
    <w:rsid w:val="006C4972"/>
    <w:rsid w:val="006C4AA7"/>
    <w:rsid w:val="006C4FAA"/>
    <w:rsid w:val="006C5518"/>
    <w:rsid w:val="006C5597"/>
    <w:rsid w:val="006C664D"/>
    <w:rsid w:val="006C6CD4"/>
    <w:rsid w:val="006D014A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6402"/>
    <w:rsid w:val="006D6809"/>
    <w:rsid w:val="006D6C78"/>
    <w:rsid w:val="006D7288"/>
    <w:rsid w:val="006D7689"/>
    <w:rsid w:val="006E0BC3"/>
    <w:rsid w:val="006E1175"/>
    <w:rsid w:val="006E16B4"/>
    <w:rsid w:val="006E23A7"/>
    <w:rsid w:val="006E2939"/>
    <w:rsid w:val="006E2A6A"/>
    <w:rsid w:val="006E5848"/>
    <w:rsid w:val="006E6DBE"/>
    <w:rsid w:val="006E7E76"/>
    <w:rsid w:val="006F0396"/>
    <w:rsid w:val="006F0B22"/>
    <w:rsid w:val="006F1197"/>
    <w:rsid w:val="006F19C8"/>
    <w:rsid w:val="006F23B4"/>
    <w:rsid w:val="006F3638"/>
    <w:rsid w:val="006F36AE"/>
    <w:rsid w:val="006F3D1E"/>
    <w:rsid w:val="006F49DA"/>
    <w:rsid w:val="006F5EA5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125"/>
    <w:rsid w:val="00707B99"/>
    <w:rsid w:val="00707F6E"/>
    <w:rsid w:val="00711C78"/>
    <w:rsid w:val="00711D69"/>
    <w:rsid w:val="007120A8"/>
    <w:rsid w:val="00712334"/>
    <w:rsid w:val="00713115"/>
    <w:rsid w:val="007136CB"/>
    <w:rsid w:val="00714DB5"/>
    <w:rsid w:val="00715630"/>
    <w:rsid w:val="00715B67"/>
    <w:rsid w:val="007160AF"/>
    <w:rsid w:val="00716698"/>
    <w:rsid w:val="00720D62"/>
    <w:rsid w:val="007216C0"/>
    <w:rsid w:val="00722422"/>
    <w:rsid w:val="00723542"/>
    <w:rsid w:val="00723B70"/>
    <w:rsid w:val="00723DA3"/>
    <w:rsid w:val="0072484C"/>
    <w:rsid w:val="007254C5"/>
    <w:rsid w:val="00725847"/>
    <w:rsid w:val="0072595F"/>
    <w:rsid w:val="00725ABB"/>
    <w:rsid w:val="00725DB0"/>
    <w:rsid w:val="0072675A"/>
    <w:rsid w:val="007268D0"/>
    <w:rsid w:val="007269A1"/>
    <w:rsid w:val="00727694"/>
    <w:rsid w:val="0073026C"/>
    <w:rsid w:val="00731704"/>
    <w:rsid w:val="007320FF"/>
    <w:rsid w:val="00732835"/>
    <w:rsid w:val="00732DFB"/>
    <w:rsid w:val="007350E6"/>
    <w:rsid w:val="00735387"/>
    <w:rsid w:val="0073687A"/>
    <w:rsid w:val="00740BB5"/>
    <w:rsid w:val="00740D19"/>
    <w:rsid w:val="00741A8A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114"/>
    <w:rsid w:val="00750DAF"/>
    <w:rsid w:val="00751529"/>
    <w:rsid w:val="007528B6"/>
    <w:rsid w:val="00753078"/>
    <w:rsid w:val="00754D2D"/>
    <w:rsid w:val="00755D54"/>
    <w:rsid w:val="00755F62"/>
    <w:rsid w:val="00757B92"/>
    <w:rsid w:val="0076024E"/>
    <w:rsid w:val="00762E09"/>
    <w:rsid w:val="00763002"/>
    <w:rsid w:val="0076402E"/>
    <w:rsid w:val="00764A5B"/>
    <w:rsid w:val="00765D12"/>
    <w:rsid w:val="00766606"/>
    <w:rsid w:val="00766A7C"/>
    <w:rsid w:val="0077031D"/>
    <w:rsid w:val="00770910"/>
    <w:rsid w:val="007709CB"/>
    <w:rsid w:val="007726DE"/>
    <w:rsid w:val="0077363A"/>
    <w:rsid w:val="00773E71"/>
    <w:rsid w:val="00774FF6"/>
    <w:rsid w:val="00775341"/>
    <w:rsid w:val="00775360"/>
    <w:rsid w:val="00777009"/>
    <w:rsid w:val="007770A3"/>
    <w:rsid w:val="007774BE"/>
    <w:rsid w:val="007779C5"/>
    <w:rsid w:val="007804C4"/>
    <w:rsid w:val="0078095D"/>
    <w:rsid w:val="007832C4"/>
    <w:rsid w:val="00784A1F"/>
    <w:rsid w:val="00785019"/>
    <w:rsid w:val="00786AE5"/>
    <w:rsid w:val="00787AAD"/>
    <w:rsid w:val="00787DDA"/>
    <w:rsid w:val="0079031F"/>
    <w:rsid w:val="00791DB0"/>
    <w:rsid w:val="00792A5F"/>
    <w:rsid w:val="0079341E"/>
    <w:rsid w:val="00793610"/>
    <w:rsid w:val="007937BE"/>
    <w:rsid w:val="00794164"/>
    <w:rsid w:val="007942E3"/>
    <w:rsid w:val="00794DB6"/>
    <w:rsid w:val="00795F5A"/>
    <w:rsid w:val="00796573"/>
    <w:rsid w:val="00797749"/>
    <w:rsid w:val="007A00BD"/>
    <w:rsid w:val="007A02F1"/>
    <w:rsid w:val="007A1B3E"/>
    <w:rsid w:val="007A1EFA"/>
    <w:rsid w:val="007A22F4"/>
    <w:rsid w:val="007A2475"/>
    <w:rsid w:val="007A3787"/>
    <w:rsid w:val="007A3AC2"/>
    <w:rsid w:val="007A5566"/>
    <w:rsid w:val="007B0D46"/>
    <w:rsid w:val="007B0F24"/>
    <w:rsid w:val="007B12BE"/>
    <w:rsid w:val="007B1526"/>
    <w:rsid w:val="007B1F53"/>
    <w:rsid w:val="007B2AE0"/>
    <w:rsid w:val="007B37B0"/>
    <w:rsid w:val="007B3982"/>
    <w:rsid w:val="007B3E6A"/>
    <w:rsid w:val="007B4403"/>
    <w:rsid w:val="007B4B53"/>
    <w:rsid w:val="007B5CAE"/>
    <w:rsid w:val="007B73AB"/>
    <w:rsid w:val="007B75F5"/>
    <w:rsid w:val="007C00F3"/>
    <w:rsid w:val="007C0C2B"/>
    <w:rsid w:val="007C13AA"/>
    <w:rsid w:val="007C1596"/>
    <w:rsid w:val="007C293C"/>
    <w:rsid w:val="007C3140"/>
    <w:rsid w:val="007C37D2"/>
    <w:rsid w:val="007C48A2"/>
    <w:rsid w:val="007C504D"/>
    <w:rsid w:val="007C55F3"/>
    <w:rsid w:val="007C62E0"/>
    <w:rsid w:val="007C6AE9"/>
    <w:rsid w:val="007C6F49"/>
    <w:rsid w:val="007C6F4C"/>
    <w:rsid w:val="007C7F0A"/>
    <w:rsid w:val="007C7FB8"/>
    <w:rsid w:val="007D0D8C"/>
    <w:rsid w:val="007D0DFF"/>
    <w:rsid w:val="007D1ED1"/>
    <w:rsid w:val="007D38DB"/>
    <w:rsid w:val="007D3D7C"/>
    <w:rsid w:val="007D5835"/>
    <w:rsid w:val="007D5D8F"/>
    <w:rsid w:val="007D66A8"/>
    <w:rsid w:val="007D7A49"/>
    <w:rsid w:val="007D7BE9"/>
    <w:rsid w:val="007E031D"/>
    <w:rsid w:val="007E510E"/>
    <w:rsid w:val="007E525D"/>
    <w:rsid w:val="007E5CA2"/>
    <w:rsid w:val="007E669F"/>
    <w:rsid w:val="007E6883"/>
    <w:rsid w:val="007F07C6"/>
    <w:rsid w:val="007F140E"/>
    <w:rsid w:val="007F1AC0"/>
    <w:rsid w:val="007F1D14"/>
    <w:rsid w:val="007F270B"/>
    <w:rsid w:val="007F2DBC"/>
    <w:rsid w:val="007F3073"/>
    <w:rsid w:val="007F3531"/>
    <w:rsid w:val="007F3583"/>
    <w:rsid w:val="007F4549"/>
    <w:rsid w:val="007F45E7"/>
    <w:rsid w:val="007F4961"/>
    <w:rsid w:val="007F4BEC"/>
    <w:rsid w:val="007F51B3"/>
    <w:rsid w:val="007F5563"/>
    <w:rsid w:val="007F651E"/>
    <w:rsid w:val="007F6901"/>
    <w:rsid w:val="007F6EF5"/>
    <w:rsid w:val="00801251"/>
    <w:rsid w:val="00801E4B"/>
    <w:rsid w:val="0080210F"/>
    <w:rsid w:val="0080286B"/>
    <w:rsid w:val="00802A6D"/>
    <w:rsid w:val="00805462"/>
    <w:rsid w:val="00806383"/>
    <w:rsid w:val="00806626"/>
    <w:rsid w:val="00806B5D"/>
    <w:rsid w:val="008073BC"/>
    <w:rsid w:val="00807672"/>
    <w:rsid w:val="0080771A"/>
    <w:rsid w:val="008078F5"/>
    <w:rsid w:val="00807C89"/>
    <w:rsid w:val="00810725"/>
    <w:rsid w:val="008123E3"/>
    <w:rsid w:val="008132A8"/>
    <w:rsid w:val="008138BE"/>
    <w:rsid w:val="0081448D"/>
    <w:rsid w:val="00814958"/>
    <w:rsid w:val="00814A4A"/>
    <w:rsid w:val="00815ABF"/>
    <w:rsid w:val="00815D4E"/>
    <w:rsid w:val="00816169"/>
    <w:rsid w:val="00816286"/>
    <w:rsid w:val="00816722"/>
    <w:rsid w:val="00816E46"/>
    <w:rsid w:val="008201D2"/>
    <w:rsid w:val="008203CD"/>
    <w:rsid w:val="00821189"/>
    <w:rsid w:val="00821424"/>
    <w:rsid w:val="00821AB5"/>
    <w:rsid w:val="00821C29"/>
    <w:rsid w:val="008220A3"/>
    <w:rsid w:val="008228B6"/>
    <w:rsid w:val="00823073"/>
    <w:rsid w:val="00824499"/>
    <w:rsid w:val="00824769"/>
    <w:rsid w:val="00825684"/>
    <w:rsid w:val="00825F85"/>
    <w:rsid w:val="0082726D"/>
    <w:rsid w:val="00831576"/>
    <w:rsid w:val="008323A5"/>
    <w:rsid w:val="00832E6B"/>
    <w:rsid w:val="00833CC5"/>
    <w:rsid w:val="00835EF9"/>
    <w:rsid w:val="0083680B"/>
    <w:rsid w:val="00837217"/>
    <w:rsid w:val="00840A5B"/>
    <w:rsid w:val="00841D14"/>
    <w:rsid w:val="0084316B"/>
    <w:rsid w:val="008450EA"/>
    <w:rsid w:val="00845420"/>
    <w:rsid w:val="00846045"/>
    <w:rsid w:val="008467DD"/>
    <w:rsid w:val="00847B27"/>
    <w:rsid w:val="008501C4"/>
    <w:rsid w:val="0085072F"/>
    <w:rsid w:val="00850AB2"/>
    <w:rsid w:val="008512F6"/>
    <w:rsid w:val="00851D06"/>
    <w:rsid w:val="00852488"/>
    <w:rsid w:val="00852F3B"/>
    <w:rsid w:val="00854329"/>
    <w:rsid w:val="00854B01"/>
    <w:rsid w:val="00855395"/>
    <w:rsid w:val="008554B4"/>
    <w:rsid w:val="008565EC"/>
    <w:rsid w:val="00856B78"/>
    <w:rsid w:val="00860308"/>
    <w:rsid w:val="008605CD"/>
    <w:rsid w:val="008608F6"/>
    <w:rsid w:val="00860940"/>
    <w:rsid w:val="008616B8"/>
    <w:rsid w:val="00862665"/>
    <w:rsid w:val="00862D75"/>
    <w:rsid w:val="00863871"/>
    <w:rsid w:val="00864A05"/>
    <w:rsid w:val="00864BD3"/>
    <w:rsid w:val="00866145"/>
    <w:rsid w:val="008666A8"/>
    <w:rsid w:val="00866A0E"/>
    <w:rsid w:val="00867603"/>
    <w:rsid w:val="00867A3F"/>
    <w:rsid w:val="00870BC9"/>
    <w:rsid w:val="0087111E"/>
    <w:rsid w:val="00873FCE"/>
    <w:rsid w:val="00875149"/>
    <w:rsid w:val="00875C59"/>
    <w:rsid w:val="00875DB1"/>
    <w:rsid w:val="00875F79"/>
    <w:rsid w:val="0087743A"/>
    <w:rsid w:val="0088027B"/>
    <w:rsid w:val="008812A9"/>
    <w:rsid w:val="00883A9E"/>
    <w:rsid w:val="00884EBD"/>
    <w:rsid w:val="00884F81"/>
    <w:rsid w:val="008852C0"/>
    <w:rsid w:val="00886F42"/>
    <w:rsid w:val="00887594"/>
    <w:rsid w:val="00887CFF"/>
    <w:rsid w:val="0089033E"/>
    <w:rsid w:val="00893594"/>
    <w:rsid w:val="008953CD"/>
    <w:rsid w:val="00895BD6"/>
    <w:rsid w:val="00895E4C"/>
    <w:rsid w:val="0089603B"/>
    <w:rsid w:val="00896A2B"/>
    <w:rsid w:val="008976D4"/>
    <w:rsid w:val="008977DE"/>
    <w:rsid w:val="00897A55"/>
    <w:rsid w:val="00897E27"/>
    <w:rsid w:val="008A1402"/>
    <w:rsid w:val="008A15AD"/>
    <w:rsid w:val="008A2F39"/>
    <w:rsid w:val="008A33ED"/>
    <w:rsid w:val="008A482F"/>
    <w:rsid w:val="008A58B2"/>
    <w:rsid w:val="008A58CC"/>
    <w:rsid w:val="008A5C24"/>
    <w:rsid w:val="008A6319"/>
    <w:rsid w:val="008A67B0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E52"/>
    <w:rsid w:val="008C1258"/>
    <w:rsid w:val="008C12D9"/>
    <w:rsid w:val="008C1500"/>
    <w:rsid w:val="008C1B5B"/>
    <w:rsid w:val="008C2D4F"/>
    <w:rsid w:val="008C4F54"/>
    <w:rsid w:val="008C5C24"/>
    <w:rsid w:val="008C5CCF"/>
    <w:rsid w:val="008C6FD5"/>
    <w:rsid w:val="008C7284"/>
    <w:rsid w:val="008D0F87"/>
    <w:rsid w:val="008D106B"/>
    <w:rsid w:val="008D1A79"/>
    <w:rsid w:val="008D384D"/>
    <w:rsid w:val="008D3915"/>
    <w:rsid w:val="008D455D"/>
    <w:rsid w:val="008D548B"/>
    <w:rsid w:val="008D56CD"/>
    <w:rsid w:val="008D615D"/>
    <w:rsid w:val="008D6350"/>
    <w:rsid w:val="008E05B3"/>
    <w:rsid w:val="008E127E"/>
    <w:rsid w:val="008E1FFB"/>
    <w:rsid w:val="008E506B"/>
    <w:rsid w:val="008E5C05"/>
    <w:rsid w:val="008E6D2B"/>
    <w:rsid w:val="008F0FF9"/>
    <w:rsid w:val="008F1550"/>
    <w:rsid w:val="008F1B2F"/>
    <w:rsid w:val="008F1D32"/>
    <w:rsid w:val="008F1F69"/>
    <w:rsid w:val="008F2352"/>
    <w:rsid w:val="008F306D"/>
    <w:rsid w:val="008F32AF"/>
    <w:rsid w:val="008F6075"/>
    <w:rsid w:val="008F7252"/>
    <w:rsid w:val="0090005D"/>
    <w:rsid w:val="00900897"/>
    <w:rsid w:val="00901696"/>
    <w:rsid w:val="00901A58"/>
    <w:rsid w:val="00902836"/>
    <w:rsid w:val="00904446"/>
    <w:rsid w:val="00904684"/>
    <w:rsid w:val="00904B5A"/>
    <w:rsid w:val="00904C51"/>
    <w:rsid w:val="00904F69"/>
    <w:rsid w:val="009054C0"/>
    <w:rsid w:val="00905FA1"/>
    <w:rsid w:val="00906642"/>
    <w:rsid w:val="00910BC0"/>
    <w:rsid w:val="00910E96"/>
    <w:rsid w:val="00912557"/>
    <w:rsid w:val="00913B69"/>
    <w:rsid w:val="009149F6"/>
    <w:rsid w:val="00914ED2"/>
    <w:rsid w:val="00914FC8"/>
    <w:rsid w:val="009151D5"/>
    <w:rsid w:val="00917A90"/>
    <w:rsid w:val="00920237"/>
    <w:rsid w:val="00921C87"/>
    <w:rsid w:val="009221F7"/>
    <w:rsid w:val="009226E8"/>
    <w:rsid w:val="00923C5C"/>
    <w:rsid w:val="00924F99"/>
    <w:rsid w:val="009251D2"/>
    <w:rsid w:val="00925FD4"/>
    <w:rsid w:val="00926DAF"/>
    <w:rsid w:val="0092783C"/>
    <w:rsid w:val="009278C7"/>
    <w:rsid w:val="00927D85"/>
    <w:rsid w:val="00930DA6"/>
    <w:rsid w:val="00930EB9"/>
    <w:rsid w:val="0093357F"/>
    <w:rsid w:val="009335AA"/>
    <w:rsid w:val="0093420B"/>
    <w:rsid w:val="009346FF"/>
    <w:rsid w:val="009359D5"/>
    <w:rsid w:val="00935FB0"/>
    <w:rsid w:val="009365F8"/>
    <w:rsid w:val="00936753"/>
    <w:rsid w:val="009373E4"/>
    <w:rsid w:val="00941A2B"/>
    <w:rsid w:val="0094241A"/>
    <w:rsid w:val="00942898"/>
    <w:rsid w:val="00943365"/>
    <w:rsid w:val="00943A06"/>
    <w:rsid w:val="009441B7"/>
    <w:rsid w:val="00944358"/>
    <w:rsid w:val="00945B38"/>
    <w:rsid w:val="00947DA1"/>
    <w:rsid w:val="0095001E"/>
    <w:rsid w:val="009509F6"/>
    <w:rsid w:val="00950C12"/>
    <w:rsid w:val="00951E66"/>
    <w:rsid w:val="00951EF7"/>
    <w:rsid w:val="0095261D"/>
    <w:rsid w:val="00952635"/>
    <w:rsid w:val="0095272A"/>
    <w:rsid w:val="0095334E"/>
    <w:rsid w:val="00954FBD"/>
    <w:rsid w:val="009556C7"/>
    <w:rsid w:val="00955AB9"/>
    <w:rsid w:val="00955C2D"/>
    <w:rsid w:val="00957B9A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A49"/>
    <w:rsid w:val="00972EB2"/>
    <w:rsid w:val="009731B6"/>
    <w:rsid w:val="009733A2"/>
    <w:rsid w:val="00973DC9"/>
    <w:rsid w:val="00974C29"/>
    <w:rsid w:val="00974DEF"/>
    <w:rsid w:val="00974E73"/>
    <w:rsid w:val="0097618C"/>
    <w:rsid w:val="00976947"/>
    <w:rsid w:val="00976AC2"/>
    <w:rsid w:val="00977891"/>
    <w:rsid w:val="00977FB7"/>
    <w:rsid w:val="00980153"/>
    <w:rsid w:val="00980A4B"/>
    <w:rsid w:val="00981284"/>
    <w:rsid w:val="00981299"/>
    <w:rsid w:val="00981D31"/>
    <w:rsid w:val="009826B2"/>
    <w:rsid w:val="00983067"/>
    <w:rsid w:val="00983E40"/>
    <w:rsid w:val="00984AA3"/>
    <w:rsid w:val="00985870"/>
    <w:rsid w:val="00985A2A"/>
    <w:rsid w:val="00985AE9"/>
    <w:rsid w:val="00985FC5"/>
    <w:rsid w:val="0098638B"/>
    <w:rsid w:val="009865E3"/>
    <w:rsid w:val="009869DE"/>
    <w:rsid w:val="00986BDB"/>
    <w:rsid w:val="00987C8C"/>
    <w:rsid w:val="00987DD7"/>
    <w:rsid w:val="00992028"/>
    <w:rsid w:val="0099312F"/>
    <w:rsid w:val="00993640"/>
    <w:rsid w:val="009944B5"/>
    <w:rsid w:val="009972B6"/>
    <w:rsid w:val="00997C2A"/>
    <w:rsid w:val="009A05EC"/>
    <w:rsid w:val="009A0842"/>
    <w:rsid w:val="009A13F6"/>
    <w:rsid w:val="009A1560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6FD1"/>
    <w:rsid w:val="009B7248"/>
    <w:rsid w:val="009C0943"/>
    <w:rsid w:val="009C0E54"/>
    <w:rsid w:val="009C2715"/>
    <w:rsid w:val="009C386B"/>
    <w:rsid w:val="009C3AA7"/>
    <w:rsid w:val="009C3CBA"/>
    <w:rsid w:val="009C4804"/>
    <w:rsid w:val="009C5284"/>
    <w:rsid w:val="009C5AC1"/>
    <w:rsid w:val="009C5FBE"/>
    <w:rsid w:val="009D0304"/>
    <w:rsid w:val="009D109A"/>
    <w:rsid w:val="009D2492"/>
    <w:rsid w:val="009D26CF"/>
    <w:rsid w:val="009D3916"/>
    <w:rsid w:val="009D3A47"/>
    <w:rsid w:val="009D3DBF"/>
    <w:rsid w:val="009D4C3F"/>
    <w:rsid w:val="009D6F70"/>
    <w:rsid w:val="009D7C8E"/>
    <w:rsid w:val="009E043F"/>
    <w:rsid w:val="009E04A5"/>
    <w:rsid w:val="009E0995"/>
    <w:rsid w:val="009E20E0"/>
    <w:rsid w:val="009E24B8"/>
    <w:rsid w:val="009E4A0C"/>
    <w:rsid w:val="009E4C50"/>
    <w:rsid w:val="009E6480"/>
    <w:rsid w:val="009E72A0"/>
    <w:rsid w:val="009F0ADE"/>
    <w:rsid w:val="009F1C1C"/>
    <w:rsid w:val="009F253D"/>
    <w:rsid w:val="009F29BA"/>
    <w:rsid w:val="009F2EED"/>
    <w:rsid w:val="009F598A"/>
    <w:rsid w:val="009F611F"/>
    <w:rsid w:val="009F656A"/>
    <w:rsid w:val="009F6D48"/>
    <w:rsid w:val="009F6FFD"/>
    <w:rsid w:val="009F761E"/>
    <w:rsid w:val="00A018B8"/>
    <w:rsid w:val="00A02D1D"/>
    <w:rsid w:val="00A030D3"/>
    <w:rsid w:val="00A03FC7"/>
    <w:rsid w:val="00A04989"/>
    <w:rsid w:val="00A04A0D"/>
    <w:rsid w:val="00A05330"/>
    <w:rsid w:val="00A05595"/>
    <w:rsid w:val="00A057B0"/>
    <w:rsid w:val="00A0581C"/>
    <w:rsid w:val="00A0596B"/>
    <w:rsid w:val="00A05FDF"/>
    <w:rsid w:val="00A06E5F"/>
    <w:rsid w:val="00A07715"/>
    <w:rsid w:val="00A07BFB"/>
    <w:rsid w:val="00A07C9B"/>
    <w:rsid w:val="00A10F9E"/>
    <w:rsid w:val="00A112AF"/>
    <w:rsid w:val="00A116DE"/>
    <w:rsid w:val="00A13891"/>
    <w:rsid w:val="00A143E7"/>
    <w:rsid w:val="00A1451E"/>
    <w:rsid w:val="00A145AB"/>
    <w:rsid w:val="00A161BB"/>
    <w:rsid w:val="00A20E2F"/>
    <w:rsid w:val="00A20F63"/>
    <w:rsid w:val="00A224D6"/>
    <w:rsid w:val="00A242C6"/>
    <w:rsid w:val="00A2444D"/>
    <w:rsid w:val="00A250E0"/>
    <w:rsid w:val="00A25AA5"/>
    <w:rsid w:val="00A25E75"/>
    <w:rsid w:val="00A267EB"/>
    <w:rsid w:val="00A26C79"/>
    <w:rsid w:val="00A30FAF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0244"/>
    <w:rsid w:val="00A42827"/>
    <w:rsid w:val="00A42902"/>
    <w:rsid w:val="00A42C0C"/>
    <w:rsid w:val="00A445A3"/>
    <w:rsid w:val="00A4480F"/>
    <w:rsid w:val="00A44B09"/>
    <w:rsid w:val="00A44C9C"/>
    <w:rsid w:val="00A46724"/>
    <w:rsid w:val="00A47096"/>
    <w:rsid w:val="00A476E3"/>
    <w:rsid w:val="00A47F34"/>
    <w:rsid w:val="00A501CB"/>
    <w:rsid w:val="00A50395"/>
    <w:rsid w:val="00A50BA3"/>
    <w:rsid w:val="00A51C86"/>
    <w:rsid w:val="00A52019"/>
    <w:rsid w:val="00A5227D"/>
    <w:rsid w:val="00A52C47"/>
    <w:rsid w:val="00A53ADE"/>
    <w:rsid w:val="00A53E18"/>
    <w:rsid w:val="00A53F63"/>
    <w:rsid w:val="00A5644C"/>
    <w:rsid w:val="00A568DC"/>
    <w:rsid w:val="00A56957"/>
    <w:rsid w:val="00A57223"/>
    <w:rsid w:val="00A57517"/>
    <w:rsid w:val="00A57895"/>
    <w:rsid w:val="00A6045C"/>
    <w:rsid w:val="00A60AA4"/>
    <w:rsid w:val="00A6110C"/>
    <w:rsid w:val="00A62653"/>
    <w:rsid w:val="00A627A2"/>
    <w:rsid w:val="00A629ED"/>
    <w:rsid w:val="00A64050"/>
    <w:rsid w:val="00A65D11"/>
    <w:rsid w:val="00A65FDF"/>
    <w:rsid w:val="00A669D6"/>
    <w:rsid w:val="00A66E5E"/>
    <w:rsid w:val="00A6709B"/>
    <w:rsid w:val="00A6754D"/>
    <w:rsid w:val="00A67E1D"/>
    <w:rsid w:val="00A704F4"/>
    <w:rsid w:val="00A7118E"/>
    <w:rsid w:val="00A71649"/>
    <w:rsid w:val="00A72A15"/>
    <w:rsid w:val="00A7455B"/>
    <w:rsid w:val="00A75B38"/>
    <w:rsid w:val="00A75CD2"/>
    <w:rsid w:val="00A75FB1"/>
    <w:rsid w:val="00A76688"/>
    <w:rsid w:val="00A766A8"/>
    <w:rsid w:val="00A76C2A"/>
    <w:rsid w:val="00A8021D"/>
    <w:rsid w:val="00A81AD2"/>
    <w:rsid w:val="00A81D63"/>
    <w:rsid w:val="00A8213F"/>
    <w:rsid w:val="00A8232D"/>
    <w:rsid w:val="00A824F0"/>
    <w:rsid w:val="00A83403"/>
    <w:rsid w:val="00A83B02"/>
    <w:rsid w:val="00A840CB"/>
    <w:rsid w:val="00A841B8"/>
    <w:rsid w:val="00A84F1B"/>
    <w:rsid w:val="00A84FC0"/>
    <w:rsid w:val="00A8596F"/>
    <w:rsid w:val="00A85C65"/>
    <w:rsid w:val="00A8776D"/>
    <w:rsid w:val="00A87CBC"/>
    <w:rsid w:val="00A90D51"/>
    <w:rsid w:val="00A90E1F"/>
    <w:rsid w:val="00A9162F"/>
    <w:rsid w:val="00A91807"/>
    <w:rsid w:val="00A91809"/>
    <w:rsid w:val="00A93C79"/>
    <w:rsid w:val="00A93CEC"/>
    <w:rsid w:val="00A95CB4"/>
    <w:rsid w:val="00A96E81"/>
    <w:rsid w:val="00A970F1"/>
    <w:rsid w:val="00A9776C"/>
    <w:rsid w:val="00A97A81"/>
    <w:rsid w:val="00AA0A79"/>
    <w:rsid w:val="00AA103D"/>
    <w:rsid w:val="00AA1A3C"/>
    <w:rsid w:val="00AA444A"/>
    <w:rsid w:val="00AA4701"/>
    <w:rsid w:val="00AA56B9"/>
    <w:rsid w:val="00AA5E14"/>
    <w:rsid w:val="00AA5FE0"/>
    <w:rsid w:val="00AA765C"/>
    <w:rsid w:val="00AA79D7"/>
    <w:rsid w:val="00AA7A28"/>
    <w:rsid w:val="00AB0B41"/>
    <w:rsid w:val="00AB142B"/>
    <w:rsid w:val="00AB1D02"/>
    <w:rsid w:val="00AB3941"/>
    <w:rsid w:val="00AB3FAE"/>
    <w:rsid w:val="00AB4E11"/>
    <w:rsid w:val="00AB6104"/>
    <w:rsid w:val="00AB6D21"/>
    <w:rsid w:val="00AB6D3D"/>
    <w:rsid w:val="00AC0305"/>
    <w:rsid w:val="00AC09AD"/>
    <w:rsid w:val="00AC130E"/>
    <w:rsid w:val="00AC1A3B"/>
    <w:rsid w:val="00AC1BE6"/>
    <w:rsid w:val="00AC2130"/>
    <w:rsid w:val="00AC28AA"/>
    <w:rsid w:val="00AC4EAF"/>
    <w:rsid w:val="00AC556D"/>
    <w:rsid w:val="00AC617E"/>
    <w:rsid w:val="00AC651F"/>
    <w:rsid w:val="00AD1099"/>
    <w:rsid w:val="00AD2A0E"/>
    <w:rsid w:val="00AD3538"/>
    <w:rsid w:val="00AD3EED"/>
    <w:rsid w:val="00AD5579"/>
    <w:rsid w:val="00AD5636"/>
    <w:rsid w:val="00AD5DC2"/>
    <w:rsid w:val="00AD64DE"/>
    <w:rsid w:val="00AD68C7"/>
    <w:rsid w:val="00AD7EC9"/>
    <w:rsid w:val="00AE0509"/>
    <w:rsid w:val="00AE09BD"/>
    <w:rsid w:val="00AE0FA3"/>
    <w:rsid w:val="00AE1083"/>
    <w:rsid w:val="00AE15E8"/>
    <w:rsid w:val="00AE1875"/>
    <w:rsid w:val="00AE1A37"/>
    <w:rsid w:val="00AE25F6"/>
    <w:rsid w:val="00AE35E2"/>
    <w:rsid w:val="00AE3789"/>
    <w:rsid w:val="00AE4123"/>
    <w:rsid w:val="00AE4657"/>
    <w:rsid w:val="00AE5B9E"/>
    <w:rsid w:val="00AE65F9"/>
    <w:rsid w:val="00AE6B10"/>
    <w:rsid w:val="00AE71AF"/>
    <w:rsid w:val="00AE7C54"/>
    <w:rsid w:val="00AE7F7C"/>
    <w:rsid w:val="00AF0363"/>
    <w:rsid w:val="00AF14B9"/>
    <w:rsid w:val="00AF1B7A"/>
    <w:rsid w:val="00AF1C91"/>
    <w:rsid w:val="00AF27F9"/>
    <w:rsid w:val="00AF471F"/>
    <w:rsid w:val="00AF4A81"/>
    <w:rsid w:val="00AF6142"/>
    <w:rsid w:val="00AF61E1"/>
    <w:rsid w:val="00AF7831"/>
    <w:rsid w:val="00AF7BBA"/>
    <w:rsid w:val="00B00415"/>
    <w:rsid w:val="00B00716"/>
    <w:rsid w:val="00B00892"/>
    <w:rsid w:val="00B00FE4"/>
    <w:rsid w:val="00B02A94"/>
    <w:rsid w:val="00B041A1"/>
    <w:rsid w:val="00B05DB8"/>
    <w:rsid w:val="00B072C4"/>
    <w:rsid w:val="00B07441"/>
    <w:rsid w:val="00B10D0E"/>
    <w:rsid w:val="00B1137A"/>
    <w:rsid w:val="00B11E71"/>
    <w:rsid w:val="00B128DB"/>
    <w:rsid w:val="00B1297B"/>
    <w:rsid w:val="00B12A6C"/>
    <w:rsid w:val="00B13EEB"/>
    <w:rsid w:val="00B13F22"/>
    <w:rsid w:val="00B14240"/>
    <w:rsid w:val="00B146C0"/>
    <w:rsid w:val="00B14AEC"/>
    <w:rsid w:val="00B14E51"/>
    <w:rsid w:val="00B15CD5"/>
    <w:rsid w:val="00B17100"/>
    <w:rsid w:val="00B1735B"/>
    <w:rsid w:val="00B17C2C"/>
    <w:rsid w:val="00B204CA"/>
    <w:rsid w:val="00B205F4"/>
    <w:rsid w:val="00B209B0"/>
    <w:rsid w:val="00B216FA"/>
    <w:rsid w:val="00B21899"/>
    <w:rsid w:val="00B22540"/>
    <w:rsid w:val="00B23A38"/>
    <w:rsid w:val="00B23C99"/>
    <w:rsid w:val="00B24125"/>
    <w:rsid w:val="00B24B09"/>
    <w:rsid w:val="00B24CA2"/>
    <w:rsid w:val="00B253F8"/>
    <w:rsid w:val="00B25A72"/>
    <w:rsid w:val="00B26D27"/>
    <w:rsid w:val="00B30BA5"/>
    <w:rsid w:val="00B30F7D"/>
    <w:rsid w:val="00B3119A"/>
    <w:rsid w:val="00B3134F"/>
    <w:rsid w:val="00B329FA"/>
    <w:rsid w:val="00B32C33"/>
    <w:rsid w:val="00B330E3"/>
    <w:rsid w:val="00B344B0"/>
    <w:rsid w:val="00B3469C"/>
    <w:rsid w:val="00B355FF"/>
    <w:rsid w:val="00B36519"/>
    <w:rsid w:val="00B36D96"/>
    <w:rsid w:val="00B37510"/>
    <w:rsid w:val="00B37DA4"/>
    <w:rsid w:val="00B41FA8"/>
    <w:rsid w:val="00B4262E"/>
    <w:rsid w:val="00B45210"/>
    <w:rsid w:val="00B45B22"/>
    <w:rsid w:val="00B46FB8"/>
    <w:rsid w:val="00B47060"/>
    <w:rsid w:val="00B520E8"/>
    <w:rsid w:val="00B52B61"/>
    <w:rsid w:val="00B52E0C"/>
    <w:rsid w:val="00B53B41"/>
    <w:rsid w:val="00B53F92"/>
    <w:rsid w:val="00B54D04"/>
    <w:rsid w:val="00B54F2D"/>
    <w:rsid w:val="00B55605"/>
    <w:rsid w:val="00B562AE"/>
    <w:rsid w:val="00B60C96"/>
    <w:rsid w:val="00B60ECE"/>
    <w:rsid w:val="00B61265"/>
    <w:rsid w:val="00B6133B"/>
    <w:rsid w:val="00B61357"/>
    <w:rsid w:val="00B6150E"/>
    <w:rsid w:val="00B61EE5"/>
    <w:rsid w:val="00B63F4A"/>
    <w:rsid w:val="00B6407C"/>
    <w:rsid w:val="00B644CA"/>
    <w:rsid w:val="00B64F47"/>
    <w:rsid w:val="00B6569E"/>
    <w:rsid w:val="00B657B7"/>
    <w:rsid w:val="00B6739B"/>
    <w:rsid w:val="00B67EF6"/>
    <w:rsid w:val="00B707F0"/>
    <w:rsid w:val="00B708CF"/>
    <w:rsid w:val="00B7197C"/>
    <w:rsid w:val="00B731C1"/>
    <w:rsid w:val="00B7394F"/>
    <w:rsid w:val="00B741A6"/>
    <w:rsid w:val="00B7576C"/>
    <w:rsid w:val="00B765CD"/>
    <w:rsid w:val="00B76901"/>
    <w:rsid w:val="00B77A5B"/>
    <w:rsid w:val="00B808AE"/>
    <w:rsid w:val="00B81CB1"/>
    <w:rsid w:val="00B82D94"/>
    <w:rsid w:val="00B83414"/>
    <w:rsid w:val="00B83872"/>
    <w:rsid w:val="00B84EBB"/>
    <w:rsid w:val="00B85163"/>
    <w:rsid w:val="00B858D9"/>
    <w:rsid w:val="00B85ED9"/>
    <w:rsid w:val="00B86123"/>
    <w:rsid w:val="00B873E8"/>
    <w:rsid w:val="00B87C71"/>
    <w:rsid w:val="00B91D25"/>
    <w:rsid w:val="00B91DD8"/>
    <w:rsid w:val="00B934D4"/>
    <w:rsid w:val="00B936B4"/>
    <w:rsid w:val="00B95855"/>
    <w:rsid w:val="00B95886"/>
    <w:rsid w:val="00B95BD2"/>
    <w:rsid w:val="00B9689D"/>
    <w:rsid w:val="00B9782E"/>
    <w:rsid w:val="00B97A99"/>
    <w:rsid w:val="00BA0096"/>
    <w:rsid w:val="00BA0154"/>
    <w:rsid w:val="00BA0F7E"/>
    <w:rsid w:val="00BA200B"/>
    <w:rsid w:val="00BA213C"/>
    <w:rsid w:val="00BA3EE6"/>
    <w:rsid w:val="00BA4116"/>
    <w:rsid w:val="00BA430D"/>
    <w:rsid w:val="00BA438D"/>
    <w:rsid w:val="00BA62FD"/>
    <w:rsid w:val="00BA647D"/>
    <w:rsid w:val="00BA6B93"/>
    <w:rsid w:val="00BA7118"/>
    <w:rsid w:val="00BA729B"/>
    <w:rsid w:val="00BB0434"/>
    <w:rsid w:val="00BB05F3"/>
    <w:rsid w:val="00BB16F6"/>
    <w:rsid w:val="00BB197C"/>
    <w:rsid w:val="00BB1C9D"/>
    <w:rsid w:val="00BB20A2"/>
    <w:rsid w:val="00BB2253"/>
    <w:rsid w:val="00BB2481"/>
    <w:rsid w:val="00BB311E"/>
    <w:rsid w:val="00BB325E"/>
    <w:rsid w:val="00BB3737"/>
    <w:rsid w:val="00BB41E6"/>
    <w:rsid w:val="00BB4A09"/>
    <w:rsid w:val="00BB752C"/>
    <w:rsid w:val="00BB7D96"/>
    <w:rsid w:val="00BC1490"/>
    <w:rsid w:val="00BC1F77"/>
    <w:rsid w:val="00BC38E0"/>
    <w:rsid w:val="00BC3CFD"/>
    <w:rsid w:val="00BC4BA3"/>
    <w:rsid w:val="00BC51C9"/>
    <w:rsid w:val="00BC56D0"/>
    <w:rsid w:val="00BC5786"/>
    <w:rsid w:val="00BC71CB"/>
    <w:rsid w:val="00BD050E"/>
    <w:rsid w:val="00BD0EFE"/>
    <w:rsid w:val="00BD1ACD"/>
    <w:rsid w:val="00BD2BA1"/>
    <w:rsid w:val="00BD2F87"/>
    <w:rsid w:val="00BD398B"/>
    <w:rsid w:val="00BD4446"/>
    <w:rsid w:val="00BD4601"/>
    <w:rsid w:val="00BD475A"/>
    <w:rsid w:val="00BD4E6B"/>
    <w:rsid w:val="00BD5D59"/>
    <w:rsid w:val="00BD5E09"/>
    <w:rsid w:val="00BD639A"/>
    <w:rsid w:val="00BD6458"/>
    <w:rsid w:val="00BD64D4"/>
    <w:rsid w:val="00BD799B"/>
    <w:rsid w:val="00BE0436"/>
    <w:rsid w:val="00BE094F"/>
    <w:rsid w:val="00BE0C2D"/>
    <w:rsid w:val="00BE2227"/>
    <w:rsid w:val="00BE26D9"/>
    <w:rsid w:val="00BE354E"/>
    <w:rsid w:val="00BE3EB6"/>
    <w:rsid w:val="00BE449F"/>
    <w:rsid w:val="00BE6723"/>
    <w:rsid w:val="00BE67AA"/>
    <w:rsid w:val="00BE7416"/>
    <w:rsid w:val="00BE7D5E"/>
    <w:rsid w:val="00BF100D"/>
    <w:rsid w:val="00BF14DD"/>
    <w:rsid w:val="00BF2C08"/>
    <w:rsid w:val="00BF3017"/>
    <w:rsid w:val="00BF371A"/>
    <w:rsid w:val="00BF3A9F"/>
    <w:rsid w:val="00BF402D"/>
    <w:rsid w:val="00BF4081"/>
    <w:rsid w:val="00BF4210"/>
    <w:rsid w:val="00BF4487"/>
    <w:rsid w:val="00BF63C3"/>
    <w:rsid w:val="00BF7D78"/>
    <w:rsid w:val="00C00165"/>
    <w:rsid w:val="00C0073D"/>
    <w:rsid w:val="00C032FD"/>
    <w:rsid w:val="00C03343"/>
    <w:rsid w:val="00C03FBD"/>
    <w:rsid w:val="00C04BE8"/>
    <w:rsid w:val="00C05030"/>
    <w:rsid w:val="00C06331"/>
    <w:rsid w:val="00C06827"/>
    <w:rsid w:val="00C06D97"/>
    <w:rsid w:val="00C06FA0"/>
    <w:rsid w:val="00C073C3"/>
    <w:rsid w:val="00C076DB"/>
    <w:rsid w:val="00C07BFF"/>
    <w:rsid w:val="00C10AE6"/>
    <w:rsid w:val="00C10E3F"/>
    <w:rsid w:val="00C11A4A"/>
    <w:rsid w:val="00C12662"/>
    <w:rsid w:val="00C12BE1"/>
    <w:rsid w:val="00C12DA0"/>
    <w:rsid w:val="00C130D8"/>
    <w:rsid w:val="00C13AE3"/>
    <w:rsid w:val="00C13BED"/>
    <w:rsid w:val="00C14340"/>
    <w:rsid w:val="00C1437C"/>
    <w:rsid w:val="00C15121"/>
    <w:rsid w:val="00C153F4"/>
    <w:rsid w:val="00C15DEE"/>
    <w:rsid w:val="00C16E4A"/>
    <w:rsid w:val="00C17F54"/>
    <w:rsid w:val="00C205FE"/>
    <w:rsid w:val="00C206EF"/>
    <w:rsid w:val="00C2090F"/>
    <w:rsid w:val="00C20E31"/>
    <w:rsid w:val="00C21EB1"/>
    <w:rsid w:val="00C21F30"/>
    <w:rsid w:val="00C235DB"/>
    <w:rsid w:val="00C23989"/>
    <w:rsid w:val="00C23C54"/>
    <w:rsid w:val="00C2418E"/>
    <w:rsid w:val="00C2555E"/>
    <w:rsid w:val="00C25A58"/>
    <w:rsid w:val="00C25E6F"/>
    <w:rsid w:val="00C26D4B"/>
    <w:rsid w:val="00C26E01"/>
    <w:rsid w:val="00C270EE"/>
    <w:rsid w:val="00C27C5B"/>
    <w:rsid w:val="00C30746"/>
    <w:rsid w:val="00C30A95"/>
    <w:rsid w:val="00C31520"/>
    <w:rsid w:val="00C3278A"/>
    <w:rsid w:val="00C32E10"/>
    <w:rsid w:val="00C33447"/>
    <w:rsid w:val="00C33762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AD8"/>
    <w:rsid w:val="00C41E7D"/>
    <w:rsid w:val="00C41FBC"/>
    <w:rsid w:val="00C420DF"/>
    <w:rsid w:val="00C44F1D"/>
    <w:rsid w:val="00C455B2"/>
    <w:rsid w:val="00C45F30"/>
    <w:rsid w:val="00C462DA"/>
    <w:rsid w:val="00C46B6F"/>
    <w:rsid w:val="00C46CF7"/>
    <w:rsid w:val="00C474CE"/>
    <w:rsid w:val="00C4762F"/>
    <w:rsid w:val="00C47896"/>
    <w:rsid w:val="00C50219"/>
    <w:rsid w:val="00C50467"/>
    <w:rsid w:val="00C509CA"/>
    <w:rsid w:val="00C50F43"/>
    <w:rsid w:val="00C522DB"/>
    <w:rsid w:val="00C5245F"/>
    <w:rsid w:val="00C53880"/>
    <w:rsid w:val="00C546E4"/>
    <w:rsid w:val="00C55AEC"/>
    <w:rsid w:val="00C5619D"/>
    <w:rsid w:val="00C564FF"/>
    <w:rsid w:val="00C56DFD"/>
    <w:rsid w:val="00C57018"/>
    <w:rsid w:val="00C57891"/>
    <w:rsid w:val="00C60B95"/>
    <w:rsid w:val="00C612EE"/>
    <w:rsid w:val="00C6194A"/>
    <w:rsid w:val="00C61980"/>
    <w:rsid w:val="00C62200"/>
    <w:rsid w:val="00C62B21"/>
    <w:rsid w:val="00C6576B"/>
    <w:rsid w:val="00C665EF"/>
    <w:rsid w:val="00C6676F"/>
    <w:rsid w:val="00C67521"/>
    <w:rsid w:val="00C67F58"/>
    <w:rsid w:val="00C701FA"/>
    <w:rsid w:val="00C70BE9"/>
    <w:rsid w:val="00C72355"/>
    <w:rsid w:val="00C74B44"/>
    <w:rsid w:val="00C75F4B"/>
    <w:rsid w:val="00C76152"/>
    <w:rsid w:val="00C76CD2"/>
    <w:rsid w:val="00C771A0"/>
    <w:rsid w:val="00C77908"/>
    <w:rsid w:val="00C77A1D"/>
    <w:rsid w:val="00C77B54"/>
    <w:rsid w:val="00C77FE1"/>
    <w:rsid w:val="00C8129C"/>
    <w:rsid w:val="00C81F20"/>
    <w:rsid w:val="00C829B9"/>
    <w:rsid w:val="00C83034"/>
    <w:rsid w:val="00C83450"/>
    <w:rsid w:val="00C849FC"/>
    <w:rsid w:val="00C853EB"/>
    <w:rsid w:val="00C8551B"/>
    <w:rsid w:val="00C8656F"/>
    <w:rsid w:val="00C86757"/>
    <w:rsid w:val="00C87ACB"/>
    <w:rsid w:val="00C87B67"/>
    <w:rsid w:val="00C87DF9"/>
    <w:rsid w:val="00C9048F"/>
    <w:rsid w:val="00C90905"/>
    <w:rsid w:val="00C9136A"/>
    <w:rsid w:val="00C91C64"/>
    <w:rsid w:val="00C926A1"/>
    <w:rsid w:val="00C92B7E"/>
    <w:rsid w:val="00C92DA1"/>
    <w:rsid w:val="00C93767"/>
    <w:rsid w:val="00C93AE2"/>
    <w:rsid w:val="00C93AF7"/>
    <w:rsid w:val="00C93D07"/>
    <w:rsid w:val="00C94434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F8"/>
    <w:rsid w:val="00CA629F"/>
    <w:rsid w:val="00CA7704"/>
    <w:rsid w:val="00CB00D7"/>
    <w:rsid w:val="00CB024A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6329"/>
    <w:rsid w:val="00CB66BF"/>
    <w:rsid w:val="00CB6A20"/>
    <w:rsid w:val="00CB6F90"/>
    <w:rsid w:val="00CB732F"/>
    <w:rsid w:val="00CC1062"/>
    <w:rsid w:val="00CC1BFA"/>
    <w:rsid w:val="00CC20AF"/>
    <w:rsid w:val="00CC288C"/>
    <w:rsid w:val="00CC2897"/>
    <w:rsid w:val="00CC385A"/>
    <w:rsid w:val="00CC38D6"/>
    <w:rsid w:val="00CC3F37"/>
    <w:rsid w:val="00CC4D7B"/>
    <w:rsid w:val="00CC5DE2"/>
    <w:rsid w:val="00CC6A97"/>
    <w:rsid w:val="00CC6AFF"/>
    <w:rsid w:val="00CD101A"/>
    <w:rsid w:val="00CD1D97"/>
    <w:rsid w:val="00CD20BF"/>
    <w:rsid w:val="00CD20DF"/>
    <w:rsid w:val="00CD2155"/>
    <w:rsid w:val="00CD27A8"/>
    <w:rsid w:val="00CD2807"/>
    <w:rsid w:val="00CD2F52"/>
    <w:rsid w:val="00CD3286"/>
    <w:rsid w:val="00CD54B3"/>
    <w:rsid w:val="00CD5E37"/>
    <w:rsid w:val="00CD6758"/>
    <w:rsid w:val="00CD6BF4"/>
    <w:rsid w:val="00CD70E2"/>
    <w:rsid w:val="00CD7540"/>
    <w:rsid w:val="00CD76C4"/>
    <w:rsid w:val="00CE0607"/>
    <w:rsid w:val="00CE0A42"/>
    <w:rsid w:val="00CE16DD"/>
    <w:rsid w:val="00CE17E4"/>
    <w:rsid w:val="00CE1A1A"/>
    <w:rsid w:val="00CE264B"/>
    <w:rsid w:val="00CE2B41"/>
    <w:rsid w:val="00CE37A2"/>
    <w:rsid w:val="00CE55F4"/>
    <w:rsid w:val="00CE5E26"/>
    <w:rsid w:val="00CE60F3"/>
    <w:rsid w:val="00CE6120"/>
    <w:rsid w:val="00CE71E6"/>
    <w:rsid w:val="00CE728A"/>
    <w:rsid w:val="00CE7BB9"/>
    <w:rsid w:val="00CF07EC"/>
    <w:rsid w:val="00CF193B"/>
    <w:rsid w:val="00CF1B7A"/>
    <w:rsid w:val="00CF2EF1"/>
    <w:rsid w:val="00CF305D"/>
    <w:rsid w:val="00CF4296"/>
    <w:rsid w:val="00CF43A5"/>
    <w:rsid w:val="00CF47A1"/>
    <w:rsid w:val="00CF55FD"/>
    <w:rsid w:val="00CF5767"/>
    <w:rsid w:val="00CF6FB4"/>
    <w:rsid w:val="00CF7897"/>
    <w:rsid w:val="00CF7B9B"/>
    <w:rsid w:val="00D02A25"/>
    <w:rsid w:val="00D03311"/>
    <w:rsid w:val="00D03766"/>
    <w:rsid w:val="00D03ED7"/>
    <w:rsid w:val="00D049B6"/>
    <w:rsid w:val="00D04EA4"/>
    <w:rsid w:val="00D05250"/>
    <w:rsid w:val="00D05705"/>
    <w:rsid w:val="00D0591E"/>
    <w:rsid w:val="00D060BD"/>
    <w:rsid w:val="00D06DB4"/>
    <w:rsid w:val="00D074E0"/>
    <w:rsid w:val="00D07FD9"/>
    <w:rsid w:val="00D1024C"/>
    <w:rsid w:val="00D10658"/>
    <w:rsid w:val="00D10B49"/>
    <w:rsid w:val="00D1122A"/>
    <w:rsid w:val="00D118FC"/>
    <w:rsid w:val="00D1328E"/>
    <w:rsid w:val="00D13B76"/>
    <w:rsid w:val="00D14C8D"/>
    <w:rsid w:val="00D14CB6"/>
    <w:rsid w:val="00D14E8A"/>
    <w:rsid w:val="00D1567E"/>
    <w:rsid w:val="00D1734C"/>
    <w:rsid w:val="00D17371"/>
    <w:rsid w:val="00D20745"/>
    <w:rsid w:val="00D20A96"/>
    <w:rsid w:val="00D21313"/>
    <w:rsid w:val="00D225E6"/>
    <w:rsid w:val="00D22BBD"/>
    <w:rsid w:val="00D230F4"/>
    <w:rsid w:val="00D239FE"/>
    <w:rsid w:val="00D253FD"/>
    <w:rsid w:val="00D263A8"/>
    <w:rsid w:val="00D2700D"/>
    <w:rsid w:val="00D27594"/>
    <w:rsid w:val="00D27923"/>
    <w:rsid w:val="00D30151"/>
    <w:rsid w:val="00D305C3"/>
    <w:rsid w:val="00D32043"/>
    <w:rsid w:val="00D329E9"/>
    <w:rsid w:val="00D33118"/>
    <w:rsid w:val="00D33B11"/>
    <w:rsid w:val="00D3439D"/>
    <w:rsid w:val="00D35172"/>
    <w:rsid w:val="00D3534E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3F"/>
    <w:rsid w:val="00D4498E"/>
    <w:rsid w:val="00D44ADA"/>
    <w:rsid w:val="00D450DC"/>
    <w:rsid w:val="00D45F30"/>
    <w:rsid w:val="00D461CA"/>
    <w:rsid w:val="00D463DA"/>
    <w:rsid w:val="00D47383"/>
    <w:rsid w:val="00D47B6D"/>
    <w:rsid w:val="00D5005E"/>
    <w:rsid w:val="00D503AB"/>
    <w:rsid w:val="00D506A7"/>
    <w:rsid w:val="00D52020"/>
    <w:rsid w:val="00D53161"/>
    <w:rsid w:val="00D554C9"/>
    <w:rsid w:val="00D579A3"/>
    <w:rsid w:val="00D57DB3"/>
    <w:rsid w:val="00D57E0C"/>
    <w:rsid w:val="00D61E6F"/>
    <w:rsid w:val="00D620A4"/>
    <w:rsid w:val="00D62207"/>
    <w:rsid w:val="00D62ECD"/>
    <w:rsid w:val="00D63184"/>
    <w:rsid w:val="00D6438F"/>
    <w:rsid w:val="00D64E4A"/>
    <w:rsid w:val="00D65099"/>
    <w:rsid w:val="00D661F5"/>
    <w:rsid w:val="00D66F44"/>
    <w:rsid w:val="00D67D36"/>
    <w:rsid w:val="00D71F47"/>
    <w:rsid w:val="00D723E0"/>
    <w:rsid w:val="00D72F34"/>
    <w:rsid w:val="00D73692"/>
    <w:rsid w:val="00D73959"/>
    <w:rsid w:val="00D739F1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628"/>
    <w:rsid w:val="00D8294C"/>
    <w:rsid w:val="00D83391"/>
    <w:rsid w:val="00D83947"/>
    <w:rsid w:val="00D839F8"/>
    <w:rsid w:val="00D83B66"/>
    <w:rsid w:val="00D85E3B"/>
    <w:rsid w:val="00D86637"/>
    <w:rsid w:val="00D87B4C"/>
    <w:rsid w:val="00D87E01"/>
    <w:rsid w:val="00D90BC9"/>
    <w:rsid w:val="00D90C1F"/>
    <w:rsid w:val="00D910BF"/>
    <w:rsid w:val="00D922A1"/>
    <w:rsid w:val="00D9358D"/>
    <w:rsid w:val="00D941B4"/>
    <w:rsid w:val="00D942DF"/>
    <w:rsid w:val="00D94D90"/>
    <w:rsid w:val="00D96C9A"/>
    <w:rsid w:val="00D97B30"/>
    <w:rsid w:val="00DA0149"/>
    <w:rsid w:val="00DA0F1E"/>
    <w:rsid w:val="00DA1F10"/>
    <w:rsid w:val="00DA2B11"/>
    <w:rsid w:val="00DA3199"/>
    <w:rsid w:val="00DA3B97"/>
    <w:rsid w:val="00DA3FE0"/>
    <w:rsid w:val="00DA401B"/>
    <w:rsid w:val="00DA43D6"/>
    <w:rsid w:val="00DA4CDE"/>
    <w:rsid w:val="00DA5680"/>
    <w:rsid w:val="00DA6D8E"/>
    <w:rsid w:val="00DB00B0"/>
    <w:rsid w:val="00DB21A3"/>
    <w:rsid w:val="00DB23D3"/>
    <w:rsid w:val="00DB33E9"/>
    <w:rsid w:val="00DB356E"/>
    <w:rsid w:val="00DB3613"/>
    <w:rsid w:val="00DB3903"/>
    <w:rsid w:val="00DB3EB8"/>
    <w:rsid w:val="00DB3EDD"/>
    <w:rsid w:val="00DB3EEE"/>
    <w:rsid w:val="00DB3F19"/>
    <w:rsid w:val="00DB4605"/>
    <w:rsid w:val="00DB623E"/>
    <w:rsid w:val="00DB6520"/>
    <w:rsid w:val="00DB7D10"/>
    <w:rsid w:val="00DC0584"/>
    <w:rsid w:val="00DC0CE0"/>
    <w:rsid w:val="00DC0D8F"/>
    <w:rsid w:val="00DC1363"/>
    <w:rsid w:val="00DC1FD9"/>
    <w:rsid w:val="00DC2B22"/>
    <w:rsid w:val="00DC2CD8"/>
    <w:rsid w:val="00DC42E4"/>
    <w:rsid w:val="00DC53FA"/>
    <w:rsid w:val="00DC541F"/>
    <w:rsid w:val="00DC7C53"/>
    <w:rsid w:val="00DC7C88"/>
    <w:rsid w:val="00DD03F6"/>
    <w:rsid w:val="00DD14FB"/>
    <w:rsid w:val="00DD19C4"/>
    <w:rsid w:val="00DD2E67"/>
    <w:rsid w:val="00DD30C6"/>
    <w:rsid w:val="00DD33A5"/>
    <w:rsid w:val="00DD4277"/>
    <w:rsid w:val="00DD4400"/>
    <w:rsid w:val="00DD5473"/>
    <w:rsid w:val="00DD6B28"/>
    <w:rsid w:val="00DD733A"/>
    <w:rsid w:val="00DD7928"/>
    <w:rsid w:val="00DD7B4D"/>
    <w:rsid w:val="00DE005B"/>
    <w:rsid w:val="00DE04F4"/>
    <w:rsid w:val="00DE3529"/>
    <w:rsid w:val="00DE43CD"/>
    <w:rsid w:val="00DE53D1"/>
    <w:rsid w:val="00DE567E"/>
    <w:rsid w:val="00DE5764"/>
    <w:rsid w:val="00DE6099"/>
    <w:rsid w:val="00DE7758"/>
    <w:rsid w:val="00DF0824"/>
    <w:rsid w:val="00DF11DD"/>
    <w:rsid w:val="00DF1C4A"/>
    <w:rsid w:val="00DF2494"/>
    <w:rsid w:val="00DF3888"/>
    <w:rsid w:val="00DF3C3A"/>
    <w:rsid w:val="00DF3CC0"/>
    <w:rsid w:val="00DF4146"/>
    <w:rsid w:val="00DF42D3"/>
    <w:rsid w:val="00DF4B29"/>
    <w:rsid w:val="00DF6163"/>
    <w:rsid w:val="00DF6B91"/>
    <w:rsid w:val="00DF708A"/>
    <w:rsid w:val="00DF7286"/>
    <w:rsid w:val="00DF7818"/>
    <w:rsid w:val="00DF7B82"/>
    <w:rsid w:val="00E00677"/>
    <w:rsid w:val="00E008B5"/>
    <w:rsid w:val="00E00B0F"/>
    <w:rsid w:val="00E00E45"/>
    <w:rsid w:val="00E01A95"/>
    <w:rsid w:val="00E01F39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1245"/>
    <w:rsid w:val="00E12AA2"/>
    <w:rsid w:val="00E12B36"/>
    <w:rsid w:val="00E15DD2"/>
    <w:rsid w:val="00E175AF"/>
    <w:rsid w:val="00E206CB"/>
    <w:rsid w:val="00E20924"/>
    <w:rsid w:val="00E2174C"/>
    <w:rsid w:val="00E22165"/>
    <w:rsid w:val="00E221D6"/>
    <w:rsid w:val="00E221E7"/>
    <w:rsid w:val="00E2333E"/>
    <w:rsid w:val="00E235FB"/>
    <w:rsid w:val="00E23893"/>
    <w:rsid w:val="00E23D2C"/>
    <w:rsid w:val="00E24AF5"/>
    <w:rsid w:val="00E24D2A"/>
    <w:rsid w:val="00E25A30"/>
    <w:rsid w:val="00E25B35"/>
    <w:rsid w:val="00E26546"/>
    <w:rsid w:val="00E26A15"/>
    <w:rsid w:val="00E26E03"/>
    <w:rsid w:val="00E274A7"/>
    <w:rsid w:val="00E30B0D"/>
    <w:rsid w:val="00E31A00"/>
    <w:rsid w:val="00E31B3D"/>
    <w:rsid w:val="00E32A74"/>
    <w:rsid w:val="00E32B86"/>
    <w:rsid w:val="00E359BB"/>
    <w:rsid w:val="00E36A44"/>
    <w:rsid w:val="00E36AA7"/>
    <w:rsid w:val="00E36E5F"/>
    <w:rsid w:val="00E40302"/>
    <w:rsid w:val="00E40FA3"/>
    <w:rsid w:val="00E4151D"/>
    <w:rsid w:val="00E41A2B"/>
    <w:rsid w:val="00E41A8B"/>
    <w:rsid w:val="00E42914"/>
    <w:rsid w:val="00E42E6A"/>
    <w:rsid w:val="00E42F87"/>
    <w:rsid w:val="00E4300D"/>
    <w:rsid w:val="00E433ED"/>
    <w:rsid w:val="00E43C61"/>
    <w:rsid w:val="00E44913"/>
    <w:rsid w:val="00E44AF3"/>
    <w:rsid w:val="00E45511"/>
    <w:rsid w:val="00E45E0C"/>
    <w:rsid w:val="00E474AE"/>
    <w:rsid w:val="00E47500"/>
    <w:rsid w:val="00E50771"/>
    <w:rsid w:val="00E50B43"/>
    <w:rsid w:val="00E519B1"/>
    <w:rsid w:val="00E522B5"/>
    <w:rsid w:val="00E52B96"/>
    <w:rsid w:val="00E52BC4"/>
    <w:rsid w:val="00E52E9F"/>
    <w:rsid w:val="00E53115"/>
    <w:rsid w:val="00E53AED"/>
    <w:rsid w:val="00E53E64"/>
    <w:rsid w:val="00E5483C"/>
    <w:rsid w:val="00E55A29"/>
    <w:rsid w:val="00E562CE"/>
    <w:rsid w:val="00E57EBA"/>
    <w:rsid w:val="00E61722"/>
    <w:rsid w:val="00E6369E"/>
    <w:rsid w:val="00E645DA"/>
    <w:rsid w:val="00E6528F"/>
    <w:rsid w:val="00E65D44"/>
    <w:rsid w:val="00E66C0D"/>
    <w:rsid w:val="00E6792D"/>
    <w:rsid w:val="00E71251"/>
    <w:rsid w:val="00E712D8"/>
    <w:rsid w:val="00E736A1"/>
    <w:rsid w:val="00E73AD4"/>
    <w:rsid w:val="00E748D6"/>
    <w:rsid w:val="00E75579"/>
    <w:rsid w:val="00E7598F"/>
    <w:rsid w:val="00E759B3"/>
    <w:rsid w:val="00E76259"/>
    <w:rsid w:val="00E76486"/>
    <w:rsid w:val="00E7756B"/>
    <w:rsid w:val="00E77C2A"/>
    <w:rsid w:val="00E77ED6"/>
    <w:rsid w:val="00E8006E"/>
    <w:rsid w:val="00E82224"/>
    <w:rsid w:val="00E82D82"/>
    <w:rsid w:val="00E82FCB"/>
    <w:rsid w:val="00E83071"/>
    <w:rsid w:val="00E838A3"/>
    <w:rsid w:val="00E83D8A"/>
    <w:rsid w:val="00E8505F"/>
    <w:rsid w:val="00E866F0"/>
    <w:rsid w:val="00E878E6"/>
    <w:rsid w:val="00E87BB0"/>
    <w:rsid w:val="00E87F96"/>
    <w:rsid w:val="00E903BB"/>
    <w:rsid w:val="00E905FF"/>
    <w:rsid w:val="00E90DAF"/>
    <w:rsid w:val="00E9162F"/>
    <w:rsid w:val="00E92E2F"/>
    <w:rsid w:val="00E93919"/>
    <w:rsid w:val="00E93ECF"/>
    <w:rsid w:val="00E94B1E"/>
    <w:rsid w:val="00E95339"/>
    <w:rsid w:val="00E95696"/>
    <w:rsid w:val="00E9582D"/>
    <w:rsid w:val="00E95CD6"/>
    <w:rsid w:val="00E96A92"/>
    <w:rsid w:val="00E96B62"/>
    <w:rsid w:val="00E96C9C"/>
    <w:rsid w:val="00E97DFA"/>
    <w:rsid w:val="00E97E5D"/>
    <w:rsid w:val="00E97E68"/>
    <w:rsid w:val="00EA3071"/>
    <w:rsid w:val="00EA34FB"/>
    <w:rsid w:val="00EA3DBE"/>
    <w:rsid w:val="00EA457B"/>
    <w:rsid w:val="00EA50EC"/>
    <w:rsid w:val="00EA51E0"/>
    <w:rsid w:val="00EA5ADF"/>
    <w:rsid w:val="00EA66A3"/>
    <w:rsid w:val="00EA6FF6"/>
    <w:rsid w:val="00EA750B"/>
    <w:rsid w:val="00EB0F27"/>
    <w:rsid w:val="00EB184C"/>
    <w:rsid w:val="00EB197F"/>
    <w:rsid w:val="00EB1D30"/>
    <w:rsid w:val="00EB245A"/>
    <w:rsid w:val="00EB2568"/>
    <w:rsid w:val="00EB31E0"/>
    <w:rsid w:val="00EB31F4"/>
    <w:rsid w:val="00EB411B"/>
    <w:rsid w:val="00EB6558"/>
    <w:rsid w:val="00EB6B55"/>
    <w:rsid w:val="00EB6D73"/>
    <w:rsid w:val="00EC087E"/>
    <w:rsid w:val="00EC111E"/>
    <w:rsid w:val="00EC1208"/>
    <w:rsid w:val="00EC191D"/>
    <w:rsid w:val="00EC2FA2"/>
    <w:rsid w:val="00EC35FB"/>
    <w:rsid w:val="00EC492E"/>
    <w:rsid w:val="00EC4A1C"/>
    <w:rsid w:val="00EC503F"/>
    <w:rsid w:val="00EC544D"/>
    <w:rsid w:val="00EC5A9E"/>
    <w:rsid w:val="00EC5C1B"/>
    <w:rsid w:val="00EC696E"/>
    <w:rsid w:val="00EC7ABB"/>
    <w:rsid w:val="00ED0049"/>
    <w:rsid w:val="00ED04E2"/>
    <w:rsid w:val="00ED11F3"/>
    <w:rsid w:val="00ED24F6"/>
    <w:rsid w:val="00ED285E"/>
    <w:rsid w:val="00ED31EE"/>
    <w:rsid w:val="00ED3A74"/>
    <w:rsid w:val="00ED4096"/>
    <w:rsid w:val="00ED42D5"/>
    <w:rsid w:val="00ED49B2"/>
    <w:rsid w:val="00ED4DBB"/>
    <w:rsid w:val="00ED5391"/>
    <w:rsid w:val="00ED6855"/>
    <w:rsid w:val="00ED6E93"/>
    <w:rsid w:val="00ED7044"/>
    <w:rsid w:val="00ED7345"/>
    <w:rsid w:val="00ED78E7"/>
    <w:rsid w:val="00EE0312"/>
    <w:rsid w:val="00EE156D"/>
    <w:rsid w:val="00EE20CD"/>
    <w:rsid w:val="00EE2D5D"/>
    <w:rsid w:val="00EE30E9"/>
    <w:rsid w:val="00EE3151"/>
    <w:rsid w:val="00EE56E3"/>
    <w:rsid w:val="00EE59E3"/>
    <w:rsid w:val="00EE6439"/>
    <w:rsid w:val="00EE6C87"/>
    <w:rsid w:val="00EE6E59"/>
    <w:rsid w:val="00EF005E"/>
    <w:rsid w:val="00EF04E0"/>
    <w:rsid w:val="00EF0575"/>
    <w:rsid w:val="00EF1567"/>
    <w:rsid w:val="00EF19A9"/>
    <w:rsid w:val="00EF35B8"/>
    <w:rsid w:val="00EF46AB"/>
    <w:rsid w:val="00EF6313"/>
    <w:rsid w:val="00EF6353"/>
    <w:rsid w:val="00EF65C4"/>
    <w:rsid w:val="00EF7289"/>
    <w:rsid w:val="00EF7D81"/>
    <w:rsid w:val="00F00B66"/>
    <w:rsid w:val="00F00E9A"/>
    <w:rsid w:val="00F02924"/>
    <w:rsid w:val="00F034DC"/>
    <w:rsid w:val="00F04844"/>
    <w:rsid w:val="00F05303"/>
    <w:rsid w:val="00F057B1"/>
    <w:rsid w:val="00F0586F"/>
    <w:rsid w:val="00F05891"/>
    <w:rsid w:val="00F06A7D"/>
    <w:rsid w:val="00F0705F"/>
    <w:rsid w:val="00F10782"/>
    <w:rsid w:val="00F10ED0"/>
    <w:rsid w:val="00F11B7A"/>
    <w:rsid w:val="00F12017"/>
    <w:rsid w:val="00F12C17"/>
    <w:rsid w:val="00F13CB2"/>
    <w:rsid w:val="00F14F27"/>
    <w:rsid w:val="00F152DD"/>
    <w:rsid w:val="00F1679D"/>
    <w:rsid w:val="00F169AB"/>
    <w:rsid w:val="00F16E65"/>
    <w:rsid w:val="00F17006"/>
    <w:rsid w:val="00F17369"/>
    <w:rsid w:val="00F2092C"/>
    <w:rsid w:val="00F2185C"/>
    <w:rsid w:val="00F2212F"/>
    <w:rsid w:val="00F221C4"/>
    <w:rsid w:val="00F2273C"/>
    <w:rsid w:val="00F22992"/>
    <w:rsid w:val="00F229F3"/>
    <w:rsid w:val="00F2421C"/>
    <w:rsid w:val="00F245BF"/>
    <w:rsid w:val="00F25B63"/>
    <w:rsid w:val="00F25DDE"/>
    <w:rsid w:val="00F27459"/>
    <w:rsid w:val="00F301AF"/>
    <w:rsid w:val="00F3030D"/>
    <w:rsid w:val="00F31962"/>
    <w:rsid w:val="00F3228E"/>
    <w:rsid w:val="00F32304"/>
    <w:rsid w:val="00F35690"/>
    <w:rsid w:val="00F36D94"/>
    <w:rsid w:val="00F3765F"/>
    <w:rsid w:val="00F378ED"/>
    <w:rsid w:val="00F43BBB"/>
    <w:rsid w:val="00F43D8F"/>
    <w:rsid w:val="00F45CE1"/>
    <w:rsid w:val="00F463AB"/>
    <w:rsid w:val="00F46D66"/>
    <w:rsid w:val="00F46DB6"/>
    <w:rsid w:val="00F470D3"/>
    <w:rsid w:val="00F47601"/>
    <w:rsid w:val="00F47BCE"/>
    <w:rsid w:val="00F505E0"/>
    <w:rsid w:val="00F50F60"/>
    <w:rsid w:val="00F51F51"/>
    <w:rsid w:val="00F5217A"/>
    <w:rsid w:val="00F52705"/>
    <w:rsid w:val="00F52A78"/>
    <w:rsid w:val="00F52C6C"/>
    <w:rsid w:val="00F53125"/>
    <w:rsid w:val="00F53D8E"/>
    <w:rsid w:val="00F540DE"/>
    <w:rsid w:val="00F54E85"/>
    <w:rsid w:val="00F559EC"/>
    <w:rsid w:val="00F57F0F"/>
    <w:rsid w:val="00F619E3"/>
    <w:rsid w:val="00F62311"/>
    <w:rsid w:val="00F62D98"/>
    <w:rsid w:val="00F63AF9"/>
    <w:rsid w:val="00F64A3F"/>
    <w:rsid w:val="00F64B4D"/>
    <w:rsid w:val="00F64CC4"/>
    <w:rsid w:val="00F64EFE"/>
    <w:rsid w:val="00F654F2"/>
    <w:rsid w:val="00F65A11"/>
    <w:rsid w:val="00F66029"/>
    <w:rsid w:val="00F66942"/>
    <w:rsid w:val="00F674B1"/>
    <w:rsid w:val="00F67730"/>
    <w:rsid w:val="00F7004D"/>
    <w:rsid w:val="00F72035"/>
    <w:rsid w:val="00F725D1"/>
    <w:rsid w:val="00F72D28"/>
    <w:rsid w:val="00F738F8"/>
    <w:rsid w:val="00F7397A"/>
    <w:rsid w:val="00F74A67"/>
    <w:rsid w:val="00F75801"/>
    <w:rsid w:val="00F7584B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498"/>
    <w:rsid w:val="00F84B0A"/>
    <w:rsid w:val="00F85210"/>
    <w:rsid w:val="00F855F5"/>
    <w:rsid w:val="00F85F1D"/>
    <w:rsid w:val="00F867BC"/>
    <w:rsid w:val="00F86CF2"/>
    <w:rsid w:val="00F90D51"/>
    <w:rsid w:val="00F933FE"/>
    <w:rsid w:val="00F93C7D"/>
    <w:rsid w:val="00F93EA5"/>
    <w:rsid w:val="00F94C5F"/>
    <w:rsid w:val="00F94DF1"/>
    <w:rsid w:val="00F96011"/>
    <w:rsid w:val="00F9636E"/>
    <w:rsid w:val="00F9790C"/>
    <w:rsid w:val="00F97DC5"/>
    <w:rsid w:val="00F97DED"/>
    <w:rsid w:val="00FA012A"/>
    <w:rsid w:val="00FA1962"/>
    <w:rsid w:val="00FA1EB6"/>
    <w:rsid w:val="00FA2557"/>
    <w:rsid w:val="00FA3A6F"/>
    <w:rsid w:val="00FA45E1"/>
    <w:rsid w:val="00FA4D14"/>
    <w:rsid w:val="00FA5992"/>
    <w:rsid w:val="00FA6468"/>
    <w:rsid w:val="00FA7373"/>
    <w:rsid w:val="00FA7779"/>
    <w:rsid w:val="00FB0C75"/>
    <w:rsid w:val="00FB1F75"/>
    <w:rsid w:val="00FB2662"/>
    <w:rsid w:val="00FB3E27"/>
    <w:rsid w:val="00FB46E8"/>
    <w:rsid w:val="00FB550E"/>
    <w:rsid w:val="00FB5F90"/>
    <w:rsid w:val="00FC0FDD"/>
    <w:rsid w:val="00FC1669"/>
    <w:rsid w:val="00FC3186"/>
    <w:rsid w:val="00FC3913"/>
    <w:rsid w:val="00FC3ABB"/>
    <w:rsid w:val="00FC6BF0"/>
    <w:rsid w:val="00FD0CE7"/>
    <w:rsid w:val="00FD188B"/>
    <w:rsid w:val="00FD1EE9"/>
    <w:rsid w:val="00FD299E"/>
    <w:rsid w:val="00FD3189"/>
    <w:rsid w:val="00FD41CD"/>
    <w:rsid w:val="00FD5475"/>
    <w:rsid w:val="00FD553E"/>
    <w:rsid w:val="00FD5A88"/>
    <w:rsid w:val="00FD5C1B"/>
    <w:rsid w:val="00FD5E69"/>
    <w:rsid w:val="00FD605D"/>
    <w:rsid w:val="00FE0C21"/>
    <w:rsid w:val="00FE138A"/>
    <w:rsid w:val="00FE16FA"/>
    <w:rsid w:val="00FE1BE8"/>
    <w:rsid w:val="00FE26D5"/>
    <w:rsid w:val="00FE3512"/>
    <w:rsid w:val="00FE3D9A"/>
    <w:rsid w:val="00FE51CB"/>
    <w:rsid w:val="00FE5B05"/>
    <w:rsid w:val="00FE5BC0"/>
    <w:rsid w:val="00FE5C07"/>
    <w:rsid w:val="00FE6139"/>
    <w:rsid w:val="00FE6734"/>
    <w:rsid w:val="00FE6D83"/>
    <w:rsid w:val="00FE6EA9"/>
    <w:rsid w:val="00FF0BBC"/>
    <w:rsid w:val="00FF0F86"/>
    <w:rsid w:val="00FF1495"/>
    <w:rsid w:val="00FF1740"/>
    <w:rsid w:val="00FF2E3A"/>
    <w:rsid w:val="00FF3AB2"/>
    <w:rsid w:val="00FF40CA"/>
    <w:rsid w:val="00FF4EF2"/>
    <w:rsid w:val="00FF5002"/>
    <w:rsid w:val="00FF5037"/>
    <w:rsid w:val="00FF5960"/>
    <w:rsid w:val="00FF7AEF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1"/>
    </o:shapelayout>
  </w:shapeDefaults>
  <w:decimalSymbol w:val=","/>
  <w:listSeparator w:val=";"/>
  <w14:defaultImageDpi w14:val="0"/>
  <w15:docId w15:val="{E148D780-0328-47C8-9F41-B2CC69C79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DB1"/>
    <w:pPr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locked/>
    <w:rsid w:val="00463F53"/>
    <w:rPr>
      <w:rFonts w:cs="Times New Roman"/>
      <w:b/>
      <w:sz w:val="28"/>
    </w:rPr>
  </w:style>
  <w:style w:type="character" w:customStyle="1" w:styleId="30">
    <w:name w:val="Заголовок 3 Знак"/>
    <w:link w:val="3"/>
    <w:uiPriority w:val="9"/>
    <w:semiHidden/>
    <w:locked/>
    <w:rsid w:val="0031474B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  <w:jc w:val="both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8C6FD5"/>
    <w:rPr>
      <w:rFonts w:cs="Times New Roman"/>
      <w:sz w:val="24"/>
    </w:rPr>
  </w:style>
  <w:style w:type="character" w:styleId="a5">
    <w:name w:val="page number"/>
    <w:uiPriority w:val="99"/>
    <w:rsid w:val="00A75CD2"/>
    <w:rPr>
      <w:rFonts w:cs="Times New Roman"/>
    </w:rPr>
  </w:style>
  <w:style w:type="paragraph" w:styleId="a6">
    <w:name w:val="footer"/>
    <w:basedOn w:val="a"/>
    <w:link w:val="a7"/>
    <w:uiPriority w:val="99"/>
    <w:rsid w:val="00282B2D"/>
    <w:pPr>
      <w:tabs>
        <w:tab w:val="center" w:pos="4153"/>
        <w:tab w:val="right" w:pos="8306"/>
      </w:tabs>
      <w:autoSpaceDE w:val="0"/>
      <w:autoSpaceDN w:val="0"/>
      <w:ind w:firstLine="720"/>
    </w:pPr>
    <w:rPr>
      <w:rFonts w:ascii="SchoolBook" w:hAnsi="SchoolBook" w:cs="SchoolBook"/>
    </w:rPr>
  </w:style>
  <w:style w:type="character" w:customStyle="1" w:styleId="a7">
    <w:name w:val="Нижний колонтитул Знак"/>
    <w:link w:val="a6"/>
    <w:uiPriority w:val="99"/>
    <w:locked/>
    <w:rsid w:val="008C6FD5"/>
    <w:rPr>
      <w:rFonts w:ascii="SchoolBook" w:hAnsi="SchoolBook" w:cs="Times New Roman"/>
      <w:sz w:val="24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8">
    <w:name w:val="Body Text"/>
    <w:basedOn w:val="a"/>
    <w:link w:val="a9"/>
    <w:uiPriority w:val="99"/>
    <w:rsid w:val="00282B2D"/>
    <w:rPr>
      <w:sz w:val="28"/>
      <w:szCs w:val="20"/>
    </w:rPr>
  </w:style>
  <w:style w:type="character" w:customStyle="1" w:styleId="a9">
    <w:name w:val="Основной текст Знак"/>
    <w:link w:val="a8"/>
    <w:uiPriority w:val="99"/>
    <w:locked/>
    <w:rsid w:val="00177EAF"/>
    <w:rPr>
      <w:rFonts w:cs="Times New Roman"/>
      <w:sz w:val="28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rsid w:val="00282B2D"/>
    <w:rPr>
      <w:rFonts w:cs="Times New Roman"/>
      <w:color w:val="0000FF"/>
      <w:u w:val="none"/>
      <w:effect w:val="none"/>
    </w:rPr>
  </w:style>
  <w:style w:type="paragraph" w:styleId="ac">
    <w:name w:val="Title"/>
    <w:basedOn w:val="a"/>
    <w:link w:val="ad"/>
    <w:uiPriority w:val="10"/>
    <w:qFormat/>
    <w:rsid w:val="00282B2D"/>
    <w:pPr>
      <w:jc w:val="center"/>
    </w:pPr>
    <w:rPr>
      <w:b/>
      <w:sz w:val="28"/>
      <w:szCs w:val="20"/>
      <w:lang w:val="en-US"/>
    </w:rPr>
  </w:style>
  <w:style w:type="character" w:customStyle="1" w:styleId="ad">
    <w:name w:val="Название Знак"/>
    <w:link w:val="ac"/>
    <w:uiPriority w:val="10"/>
    <w:locked/>
    <w:rsid w:val="001C55DC"/>
    <w:rPr>
      <w:rFonts w:cs="Times New Roman"/>
      <w:b/>
      <w:sz w:val="28"/>
      <w:lang w:val="en-US" w:eastAsia="x-none"/>
    </w:rPr>
  </w:style>
  <w:style w:type="paragraph" w:styleId="ae">
    <w:name w:val="Plain Text"/>
    <w:basedOn w:val="a"/>
    <w:link w:val="af"/>
    <w:uiPriority w:val="99"/>
    <w:rsid w:val="00282B2D"/>
    <w:rPr>
      <w:rFonts w:ascii="Courier New" w:hAnsi="Courier New" w:cs="Courier New"/>
      <w:sz w:val="20"/>
      <w:szCs w:val="20"/>
    </w:rPr>
  </w:style>
  <w:style w:type="character" w:customStyle="1" w:styleId="af">
    <w:name w:val="Текст Знак"/>
    <w:link w:val="ae"/>
    <w:uiPriority w:val="99"/>
    <w:semiHidden/>
    <w:locked/>
    <w:rPr>
      <w:rFonts w:ascii="Courier New" w:hAnsi="Courier New" w:cs="Courier New"/>
    </w:rPr>
  </w:style>
  <w:style w:type="paragraph" w:styleId="af0">
    <w:name w:val="Balloon Text"/>
    <w:basedOn w:val="a"/>
    <w:link w:val="af1"/>
    <w:uiPriority w:val="99"/>
    <w:semiHidden/>
    <w:rsid w:val="00EE20C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af2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/>
      <w:sz w:val="26"/>
    </w:rPr>
  </w:style>
  <w:style w:type="paragraph" w:customStyle="1" w:styleId="11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4">
    <w:name w:val="List"/>
    <w:basedOn w:val="a"/>
    <w:uiPriority w:val="99"/>
    <w:rsid w:val="00CC20AF"/>
    <w:pPr>
      <w:ind w:left="283" w:hanging="283"/>
    </w:pPr>
    <w:rPr>
      <w:sz w:val="20"/>
      <w:szCs w:val="20"/>
    </w:rPr>
  </w:style>
  <w:style w:type="paragraph" w:styleId="af5">
    <w:name w:val="Body Text Indent"/>
    <w:basedOn w:val="a"/>
    <w:link w:val="af6"/>
    <w:uiPriority w:val="99"/>
    <w:rsid w:val="00177EAF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locked/>
    <w:rsid w:val="00177EAF"/>
    <w:rPr>
      <w:rFonts w:cs="Times New Roman"/>
      <w:sz w:val="24"/>
    </w:rPr>
  </w:style>
  <w:style w:type="paragraph" w:styleId="21">
    <w:name w:val="Body Text 2"/>
    <w:basedOn w:val="a"/>
    <w:link w:val="22"/>
    <w:uiPriority w:val="99"/>
    <w:rsid w:val="00177EA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177EAF"/>
    <w:rPr>
      <w:rFonts w:cs="Times New Roman"/>
      <w:sz w:val="24"/>
    </w:rPr>
  </w:style>
  <w:style w:type="paragraph" w:styleId="af7">
    <w:name w:val="List Paragraph"/>
    <w:basedOn w:val="a"/>
    <w:uiPriority w:val="34"/>
    <w:qFormat/>
    <w:rsid w:val="00463F53"/>
    <w:pPr>
      <w:ind w:left="720"/>
      <w:contextualSpacing/>
    </w:pPr>
  </w:style>
  <w:style w:type="character" w:styleId="af8">
    <w:name w:val="annotation reference"/>
    <w:uiPriority w:val="99"/>
    <w:rsid w:val="0032772E"/>
    <w:rPr>
      <w:rFonts w:cs="Times New Roman"/>
      <w:sz w:val="16"/>
      <w:szCs w:val="16"/>
    </w:rPr>
  </w:style>
  <w:style w:type="paragraph" w:styleId="af9">
    <w:name w:val="annotation text"/>
    <w:basedOn w:val="a"/>
    <w:link w:val="afa"/>
    <w:uiPriority w:val="99"/>
    <w:rsid w:val="0032772E"/>
    <w:rPr>
      <w:sz w:val="20"/>
      <w:szCs w:val="20"/>
    </w:rPr>
  </w:style>
  <w:style w:type="character" w:customStyle="1" w:styleId="afa">
    <w:name w:val="Текст примечания Знак"/>
    <w:link w:val="af9"/>
    <w:uiPriority w:val="99"/>
    <w:locked/>
    <w:rsid w:val="0032772E"/>
    <w:rPr>
      <w:rFonts w:cs="Times New Roman"/>
    </w:rPr>
  </w:style>
  <w:style w:type="paragraph" w:styleId="afb">
    <w:name w:val="annotation subject"/>
    <w:basedOn w:val="af9"/>
    <w:next w:val="af9"/>
    <w:link w:val="afc"/>
    <w:uiPriority w:val="99"/>
    <w:rsid w:val="0032772E"/>
    <w:rPr>
      <w:b/>
      <w:bCs/>
    </w:rPr>
  </w:style>
  <w:style w:type="character" w:customStyle="1" w:styleId="afc">
    <w:name w:val="Тема примечания Знак"/>
    <w:link w:val="afb"/>
    <w:uiPriority w:val="99"/>
    <w:locked/>
    <w:rsid w:val="0032772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825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AD3A38240EE739A2D68B1F73D7AE2B91498021BD19B09012CADD062C44F8F279E6CD875DAC3C05D4186DDF00500976BdCo0F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is.midural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http://mfc66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A2F53B7D5512042A8011C4E8A86F3156C7DBDF49646EE4819BCF46A1F240D64467AA8380EAE401A22A3F61B6C3EB72069B0F7603EC98E34DCB18316o350F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8F06F-17AC-4E2C-9731-73E5316D8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9255</Words>
  <Characters>75484</Characters>
  <Application>Microsoft Office Word</Application>
  <DocSecurity>0</DocSecurity>
  <Lines>629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84570</CharactersWithSpaces>
  <SharedDoc>false</SharedDoc>
  <HLinks>
    <vt:vector size="48" baseType="variant">
      <vt:variant>
        <vt:i4>6750259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Par117</vt:lpwstr>
      </vt:variant>
      <vt:variant>
        <vt:i4>6750259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Par117</vt:lpwstr>
      </vt:variant>
      <vt:variant>
        <vt:i4>7733352</vt:i4>
      </vt:variant>
      <vt:variant>
        <vt:i4>15</vt:i4>
      </vt:variant>
      <vt:variant>
        <vt:i4>0</vt:i4>
      </vt:variant>
      <vt:variant>
        <vt:i4>5</vt:i4>
      </vt:variant>
      <vt:variant>
        <vt:lpwstr>http://dis.midural.ru/</vt:lpwstr>
      </vt:variant>
      <vt:variant>
        <vt:lpwstr/>
      </vt:variant>
      <vt:variant>
        <vt:i4>5111810</vt:i4>
      </vt:variant>
      <vt:variant>
        <vt:i4>12</vt:i4>
      </vt:variant>
      <vt:variant>
        <vt:i4>0</vt:i4>
      </vt:variant>
      <vt:variant>
        <vt:i4>5</vt:i4>
      </vt:variant>
      <vt:variant>
        <vt:lpwstr>http://mfc66.ru/</vt:lpwstr>
      </vt:variant>
      <vt:variant>
        <vt:lpwstr/>
      </vt:variant>
      <vt:variant>
        <vt:i4>5308418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2162744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consultantplus://offline/ref=3A2F53B7D5512042A8011C4E8A86F3156C7DBDF49646EE4819BCF46A1F240D64467AA8380EAE401A22A3F61B6C3EB72069B0F7603EC98E34DCB18316o350F</vt:lpwstr>
      </vt:variant>
      <vt:variant>
        <vt:lpwstr/>
      </vt:variant>
      <vt:variant>
        <vt:i4>5308418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8323133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consultantplus://offline/ref=3AD3A38240EE739A2D68B1F73D7AE2B91498021BD19B09012CADD062C44F8F279E6CD875DAC3C05D4186DDF00500976BdCo0F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1</dc:creator>
  <cp:keywords/>
  <dc:description/>
  <cp:lastModifiedBy>Меньшикова Анна Владимировна</cp:lastModifiedBy>
  <cp:revision>3</cp:revision>
  <cp:lastPrinted>2019-03-11T07:48:00Z</cp:lastPrinted>
  <dcterms:created xsi:type="dcterms:W3CDTF">2019-04-01T05:45:00Z</dcterms:created>
  <dcterms:modified xsi:type="dcterms:W3CDTF">2019-04-01T06:03:00Z</dcterms:modified>
</cp:coreProperties>
</file>