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Муниципальный межведомственный план мероприятий месячника, посвященного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Дню пенсионера в Свердловской области в 2018 году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 xml:space="preserve">в городском округе </w:t>
      </w:r>
      <w:proofErr w:type="gramStart"/>
      <w:r w:rsidRPr="0047471C">
        <w:rPr>
          <w:rFonts w:ascii="Times New Roman" w:hAnsi="Times New Roman"/>
          <w:b/>
          <w:sz w:val="24"/>
          <w:szCs w:val="28"/>
        </w:rPr>
        <w:t>Верхотурский</w:t>
      </w:r>
      <w:proofErr w:type="gramEnd"/>
    </w:p>
    <w:p w:rsidR="00AD6086" w:rsidRPr="0047471C" w:rsidRDefault="004A0E1A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8"/>
        </w:rPr>
        <w:t xml:space="preserve">на период с </w:t>
      </w:r>
      <w:r w:rsidR="00101686">
        <w:rPr>
          <w:rFonts w:ascii="Times New Roman" w:hAnsi="Times New Roman"/>
          <w:b/>
          <w:sz w:val="24"/>
          <w:szCs w:val="28"/>
        </w:rPr>
        <w:t>01</w:t>
      </w:r>
      <w:r w:rsidR="003B58E3" w:rsidRPr="0047471C">
        <w:rPr>
          <w:rFonts w:ascii="Times New Roman" w:hAnsi="Times New Roman"/>
          <w:b/>
          <w:sz w:val="24"/>
          <w:szCs w:val="28"/>
        </w:rPr>
        <w:t xml:space="preserve"> </w:t>
      </w:r>
      <w:r w:rsidR="00101686">
        <w:rPr>
          <w:rFonts w:ascii="Times New Roman" w:hAnsi="Times New Roman"/>
          <w:b/>
          <w:sz w:val="24"/>
          <w:szCs w:val="28"/>
        </w:rPr>
        <w:t>октября</w:t>
      </w:r>
      <w:r w:rsidR="003B58E3" w:rsidRPr="0047471C">
        <w:rPr>
          <w:rFonts w:ascii="Times New Roman" w:hAnsi="Times New Roman"/>
          <w:b/>
          <w:sz w:val="24"/>
          <w:szCs w:val="28"/>
        </w:rPr>
        <w:t xml:space="preserve"> 2018г. по </w:t>
      </w:r>
      <w:r w:rsidR="00D04600" w:rsidRPr="0047471C">
        <w:rPr>
          <w:rFonts w:ascii="Times New Roman" w:hAnsi="Times New Roman"/>
          <w:b/>
          <w:sz w:val="24"/>
          <w:szCs w:val="28"/>
        </w:rPr>
        <w:t xml:space="preserve"> </w:t>
      </w:r>
      <w:r w:rsidR="00101686">
        <w:rPr>
          <w:rFonts w:ascii="Times New Roman" w:hAnsi="Times New Roman"/>
          <w:b/>
          <w:sz w:val="24"/>
          <w:szCs w:val="28"/>
        </w:rPr>
        <w:t>03</w:t>
      </w:r>
      <w:bookmarkStart w:id="0" w:name="_GoBack"/>
      <w:bookmarkEnd w:id="0"/>
      <w:r w:rsidR="00101686">
        <w:rPr>
          <w:rFonts w:ascii="Times New Roman" w:hAnsi="Times New Roman"/>
          <w:b/>
          <w:sz w:val="24"/>
          <w:szCs w:val="28"/>
        </w:rPr>
        <w:t xml:space="preserve"> октября 2018г.</w:t>
      </w:r>
    </w:p>
    <w:tbl>
      <w:tblPr>
        <w:tblW w:w="49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7"/>
        <w:gridCol w:w="2259"/>
        <w:gridCol w:w="2724"/>
        <w:gridCol w:w="1522"/>
        <w:gridCol w:w="2662"/>
        <w:gridCol w:w="1817"/>
        <w:gridCol w:w="2403"/>
      </w:tblGrid>
      <w:tr w:rsidR="008B4023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№</w:t>
            </w:r>
          </w:p>
          <w:p w:rsidR="00C56761" w:rsidRPr="0047471C" w:rsidRDefault="00C56761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строки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На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именование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мероприятия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Место проведения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Дата и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время проведения*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Ответственное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лицо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Дополнительные сведения для пенсионеров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**</w:t>
            </w:r>
            <w:r w:rsidR="00EA7A4B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B129FF" w:rsidRPr="0047471C" w:rsidTr="00CF1DB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47471C" w:rsidRDefault="00B129FF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Организационно-массовые мероприятия</w:t>
            </w:r>
          </w:p>
        </w:tc>
      </w:tr>
      <w:tr w:rsidR="00B751CF" w:rsidRPr="0047471C" w:rsidTr="00CF1DBE">
        <w:trPr>
          <w:trHeight w:val="934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Праздничный концерт, посвященный Дню пожилого человека </w:t>
            </w:r>
            <w:r w:rsidRPr="00F954A3">
              <w:rPr>
                <w:rFonts w:ascii="Helvetica" w:hAnsi="Helvetica" w:cs="Helvetica"/>
                <w:color w:val="000000"/>
              </w:rPr>
              <w:br/>
            </w:r>
            <w:r w:rsidRPr="00F954A3">
              <w:rPr>
                <w:rFonts w:ascii="Times New Roman" w:hAnsi="Times New Roman"/>
                <w:color w:val="000000"/>
              </w:rPr>
              <w:t>«Гуляй, душа!»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Зрительный зал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B751CF" w:rsidRPr="00F954A3" w:rsidRDefault="00B751CF" w:rsidP="00B751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Выступление творческих коллективов. Поздравление Главы городского округа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Верхотурский</w:t>
            </w:r>
            <w:proofErr w:type="gramEnd"/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А.Г.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Лиханова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Репицына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Шаргина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Н.Л</w:t>
            </w:r>
            <w:r w:rsidRPr="00F954A3">
              <w:rPr>
                <w:rFonts w:ascii="Times New Roman" w:eastAsia="Times New Roman" w:hAnsi="Times New Roman"/>
                <w:color w:val="FF0000"/>
                <w:lang w:eastAsia="ru-RU"/>
              </w:rPr>
              <w:t>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B751CF" w:rsidRPr="0047471C" w:rsidTr="00CF1DBE">
        <w:trPr>
          <w:trHeight w:val="1353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 w:line="240" w:lineRule="auto"/>
              <w:ind w:right="-142"/>
              <w:jc w:val="center"/>
              <w:rPr>
                <w:rFonts w:ascii="Times New Roman" w:hAnsi="Times New Roman"/>
              </w:rPr>
            </w:pPr>
            <w:proofErr w:type="gramStart"/>
            <w:r w:rsidRPr="00F954A3">
              <w:rPr>
                <w:rFonts w:ascii="Times New Roman" w:hAnsi="Times New Roman"/>
              </w:rPr>
              <w:t>Музыкально-танцевальный</w:t>
            </w:r>
            <w:proofErr w:type="gramEnd"/>
            <w:r w:rsidRPr="00F954A3"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флешбу</w:t>
            </w:r>
            <w:r w:rsidR="00CF1DBE">
              <w:rPr>
                <w:rFonts w:ascii="Times New Roman" w:hAnsi="Times New Roman"/>
              </w:rPr>
              <w:t>к</w:t>
            </w:r>
            <w:proofErr w:type="spellEnd"/>
            <w:r w:rsidR="00CF1DBE">
              <w:rPr>
                <w:rFonts w:ascii="Times New Roman" w:hAnsi="Times New Roman"/>
              </w:rPr>
              <w:t xml:space="preserve">                 «Встреча под зонтом»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</w:p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К.Маркса,2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F954A3">
              <w:rPr>
                <w:rFonts w:ascii="Times New Roman" w:hAnsi="Times New Roman"/>
              </w:rPr>
              <w:t>Центральная библиотека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ind w:right="-141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  <w:p w:rsidR="00B751CF" w:rsidRPr="00F954A3" w:rsidRDefault="00B751CF" w:rsidP="00B751CF">
            <w:pPr>
              <w:ind w:right="-141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12.00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Программа с литературными викторинами и музыкальными  паузами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</w:rPr>
              <w:t>(проект «Оптимист»)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ind w:right="-881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Шумкова Е. А.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B751CF" w:rsidRPr="0047471C" w:rsidTr="00CF1DBE">
        <w:trPr>
          <w:trHeight w:val="1223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Праздничная программа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к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Дню пожилого человека «Нам возраст не помеха»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Дерябино</w:t>
            </w:r>
            <w:proofErr w:type="spellEnd"/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,13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B751CF" w:rsidRPr="00F954A3" w:rsidRDefault="00B751CF" w:rsidP="00B751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творческих коллективов.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Конкурсы, чаепитие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Золотарева М.Н.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B751CF" w:rsidRPr="0047471C" w:rsidTr="00CF1DBE">
        <w:trPr>
          <w:trHeight w:val="560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Концертная программа посвященная «Международному дню музыки»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Свободы 2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МБУ ДО «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ДШИ»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17:00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преподавателей и учащихся МБУ ДО «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Верхотурской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ДШИ»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Юдченко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Д.П.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CF1DBE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Платно – 50 руб.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записи и консультаций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</w:t>
            </w:r>
            <w:r w:rsidRPr="00CF1DBE">
              <w:rPr>
                <w:rFonts w:ascii="Times New Roman" w:hAnsi="Times New Roman"/>
                <w:color w:val="000000"/>
                <w:shd w:val="clear" w:color="auto" w:fill="FFFFFF"/>
              </w:rPr>
              <w:t>8-343-89-2-21-49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«С песней жить веселей»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Ц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ентр культуры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Танцевальный зал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CF1DBE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Выступление ВИА  </w:t>
            </w:r>
            <w:r w:rsidR="00B751CF" w:rsidRPr="00F954A3">
              <w:rPr>
                <w:rFonts w:ascii="Times New Roman" w:eastAsia="Times New Roman" w:hAnsi="Times New Roman"/>
                <w:lang w:eastAsia="ru-RU"/>
              </w:rPr>
              <w:t>Проведение развлекательной программы.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Перешкайлов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Развлекательная праздничная программа</w:t>
            </w:r>
            <w:r w:rsidR="00CF1DBE">
              <w:rPr>
                <w:rFonts w:ascii="Times New Roman" w:eastAsia="Times New Roman" w:hAnsi="Times New Roman"/>
              </w:rPr>
              <w:t xml:space="preserve">                 </w:t>
            </w:r>
            <w:r w:rsidRPr="00F954A3">
              <w:rPr>
                <w:rFonts w:ascii="Times New Roman" w:eastAsia="Times New Roman" w:hAnsi="Times New Roman"/>
              </w:rPr>
              <w:t>«Все молоды ду</w:t>
            </w:r>
            <w:r w:rsidR="00CF1DBE">
              <w:rPr>
                <w:rFonts w:ascii="Times New Roman" w:eastAsia="Times New Roman" w:hAnsi="Times New Roman"/>
              </w:rPr>
              <w:t>шой»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</w:t>
            </w:r>
            <w:r w:rsidR="00CF1DBE">
              <w:rPr>
                <w:rFonts w:ascii="Times New Roman" w:eastAsia="Times New Roman" w:hAnsi="Times New Roman"/>
              </w:rPr>
              <w:t xml:space="preserve">                   </w:t>
            </w:r>
            <w:r w:rsidRPr="00F954A3">
              <w:rPr>
                <w:rFonts w:ascii="Times New Roman" w:eastAsia="Times New Roman" w:hAnsi="Times New Roman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, 6 Привокзальный  сельский клуб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Pr="00F954A3">
              <w:rPr>
                <w:rFonts w:ascii="Times New Roman" w:eastAsia="Times New Roman" w:hAnsi="Times New Roman"/>
              </w:rPr>
              <w:t>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Праздничное мероприятие с поздравлениями, песнями, стихами.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Ю.А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B751CF" w:rsidRPr="0047471C" w:rsidTr="00CF1DBE">
        <w:trPr>
          <w:trHeight w:val="1361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Развлекательная программа «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Мои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года, мое богатство»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Карелино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Клубная,16</w:t>
            </w:r>
          </w:p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Карелинский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Pr="00F954A3">
              <w:rPr>
                <w:rFonts w:ascii="Times New Roman" w:eastAsia="Times New Roman" w:hAnsi="Times New Roman"/>
              </w:rPr>
              <w:t>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участников художественной самодеятельности, волонтеров, развлекат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>ельные конкурсы, игры. Чаепитие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Малясова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B751CF" w:rsidRPr="0047471C" w:rsidTr="00CF1DBE">
        <w:trPr>
          <w:trHeight w:val="1503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отдыха, посвященный Дню пожилого человека «Нам всего лишь…»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Карпунино</w:t>
            </w:r>
            <w:proofErr w:type="spellEnd"/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</w:t>
            </w:r>
          </w:p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Карпунинский сельский клуб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Pr="00F954A3">
              <w:rPr>
                <w:rFonts w:ascii="Times New Roman" w:eastAsia="Times New Roman" w:hAnsi="Times New Roman"/>
              </w:rPr>
              <w:t>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14:00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Исполнение музыкальных номеров  вокальной группой «Подружки», исполнение людьми пожилого возраста ст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>арых песен, участие в конкурсах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Костяева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>о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бодный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 «А ну-ка, бабушки»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Косолманка</w:t>
            </w:r>
            <w:proofErr w:type="spellEnd"/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Косолманский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  <w:r w:rsidR="00CF1DBE">
              <w:rPr>
                <w:rFonts w:ascii="Times New Roman" w:eastAsia="Times New Roman" w:hAnsi="Times New Roman"/>
                <w:lang w:eastAsia="ru-RU"/>
              </w:rPr>
              <w:t xml:space="preserve">               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Клубная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,28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01.10. 2018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14:00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конкурсной программы, выступление волонтеров.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Тельминова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В.В.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пенсионеров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 xml:space="preserve"> ул. Карла-Маркса.2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13.00-14.00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Посещение клиентов на дому с домашней выпечкой.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Е.М.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751CF" w:rsidRPr="0047471C" w:rsidTr="00CF1DBE">
        <w:trPr>
          <w:trHeight w:val="1295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Концерт несовершеннолетних клуба «Росток» для пожилых ОДП «КЦСОН»</w:t>
            </w:r>
            <w:r w:rsidR="00CF1DBE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01.10.2018</w:t>
            </w:r>
          </w:p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Чтение стихов и исполнение песен для пожилых людей в ОДП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B751CF" w:rsidRPr="0047471C" w:rsidTr="00CF1DBE">
        <w:trPr>
          <w:trHeight w:val="1159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Подготовка к участию в окружном фестивале клубного движения среди пенсионеров и инвалидов «Искусство без границ»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.С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оветская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д.1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Досуговый Центр</w:t>
            </w:r>
          </w:p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01.09.2018-10.10.2018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Предоставление экспонатов на выставку декоративно-прикладного творчества граждан пожилого возраста и инвалидов ОДП на фестивале 11.10.2018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Игровая программа «Возраст жизни не помеха!»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с.</w:t>
            </w:r>
            <w:r w:rsidR="00CF1DBE"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Усть</w:t>
            </w:r>
            <w:proofErr w:type="spellEnd"/>
            <w:r w:rsidRPr="00F954A3">
              <w:rPr>
                <w:rFonts w:ascii="Times New Roman" w:hAnsi="Times New Roman"/>
              </w:rPr>
              <w:t xml:space="preserve"> – Салда,</w:t>
            </w:r>
            <w:r w:rsidR="00CF1DBE">
              <w:rPr>
                <w:rFonts w:ascii="Times New Roman" w:hAnsi="Times New Roman"/>
              </w:rPr>
              <w:t xml:space="preserve">               </w:t>
            </w:r>
            <w:r w:rsidRPr="00F954A3">
              <w:rPr>
                <w:rFonts w:ascii="Times New Roman" w:hAnsi="Times New Roman"/>
              </w:rPr>
              <w:t>ул. Центральная, 17</w:t>
            </w:r>
            <w:r w:rsidR="00CF1DBE">
              <w:rPr>
                <w:rFonts w:ascii="Times New Roman" w:hAnsi="Times New Roman"/>
              </w:rPr>
              <w:t xml:space="preserve">            </w:t>
            </w:r>
            <w:proofErr w:type="spellStart"/>
            <w:r w:rsidRPr="00F954A3">
              <w:rPr>
                <w:rFonts w:ascii="Times New Roman" w:hAnsi="Times New Roman"/>
              </w:rPr>
              <w:t>Усть</w:t>
            </w:r>
            <w:proofErr w:type="spellEnd"/>
            <w:r w:rsidR="00CF1DBE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 xml:space="preserve">- </w:t>
            </w:r>
            <w:proofErr w:type="spellStart"/>
            <w:r w:rsidRPr="00F954A3">
              <w:rPr>
                <w:rFonts w:ascii="Times New Roman" w:hAnsi="Times New Roman"/>
              </w:rPr>
              <w:t>Салдинская</w:t>
            </w:r>
            <w:proofErr w:type="spellEnd"/>
            <w:r w:rsidR="00CF1DBE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Программа с викторинами, песнями, конкурсами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Васнина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Т.А.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89043800016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Вручение памятных подарков бывшим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сотрудникам техникума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По месту проживания пенсионеров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01.10.2018, 13.00 - 16.00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10168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Выездное мероприятие по поздравлению бывших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сотрудников с Днем пенсионера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Якимова О.В.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89049848821</w:t>
            </w:r>
          </w:p>
        </w:tc>
      </w:tr>
      <w:tr w:rsidR="00B751CF" w:rsidRPr="0047471C" w:rsidTr="00CF1DBE">
        <w:trPr>
          <w:trHeight w:val="986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Праздничный концерт, приуроченный ко Дню пожилых людей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СДК  </w:t>
            </w: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.Д</w:t>
            </w:r>
            <w:proofErr w:type="gramEnd"/>
            <w:r w:rsidRPr="00F954A3">
              <w:rPr>
                <w:rFonts w:ascii="Times New Roman" w:hAnsi="Times New Roman"/>
              </w:rPr>
              <w:t>ер</w:t>
            </w:r>
            <w:r w:rsidR="00CF1DBE">
              <w:rPr>
                <w:rFonts w:ascii="Times New Roman" w:hAnsi="Times New Roman"/>
              </w:rPr>
              <w:t>ябино</w:t>
            </w:r>
            <w:proofErr w:type="spellEnd"/>
            <w:r w:rsidR="00CF1DBE">
              <w:rPr>
                <w:rFonts w:ascii="Times New Roman" w:hAnsi="Times New Roman"/>
              </w:rPr>
              <w:t xml:space="preserve"> </w:t>
            </w:r>
            <w:proofErr w:type="spellStart"/>
            <w:r w:rsidR="00CF1DBE">
              <w:rPr>
                <w:rFonts w:ascii="Times New Roman" w:hAnsi="Times New Roman"/>
              </w:rPr>
              <w:t>с.Дерябино</w:t>
            </w:r>
            <w:proofErr w:type="spellEnd"/>
            <w:r w:rsidR="00CF1DBE">
              <w:rPr>
                <w:rFonts w:ascii="Times New Roman" w:hAnsi="Times New Roman"/>
              </w:rPr>
              <w:t xml:space="preserve">                               ул. Молодежная, 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 для пожилых людей в СДК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Сыстерова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Любовь Ивановна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8-34389-23381</w:t>
            </w:r>
          </w:p>
        </w:tc>
      </w:tr>
      <w:tr w:rsidR="00B751CF" w:rsidRPr="0047471C" w:rsidTr="00CF1DBE">
        <w:trPr>
          <w:trHeight w:val="966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«От всей души»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МАОУ «ООШ №2» (</w:t>
            </w: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>, Куйбышева, 2)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Концертная программа, посвященная Дню пожилого человека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Евгения Артемовна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8-34389-21688</w:t>
            </w:r>
          </w:p>
        </w:tc>
      </w:tr>
      <w:tr w:rsidR="00B751CF" w:rsidRPr="0047471C" w:rsidTr="00CF1DBE">
        <w:trPr>
          <w:trHeight w:val="132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«Внимание, дороже золота!»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МБДОУ «Детский сад №17» структурное подразделение «Лесная сказка»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 чапаева,20)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 воспитанников детского сада для пенсионеров д/сада, бабушек и дедушек воспитанников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Бабкина Наталья Александровна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8-34389-21512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/>
              </w:rPr>
              <w:t>Усть-Салдинская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 СОШ»</w:t>
            </w:r>
            <w:r w:rsidR="00CF1DBE">
              <w:rPr>
                <w:rFonts w:ascii="Times New Roman" w:hAnsi="Times New Roman"/>
              </w:rPr>
              <w:t xml:space="preserve">                                 </w:t>
            </w:r>
            <w:r w:rsidRPr="00F954A3">
              <w:rPr>
                <w:rFonts w:ascii="Times New Roman" w:hAnsi="Times New Roman"/>
              </w:rPr>
              <w:t>с</w:t>
            </w:r>
            <w:r w:rsidR="00CF1DBE">
              <w:rPr>
                <w:rFonts w:ascii="Times New Roman" w:hAnsi="Times New Roman"/>
              </w:rPr>
              <w:t>.</w:t>
            </w:r>
            <w:r w:rsidRPr="00F954A3"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Усть</w:t>
            </w:r>
            <w:proofErr w:type="spellEnd"/>
            <w:r w:rsidRPr="00F954A3">
              <w:rPr>
                <w:rFonts w:ascii="Times New Roman" w:hAnsi="Times New Roman"/>
              </w:rPr>
              <w:t xml:space="preserve">-Салда, </w:t>
            </w:r>
            <w:r w:rsidR="00CF1DBE">
              <w:rPr>
                <w:rFonts w:ascii="Times New Roman" w:hAnsi="Times New Roman"/>
              </w:rPr>
              <w:t xml:space="preserve">                  </w:t>
            </w:r>
            <w:r w:rsidRPr="00F954A3">
              <w:rPr>
                <w:rFonts w:ascii="Times New Roman" w:hAnsi="Times New Roman"/>
              </w:rPr>
              <w:t>ул.  Центральная, д. 16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концерт, чаепитие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Смирнова Ольга Владимировна,  заведующий ДК, Администрация ТУ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8-34389-21483</w:t>
            </w:r>
          </w:p>
        </w:tc>
      </w:tr>
      <w:tr w:rsidR="00B751CF" w:rsidRPr="0047471C" w:rsidTr="00CF1DBE">
        <w:trPr>
          <w:trHeight w:val="559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Концерт «Пусть осень жизни будет золотой»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/>
              </w:rPr>
              <w:t>Красногорская</w:t>
            </w:r>
            <w:proofErr w:type="spellEnd"/>
            <w:r w:rsidR="00CF1DBE">
              <w:rPr>
                <w:rFonts w:ascii="Times New Roman" w:hAnsi="Times New Roman"/>
              </w:rPr>
              <w:t xml:space="preserve"> СОШ»                                         с. Красногорское, ул</w:t>
            </w:r>
            <w:proofErr w:type="gramStart"/>
            <w:r w:rsidR="00CF1DBE">
              <w:rPr>
                <w:rFonts w:ascii="Times New Roman" w:hAnsi="Times New Roman"/>
              </w:rPr>
              <w:t>.Л</w:t>
            </w:r>
            <w:proofErr w:type="gramEnd"/>
            <w:r w:rsidR="00CF1DBE">
              <w:rPr>
                <w:rFonts w:ascii="Times New Roman" w:hAnsi="Times New Roman"/>
              </w:rPr>
              <w:t>енина,6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 для пенсионеров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Сидорюк</w:t>
            </w:r>
            <w:proofErr w:type="spellEnd"/>
            <w:r w:rsidRPr="00F954A3">
              <w:rPr>
                <w:rFonts w:ascii="Times New Roman" w:hAnsi="Times New Roman"/>
              </w:rPr>
              <w:t xml:space="preserve"> Лариса Афанасьевна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8-34389-25191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Концерт, посвященный Дню пожилого человека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МБДОУ «Детский сад №17» структурн</w:t>
            </w:r>
            <w:r w:rsidR="00CF1DBE">
              <w:rPr>
                <w:rFonts w:ascii="Times New Roman" w:hAnsi="Times New Roman"/>
              </w:rPr>
              <w:t xml:space="preserve">ое подразделение «Колокольчик»                        </w:t>
            </w:r>
            <w:r w:rsidRPr="00F954A3">
              <w:rPr>
                <w:rFonts w:ascii="Times New Roman" w:hAnsi="Times New Roman"/>
              </w:rPr>
              <w:t>п.</w:t>
            </w:r>
            <w:r w:rsidR="00CF1DBE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 xml:space="preserve">Привокзальный, </w:t>
            </w:r>
            <w:r w:rsidR="00CF1DBE">
              <w:rPr>
                <w:rFonts w:ascii="Times New Roman" w:hAnsi="Times New Roman"/>
              </w:rPr>
              <w:t xml:space="preserve">                </w:t>
            </w:r>
            <w:r w:rsidRPr="00F954A3"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л</w:t>
            </w:r>
            <w:r w:rsidRPr="00F954A3">
              <w:rPr>
                <w:rFonts w:ascii="Times New Roman" w:hAnsi="Times New Roman"/>
              </w:rPr>
              <w:t>.</w:t>
            </w:r>
            <w:r w:rsidR="00CF1DBE">
              <w:rPr>
                <w:rFonts w:ascii="Times New Roman" w:hAnsi="Times New Roman"/>
              </w:rPr>
              <w:t xml:space="preserve"> </w:t>
            </w:r>
            <w:proofErr w:type="gramStart"/>
            <w:r w:rsidRPr="00F954A3">
              <w:rPr>
                <w:rFonts w:ascii="Times New Roman" w:hAnsi="Times New Roman"/>
              </w:rPr>
              <w:t>Садовая</w:t>
            </w:r>
            <w:proofErr w:type="gramEnd"/>
            <w:r w:rsidRPr="00F954A3">
              <w:rPr>
                <w:rFonts w:ascii="Times New Roman" w:hAnsi="Times New Roman"/>
              </w:rPr>
              <w:t>, 13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 для бабушек и дедушек воспитанников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Кораблева Людмила Анатольевна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8-34389-28548</w:t>
            </w:r>
          </w:p>
        </w:tc>
      </w:tr>
      <w:tr w:rsidR="00B751CF" w:rsidRPr="0047471C" w:rsidTr="00CF1DBE">
        <w:trPr>
          <w:trHeight w:val="1095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Концерт «Детские улыбки для пожилых людей»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«Детский сад №17» структурное подразделение «Светлячок»</w:t>
            </w:r>
            <w:r w:rsidR="00CF1DBE">
              <w:rPr>
                <w:rFonts w:ascii="Times New Roman" w:hAnsi="Times New Roman"/>
              </w:rPr>
              <w:t xml:space="preserve">                      </w:t>
            </w:r>
            <w:r w:rsidRPr="00F954A3">
              <w:rPr>
                <w:rFonts w:ascii="Times New Roman" w:hAnsi="Times New Roman"/>
              </w:rPr>
              <w:t>п. П</w:t>
            </w:r>
            <w:r>
              <w:rPr>
                <w:rFonts w:ascii="Times New Roman" w:hAnsi="Times New Roman"/>
              </w:rPr>
              <w:t xml:space="preserve">ривокзальный, ул. </w:t>
            </w:r>
            <w:proofErr w:type="gramStart"/>
            <w:r>
              <w:rPr>
                <w:rFonts w:ascii="Times New Roman" w:hAnsi="Times New Roman"/>
              </w:rPr>
              <w:t>Советская</w:t>
            </w:r>
            <w:proofErr w:type="gramEnd"/>
            <w:r>
              <w:rPr>
                <w:rFonts w:ascii="Times New Roman" w:hAnsi="Times New Roman"/>
              </w:rPr>
              <w:t>, 31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02.10.2018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 воспитанников детского сада для пенсионеров (бывшие работники д/с и бабушки, дедушки воспитанников)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Грунина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Инна Николаевна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8-34389-28792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«Внимание, дороже золота!»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Верхотурский дом-интернат для престарелых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 чапаева,20)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02.10.2018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Праздничный концерт воспитанников детского сада №17 (Лесная сказка) для пожилых людей, </w:t>
            </w:r>
            <w:r w:rsidRPr="00F954A3">
              <w:rPr>
                <w:rFonts w:ascii="Times New Roman" w:hAnsi="Times New Roman"/>
              </w:rPr>
              <w:lastRenderedPageBreak/>
              <w:t>проживающих в доме-интернате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Бабкина Наталья Александровна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8-34389-21512</w:t>
            </w:r>
          </w:p>
        </w:tc>
      </w:tr>
      <w:tr w:rsidR="00B751CF" w:rsidRPr="0047471C" w:rsidTr="00CF1DBE">
        <w:trPr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>Аэробика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ул.Огарь</w:t>
            </w:r>
            <w:r w:rsidR="00CF1DBE">
              <w:rPr>
                <w:rFonts w:ascii="Times New Roman" w:hAnsi="Times New Roman"/>
                <w:lang w:eastAsia="ru-RU"/>
              </w:rPr>
              <w:t>евская</w:t>
            </w:r>
            <w:proofErr w:type="spellEnd"/>
            <w:r w:rsidR="00CF1DBE">
              <w:rPr>
                <w:rFonts w:ascii="Times New Roman" w:hAnsi="Times New Roman"/>
                <w:lang w:eastAsia="ru-RU"/>
              </w:rPr>
              <w:t xml:space="preserve">, д.34, городской стадион </w:t>
            </w:r>
            <w:r w:rsidRPr="00F954A3">
              <w:rPr>
                <w:rFonts w:ascii="Times New Roman" w:hAnsi="Times New Roman"/>
                <w:lang w:eastAsia="ru-RU"/>
              </w:rPr>
              <w:t>МБСОУ «СК»</w:t>
            </w:r>
            <w:r w:rsidR="00CF1DBE"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Олимп»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02.10.2018 13:00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Комплекс гимнастических упражнений под музыку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  <w:r w:rsidR="00CF1DBE">
              <w:rPr>
                <w:rFonts w:ascii="Times New Roman" w:hAnsi="Times New Roman"/>
                <w:lang w:eastAsia="ru-RU"/>
              </w:rPr>
              <w:t xml:space="preserve">              Контактный телефон                        </w:t>
            </w: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B751CF" w:rsidRPr="0047471C" w:rsidTr="00CF1DBE">
        <w:trPr>
          <w:trHeight w:val="977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jc w:val="center"/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>Поздравление пенсионеров МБСОУ «СК «Олимп»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ул.Огарь</w:t>
            </w:r>
            <w:r w:rsidR="00CF1DBE">
              <w:rPr>
                <w:rFonts w:ascii="Times New Roman" w:hAnsi="Times New Roman"/>
                <w:lang w:eastAsia="ru-RU"/>
              </w:rPr>
              <w:t>евская</w:t>
            </w:r>
            <w:proofErr w:type="spellEnd"/>
            <w:r w:rsidR="00CF1DBE">
              <w:rPr>
                <w:rFonts w:ascii="Times New Roman" w:hAnsi="Times New Roman"/>
                <w:lang w:eastAsia="ru-RU"/>
              </w:rPr>
              <w:t xml:space="preserve">, д.34, городской стадион </w:t>
            </w:r>
            <w:r w:rsidRPr="00F954A3">
              <w:rPr>
                <w:rFonts w:ascii="Times New Roman" w:hAnsi="Times New Roman"/>
                <w:lang w:eastAsia="ru-RU"/>
              </w:rPr>
              <w:t>МБСОУ «СК»</w:t>
            </w:r>
            <w:r w:rsidR="00CF1DBE"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Олимп»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02.10.2018 13:00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Соревнования по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дартсу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по правилам</w:t>
            </w:r>
            <w:r w:rsidR="00CF1DBE">
              <w:rPr>
                <w:rFonts w:ascii="Times New Roman" w:hAnsi="Times New Roman"/>
                <w:lang w:eastAsia="ru-RU"/>
              </w:rPr>
              <w:t xml:space="preserve">                  «Сектор 20»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CF1DB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</w:t>
            </w:r>
            <w:r w:rsidR="00CF1DBE">
              <w:rPr>
                <w:rFonts w:ascii="Times New Roman" w:hAnsi="Times New Roman"/>
                <w:lang w:eastAsia="ru-RU"/>
              </w:rPr>
              <w:t xml:space="preserve">орма одежды, хорошее настроение </w:t>
            </w:r>
            <w:r w:rsidRPr="00F954A3">
              <w:rPr>
                <w:rFonts w:ascii="Times New Roman" w:hAnsi="Times New Roman"/>
                <w:lang w:eastAsia="ru-RU"/>
              </w:rPr>
              <w:t>Контактный телефон:</w:t>
            </w:r>
            <w:r w:rsidR="00CF1DBE">
              <w:rPr>
                <w:rFonts w:ascii="Times New Roman" w:hAnsi="Times New Roman"/>
                <w:lang w:eastAsia="ru-RU"/>
              </w:rPr>
              <w:t xml:space="preserve">  </w:t>
            </w: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B751CF" w:rsidRPr="0047471C" w:rsidTr="00CF1DBE">
        <w:trPr>
          <w:trHeight w:val="1116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Акция, концерт «Нам года не беда»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03.10.18</w:t>
            </w:r>
          </w:p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Поздравление жителей пожилого возраста в селе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деревни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Шнурово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. Чтение стихов, исполнение песен, веселых частушек.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Титова А</w:t>
            </w:r>
            <w:r w:rsidR="00101686">
              <w:rPr>
                <w:rFonts w:ascii="Times New Roman" w:eastAsia="Times New Roman" w:hAnsi="Times New Roman"/>
                <w:lang w:eastAsia="ru-RU"/>
              </w:rPr>
              <w:t>.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</w:t>
            </w:r>
            <w:r w:rsidR="00101686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51CF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Волонтеры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B751CF" w:rsidRPr="00F954A3" w:rsidRDefault="00B751CF" w:rsidP="00B751CF">
            <w:pPr>
              <w:tabs>
                <w:tab w:val="left" w:pos="1830"/>
              </w:tabs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89502019645</w:t>
            </w:r>
          </w:p>
        </w:tc>
      </w:tr>
      <w:tr w:rsidR="00101686" w:rsidRPr="0047471C" w:rsidTr="00101686">
        <w:trPr>
          <w:trHeight w:val="843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47471C" w:rsidRDefault="00101686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Работа кружков Декоративно-прикладного искусства: «Кудесница»</w:t>
            </w:r>
          </w:p>
        </w:tc>
        <w:tc>
          <w:tcPr>
            <w:tcW w:w="9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с. Красногорское</w:t>
            </w:r>
          </w:p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Вторник, среда</w:t>
            </w:r>
          </w:p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Занятия в кружках декоративно-прикладного искусства, оформление выставок работ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ДПИ, проведение мастер-классов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686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01686" w:rsidRPr="00F954A3" w:rsidRDefault="00101686" w:rsidP="0010168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Тимченко Н.Н.</w:t>
            </w: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01686" w:rsidRPr="0047471C" w:rsidTr="00101686">
        <w:trPr>
          <w:trHeight w:val="675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47471C" w:rsidRDefault="00101686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«Мастерим вместе с бабушкой»</w:t>
            </w:r>
          </w:p>
        </w:tc>
        <w:tc>
          <w:tcPr>
            <w:tcW w:w="9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10168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Четверг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686" w:rsidRPr="00F954A3" w:rsidRDefault="00101686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51CF" w:rsidRPr="0047471C" w:rsidTr="00CF1DBE">
        <w:trPr>
          <w:trHeight w:val="53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F954A3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b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B751CF" w:rsidRPr="0047471C" w:rsidTr="00CF1DBE">
        <w:trPr>
          <w:trHeight w:val="977"/>
          <w:jc w:val="center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47471C" w:rsidRDefault="00B751CF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jc w:val="center"/>
              <w:rPr>
                <w:rFonts w:ascii="Times New Roman" w:hAnsi="Times New Roman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A7856">
              <w:rPr>
                <w:rFonts w:ascii="Times New Roman" w:eastAsia="Times New Roman" w:hAnsi="Times New Roman"/>
                <w:lang w:eastAsia="ru-RU"/>
              </w:rPr>
              <w:t>Верхотурье ул.Свободы,9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B751CF" w:rsidRPr="000A7856" w:rsidRDefault="00B751CF" w:rsidP="00B75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A7856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0A7856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CF" w:rsidRPr="000A7856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B751CF" w:rsidRPr="000A7856" w:rsidRDefault="00B751CF" w:rsidP="00B751CF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3B58E3" w:rsidRPr="0047471C" w:rsidRDefault="003B58E3" w:rsidP="0037189B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101686" w:rsidRDefault="00101686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AD6086" w:rsidRPr="0047471C" w:rsidRDefault="004A0E1A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Заместитель н</w:t>
      </w:r>
      <w:r w:rsidR="003B58E3" w:rsidRPr="0047471C">
        <w:rPr>
          <w:rFonts w:ascii="Times New Roman" w:hAnsi="Times New Roman"/>
          <w:sz w:val="28"/>
          <w:szCs w:val="24"/>
        </w:rPr>
        <w:t>ачальник</w:t>
      </w:r>
      <w:r>
        <w:rPr>
          <w:rFonts w:ascii="Times New Roman" w:hAnsi="Times New Roman"/>
          <w:sz w:val="28"/>
          <w:szCs w:val="24"/>
        </w:rPr>
        <w:t>а</w:t>
      </w:r>
      <w:r w:rsidR="003B58E3" w:rsidRPr="0047471C">
        <w:rPr>
          <w:rFonts w:ascii="Times New Roman" w:hAnsi="Times New Roman"/>
          <w:sz w:val="28"/>
          <w:szCs w:val="24"/>
        </w:rPr>
        <w:t xml:space="preserve"> управления                                                </w:t>
      </w:r>
      <w:r>
        <w:rPr>
          <w:rFonts w:ascii="Times New Roman" w:hAnsi="Times New Roman"/>
          <w:sz w:val="28"/>
          <w:szCs w:val="24"/>
        </w:rPr>
        <w:t>А</w:t>
      </w:r>
      <w:r w:rsidR="003B58E3" w:rsidRPr="0047471C">
        <w:rPr>
          <w:rFonts w:ascii="Times New Roman" w:hAnsi="Times New Roman"/>
          <w:sz w:val="28"/>
          <w:szCs w:val="24"/>
        </w:rPr>
        <w:t xml:space="preserve">.В. </w:t>
      </w:r>
      <w:r>
        <w:rPr>
          <w:rFonts w:ascii="Times New Roman" w:hAnsi="Times New Roman"/>
          <w:sz w:val="28"/>
          <w:szCs w:val="24"/>
        </w:rPr>
        <w:t>Ложкина</w:t>
      </w:r>
    </w:p>
    <w:sectPr w:rsidR="00AD6086" w:rsidRPr="0047471C" w:rsidSect="000B04D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86" w:rsidRDefault="00101686" w:rsidP="00656A71">
      <w:pPr>
        <w:spacing w:before="0" w:after="0" w:line="240" w:lineRule="auto"/>
      </w:pPr>
      <w:r>
        <w:separator/>
      </w:r>
    </w:p>
  </w:endnote>
  <w:endnote w:type="continuationSeparator" w:id="0">
    <w:p w:rsidR="00101686" w:rsidRDefault="00101686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86" w:rsidRDefault="00101686" w:rsidP="00656A71">
      <w:pPr>
        <w:spacing w:before="0" w:after="0" w:line="240" w:lineRule="auto"/>
      </w:pPr>
      <w:r>
        <w:separator/>
      </w:r>
    </w:p>
  </w:footnote>
  <w:footnote w:type="continuationSeparator" w:id="0">
    <w:p w:rsidR="00101686" w:rsidRDefault="00101686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A7856"/>
    <w:rsid w:val="000B04D2"/>
    <w:rsid w:val="000B0929"/>
    <w:rsid w:val="00101686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2D7AE2"/>
    <w:rsid w:val="00311666"/>
    <w:rsid w:val="0032556C"/>
    <w:rsid w:val="00364B45"/>
    <w:rsid w:val="0037189B"/>
    <w:rsid w:val="003B2FE8"/>
    <w:rsid w:val="003B536F"/>
    <w:rsid w:val="003B58E3"/>
    <w:rsid w:val="003E691E"/>
    <w:rsid w:val="003F11EB"/>
    <w:rsid w:val="00424A21"/>
    <w:rsid w:val="0044056D"/>
    <w:rsid w:val="00463621"/>
    <w:rsid w:val="0047471C"/>
    <w:rsid w:val="004A0E1A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56A71"/>
    <w:rsid w:val="0066244F"/>
    <w:rsid w:val="006628EC"/>
    <w:rsid w:val="00670D02"/>
    <w:rsid w:val="00680724"/>
    <w:rsid w:val="00684745"/>
    <w:rsid w:val="00700090"/>
    <w:rsid w:val="00701DF1"/>
    <w:rsid w:val="00725835"/>
    <w:rsid w:val="0075401D"/>
    <w:rsid w:val="00757282"/>
    <w:rsid w:val="007A607D"/>
    <w:rsid w:val="007C2491"/>
    <w:rsid w:val="007D26B1"/>
    <w:rsid w:val="007D5836"/>
    <w:rsid w:val="007E3237"/>
    <w:rsid w:val="007E5305"/>
    <w:rsid w:val="007E729C"/>
    <w:rsid w:val="00824129"/>
    <w:rsid w:val="00825023"/>
    <w:rsid w:val="008301D0"/>
    <w:rsid w:val="00857CB0"/>
    <w:rsid w:val="008A393D"/>
    <w:rsid w:val="008B4023"/>
    <w:rsid w:val="008C4195"/>
    <w:rsid w:val="008D30B1"/>
    <w:rsid w:val="008F4546"/>
    <w:rsid w:val="008F6150"/>
    <w:rsid w:val="00904872"/>
    <w:rsid w:val="009231EA"/>
    <w:rsid w:val="00926613"/>
    <w:rsid w:val="00950B4C"/>
    <w:rsid w:val="009547A3"/>
    <w:rsid w:val="0095537D"/>
    <w:rsid w:val="00956442"/>
    <w:rsid w:val="00962E58"/>
    <w:rsid w:val="00984C69"/>
    <w:rsid w:val="009D1689"/>
    <w:rsid w:val="00A16B13"/>
    <w:rsid w:val="00A43E9B"/>
    <w:rsid w:val="00A54B37"/>
    <w:rsid w:val="00A93B1C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B751CF"/>
    <w:rsid w:val="00C56761"/>
    <w:rsid w:val="00C611D5"/>
    <w:rsid w:val="00CB6107"/>
    <w:rsid w:val="00CD271E"/>
    <w:rsid w:val="00CF1DBE"/>
    <w:rsid w:val="00D04600"/>
    <w:rsid w:val="00D228E0"/>
    <w:rsid w:val="00D92832"/>
    <w:rsid w:val="00DF580B"/>
    <w:rsid w:val="00E06FEB"/>
    <w:rsid w:val="00E075B4"/>
    <w:rsid w:val="00E11196"/>
    <w:rsid w:val="00EA7274"/>
    <w:rsid w:val="00EA7A4B"/>
    <w:rsid w:val="00EB2CCD"/>
    <w:rsid w:val="00EE6510"/>
    <w:rsid w:val="00F013F4"/>
    <w:rsid w:val="00F13763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D5D5F-B436-4853-8259-D8480EFC5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2</cp:revision>
  <cp:lastPrinted>2018-09-24T11:47:00Z</cp:lastPrinted>
  <dcterms:created xsi:type="dcterms:W3CDTF">2018-09-24T12:00:00Z</dcterms:created>
  <dcterms:modified xsi:type="dcterms:W3CDTF">2018-09-24T12:00:00Z</dcterms:modified>
</cp:coreProperties>
</file>