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D47" w:rsidRDefault="00643416" w:rsidP="00643416">
      <w:pPr>
        <w:jc w:val="center"/>
        <w:rPr>
          <w:b/>
          <w:i/>
          <w:sz w:val="30"/>
          <w:szCs w:val="30"/>
        </w:rPr>
      </w:pPr>
      <w:r w:rsidRPr="00643416">
        <w:rPr>
          <w:b/>
          <w:i/>
          <w:sz w:val="30"/>
          <w:szCs w:val="30"/>
        </w:rPr>
        <w:t xml:space="preserve">«Час социальной информации» </w:t>
      </w:r>
    </w:p>
    <w:p w:rsidR="00643416" w:rsidRPr="00643416" w:rsidRDefault="00643416" w:rsidP="00643416">
      <w:pPr>
        <w:jc w:val="center"/>
        <w:rPr>
          <w:b/>
          <w:i/>
          <w:sz w:val="30"/>
          <w:szCs w:val="30"/>
        </w:rPr>
      </w:pPr>
      <w:r w:rsidRPr="00643416">
        <w:rPr>
          <w:b/>
          <w:i/>
          <w:sz w:val="30"/>
          <w:szCs w:val="30"/>
        </w:rPr>
        <w:t xml:space="preserve">для пенсионеров </w:t>
      </w:r>
      <w:r w:rsidR="00267D47">
        <w:rPr>
          <w:b/>
          <w:i/>
          <w:sz w:val="30"/>
          <w:szCs w:val="30"/>
        </w:rPr>
        <w:t xml:space="preserve">Орджоникидзевского </w:t>
      </w:r>
      <w:r w:rsidRPr="00643416">
        <w:rPr>
          <w:b/>
          <w:i/>
          <w:sz w:val="30"/>
          <w:szCs w:val="30"/>
        </w:rPr>
        <w:t>района</w:t>
      </w:r>
    </w:p>
    <w:p w:rsidR="00643416" w:rsidRPr="00643416" w:rsidRDefault="00643416" w:rsidP="004B43D9">
      <w:pPr>
        <w:jc w:val="both"/>
        <w:rPr>
          <w:sz w:val="26"/>
          <w:szCs w:val="26"/>
        </w:rPr>
      </w:pPr>
    </w:p>
    <w:p w:rsidR="00643416" w:rsidRPr="00111908" w:rsidRDefault="00643416" w:rsidP="00643416">
      <w:pPr>
        <w:ind w:firstLine="708"/>
        <w:jc w:val="both"/>
        <w:rPr>
          <w:sz w:val="28"/>
          <w:szCs w:val="28"/>
        </w:rPr>
      </w:pPr>
      <w:proofErr w:type="gramStart"/>
      <w:r w:rsidRPr="00111908">
        <w:rPr>
          <w:sz w:val="28"/>
          <w:szCs w:val="28"/>
        </w:rPr>
        <w:t>В рамках празднования Дня пенсионера в Свердловской области</w:t>
      </w:r>
      <w:r w:rsidR="00C63F64" w:rsidRPr="00111908">
        <w:rPr>
          <w:sz w:val="28"/>
          <w:szCs w:val="28"/>
        </w:rPr>
        <w:t>, в</w:t>
      </w:r>
      <w:r w:rsidR="00111908" w:rsidRPr="00111908">
        <w:rPr>
          <w:sz w:val="28"/>
          <w:szCs w:val="28"/>
        </w:rPr>
        <w:t xml:space="preserve"> </w:t>
      </w:r>
      <w:r w:rsidR="00C63F64" w:rsidRPr="00111908">
        <w:rPr>
          <w:sz w:val="28"/>
          <w:szCs w:val="28"/>
        </w:rPr>
        <w:t>целях под</w:t>
      </w:r>
      <w:r w:rsidR="00111908">
        <w:rPr>
          <w:sz w:val="28"/>
          <w:szCs w:val="28"/>
        </w:rPr>
        <w:t>держки активного досуга граждан</w:t>
      </w:r>
      <w:r w:rsidR="00FD1D90" w:rsidRPr="00FD1D90">
        <w:rPr>
          <w:sz w:val="28"/>
          <w:szCs w:val="28"/>
        </w:rPr>
        <w:t xml:space="preserve"> и повышения доступности предоставления государственных услуг</w:t>
      </w:r>
      <w:r w:rsidR="00C63F64" w:rsidRPr="00111908">
        <w:rPr>
          <w:sz w:val="28"/>
          <w:szCs w:val="28"/>
        </w:rPr>
        <w:t xml:space="preserve">, </w:t>
      </w:r>
      <w:r w:rsidR="00D46D52" w:rsidRPr="00FD1D90">
        <w:rPr>
          <w:b/>
          <w:i/>
          <w:sz w:val="28"/>
          <w:szCs w:val="28"/>
        </w:rPr>
        <w:t>2</w:t>
      </w:r>
      <w:r w:rsidR="00111908" w:rsidRPr="00FD1D90">
        <w:rPr>
          <w:b/>
          <w:i/>
          <w:sz w:val="28"/>
          <w:szCs w:val="28"/>
        </w:rPr>
        <w:t>8</w:t>
      </w:r>
      <w:r w:rsidR="007F78B8" w:rsidRPr="00FD1D90">
        <w:rPr>
          <w:b/>
          <w:i/>
          <w:sz w:val="28"/>
          <w:szCs w:val="28"/>
        </w:rPr>
        <w:t xml:space="preserve"> августа 201</w:t>
      </w:r>
      <w:r w:rsidR="00111908" w:rsidRPr="00FD1D90">
        <w:rPr>
          <w:b/>
          <w:i/>
          <w:sz w:val="28"/>
          <w:szCs w:val="28"/>
        </w:rPr>
        <w:t>8</w:t>
      </w:r>
      <w:r w:rsidR="007F78B8" w:rsidRPr="00FD1D90">
        <w:rPr>
          <w:b/>
          <w:i/>
          <w:sz w:val="28"/>
          <w:szCs w:val="28"/>
        </w:rPr>
        <w:t xml:space="preserve"> года</w:t>
      </w:r>
      <w:r w:rsidR="00111908">
        <w:rPr>
          <w:sz w:val="28"/>
          <w:szCs w:val="28"/>
        </w:rPr>
        <w:t xml:space="preserve"> </w:t>
      </w:r>
      <w:r w:rsidRPr="00111908">
        <w:rPr>
          <w:sz w:val="28"/>
          <w:szCs w:val="28"/>
        </w:rPr>
        <w:t>начальник</w:t>
      </w:r>
      <w:r w:rsidR="00111908">
        <w:rPr>
          <w:sz w:val="28"/>
          <w:szCs w:val="28"/>
        </w:rPr>
        <w:t>ом отдела организации социального обслуживания гражд</w:t>
      </w:r>
      <w:r w:rsidRPr="00111908">
        <w:rPr>
          <w:sz w:val="28"/>
          <w:szCs w:val="28"/>
        </w:rPr>
        <w:t>а</w:t>
      </w:r>
      <w:r w:rsidR="00111908">
        <w:rPr>
          <w:sz w:val="28"/>
          <w:szCs w:val="28"/>
        </w:rPr>
        <w:t xml:space="preserve">н </w:t>
      </w:r>
      <w:r w:rsidRPr="00111908">
        <w:rPr>
          <w:sz w:val="28"/>
          <w:szCs w:val="28"/>
        </w:rPr>
        <w:t xml:space="preserve"> Управления социальной политики по Орджоникидзевскому району города Екатеринбурга </w:t>
      </w:r>
      <w:r w:rsidR="00111908">
        <w:rPr>
          <w:sz w:val="28"/>
          <w:szCs w:val="28"/>
        </w:rPr>
        <w:t>Воропаевой Валентиной Алексеевной</w:t>
      </w:r>
      <w:r w:rsidRPr="00111908">
        <w:rPr>
          <w:sz w:val="28"/>
          <w:szCs w:val="28"/>
        </w:rPr>
        <w:t xml:space="preserve"> совместно с заведующей отделом социального информирования Библиотеки №42 Орджоникидзевского района города Екатеринбурга Малых Светланой Федоровной организован</w:t>
      </w:r>
      <w:r w:rsidR="00111908">
        <w:rPr>
          <w:sz w:val="28"/>
          <w:szCs w:val="28"/>
        </w:rPr>
        <w:t>а встреча</w:t>
      </w:r>
      <w:r w:rsidR="000C78DD">
        <w:rPr>
          <w:sz w:val="28"/>
          <w:szCs w:val="28"/>
        </w:rPr>
        <w:t xml:space="preserve"> с жителями</w:t>
      </w:r>
      <w:proofErr w:type="gramEnd"/>
      <w:r w:rsidR="000C78DD">
        <w:rPr>
          <w:sz w:val="28"/>
          <w:szCs w:val="28"/>
        </w:rPr>
        <w:t xml:space="preserve"> района </w:t>
      </w:r>
      <w:r w:rsidRPr="00111908">
        <w:rPr>
          <w:sz w:val="28"/>
          <w:szCs w:val="28"/>
        </w:rPr>
        <w:t>«Час социальной информации».</w:t>
      </w:r>
    </w:p>
    <w:p w:rsidR="002B6E91" w:rsidRPr="00111908" w:rsidRDefault="002B6E91" w:rsidP="002B6E91">
      <w:pPr>
        <w:ind w:firstLine="708"/>
        <w:jc w:val="both"/>
        <w:rPr>
          <w:sz w:val="28"/>
          <w:szCs w:val="28"/>
        </w:rPr>
      </w:pPr>
      <w:r w:rsidRPr="00111908">
        <w:rPr>
          <w:sz w:val="28"/>
          <w:szCs w:val="28"/>
        </w:rPr>
        <w:t>Началось мероприятие с теплых слов и наилучших пожеланий в адрес пенсионеров нашего района.</w:t>
      </w:r>
      <w:bookmarkStart w:id="0" w:name="_GoBack"/>
      <w:bookmarkEnd w:id="0"/>
      <w:r w:rsidR="00FD1D90">
        <w:rPr>
          <w:sz w:val="28"/>
          <w:szCs w:val="28"/>
        </w:rPr>
        <w:t xml:space="preserve"> </w:t>
      </w:r>
    </w:p>
    <w:p w:rsidR="00643416" w:rsidRPr="00111908" w:rsidRDefault="002B6E91" w:rsidP="00643416">
      <w:pPr>
        <w:ind w:firstLine="708"/>
        <w:jc w:val="both"/>
        <w:rPr>
          <w:sz w:val="28"/>
          <w:szCs w:val="28"/>
        </w:rPr>
      </w:pPr>
      <w:r w:rsidRPr="00111908">
        <w:rPr>
          <w:sz w:val="28"/>
          <w:szCs w:val="28"/>
        </w:rPr>
        <w:t>Ветераны и пенсионеры</w:t>
      </w:r>
      <w:r w:rsidR="00643416" w:rsidRPr="00111908">
        <w:rPr>
          <w:sz w:val="28"/>
          <w:szCs w:val="28"/>
        </w:rPr>
        <w:t xml:space="preserve"> активно принимали участие в</w:t>
      </w:r>
      <w:r w:rsidR="00267D47" w:rsidRPr="00111908">
        <w:rPr>
          <w:sz w:val="28"/>
          <w:szCs w:val="28"/>
        </w:rPr>
        <w:t xml:space="preserve"> мероприятии, которое проходило в формате вопрос-ответ. </w:t>
      </w:r>
      <w:r w:rsidR="00643416" w:rsidRPr="00111908">
        <w:rPr>
          <w:sz w:val="28"/>
          <w:szCs w:val="28"/>
        </w:rPr>
        <w:t xml:space="preserve">Участников </w:t>
      </w:r>
      <w:r w:rsidR="000C78DD">
        <w:rPr>
          <w:sz w:val="28"/>
          <w:szCs w:val="28"/>
        </w:rPr>
        <w:t>встречи</w:t>
      </w:r>
      <w:r w:rsidR="00643416" w:rsidRPr="00111908">
        <w:rPr>
          <w:sz w:val="28"/>
          <w:szCs w:val="28"/>
        </w:rPr>
        <w:t xml:space="preserve"> интересовали вопросы по обучению компьютерной грамотности, </w:t>
      </w:r>
      <w:r w:rsidR="000C78DD">
        <w:rPr>
          <w:sz w:val="28"/>
          <w:szCs w:val="28"/>
        </w:rPr>
        <w:t>о представлени</w:t>
      </w:r>
      <w:r w:rsidR="00FD1D90">
        <w:rPr>
          <w:sz w:val="28"/>
          <w:szCs w:val="28"/>
        </w:rPr>
        <w:t>и</w:t>
      </w:r>
      <w:r w:rsidR="000C78DD">
        <w:rPr>
          <w:sz w:val="28"/>
          <w:szCs w:val="28"/>
        </w:rPr>
        <w:t xml:space="preserve"> к награждению знаком отличия Свердловской области </w:t>
      </w:r>
      <w:r w:rsidR="00FD1D90">
        <w:rPr>
          <w:sz w:val="28"/>
          <w:szCs w:val="28"/>
        </w:rPr>
        <w:t xml:space="preserve"> </w:t>
      </w:r>
      <w:r w:rsidR="000C78DD">
        <w:rPr>
          <w:sz w:val="28"/>
          <w:szCs w:val="28"/>
        </w:rPr>
        <w:t>«Совет да любовь»</w:t>
      </w:r>
      <w:r w:rsidR="00FD1D90">
        <w:rPr>
          <w:sz w:val="28"/>
          <w:szCs w:val="28"/>
        </w:rPr>
        <w:t xml:space="preserve">, о предоставлении субсидии и компенсации расходов на оплату жилого помещения и коммунальных услуг, о предоставлении мер социальной поддержки </w:t>
      </w:r>
      <w:r w:rsidR="00643416" w:rsidRPr="00111908">
        <w:rPr>
          <w:sz w:val="28"/>
          <w:szCs w:val="28"/>
        </w:rPr>
        <w:t>«Ветеран</w:t>
      </w:r>
      <w:r w:rsidR="00FD1D90">
        <w:rPr>
          <w:sz w:val="28"/>
          <w:szCs w:val="28"/>
        </w:rPr>
        <w:t>ам</w:t>
      </w:r>
      <w:r w:rsidR="00643416" w:rsidRPr="00111908">
        <w:rPr>
          <w:sz w:val="28"/>
          <w:szCs w:val="28"/>
        </w:rPr>
        <w:t xml:space="preserve"> труда» и «Ветеран</w:t>
      </w:r>
      <w:r w:rsidR="00FD1D90">
        <w:rPr>
          <w:sz w:val="28"/>
          <w:szCs w:val="28"/>
        </w:rPr>
        <w:t>ам</w:t>
      </w:r>
      <w:r w:rsidR="00643416" w:rsidRPr="00111908">
        <w:rPr>
          <w:sz w:val="28"/>
          <w:szCs w:val="28"/>
        </w:rPr>
        <w:t xml:space="preserve"> труда Свердловской области».</w:t>
      </w:r>
    </w:p>
    <w:p w:rsidR="006635FB" w:rsidRDefault="00643416" w:rsidP="006635FB">
      <w:pPr>
        <w:ind w:firstLine="708"/>
        <w:jc w:val="both"/>
        <w:rPr>
          <w:sz w:val="28"/>
          <w:szCs w:val="28"/>
        </w:rPr>
      </w:pPr>
      <w:r w:rsidRPr="00111908">
        <w:rPr>
          <w:sz w:val="28"/>
          <w:szCs w:val="28"/>
        </w:rPr>
        <w:t xml:space="preserve">Дополнительно, </w:t>
      </w:r>
      <w:r w:rsidR="00FD1D90">
        <w:rPr>
          <w:sz w:val="28"/>
          <w:szCs w:val="28"/>
        </w:rPr>
        <w:t>Валентина Алексеевна</w:t>
      </w:r>
      <w:r w:rsidRPr="00111908">
        <w:rPr>
          <w:sz w:val="28"/>
          <w:szCs w:val="28"/>
        </w:rPr>
        <w:t xml:space="preserve"> </w:t>
      </w:r>
      <w:r w:rsidR="00FD1D90">
        <w:rPr>
          <w:sz w:val="28"/>
          <w:szCs w:val="28"/>
        </w:rPr>
        <w:t xml:space="preserve">ознакомила </w:t>
      </w:r>
      <w:r w:rsidR="002B6E91" w:rsidRPr="00111908">
        <w:rPr>
          <w:sz w:val="28"/>
          <w:szCs w:val="28"/>
        </w:rPr>
        <w:t>граждан</w:t>
      </w:r>
      <w:r w:rsidR="00C63F64" w:rsidRPr="00111908">
        <w:rPr>
          <w:sz w:val="28"/>
          <w:szCs w:val="28"/>
        </w:rPr>
        <w:t xml:space="preserve"> пожилого возраста</w:t>
      </w:r>
      <w:r w:rsidR="006635FB">
        <w:rPr>
          <w:sz w:val="28"/>
          <w:szCs w:val="28"/>
        </w:rPr>
        <w:t xml:space="preserve"> </w:t>
      </w:r>
      <w:r w:rsidR="00FD1D90">
        <w:rPr>
          <w:sz w:val="28"/>
          <w:szCs w:val="28"/>
        </w:rPr>
        <w:t>с</w:t>
      </w:r>
      <w:r w:rsidR="002E0B52">
        <w:rPr>
          <w:sz w:val="28"/>
          <w:szCs w:val="28"/>
        </w:rPr>
        <w:t xml:space="preserve"> муниципальным планом мероприятий </w:t>
      </w:r>
      <w:r w:rsidR="002E0B52" w:rsidRPr="006635FB">
        <w:rPr>
          <w:sz w:val="28"/>
          <w:szCs w:val="28"/>
        </w:rPr>
        <w:t>месячника,</w:t>
      </w:r>
      <w:r w:rsidR="006635FB">
        <w:rPr>
          <w:sz w:val="28"/>
          <w:szCs w:val="28"/>
        </w:rPr>
        <w:t xml:space="preserve"> </w:t>
      </w:r>
      <w:r w:rsidR="002E0B52" w:rsidRPr="006635FB">
        <w:rPr>
          <w:sz w:val="28"/>
          <w:szCs w:val="28"/>
        </w:rPr>
        <w:t>посвященного Дню пенсионера, в Орджоникидзевс</w:t>
      </w:r>
      <w:r w:rsidR="006635FB">
        <w:rPr>
          <w:sz w:val="28"/>
          <w:szCs w:val="28"/>
        </w:rPr>
        <w:t xml:space="preserve">ком районе города Екатеринбурга, с перечнем </w:t>
      </w:r>
      <w:r w:rsidR="006635FB" w:rsidRPr="006635FB">
        <w:rPr>
          <w:sz w:val="28"/>
          <w:szCs w:val="28"/>
        </w:rPr>
        <w:t>предприятий</w:t>
      </w:r>
      <w:r w:rsidR="006635FB">
        <w:rPr>
          <w:sz w:val="28"/>
          <w:szCs w:val="28"/>
        </w:rPr>
        <w:t xml:space="preserve"> и </w:t>
      </w:r>
      <w:r w:rsidR="006635FB" w:rsidRPr="006635FB">
        <w:rPr>
          <w:sz w:val="28"/>
          <w:szCs w:val="28"/>
        </w:rPr>
        <w:t xml:space="preserve">учреждений </w:t>
      </w:r>
      <w:r w:rsidR="006635FB">
        <w:rPr>
          <w:sz w:val="28"/>
          <w:szCs w:val="28"/>
        </w:rPr>
        <w:t>нашего</w:t>
      </w:r>
      <w:r w:rsidR="006635FB" w:rsidRPr="006635FB">
        <w:rPr>
          <w:sz w:val="28"/>
          <w:szCs w:val="28"/>
        </w:rPr>
        <w:t xml:space="preserve"> района</w:t>
      </w:r>
      <w:r w:rsidR="006635FB">
        <w:rPr>
          <w:sz w:val="28"/>
          <w:szCs w:val="28"/>
        </w:rPr>
        <w:t xml:space="preserve">, </w:t>
      </w:r>
      <w:r w:rsidR="006635FB" w:rsidRPr="006635FB">
        <w:rPr>
          <w:sz w:val="28"/>
          <w:szCs w:val="28"/>
        </w:rPr>
        <w:t xml:space="preserve">принимающих </w:t>
      </w:r>
      <w:r w:rsidR="006635FB">
        <w:rPr>
          <w:sz w:val="28"/>
          <w:szCs w:val="28"/>
        </w:rPr>
        <w:t xml:space="preserve">  </w:t>
      </w:r>
      <w:r w:rsidR="006635FB" w:rsidRPr="006635FB">
        <w:rPr>
          <w:sz w:val="28"/>
          <w:szCs w:val="28"/>
        </w:rPr>
        <w:t>участие в мероприятиях, посвященных Дню пенсионера</w:t>
      </w:r>
      <w:r w:rsidR="006635FB">
        <w:rPr>
          <w:sz w:val="28"/>
          <w:szCs w:val="28"/>
        </w:rPr>
        <w:t>.</w:t>
      </w:r>
    </w:p>
    <w:p w:rsidR="00C63F64" w:rsidRDefault="00C63F64" w:rsidP="00C63F6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  <w:r w:rsidRPr="00111908">
        <w:rPr>
          <w:sz w:val="28"/>
          <w:szCs w:val="28"/>
        </w:rPr>
        <w:t>В завершении мероприятия п</w:t>
      </w:r>
      <w:r w:rsidRPr="00111908">
        <w:rPr>
          <w:sz w:val="28"/>
          <w:szCs w:val="28"/>
          <w:shd w:val="clear" w:color="auto" w:fill="FFFFFF"/>
        </w:rPr>
        <w:t>редставители старшего поколения выражали слова благодарности</w:t>
      </w:r>
      <w:r w:rsidR="002E14BD" w:rsidRPr="00111908">
        <w:rPr>
          <w:sz w:val="28"/>
          <w:szCs w:val="28"/>
          <w:shd w:val="clear" w:color="auto" w:fill="FFFFFF"/>
        </w:rPr>
        <w:t xml:space="preserve"> </w:t>
      </w:r>
      <w:r w:rsidR="002E14BD" w:rsidRPr="00111908">
        <w:rPr>
          <w:sz w:val="28"/>
          <w:szCs w:val="28"/>
        </w:rPr>
        <w:t xml:space="preserve">организаторам встречи </w:t>
      </w:r>
      <w:r w:rsidRPr="00111908">
        <w:rPr>
          <w:sz w:val="28"/>
          <w:szCs w:val="28"/>
          <w:shd w:val="clear" w:color="auto" w:fill="FFFFFF"/>
        </w:rPr>
        <w:t>за оказанное внимание и заботу о них!</w:t>
      </w:r>
    </w:p>
    <w:p w:rsidR="00D94AF5" w:rsidRPr="00111908" w:rsidRDefault="00D94AF5" w:rsidP="00C63F64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643890</wp:posOffset>
            </wp:positionH>
            <wp:positionV relativeFrom="paragraph">
              <wp:posOffset>104140</wp:posOffset>
            </wp:positionV>
            <wp:extent cx="4267200" cy="3200400"/>
            <wp:effectExtent l="19050" t="0" r="0" b="0"/>
            <wp:wrapNone/>
            <wp:docPr id="1" name="Рисунок 1" descr="H:\16\1Для размещения на сайте\ООСОГ\час соц. информации 28.08.2018\IMG_20180828_115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16\1Для размещения на сайте\ООСОГ\час соц. информации 28.08.2018\IMG_20180828_1154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94AF5" w:rsidRPr="00111908" w:rsidSect="00F90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A1D4B"/>
    <w:rsid w:val="00036CDD"/>
    <w:rsid w:val="000419BA"/>
    <w:rsid w:val="0005024F"/>
    <w:rsid w:val="00057909"/>
    <w:rsid w:val="00084452"/>
    <w:rsid w:val="00085F29"/>
    <w:rsid w:val="000B4FC5"/>
    <w:rsid w:val="000C1475"/>
    <w:rsid w:val="000C2078"/>
    <w:rsid w:val="000C3422"/>
    <w:rsid w:val="000C78DD"/>
    <w:rsid w:val="000E5045"/>
    <w:rsid w:val="000F1137"/>
    <w:rsid w:val="000F3B15"/>
    <w:rsid w:val="000F6FC6"/>
    <w:rsid w:val="00103669"/>
    <w:rsid w:val="00111908"/>
    <w:rsid w:val="00117413"/>
    <w:rsid w:val="0013111E"/>
    <w:rsid w:val="001356C3"/>
    <w:rsid w:val="00162FA1"/>
    <w:rsid w:val="00163C38"/>
    <w:rsid w:val="00196357"/>
    <w:rsid w:val="001966E8"/>
    <w:rsid w:val="001A1EB8"/>
    <w:rsid w:val="001B7728"/>
    <w:rsid w:val="001E2E3C"/>
    <w:rsid w:val="001F40F3"/>
    <w:rsid w:val="002166C9"/>
    <w:rsid w:val="002168B8"/>
    <w:rsid w:val="0022109C"/>
    <w:rsid w:val="00223E13"/>
    <w:rsid w:val="002308CE"/>
    <w:rsid w:val="00247FEB"/>
    <w:rsid w:val="00257A29"/>
    <w:rsid w:val="00260690"/>
    <w:rsid w:val="00265A53"/>
    <w:rsid w:val="00267D47"/>
    <w:rsid w:val="0027129F"/>
    <w:rsid w:val="002A1694"/>
    <w:rsid w:val="002A6062"/>
    <w:rsid w:val="002B1851"/>
    <w:rsid w:val="002B6E91"/>
    <w:rsid w:val="002B716F"/>
    <w:rsid w:val="002C03F1"/>
    <w:rsid w:val="002C7803"/>
    <w:rsid w:val="002E0B52"/>
    <w:rsid w:val="002E14BD"/>
    <w:rsid w:val="002E1DC1"/>
    <w:rsid w:val="002E21BB"/>
    <w:rsid w:val="002E41DC"/>
    <w:rsid w:val="002F5E15"/>
    <w:rsid w:val="00304111"/>
    <w:rsid w:val="00316813"/>
    <w:rsid w:val="00357B19"/>
    <w:rsid w:val="0036030A"/>
    <w:rsid w:val="00377B56"/>
    <w:rsid w:val="00384DC5"/>
    <w:rsid w:val="003A24FA"/>
    <w:rsid w:val="003D1941"/>
    <w:rsid w:val="003D2239"/>
    <w:rsid w:val="003F5327"/>
    <w:rsid w:val="0040411B"/>
    <w:rsid w:val="00411A61"/>
    <w:rsid w:val="00412C74"/>
    <w:rsid w:val="004438BB"/>
    <w:rsid w:val="0047164A"/>
    <w:rsid w:val="00472F7B"/>
    <w:rsid w:val="00474B66"/>
    <w:rsid w:val="004925B8"/>
    <w:rsid w:val="004A218B"/>
    <w:rsid w:val="004B43D9"/>
    <w:rsid w:val="004B474B"/>
    <w:rsid w:val="004C4242"/>
    <w:rsid w:val="004D5269"/>
    <w:rsid w:val="004E5CF7"/>
    <w:rsid w:val="00541A8E"/>
    <w:rsid w:val="00542EB3"/>
    <w:rsid w:val="00555011"/>
    <w:rsid w:val="005A7280"/>
    <w:rsid w:val="005D4CFC"/>
    <w:rsid w:val="005D69B7"/>
    <w:rsid w:val="005D6B9B"/>
    <w:rsid w:val="005F2027"/>
    <w:rsid w:val="006144DC"/>
    <w:rsid w:val="0061467F"/>
    <w:rsid w:val="00623D1F"/>
    <w:rsid w:val="00643416"/>
    <w:rsid w:val="00647ADF"/>
    <w:rsid w:val="006532BD"/>
    <w:rsid w:val="00653508"/>
    <w:rsid w:val="00657E35"/>
    <w:rsid w:val="006635FB"/>
    <w:rsid w:val="00670345"/>
    <w:rsid w:val="006A1D4B"/>
    <w:rsid w:val="006B5232"/>
    <w:rsid w:val="006D223D"/>
    <w:rsid w:val="00713F14"/>
    <w:rsid w:val="00737A8A"/>
    <w:rsid w:val="00740C36"/>
    <w:rsid w:val="00760D24"/>
    <w:rsid w:val="0077187B"/>
    <w:rsid w:val="00776140"/>
    <w:rsid w:val="00791D1D"/>
    <w:rsid w:val="007979E8"/>
    <w:rsid w:val="007A4C4C"/>
    <w:rsid w:val="007B0E5F"/>
    <w:rsid w:val="007F78B8"/>
    <w:rsid w:val="007F7C6E"/>
    <w:rsid w:val="0080432B"/>
    <w:rsid w:val="00805EEC"/>
    <w:rsid w:val="008319BA"/>
    <w:rsid w:val="0084025B"/>
    <w:rsid w:val="00841CD7"/>
    <w:rsid w:val="00842366"/>
    <w:rsid w:val="0084739A"/>
    <w:rsid w:val="00865449"/>
    <w:rsid w:val="008737A8"/>
    <w:rsid w:val="00873D48"/>
    <w:rsid w:val="00893337"/>
    <w:rsid w:val="008A075C"/>
    <w:rsid w:val="008A68CF"/>
    <w:rsid w:val="008B3E65"/>
    <w:rsid w:val="008C47A3"/>
    <w:rsid w:val="00915924"/>
    <w:rsid w:val="0092560E"/>
    <w:rsid w:val="009369FB"/>
    <w:rsid w:val="00946C68"/>
    <w:rsid w:val="00972E51"/>
    <w:rsid w:val="009D610B"/>
    <w:rsid w:val="009E0A2B"/>
    <w:rsid w:val="009E2420"/>
    <w:rsid w:val="009F2E1D"/>
    <w:rsid w:val="009F33A4"/>
    <w:rsid w:val="009F46B8"/>
    <w:rsid w:val="00A17D24"/>
    <w:rsid w:val="00A2594C"/>
    <w:rsid w:val="00A44064"/>
    <w:rsid w:val="00A95FB0"/>
    <w:rsid w:val="00A978C5"/>
    <w:rsid w:val="00AA37A9"/>
    <w:rsid w:val="00AB304F"/>
    <w:rsid w:val="00AB59CA"/>
    <w:rsid w:val="00AB5D8B"/>
    <w:rsid w:val="00AC18F3"/>
    <w:rsid w:val="00AC7ECC"/>
    <w:rsid w:val="00B024D1"/>
    <w:rsid w:val="00B37175"/>
    <w:rsid w:val="00B411D8"/>
    <w:rsid w:val="00B41FA9"/>
    <w:rsid w:val="00B53841"/>
    <w:rsid w:val="00B62128"/>
    <w:rsid w:val="00BA3B3C"/>
    <w:rsid w:val="00BA43BC"/>
    <w:rsid w:val="00BB4CE4"/>
    <w:rsid w:val="00BE44DA"/>
    <w:rsid w:val="00BF358D"/>
    <w:rsid w:val="00C04FBB"/>
    <w:rsid w:val="00C06284"/>
    <w:rsid w:val="00C17E3A"/>
    <w:rsid w:val="00C25E76"/>
    <w:rsid w:val="00C358E3"/>
    <w:rsid w:val="00C63F64"/>
    <w:rsid w:val="00C665AA"/>
    <w:rsid w:val="00C767A6"/>
    <w:rsid w:val="00C962AF"/>
    <w:rsid w:val="00CA4292"/>
    <w:rsid w:val="00CB042A"/>
    <w:rsid w:val="00CC1104"/>
    <w:rsid w:val="00CE71AF"/>
    <w:rsid w:val="00D37C1E"/>
    <w:rsid w:val="00D46D52"/>
    <w:rsid w:val="00D55538"/>
    <w:rsid w:val="00D622A3"/>
    <w:rsid w:val="00D94AF5"/>
    <w:rsid w:val="00D95F0B"/>
    <w:rsid w:val="00DB16AE"/>
    <w:rsid w:val="00DB4064"/>
    <w:rsid w:val="00DC24DC"/>
    <w:rsid w:val="00DE132C"/>
    <w:rsid w:val="00DF1245"/>
    <w:rsid w:val="00DF7E8C"/>
    <w:rsid w:val="00E04911"/>
    <w:rsid w:val="00E229AA"/>
    <w:rsid w:val="00E23F03"/>
    <w:rsid w:val="00E255C0"/>
    <w:rsid w:val="00E43381"/>
    <w:rsid w:val="00E62338"/>
    <w:rsid w:val="00E77902"/>
    <w:rsid w:val="00E97FAA"/>
    <w:rsid w:val="00EB4A46"/>
    <w:rsid w:val="00EC38F9"/>
    <w:rsid w:val="00EC406C"/>
    <w:rsid w:val="00EE5314"/>
    <w:rsid w:val="00EE6340"/>
    <w:rsid w:val="00F14B15"/>
    <w:rsid w:val="00F35FA2"/>
    <w:rsid w:val="00F40531"/>
    <w:rsid w:val="00F40AC9"/>
    <w:rsid w:val="00F41C4F"/>
    <w:rsid w:val="00F66C6D"/>
    <w:rsid w:val="00F8385F"/>
    <w:rsid w:val="00F907B5"/>
    <w:rsid w:val="00FB4773"/>
    <w:rsid w:val="00FC7098"/>
    <w:rsid w:val="00FD1D90"/>
    <w:rsid w:val="00FD61C3"/>
    <w:rsid w:val="00FE2B97"/>
    <w:rsid w:val="00FE4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07B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3F64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1">
    <w:name w:val="Заголовок №1_"/>
    <w:basedOn w:val="a0"/>
    <w:link w:val="10"/>
    <w:rsid w:val="006635FB"/>
    <w:rPr>
      <w:b/>
      <w:bCs/>
      <w:spacing w:val="4"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6635FB"/>
    <w:pPr>
      <w:widowControl w:val="0"/>
      <w:shd w:val="clear" w:color="auto" w:fill="FFFFFF"/>
      <w:spacing w:before="960" w:line="0" w:lineRule="atLeast"/>
      <w:jc w:val="center"/>
      <w:outlineLvl w:val="0"/>
    </w:pPr>
    <w:rPr>
      <w:b/>
      <w:bCs/>
      <w:spacing w:val="4"/>
      <w:sz w:val="32"/>
      <w:szCs w:val="32"/>
    </w:rPr>
  </w:style>
  <w:style w:type="paragraph" w:styleId="a4">
    <w:name w:val="Balloon Text"/>
    <w:basedOn w:val="a"/>
    <w:link w:val="a5"/>
    <w:rsid w:val="00D94A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D94A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193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Avt 5</dc:creator>
  <cp:keywords/>
  <dc:description/>
  <cp:lastModifiedBy>avt16</cp:lastModifiedBy>
  <cp:revision>7</cp:revision>
  <cp:lastPrinted>2017-08-23T11:43:00Z</cp:lastPrinted>
  <dcterms:created xsi:type="dcterms:W3CDTF">2017-08-23T08:31:00Z</dcterms:created>
  <dcterms:modified xsi:type="dcterms:W3CDTF">2018-08-29T12:08:00Z</dcterms:modified>
</cp:coreProperties>
</file>