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4EE" w:rsidRPr="00AF44B6" w:rsidRDefault="00CD44EE" w:rsidP="00AF44B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F44B6">
        <w:rPr>
          <w:rFonts w:ascii="Times New Roman" w:hAnsi="Times New Roman"/>
          <w:b/>
          <w:sz w:val="28"/>
          <w:szCs w:val="28"/>
        </w:rPr>
        <w:t>ОТЧЕТ</w:t>
      </w:r>
    </w:p>
    <w:p w:rsidR="00CD44EE" w:rsidRPr="00AF44B6" w:rsidRDefault="00CD44EE" w:rsidP="00AF44B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F44B6">
        <w:rPr>
          <w:rFonts w:ascii="Times New Roman" w:hAnsi="Times New Roman"/>
          <w:b/>
          <w:sz w:val="28"/>
          <w:szCs w:val="28"/>
        </w:rPr>
        <w:t xml:space="preserve">о проведении добровольческих акций </w:t>
      </w:r>
    </w:p>
    <w:p w:rsidR="00CD44EE" w:rsidRDefault="00CD44EE" w:rsidP="00AF44B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F44B6">
        <w:rPr>
          <w:rFonts w:ascii="Times New Roman" w:hAnsi="Times New Roman"/>
          <w:b/>
          <w:sz w:val="28"/>
          <w:szCs w:val="28"/>
        </w:rPr>
        <w:t>в рамках «В</w:t>
      </w:r>
      <w:r w:rsidR="004D6C18">
        <w:rPr>
          <w:rFonts w:ascii="Times New Roman" w:hAnsi="Times New Roman"/>
          <w:b/>
          <w:sz w:val="28"/>
          <w:szCs w:val="28"/>
        </w:rPr>
        <w:t>есенней недели добра</w:t>
      </w:r>
      <w:bookmarkStart w:id="0" w:name="_GoBack"/>
      <w:bookmarkEnd w:id="0"/>
      <w:r w:rsidRPr="00AF44B6">
        <w:rPr>
          <w:rFonts w:ascii="Times New Roman" w:hAnsi="Times New Roman"/>
          <w:b/>
          <w:sz w:val="28"/>
          <w:szCs w:val="28"/>
        </w:rPr>
        <w:t xml:space="preserve"> – 2015»</w:t>
      </w:r>
    </w:p>
    <w:p w:rsidR="00CD44EE" w:rsidRPr="00AF44B6" w:rsidRDefault="00CD44EE" w:rsidP="00AF44B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социальной политики по г, Красноуральску</w:t>
      </w:r>
    </w:p>
    <w:tbl>
      <w:tblPr>
        <w:tblW w:w="137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9"/>
        <w:gridCol w:w="990"/>
        <w:gridCol w:w="4787"/>
        <w:gridCol w:w="1163"/>
        <w:gridCol w:w="1686"/>
        <w:gridCol w:w="1304"/>
        <w:gridCol w:w="1455"/>
        <w:gridCol w:w="1709"/>
      </w:tblGrid>
      <w:tr w:rsidR="00CD44EE" w:rsidRPr="002271D3" w:rsidTr="00B01B3D">
        <w:trPr>
          <w:trHeight w:val="832"/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tabs>
                <w:tab w:val="left" w:pos="74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Дата проведения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Место проведения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Организаторы</w:t>
            </w:r>
          </w:p>
        </w:tc>
        <w:tc>
          <w:tcPr>
            <w:tcW w:w="1304" w:type="dxa"/>
          </w:tcPr>
          <w:p w:rsidR="00CD44EE" w:rsidRPr="002271D3" w:rsidRDefault="00CD44EE" w:rsidP="00AF44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Кол-во добровольцев</w:t>
            </w:r>
          </w:p>
        </w:tc>
        <w:tc>
          <w:tcPr>
            <w:tcW w:w="1455" w:type="dxa"/>
          </w:tcPr>
          <w:p w:rsidR="00CD44EE" w:rsidRPr="002271D3" w:rsidRDefault="00CD44EE" w:rsidP="00AF44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 xml:space="preserve">Кол-во </w:t>
            </w:r>
          </w:p>
          <w:p w:rsidR="00CD44EE" w:rsidRPr="002271D3" w:rsidRDefault="00CD44EE" w:rsidP="00AF44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получателей услуг</w:t>
            </w:r>
          </w:p>
        </w:tc>
        <w:tc>
          <w:tcPr>
            <w:tcW w:w="1709" w:type="dxa"/>
          </w:tcPr>
          <w:p w:rsidR="00CD44EE" w:rsidRPr="002271D3" w:rsidRDefault="00CD44EE" w:rsidP="00AF44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 xml:space="preserve">Освещение в СМИ </w:t>
            </w:r>
          </w:p>
        </w:tc>
      </w:tr>
      <w:tr w:rsidR="00CD44EE" w:rsidRPr="002271D3" w:rsidTr="00F0042D">
        <w:trPr>
          <w:gridAfter w:val="1"/>
          <w:wAfter w:w="1709" w:type="dxa"/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1385" w:type="dxa"/>
            <w:gridSpan w:val="6"/>
          </w:tcPr>
          <w:p w:rsidR="00CD44EE" w:rsidRPr="002271D3" w:rsidRDefault="00CD44EE" w:rsidP="0030465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271D3">
              <w:rPr>
                <w:rFonts w:ascii="Times New Roman" w:hAnsi="Times New Roman"/>
                <w:b/>
                <w:sz w:val="20"/>
                <w:szCs w:val="20"/>
              </w:rPr>
              <w:t xml:space="preserve">Организационные мероприятия 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07.04.2015</w:t>
            </w:r>
          </w:p>
        </w:tc>
        <w:tc>
          <w:tcPr>
            <w:tcW w:w="4787" w:type="dxa"/>
          </w:tcPr>
          <w:p w:rsidR="00CD44EE" w:rsidRPr="002271D3" w:rsidRDefault="00CD44EE" w:rsidP="00D344F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 xml:space="preserve">Организационное совещание </w:t>
            </w:r>
            <w:r>
              <w:rPr>
                <w:rFonts w:ascii="Times New Roman" w:hAnsi="Times New Roman"/>
                <w:sz w:val="24"/>
                <w:szCs w:val="24"/>
              </w:rPr>
              <w:t>с руководителями отделов Управления и центра по проведению мероприятий в рамках ВНД-2015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Управление социальной политики по г. Красноуральску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Начальник Управления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13.04.2015</w:t>
            </w:r>
          </w:p>
        </w:tc>
        <w:tc>
          <w:tcPr>
            <w:tcW w:w="4787" w:type="dxa"/>
          </w:tcPr>
          <w:p w:rsidR="00CD44EE" w:rsidRPr="002271D3" w:rsidRDefault="00CD44EE" w:rsidP="00D344F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Размещение информации в соц. сетях и на сайте учреждения о проведении акции «ВНД-2015»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Сайт</w:t>
            </w:r>
            <w:r>
              <w:rPr>
                <w:rFonts w:ascii="Times New Roman" w:hAnsi="Times New Roman"/>
                <w:sz w:val="20"/>
                <w:szCs w:val="20"/>
              </w:rPr>
              <w:t>ы Управления и</w:t>
            </w:r>
            <w:r w:rsidRPr="002271D3">
              <w:rPr>
                <w:rFonts w:ascii="Times New Roman" w:hAnsi="Times New Roman"/>
                <w:sz w:val="20"/>
                <w:szCs w:val="20"/>
              </w:rPr>
              <w:t xml:space="preserve"> учреждени</w:t>
            </w:r>
            <w:r>
              <w:rPr>
                <w:rFonts w:ascii="Times New Roman" w:hAnsi="Times New Roman"/>
                <w:sz w:val="20"/>
                <w:szCs w:val="20"/>
              </w:rPr>
              <w:t>й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 xml:space="preserve">Сотрудники ГБУ «КЦСОН «Надежда» </w:t>
            </w:r>
            <w:proofErr w:type="spellStart"/>
            <w:r w:rsidRPr="002271D3">
              <w:rPr>
                <w:rFonts w:ascii="Times New Roman" w:hAnsi="Times New Roman"/>
                <w:sz w:val="20"/>
                <w:szCs w:val="20"/>
              </w:rPr>
              <w:t>г.Красноуральска</w:t>
            </w:r>
            <w:proofErr w:type="spellEnd"/>
            <w:r w:rsidRPr="002271D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9" w:type="dxa"/>
          </w:tcPr>
          <w:p w:rsidR="00CD44EE" w:rsidRPr="00EB6661" w:rsidRDefault="00CD44EE" w:rsidP="00EB66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6661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EB6661">
              <w:rPr>
                <w:rFonts w:ascii="Times New Roman" w:hAnsi="Times New Roman"/>
                <w:sz w:val="24"/>
                <w:szCs w:val="24"/>
                <w:lang w:eastAsia="ru-RU"/>
              </w:rPr>
              <w:t>Красноуральский</w:t>
            </w:r>
            <w:proofErr w:type="spellEnd"/>
            <w:r w:rsidRPr="00EB66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6661">
              <w:rPr>
                <w:rFonts w:ascii="Times New Roman" w:hAnsi="Times New Roman"/>
                <w:sz w:val="24"/>
                <w:szCs w:val="24"/>
                <w:lang w:eastAsia="ru-RU"/>
              </w:rPr>
              <w:t>телевестник</w:t>
            </w:r>
            <w:proofErr w:type="spellEnd"/>
            <w:r w:rsidRPr="00EB6661">
              <w:rPr>
                <w:rFonts w:ascii="Times New Roman" w:hAnsi="Times New Roman"/>
                <w:sz w:val="24"/>
                <w:szCs w:val="24"/>
                <w:lang w:eastAsia="ru-RU"/>
              </w:rPr>
              <w:t>» 15.04.15.</w:t>
            </w:r>
          </w:p>
          <w:p w:rsidR="00CD44EE" w:rsidRPr="00EB6661" w:rsidRDefault="00CD44EE" w:rsidP="00EB66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6661">
              <w:rPr>
                <w:rFonts w:ascii="Times New Roman" w:hAnsi="Times New Roman"/>
                <w:sz w:val="24"/>
                <w:szCs w:val="24"/>
                <w:lang w:eastAsia="ru-RU"/>
              </w:rPr>
              <w:t>17.04.15.</w:t>
            </w:r>
          </w:p>
          <w:p w:rsidR="00CD44EE" w:rsidRPr="00EB6661" w:rsidRDefault="00CD44EE" w:rsidP="00EB66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6661">
              <w:rPr>
                <w:rFonts w:ascii="Times New Roman" w:hAnsi="Times New Roman"/>
                <w:sz w:val="24"/>
                <w:szCs w:val="24"/>
                <w:lang w:eastAsia="ru-RU"/>
              </w:rPr>
              <w:t>22.04.15.</w:t>
            </w:r>
          </w:p>
          <w:p w:rsidR="00CD44EE" w:rsidRPr="00EB6661" w:rsidRDefault="00CD44EE" w:rsidP="00EB66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6661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EB6661">
              <w:rPr>
                <w:rFonts w:ascii="Times New Roman" w:hAnsi="Times New Roman"/>
                <w:sz w:val="24"/>
                <w:szCs w:val="24"/>
                <w:lang w:eastAsia="ru-RU"/>
              </w:rPr>
              <w:t>Красноуральский</w:t>
            </w:r>
            <w:proofErr w:type="spellEnd"/>
            <w:r w:rsidRPr="00EB66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рабочий»</w:t>
            </w:r>
          </w:p>
          <w:p w:rsidR="00CD44EE" w:rsidRPr="002271D3" w:rsidRDefault="00CD44EE" w:rsidP="00EB66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6661">
              <w:rPr>
                <w:rFonts w:ascii="Times New Roman" w:hAnsi="Times New Roman"/>
                <w:sz w:val="24"/>
                <w:szCs w:val="24"/>
                <w:lang w:eastAsia="ru-RU"/>
              </w:rPr>
              <w:t>22.04.15.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№15(10608)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18.04-25.04.2015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Привлечение общественных и религиозных организаций для оказания благотворительной помощи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 xml:space="preserve">ГБУ «КЦСОН «Надежда» </w:t>
            </w:r>
            <w:proofErr w:type="spellStart"/>
            <w:r w:rsidRPr="002271D3">
              <w:rPr>
                <w:rFonts w:ascii="Times New Roman" w:hAnsi="Times New Roman"/>
                <w:sz w:val="20"/>
                <w:szCs w:val="20"/>
              </w:rPr>
              <w:t>г.Красноуральска</w:t>
            </w:r>
            <w:proofErr w:type="spellEnd"/>
            <w:r w:rsidRPr="002271D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 xml:space="preserve">Сотрудники ГБУ «КЦСОН «Надежда» </w:t>
            </w:r>
            <w:proofErr w:type="spellStart"/>
            <w:r w:rsidRPr="002271D3">
              <w:rPr>
                <w:rFonts w:ascii="Times New Roman" w:hAnsi="Times New Roman"/>
                <w:sz w:val="20"/>
                <w:szCs w:val="20"/>
              </w:rPr>
              <w:t>г.Красноуральска</w:t>
            </w:r>
            <w:proofErr w:type="spellEnd"/>
            <w:r w:rsidRPr="002271D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1.4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27.04.2015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Оформление информационного стенда с фото о проделанной работе по ВНД-2015.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 xml:space="preserve">ГБУ «КЦСОН «Надежда» </w:t>
            </w:r>
            <w:proofErr w:type="spellStart"/>
            <w:r w:rsidRPr="002271D3">
              <w:rPr>
                <w:rFonts w:ascii="Times New Roman" w:hAnsi="Times New Roman"/>
                <w:sz w:val="20"/>
                <w:szCs w:val="20"/>
              </w:rPr>
              <w:t>г.Красноуральска</w:t>
            </w:r>
            <w:proofErr w:type="spellEnd"/>
            <w:r w:rsidRPr="002271D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Отделениями срочного социального обслуживания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304659">
        <w:trPr>
          <w:gridAfter w:val="7"/>
          <w:wAfter w:w="13094" w:type="dxa"/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27.04.2015</w:t>
            </w:r>
          </w:p>
        </w:tc>
        <w:tc>
          <w:tcPr>
            <w:tcW w:w="4787" w:type="dxa"/>
          </w:tcPr>
          <w:p w:rsidR="00CD44EE" w:rsidRPr="002271D3" w:rsidRDefault="00CD44EE" w:rsidP="003F7C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Субботник по уборке территории 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Территория города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Специалисты Управления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lastRenderedPageBreak/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24.04.2015</w:t>
            </w:r>
          </w:p>
        </w:tc>
        <w:tc>
          <w:tcPr>
            <w:tcW w:w="4787" w:type="dxa"/>
          </w:tcPr>
          <w:p w:rsidR="00CD44EE" w:rsidRPr="002271D3" w:rsidRDefault="00CD44EE" w:rsidP="003F7C9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Очистка и уборка территории ГБУ «КЦСОН «Надежда» г. Красноуральска», с привлечением воспитанников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Индустриальная,3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 xml:space="preserve">Сотрудники ГБУ «КЦСОН «Надежда» </w:t>
            </w:r>
            <w:proofErr w:type="spellStart"/>
            <w:r w:rsidRPr="002271D3">
              <w:rPr>
                <w:rFonts w:ascii="Times New Roman" w:hAnsi="Times New Roman"/>
                <w:sz w:val="20"/>
                <w:szCs w:val="20"/>
              </w:rPr>
              <w:t>г.Красноуральска</w:t>
            </w:r>
            <w:proofErr w:type="spellEnd"/>
            <w:r w:rsidRPr="002271D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24.04.2015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Очистка и уборка территории ГБУ «КЦСОН «Надежда» г. Красноуральска»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Янкина,16; Горняков, 34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 xml:space="preserve">Сотрудники ГБУ «КЦСОН «Надежда» </w:t>
            </w:r>
            <w:proofErr w:type="spellStart"/>
            <w:r w:rsidRPr="002271D3">
              <w:rPr>
                <w:rFonts w:ascii="Times New Roman" w:hAnsi="Times New Roman"/>
                <w:sz w:val="20"/>
                <w:szCs w:val="20"/>
              </w:rPr>
              <w:t>г.Красноуральска</w:t>
            </w:r>
            <w:proofErr w:type="spellEnd"/>
            <w:r w:rsidRPr="002271D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23.04.2015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Субботник по уборке помещения Центра, с привлечением воспитанников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Индустриальная,3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 xml:space="preserve">Сотрудники ГБУ «КЦСОН «Надежда» </w:t>
            </w:r>
            <w:proofErr w:type="spellStart"/>
            <w:r w:rsidRPr="002271D3">
              <w:rPr>
                <w:rFonts w:ascii="Times New Roman" w:hAnsi="Times New Roman"/>
                <w:sz w:val="20"/>
                <w:szCs w:val="20"/>
              </w:rPr>
              <w:t>г.Красноуральска</w:t>
            </w:r>
            <w:proofErr w:type="spellEnd"/>
            <w:r w:rsidRPr="002271D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23.04.2015</w:t>
            </w:r>
          </w:p>
        </w:tc>
        <w:tc>
          <w:tcPr>
            <w:tcW w:w="4787" w:type="dxa"/>
          </w:tcPr>
          <w:p w:rsidR="00CD44EE" w:rsidRPr="002271D3" w:rsidRDefault="00CD44EE" w:rsidP="002F2D4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Субботник по уборке помещения Центра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Янкина,16; Горняков, 34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 xml:space="preserve">Сотрудники ГБУ «КЦСОН «Надежда» </w:t>
            </w:r>
            <w:proofErr w:type="spellStart"/>
            <w:r w:rsidRPr="002271D3">
              <w:rPr>
                <w:rFonts w:ascii="Times New Roman" w:hAnsi="Times New Roman"/>
                <w:sz w:val="20"/>
                <w:szCs w:val="20"/>
              </w:rPr>
              <w:t>г.Красноуральска</w:t>
            </w:r>
            <w:proofErr w:type="spellEnd"/>
            <w:r w:rsidRPr="002271D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304659">
        <w:trPr>
          <w:gridAfter w:val="7"/>
          <w:wAfter w:w="13094" w:type="dxa"/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Весь период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Проведение акции по сбору пожертвований, книг, одежды, канцтоваров, игрушек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271D3">
              <w:rPr>
                <w:rFonts w:ascii="Times New Roman" w:hAnsi="Times New Roman"/>
                <w:sz w:val="20"/>
                <w:szCs w:val="20"/>
              </w:rPr>
              <w:t>г.о</w:t>
            </w:r>
            <w:proofErr w:type="spellEnd"/>
            <w:r w:rsidRPr="002271D3">
              <w:rPr>
                <w:rFonts w:ascii="Times New Roman" w:hAnsi="Times New Roman"/>
                <w:sz w:val="20"/>
                <w:szCs w:val="20"/>
              </w:rPr>
              <w:t>. Красноуральск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 xml:space="preserve">Сотрудники ГБУ «КЦСОН «Надежда» </w:t>
            </w:r>
            <w:proofErr w:type="spellStart"/>
            <w:r w:rsidRPr="002271D3">
              <w:rPr>
                <w:rFonts w:ascii="Times New Roman" w:hAnsi="Times New Roman"/>
                <w:sz w:val="20"/>
                <w:szCs w:val="20"/>
              </w:rPr>
              <w:t>г.Красноуральска</w:t>
            </w:r>
            <w:proofErr w:type="spellEnd"/>
            <w:r w:rsidRPr="002271D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Соц. сети, официальный сайт учреждения.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Весь период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Проведение акции по сбору колясок, кроваток и пр. для пункта проката «Кенгуру»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271D3">
              <w:rPr>
                <w:rFonts w:ascii="Times New Roman" w:hAnsi="Times New Roman"/>
                <w:sz w:val="20"/>
                <w:szCs w:val="20"/>
              </w:rPr>
              <w:t>г.о</w:t>
            </w:r>
            <w:proofErr w:type="spellEnd"/>
            <w:r w:rsidRPr="002271D3">
              <w:rPr>
                <w:rFonts w:ascii="Times New Roman" w:hAnsi="Times New Roman"/>
                <w:sz w:val="20"/>
                <w:szCs w:val="20"/>
              </w:rPr>
              <w:t>. Красноуральск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 xml:space="preserve">Сотрудники ГБУ «КЦСОН «Надежда» </w:t>
            </w:r>
            <w:proofErr w:type="spellStart"/>
            <w:r w:rsidRPr="002271D3">
              <w:rPr>
                <w:rFonts w:ascii="Times New Roman" w:hAnsi="Times New Roman"/>
                <w:sz w:val="20"/>
                <w:szCs w:val="20"/>
              </w:rPr>
              <w:t>г.Красноуральска</w:t>
            </w:r>
            <w:proofErr w:type="spellEnd"/>
            <w:r w:rsidRPr="002271D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Соц. сети, официальный сайт учреждения.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Весь период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Оказание помощи малоимущим семьям, имеющих новорожденных детей посредством работы пункта проката «Кенгуру»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Социальная поликлиника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 xml:space="preserve">Сотрудники ГБУ «КЦСОН «Надежда» </w:t>
            </w:r>
            <w:proofErr w:type="spellStart"/>
            <w:r w:rsidRPr="002271D3">
              <w:rPr>
                <w:rFonts w:ascii="Times New Roman" w:hAnsi="Times New Roman"/>
                <w:sz w:val="20"/>
                <w:szCs w:val="20"/>
              </w:rPr>
              <w:t>г.Красноуральска</w:t>
            </w:r>
            <w:proofErr w:type="spellEnd"/>
            <w:r w:rsidRPr="002271D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3.4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Весь период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Оказание благотворительной помощи семьям, состоящим на учёте в учреждении из привлеченных пожертвований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Социальная поликлиника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 xml:space="preserve">Сотрудники ГБУ «КЦСОН «Надежда» </w:t>
            </w:r>
            <w:proofErr w:type="spellStart"/>
            <w:r w:rsidRPr="002271D3">
              <w:rPr>
                <w:rFonts w:ascii="Times New Roman" w:hAnsi="Times New Roman"/>
                <w:sz w:val="20"/>
                <w:szCs w:val="20"/>
              </w:rPr>
              <w:t>г.Красноуральска</w:t>
            </w:r>
            <w:proofErr w:type="spellEnd"/>
            <w:r w:rsidRPr="002271D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3.5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23.04.2015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 xml:space="preserve">Благотворительные </w:t>
            </w:r>
            <w:proofErr w:type="gramStart"/>
            <w:r w:rsidRPr="002271D3">
              <w:rPr>
                <w:rFonts w:ascii="Times New Roman" w:hAnsi="Times New Roman"/>
                <w:sz w:val="24"/>
                <w:szCs w:val="24"/>
              </w:rPr>
              <w:t>концерты  силами</w:t>
            </w:r>
            <w:proofErr w:type="gramEnd"/>
            <w:r w:rsidRPr="002271D3">
              <w:rPr>
                <w:rFonts w:ascii="Times New Roman" w:hAnsi="Times New Roman"/>
                <w:sz w:val="24"/>
                <w:szCs w:val="24"/>
              </w:rPr>
              <w:t>: ВКДЦ «Химик», народного хора «</w:t>
            </w:r>
            <w:proofErr w:type="spellStart"/>
            <w:r w:rsidRPr="002271D3">
              <w:rPr>
                <w:rFonts w:ascii="Times New Roman" w:hAnsi="Times New Roman"/>
                <w:sz w:val="24"/>
                <w:szCs w:val="24"/>
              </w:rPr>
              <w:t>Рябинушка</w:t>
            </w:r>
            <w:proofErr w:type="spellEnd"/>
            <w:r w:rsidRPr="002271D3">
              <w:rPr>
                <w:rFonts w:ascii="Times New Roman" w:hAnsi="Times New Roman"/>
                <w:sz w:val="24"/>
                <w:szCs w:val="24"/>
              </w:rPr>
              <w:t>»,  Церкви  «Благодать».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ГБУ «КЦСОН «Надежда» г. Красноура</w:t>
            </w:r>
            <w:r w:rsidRPr="002271D3">
              <w:rPr>
                <w:rFonts w:ascii="Times New Roman" w:hAnsi="Times New Roman"/>
                <w:sz w:val="20"/>
                <w:szCs w:val="20"/>
              </w:rPr>
              <w:lastRenderedPageBreak/>
              <w:t>льска»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Отделениями срочного социального обслуживания и социальной </w:t>
            </w:r>
            <w:r w:rsidRPr="002271D3">
              <w:rPr>
                <w:rFonts w:ascii="Times New Roman" w:hAnsi="Times New Roman"/>
                <w:sz w:val="20"/>
                <w:szCs w:val="20"/>
              </w:rPr>
              <w:lastRenderedPageBreak/>
              <w:t>реабилитации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lastRenderedPageBreak/>
              <w:t>3.6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22.04.2015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 xml:space="preserve">Поздравление участников ВОВ, </w:t>
            </w:r>
            <w:proofErr w:type="gramStart"/>
            <w:r w:rsidRPr="002271D3">
              <w:rPr>
                <w:rFonts w:ascii="Times New Roman" w:hAnsi="Times New Roman"/>
                <w:sz w:val="24"/>
                <w:szCs w:val="24"/>
              </w:rPr>
              <w:t>тружеников тыла</w:t>
            </w:r>
            <w:proofErr w:type="gramEnd"/>
            <w:r w:rsidRPr="002271D3">
              <w:rPr>
                <w:rFonts w:ascii="Times New Roman" w:hAnsi="Times New Roman"/>
                <w:sz w:val="24"/>
                <w:szCs w:val="24"/>
              </w:rPr>
              <w:t xml:space="preserve"> находящихся на обслуживании на дому (вручение конфет от ИП Леонов)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271D3">
              <w:rPr>
                <w:rFonts w:ascii="Times New Roman" w:hAnsi="Times New Roman"/>
                <w:sz w:val="20"/>
                <w:szCs w:val="20"/>
              </w:rPr>
              <w:t>Г.о</w:t>
            </w:r>
            <w:proofErr w:type="spellEnd"/>
            <w:r w:rsidRPr="002271D3">
              <w:rPr>
                <w:rFonts w:ascii="Times New Roman" w:hAnsi="Times New Roman"/>
                <w:sz w:val="20"/>
                <w:szCs w:val="20"/>
              </w:rPr>
              <w:t>. Красноуральска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Отделениями срочного социального обслуживания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3.7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24.04.2015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Доставка горячего обеда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Полигон ТБО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Отделениями срочного социального обслуживания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3.8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23,24.04.2015</w:t>
            </w:r>
          </w:p>
        </w:tc>
        <w:tc>
          <w:tcPr>
            <w:tcW w:w="4787" w:type="dxa"/>
          </w:tcPr>
          <w:p w:rsidR="00CD44EE" w:rsidRPr="002271D3" w:rsidRDefault="00CD44EE" w:rsidP="00015B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Доставка одежды б/у и выставка ТСР</w:t>
            </w:r>
          </w:p>
        </w:tc>
        <w:tc>
          <w:tcPr>
            <w:tcW w:w="1163" w:type="dxa"/>
          </w:tcPr>
          <w:p w:rsidR="00CD44EE" w:rsidRPr="002271D3" w:rsidRDefault="00CD44EE" w:rsidP="00015B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271D3">
              <w:rPr>
                <w:rFonts w:ascii="Times New Roman" w:hAnsi="Times New Roman"/>
                <w:sz w:val="20"/>
                <w:szCs w:val="20"/>
              </w:rPr>
              <w:t>Пос.Октябрьский</w:t>
            </w:r>
            <w:proofErr w:type="spellEnd"/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Отделениями срочного социального обслуживания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CD44EE" w:rsidRPr="002271D3" w:rsidRDefault="00CD44EE" w:rsidP="00015BF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304659">
        <w:trPr>
          <w:gridAfter w:val="7"/>
          <w:wAfter w:w="13094" w:type="dxa"/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4.1</w:t>
            </w:r>
          </w:p>
        </w:tc>
        <w:tc>
          <w:tcPr>
            <w:tcW w:w="990" w:type="dxa"/>
          </w:tcPr>
          <w:p w:rsidR="00CD44EE" w:rsidRPr="002271D3" w:rsidRDefault="00CD44EE" w:rsidP="00AA3E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22.04.2015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 xml:space="preserve">Игровая программа для детей с ограниченными возможностями здоровья с использованием </w:t>
            </w:r>
            <w:proofErr w:type="gramStart"/>
            <w:r w:rsidRPr="002271D3">
              <w:rPr>
                <w:rFonts w:ascii="Times New Roman" w:hAnsi="Times New Roman"/>
                <w:sz w:val="24"/>
                <w:szCs w:val="24"/>
              </w:rPr>
              <w:t>ИТК .</w:t>
            </w:r>
            <w:proofErr w:type="gramEnd"/>
            <w:r w:rsidRPr="002271D3">
              <w:rPr>
                <w:rFonts w:ascii="Times New Roman" w:hAnsi="Times New Roman"/>
                <w:sz w:val="24"/>
                <w:szCs w:val="24"/>
              </w:rPr>
              <w:t xml:space="preserve"> Тема «смешинка и грустинка»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Клуб «Волшебная страна»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 xml:space="preserve">Отделения профилактики </w:t>
            </w:r>
            <w:proofErr w:type="gramStart"/>
            <w:r w:rsidRPr="002271D3">
              <w:rPr>
                <w:rFonts w:ascii="Times New Roman" w:hAnsi="Times New Roman"/>
                <w:sz w:val="20"/>
                <w:szCs w:val="20"/>
              </w:rPr>
              <w:t>безнадзорности  несовершеннолетних</w:t>
            </w:r>
            <w:proofErr w:type="gramEnd"/>
            <w:r w:rsidRPr="002271D3">
              <w:rPr>
                <w:rFonts w:ascii="Times New Roman" w:hAnsi="Times New Roman"/>
                <w:sz w:val="20"/>
                <w:szCs w:val="20"/>
              </w:rPr>
              <w:t xml:space="preserve"> и психолого-педагогической помощи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4.2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24.04.2015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Беседа «За добро добром», совместно с библиотекой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МОУ СОШ №</w:t>
            </w:r>
          </w:p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86" w:type="dxa"/>
          </w:tcPr>
          <w:p w:rsidR="00CD44EE" w:rsidRPr="002271D3" w:rsidRDefault="00CD44EE" w:rsidP="006615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271D3">
              <w:rPr>
                <w:rFonts w:ascii="Times New Roman" w:hAnsi="Times New Roman"/>
                <w:sz w:val="20"/>
                <w:szCs w:val="20"/>
              </w:rPr>
              <w:t>Отделениепсихолого</w:t>
            </w:r>
            <w:proofErr w:type="spellEnd"/>
            <w:r w:rsidRPr="002271D3">
              <w:rPr>
                <w:rFonts w:ascii="Times New Roman" w:hAnsi="Times New Roman"/>
                <w:sz w:val="20"/>
                <w:szCs w:val="20"/>
              </w:rPr>
              <w:t>-педагогической помощи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4.3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Весь период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Вручение открыток в рамках конкурса «Открытка ветерану» ветеранам ВОВ, труженикам тыла силами учащихся среднего звена МОУ №8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271D3">
              <w:rPr>
                <w:rFonts w:ascii="Times New Roman" w:hAnsi="Times New Roman"/>
                <w:sz w:val="20"/>
                <w:szCs w:val="20"/>
              </w:rPr>
              <w:t>г.о</w:t>
            </w:r>
            <w:proofErr w:type="spellEnd"/>
            <w:r w:rsidRPr="002271D3">
              <w:rPr>
                <w:rFonts w:ascii="Times New Roman" w:hAnsi="Times New Roman"/>
                <w:sz w:val="20"/>
                <w:szCs w:val="20"/>
              </w:rPr>
              <w:t>. Красноуральск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Отделение психолого-педагогической помощи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4.4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Весь период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Распространение буклета «Доброта – счастью сестра»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271D3">
              <w:rPr>
                <w:rFonts w:ascii="Times New Roman" w:hAnsi="Times New Roman"/>
                <w:sz w:val="20"/>
                <w:szCs w:val="20"/>
              </w:rPr>
              <w:t>г.о</w:t>
            </w:r>
            <w:proofErr w:type="spellEnd"/>
            <w:r w:rsidRPr="002271D3">
              <w:rPr>
                <w:rFonts w:ascii="Times New Roman" w:hAnsi="Times New Roman"/>
                <w:sz w:val="20"/>
                <w:szCs w:val="20"/>
              </w:rPr>
              <w:t>. Красноуральск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Отделение психолого-педагогической помощи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4.5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Весь период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Акция «Весенняя Неделя Добра 2015» распространение информационных листовок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271D3">
              <w:rPr>
                <w:rFonts w:ascii="Times New Roman" w:hAnsi="Times New Roman"/>
                <w:sz w:val="20"/>
                <w:szCs w:val="20"/>
              </w:rPr>
              <w:t>г.о</w:t>
            </w:r>
            <w:proofErr w:type="spellEnd"/>
            <w:r w:rsidRPr="002271D3">
              <w:rPr>
                <w:rFonts w:ascii="Times New Roman" w:hAnsi="Times New Roman"/>
                <w:sz w:val="20"/>
                <w:szCs w:val="20"/>
              </w:rPr>
              <w:t>. Красноуральск</w:t>
            </w:r>
          </w:p>
        </w:tc>
        <w:tc>
          <w:tcPr>
            <w:tcW w:w="1686" w:type="dxa"/>
          </w:tcPr>
          <w:p w:rsidR="00CD44EE" w:rsidRPr="00306827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</w:t>
            </w:r>
            <w:r w:rsidRPr="00306827">
              <w:rPr>
                <w:rFonts w:ascii="Times New Roman" w:hAnsi="Times New Roman"/>
                <w:sz w:val="20"/>
                <w:szCs w:val="20"/>
                <w:lang w:eastAsia="ru-RU"/>
              </w:rPr>
              <w:t>тделением помощи женщинам, оказавшимся в ТЖС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4.6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24.04.2015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Проведение классного часа на тему «Колокольчики добра»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МОУ СОШ №1,6,8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</w:t>
            </w:r>
            <w:r w:rsidRPr="00306827">
              <w:rPr>
                <w:rFonts w:ascii="Times New Roman" w:hAnsi="Times New Roman"/>
                <w:sz w:val="20"/>
                <w:szCs w:val="20"/>
                <w:lang w:eastAsia="ru-RU"/>
              </w:rPr>
              <w:t>тделением помощи женщинам, оказавшимся в ТЖС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71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trHeight w:val="523"/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lastRenderedPageBreak/>
              <w:t>4.7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20.04.2015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Проведение тематической беседы «Важно быть добрым», «Как помочь ближнему»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МОУ СОШ №1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68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отделением социального сопровождения опекаемых семей 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4.8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17.04.2015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Проведение тематической беседы «Уроки доброты»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МОУ СОШ №3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68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отделением социального сопровождения опекаемых семей 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4.9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19.04.2015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Чтение рассказов и стихов «Добро и милосердие»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Стационарное отделение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Стационарное отделение</w:t>
            </w:r>
          </w:p>
        </w:tc>
        <w:tc>
          <w:tcPr>
            <w:tcW w:w="1304" w:type="dxa"/>
          </w:tcPr>
          <w:p w:rsidR="00CD44EE" w:rsidRPr="002271D3" w:rsidRDefault="00CD44EE" w:rsidP="00EB66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709" w:type="dxa"/>
          </w:tcPr>
          <w:p w:rsidR="00CD44EE" w:rsidRPr="002271D3" w:rsidRDefault="00CD44EE" w:rsidP="00EB66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4.10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20.04.2015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Конкурс рисунков «День добрых дел»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Стационарное отделение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Стационарное отделение</w:t>
            </w:r>
          </w:p>
        </w:tc>
        <w:tc>
          <w:tcPr>
            <w:tcW w:w="1304" w:type="dxa"/>
          </w:tcPr>
          <w:p w:rsidR="00CD44EE" w:rsidRPr="002271D3" w:rsidRDefault="00CD44EE" w:rsidP="00EB66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709" w:type="dxa"/>
          </w:tcPr>
          <w:p w:rsidR="00CD44EE" w:rsidRPr="002271D3" w:rsidRDefault="00CD44EE" w:rsidP="00EB66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4.11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21.04.2015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271D3">
              <w:rPr>
                <w:rFonts w:ascii="Times New Roman" w:hAnsi="Times New Roman"/>
                <w:sz w:val="24"/>
                <w:szCs w:val="24"/>
              </w:rPr>
              <w:t>Тренинговое</w:t>
            </w:r>
            <w:proofErr w:type="spellEnd"/>
            <w:r w:rsidRPr="002271D3">
              <w:rPr>
                <w:rFonts w:ascii="Times New Roman" w:hAnsi="Times New Roman"/>
                <w:sz w:val="24"/>
                <w:szCs w:val="24"/>
              </w:rPr>
              <w:t xml:space="preserve"> занятие «Давайте говорить друг другу комплименты»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Стационарное отделение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Стационарное отделение</w:t>
            </w:r>
          </w:p>
        </w:tc>
        <w:tc>
          <w:tcPr>
            <w:tcW w:w="1304" w:type="dxa"/>
          </w:tcPr>
          <w:p w:rsidR="00CD44EE" w:rsidRPr="002271D3" w:rsidRDefault="00CD44EE" w:rsidP="00EB66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709" w:type="dxa"/>
          </w:tcPr>
          <w:p w:rsidR="00CD44EE" w:rsidRPr="002271D3" w:rsidRDefault="00CD44EE" w:rsidP="00EB66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4.12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22.04.2015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Викторина «Красота до вечера – доброта навек»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Стационарное отделение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Стационарное отделение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4.13</w:t>
            </w:r>
          </w:p>
        </w:tc>
        <w:tc>
          <w:tcPr>
            <w:tcW w:w="990" w:type="dxa"/>
          </w:tcPr>
          <w:p w:rsidR="00CD44EE" w:rsidRPr="002271D3" w:rsidRDefault="00CD44EE" w:rsidP="00EB66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20.04.2015 , 24.04.2015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71D3">
              <w:rPr>
                <w:rFonts w:ascii="Times New Roman" w:hAnsi="Times New Roman"/>
              </w:rPr>
              <w:t xml:space="preserve">Музыкальные вечера с отдыхающими Центра   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ГБУ «КЦСОН «Надежда» г. Красноуральска»</w:t>
            </w:r>
          </w:p>
        </w:tc>
        <w:tc>
          <w:tcPr>
            <w:tcW w:w="1686" w:type="dxa"/>
          </w:tcPr>
          <w:p w:rsidR="00CD44EE" w:rsidRPr="00EB6661" w:rsidRDefault="00CD44EE" w:rsidP="00EB66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EB6661">
              <w:rPr>
                <w:rFonts w:ascii="Times New Roman" w:hAnsi="Times New Roman"/>
                <w:sz w:val="20"/>
                <w:szCs w:val="20"/>
                <w:lang w:eastAsia="ru-RU"/>
              </w:rPr>
              <w:t>Культорга</w:t>
            </w:r>
            <w:proofErr w:type="spellEnd"/>
            <w:r w:rsidRPr="00EB6661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  <w:p w:rsidR="00CD44EE" w:rsidRPr="002271D3" w:rsidRDefault="00CD44EE" w:rsidP="00EB66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6661">
              <w:rPr>
                <w:rFonts w:ascii="Times New Roman" w:hAnsi="Times New Roman"/>
                <w:sz w:val="20"/>
                <w:szCs w:val="20"/>
                <w:lang w:eastAsia="ru-RU"/>
              </w:rPr>
              <w:t>низатор</w:t>
            </w:r>
            <w:proofErr w:type="spellEnd"/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4.14</w:t>
            </w:r>
          </w:p>
        </w:tc>
        <w:tc>
          <w:tcPr>
            <w:tcW w:w="990" w:type="dxa"/>
          </w:tcPr>
          <w:p w:rsidR="00CD44EE" w:rsidRPr="002271D3" w:rsidRDefault="00CD44EE" w:rsidP="00EB66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21.04.2015</w:t>
            </w:r>
          </w:p>
        </w:tc>
        <w:tc>
          <w:tcPr>
            <w:tcW w:w="4787" w:type="dxa"/>
          </w:tcPr>
          <w:p w:rsidR="00CD44EE" w:rsidRPr="002271D3" w:rsidRDefault="00CD44EE" w:rsidP="002F2D4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Литературный вечер</w:t>
            </w:r>
            <w:r w:rsidRPr="002271D3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 w:rsidRPr="002271D3">
              <w:rPr>
                <w:rFonts w:ascii="Times New Roman" w:hAnsi="Times New Roman"/>
                <w:sz w:val="24"/>
                <w:szCs w:val="24"/>
              </w:rPr>
              <w:t>Подари другому радость»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ГБУ «КЦСОН «Надежда» г. Красноуральска»</w:t>
            </w:r>
          </w:p>
        </w:tc>
        <w:tc>
          <w:tcPr>
            <w:tcW w:w="1686" w:type="dxa"/>
          </w:tcPr>
          <w:p w:rsidR="00CD44EE" w:rsidRPr="00EB6661" w:rsidRDefault="00CD44EE" w:rsidP="00EB66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Филиал библиотеки №3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4.15</w:t>
            </w:r>
          </w:p>
        </w:tc>
        <w:tc>
          <w:tcPr>
            <w:tcW w:w="990" w:type="dxa"/>
          </w:tcPr>
          <w:p w:rsidR="00CD44EE" w:rsidRPr="002271D3" w:rsidRDefault="00CD44EE" w:rsidP="00EB66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23.04.2015</w:t>
            </w:r>
          </w:p>
        </w:tc>
        <w:tc>
          <w:tcPr>
            <w:tcW w:w="4787" w:type="dxa"/>
          </w:tcPr>
          <w:p w:rsidR="00CD44EE" w:rsidRPr="002271D3" w:rsidRDefault="00CD44EE" w:rsidP="002F2D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Лекция «О здоровом образе жизни» с отдыхающими Центра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ГБУ «КЦСОН «Надежда» г. Красноуральска»</w:t>
            </w:r>
          </w:p>
        </w:tc>
        <w:tc>
          <w:tcPr>
            <w:tcW w:w="1686" w:type="dxa"/>
          </w:tcPr>
          <w:p w:rsidR="00CD44EE" w:rsidRPr="002271D3" w:rsidRDefault="00CD44EE" w:rsidP="00EB66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Отделениями срочного социального обслуживания, филиал библиотеки№3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4.16</w:t>
            </w:r>
          </w:p>
        </w:tc>
        <w:tc>
          <w:tcPr>
            <w:tcW w:w="990" w:type="dxa"/>
          </w:tcPr>
          <w:p w:rsidR="00CD44EE" w:rsidRPr="002271D3" w:rsidRDefault="00CD44EE" w:rsidP="00EB66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23.04.2015</w:t>
            </w:r>
          </w:p>
        </w:tc>
        <w:tc>
          <w:tcPr>
            <w:tcW w:w="4787" w:type="dxa"/>
          </w:tcPr>
          <w:p w:rsidR="00CD44EE" w:rsidRPr="002271D3" w:rsidRDefault="00CD44EE" w:rsidP="002F2D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 xml:space="preserve">Экскурсия в музей с участниками клуба «Вера, Надежда, Любовь» и </w:t>
            </w:r>
            <w:proofErr w:type="gramStart"/>
            <w:r w:rsidRPr="002271D3">
              <w:rPr>
                <w:rFonts w:ascii="Times New Roman" w:hAnsi="Times New Roman"/>
                <w:sz w:val="24"/>
                <w:szCs w:val="24"/>
              </w:rPr>
              <w:t>отдыхающими .</w:t>
            </w:r>
            <w:proofErr w:type="gramEnd"/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ДК «Металлург»</w:t>
            </w:r>
          </w:p>
        </w:tc>
        <w:tc>
          <w:tcPr>
            <w:tcW w:w="1686" w:type="dxa"/>
          </w:tcPr>
          <w:p w:rsidR="00CD44EE" w:rsidRPr="002271D3" w:rsidRDefault="00CD44EE" w:rsidP="00EB66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Отделениями срочного социального обслуживания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4.17</w:t>
            </w:r>
          </w:p>
        </w:tc>
        <w:tc>
          <w:tcPr>
            <w:tcW w:w="990" w:type="dxa"/>
          </w:tcPr>
          <w:p w:rsidR="00CD44EE" w:rsidRPr="002271D3" w:rsidRDefault="00CD44EE" w:rsidP="00EB66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24.04.2015</w:t>
            </w:r>
          </w:p>
        </w:tc>
        <w:tc>
          <w:tcPr>
            <w:tcW w:w="4787" w:type="dxa"/>
          </w:tcPr>
          <w:p w:rsidR="00CD44EE" w:rsidRPr="002271D3" w:rsidRDefault="00CD44EE" w:rsidP="002F2D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Всероссийская акция «</w:t>
            </w:r>
            <w:proofErr w:type="spellStart"/>
            <w:r w:rsidRPr="002271D3">
              <w:rPr>
                <w:rFonts w:ascii="Times New Roman" w:hAnsi="Times New Roman"/>
                <w:sz w:val="24"/>
                <w:szCs w:val="24"/>
              </w:rPr>
              <w:t>Библионочь</w:t>
            </w:r>
            <w:proofErr w:type="spellEnd"/>
            <w:r w:rsidRPr="002271D3">
              <w:rPr>
                <w:rFonts w:ascii="Times New Roman" w:hAnsi="Times New Roman"/>
                <w:sz w:val="24"/>
                <w:szCs w:val="24"/>
              </w:rPr>
              <w:t xml:space="preserve">» с </w:t>
            </w:r>
            <w:r w:rsidRPr="002271D3">
              <w:rPr>
                <w:rFonts w:ascii="Times New Roman" w:hAnsi="Times New Roman"/>
                <w:sz w:val="24"/>
                <w:szCs w:val="24"/>
              </w:rPr>
              <w:lastRenderedPageBreak/>
              <w:t>членами клуба и жителями города.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sz w:val="20"/>
                <w:szCs w:val="20"/>
              </w:rPr>
              <w:lastRenderedPageBreak/>
              <w:t>Филиал библиотек</w:t>
            </w:r>
            <w:r w:rsidRPr="002271D3">
              <w:rPr>
                <w:sz w:val="20"/>
                <w:szCs w:val="20"/>
              </w:rPr>
              <w:lastRenderedPageBreak/>
              <w:t xml:space="preserve">и №3  </w:t>
            </w:r>
          </w:p>
        </w:tc>
        <w:tc>
          <w:tcPr>
            <w:tcW w:w="1686" w:type="dxa"/>
          </w:tcPr>
          <w:p w:rsidR="00CD44EE" w:rsidRPr="002271D3" w:rsidRDefault="00CD44EE" w:rsidP="00EB66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Отделениями срочного </w:t>
            </w:r>
            <w:r w:rsidRPr="002271D3">
              <w:rPr>
                <w:rFonts w:ascii="Times New Roman" w:hAnsi="Times New Roman"/>
                <w:sz w:val="20"/>
                <w:szCs w:val="20"/>
              </w:rPr>
              <w:lastRenderedPageBreak/>
              <w:t>социального обслуживания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015B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lastRenderedPageBreak/>
              <w:t>4.18</w:t>
            </w:r>
          </w:p>
        </w:tc>
        <w:tc>
          <w:tcPr>
            <w:tcW w:w="990" w:type="dxa"/>
          </w:tcPr>
          <w:p w:rsidR="00CD44EE" w:rsidRPr="002271D3" w:rsidRDefault="00CD44EE" w:rsidP="00EB66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24.04.2015</w:t>
            </w:r>
          </w:p>
        </w:tc>
        <w:tc>
          <w:tcPr>
            <w:tcW w:w="4787" w:type="dxa"/>
          </w:tcPr>
          <w:p w:rsidR="00CD44EE" w:rsidRPr="002271D3" w:rsidRDefault="00CD44EE" w:rsidP="002F2D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Выступление учеников 4 класса школы №2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ГБУ «КЦСОН «Надежда» г. Красноуральска»</w:t>
            </w:r>
          </w:p>
        </w:tc>
        <w:tc>
          <w:tcPr>
            <w:tcW w:w="1686" w:type="dxa"/>
          </w:tcPr>
          <w:p w:rsidR="00CD44EE" w:rsidRPr="002271D3" w:rsidRDefault="00CD44EE" w:rsidP="00EB66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Отделениями срочного социального обслуживания</w:t>
            </w:r>
          </w:p>
          <w:p w:rsidR="00CD44EE" w:rsidRPr="002271D3" w:rsidRDefault="00CD44EE" w:rsidP="00EB66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4" w:type="dxa"/>
          </w:tcPr>
          <w:p w:rsidR="00CD44EE" w:rsidRPr="002271D3" w:rsidRDefault="00CD44EE" w:rsidP="00015BF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304659">
        <w:trPr>
          <w:gridAfter w:val="7"/>
          <w:wAfter w:w="13094" w:type="dxa"/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5.1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23.04.2015</w:t>
            </w:r>
          </w:p>
        </w:tc>
        <w:tc>
          <w:tcPr>
            <w:tcW w:w="4787" w:type="dxa"/>
          </w:tcPr>
          <w:p w:rsidR="00CD44EE" w:rsidRPr="0036209A" w:rsidRDefault="00CD44EE" w:rsidP="00362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09A">
              <w:rPr>
                <w:rFonts w:ascii="Times New Roman" w:hAnsi="Times New Roman"/>
                <w:sz w:val="20"/>
                <w:szCs w:val="20"/>
                <w:lang w:eastAsia="ru-RU"/>
              </w:rPr>
              <w:t>Спортивная эстафета «Веселый мяч» для воспитанников учреждения.</w:t>
            </w:r>
          </w:p>
          <w:p w:rsidR="00CD44EE" w:rsidRPr="002271D3" w:rsidRDefault="00CD44EE" w:rsidP="003620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209A">
              <w:rPr>
                <w:rFonts w:ascii="Times New Roman" w:hAnsi="Times New Roman"/>
                <w:sz w:val="20"/>
                <w:szCs w:val="20"/>
                <w:lang w:eastAsia="ru-RU"/>
              </w:rPr>
              <w:t>Игровая программа «Кто знает больше вежливых слов?»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Стационарное отделение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Стационарное отделение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5.2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24.04.2015</w:t>
            </w:r>
          </w:p>
        </w:tc>
        <w:tc>
          <w:tcPr>
            <w:tcW w:w="4787" w:type="dxa"/>
          </w:tcPr>
          <w:p w:rsidR="00CD44EE" w:rsidRPr="0036209A" w:rsidRDefault="00CD44EE" w:rsidP="00362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09A">
              <w:rPr>
                <w:rFonts w:ascii="Times New Roman" w:hAnsi="Times New Roman"/>
                <w:sz w:val="20"/>
                <w:szCs w:val="20"/>
                <w:lang w:eastAsia="ru-RU"/>
              </w:rPr>
              <w:t>Спортивная игра «Царь горы» для несовершеннолетних.</w:t>
            </w:r>
          </w:p>
          <w:p w:rsidR="00CD44EE" w:rsidRPr="002271D3" w:rsidRDefault="00CD44EE" w:rsidP="003620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209A">
              <w:rPr>
                <w:rFonts w:ascii="Times New Roman" w:hAnsi="Times New Roman"/>
                <w:sz w:val="20"/>
                <w:szCs w:val="20"/>
                <w:lang w:eastAsia="ru-RU"/>
              </w:rPr>
              <w:t>Игровая программа «Повстречаем чудеса»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Стационарное отделение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Стационарное отделение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5.3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21.04.2015</w:t>
            </w:r>
          </w:p>
        </w:tc>
        <w:tc>
          <w:tcPr>
            <w:tcW w:w="4787" w:type="dxa"/>
          </w:tcPr>
          <w:p w:rsidR="00CD44EE" w:rsidRPr="00EB6661" w:rsidRDefault="00CD44EE" w:rsidP="00362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Весёлые старты с отдыхающими Центра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ГБУ «КЦСОН «Надежда» г. Красноуральска»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 xml:space="preserve">Социально-реабилитационное отделение и </w:t>
            </w:r>
            <w:proofErr w:type="spellStart"/>
            <w:r w:rsidRPr="002271D3">
              <w:rPr>
                <w:rFonts w:ascii="Times New Roman" w:hAnsi="Times New Roman"/>
                <w:sz w:val="20"/>
                <w:szCs w:val="20"/>
              </w:rPr>
              <w:t>культорганизатор</w:t>
            </w:r>
            <w:proofErr w:type="spellEnd"/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304659">
        <w:trPr>
          <w:gridAfter w:val="7"/>
          <w:wAfter w:w="13094" w:type="dxa"/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6.1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Весь период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Мероприятия по профилактике психологического здоровья «позитивные эмоции, путь к здоровью» использованием ИКТ</w:t>
            </w:r>
          </w:p>
        </w:tc>
        <w:tc>
          <w:tcPr>
            <w:tcW w:w="1163" w:type="dxa"/>
          </w:tcPr>
          <w:p w:rsidR="00CD44EE" w:rsidRPr="002271D3" w:rsidRDefault="00CD44EE" w:rsidP="006615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МОУ СОШ №</w:t>
            </w:r>
          </w:p>
          <w:p w:rsidR="00CD44EE" w:rsidRPr="002271D3" w:rsidRDefault="00CD44EE" w:rsidP="006615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 xml:space="preserve">Отделения профилактики </w:t>
            </w:r>
            <w:proofErr w:type="gramStart"/>
            <w:r w:rsidRPr="002271D3">
              <w:rPr>
                <w:rFonts w:ascii="Times New Roman" w:hAnsi="Times New Roman"/>
                <w:sz w:val="20"/>
                <w:szCs w:val="20"/>
              </w:rPr>
              <w:t>безнадзорности  несовершеннолетних</w:t>
            </w:r>
            <w:proofErr w:type="gramEnd"/>
            <w:r w:rsidRPr="002271D3">
              <w:rPr>
                <w:rFonts w:ascii="Times New Roman" w:hAnsi="Times New Roman"/>
                <w:sz w:val="20"/>
                <w:szCs w:val="20"/>
              </w:rPr>
              <w:t xml:space="preserve"> и психолого-педагогической помощи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304659">
        <w:trPr>
          <w:gridAfter w:val="7"/>
          <w:wAfter w:w="13094" w:type="dxa"/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7.1</w:t>
            </w: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Весь период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71D3">
              <w:rPr>
                <w:rFonts w:ascii="Times New Roman" w:hAnsi="Times New Roman"/>
                <w:sz w:val="24"/>
                <w:szCs w:val="24"/>
              </w:rPr>
              <w:t>«Умелые руки, на знают скуки» (</w:t>
            </w:r>
            <w:proofErr w:type="gramStart"/>
            <w:r w:rsidRPr="002271D3">
              <w:rPr>
                <w:rFonts w:ascii="Times New Roman" w:hAnsi="Times New Roman"/>
                <w:sz w:val="24"/>
                <w:szCs w:val="24"/>
              </w:rPr>
              <w:t>посадка ,пересадка</w:t>
            </w:r>
            <w:proofErr w:type="gramEnd"/>
            <w:r w:rsidRPr="002271D3">
              <w:rPr>
                <w:rFonts w:ascii="Times New Roman" w:hAnsi="Times New Roman"/>
                <w:sz w:val="24"/>
                <w:szCs w:val="24"/>
              </w:rPr>
              <w:t xml:space="preserve"> цветов и зелени)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Стационарное отделение</w:t>
            </w: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Стационарное отделение</w:t>
            </w:r>
          </w:p>
        </w:tc>
        <w:tc>
          <w:tcPr>
            <w:tcW w:w="1304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709" w:type="dxa"/>
          </w:tcPr>
          <w:p w:rsidR="00CD44EE" w:rsidRPr="002271D3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5D5E0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</w:tcPr>
          <w:p w:rsidR="00CD44EE" w:rsidRPr="002271D3" w:rsidRDefault="00CD44EE" w:rsidP="005D5E0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271D3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787" w:type="dxa"/>
          </w:tcPr>
          <w:p w:rsidR="00CD44EE" w:rsidRPr="002271D3" w:rsidRDefault="00CD44EE" w:rsidP="005D5E0E">
            <w:pPr>
              <w:spacing w:after="0" w:line="240" w:lineRule="auto"/>
              <w:rPr>
                <w:rFonts w:ascii="Times New Roman" w:hAnsi="Times New Roman"/>
              </w:rPr>
            </w:pPr>
            <w:r w:rsidRPr="002271D3">
              <w:rPr>
                <w:rFonts w:ascii="Times New Roman" w:hAnsi="Times New Roman"/>
                <w:b/>
              </w:rPr>
              <w:t xml:space="preserve">кол-во мероприятий/сумма привлеченной </w:t>
            </w:r>
            <w:proofErr w:type="gramStart"/>
            <w:r w:rsidRPr="002271D3">
              <w:rPr>
                <w:rFonts w:ascii="Times New Roman" w:hAnsi="Times New Roman"/>
                <w:b/>
              </w:rPr>
              <w:t>благотворительной  помощи</w:t>
            </w:r>
            <w:proofErr w:type="gramEnd"/>
          </w:p>
        </w:tc>
        <w:tc>
          <w:tcPr>
            <w:tcW w:w="1163" w:type="dxa"/>
          </w:tcPr>
          <w:p w:rsidR="00CD44EE" w:rsidRPr="002271D3" w:rsidRDefault="00CD44EE" w:rsidP="005D5E0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6" w:type="dxa"/>
          </w:tcPr>
          <w:p w:rsidR="00CD44EE" w:rsidRPr="002271D3" w:rsidRDefault="00CD44EE" w:rsidP="005D5E0E">
            <w:pPr>
              <w:spacing w:after="0" w:line="240" w:lineRule="auto"/>
              <w:rPr>
                <w:rFonts w:ascii="Times New Roman" w:hAnsi="Times New Roman"/>
              </w:rPr>
            </w:pPr>
            <w:r w:rsidRPr="002271D3">
              <w:rPr>
                <w:rFonts w:ascii="Times New Roman" w:hAnsi="Times New Roman"/>
                <w:b/>
              </w:rPr>
              <w:t>Количество привлеченных организаций</w:t>
            </w:r>
          </w:p>
        </w:tc>
        <w:tc>
          <w:tcPr>
            <w:tcW w:w="1304" w:type="dxa"/>
          </w:tcPr>
          <w:p w:rsidR="00CD44EE" w:rsidRPr="002271D3" w:rsidRDefault="00CD44EE" w:rsidP="005D5E0E">
            <w:pPr>
              <w:tabs>
                <w:tab w:val="left" w:pos="1316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2271D3">
              <w:rPr>
                <w:rFonts w:ascii="Times New Roman" w:hAnsi="Times New Roman"/>
                <w:b/>
              </w:rPr>
              <w:t>Кол-во добровольцев</w:t>
            </w:r>
          </w:p>
        </w:tc>
        <w:tc>
          <w:tcPr>
            <w:tcW w:w="1455" w:type="dxa"/>
          </w:tcPr>
          <w:p w:rsidR="00CD44EE" w:rsidRPr="002271D3" w:rsidRDefault="00CD44EE" w:rsidP="005D5E0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271D3">
              <w:rPr>
                <w:rFonts w:ascii="Times New Roman" w:hAnsi="Times New Roman"/>
                <w:b/>
              </w:rPr>
              <w:t xml:space="preserve">Кол-во </w:t>
            </w:r>
          </w:p>
          <w:p w:rsidR="00CD44EE" w:rsidRPr="002271D3" w:rsidRDefault="00CD44EE" w:rsidP="005D5E0E">
            <w:pPr>
              <w:spacing w:after="0" w:line="240" w:lineRule="auto"/>
              <w:rPr>
                <w:rFonts w:ascii="Times New Roman" w:hAnsi="Times New Roman"/>
              </w:rPr>
            </w:pPr>
            <w:r w:rsidRPr="002271D3">
              <w:rPr>
                <w:rFonts w:ascii="Times New Roman" w:hAnsi="Times New Roman"/>
                <w:b/>
              </w:rPr>
              <w:t>получателей услуг</w:t>
            </w:r>
          </w:p>
        </w:tc>
        <w:tc>
          <w:tcPr>
            <w:tcW w:w="1709" w:type="dxa"/>
          </w:tcPr>
          <w:p w:rsidR="00CD44EE" w:rsidRPr="002271D3" w:rsidRDefault="00CD44EE" w:rsidP="005D5E0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271D3">
              <w:rPr>
                <w:rFonts w:ascii="Times New Roman" w:hAnsi="Times New Roman"/>
                <w:b/>
              </w:rPr>
              <w:t>Количество привлеченных СМИ</w:t>
            </w:r>
          </w:p>
        </w:tc>
      </w:tr>
      <w:tr w:rsidR="00CD44EE" w:rsidRPr="002271D3" w:rsidTr="00B01B3D">
        <w:trPr>
          <w:jc w:val="center"/>
        </w:trPr>
        <w:tc>
          <w:tcPr>
            <w:tcW w:w="659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0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271D3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4787" w:type="dxa"/>
          </w:tcPr>
          <w:p w:rsidR="00CD44EE" w:rsidRPr="002271D3" w:rsidRDefault="00CD44EE" w:rsidP="00AF44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41 </w:t>
            </w:r>
            <w:r w:rsidRPr="002271D3">
              <w:rPr>
                <w:rFonts w:ascii="Times New Roman" w:hAnsi="Times New Roman"/>
                <w:b/>
                <w:sz w:val="24"/>
                <w:szCs w:val="24"/>
              </w:rPr>
              <w:t>мероприяти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</w:t>
            </w:r>
          </w:p>
        </w:tc>
        <w:tc>
          <w:tcPr>
            <w:tcW w:w="1163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6" w:type="dxa"/>
          </w:tcPr>
          <w:p w:rsidR="00CD44EE" w:rsidRPr="002271D3" w:rsidRDefault="00CD44EE" w:rsidP="00AF44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1D3">
              <w:rPr>
                <w:rFonts w:ascii="Times New Roman" w:hAnsi="Times New Roman"/>
                <w:sz w:val="20"/>
                <w:szCs w:val="20"/>
              </w:rPr>
              <w:t>Собственными силами</w:t>
            </w:r>
          </w:p>
        </w:tc>
        <w:tc>
          <w:tcPr>
            <w:tcW w:w="1304" w:type="dxa"/>
          </w:tcPr>
          <w:p w:rsidR="00CD44EE" w:rsidRPr="00E44AFC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44AFC">
              <w:rPr>
                <w:rFonts w:ascii="Times New Roman" w:hAnsi="Times New Roman"/>
                <w:b/>
                <w:sz w:val="20"/>
                <w:szCs w:val="20"/>
              </w:rPr>
              <w:t>231</w:t>
            </w:r>
          </w:p>
        </w:tc>
        <w:tc>
          <w:tcPr>
            <w:tcW w:w="1455" w:type="dxa"/>
          </w:tcPr>
          <w:p w:rsidR="00CD44EE" w:rsidRPr="00546666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46666">
              <w:rPr>
                <w:rFonts w:ascii="Times New Roman" w:hAnsi="Times New Roman"/>
                <w:b/>
                <w:sz w:val="20"/>
                <w:szCs w:val="20"/>
              </w:rPr>
              <w:t>524</w:t>
            </w:r>
          </w:p>
        </w:tc>
        <w:tc>
          <w:tcPr>
            <w:tcW w:w="1709" w:type="dxa"/>
          </w:tcPr>
          <w:p w:rsidR="00CD44EE" w:rsidRPr="00546666" w:rsidRDefault="00CD44EE" w:rsidP="00A775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46666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</w:tr>
    </w:tbl>
    <w:p w:rsidR="00CD44EE" w:rsidRDefault="00CD44EE" w:rsidP="00AF44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D44EE" w:rsidRDefault="00CD44EE" w:rsidP="00C779C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Н.В.Коптева</w:t>
      </w:r>
      <w:proofErr w:type="spellEnd"/>
    </w:p>
    <w:p w:rsidR="00CD44EE" w:rsidRDefault="00CD44EE" w:rsidP="00C779C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D44EE" w:rsidRPr="00E44AFC" w:rsidRDefault="00CD44EE" w:rsidP="00C779C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44AFC">
        <w:rPr>
          <w:rFonts w:ascii="Times New Roman" w:hAnsi="Times New Roman"/>
          <w:sz w:val="20"/>
          <w:szCs w:val="20"/>
        </w:rPr>
        <w:t xml:space="preserve">Исп. </w:t>
      </w:r>
      <w:proofErr w:type="spellStart"/>
      <w:r w:rsidRPr="00E44AFC">
        <w:rPr>
          <w:rFonts w:ascii="Times New Roman" w:hAnsi="Times New Roman"/>
          <w:sz w:val="20"/>
          <w:szCs w:val="20"/>
        </w:rPr>
        <w:t>И.П.Павленко</w:t>
      </w:r>
      <w:proofErr w:type="spellEnd"/>
      <w:r>
        <w:rPr>
          <w:rFonts w:ascii="Times New Roman" w:hAnsi="Times New Roman"/>
          <w:sz w:val="20"/>
          <w:szCs w:val="20"/>
        </w:rPr>
        <w:t xml:space="preserve"> 83434325780</w:t>
      </w:r>
    </w:p>
    <w:sectPr w:rsidR="00CD44EE" w:rsidRPr="00E44AFC" w:rsidSect="00AF44B6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5E23"/>
    <w:rsid w:val="00015BF7"/>
    <w:rsid w:val="00075E23"/>
    <w:rsid w:val="000B6333"/>
    <w:rsid w:val="002271D3"/>
    <w:rsid w:val="002F2D41"/>
    <w:rsid w:val="00304659"/>
    <w:rsid w:val="00306827"/>
    <w:rsid w:val="00352D81"/>
    <w:rsid w:val="0036209A"/>
    <w:rsid w:val="003C6C6A"/>
    <w:rsid w:val="003D198F"/>
    <w:rsid w:val="003F7C98"/>
    <w:rsid w:val="0042758B"/>
    <w:rsid w:val="004361FF"/>
    <w:rsid w:val="004B35F0"/>
    <w:rsid w:val="004D6C18"/>
    <w:rsid w:val="00546666"/>
    <w:rsid w:val="005D5E0E"/>
    <w:rsid w:val="0066159D"/>
    <w:rsid w:val="00676A36"/>
    <w:rsid w:val="007169AD"/>
    <w:rsid w:val="008B145C"/>
    <w:rsid w:val="008F009C"/>
    <w:rsid w:val="00A77592"/>
    <w:rsid w:val="00AA3EA9"/>
    <w:rsid w:val="00AF44B6"/>
    <w:rsid w:val="00B01B3D"/>
    <w:rsid w:val="00C779C6"/>
    <w:rsid w:val="00CB1B29"/>
    <w:rsid w:val="00CD44EE"/>
    <w:rsid w:val="00D14A4D"/>
    <w:rsid w:val="00D344F7"/>
    <w:rsid w:val="00D971AC"/>
    <w:rsid w:val="00E44AFC"/>
    <w:rsid w:val="00EB6661"/>
    <w:rsid w:val="00F0042D"/>
    <w:rsid w:val="00F44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7F7A296-5C20-46DA-A121-2E8B63B18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457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1102</Words>
  <Characters>6285</Characters>
  <Application>Microsoft Office Word</Application>
  <DocSecurity>0</DocSecurity>
  <Lines>52</Lines>
  <Paragraphs>14</Paragraphs>
  <ScaleCrop>false</ScaleCrop>
  <Company/>
  <LinksUpToDate>false</LinksUpToDate>
  <CharactersWithSpaces>7373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subject/>
  <dc:creator>User</dc:creator>
  <cp:keywords/>
  <dc:description/>
  <cp:lastModifiedBy>Admin</cp:lastModifiedBy>
  <cp:revision>3</cp:revision>
  <cp:lastPrinted>2015-04-29T04:29:00Z</cp:lastPrinted>
  <dcterms:created xsi:type="dcterms:W3CDTF">2015-04-29T04:35:00Z</dcterms:created>
  <dcterms:modified xsi:type="dcterms:W3CDTF">2016-03-01T10:07:00Z</dcterms:modified>
</cp:coreProperties>
</file>