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X="-34" w:tblpY="1306"/>
        <w:tblW w:w="15486" w:type="dxa"/>
        <w:tblLayout w:type="fixed"/>
        <w:tblLook w:val="04A0"/>
      </w:tblPr>
      <w:tblGrid>
        <w:gridCol w:w="2587"/>
        <w:gridCol w:w="850"/>
        <w:gridCol w:w="851"/>
        <w:gridCol w:w="850"/>
        <w:gridCol w:w="851"/>
        <w:gridCol w:w="992"/>
        <w:gridCol w:w="850"/>
        <w:gridCol w:w="851"/>
        <w:gridCol w:w="850"/>
        <w:gridCol w:w="709"/>
        <w:gridCol w:w="709"/>
        <w:gridCol w:w="709"/>
        <w:gridCol w:w="782"/>
        <w:gridCol w:w="919"/>
        <w:gridCol w:w="708"/>
        <w:gridCol w:w="709"/>
        <w:gridCol w:w="709"/>
      </w:tblGrid>
      <w:tr w:rsidR="001D4BE8" w:rsidTr="00733533">
        <w:trPr>
          <w:cantSplit/>
          <w:trHeight w:val="700"/>
        </w:trPr>
        <w:tc>
          <w:tcPr>
            <w:tcW w:w="15486" w:type="dxa"/>
            <w:gridSpan w:val="17"/>
          </w:tcPr>
          <w:p w:rsidR="001D4BE8" w:rsidRDefault="001D4BE8" w:rsidP="00733533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Школа социального работника</w:t>
            </w:r>
            <w:r w:rsidR="00700FE3">
              <w:rPr>
                <w:sz w:val="28"/>
                <w:szCs w:val="28"/>
              </w:rPr>
              <w:t xml:space="preserve"> </w:t>
            </w:r>
          </w:p>
          <w:p w:rsidR="0039230D" w:rsidRDefault="001D4BE8" w:rsidP="00733533">
            <w:pPr>
              <w:ind w:left="113" w:right="113"/>
              <w:jc w:val="center"/>
              <w:rPr>
                <w:sz w:val="28"/>
                <w:szCs w:val="28"/>
              </w:rPr>
            </w:pPr>
            <w:r w:rsidRPr="00BC0FD4">
              <w:rPr>
                <w:sz w:val="28"/>
                <w:szCs w:val="28"/>
              </w:rPr>
              <w:t xml:space="preserve">Отчет по </w:t>
            </w:r>
            <w:r w:rsidR="00613D13">
              <w:rPr>
                <w:sz w:val="28"/>
                <w:szCs w:val="28"/>
              </w:rPr>
              <w:t>итогам тестирования</w:t>
            </w:r>
            <w:r w:rsidRPr="00BC0FD4">
              <w:rPr>
                <w:sz w:val="28"/>
                <w:szCs w:val="28"/>
              </w:rPr>
              <w:t xml:space="preserve"> сотруд</w:t>
            </w:r>
            <w:r w:rsidR="008A05C4">
              <w:rPr>
                <w:sz w:val="28"/>
                <w:szCs w:val="28"/>
              </w:rPr>
              <w:t>ников по методическим пособиям</w:t>
            </w:r>
            <w:r w:rsidR="00886DE3">
              <w:rPr>
                <w:sz w:val="28"/>
                <w:szCs w:val="28"/>
              </w:rPr>
              <w:t xml:space="preserve"> за </w:t>
            </w:r>
            <w:r w:rsidR="00856207">
              <w:rPr>
                <w:sz w:val="28"/>
                <w:szCs w:val="28"/>
              </w:rPr>
              <w:t>2</w:t>
            </w:r>
            <w:r w:rsidR="00886DE3">
              <w:rPr>
                <w:sz w:val="28"/>
                <w:szCs w:val="28"/>
              </w:rPr>
              <w:t xml:space="preserve"> квартал 2017 года</w:t>
            </w:r>
          </w:p>
          <w:p w:rsidR="001D4BE8" w:rsidRDefault="0039230D" w:rsidP="00EE2042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DF200F">
              <w:rPr>
                <w:sz w:val="28"/>
                <w:szCs w:val="28"/>
              </w:rPr>
              <w:t>Межличностный конфликт</w:t>
            </w:r>
            <w:r>
              <w:rPr>
                <w:sz w:val="28"/>
                <w:szCs w:val="28"/>
              </w:rPr>
              <w:t>»</w:t>
            </w:r>
            <w:proofErr w:type="gramStart"/>
            <w:r w:rsidR="008563B5">
              <w:rPr>
                <w:sz w:val="28"/>
                <w:szCs w:val="28"/>
              </w:rPr>
              <w:t xml:space="preserve"> ,</w:t>
            </w:r>
            <w:proofErr w:type="gramEnd"/>
            <w:r w:rsidR="008563B5">
              <w:rPr>
                <w:sz w:val="28"/>
                <w:szCs w:val="28"/>
              </w:rPr>
              <w:t xml:space="preserve"> </w:t>
            </w:r>
            <w:r w:rsidR="008A05C4">
              <w:rPr>
                <w:sz w:val="28"/>
                <w:szCs w:val="28"/>
              </w:rPr>
              <w:t xml:space="preserve"> «</w:t>
            </w:r>
            <w:proofErr w:type="spellStart"/>
            <w:r w:rsidR="00DF200F">
              <w:rPr>
                <w:sz w:val="28"/>
                <w:szCs w:val="28"/>
              </w:rPr>
              <w:t>Арт-терапия</w:t>
            </w:r>
            <w:proofErr w:type="spellEnd"/>
            <w:r w:rsidR="00EE2042">
              <w:rPr>
                <w:sz w:val="28"/>
                <w:szCs w:val="28"/>
              </w:rPr>
              <w:t xml:space="preserve"> как один из способов профилактики синдрома эмоционального выгорания»</w:t>
            </w:r>
            <w:r w:rsidR="008563B5">
              <w:rPr>
                <w:sz w:val="28"/>
                <w:szCs w:val="28"/>
              </w:rPr>
              <w:t>, «Физкультура и спорт как средство профилактики синдрома эмоционального выгорания»</w:t>
            </w:r>
          </w:p>
          <w:p w:rsidR="001D4BE8" w:rsidRPr="00BC0FD4" w:rsidRDefault="001D4BE8" w:rsidP="00733533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</w:tr>
      <w:tr w:rsidR="001D4BE8" w:rsidTr="002C22A2">
        <w:trPr>
          <w:cantSplit/>
          <w:trHeight w:val="1964"/>
        </w:trPr>
        <w:tc>
          <w:tcPr>
            <w:tcW w:w="2587" w:type="dxa"/>
          </w:tcPr>
          <w:p w:rsidR="001D4BE8" w:rsidRDefault="001D4BE8" w:rsidP="00733533"/>
          <w:p w:rsidR="001D4BE8" w:rsidRDefault="001D4BE8" w:rsidP="00733533"/>
          <w:p w:rsidR="001D4BE8" w:rsidRDefault="001D4BE8" w:rsidP="00733533"/>
        </w:tc>
        <w:tc>
          <w:tcPr>
            <w:tcW w:w="850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>ОСО №2</w:t>
            </w:r>
          </w:p>
          <w:p w:rsidR="001D4BE8" w:rsidRDefault="001D4BE8" w:rsidP="00733533">
            <w:pPr>
              <w:ind w:left="113" w:right="113"/>
            </w:pPr>
            <w:proofErr w:type="spellStart"/>
            <w:r>
              <w:t>Назаренко</w:t>
            </w:r>
            <w:proofErr w:type="spellEnd"/>
            <w:r>
              <w:t xml:space="preserve">  14</w:t>
            </w:r>
          </w:p>
        </w:tc>
        <w:tc>
          <w:tcPr>
            <w:tcW w:w="851" w:type="dxa"/>
            <w:textDirection w:val="btLr"/>
          </w:tcPr>
          <w:p w:rsidR="001D4BE8" w:rsidRDefault="0066111E" w:rsidP="00733533">
            <w:pPr>
              <w:ind w:left="113" w:right="113"/>
            </w:pPr>
            <w:r>
              <w:rPr>
                <w:noProof/>
              </w:rPr>
              <w:pict>
                <v:rect id="_x0000_s1028" style="position:absolute;left:0;text-align:left;margin-left:-14.6pt;margin-top:380.8pt;width:485.25pt;height:47.25pt;z-index:251660288;mso-position-horizontal-relative:text;mso-position-vertical-relative:text">
                  <v:textbox>
                    <w:txbxContent>
                      <w:p w:rsidR="00EE2042" w:rsidRDefault="00EE2042" w:rsidP="001D4BE8"/>
                    </w:txbxContent>
                  </v:textbox>
                </v:rect>
              </w:pict>
            </w:r>
            <w:r w:rsidR="001D4BE8">
              <w:t>ОСО№2</w:t>
            </w:r>
          </w:p>
          <w:p w:rsidR="001D4BE8" w:rsidRDefault="007453AF" w:rsidP="00E7397A">
            <w:pPr>
              <w:ind w:left="113" w:right="113"/>
            </w:pPr>
            <w:proofErr w:type="spellStart"/>
            <w:r>
              <w:t>Гилязова</w:t>
            </w:r>
            <w:proofErr w:type="spellEnd"/>
            <w:r w:rsidR="001D4BE8">
              <w:t xml:space="preserve">  </w:t>
            </w:r>
            <w:r w:rsidR="00E7397A">
              <w:t>12</w:t>
            </w:r>
          </w:p>
        </w:tc>
        <w:tc>
          <w:tcPr>
            <w:tcW w:w="850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>ОСО№2</w:t>
            </w:r>
          </w:p>
          <w:p w:rsidR="001D4BE8" w:rsidRDefault="001D4BE8" w:rsidP="00E7397A">
            <w:pPr>
              <w:ind w:left="113" w:right="113"/>
            </w:pPr>
            <w:r>
              <w:t xml:space="preserve">Богданова  </w:t>
            </w:r>
            <w:r w:rsidR="00E7397A">
              <w:t>10</w:t>
            </w:r>
          </w:p>
        </w:tc>
        <w:tc>
          <w:tcPr>
            <w:tcW w:w="851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>ОСО№</w:t>
            </w:r>
          </w:p>
          <w:p w:rsidR="001D4BE8" w:rsidRDefault="001D4BE8" w:rsidP="00E7397A">
            <w:pPr>
              <w:ind w:left="113" w:right="113"/>
            </w:pPr>
            <w:proofErr w:type="spellStart"/>
            <w:r>
              <w:t>Голошейкина</w:t>
            </w:r>
            <w:proofErr w:type="spellEnd"/>
            <w:r w:rsidR="002F3F68">
              <w:t xml:space="preserve">  1</w:t>
            </w:r>
            <w:r w:rsidR="00E7397A">
              <w:t>5</w:t>
            </w:r>
          </w:p>
        </w:tc>
        <w:tc>
          <w:tcPr>
            <w:tcW w:w="992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>ОСО№2</w:t>
            </w:r>
          </w:p>
          <w:p w:rsidR="001D4BE8" w:rsidRDefault="001D4BE8" w:rsidP="00A41FE4">
            <w:pPr>
              <w:ind w:left="113" w:right="113"/>
            </w:pPr>
            <w:r>
              <w:t xml:space="preserve">Сергеева  </w:t>
            </w:r>
            <w:r w:rsidR="002F3F68">
              <w:t>1</w:t>
            </w:r>
            <w:r w:rsidR="00A41FE4">
              <w:t>4</w:t>
            </w:r>
          </w:p>
        </w:tc>
        <w:tc>
          <w:tcPr>
            <w:tcW w:w="850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>ОСО№2</w:t>
            </w:r>
          </w:p>
          <w:p w:rsidR="001D4BE8" w:rsidRDefault="001D4BE8" w:rsidP="00733533">
            <w:pPr>
              <w:ind w:left="113" w:right="113"/>
            </w:pPr>
            <w:proofErr w:type="spellStart"/>
            <w:r>
              <w:t>Шиль</w:t>
            </w:r>
            <w:proofErr w:type="spellEnd"/>
            <w:r>
              <w:t xml:space="preserve">  12</w:t>
            </w:r>
          </w:p>
        </w:tc>
        <w:tc>
          <w:tcPr>
            <w:tcW w:w="851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>ОСО№3</w:t>
            </w:r>
          </w:p>
          <w:p w:rsidR="001D4BE8" w:rsidRDefault="001D4BE8" w:rsidP="00733533">
            <w:pPr>
              <w:ind w:left="113" w:right="113"/>
            </w:pPr>
            <w:proofErr w:type="spellStart"/>
            <w:r>
              <w:t>Макиенко</w:t>
            </w:r>
            <w:proofErr w:type="spellEnd"/>
            <w:r>
              <w:t xml:space="preserve">  14</w:t>
            </w:r>
          </w:p>
        </w:tc>
        <w:tc>
          <w:tcPr>
            <w:tcW w:w="850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>ОСО№3</w:t>
            </w:r>
          </w:p>
          <w:p w:rsidR="001D4BE8" w:rsidRDefault="001D4BE8" w:rsidP="00A41FE4">
            <w:pPr>
              <w:ind w:left="113" w:right="113"/>
            </w:pPr>
            <w:proofErr w:type="spellStart"/>
            <w:r>
              <w:t>Черноглазкина</w:t>
            </w:r>
            <w:proofErr w:type="spellEnd"/>
            <w:r>
              <w:t xml:space="preserve"> </w:t>
            </w:r>
            <w:r w:rsidR="00FE5AF3">
              <w:t>1</w:t>
            </w:r>
            <w:r w:rsidR="00A41FE4">
              <w:t>1</w:t>
            </w:r>
          </w:p>
        </w:tc>
        <w:tc>
          <w:tcPr>
            <w:tcW w:w="709" w:type="dxa"/>
            <w:textDirection w:val="btLr"/>
          </w:tcPr>
          <w:p w:rsidR="001D4BE8" w:rsidRDefault="001D4BE8" w:rsidP="00E7397A">
            <w:pPr>
              <w:ind w:left="113" w:right="113"/>
            </w:pPr>
            <w:r>
              <w:t xml:space="preserve">ОДП  </w:t>
            </w:r>
            <w:proofErr w:type="spellStart"/>
            <w:r>
              <w:t>Русинова</w:t>
            </w:r>
            <w:proofErr w:type="spellEnd"/>
            <w:r>
              <w:t xml:space="preserve">  </w:t>
            </w:r>
            <w:r w:rsidR="00E7397A">
              <w:t>5</w:t>
            </w:r>
          </w:p>
        </w:tc>
        <w:tc>
          <w:tcPr>
            <w:tcW w:w="709" w:type="dxa"/>
            <w:textDirection w:val="btLr"/>
          </w:tcPr>
          <w:p w:rsidR="001D4BE8" w:rsidRDefault="001D4BE8" w:rsidP="006F3F7B">
            <w:pPr>
              <w:ind w:left="113" w:right="113"/>
            </w:pPr>
            <w:r>
              <w:t xml:space="preserve">СРО  </w:t>
            </w:r>
            <w:proofErr w:type="spellStart"/>
            <w:r>
              <w:t>Ковенко</w:t>
            </w:r>
            <w:proofErr w:type="spellEnd"/>
            <w:r>
              <w:t xml:space="preserve">  </w:t>
            </w:r>
            <w:r w:rsidR="006F3F7B">
              <w:t>8</w:t>
            </w:r>
          </w:p>
        </w:tc>
        <w:tc>
          <w:tcPr>
            <w:tcW w:w="709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>ОССО</w:t>
            </w:r>
          </w:p>
          <w:p w:rsidR="001D4BE8" w:rsidRDefault="001D4BE8" w:rsidP="00E7397A">
            <w:pPr>
              <w:ind w:left="113" w:right="113"/>
            </w:pPr>
            <w:r>
              <w:t xml:space="preserve">Воробьева  </w:t>
            </w:r>
            <w:r w:rsidR="00E7397A">
              <w:t>4</w:t>
            </w:r>
          </w:p>
        </w:tc>
        <w:tc>
          <w:tcPr>
            <w:tcW w:w="782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 xml:space="preserve">УСС  </w:t>
            </w:r>
            <w:proofErr w:type="spellStart"/>
            <w:r>
              <w:t>Красног</w:t>
            </w:r>
            <w:proofErr w:type="spellEnd"/>
            <w:r>
              <w:t>.</w:t>
            </w:r>
          </w:p>
          <w:p w:rsidR="001D4BE8" w:rsidRDefault="001D4BE8" w:rsidP="006F3F7B">
            <w:pPr>
              <w:ind w:left="113" w:right="113"/>
            </w:pPr>
            <w:proofErr w:type="spellStart"/>
            <w:r>
              <w:t>Шафикова</w:t>
            </w:r>
            <w:proofErr w:type="spellEnd"/>
            <w:r>
              <w:t xml:space="preserve">  </w:t>
            </w:r>
            <w:r w:rsidR="006F3F7B">
              <w:t>10</w:t>
            </w:r>
          </w:p>
        </w:tc>
        <w:tc>
          <w:tcPr>
            <w:tcW w:w="919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>УСС   город</w:t>
            </w:r>
          </w:p>
          <w:p w:rsidR="001D4BE8" w:rsidRDefault="001D4BE8" w:rsidP="006F3F7B">
            <w:pPr>
              <w:ind w:left="113" w:right="113"/>
            </w:pPr>
            <w:proofErr w:type="spellStart"/>
            <w:r>
              <w:t>Максунова</w:t>
            </w:r>
            <w:proofErr w:type="spellEnd"/>
            <w:r>
              <w:t xml:space="preserve">  </w:t>
            </w:r>
            <w:r w:rsidR="006F3F7B">
              <w:t>9</w:t>
            </w:r>
          </w:p>
        </w:tc>
        <w:tc>
          <w:tcPr>
            <w:tcW w:w="708" w:type="dxa"/>
            <w:textDirection w:val="btLr"/>
          </w:tcPr>
          <w:p w:rsidR="001D4BE8" w:rsidRDefault="001D4BE8" w:rsidP="00733533">
            <w:pPr>
              <w:ind w:left="113" w:right="113"/>
            </w:pPr>
            <w:proofErr w:type="spellStart"/>
            <w:r>
              <w:t>Соцтакси</w:t>
            </w:r>
            <w:proofErr w:type="spellEnd"/>
          </w:p>
          <w:p w:rsidR="001D4BE8" w:rsidRDefault="001D4BE8" w:rsidP="00733533">
            <w:pPr>
              <w:ind w:left="113" w:right="113"/>
            </w:pPr>
            <w:proofErr w:type="spellStart"/>
            <w:r>
              <w:t>Шарипова</w:t>
            </w:r>
            <w:proofErr w:type="spellEnd"/>
            <w:r w:rsidR="006F3F7B">
              <w:t xml:space="preserve"> 1</w:t>
            </w:r>
          </w:p>
        </w:tc>
        <w:tc>
          <w:tcPr>
            <w:tcW w:w="709" w:type="dxa"/>
            <w:textDirection w:val="btLr"/>
          </w:tcPr>
          <w:p w:rsidR="001D4BE8" w:rsidRDefault="001D4BE8" w:rsidP="00733533">
            <w:pPr>
              <w:ind w:left="113" w:right="113"/>
            </w:pPr>
            <w:proofErr w:type="spellStart"/>
            <w:r>
              <w:t>Консульт</w:t>
            </w:r>
            <w:proofErr w:type="spellEnd"/>
            <w:r>
              <w:t>. Отд.</w:t>
            </w:r>
          </w:p>
          <w:p w:rsidR="001D4BE8" w:rsidRDefault="001D4BE8" w:rsidP="00733533">
            <w:pPr>
              <w:ind w:left="113" w:right="113"/>
            </w:pPr>
            <w:r>
              <w:t>Андреева</w:t>
            </w:r>
            <w:proofErr w:type="gramStart"/>
            <w:r w:rsidR="006F3F7B">
              <w:t>4</w:t>
            </w:r>
            <w:proofErr w:type="gramEnd"/>
          </w:p>
        </w:tc>
        <w:tc>
          <w:tcPr>
            <w:tcW w:w="709" w:type="dxa"/>
            <w:textDirection w:val="btLr"/>
          </w:tcPr>
          <w:p w:rsidR="001D4BE8" w:rsidRDefault="002C22A2" w:rsidP="00D74841">
            <w:pPr>
              <w:ind w:left="113" w:right="113"/>
            </w:pPr>
            <w:r>
              <w:t>И</w:t>
            </w:r>
            <w:r w:rsidR="001D4BE8">
              <w:t>того</w:t>
            </w:r>
            <w:r>
              <w:t xml:space="preserve"> 14</w:t>
            </w:r>
            <w:r w:rsidR="00D74841">
              <w:t>3</w:t>
            </w:r>
          </w:p>
        </w:tc>
      </w:tr>
      <w:tr w:rsidR="001D4BE8" w:rsidTr="002C22A2">
        <w:tc>
          <w:tcPr>
            <w:tcW w:w="2587" w:type="dxa"/>
          </w:tcPr>
          <w:p w:rsidR="0039230D" w:rsidRPr="008563B5" w:rsidRDefault="008563B5" w:rsidP="008563B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563B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«Межличностный конфликт» </w:t>
            </w:r>
          </w:p>
          <w:p w:rsidR="0039230D" w:rsidRDefault="0039230D" w:rsidP="0039230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9230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39230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  <w:r w:rsidR="008563B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Противоречие между отдельными индивидами в процессе  их социального психологического взаимодействия </w:t>
            </w:r>
            <w:proofErr w:type="gramStart"/>
            <w:r w:rsidR="008563B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–э</w:t>
            </w:r>
            <w:proofErr w:type="gramEnd"/>
            <w:r w:rsidR="008563B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то</w:t>
            </w:r>
          </w:p>
          <w:p w:rsidR="008563B5" w:rsidRDefault="008563B5" w:rsidP="008563B5">
            <w:pPr>
              <w:pStyle w:val="a6"/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Общение</w:t>
            </w:r>
          </w:p>
          <w:p w:rsidR="008563B5" w:rsidRDefault="008563B5" w:rsidP="008563B5">
            <w:pPr>
              <w:pStyle w:val="a6"/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Диалог</w:t>
            </w:r>
          </w:p>
          <w:p w:rsidR="008563B5" w:rsidRDefault="008563B5" w:rsidP="008563B5">
            <w:pPr>
              <w:pStyle w:val="a6"/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Межличностный конфликт</w:t>
            </w:r>
          </w:p>
          <w:p w:rsidR="008563B5" w:rsidRDefault="008563B5" w:rsidP="008563B5">
            <w:pPr>
              <w:pStyle w:val="a6"/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Разговор</w:t>
            </w:r>
          </w:p>
          <w:p w:rsidR="001D4BE8" w:rsidRPr="0039230D" w:rsidRDefault="001D4BE8" w:rsidP="007335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D74841" w:rsidP="00733533">
            <w:r>
              <w:t>12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26327E">
            <w:r>
              <w:t>1</w:t>
            </w:r>
            <w:r w:rsidR="00D74841">
              <w:t>0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453AF">
            <w:r>
              <w:t>1</w:t>
            </w:r>
            <w:r w:rsidR="00D74841">
              <w:t>5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1D4BE8" w:rsidP="00A41FE4">
            <w:r>
              <w:t>1</w:t>
            </w:r>
            <w:r w:rsidR="00A41FE4">
              <w:t>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12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FE5AF3" w:rsidP="00A41FE4">
            <w:r>
              <w:t>1</w:t>
            </w:r>
            <w:r w:rsidR="00A41FE4"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D74841" w:rsidP="00733533">
            <w:r>
              <w:t>5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6F3F7B" w:rsidP="00733533">
            <w:r>
              <w:t>8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D74841" w:rsidP="00733533">
            <w:r>
              <w:t>4</w:t>
            </w:r>
          </w:p>
        </w:tc>
        <w:tc>
          <w:tcPr>
            <w:tcW w:w="782" w:type="dxa"/>
          </w:tcPr>
          <w:p w:rsidR="001D4BE8" w:rsidRDefault="001D4BE8" w:rsidP="00733533">
            <w:r>
              <w:t>Верно</w:t>
            </w:r>
          </w:p>
          <w:p w:rsidR="001D4BE8" w:rsidRDefault="002C22A2" w:rsidP="00733533">
            <w:r>
              <w:t>1</w:t>
            </w:r>
            <w:r w:rsidR="006F3F7B">
              <w:t>0</w:t>
            </w:r>
          </w:p>
          <w:p w:rsidR="001D4BE8" w:rsidRDefault="001D4BE8" w:rsidP="00733533"/>
        </w:tc>
        <w:tc>
          <w:tcPr>
            <w:tcW w:w="919" w:type="dxa"/>
          </w:tcPr>
          <w:p w:rsidR="001D4BE8" w:rsidRDefault="001D4BE8" w:rsidP="00733533">
            <w:r>
              <w:t>Верно</w:t>
            </w:r>
          </w:p>
          <w:p w:rsidR="001D4BE8" w:rsidRDefault="006F3F7B" w:rsidP="00733533">
            <w:r>
              <w:t>9</w:t>
            </w:r>
          </w:p>
        </w:tc>
        <w:tc>
          <w:tcPr>
            <w:tcW w:w="708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2C22A2" w:rsidP="00733533">
            <w:r>
              <w:t>4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2C22A2" w:rsidP="00733533">
            <w:r>
              <w:t>14</w:t>
            </w:r>
            <w:r w:rsidR="00D74841">
              <w:t>3</w:t>
            </w:r>
          </w:p>
          <w:p w:rsidR="001D4BE8" w:rsidRDefault="001D4BE8" w:rsidP="00733533"/>
        </w:tc>
      </w:tr>
      <w:tr w:rsidR="001D4BE8" w:rsidTr="002C22A2">
        <w:tc>
          <w:tcPr>
            <w:tcW w:w="2587" w:type="dxa"/>
          </w:tcPr>
          <w:p w:rsidR="0039230D" w:rsidRDefault="0039230D" w:rsidP="003923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230D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  <w:r w:rsidR="008563B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Способ решения конфликтов, как сотрудничество, связан </w:t>
            </w:r>
            <w:proofErr w:type="gramStart"/>
            <w:r w:rsidR="008563B5">
              <w:rPr>
                <w:rFonts w:ascii="Times New Roman" w:hAnsi="Times New Roman" w:cs="Times New Roman"/>
                <w:b/>
                <w:sz w:val="20"/>
                <w:szCs w:val="20"/>
              </w:rPr>
              <w:t>с</w:t>
            </w:r>
            <w:proofErr w:type="gramEnd"/>
          </w:p>
          <w:p w:rsidR="008563B5" w:rsidRPr="0039230D" w:rsidRDefault="008563B5" w:rsidP="003923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D4BE8" w:rsidRDefault="008563B5" w:rsidP="008563B5">
            <w:pPr>
              <w:pStyle w:val="a6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8563B5">
              <w:rPr>
                <w:rFonts w:ascii="Times New Roman" w:hAnsi="Times New Roman" w:cs="Times New Roman"/>
                <w:sz w:val="20"/>
                <w:szCs w:val="20"/>
              </w:rPr>
              <w:t>Совме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стным поиском решения,</w:t>
            </w:r>
            <w:r w:rsidR="002844E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которое </w:t>
            </w:r>
            <w:r w:rsidR="002844EF">
              <w:rPr>
                <w:rFonts w:ascii="Times New Roman" w:hAnsi="Times New Roman" w:cs="Times New Roman"/>
                <w:sz w:val="20"/>
                <w:szCs w:val="20"/>
              </w:rPr>
              <w:t>отвечает интересам всех сторон</w:t>
            </w:r>
          </w:p>
          <w:p w:rsidR="002844EF" w:rsidRDefault="002844EF" w:rsidP="008563B5">
            <w:pPr>
              <w:pStyle w:val="a6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Поиском уступок с каждой стороны</w:t>
            </w:r>
          </w:p>
          <w:p w:rsidR="002844EF" w:rsidRDefault="002844EF" w:rsidP="008563B5">
            <w:pPr>
              <w:pStyle w:val="a6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Односторонними уступками</w:t>
            </w:r>
          </w:p>
          <w:p w:rsidR="002844EF" w:rsidRPr="008563B5" w:rsidRDefault="002844EF" w:rsidP="008563B5">
            <w:pPr>
              <w:pStyle w:val="a6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Отказом от поиска обоюдного решения конфликта</w:t>
            </w:r>
          </w:p>
        </w:tc>
        <w:tc>
          <w:tcPr>
            <w:tcW w:w="850" w:type="dxa"/>
          </w:tcPr>
          <w:p w:rsidR="001D4BE8" w:rsidRDefault="001D4BE8" w:rsidP="00733533">
            <w:r>
              <w:lastRenderedPageBreak/>
              <w:t>верно</w:t>
            </w:r>
            <w:r w:rsidR="006E1AC8">
              <w:t xml:space="preserve"> 14</w:t>
            </w:r>
          </w:p>
          <w:p w:rsidR="001D4BE8" w:rsidRDefault="001D4BE8" w:rsidP="00733533"/>
        </w:tc>
        <w:tc>
          <w:tcPr>
            <w:tcW w:w="851" w:type="dxa"/>
          </w:tcPr>
          <w:p w:rsidR="001D4BE8" w:rsidRDefault="00D74841" w:rsidP="00733533">
            <w:r>
              <w:t>В</w:t>
            </w:r>
            <w:r w:rsidR="001D4BE8">
              <w:t>ерно</w:t>
            </w:r>
            <w:r>
              <w:t>12</w:t>
            </w:r>
          </w:p>
        </w:tc>
        <w:tc>
          <w:tcPr>
            <w:tcW w:w="850" w:type="dxa"/>
          </w:tcPr>
          <w:p w:rsidR="001D4BE8" w:rsidRDefault="0026327E" w:rsidP="00733533">
            <w:r>
              <w:t>в</w:t>
            </w:r>
            <w:r w:rsidR="001D4BE8">
              <w:t>ерно</w:t>
            </w:r>
          </w:p>
          <w:p w:rsidR="001D4BE8" w:rsidRDefault="007453AF" w:rsidP="0026327E">
            <w:r>
              <w:t>1</w:t>
            </w:r>
            <w:r w:rsidR="00D74841">
              <w:t>0</w:t>
            </w:r>
          </w:p>
        </w:tc>
        <w:tc>
          <w:tcPr>
            <w:tcW w:w="851" w:type="dxa"/>
          </w:tcPr>
          <w:p w:rsidR="001D4BE8" w:rsidRDefault="002F3F68" w:rsidP="00733533">
            <w:r>
              <w:t>в</w:t>
            </w:r>
            <w:r w:rsidR="001D4BE8">
              <w:t>ерно</w:t>
            </w:r>
          </w:p>
          <w:p w:rsidR="001D4BE8" w:rsidRDefault="001D4BE8" w:rsidP="007453AF">
            <w:r>
              <w:t>1</w:t>
            </w:r>
            <w:r w:rsidR="00D74841">
              <w:t>5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1D4BE8" w:rsidP="00A41FE4">
            <w:r>
              <w:t>1</w:t>
            </w:r>
            <w:r w:rsidR="00A41FE4">
              <w:t>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12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A41FE4">
            <w:r>
              <w:t>1</w:t>
            </w:r>
            <w:r w:rsidR="00A41FE4"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D74841" w:rsidP="00733533">
            <w:r>
              <w:t>5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6F3F7B" w:rsidP="00733533">
            <w:r>
              <w:t>8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D74841" w:rsidP="00733533">
            <w:r>
              <w:t>4</w:t>
            </w:r>
          </w:p>
        </w:tc>
        <w:tc>
          <w:tcPr>
            <w:tcW w:w="782" w:type="dxa"/>
          </w:tcPr>
          <w:p w:rsidR="001D4BE8" w:rsidRDefault="001D4BE8" w:rsidP="00733533">
            <w:r>
              <w:t>Верно</w:t>
            </w:r>
          </w:p>
          <w:p w:rsidR="001D4BE8" w:rsidRDefault="001D4BE8" w:rsidP="006F3F7B">
            <w:r>
              <w:t>1</w:t>
            </w:r>
            <w:r w:rsidR="006F3F7B">
              <w:t>0</w:t>
            </w:r>
          </w:p>
        </w:tc>
        <w:tc>
          <w:tcPr>
            <w:tcW w:w="919" w:type="dxa"/>
          </w:tcPr>
          <w:p w:rsidR="001D4BE8" w:rsidRDefault="001D4BE8" w:rsidP="00733533">
            <w:r>
              <w:t>Верно</w:t>
            </w:r>
          </w:p>
          <w:p w:rsidR="001D4BE8" w:rsidRDefault="006F3F7B" w:rsidP="00733533">
            <w:r>
              <w:t>9</w:t>
            </w:r>
          </w:p>
        </w:tc>
        <w:tc>
          <w:tcPr>
            <w:tcW w:w="708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2C22A2" w:rsidP="00733533">
            <w:r>
              <w:t>4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985546" w:rsidRDefault="00D74841" w:rsidP="00733533">
            <w:r>
              <w:t>143</w:t>
            </w:r>
          </w:p>
        </w:tc>
      </w:tr>
      <w:tr w:rsidR="001D4BE8" w:rsidTr="002C22A2">
        <w:tc>
          <w:tcPr>
            <w:tcW w:w="2587" w:type="dxa"/>
          </w:tcPr>
          <w:p w:rsidR="0039230D" w:rsidRPr="0039230D" w:rsidRDefault="0039230D" w:rsidP="0039230D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923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3.</w:t>
            </w:r>
            <w:r w:rsidR="002844E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Способ решения конфликта, при котором участники стремятся выйти из конфликтной ситуации</w:t>
            </w:r>
            <w:proofErr w:type="gramStart"/>
            <w:r w:rsidR="002844E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,</w:t>
            </w:r>
            <w:proofErr w:type="gramEnd"/>
            <w:r w:rsidR="002844E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не желают участвовать в урегулировании конфликта и защищать собственные интересы- это</w:t>
            </w:r>
          </w:p>
          <w:p w:rsidR="001D4BE8" w:rsidRDefault="002844EF" w:rsidP="002844EF">
            <w:pPr>
              <w:pStyle w:val="a6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Способ приспособления</w:t>
            </w:r>
          </w:p>
          <w:p w:rsidR="002844EF" w:rsidRDefault="002844EF" w:rsidP="002844EF">
            <w:pPr>
              <w:pStyle w:val="a6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Способ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комромисса</w:t>
            </w:r>
            <w:proofErr w:type="spellEnd"/>
          </w:p>
          <w:p w:rsidR="002844EF" w:rsidRDefault="002844EF" w:rsidP="002844EF">
            <w:pPr>
              <w:pStyle w:val="a6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Способ уклонения</w:t>
            </w:r>
          </w:p>
          <w:p w:rsidR="002844EF" w:rsidRPr="002844EF" w:rsidRDefault="002844EF" w:rsidP="002844EF">
            <w:pPr>
              <w:pStyle w:val="a6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Способ сотрудничества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D74841" w:rsidP="00733533">
            <w:r>
              <w:t>12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  <w:r w:rsidR="00D74841">
              <w:t>0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  <w:r w:rsidR="00D74841">
              <w:t>5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A41FE4" w:rsidP="007453AF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12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A41FE4">
            <w:r>
              <w:t>1</w:t>
            </w:r>
            <w:r w:rsidR="00A41FE4"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D74841" w:rsidP="00733533">
            <w:r>
              <w:t>5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6F3F7B" w:rsidP="00733533">
            <w:r>
              <w:t>8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D74841" w:rsidP="00733533">
            <w:r>
              <w:t>4</w:t>
            </w:r>
          </w:p>
        </w:tc>
        <w:tc>
          <w:tcPr>
            <w:tcW w:w="782" w:type="dxa"/>
          </w:tcPr>
          <w:p w:rsidR="001D4BE8" w:rsidRDefault="001D4BE8" w:rsidP="00733533">
            <w:r>
              <w:t>Верно</w:t>
            </w:r>
          </w:p>
          <w:p w:rsidR="001D4BE8" w:rsidRDefault="002C22A2" w:rsidP="00733533">
            <w:r>
              <w:t>1</w:t>
            </w:r>
            <w:r w:rsidR="006F3F7B">
              <w:t>0</w:t>
            </w:r>
          </w:p>
          <w:p w:rsidR="001D4BE8" w:rsidRDefault="001D4BE8" w:rsidP="00733533"/>
        </w:tc>
        <w:tc>
          <w:tcPr>
            <w:tcW w:w="919" w:type="dxa"/>
          </w:tcPr>
          <w:p w:rsidR="001D4BE8" w:rsidRDefault="001D4BE8" w:rsidP="00733533">
            <w:r>
              <w:t>Верно</w:t>
            </w:r>
          </w:p>
          <w:p w:rsidR="001D4BE8" w:rsidRDefault="006F3F7B" w:rsidP="00733533">
            <w:r>
              <w:t>9</w:t>
            </w:r>
          </w:p>
        </w:tc>
        <w:tc>
          <w:tcPr>
            <w:tcW w:w="708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2C22A2" w:rsidP="00733533">
            <w:r>
              <w:t>4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  <w:r w:rsidR="00985546">
              <w:t>4</w:t>
            </w:r>
            <w:r w:rsidR="00D74841">
              <w:t>3</w:t>
            </w:r>
          </w:p>
          <w:p w:rsidR="001D4BE8" w:rsidRDefault="001D4BE8" w:rsidP="00733533"/>
        </w:tc>
      </w:tr>
      <w:tr w:rsidR="001D4BE8" w:rsidTr="002C22A2">
        <w:tc>
          <w:tcPr>
            <w:tcW w:w="2587" w:type="dxa"/>
          </w:tcPr>
          <w:p w:rsidR="001D4BE8" w:rsidRDefault="0039230D" w:rsidP="002844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230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4.</w:t>
            </w:r>
            <w:r w:rsidR="002844E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Стиль поведения в конфликте, где одна из сторон немного уступает другой и настраивается на урегулирование разногласий через взаимные уступки</w:t>
            </w:r>
            <w:r w:rsidRPr="003923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2844EF" w:rsidRDefault="002844EF" w:rsidP="002844EF">
            <w:pPr>
              <w:pStyle w:val="a6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2844EF">
              <w:rPr>
                <w:rFonts w:ascii="Times New Roman" w:hAnsi="Times New Roman" w:cs="Times New Roman"/>
                <w:sz w:val="20"/>
                <w:szCs w:val="20"/>
              </w:rPr>
              <w:t>Способ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сотрудничества</w:t>
            </w:r>
          </w:p>
          <w:p w:rsidR="002844EF" w:rsidRDefault="002844EF" w:rsidP="002844EF">
            <w:pPr>
              <w:pStyle w:val="a6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Способ компромисса</w:t>
            </w:r>
          </w:p>
          <w:p w:rsidR="002844EF" w:rsidRDefault="002844EF" w:rsidP="002844EF">
            <w:pPr>
              <w:pStyle w:val="a6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Способ уклонения</w:t>
            </w:r>
          </w:p>
          <w:p w:rsidR="002844EF" w:rsidRPr="002844EF" w:rsidRDefault="002844EF" w:rsidP="002844EF">
            <w:pPr>
              <w:pStyle w:val="a6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Способ принуждения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4D69EC" w:rsidP="00733533">
            <w:r>
              <w:t>14</w:t>
            </w:r>
          </w:p>
          <w:p w:rsidR="004D69EC" w:rsidRDefault="004D69EC" w:rsidP="004D69EC"/>
          <w:p w:rsidR="001D4BE8" w:rsidRDefault="001D4BE8" w:rsidP="00733533"/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D74841" w:rsidP="00733533">
            <w:r>
              <w:t>12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  <w:r w:rsidR="00D74841">
              <w:t>0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  <w:r w:rsidR="00D74841">
              <w:t>5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1D4BE8" w:rsidP="007453AF">
            <w:r>
              <w:t>1</w:t>
            </w:r>
            <w:r w:rsidR="00A41FE4">
              <w:t>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12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A41FE4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A41FE4">
            <w:r>
              <w:t>1</w:t>
            </w:r>
            <w:r w:rsidR="00A41FE4"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D74841" w:rsidP="00733533">
            <w:r>
              <w:t>5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6F3F7B" w:rsidP="00733533">
            <w:r>
              <w:t>8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D74841" w:rsidP="00733533">
            <w:r>
              <w:t>4</w:t>
            </w:r>
          </w:p>
        </w:tc>
        <w:tc>
          <w:tcPr>
            <w:tcW w:w="782" w:type="dxa"/>
          </w:tcPr>
          <w:p w:rsidR="001D4BE8" w:rsidRDefault="001D4BE8" w:rsidP="00733533">
            <w:r>
              <w:t>Верно</w:t>
            </w:r>
          </w:p>
          <w:p w:rsidR="001D4BE8" w:rsidRDefault="002C22A2" w:rsidP="00733533">
            <w:r>
              <w:t>1</w:t>
            </w:r>
            <w:r w:rsidR="006F3F7B">
              <w:t>0</w:t>
            </w:r>
          </w:p>
        </w:tc>
        <w:tc>
          <w:tcPr>
            <w:tcW w:w="919" w:type="dxa"/>
          </w:tcPr>
          <w:p w:rsidR="001D4BE8" w:rsidRDefault="001D4BE8" w:rsidP="00733533">
            <w:r>
              <w:t>Верно</w:t>
            </w:r>
          </w:p>
          <w:p w:rsidR="001D4BE8" w:rsidRDefault="006F3F7B" w:rsidP="00733533">
            <w:r>
              <w:t>9</w:t>
            </w:r>
          </w:p>
        </w:tc>
        <w:tc>
          <w:tcPr>
            <w:tcW w:w="708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2C22A2" w:rsidP="00733533">
            <w:r>
              <w:t>4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D74841" w:rsidP="00733533">
            <w:r>
              <w:t>143</w:t>
            </w:r>
          </w:p>
          <w:p w:rsidR="001D4BE8" w:rsidRDefault="001D4BE8" w:rsidP="00733533"/>
          <w:p w:rsidR="001D4BE8" w:rsidRDefault="001D4BE8" w:rsidP="00985546"/>
        </w:tc>
      </w:tr>
      <w:tr w:rsidR="001D4BE8" w:rsidTr="002C22A2">
        <w:tc>
          <w:tcPr>
            <w:tcW w:w="2587" w:type="dxa"/>
          </w:tcPr>
          <w:p w:rsidR="0039230D" w:rsidRPr="0039230D" w:rsidRDefault="0039230D" w:rsidP="0039230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9230D"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  <w:r w:rsidR="002844EF">
              <w:rPr>
                <w:rFonts w:ascii="Times New Roman" w:hAnsi="Times New Roman" w:cs="Times New Roman"/>
                <w:b/>
                <w:sz w:val="20"/>
                <w:szCs w:val="20"/>
              </w:rPr>
              <w:t>Правила, при которых риск бурных конфликтов уменьшается</w:t>
            </w:r>
          </w:p>
          <w:p w:rsidR="0039230D" w:rsidRDefault="002844EF" w:rsidP="0039230D">
            <w:pPr>
              <w:numPr>
                <w:ilvl w:val="0"/>
                <w:numId w:val="6"/>
              </w:numPr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  <w:t>Терпимость</w:t>
            </w:r>
          </w:p>
          <w:p w:rsidR="002844EF" w:rsidRDefault="002844EF" w:rsidP="0039230D">
            <w:pPr>
              <w:numPr>
                <w:ilvl w:val="0"/>
                <w:numId w:val="6"/>
              </w:numPr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  <w:t>Не признавать своей ошибки, даже если не прав</w:t>
            </w:r>
          </w:p>
          <w:p w:rsidR="002844EF" w:rsidRDefault="002844EF" w:rsidP="0039230D">
            <w:pPr>
              <w:numPr>
                <w:ilvl w:val="0"/>
                <w:numId w:val="6"/>
              </w:numPr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  <w:t xml:space="preserve">Вежливость и </w:t>
            </w:r>
            <w:r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  <w:lastRenderedPageBreak/>
              <w:t>тактичность</w:t>
            </w:r>
          </w:p>
          <w:p w:rsidR="002844EF" w:rsidRDefault="002844EF" w:rsidP="0039230D">
            <w:pPr>
              <w:numPr>
                <w:ilvl w:val="0"/>
                <w:numId w:val="6"/>
              </w:numPr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  <w:t>Доверие и открытость</w:t>
            </w:r>
          </w:p>
          <w:p w:rsidR="002844EF" w:rsidRPr="0039230D" w:rsidRDefault="002844EF" w:rsidP="0039230D">
            <w:pPr>
              <w:numPr>
                <w:ilvl w:val="0"/>
                <w:numId w:val="6"/>
              </w:numPr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  <w:t>Не уступать несмотря ни на что</w:t>
            </w:r>
          </w:p>
          <w:p w:rsidR="001D4BE8" w:rsidRDefault="001D4BE8" w:rsidP="002844EF">
            <w:pPr>
              <w:ind w:left="360"/>
            </w:pPr>
          </w:p>
        </w:tc>
        <w:tc>
          <w:tcPr>
            <w:tcW w:w="850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D74841" w:rsidP="00733533">
            <w:r>
              <w:t>12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  <w:r w:rsidR="00D74841">
              <w:t>0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  <w:r w:rsidR="00D74841">
              <w:t>5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1D4BE8" w:rsidP="007453AF">
            <w:r>
              <w:t>1</w:t>
            </w:r>
            <w:r w:rsidR="00A41FE4">
              <w:t>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12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  <w:r w:rsidR="00A41FE4"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D74841" w:rsidP="00733533">
            <w:r>
              <w:t>5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6F3F7B" w:rsidP="00733533">
            <w:r>
              <w:t>8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D74841" w:rsidP="00733533">
            <w:r>
              <w:t>4</w:t>
            </w:r>
          </w:p>
          <w:p w:rsidR="001D4BE8" w:rsidRDefault="001D4BE8" w:rsidP="00733533"/>
        </w:tc>
        <w:tc>
          <w:tcPr>
            <w:tcW w:w="782" w:type="dxa"/>
          </w:tcPr>
          <w:p w:rsidR="001D4BE8" w:rsidRDefault="001D4BE8" w:rsidP="00733533">
            <w:r>
              <w:t>Верно</w:t>
            </w:r>
          </w:p>
          <w:p w:rsidR="001D4BE8" w:rsidRDefault="002C22A2" w:rsidP="00733533">
            <w:r>
              <w:t>1</w:t>
            </w:r>
            <w:r w:rsidR="006F3F7B">
              <w:t>0</w:t>
            </w:r>
          </w:p>
        </w:tc>
        <w:tc>
          <w:tcPr>
            <w:tcW w:w="919" w:type="dxa"/>
          </w:tcPr>
          <w:p w:rsidR="001D4BE8" w:rsidRDefault="001D4BE8" w:rsidP="00733533">
            <w:r>
              <w:t>Верно</w:t>
            </w:r>
          </w:p>
          <w:p w:rsidR="001D4BE8" w:rsidRDefault="006F3F7B" w:rsidP="00733533">
            <w:r>
              <w:t>9</w:t>
            </w:r>
          </w:p>
        </w:tc>
        <w:tc>
          <w:tcPr>
            <w:tcW w:w="708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2C22A2" w:rsidP="00733533">
            <w:r>
              <w:t>4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D74841" w:rsidP="00733533">
            <w:r>
              <w:t>143</w:t>
            </w:r>
          </w:p>
        </w:tc>
      </w:tr>
      <w:tr w:rsidR="001D4BE8" w:rsidTr="002C22A2">
        <w:tc>
          <w:tcPr>
            <w:tcW w:w="2587" w:type="dxa"/>
          </w:tcPr>
          <w:p w:rsidR="00EE2042" w:rsidRDefault="00EE2042" w:rsidP="00EE2042">
            <w:pPr>
              <w:pStyle w:val="c2"/>
              <w:shd w:val="clear" w:color="auto" w:fill="FFFFFF" w:themeFill="background1"/>
              <w:spacing w:before="0" w:after="0"/>
              <w:rPr>
                <w:b/>
                <w:sz w:val="20"/>
                <w:szCs w:val="20"/>
              </w:rPr>
            </w:pPr>
            <w:r w:rsidRPr="00EE2042">
              <w:rPr>
                <w:b/>
                <w:sz w:val="20"/>
                <w:szCs w:val="20"/>
              </w:rPr>
              <w:lastRenderedPageBreak/>
              <w:t>«</w:t>
            </w:r>
            <w:proofErr w:type="spellStart"/>
            <w:r w:rsidRPr="00EE2042">
              <w:rPr>
                <w:b/>
                <w:sz w:val="20"/>
                <w:szCs w:val="20"/>
              </w:rPr>
              <w:t>Арт-терапия</w:t>
            </w:r>
            <w:proofErr w:type="spellEnd"/>
            <w:r w:rsidRPr="00EE2042">
              <w:rPr>
                <w:b/>
                <w:sz w:val="20"/>
                <w:szCs w:val="20"/>
              </w:rPr>
              <w:t xml:space="preserve"> как один из способов профилактики синдрома эмоционального выгорания»</w:t>
            </w:r>
          </w:p>
          <w:p w:rsidR="0039230D" w:rsidRDefault="0039230D" w:rsidP="00EE2042">
            <w:pPr>
              <w:pStyle w:val="c2"/>
              <w:shd w:val="clear" w:color="auto" w:fill="FFFFFF" w:themeFill="background1"/>
              <w:spacing w:before="0" w:after="0"/>
              <w:rPr>
                <w:rStyle w:val="c0"/>
                <w:rFonts w:eastAsiaTheme="minorEastAsia"/>
                <w:color w:val="444444"/>
                <w:sz w:val="20"/>
                <w:szCs w:val="20"/>
              </w:rPr>
            </w:pPr>
            <w:r w:rsidRPr="0039230D">
              <w:rPr>
                <w:rStyle w:val="c0"/>
                <w:rFonts w:eastAsiaTheme="minorEastAsia"/>
                <w:color w:val="444444"/>
                <w:sz w:val="20"/>
                <w:szCs w:val="20"/>
              </w:rPr>
              <w:t xml:space="preserve">1. </w:t>
            </w:r>
            <w:proofErr w:type="spellStart"/>
            <w:r w:rsidR="00EE2042">
              <w:rPr>
                <w:rStyle w:val="c0"/>
                <w:rFonts w:eastAsiaTheme="minorEastAsia"/>
                <w:color w:val="444444"/>
                <w:sz w:val="20"/>
                <w:szCs w:val="20"/>
              </w:rPr>
              <w:t>Арт-терапия-это</w:t>
            </w:r>
            <w:proofErr w:type="spellEnd"/>
          </w:p>
          <w:p w:rsidR="00EE2042" w:rsidRDefault="00EE2042" w:rsidP="00EE2042">
            <w:pPr>
              <w:pStyle w:val="c2"/>
              <w:numPr>
                <w:ilvl w:val="0"/>
                <w:numId w:val="16"/>
              </w:numPr>
              <w:shd w:val="clear" w:color="auto" w:fill="FFFFFF" w:themeFill="background1"/>
              <w:spacing w:before="0" w:after="0"/>
              <w:rPr>
                <w:rStyle w:val="c0"/>
                <w:rFonts w:eastAsiaTheme="minorEastAsia"/>
                <w:color w:val="444444"/>
                <w:sz w:val="20"/>
                <w:szCs w:val="20"/>
              </w:rPr>
            </w:pPr>
            <w:r>
              <w:rPr>
                <w:rStyle w:val="c0"/>
                <w:rFonts w:eastAsiaTheme="minorEastAsia"/>
                <w:color w:val="444444"/>
                <w:sz w:val="20"/>
                <w:szCs w:val="20"/>
              </w:rPr>
              <w:t>Лечение искусством</w:t>
            </w:r>
          </w:p>
          <w:p w:rsidR="00EE2042" w:rsidRDefault="00EE2042" w:rsidP="00EE2042">
            <w:pPr>
              <w:pStyle w:val="c2"/>
              <w:numPr>
                <w:ilvl w:val="0"/>
                <w:numId w:val="16"/>
              </w:numPr>
              <w:shd w:val="clear" w:color="auto" w:fill="FFFFFF" w:themeFill="background1"/>
              <w:spacing w:before="0" w:after="0"/>
              <w:rPr>
                <w:rStyle w:val="c0"/>
                <w:rFonts w:eastAsiaTheme="minorEastAsia"/>
                <w:color w:val="444444"/>
                <w:sz w:val="20"/>
                <w:szCs w:val="20"/>
              </w:rPr>
            </w:pPr>
            <w:r>
              <w:rPr>
                <w:rStyle w:val="c0"/>
                <w:rFonts w:eastAsiaTheme="minorEastAsia"/>
                <w:color w:val="444444"/>
                <w:sz w:val="20"/>
                <w:szCs w:val="20"/>
              </w:rPr>
              <w:t>Лечение спортом</w:t>
            </w:r>
          </w:p>
          <w:p w:rsidR="00EE2042" w:rsidRDefault="00EE2042" w:rsidP="00EE2042">
            <w:pPr>
              <w:pStyle w:val="c2"/>
              <w:numPr>
                <w:ilvl w:val="0"/>
                <w:numId w:val="16"/>
              </w:numPr>
              <w:shd w:val="clear" w:color="auto" w:fill="FFFFFF" w:themeFill="background1"/>
              <w:spacing w:before="0" w:after="0"/>
              <w:rPr>
                <w:rStyle w:val="c0"/>
                <w:rFonts w:eastAsiaTheme="minorEastAsia"/>
                <w:color w:val="444444"/>
                <w:sz w:val="20"/>
                <w:szCs w:val="20"/>
              </w:rPr>
            </w:pPr>
            <w:r>
              <w:rPr>
                <w:rStyle w:val="c0"/>
                <w:rFonts w:eastAsiaTheme="minorEastAsia"/>
                <w:color w:val="444444"/>
                <w:sz w:val="20"/>
                <w:szCs w:val="20"/>
              </w:rPr>
              <w:t>Увлечение  рисованием</w:t>
            </w:r>
          </w:p>
          <w:p w:rsidR="001D4BE8" w:rsidRPr="00EE2042" w:rsidRDefault="00EE2042" w:rsidP="00733533">
            <w:pPr>
              <w:pStyle w:val="c2"/>
              <w:numPr>
                <w:ilvl w:val="0"/>
                <w:numId w:val="16"/>
              </w:numPr>
              <w:shd w:val="clear" w:color="auto" w:fill="FFFFFF" w:themeFill="background1"/>
              <w:spacing w:before="0" w:after="0"/>
              <w:rPr>
                <w:rFonts w:eastAsiaTheme="minorEastAsia"/>
                <w:color w:val="444444"/>
                <w:sz w:val="20"/>
                <w:szCs w:val="20"/>
              </w:rPr>
            </w:pPr>
            <w:r>
              <w:rPr>
                <w:rStyle w:val="c0"/>
                <w:rFonts w:eastAsiaTheme="minorEastAsia"/>
                <w:color w:val="444444"/>
                <w:sz w:val="20"/>
                <w:szCs w:val="20"/>
              </w:rPr>
              <w:t>хобби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D74841" w:rsidP="00733533">
            <w:r>
              <w:t>12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D74841" w:rsidP="00733533">
            <w:r>
              <w:t>10</w:t>
            </w:r>
          </w:p>
          <w:p w:rsidR="008D71DD" w:rsidRDefault="008D71DD" w:rsidP="00733533"/>
          <w:p w:rsidR="008D71DD" w:rsidRDefault="008D71DD" w:rsidP="00733533"/>
          <w:p w:rsidR="001D4BE8" w:rsidRDefault="001D4BE8" w:rsidP="00733533"/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  <w:r w:rsidR="00D74841">
              <w:t>5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1D4BE8" w:rsidP="007453AF">
            <w:r>
              <w:t>1</w:t>
            </w:r>
            <w:r w:rsidR="00A41FE4">
              <w:t>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  <w:r w:rsidR="00985546">
              <w:t>2</w:t>
            </w:r>
          </w:p>
          <w:p w:rsidR="00FE5AF3" w:rsidRDefault="00FE5AF3" w:rsidP="00985546"/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  <w:r w:rsidR="00A41FE4"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D74841" w:rsidP="00733533">
            <w:r>
              <w:t>5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6F3F7B" w:rsidP="00733533">
            <w:r>
              <w:t>8</w:t>
            </w:r>
          </w:p>
          <w:p w:rsidR="001D4BE8" w:rsidRDefault="001D4BE8" w:rsidP="00733533"/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D74841" w:rsidP="00733533">
            <w:r>
              <w:t>4</w:t>
            </w:r>
          </w:p>
        </w:tc>
        <w:tc>
          <w:tcPr>
            <w:tcW w:w="782" w:type="dxa"/>
          </w:tcPr>
          <w:p w:rsidR="001D4BE8" w:rsidRDefault="001D4BE8" w:rsidP="00733533">
            <w:r>
              <w:t>Верно</w:t>
            </w:r>
          </w:p>
          <w:p w:rsidR="001D4BE8" w:rsidRDefault="006F3F7B" w:rsidP="00733533">
            <w:r>
              <w:t>10</w:t>
            </w:r>
          </w:p>
          <w:p w:rsidR="001D4BE8" w:rsidRDefault="001D4BE8" w:rsidP="00733533"/>
        </w:tc>
        <w:tc>
          <w:tcPr>
            <w:tcW w:w="919" w:type="dxa"/>
          </w:tcPr>
          <w:p w:rsidR="001D4BE8" w:rsidRDefault="001D4BE8" w:rsidP="00733533">
            <w:r>
              <w:t>Верно</w:t>
            </w:r>
          </w:p>
          <w:p w:rsidR="001D4BE8" w:rsidRDefault="006F3F7B" w:rsidP="00733533">
            <w:r>
              <w:t>9</w:t>
            </w:r>
          </w:p>
        </w:tc>
        <w:tc>
          <w:tcPr>
            <w:tcW w:w="708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2C22A2" w:rsidP="00733533">
            <w:r>
              <w:t>4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985546" w:rsidP="00733533">
            <w:r>
              <w:t>146</w:t>
            </w:r>
          </w:p>
          <w:p w:rsidR="001D4BE8" w:rsidRDefault="001D4BE8" w:rsidP="00733533"/>
        </w:tc>
      </w:tr>
      <w:tr w:rsidR="001D4BE8" w:rsidTr="002C22A2">
        <w:tc>
          <w:tcPr>
            <w:tcW w:w="2587" w:type="dxa"/>
          </w:tcPr>
          <w:p w:rsidR="0039230D" w:rsidRDefault="0039230D" w:rsidP="003923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230D"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  <w:r w:rsidR="00EE2042">
              <w:rPr>
                <w:rFonts w:ascii="Times New Roman" w:eastAsia="Times New Roman" w:hAnsi="Times New Roman" w:cs="Times New Roman"/>
                <w:sz w:val="20"/>
                <w:szCs w:val="20"/>
              </w:rPr>
              <w:t>Арт-терапи</w:t>
            </w:r>
            <w:proofErr w:type="gramStart"/>
            <w:r w:rsidR="00EE2042">
              <w:rPr>
                <w:rFonts w:ascii="Times New Roman" w:eastAsia="Times New Roman" w:hAnsi="Times New Roman" w:cs="Times New Roman"/>
                <w:sz w:val="20"/>
                <w:szCs w:val="20"/>
              </w:rPr>
              <w:t>я-</w:t>
            </w:r>
            <w:proofErr w:type="gramEnd"/>
            <w:r w:rsidR="00EE204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это метод, позволяющий работать с проблемами личности посредством</w:t>
            </w:r>
          </w:p>
          <w:p w:rsidR="00EE2042" w:rsidRDefault="00EE2042" w:rsidP="00EE2042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рисования</w:t>
            </w:r>
          </w:p>
          <w:p w:rsidR="00EE2042" w:rsidRDefault="00EE2042" w:rsidP="00EE2042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музыки</w:t>
            </w:r>
          </w:p>
          <w:p w:rsidR="00EE2042" w:rsidRDefault="00EE2042" w:rsidP="00EE2042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искусства</w:t>
            </w:r>
          </w:p>
          <w:p w:rsidR="00EE2042" w:rsidRPr="00EE2042" w:rsidRDefault="00EE2042" w:rsidP="00EE2042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психологической беседы</w:t>
            </w:r>
          </w:p>
          <w:p w:rsidR="001D4BE8" w:rsidRDefault="001D4BE8" w:rsidP="00733533"/>
        </w:tc>
        <w:tc>
          <w:tcPr>
            <w:tcW w:w="850" w:type="dxa"/>
          </w:tcPr>
          <w:p w:rsidR="001D4BE8" w:rsidRDefault="004D69EC" w:rsidP="00733533">
            <w:r>
              <w:t>в</w:t>
            </w:r>
            <w:r w:rsidR="001D4BE8">
              <w:t>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1" w:type="dxa"/>
          </w:tcPr>
          <w:p w:rsidR="001D4BE8" w:rsidRDefault="0026327E" w:rsidP="00733533">
            <w:r>
              <w:t>в</w:t>
            </w:r>
            <w:r w:rsidR="001D4BE8">
              <w:t>ерно</w:t>
            </w:r>
          </w:p>
          <w:p w:rsidR="001D4BE8" w:rsidRDefault="00D74841" w:rsidP="00733533">
            <w:r>
              <w:t>12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2F3F68" w:rsidRDefault="00D74841" w:rsidP="00733533">
            <w:r>
              <w:t>10</w:t>
            </w:r>
          </w:p>
        </w:tc>
        <w:tc>
          <w:tcPr>
            <w:tcW w:w="851" w:type="dxa"/>
          </w:tcPr>
          <w:p w:rsidR="001D4BE8" w:rsidRDefault="002F3F68" w:rsidP="00733533">
            <w:r>
              <w:t>верно</w:t>
            </w:r>
          </w:p>
          <w:p w:rsidR="001D4BE8" w:rsidRDefault="001D4BE8" w:rsidP="00733533">
            <w:r>
              <w:t>1</w:t>
            </w:r>
            <w:r w:rsidR="00D74841">
              <w:t>5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A41FE4" w:rsidP="00733533">
            <w:r>
              <w:t>14</w:t>
            </w:r>
          </w:p>
          <w:p w:rsidR="001D4BE8" w:rsidRDefault="001D4BE8" w:rsidP="00733533"/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12</w:t>
            </w:r>
          </w:p>
        </w:tc>
        <w:tc>
          <w:tcPr>
            <w:tcW w:w="851" w:type="dxa"/>
          </w:tcPr>
          <w:p w:rsidR="001D4BE8" w:rsidRDefault="00FE5AF3" w:rsidP="00733533">
            <w:r>
              <w:t>в</w:t>
            </w:r>
            <w:r w:rsidR="001D4BE8">
              <w:t>ерно</w:t>
            </w:r>
            <w:r>
              <w:t xml:space="preserve"> 14</w:t>
            </w:r>
          </w:p>
          <w:p w:rsidR="001D4BE8" w:rsidRDefault="001D4BE8" w:rsidP="00733533"/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  <w:r w:rsidR="00A41FE4"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D74841" w:rsidP="00733533">
            <w:r>
              <w:t>5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6F3F7B" w:rsidP="00733533">
            <w:r>
              <w:t>8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D74841" w:rsidP="00733533">
            <w:r>
              <w:t>4</w:t>
            </w:r>
          </w:p>
        </w:tc>
        <w:tc>
          <w:tcPr>
            <w:tcW w:w="782" w:type="dxa"/>
          </w:tcPr>
          <w:p w:rsidR="001D4BE8" w:rsidRDefault="001D4BE8" w:rsidP="00733533">
            <w:r>
              <w:t>Верно</w:t>
            </w:r>
          </w:p>
          <w:p w:rsidR="002C22A2" w:rsidRDefault="006F3F7B" w:rsidP="00733533">
            <w:r>
              <w:t>10</w:t>
            </w:r>
          </w:p>
        </w:tc>
        <w:tc>
          <w:tcPr>
            <w:tcW w:w="919" w:type="dxa"/>
          </w:tcPr>
          <w:p w:rsidR="001D4BE8" w:rsidRDefault="001D4BE8" w:rsidP="00733533">
            <w:r>
              <w:t>Верно</w:t>
            </w:r>
          </w:p>
          <w:p w:rsidR="001D4BE8" w:rsidRDefault="006F3F7B" w:rsidP="00733533">
            <w:r>
              <w:t>9</w:t>
            </w:r>
          </w:p>
        </w:tc>
        <w:tc>
          <w:tcPr>
            <w:tcW w:w="708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2C22A2" w:rsidP="00733533">
            <w:r>
              <w:t>4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D74841" w:rsidP="00733533">
            <w:r>
              <w:t>143</w:t>
            </w:r>
          </w:p>
        </w:tc>
      </w:tr>
      <w:tr w:rsidR="001D4BE8" w:rsidTr="002C22A2">
        <w:tc>
          <w:tcPr>
            <w:tcW w:w="2587" w:type="dxa"/>
          </w:tcPr>
          <w:p w:rsidR="0039230D" w:rsidRDefault="0039230D" w:rsidP="00EE2042">
            <w:pPr>
              <w:pStyle w:val="c2"/>
              <w:shd w:val="clear" w:color="auto" w:fill="FFFFFF" w:themeFill="background1"/>
              <w:spacing w:before="0" w:after="0"/>
              <w:rPr>
                <w:sz w:val="20"/>
                <w:szCs w:val="20"/>
              </w:rPr>
            </w:pPr>
            <w:r w:rsidRPr="0039230D">
              <w:rPr>
                <w:rStyle w:val="c0"/>
                <w:rFonts w:eastAsiaTheme="minorEastAsia"/>
                <w:color w:val="444444"/>
                <w:sz w:val="20"/>
                <w:szCs w:val="20"/>
              </w:rPr>
              <w:t>3.</w:t>
            </w:r>
            <w:r w:rsidRPr="0039230D">
              <w:rPr>
                <w:sz w:val="20"/>
                <w:szCs w:val="20"/>
              </w:rPr>
              <w:t xml:space="preserve"> </w:t>
            </w:r>
            <w:r w:rsidR="00EE2042">
              <w:rPr>
                <w:sz w:val="20"/>
                <w:szCs w:val="20"/>
              </w:rPr>
              <w:t>Установите соответствие между видом терапии и их толкованием:</w:t>
            </w:r>
          </w:p>
          <w:p w:rsidR="005B7E84" w:rsidRDefault="00EE2042" w:rsidP="00EE2042">
            <w:pPr>
              <w:pStyle w:val="c2"/>
              <w:shd w:val="clear" w:color="auto" w:fill="FFFFFF" w:themeFill="background1"/>
              <w:spacing w:before="0" w:after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Изотерапия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EE2042" w:rsidRDefault="00EE2042" w:rsidP="00EE2042">
            <w:pPr>
              <w:pStyle w:val="c2"/>
              <w:shd w:val="clear" w:color="auto" w:fill="FFFFFF" w:themeFill="background1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раскрашивание</w:t>
            </w:r>
          </w:p>
          <w:p w:rsidR="00EE2042" w:rsidRDefault="00EE2042" w:rsidP="00EE2042">
            <w:pPr>
              <w:pStyle w:val="c2"/>
              <w:shd w:val="clear" w:color="auto" w:fill="FFFFFF" w:themeFill="background1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Фототерапия</w:t>
            </w:r>
          </w:p>
          <w:p w:rsidR="005B7E84" w:rsidRDefault="005B7E84" w:rsidP="00EE2042">
            <w:pPr>
              <w:pStyle w:val="c2"/>
              <w:shd w:val="clear" w:color="auto" w:fill="FFFFFF" w:themeFill="background1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Музыкотерапия</w:t>
            </w:r>
          </w:p>
          <w:p w:rsidR="005B7E84" w:rsidRDefault="005B7E84" w:rsidP="00EE2042">
            <w:pPr>
              <w:pStyle w:val="c2"/>
              <w:shd w:val="clear" w:color="auto" w:fill="FFFFFF" w:themeFill="background1"/>
              <w:spacing w:before="0" w:after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Картинотерапия</w:t>
            </w:r>
            <w:proofErr w:type="spellEnd"/>
          </w:p>
          <w:p w:rsidR="005B7E84" w:rsidRDefault="005B7E84" w:rsidP="00EE2042">
            <w:pPr>
              <w:pStyle w:val="c2"/>
              <w:shd w:val="clear" w:color="auto" w:fill="FFFFFF" w:themeFill="background1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Песочная терапия</w:t>
            </w:r>
          </w:p>
          <w:p w:rsidR="005B7E84" w:rsidRDefault="005B7E84" w:rsidP="00EE2042">
            <w:pPr>
              <w:pStyle w:val="c2"/>
              <w:shd w:val="clear" w:color="auto" w:fill="FFFFFF" w:themeFill="background1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Оригами</w:t>
            </w:r>
          </w:p>
          <w:p w:rsidR="005B7E84" w:rsidRDefault="005B7E84" w:rsidP="00EE2042">
            <w:pPr>
              <w:pStyle w:val="c2"/>
              <w:shd w:val="clear" w:color="auto" w:fill="FFFFFF" w:themeFill="background1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Картины по номерам</w:t>
            </w:r>
          </w:p>
          <w:p w:rsidR="005B7E84" w:rsidRDefault="005B7E84" w:rsidP="00EE2042">
            <w:pPr>
              <w:pStyle w:val="c2"/>
              <w:shd w:val="clear" w:color="auto" w:fill="FFFFFF" w:themeFill="background1"/>
              <w:spacing w:before="0" w:after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Библиотерапия</w:t>
            </w:r>
            <w:proofErr w:type="spellEnd"/>
          </w:p>
          <w:p w:rsidR="005B7E84" w:rsidRDefault="005B7E84" w:rsidP="00EE2042">
            <w:pPr>
              <w:pStyle w:val="c2"/>
              <w:shd w:val="clear" w:color="auto" w:fill="FFFFFF" w:themeFill="background1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Терапия с помощью картин-шедевров живописи</w:t>
            </w:r>
          </w:p>
          <w:p w:rsidR="005B7E84" w:rsidRDefault="005B7E84" w:rsidP="00EE2042">
            <w:pPr>
              <w:pStyle w:val="c2"/>
              <w:shd w:val="clear" w:color="auto" w:fill="FFFFFF" w:themeFill="background1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Просмотр фото, фотографирование</w:t>
            </w:r>
          </w:p>
          <w:p w:rsidR="005B7E84" w:rsidRDefault="005B7E84" w:rsidP="00EE2042">
            <w:pPr>
              <w:pStyle w:val="c2"/>
              <w:shd w:val="clear" w:color="auto" w:fill="FFFFFF" w:themeFill="background1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Прослушивание музыки и самостоятельное </w:t>
            </w:r>
            <w:proofErr w:type="spellStart"/>
            <w:r>
              <w:rPr>
                <w:sz w:val="20"/>
                <w:szCs w:val="20"/>
              </w:rPr>
              <w:t>музицирование</w:t>
            </w:r>
            <w:proofErr w:type="spellEnd"/>
          </w:p>
          <w:p w:rsidR="005B7E84" w:rsidRDefault="005B7E84" w:rsidP="00EE2042">
            <w:pPr>
              <w:pStyle w:val="c2"/>
              <w:shd w:val="clear" w:color="auto" w:fill="FFFFFF" w:themeFill="background1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Терапия с помощью песк</w:t>
            </w:r>
            <w:proofErr w:type="gramStart"/>
            <w:r>
              <w:rPr>
                <w:sz w:val="20"/>
                <w:szCs w:val="20"/>
              </w:rPr>
              <w:t>а(</w:t>
            </w:r>
            <w:proofErr w:type="spellStart"/>
            <w:proofErr w:type="gramEnd"/>
            <w:r>
              <w:rPr>
                <w:sz w:val="20"/>
                <w:szCs w:val="20"/>
              </w:rPr>
              <w:t>игра,рисование</w:t>
            </w:r>
            <w:proofErr w:type="spellEnd"/>
            <w:r>
              <w:rPr>
                <w:sz w:val="20"/>
                <w:szCs w:val="20"/>
              </w:rPr>
              <w:t>, лепка)</w:t>
            </w:r>
          </w:p>
          <w:p w:rsidR="005B7E84" w:rsidRDefault="005B7E84" w:rsidP="00EE2042">
            <w:pPr>
              <w:pStyle w:val="c2"/>
              <w:shd w:val="clear" w:color="auto" w:fill="FFFFFF" w:themeFill="background1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Складывание фигурок из бумаги</w:t>
            </w:r>
          </w:p>
          <w:p w:rsidR="005B7E84" w:rsidRDefault="005B7E84" w:rsidP="00EE2042">
            <w:pPr>
              <w:pStyle w:val="c2"/>
              <w:shd w:val="clear" w:color="auto" w:fill="FFFFFF" w:themeFill="background1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Терапия с помощью  чтения книг</w:t>
            </w:r>
          </w:p>
          <w:p w:rsidR="005B7E84" w:rsidRPr="0039230D" w:rsidRDefault="005B7E84" w:rsidP="00EE2042">
            <w:pPr>
              <w:pStyle w:val="c2"/>
              <w:shd w:val="clear" w:color="auto" w:fill="FFFFFF" w:themeFill="background1"/>
              <w:spacing w:before="0" w:after="0"/>
              <w:rPr>
                <w:sz w:val="20"/>
                <w:szCs w:val="20"/>
              </w:rPr>
            </w:pPr>
          </w:p>
          <w:p w:rsidR="001D4BE8" w:rsidRDefault="001D4BE8" w:rsidP="00733533"/>
        </w:tc>
        <w:tc>
          <w:tcPr>
            <w:tcW w:w="850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26327E" w:rsidRDefault="00D74841" w:rsidP="00733533">
            <w:r>
              <w:t>12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  <w:r w:rsidR="00D74841">
              <w:t>0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2F3F68" w:rsidRDefault="007453AF" w:rsidP="00733533">
            <w:r>
              <w:t>1</w:t>
            </w:r>
            <w:r w:rsidR="00D74841">
              <w:t>5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1D4BE8" w:rsidP="007453AF">
            <w:r>
              <w:t>1</w:t>
            </w:r>
            <w:r w:rsidR="00A41FE4">
              <w:t>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12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  <w:r w:rsidR="00A41FE4"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D74841" w:rsidP="00733533">
            <w:r>
              <w:t>5</w:t>
            </w:r>
          </w:p>
          <w:p w:rsidR="001D4BE8" w:rsidRDefault="001D4BE8" w:rsidP="00733533"/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6F3F7B" w:rsidP="00733533">
            <w:r>
              <w:t>8</w:t>
            </w:r>
          </w:p>
          <w:p w:rsidR="001D4BE8" w:rsidRDefault="001D4BE8" w:rsidP="00733533"/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D74841" w:rsidP="00733533">
            <w:r>
              <w:t>4</w:t>
            </w:r>
          </w:p>
          <w:p w:rsidR="001D4BE8" w:rsidRDefault="001D4BE8" w:rsidP="00733533"/>
        </w:tc>
        <w:tc>
          <w:tcPr>
            <w:tcW w:w="782" w:type="dxa"/>
          </w:tcPr>
          <w:p w:rsidR="001D4BE8" w:rsidRDefault="001D4BE8" w:rsidP="00733533">
            <w:r>
              <w:t>Верно</w:t>
            </w:r>
          </w:p>
          <w:p w:rsidR="001D4BE8" w:rsidRDefault="006F3F7B" w:rsidP="00733533">
            <w:r>
              <w:t>10</w:t>
            </w:r>
          </w:p>
          <w:p w:rsidR="001D4BE8" w:rsidRDefault="001D4BE8" w:rsidP="00733533"/>
        </w:tc>
        <w:tc>
          <w:tcPr>
            <w:tcW w:w="919" w:type="dxa"/>
          </w:tcPr>
          <w:p w:rsidR="001D4BE8" w:rsidRDefault="001D4BE8" w:rsidP="00733533">
            <w:r>
              <w:t>Верно</w:t>
            </w:r>
          </w:p>
          <w:p w:rsidR="001D4BE8" w:rsidRDefault="006F3F7B" w:rsidP="00733533">
            <w:r>
              <w:t>9</w:t>
            </w:r>
          </w:p>
        </w:tc>
        <w:tc>
          <w:tcPr>
            <w:tcW w:w="708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2C22A2" w:rsidP="00733533">
            <w:r>
              <w:t>4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D74841" w:rsidP="00733533">
            <w:r>
              <w:t>143</w:t>
            </w:r>
          </w:p>
        </w:tc>
      </w:tr>
      <w:tr w:rsidR="001D4BE8" w:rsidTr="002C22A2">
        <w:tc>
          <w:tcPr>
            <w:tcW w:w="2587" w:type="dxa"/>
          </w:tcPr>
          <w:p w:rsidR="007453AF" w:rsidRPr="007453AF" w:rsidRDefault="007453AF" w:rsidP="0039230D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453A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 xml:space="preserve">Физкультура и спорт как средство профилактики </w:t>
            </w:r>
            <w:proofErr w:type="spellStart"/>
            <w:r w:rsidRPr="007453A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сэв</w:t>
            </w:r>
            <w:proofErr w:type="spellEnd"/>
          </w:p>
          <w:p w:rsidR="0039230D" w:rsidRPr="0039230D" w:rsidRDefault="007453AF" w:rsidP="0039230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  <w:r w:rsidR="005B7E84">
              <w:rPr>
                <w:rFonts w:ascii="Times New Roman" w:eastAsia="Times New Roman" w:hAnsi="Times New Roman" w:cs="Times New Roman"/>
                <w:sz w:val="20"/>
                <w:szCs w:val="20"/>
              </w:rPr>
              <w:t>Перечислите виды оздоровительной физической культуры</w:t>
            </w:r>
          </w:p>
          <w:p w:rsidR="0039230D" w:rsidRDefault="0039230D" w:rsidP="0039230D">
            <w:pPr>
              <w:tabs>
                <w:tab w:val="left" w:pos="913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1D4BE8" w:rsidRPr="005D5FFC" w:rsidRDefault="001D4BE8" w:rsidP="00733533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="Times New Roman CYR" w:hAnsi="Times New Roman CYR" w:cs="Times New Roman CYR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4D69EC" w:rsidRDefault="007453AF" w:rsidP="00733533">
            <w:r>
              <w:t>14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26327E" w:rsidRDefault="00D74841" w:rsidP="00733533">
            <w:r>
              <w:t>12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D74841" w:rsidP="00733533">
            <w:r>
              <w:t>10</w:t>
            </w:r>
          </w:p>
          <w:p w:rsidR="001D4BE8" w:rsidRDefault="001D4BE8" w:rsidP="00733533"/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2F3F68" w:rsidRDefault="007453AF" w:rsidP="00733533">
            <w:r>
              <w:t>1</w:t>
            </w:r>
            <w:r w:rsidR="00D74841">
              <w:t>5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567B09" w:rsidRDefault="00A41FE4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12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  <w:r w:rsidR="00A41FE4"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D74841" w:rsidP="00733533">
            <w:r>
              <w:t>5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6F3F7B" w:rsidP="00733533">
            <w:r>
              <w:t>8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D74841" w:rsidP="00733533">
            <w:r>
              <w:t>4</w:t>
            </w:r>
          </w:p>
        </w:tc>
        <w:tc>
          <w:tcPr>
            <w:tcW w:w="782" w:type="dxa"/>
          </w:tcPr>
          <w:p w:rsidR="001D4BE8" w:rsidRDefault="001D4BE8" w:rsidP="00733533">
            <w:r>
              <w:t>Верно</w:t>
            </w:r>
          </w:p>
          <w:p w:rsidR="001D4BE8" w:rsidRDefault="002C22A2" w:rsidP="00733533">
            <w:r>
              <w:t>1</w:t>
            </w:r>
            <w:r w:rsidR="006F3F7B">
              <w:t>0</w:t>
            </w:r>
          </w:p>
        </w:tc>
        <w:tc>
          <w:tcPr>
            <w:tcW w:w="919" w:type="dxa"/>
          </w:tcPr>
          <w:p w:rsidR="001D4BE8" w:rsidRDefault="001D4BE8" w:rsidP="00733533">
            <w:r>
              <w:t>Верно</w:t>
            </w:r>
          </w:p>
          <w:p w:rsidR="001D4BE8" w:rsidRDefault="006F3F7B" w:rsidP="00733533">
            <w:r>
              <w:t>9</w:t>
            </w:r>
          </w:p>
        </w:tc>
        <w:tc>
          <w:tcPr>
            <w:tcW w:w="708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2C22A2" w:rsidP="00733533">
            <w:r>
              <w:t>4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D74841" w:rsidP="00985546">
            <w:r>
              <w:t>143</w:t>
            </w:r>
          </w:p>
        </w:tc>
      </w:tr>
    </w:tbl>
    <w:p w:rsidR="005C5FC9" w:rsidRDefault="005C5FC9"/>
    <w:p w:rsidR="002E159A" w:rsidRPr="00B4136B" w:rsidRDefault="001D4BE8" w:rsidP="002E159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</w:t>
      </w:r>
      <w:r w:rsidR="00680DD8">
        <w:rPr>
          <w:rFonts w:ascii="Times New Roman" w:hAnsi="Times New Roman" w:cs="Times New Roman"/>
          <w:sz w:val="24"/>
          <w:szCs w:val="24"/>
        </w:rPr>
        <w:t>Во втором квартале</w:t>
      </w:r>
      <w:r w:rsidR="00823D03">
        <w:rPr>
          <w:rFonts w:ascii="Times New Roman" w:hAnsi="Times New Roman" w:cs="Times New Roman"/>
          <w:sz w:val="24"/>
          <w:szCs w:val="24"/>
        </w:rPr>
        <w:t xml:space="preserve"> </w:t>
      </w:r>
      <w:r w:rsidR="00C00CAE">
        <w:rPr>
          <w:rFonts w:ascii="Times New Roman" w:hAnsi="Times New Roman" w:cs="Times New Roman"/>
          <w:sz w:val="24"/>
          <w:szCs w:val="24"/>
        </w:rPr>
        <w:t>201</w:t>
      </w:r>
      <w:r w:rsidR="008A05C4">
        <w:rPr>
          <w:rFonts w:ascii="Times New Roman" w:hAnsi="Times New Roman" w:cs="Times New Roman"/>
          <w:sz w:val="24"/>
          <w:szCs w:val="24"/>
        </w:rPr>
        <w:t>7</w:t>
      </w:r>
      <w:r w:rsidR="00C00CAE">
        <w:rPr>
          <w:rFonts w:ascii="Times New Roman" w:hAnsi="Times New Roman" w:cs="Times New Roman"/>
          <w:sz w:val="24"/>
          <w:szCs w:val="24"/>
        </w:rPr>
        <w:t xml:space="preserve"> года в ГАУ «КЦСОН города Каменска Уральского» </w:t>
      </w:r>
      <w:r w:rsidR="00823D03">
        <w:rPr>
          <w:rFonts w:ascii="Times New Roman" w:hAnsi="Times New Roman" w:cs="Times New Roman"/>
          <w:sz w:val="24"/>
          <w:szCs w:val="24"/>
        </w:rPr>
        <w:t>в рамках мероприятий в Школе социального работника  сотру</w:t>
      </w:r>
      <w:r w:rsidR="008A05C4">
        <w:rPr>
          <w:rFonts w:ascii="Times New Roman" w:hAnsi="Times New Roman" w:cs="Times New Roman"/>
          <w:sz w:val="24"/>
          <w:szCs w:val="24"/>
        </w:rPr>
        <w:t>дники центра изучали методические пособия</w:t>
      </w:r>
      <w:r w:rsidR="00823D03">
        <w:rPr>
          <w:rFonts w:ascii="Times New Roman" w:hAnsi="Times New Roman" w:cs="Times New Roman"/>
          <w:sz w:val="24"/>
          <w:szCs w:val="24"/>
        </w:rPr>
        <w:t xml:space="preserve"> </w:t>
      </w:r>
      <w:r w:rsidR="00D74841" w:rsidRPr="00D74841">
        <w:rPr>
          <w:rFonts w:ascii="Times New Roman" w:hAnsi="Times New Roman" w:cs="Times New Roman"/>
          <w:sz w:val="24"/>
          <w:szCs w:val="24"/>
        </w:rPr>
        <w:t>«Межличностный конфликт»</w:t>
      </w:r>
      <w:proofErr w:type="gramStart"/>
      <w:r w:rsidR="00D74841" w:rsidRPr="00D74841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D74841" w:rsidRPr="00D74841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D74841" w:rsidRPr="00D74841">
        <w:rPr>
          <w:rFonts w:ascii="Times New Roman" w:hAnsi="Times New Roman" w:cs="Times New Roman"/>
          <w:sz w:val="24"/>
          <w:szCs w:val="24"/>
        </w:rPr>
        <w:t>Арт-терапия</w:t>
      </w:r>
      <w:proofErr w:type="spellEnd"/>
      <w:r w:rsidR="00D74841" w:rsidRPr="00D74841">
        <w:rPr>
          <w:rFonts w:ascii="Times New Roman" w:hAnsi="Times New Roman" w:cs="Times New Roman"/>
          <w:sz w:val="24"/>
          <w:szCs w:val="24"/>
        </w:rPr>
        <w:t xml:space="preserve"> как один из способов профилактики синдрома эмоционального выгорания», «Физкультура и спорт как средство профилактики синдрома эмоционального выгорания»</w:t>
      </w:r>
      <w:r w:rsidR="00D74841">
        <w:rPr>
          <w:rFonts w:ascii="Times New Roman" w:hAnsi="Times New Roman" w:cs="Times New Roman"/>
          <w:sz w:val="24"/>
          <w:szCs w:val="24"/>
        </w:rPr>
        <w:t xml:space="preserve">. </w:t>
      </w:r>
      <w:r w:rsidR="00780542">
        <w:rPr>
          <w:rFonts w:ascii="Times New Roman" w:hAnsi="Times New Roman" w:cs="Times New Roman"/>
          <w:sz w:val="24"/>
          <w:szCs w:val="24"/>
        </w:rPr>
        <w:t>Цель</w:t>
      </w:r>
      <w:proofErr w:type="gramStart"/>
      <w:r w:rsidR="0078054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680DD8">
        <w:rPr>
          <w:rFonts w:ascii="Times New Roman" w:hAnsi="Times New Roman" w:cs="Times New Roman"/>
          <w:sz w:val="24"/>
          <w:szCs w:val="24"/>
        </w:rPr>
        <w:t xml:space="preserve"> </w:t>
      </w:r>
      <w:r w:rsidR="002E159A">
        <w:rPr>
          <w:rFonts w:ascii="Times New Roman" w:hAnsi="Times New Roman" w:cs="Times New Roman"/>
          <w:sz w:val="24"/>
          <w:szCs w:val="24"/>
        </w:rPr>
        <w:t>изучить причины межличностных конфликтов, рассмотреть способы выхода</w:t>
      </w:r>
      <w:r w:rsidR="009E226C">
        <w:rPr>
          <w:rFonts w:ascii="Times New Roman" w:hAnsi="Times New Roman" w:cs="Times New Roman"/>
          <w:sz w:val="24"/>
          <w:szCs w:val="24"/>
        </w:rPr>
        <w:t xml:space="preserve"> из конфликтной ситуации; рассмотреть виды </w:t>
      </w:r>
      <w:proofErr w:type="spellStart"/>
      <w:r w:rsidR="009E226C">
        <w:rPr>
          <w:rFonts w:ascii="Times New Roman" w:hAnsi="Times New Roman" w:cs="Times New Roman"/>
          <w:sz w:val="24"/>
          <w:szCs w:val="24"/>
        </w:rPr>
        <w:t>арт-терапии</w:t>
      </w:r>
      <w:proofErr w:type="spellEnd"/>
      <w:r w:rsidR="009E226C">
        <w:rPr>
          <w:rFonts w:ascii="Times New Roman" w:hAnsi="Times New Roman" w:cs="Times New Roman"/>
          <w:sz w:val="24"/>
          <w:szCs w:val="24"/>
        </w:rPr>
        <w:t xml:space="preserve">, уметь пользоваться приемами </w:t>
      </w:r>
      <w:proofErr w:type="spellStart"/>
      <w:r w:rsidR="009E226C">
        <w:rPr>
          <w:rFonts w:ascii="Times New Roman" w:hAnsi="Times New Roman" w:cs="Times New Roman"/>
          <w:sz w:val="24"/>
          <w:szCs w:val="24"/>
        </w:rPr>
        <w:t>арт-терапии</w:t>
      </w:r>
      <w:proofErr w:type="spellEnd"/>
      <w:r w:rsidR="009E226C">
        <w:rPr>
          <w:rFonts w:ascii="Times New Roman" w:hAnsi="Times New Roman" w:cs="Times New Roman"/>
          <w:sz w:val="24"/>
          <w:szCs w:val="24"/>
        </w:rPr>
        <w:t xml:space="preserve"> для профилактики синдрома эмоционального выгорания.</w:t>
      </w:r>
    </w:p>
    <w:p w:rsidR="009E226C" w:rsidRPr="00B4136B" w:rsidRDefault="00680DD8" w:rsidP="009E22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После изучения  </w:t>
      </w:r>
      <w:r w:rsidR="00C00CAE">
        <w:rPr>
          <w:rFonts w:ascii="Times New Roman" w:hAnsi="Times New Roman" w:cs="Times New Roman"/>
          <w:sz w:val="24"/>
          <w:szCs w:val="24"/>
        </w:rPr>
        <w:t xml:space="preserve">было проведено </w:t>
      </w:r>
      <w:r w:rsidR="006E6D84">
        <w:rPr>
          <w:rFonts w:ascii="Times New Roman" w:hAnsi="Times New Roman" w:cs="Times New Roman"/>
          <w:sz w:val="24"/>
          <w:szCs w:val="24"/>
        </w:rPr>
        <w:t>тестирование</w:t>
      </w:r>
      <w:r w:rsidR="00C00CAE">
        <w:rPr>
          <w:rFonts w:ascii="Times New Roman" w:hAnsi="Times New Roman" w:cs="Times New Roman"/>
          <w:sz w:val="24"/>
          <w:szCs w:val="24"/>
        </w:rPr>
        <w:t xml:space="preserve"> сотрудников</w:t>
      </w:r>
      <w:r w:rsidR="00823D03">
        <w:rPr>
          <w:rFonts w:ascii="Times New Roman" w:hAnsi="Times New Roman" w:cs="Times New Roman"/>
          <w:sz w:val="24"/>
          <w:szCs w:val="24"/>
        </w:rPr>
        <w:t xml:space="preserve">. </w:t>
      </w:r>
      <w:r w:rsidR="00C00CAE">
        <w:rPr>
          <w:rFonts w:ascii="Times New Roman" w:hAnsi="Times New Roman" w:cs="Times New Roman"/>
          <w:sz w:val="24"/>
          <w:szCs w:val="24"/>
        </w:rPr>
        <w:t xml:space="preserve"> В</w:t>
      </w:r>
      <w:r w:rsidR="00823D03">
        <w:rPr>
          <w:rFonts w:ascii="Times New Roman" w:hAnsi="Times New Roman" w:cs="Times New Roman"/>
          <w:sz w:val="24"/>
          <w:szCs w:val="24"/>
        </w:rPr>
        <w:t xml:space="preserve"> </w:t>
      </w:r>
      <w:r w:rsidR="006E6D84">
        <w:rPr>
          <w:rFonts w:ascii="Times New Roman" w:hAnsi="Times New Roman" w:cs="Times New Roman"/>
          <w:sz w:val="24"/>
          <w:szCs w:val="24"/>
        </w:rPr>
        <w:t>тестировании</w:t>
      </w:r>
      <w:r w:rsidR="00A25C4E">
        <w:rPr>
          <w:rFonts w:ascii="Times New Roman" w:hAnsi="Times New Roman" w:cs="Times New Roman"/>
          <w:sz w:val="24"/>
          <w:szCs w:val="24"/>
        </w:rPr>
        <w:t xml:space="preserve"> приняли участие 1</w:t>
      </w:r>
      <w:r w:rsidR="008A05C4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3 </w:t>
      </w:r>
      <w:r w:rsidR="00A25C4E">
        <w:rPr>
          <w:rFonts w:ascii="Times New Roman" w:hAnsi="Times New Roman" w:cs="Times New Roman"/>
          <w:sz w:val="24"/>
          <w:szCs w:val="24"/>
        </w:rPr>
        <w:t>человек</w:t>
      </w:r>
      <w:r>
        <w:rPr>
          <w:rFonts w:ascii="Times New Roman" w:hAnsi="Times New Roman" w:cs="Times New Roman"/>
          <w:sz w:val="24"/>
          <w:szCs w:val="24"/>
        </w:rPr>
        <w:t>а</w:t>
      </w:r>
      <w:r w:rsidR="00C00CAE">
        <w:rPr>
          <w:rFonts w:ascii="Times New Roman" w:hAnsi="Times New Roman" w:cs="Times New Roman"/>
          <w:sz w:val="24"/>
          <w:szCs w:val="24"/>
        </w:rPr>
        <w:t xml:space="preserve">. Для проведения </w:t>
      </w:r>
      <w:r w:rsidR="006E6D84">
        <w:rPr>
          <w:rFonts w:ascii="Times New Roman" w:hAnsi="Times New Roman" w:cs="Times New Roman"/>
          <w:sz w:val="24"/>
          <w:szCs w:val="24"/>
        </w:rPr>
        <w:t>тестирования</w:t>
      </w:r>
      <w:r w:rsidR="00823D03">
        <w:rPr>
          <w:rFonts w:ascii="Times New Roman" w:hAnsi="Times New Roman" w:cs="Times New Roman"/>
          <w:sz w:val="24"/>
          <w:szCs w:val="24"/>
        </w:rPr>
        <w:t xml:space="preserve"> было разработано 1</w:t>
      </w:r>
      <w:r w:rsidR="008A05C4">
        <w:rPr>
          <w:rFonts w:ascii="Times New Roman" w:hAnsi="Times New Roman" w:cs="Times New Roman"/>
          <w:sz w:val="24"/>
          <w:szCs w:val="24"/>
        </w:rPr>
        <w:t>0</w:t>
      </w:r>
      <w:r w:rsidR="00823D03">
        <w:rPr>
          <w:rFonts w:ascii="Times New Roman" w:hAnsi="Times New Roman" w:cs="Times New Roman"/>
          <w:sz w:val="24"/>
          <w:szCs w:val="24"/>
        </w:rPr>
        <w:t xml:space="preserve"> вопросов. </w:t>
      </w:r>
      <w:r w:rsidR="009E226C">
        <w:rPr>
          <w:rFonts w:ascii="Times New Roman" w:hAnsi="Times New Roman" w:cs="Times New Roman"/>
          <w:sz w:val="24"/>
          <w:szCs w:val="24"/>
        </w:rPr>
        <w:t xml:space="preserve"> </w:t>
      </w:r>
      <w:r w:rsidR="00114289">
        <w:rPr>
          <w:rFonts w:ascii="Times New Roman" w:hAnsi="Times New Roman" w:cs="Times New Roman"/>
          <w:sz w:val="24"/>
          <w:szCs w:val="24"/>
        </w:rPr>
        <w:t xml:space="preserve">В общем </w:t>
      </w:r>
      <w:r w:rsidR="00A25C4E">
        <w:rPr>
          <w:rFonts w:ascii="Times New Roman" w:hAnsi="Times New Roman" w:cs="Times New Roman"/>
          <w:sz w:val="24"/>
          <w:szCs w:val="24"/>
        </w:rPr>
        <w:t xml:space="preserve"> можно сделать вывод, </w:t>
      </w:r>
      <w:r w:rsidR="008A6AFC">
        <w:rPr>
          <w:rFonts w:ascii="Times New Roman" w:hAnsi="Times New Roman" w:cs="Times New Roman"/>
          <w:sz w:val="24"/>
          <w:szCs w:val="24"/>
        </w:rPr>
        <w:t>что методические пособия изучены</w:t>
      </w:r>
      <w:r w:rsidR="00A25C4E">
        <w:rPr>
          <w:rFonts w:ascii="Times New Roman" w:hAnsi="Times New Roman" w:cs="Times New Roman"/>
          <w:sz w:val="24"/>
          <w:szCs w:val="24"/>
        </w:rPr>
        <w:t xml:space="preserve"> сотрудниками на </w:t>
      </w:r>
      <w:r w:rsidR="009E226C">
        <w:rPr>
          <w:rFonts w:ascii="Times New Roman" w:hAnsi="Times New Roman" w:cs="Times New Roman"/>
          <w:sz w:val="24"/>
          <w:szCs w:val="24"/>
        </w:rPr>
        <w:t>100</w:t>
      </w:r>
      <w:r w:rsidR="008A6AFC">
        <w:rPr>
          <w:rFonts w:ascii="Times New Roman" w:hAnsi="Times New Roman" w:cs="Times New Roman"/>
          <w:sz w:val="24"/>
          <w:szCs w:val="24"/>
        </w:rPr>
        <w:t>%.</w:t>
      </w:r>
      <w:r w:rsidR="00A25C4E">
        <w:rPr>
          <w:rFonts w:ascii="Times New Roman" w:hAnsi="Times New Roman" w:cs="Times New Roman"/>
          <w:sz w:val="24"/>
          <w:szCs w:val="24"/>
        </w:rPr>
        <w:t xml:space="preserve"> </w:t>
      </w:r>
      <w:r w:rsidR="009E226C">
        <w:rPr>
          <w:rFonts w:ascii="Times New Roman" w:hAnsi="Times New Roman" w:cs="Times New Roman"/>
          <w:sz w:val="24"/>
          <w:szCs w:val="24"/>
        </w:rPr>
        <w:t xml:space="preserve">С целью изучения данной темы </w:t>
      </w:r>
      <w:r w:rsidR="009E226C" w:rsidRPr="00D74841">
        <w:rPr>
          <w:rFonts w:ascii="Times New Roman" w:hAnsi="Times New Roman" w:cs="Times New Roman"/>
          <w:sz w:val="24"/>
          <w:szCs w:val="24"/>
        </w:rPr>
        <w:t xml:space="preserve">«Межличностный конфликт» </w:t>
      </w:r>
      <w:r w:rsidR="009E226C">
        <w:rPr>
          <w:rFonts w:ascii="Times New Roman" w:hAnsi="Times New Roman" w:cs="Times New Roman"/>
          <w:sz w:val="24"/>
          <w:szCs w:val="24"/>
        </w:rPr>
        <w:t xml:space="preserve"> было проведено занятие с </w:t>
      </w:r>
      <w:proofErr w:type="gramStart"/>
      <w:r w:rsidR="009E226C">
        <w:rPr>
          <w:rFonts w:ascii="Times New Roman" w:hAnsi="Times New Roman" w:cs="Times New Roman"/>
          <w:sz w:val="24"/>
          <w:szCs w:val="24"/>
        </w:rPr>
        <w:t>заведующими отделений</w:t>
      </w:r>
      <w:proofErr w:type="gramEnd"/>
      <w:r w:rsidR="009E226C">
        <w:rPr>
          <w:rFonts w:ascii="Times New Roman" w:hAnsi="Times New Roman" w:cs="Times New Roman"/>
          <w:sz w:val="24"/>
          <w:szCs w:val="24"/>
        </w:rPr>
        <w:t>, так как тема является актуальной. На занятии были рассмотрены</w:t>
      </w:r>
      <w:r w:rsidR="009E226C" w:rsidRPr="00B4136B">
        <w:rPr>
          <w:rFonts w:ascii="Times New Roman" w:hAnsi="Times New Roman" w:cs="Times New Roman"/>
          <w:sz w:val="24"/>
          <w:szCs w:val="24"/>
        </w:rPr>
        <w:t xml:space="preserve"> основные причины конфликтов, даны рекомендации</w:t>
      </w:r>
      <w:proofErr w:type="gramStart"/>
      <w:r w:rsidR="009E226C" w:rsidRPr="00B4136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9E226C" w:rsidRPr="00B4136B">
        <w:rPr>
          <w:rFonts w:ascii="Times New Roman" w:hAnsi="Times New Roman" w:cs="Times New Roman"/>
          <w:sz w:val="24"/>
          <w:szCs w:val="24"/>
        </w:rPr>
        <w:t xml:space="preserve"> как вести себя в конфликте, рассмотрены способы разрешения конфликтов. Памятка по профилактике конфликтов  поможет  социальным работникам избегать конфликтных ситуаций, н</w:t>
      </w:r>
      <w:r w:rsidR="009E226C">
        <w:rPr>
          <w:rFonts w:ascii="Times New Roman" w:hAnsi="Times New Roman" w:cs="Times New Roman"/>
          <w:sz w:val="24"/>
          <w:szCs w:val="24"/>
        </w:rPr>
        <w:t>аходить пути решения конфликтов</w:t>
      </w:r>
      <w:r w:rsidR="009E226C" w:rsidRPr="00B4136B">
        <w:rPr>
          <w:rFonts w:ascii="Times New Roman" w:hAnsi="Times New Roman" w:cs="Times New Roman"/>
          <w:sz w:val="24"/>
          <w:szCs w:val="24"/>
        </w:rPr>
        <w:t>,</w:t>
      </w:r>
      <w:r w:rsidR="009E226C">
        <w:rPr>
          <w:rFonts w:ascii="Times New Roman" w:hAnsi="Times New Roman" w:cs="Times New Roman"/>
          <w:sz w:val="24"/>
          <w:szCs w:val="24"/>
        </w:rPr>
        <w:t xml:space="preserve"> </w:t>
      </w:r>
      <w:r w:rsidR="009E226C" w:rsidRPr="00B4136B">
        <w:rPr>
          <w:rFonts w:ascii="Times New Roman" w:hAnsi="Times New Roman" w:cs="Times New Roman"/>
          <w:sz w:val="24"/>
          <w:szCs w:val="24"/>
        </w:rPr>
        <w:t xml:space="preserve">вести себя правильно, </w:t>
      </w:r>
      <w:r w:rsidR="009E226C">
        <w:rPr>
          <w:rFonts w:ascii="Times New Roman" w:hAnsi="Times New Roman" w:cs="Times New Roman"/>
          <w:sz w:val="24"/>
          <w:szCs w:val="24"/>
        </w:rPr>
        <w:t>избегая</w:t>
      </w:r>
      <w:r w:rsidR="009E226C" w:rsidRPr="00B4136B">
        <w:rPr>
          <w:rFonts w:ascii="Times New Roman" w:hAnsi="Times New Roman" w:cs="Times New Roman"/>
          <w:sz w:val="24"/>
          <w:szCs w:val="24"/>
        </w:rPr>
        <w:t xml:space="preserve"> нежелательных действий и крайне неприятных последствий. </w:t>
      </w:r>
    </w:p>
    <w:p w:rsidR="00DA3D5C" w:rsidRDefault="00DA3D5C" w:rsidP="009E226C">
      <w:pPr>
        <w:ind w:right="113"/>
        <w:jc w:val="both"/>
        <w:rPr>
          <w:rFonts w:ascii="Times New Roman" w:hAnsi="Times New Roman" w:cs="Times New Roman"/>
          <w:sz w:val="24"/>
          <w:szCs w:val="24"/>
        </w:rPr>
      </w:pPr>
    </w:p>
    <w:p w:rsidR="009E226C" w:rsidRDefault="009E226C" w:rsidP="009E226C">
      <w:pPr>
        <w:ind w:right="113"/>
        <w:jc w:val="both"/>
        <w:rPr>
          <w:rFonts w:ascii="Times New Roman" w:hAnsi="Times New Roman" w:cs="Times New Roman"/>
          <w:sz w:val="24"/>
          <w:szCs w:val="24"/>
        </w:rPr>
      </w:pPr>
    </w:p>
    <w:p w:rsidR="009E226C" w:rsidRDefault="009E226C" w:rsidP="009E226C">
      <w:pPr>
        <w:ind w:right="11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E226C" w:rsidRDefault="009E226C" w:rsidP="009E226C">
      <w:pPr>
        <w:ind w:right="11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25C4E" w:rsidRDefault="00A25C4E" w:rsidP="008C1900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567F40" w:rsidRDefault="00567F40" w:rsidP="008C1900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567F40" w:rsidRPr="00C00CAE" w:rsidRDefault="00567F40" w:rsidP="008C1900">
      <w:pPr>
        <w:ind w:firstLine="567"/>
        <w:rPr>
          <w:rFonts w:ascii="Times New Roman" w:hAnsi="Times New Roman" w:cs="Times New Roman"/>
          <w:sz w:val="24"/>
          <w:szCs w:val="24"/>
        </w:rPr>
      </w:pPr>
    </w:p>
    <w:sectPr w:rsidR="00567F40" w:rsidRPr="00C00CAE" w:rsidSect="001D4BE8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55E7" w:rsidRDefault="006355E7" w:rsidP="00466EF9">
      <w:pPr>
        <w:spacing w:after="0" w:line="240" w:lineRule="auto"/>
      </w:pPr>
      <w:r>
        <w:separator/>
      </w:r>
    </w:p>
  </w:endnote>
  <w:endnote w:type="continuationSeparator" w:id="0">
    <w:p w:rsidR="006355E7" w:rsidRDefault="006355E7" w:rsidP="00466E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55E7" w:rsidRDefault="006355E7" w:rsidP="00466EF9">
      <w:pPr>
        <w:spacing w:after="0" w:line="240" w:lineRule="auto"/>
      </w:pPr>
      <w:r>
        <w:separator/>
      </w:r>
    </w:p>
  </w:footnote>
  <w:footnote w:type="continuationSeparator" w:id="0">
    <w:p w:rsidR="006355E7" w:rsidRDefault="006355E7" w:rsidP="00466E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61228EA"/>
    <w:lvl w:ilvl="0">
      <w:numFmt w:val="bullet"/>
      <w:lvlText w:val="*"/>
      <w:lvlJc w:val="left"/>
    </w:lvl>
  </w:abstractNum>
  <w:abstractNum w:abstractNumId="1">
    <w:nsid w:val="05D156E6"/>
    <w:multiLevelType w:val="hybridMultilevel"/>
    <w:tmpl w:val="D19C0382"/>
    <w:lvl w:ilvl="0" w:tplc="D6AAF56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  <w:sz w:val="22"/>
        <w:szCs w:val="22"/>
      </w:rPr>
    </w:lvl>
    <w:lvl w:ilvl="1" w:tplc="F670CE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DCA130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A88AA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50B39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B085B8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A1EBF9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A8FC5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3645DF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661819"/>
    <w:multiLevelType w:val="hybridMultilevel"/>
    <w:tmpl w:val="4B94C3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F4258C"/>
    <w:multiLevelType w:val="hybridMultilevel"/>
    <w:tmpl w:val="F24257F0"/>
    <w:lvl w:ilvl="0" w:tplc="19FEA39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cs="Times New Roman" w:hint="default"/>
        <w:sz w:val="22"/>
        <w:szCs w:val="22"/>
      </w:rPr>
    </w:lvl>
    <w:lvl w:ilvl="1" w:tplc="F10C11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026C85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A262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FE359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D7CD4F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9F20C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6CCE2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B04FAE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0BB4BE0"/>
    <w:multiLevelType w:val="hybridMultilevel"/>
    <w:tmpl w:val="D2EAD3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E96DBC"/>
    <w:multiLevelType w:val="hybridMultilevel"/>
    <w:tmpl w:val="B0820BEC"/>
    <w:lvl w:ilvl="0" w:tplc="D15087E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  <w:sz w:val="22"/>
        <w:szCs w:val="22"/>
      </w:rPr>
    </w:lvl>
    <w:lvl w:ilvl="1" w:tplc="122468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62CE2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1AE9A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DCD1A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85E69B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CFAF93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9236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724AE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A5C3530"/>
    <w:multiLevelType w:val="hybridMultilevel"/>
    <w:tmpl w:val="2B663A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E65143"/>
    <w:multiLevelType w:val="hybridMultilevel"/>
    <w:tmpl w:val="9BF490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D7044B"/>
    <w:multiLevelType w:val="hybridMultilevel"/>
    <w:tmpl w:val="9C82C4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F26E01"/>
    <w:multiLevelType w:val="hybridMultilevel"/>
    <w:tmpl w:val="06A893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7803743"/>
    <w:multiLevelType w:val="hybridMultilevel"/>
    <w:tmpl w:val="F4AE3B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9D57E5"/>
    <w:multiLevelType w:val="hybridMultilevel"/>
    <w:tmpl w:val="6C1E2E94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4816CA"/>
    <w:multiLevelType w:val="hybridMultilevel"/>
    <w:tmpl w:val="1226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A75247"/>
    <w:multiLevelType w:val="hybridMultilevel"/>
    <w:tmpl w:val="4F1C5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940093E"/>
    <w:multiLevelType w:val="hybridMultilevel"/>
    <w:tmpl w:val="AE129CF2"/>
    <w:lvl w:ilvl="0" w:tplc="88D60DB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  <w:sz w:val="22"/>
        <w:szCs w:val="22"/>
      </w:rPr>
    </w:lvl>
    <w:lvl w:ilvl="1" w:tplc="CF7A3B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A70A6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0BA77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E448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7867D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2894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60063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E49B2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6CA0015"/>
    <w:multiLevelType w:val="hybridMultilevel"/>
    <w:tmpl w:val="9C26D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11"/>
  </w:num>
  <w:num w:numId="4">
    <w:abstractNumId w:val="10"/>
  </w:num>
  <w:num w:numId="5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4"/>
  </w:num>
  <w:num w:numId="11">
    <w:abstractNumId w:val="9"/>
  </w:num>
  <w:num w:numId="12">
    <w:abstractNumId w:val="6"/>
  </w:num>
  <w:num w:numId="13">
    <w:abstractNumId w:val="12"/>
  </w:num>
  <w:num w:numId="14">
    <w:abstractNumId w:val="15"/>
  </w:num>
  <w:num w:numId="15">
    <w:abstractNumId w:val="2"/>
  </w:num>
  <w:num w:numId="16">
    <w:abstractNumId w:val="8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0A72"/>
    <w:rsid w:val="00006E96"/>
    <w:rsid w:val="0004538E"/>
    <w:rsid w:val="000A1CBE"/>
    <w:rsid w:val="000B0D78"/>
    <w:rsid w:val="000C38ED"/>
    <w:rsid w:val="000E5EB2"/>
    <w:rsid w:val="00114289"/>
    <w:rsid w:val="001A5FEC"/>
    <w:rsid w:val="001D4BE8"/>
    <w:rsid w:val="001F2DD9"/>
    <w:rsid w:val="001F3E90"/>
    <w:rsid w:val="0022388F"/>
    <w:rsid w:val="00235000"/>
    <w:rsid w:val="0026327E"/>
    <w:rsid w:val="002844EF"/>
    <w:rsid w:val="002C22A2"/>
    <w:rsid w:val="002E159A"/>
    <w:rsid w:val="002F3F68"/>
    <w:rsid w:val="00335CAB"/>
    <w:rsid w:val="00356E7B"/>
    <w:rsid w:val="00363834"/>
    <w:rsid w:val="00372724"/>
    <w:rsid w:val="00373E62"/>
    <w:rsid w:val="0039230D"/>
    <w:rsid w:val="003A6468"/>
    <w:rsid w:val="00413D40"/>
    <w:rsid w:val="00431976"/>
    <w:rsid w:val="00466EF9"/>
    <w:rsid w:val="00491639"/>
    <w:rsid w:val="004A052E"/>
    <w:rsid w:val="004D69EC"/>
    <w:rsid w:val="00530376"/>
    <w:rsid w:val="00567B09"/>
    <w:rsid w:val="00567F40"/>
    <w:rsid w:val="005951FE"/>
    <w:rsid w:val="005B46F7"/>
    <w:rsid w:val="005B7E84"/>
    <w:rsid w:val="005C5FC9"/>
    <w:rsid w:val="00613D13"/>
    <w:rsid w:val="006219F6"/>
    <w:rsid w:val="006355E7"/>
    <w:rsid w:val="00642865"/>
    <w:rsid w:val="0066111E"/>
    <w:rsid w:val="00671F55"/>
    <w:rsid w:val="00680DD8"/>
    <w:rsid w:val="006C6AE3"/>
    <w:rsid w:val="006E1AC8"/>
    <w:rsid w:val="006E6D84"/>
    <w:rsid w:val="006F3F7B"/>
    <w:rsid w:val="00700FE3"/>
    <w:rsid w:val="0070268D"/>
    <w:rsid w:val="00711381"/>
    <w:rsid w:val="00733533"/>
    <w:rsid w:val="007453AF"/>
    <w:rsid w:val="00780542"/>
    <w:rsid w:val="007E4ABC"/>
    <w:rsid w:val="00823D03"/>
    <w:rsid w:val="00833AAE"/>
    <w:rsid w:val="00856207"/>
    <w:rsid w:val="008563B5"/>
    <w:rsid w:val="00886DE3"/>
    <w:rsid w:val="008A05C4"/>
    <w:rsid w:val="008A6AFC"/>
    <w:rsid w:val="008C1900"/>
    <w:rsid w:val="008D71DD"/>
    <w:rsid w:val="008E6DCC"/>
    <w:rsid w:val="00952A35"/>
    <w:rsid w:val="00970A81"/>
    <w:rsid w:val="00985546"/>
    <w:rsid w:val="009A0A72"/>
    <w:rsid w:val="009E226C"/>
    <w:rsid w:val="00A219CA"/>
    <w:rsid w:val="00A24C1A"/>
    <w:rsid w:val="00A25C4E"/>
    <w:rsid w:val="00A34716"/>
    <w:rsid w:val="00A405B8"/>
    <w:rsid w:val="00A41FE4"/>
    <w:rsid w:val="00A9638B"/>
    <w:rsid w:val="00AF60E5"/>
    <w:rsid w:val="00B01983"/>
    <w:rsid w:val="00B5051B"/>
    <w:rsid w:val="00B90C6B"/>
    <w:rsid w:val="00BA38B0"/>
    <w:rsid w:val="00BA4311"/>
    <w:rsid w:val="00BC0FD4"/>
    <w:rsid w:val="00BE2274"/>
    <w:rsid w:val="00C00CAE"/>
    <w:rsid w:val="00C163ED"/>
    <w:rsid w:val="00C31D1D"/>
    <w:rsid w:val="00C4226D"/>
    <w:rsid w:val="00C46C66"/>
    <w:rsid w:val="00C75CF0"/>
    <w:rsid w:val="00CA0866"/>
    <w:rsid w:val="00CD0FD6"/>
    <w:rsid w:val="00CE48CB"/>
    <w:rsid w:val="00CF660A"/>
    <w:rsid w:val="00D03BEC"/>
    <w:rsid w:val="00D23D64"/>
    <w:rsid w:val="00D54631"/>
    <w:rsid w:val="00D74841"/>
    <w:rsid w:val="00D817E4"/>
    <w:rsid w:val="00DA3D5C"/>
    <w:rsid w:val="00DF200F"/>
    <w:rsid w:val="00E04568"/>
    <w:rsid w:val="00E123C1"/>
    <w:rsid w:val="00E1597F"/>
    <w:rsid w:val="00E34C77"/>
    <w:rsid w:val="00E34CF9"/>
    <w:rsid w:val="00E70B6F"/>
    <w:rsid w:val="00E7397A"/>
    <w:rsid w:val="00E96858"/>
    <w:rsid w:val="00EE2042"/>
    <w:rsid w:val="00F45ECA"/>
    <w:rsid w:val="00F66BA6"/>
    <w:rsid w:val="00F74670"/>
    <w:rsid w:val="00FE5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C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0A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E5E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5EB2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5951FE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466E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66EF9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66E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66EF9"/>
    <w:rPr>
      <w:rFonts w:eastAsiaTheme="minorEastAsia"/>
      <w:lang w:eastAsia="ru-RU"/>
    </w:rPr>
  </w:style>
  <w:style w:type="paragraph" w:customStyle="1" w:styleId="c2">
    <w:name w:val="c2"/>
    <w:basedOn w:val="a"/>
    <w:rsid w:val="0039230D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3923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5FDDCE-C869-4A08-AFBF-DE638F56E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979</TotalTime>
  <Pages>5</Pages>
  <Words>773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Slesareva_MV</dc:creator>
  <cp:keywords/>
  <dc:description/>
  <cp:lastModifiedBy>Gavrilova_LV</cp:lastModifiedBy>
  <cp:revision>33</cp:revision>
  <cp:lastPrinted>2016-12-14T06:12:00Z</cp:lastPrinted>
  <dcterms:created xsi:type="dcterms:W3CDTF">2016-12-08T09:15:00Z</dcterms:created>
  <dcterms:modified xsi:type="dcterms:W3CDTF">2017-05-29T08:23:00Z</dcterms:modified>
</cp:coreProperties>
</file>