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554AF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122EB709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3098AE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5E1ED4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1A021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F8E828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EF1C07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12F5B0" w14:textId="77777777" w:rsidR="00600110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3610B0" w14:textId="77777777" w:rsidR="00772900" w:rsidRPr="007B4B2C" w:rsidRDefault="0077290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5E9B3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B2C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</w:t>
      </w:r>
    </w:p>
    <w:p w14:paraId="188329DB" w14:textId="2B93F2DE" w:rsidR="00600110" w:rsidRPr="007B4B2C" w:rsidRDefault="00600110" w:rsidP="00F014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B2C">
        <w:rPr>
          <w:rFonts w:ascii="Times New Roman" w:hAnsi="Times New Roman" w:cs="Times New Roman"/>
          <w:b/>
          <w:sz w:val="28"/>
          <w:szCs w:val="28"/>
        </w:rPr>
        <w:t>предоставления государственной услуги «</w:t>
      </w:r>
      <w:r w:rsidR="00F014B0" w:rsidRPr="007B4B2C">
        <w:rPr>
          <w:rFonts w:ascii="Times New Roman" w:hAnsi="Times New Roman" w:cs="Times New Roman"/>
          <w:b/>
          <w:sz w:val="28"/>
          <w:szCs w:val="28"/>
        </w:rPr>
        <w:t xml:space="preserve">Предоставление </w:t>
      </w:r>
      <w:r w:rsidR="00F014B0">
        <w:rPr>
          <w:rFonts w:ascii="Times New Roman" w:hAnsi="Times New Roman" w:cs="Times New Roman"/>
          <w:b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Pr="007B4B2C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14:paraId="7AE98861" w14:textId="77777777" w:rsidR="00600110" w:rsidRPr="007B4B2C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21D890" w14:textId="77777777" w:rsidR="007471D4" w:rsidRDefault="00600110" w:rsidP="00600110">
      <w:pPr>
        <w:pStyle w:val="ConsPlusTitle"/>
        <w:widowControl/>
        <w:jc w:val="both"/>
        <w:outlineLvl w:val="0"/>
      </w:pPr>
      <w:r w:rsidRPr="007B4B2C">
        <w:tab/>
      </w:r>
    </w:p>
    <w:p w14:paraId="697DF8BB" w14:textId="29B3B2B9" w:rsidR="007471D4" w:rsidRDefault="007471D4" w:rsidP="007471D4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>
        <w:rPr>
          <w:b w:val="0"/>
        </w:rPr>
        <w:t>о закона от 27 июля 2010 года № </w:t>
      </w:r>
      <w:r w:rsidRPr="004F021E">
        <w:rPr>
          <w:b w:val="0"/>
        </w:rPr>
        <w:t>210-ФЗ «Об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услуг», постановления Правительства Сверд</w:t>
      </w:r>
      <w:r>
        <w:rPr>
          <w:b w:val="0"/>
        </w:rPr>
        <w:t>ловской области от 16.11.2011 № </w:t>
      </w:r>
      <w:r w:rsidRPr="004F021E">
        <w:rPr>
          <w:b w:val="0"/>
        </w:rPr>
        <w:t xml:space="preserve">1576-ПП </w:t>
      </w:r>
      <w:r w:rsidR="00F40B67">
        <w:rPr>
          <w:b w:val="0"/>
        </w:rPr>
        <w:br/>
      </w:r>
      <w:r w:rsidRPr="004F021E">
        <w:rPr>
          <w:b w:val="0"/>
        </w:rPr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14:paraId="20BC17D8" w14:textId="77777777" w:rsidR="007471D4" w:rsidRPr="00306AEE" w:rsidRDefault="007471D4" w:rsidP="007471D4">
      <w:pPr>
        <w:pStyle w:val="ConsPlusTitle"/>
        <w:jc w:val="both"/>
        <w:outlineLvl w:val="0"/>
      </w:pPr>
      <w:r w:rsidRPr="00306AEE">
        <w:t>ПРИКАЗЫВАЮ:</w:t>
      </w:r>
    </w:p>
    <w:p w14:paraId="6AEB813F" w14:textId="5CF8F8EA" w:rsidR="007471D4" w:rsidRPr="00F014B0" w:rsidRDefault="007471D4" w:rsidP="007471D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</w:t>
      </w:r>
      <w:r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Pr="00F014B0">
        <w:rPr>
          <w:rFonts w:ascii="Times New Roman" w:hAnsi="Times New Roman" w:cs="Times New Roman"/>
          <w:sz w:val="28"/>
          <w:szCs w:val="28"/>
        </w:rPr>
        <w:t>«</w:t>
      </w:r>
      <w:r w:rsidR="00F014B0" w:rsidRPr="00F014B0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F014B0"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Pr="00F014B0">
        <w:rPr>
          <w:rFonts w:ascii="Times New Roman" w:hAnsi="Times New Roman" w:cs="Times New Roman"/>
          <w:sz w:val="28"/>
          <w:szCs w:val="28"/>
        </w:rPr>
        <w:t xml:space="preserve">» </w:t>
      </w:r>
      <w:r w:rsidRPr="00F014B0">
        <w:rPr>
          <w:rFonts w:ascii="Times New Roman" w:eastAsiaTheme="minorHAnsi" w:hAnsi="Times New Roman" w:cs="Times New Roman"/>
          <w:sz w:val="28"/>
          <w:szCs w:val="28"/>
          <w:lang w:eastAsia="en-US"/>
        </w:rPr>
        <w:t>(прилагается).</w:t>
      </w:r>
    </w:p>
    <w:p w14:paraId="267D3EEE" w14:textId="63BAC53C" w:rsidR="00866EC1" w:rsidRDefault="00AA0C83" w:rsidP="007471D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>2. Положения пункт</w:t>
      </w:r>
      <w:r w:rsidR="00866EC1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>а 21, част</w:t>
      </w:r>
      <w:r w:rsidR="00B772BA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866EC1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второй пункта 33, пунктов 40, 45, 47, </w:t>
      </w:r>
      <w:r w:rsidR="00B772BA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866EC1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части второй пункта </w:t>
      </w:r>
      <w:r w:rsidR="00E437E2">
        <w:rPr>
          <w:rFonts w:ascii="Times New Roman" w:eastAsiaTheme="minorHAnsi" w:hAnsi="Times New Roman" w:cs="Times New Roman"/>
          <w:sz w:val="28"/>
          <w:szCs w:val="28"/>
          <w:lang w:eastAsia="en-US"/>
        </w:rPr>
        <w:t>59</w:t>
      </w:r>
      <w:r w:rsidR="00866EC1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пунктов </w:t>
      </w:r>
      <w:r w:rsidR="00025967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>70–75</w:t>
      </w:r>
      <w:r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66EC1" w:rsidRPr="000259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Административного регламента предоставления государственной услуги </w:t>
      </w:r>
      <w:r w:rsidR="00866EC1" w:rsidRPr="00025967">
        <w:rPr>
          <w:rFonts w:ascii="Times New Roman" w:hAnsi="Times New Roman" w:cs="Times New Roman"/>
          <w:sz w:val="28"/>
          <w:szCs w:val="28"/>
        </w:rPr>
        <w:t>«</w:t>
      </w:r>
      <w:r w:rsidR="00866EC1" w:rsidRPr="00025967">
        <w:rPr>
          <w:rFonts w:ascii="Times New Roman" w:hAnsi="Times New Roman" w:cs="Times New Roman"/>
          <w:bCs/>
          <w:sz w:val="28"/>
          <w:szCs w:val="28"/>
        </w:rPr>
        <w:t>Предоставление ежемесячной денежной компенсации на приобретение продовольственных товаров отдельным категориям граждан, подвергшихся воздействию радиации</w:t>
      </w:r>
      <w:r w:rsidR="00866EC1" w:rsidRPr="00025967">
        <w:rPr>
          <w:rFonts w:ascii="Times New Roman" w:hAnsi="Times New Roman" w:cs="Times New Roman"/>
          <w:sz w:val="28"/>
          <w:szCs w:val="28"/>
        </w:rPr>
        <w:t xml:space="preserve">» в части подачи заявления </w:t>
      </w:r>
      <w:r w:rsidR="00B772BA" w:rsidRPr="00025967">
        <w:rPr>
          <w:rFonts w:ascii="Times New Roman" w:hAnsi="Times New Roman" w:cs="Times New Roman"/>
          <w:sz w:val="28"/>
          <w:szCs w:val="28"/>
        </w:rPr>
        <w:br/>
      </w:r>
      <w:r w:rsidR="00866EC1" w:rsidRPr="00025967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в форме электронных документов с использованием </w:t>
      </w:r>
      <w:r w:rsidR="00866EC1" w:rsidRPr="00025967">
        <w:rPr>
          <w:rFonts w:ascii="Times New Roman" w:hAnsi="Times New Roman" w:cs="Times New Roman"/>
          <w:bCs/>
          <w:sz w:val="28"/>
          <w:szCs w:val="28"/>
        </w:rPr>
        <w:t xml:space="preserve">федеральной государственной информационной системы «Единый портал государственных и муниципальных услуг (функций)» или </w:t>
      </w:r>
      <w:r w:rsidR="00866EC1" w:rsidRPr="00025967">
        <w:rPr>
          <w:rFonts w:ascii="Times New Roman" w:hAnsi="Times New Roman" w:cs="Times New Roman"/>
          <w:sz w:val="28"/>
          <w:szCs w:val="28"/>
        </w:rPr>
        <w:t>региональной государственной информационной системы «Портал государственных и муниципальных услуг (функций) Свердловской области» применяются в случае реализации технической возможности.</w:t>
      </w:r>
    </w:p>
    <w:p w14:paraId="67CA4E89" w14:textId="51FFBB48" w:rsidR="007471D4" w:rsidRPr="007D7CF8" w:rsidRDefault="00866EC1" w:rsidP="007471D4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</w:t>
      </w:r>
      <w:r w:rsidR="007471D4" w:rsidRPr="007D7CF8">
        <w:rPr>
          <w:b w:val="0"/>
        </w:rPr>
        <w:t>. Контроль за исполнением настоящ</w:t>
      </w:r>
      <w:r w:rsidR="007471D4">
        <w:rPr>
          <w:b w:val="0"/>
        </w:rPr>
        <w:t>его приказа возложить на З</w:t>
      </w:r>
      <w:r w:rsidR="007471D4" w:rsidRPr="007D7CF8">
        <w:rPr>
          <w:b w:val="0"/>
        </w:rPr>
        <w:t>аместителя Министра социальной по</w:t>
      </w:r>
      <w:r w:rsidR="007471D4">
        <w:rPr>
          <w:b w:val="0"/>
        </w:rPr>
        <w:t xml:space="preserve">литики Свердловской области Е.Д. </w:t>
      </w:r>
      <w:proofErr w:type="spellStart"/>
      <w:r w:rsidR="007471D4">
        <w:rPr>
          <w:b w:val="0"/>
        </w:rPr>
        <w:t>Шаповалова</w:t>
      </w:r>
      <w:proofErr w:type="spellEnd"/>
      <w:r w:rsidR="007471D4" w:rsidRPr="007D7CF8">
        <w:rPr>
          <w:b w:val="0"/>
        </w:rPr>
        <w:t>.</w:t>
      </w:r>
    </w:p>
    <w:p w14:paraId="5733D953" w14:textId="2B88D325" w:rsidR="007471D4" w:rsidRPr="003C2C7C" w:rsidRDefault="00866EC1" w:rsidP="007471D4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4</w:t>
      </w:r>
      <w:r w:rsidR="007471D4" w:rsidRPr="007D7CF8">
        <w:rPr>
          <w:b w:val="0"/>
        </w:rPr>
        <w:t xml:space="preserve">. Настоящий </w:t>
      </w:r>
      <w:r w:rsidR="007471D4">
        <w:rPr>
          <w:b w:val="0"/>
        </w:rPr>
        <w:t>приказ опубликовать</w:t>
      </w:r>
      <w:r w:rsidR="007471D4" w:rsidRPr="00653353">
        <w:rPr>
          <w:b w:val="0"/>
        </w:rPr>
        <w:t xml:space="preserve"> на </w:t>
      </w:r>
      <w:r w:rsidR="007471D4" w:rsidRPr="007D7CF8">
        <w:rPr>
          <w:b w:val="0"/>
        </w:rPr>
        <w:t>«Официальном интернет-портале правовой информации Свердловской области</w:t>
      </w:r>
      <w:r w:rsidR="007471D4">
        <w:rPr>
          <w:b w:val="0"/>
        </w:rPr>
        <w:t>»</w:t>
      </w:r>
      <w:r w:rsidR="007471D4" w:rsidRPr="007D7CF8">
        <w:rPr>
          <w:b w:val="0"/>
        </w:rPr>
        <w:t xml:space="preserve"> (</w:t>
      </w:r>
      <w:r w:rsidR="007471D4">
        <w:rPr>
          <w:b w:val="0"/>
          <w:lang w:val="en-US"/>
        </w:rPr>
        <w:t>www</w:t>
      </w:r>
      <w:r w:rsidR="007471D4" w:rsidRPr="003C2C7C">
        <w:rPr>
          <w:b w:val="0"/>
        </w:rPr>
        <w:t>.</w:t>
      </w:r>
      <w:proofErr w:type="spellStart"/>
      <w:r w:rsidR="007471D4">
        <w:rPr>
          <w:b w:val="0"/>
          <w:lang w:val="en-US"/>
        </w:rPr>
        <w:t>pravo</w:t>
      </w:r>
      <w:proofErr w:type="spellEnd"/>
      <w:r w:rsidR="007471D4" w:rsidRPr="003C2C7C">
        <w:rPr>
          <w:b w:val="0"/>
        </w:rPr>
        <w:t>.</w:t>
      </w:r>
      <w:proofErr w:type="spellStart"/>
      <w:r w:rsidR="007471D4">
        <w:rPr>
          <w:b w:val="0"/>
          <w:lang w:val="en-US"/>
        </w:rPr>
        <w:t>gov</w:t>
      </w:r>
      <w:proofErr w:type="spellEnd"/>
      <w:r w:rsidR="007471D4" w:rsidRPr="003C2C7C">
        <w:rPr>
          <w:b w:val="0"/>
        </w:rPr>
        <w:t>66.</w:t>
      </w:r>
      <w:proofErr w:type="spellStart"/>
      <w:r w:rsidR="007471D4">
        <w:rPr>
          <w:b w:val="0"/>
          <w:lang w:val="en-US"/>
        </w:rPr>
        <w:t>ru</w:t>
      </w:r>
      <w:proofErr w:type="spellEnd"/>
      <w:r w:rsidR="007471D4" w:rsidRPr="003C2C7C">
        <w:rPr>
          <w:b w:val="0"/>
        </w:rPr>
        <w:t>)</w:t>
      </w:r>
      <w:r w:rsidR="007471D4">
        <w:rPr>
          <w:b w:val="0"/>
        </w:rPr>
        <w:t>.</w:t>
      </w:r>
    </w:p>
    <w:p w14:paraId="7B253325" w14:textId="77777777" w:rsidR="00600110" w:rsidRPr="007B4B2C" w:rsidRDefault="00600110" w:rsidP="006001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280528" w14:textId="77777777" w:rsidR="00600110" w:rsidRPr="007B4B2C" w:rsidRDefault="00600110" w:rsidP="006001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635AACF7" w14:textId="77777777" w:rsidR="00600110" w:rsidRPr="007B4B2C" w:rsidRDefault="00600110" w:rsidP="006001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4B2C">
        <w:rPr>
          <w:rFonts w:ascii="Times New Roman" w:hAnsi="Times New Roman" w:cs="Times New Roman"/>
          <w:sz w:val="28"/>
          <w:szCs w:val="28"/>
        </w:rPr>
        <w:t xml:space="preserve">Министр                                                         </w:t>
      </w:r>
      <w:r w:rsidRPr="007B4B2C">
        <w:rPr>
          <w:rFonts w:ascii="Times New Roman" w:hAnsi="Times New Roman" w:cs="Times New Roman"/>
          <w:sz w:val="28"/>
          <w:szCs w:val="28"/>
        </w:rPr>
        <w:tab/>
      </w:r>
      <w:r w:rsidRPr="007B4B2C">
        <w:rPr>
          <w:rFonts w:ascii="Times New Roman" w:hAnsi="Times New Roman" w:cs="Times New Roman"/>
          <w:sz w:val="28"/>
          <w:szCs w:val="28"/>
        </w:rPr>
        <w:tab/>
      </w:r>
      <w:r w:rsidRPr="007B4B2C">
        <w:rPr>
          <w:rFonts w:ascii="Times New Roman" w:hAnsi="Times New Roman" w:cs="Times New Roman"/>
          <w:sz w:val="28"/>
          <w:szCs w:val="28"/>
        </w:rPr>
        <w:tab/>
      </w:r>
      <w:r w:rsidRPr="007B4B2C">
        <w:rPr>
          <w:rFonts w:ascii="Times New Roman" w:hAnsi="Times New Roman" w:cs="Times New Roman"/>
          <w:sz w:val="28"/>
          <w:szCs w:val="28"/>
        </w:rPr>
        <w:tab/>
        <w:t xml:space="preserve">      А.В. </w:t>
      </w:r>
      <w:proofErr w:type="spellStart"/>
      <w:r w:rsidRPr="007B4B2C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14:paraId="28AA6CFA" w14:textId="77777777" w:rsidR="00600110" w:rsidRPr="007B4B2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B63C0B">
          <w:headerReference w:type="default" r:id="rId8"/>
          <w:headerReference w:type="first" r:id="rId9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2D238638" w14:textId="77777777" w:rsidR="00600110" w:rsidRPr="007B4B2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600110">
          <w:type w:val="continuous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46E0CC30" w14:textId="77777777" w:rsidR="00AD0A9C" w:rsidRPr="00306AEE" w:rsidRDefault="00285AC7" w:rsidP="000A1765">
      <w:pPr>
        <w:widowControl w:val="0"/>
        <w:autoSpaceDE w:val="0"/>
        <w:autoSpaceDN w:val="0"/>
        <w:adjustRightInd w:val="0"/>
        <w:spacing w:after="0" w:line="233" w:lineRule="auto"/>
        <w:ind w:left="4962" w:firstLine="425"/>
        <w:outlineLvl w:val="0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39062FF8" w14:textId="77777777" w:rsidR="00AD0A9C" w:rsidRPr="00306AEE" w:rsidRDefault="00285AC7" w:rsidP="000A1765">
      <w:pPr>
        <w:widowControl w:val="0"/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</w:t>
      </w:r>
      <w:r w:rsidR="00AD0A9C" w:rsidRPr="00306AEE">
        <w:rPr>
          <w:rFonts w:ascii="Times New Roman" w:hAnsi="Times New Roman" w:cs="Times New Roman"/>
          <w:sz w:val="28"/>
          <w:szCs w:val="28"/>
        </w:rPr>
        <w:t>риказом</w:t>
      </w:r>
      <w:r w:rsidR="000577C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  <w:r w:rsidR="00CF7B5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14:paraId="3D6B1177" w14:textId="77777777" w:rsidR="00AD0A9C" w:rsidRPr="00306AEE" w:rsidRDefault="00AD0A9C" w:rsidP="000A1765">
      <w:pPr>
        <w:widowControl w:val="0"/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от </w:t>
      </w:r>
      <w:r w:rsidR="000577C5" w:rsidRPr="00306AEE">
        <w:rPr>
          <w:rFonts w:ascii="Times New Roman" w:hAnsi="Times New Roman" w:cs="Times New Roman"/>
          <w:sz w:val="28"/>
          <w:szCs w:val="28"/>
        </w:rPr>
        <w:t>________________</w:t>
      </w:r>
      <w:r w:rsidR="00CF7B5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835694" w:rsidRPr="00306AEE">
        <w:rPr>
          <w:rFonts w:ascii="Times New Roman" w:hAnsi="Times New Roman" w:cs="Times New Roman"/>
          <w:sz w:val="28"/>
          <w:szCs w:val="28"/>
        </w:rPr>
        <w:t>№_________</w:t>
      </w:r>
    </w:p>
    <w:p w14:paraId="4F89C9F0" w14:textId="77777777" w:rsidR="00CF7B54" w:rsidRPr="00306AEE" w:rsidRDefault="00A1786D" w:rsidP="000A1765">
      <w:pPr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CF7B54" w:rsidRPr="00306AEE">
        <w:rPr>
          <w:rFonts w:ascii="Times New Roman" w:hAnsi="Times New Roman" w:cs="Times New Roman"/>
          <w:sz w:val="28"/>
          <w:szCs w:val="28"/>
        </w:rPr>
        <w:t>Административного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регламента предоставления государственной услуги </w:t>
      </w:r>
      <w:r w:rsidR="00A55942" w:rsidRPr="00306AEE">
        <w:rPr>
          <w:rFonts w:ascii="Times New Roman" w:hAnsi="Times New Roman" w:cs="Times New Roman"/>
          <w:sz w:val="28"/>
          <w:szCs w:val="28"/>
        </w:rPr>
        <w:t>«</w:t>
      </w:r>
      <w:r w:rsidR="0069152B" w:rsidRPr="00306AEE">
        <w:rPr>
          <w:rFonts w:ascii="Times New Roman" w:hAnsi="Times New Roman" w:cs="Times New Roman"/>
          <w:sz w:val="28"/>
          <w:szCs w:val="28"/>
        </w:rPr>
        <w:t>Предоставление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ежемесячной денежной компенсации </w:t>
      </w:r>
    </w:p>
    <w:p w14:paraId="7414CF81" w14:textId="35B94592" w:rsidR="00A1786D" w:rsidRPr="00306AEE" w:rsidRDefault="00A1786D" w:rsidP="000A1765">
      <w:pPr>
        <w:autoSpaceDE w:val="0"/>
        <w:autoSpaceDN w:val="0"/>
        <w:adjustRightInd w:val="0"/>
        <w:spacing w:after="0" w:line="233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на приобретение продовольственных товаров отдельным категориям </w:t>
      </w:r>
      <w:r w:rsidR="00CF7B54" w:rsidRPr="00306AEE">
        <w:rPr>
          <w:rFonts w:ascii="Times New Roman" w:hAnsi="Times New Roman" w:cs="Times New Roman"/>
          <w:sz w:val="28"/>
          <w:szCs w:val="28"/>
        </w:rPr>
        <w:t>г</w:t>
      </w:r>
      <w:r w:rsidRPr="00306AEE">
        <w:rPr>
          <w:rFonts w:ascii="Times New Roman" w:hAnsi="Times New Roman" w:cs="Times New Roman"/>
          <w:sz w:val="28"/>
          <w:szCs w:val="28"/>
        </w:rPr>
        <w:t>раждан, подвергшихся воздействию радиации»</w:t>
      </w:r>
      <w:r w:rsidR="00000A11">
        <w:rPr>
          <w:rFonts w:ascii="Times New Roman" w:hAnsi="Times New Roman" w:cs="Times New Roman"/>
          <w:sz w:val="28"/>
          <w:szCs w:val="28"/>
        </w:rPr>
        <w:t>»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698777" w14:textId="77777777" w:rsidR="00A1786D" w:rsidRPr="00306AEE" w:rsidRDefault="00A1786D" w:rsidP="00600110">
      <w:pPr>
        <w:widowControl w:val="0"/>
        <w:autoSpaceDE w:val="0"/>
        <w:autoSpaceDN w:val="0"/>
        <w:adjustRightInd w:val="0"/>
        <w:spacing w:after="0" w:line="233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347EC6F5" w14:textId="77777777" w:rsidR="000577C5" w:rsidRPr="00306AEE" w:rsidRDefault="000577C5" w:rsidP="00600110">
      <w:pPr>
        <w:widowControl w:val="0"/>
        <w:autoSpaceDE w:val="0"/>
        <w:autoSpaceDN w:val="0"/>
        <w:adjustRightInd w:val="0"/>
        <w:spacing w:after="0" w:line="233" w:lineRule="auto"/>
        <w:rPr>
          <w:rFonts w:ascii="Times New Roman" w:hAnsi="Times New Roman" w:cs="Times New Roman"/>
          <w:sz w:val="28"/>
          <w:szCs w:val="28"/>
        </w:rPr>
      </w:pPr>
    </w:p>
    <w:p w14:paraId="7EA37FF7" w14:textId="77777777" w:rsidR="00AD4AD0" w:rsidRPr="00306AEE" w:rsidRDefault="004847C4" w:rsidP="0060011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42"/>
      <w:bookmarkEnd w:id="1"/>
      <w:r w:rsidRPr="00306AEE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  <w:r w:rsidR="0040798A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5694" w:rsidRPr="00306AEE">
        <w:rPr>
          <w:rFonts w:ascii="Times New Roman" w:hAnsi="Times New Roman" w:cs="Times New Roman"/>
          <w:b/>
          <w:bCs/>
          <w:sz w:val="28"/>
          <w:szCs w:val="28"/>
        </w:rPr>
        <w:t>предоставлени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AD4AD0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государственной услуги</w:t>
      </w:r>
    </w:p>
    <w:p w14:paraId="4A20D0E7" w14:textId="072239AC" w:rsidR="00523133" w:rsidRPr="00306AEE" w:rsidRDefault="00F014B0" w:rsidP="0060011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4B2C">
        <w:rPr>
          <w:rFonts w:ascii="Times New Roman" w:hAnsi="Times New Roman" w:cs="Times New Roman"/>
          <w:b/>
          <w:sz w:val="28"/>
          <w:szCs w:val="28"/>
        </w:rPr>
        <w:t xml:space="preserve">«Предоставление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Pr="007B4B2C">
        <w:rPr>
          <w:rFonts w:ascii="Times New Roman" w:hAnsi="Times New Roman" w:cs="Times New Roman"/>
          <w:b/>
          <w:sz w:val="28"/>
          <w:szCs w:val="28"/>
        </w:rPr>
        <w:t>»</w:t>
      </w:r>
    </w:p>
    <w:p w14:paraId="67FB08BB" w14:textId="77777777" w:rsidR="00AD0A9C" w:rsidRPr="00306AEE" w:rsidRDefault="00AD0A9C" w:rsidP="009D70C3">
      <w:pPr>
        <w:widowControl w:val="0"/>
        <w:tabs>
          <w:tab w:val="left" w:pos="5730"/>
        </w:tabs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8ACD78" w14:textId="77777777" w:rsidR="00523133" w:rsidRPr="00306AEE" w:rsidRDefault="00523133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14:paraId="7BF93EC5" w14:textId="77777777" w:rsidR="00523133" w:rsidRPr="00F40B67" w:rsidRDefault="00523133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3EA0507" w14:textId="77777777" w:rsidR="00523133" w:rsidRPr="00306AEE" w:rsidRDefault="00523133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14:paraId="63CFA1F3" w14:textId="77777777" w:rsidR="00AD0A9C" w:rsidRPr="00F40B67" w:rsidRDefault="00AD0A9C" w:rsidP="009D70C3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F84E143" w14:textId="3E1F44CF" w:rsidR="00D930B6" w:rsidRPr="00306AEE" w:rsidRDefault="00AD0A9C" w:rsidP="007471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 </w:t>
      </w:r>
      <w:r w:rsidR="00F014B0" w:rsidRPr="00F014B0">
        <w:rPr>
          <w:rFonts w:ascii="Times New Roman" w:hAnsi="Times New Roman" w:cs="Times New Roman"/>
          <w:sz w:val="28"/>
          <w:szCs w:val="28"/>
        </w:rPr>
        <w:t xml:space="preserve">«Предоставление </w:t>
      </w:r>
      <w:r w:rsidR="00F014B0"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F014B0" w:rsidRPr="00F014B0">
        <w:rPr>
          <w:rFonts w:ascii="Times New Roman" w:hAnsi="Times New Roman" w:cs="Times New Roman"/>
          <w:sz w:val="28"/>
          <w:szCs w:val="28"/>
        </w:rPr>
        <w:t>»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Административный регламент) устанавливает порядок и стандарт предоставления государственной услуги </w:t>
      </w:r>
      <w:r w:rsidR="00F014B0" w:rsidRPr="00F014B0">
        <w:rPr>
          <w:rFonts w:ascii="Times New Roman" w:hAnsi="Times New Roman" w:cs="Times New Roman"/>
          <w:sz w:val="28"/>
          <w:szCs w:val="28"/>
        </w:rPr>
        <w:t xml:space="preserve">«Предоставление </w:t>
      </w:r>
      <w:r w:rsidR="00F014B0"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F014B0" w:rsidRPr="00F014B0">
        <w:rPr>
          <w:rFonts w:ascii="Times New Roman" w:hAnsi="Times New Roman" w:cs="Times New Roman"/>
          <w:sz w:val="28"/>
          <w:szCs w:val="28"/>
        </w:rPr>
        <w:t xml:space="preserve">» </w:t>
      </w:r>
      <w:r w:rsidR="00D930B6" w:rsidRPr="00306AEE">
        <w:rPr>
          <w:rFonts w:ascii="Times New Roman" w:hAnsi="Times New Roman" w:cs="Times New Roman"/>
          <w:sz w:val="28"/>
          <w:szCs w:val="28"/>
        </w:rPr>
        <w:t>(далее</w:t>
      </w:r>
      <w:r w:rsidR="00F014B0">
        <w:rPr>
          <w:rFonts w:ascii="Times New Roman" w:hAnsi="Times New Roman" w:cs="Times New Roman"/>
          <w:sz w:val="28"/>
          <w:szCs w:val="28"/>
        </w:rPr>
        <w:t xml:space="preserve">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государственная услуга) территориальными </w:t>
      </w:r>
      <w:r w:rsidR="0040798A" w:rsidRPr="00306AEE">
        <w:rPr>
          <w:rFonts w:ascii="Times New Roman" w:hAnsi="Times New Roman" w:cs="Times New Roman"/>
          <w:sz w:val="28"/>
          <w:szCs w:val="28"/>
        </w:rPr>
        <w:t xml:space="preserve">отраслевыми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исполнительными органами государственной власти Свердловской области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23133" w:rsidRPr="00306AEE">
        <w:rPr>
          <w:rFonts w:ascii="Times New Roman" w:hAnsi="Times New Roman" w:cs="Times New Roman"/>
          <w:sz w:val="28"/>
          <w:szCs w:val="28"/>
        </w:rPr>
        <w:t>у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правлениями социальной политики Министерства социальной политики Свердловской области (далее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управление социальной политики).</w:t>
      </w:r>
    </w:p>
    <w:p w14:paraId="17C29618" w14:textId="77777777" w:rsidR="0040798A" w:rsidRPr="00306AEE" w:rsidRDefault="0040798A" w:rsidP="007471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заявителями, органами государственной власти, учреждениями </w:t>
      </w:r>
      <w:r w:rsidR="0008785A" w:rsidRPr="00306AEE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и организациями, участвующими в предоставлении государственной услуги.</w:t>
      </w:r>
    </w:p>
    <w:p w14:paraId="1F04C686" w14:textId="77777777" w:rsidR="0040798A" w:rsidRPr="00F40B67" w:rsidRDefault="0040798A" w:rsidP="00600110">
      <w:pPr>
        <w:widowControl w:val="0"/>
        <w:autoSpaceDE w:val="0"/>
        <w:autoSpaceDN w:val="0"/>
        <w:adjustRightInd w:val="0"/>
        <w:spacing w:after="0" w:line="233" w:lineRule="auto"/>
        <w:ind w:firstLine="709"/>
        <w:rPr>
          <w:rFonts w:ascii="Times New Roman" w:hAnsi="Times New Roman" w:cs="Times New Roman"/>
          <w:sz w:val="18"/>
          <w:szCs w:val="18"/>
        </w:rPr>
      </w:pPr>
    </w:p>
    <w:p w14:paraId="1540D82D" w14:textId="77777777" w:rsidR="00BD735B" w:rsidRPr="00306AEE" w:rsidRDefault="00BD735B" w:rsidP="00600110">
      <w:pPr>
        <w:widowControl w:val="0"/>
        <w:autoSpaceDE w:val="0"/>
        <w:autoSpaceDN w:val="0"/>
        <w:adjustRightInd w:val="0"/>
        <w:spacing w:after="0" w:line="233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Круг заявителей</w:t>
      </w:r>
    </w:p>
    <w:p w14:paraId="73B1F37C" w14:textId="77777777" w:rsidR="00AD0A9C" w:rsidRPr="00F40B67" w:rsidRDefault="00AD0A9C" w:rsidP="00600110">
      <w:pPr>
        <w:widowControl w:val="0"/>
        <w:autoSpaceDE w:val="0"/>
        <w:autoSpaceDN w:val="0"/>
        <w:adjustRightInd w:val="0"/>
        <w:spacing w:after="0" w:line="233" w:lineRule="auto"/>
        <w:ind w:firstLine="709"/>
        <w:rPr>
          <w:rFonts w:ascii="Times New Roman" w:hAnsi="Times New Roman" w:cs="Times New Roman"/>
          <w:sz w:val="18"/>
          <w:szCs w:val="18"/>
        </w:rPr>
      </w:pPr>
    </w:p>
    <w:p w14:paraId="0CD6E4A5" w14:textId="35D8D177" w:rsidR="00F7291D" w:rsidRPr="00306AEE" w:rsidRDefault="00AD0A9C" w:rsidP="007471D4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3. Заявителями</w:t>
      </w:r>
      <w:r w:rsidR="00F9549E" w:rsidRPr="00306AEE">
        <w:rPr>
          <w:rFonts w:ascii="Times New Roman" w:hAnsi="Times New Roman" w:cs="Times New Roman"/>
          <w:sz w:val="28"/>
          <w:szCs w:val="28"/>
        </w:rPr>
        <w:t xml:space="preserve"> на получение государственной услуги являются граждане Российской Федерации, проживающие на территории Свердловской области</w:t>
      </w:r>
      <w:bookmarkStart w:id="2" w:name="Par72"/>
      <w:bookmarkEnd w:id="2"/>
      <w:r w:rsidR="00F7291D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40B67">
        <w:rPr>
          <w:rFonts w:ascii="Times New Roman" w:hAnsi="Times New Roman" w:cs="Times New Roman"/>
          <w:sz w:val="28"/>
          <w:szCs w:val="28"/>
        </w:rPr>
        <w:br/>
        <w:t>(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40798A" w:rsidRPr="00306AEE">
        <w:rPr>
          <w:rFonts w:ascii="Times New Roman" w:hAnsi="Times New Roman" w:cs="Times New Roman"/>
          <w:sz w:val="28"/>
          <w:szCs w:val="28"/>
        </w:rPr>
        <w:t>–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 заявители</w:t>
      </w:r>
      <w:r w:rsidR="00E6053F">
        <w:rPr>
          <w:rFonts w:ascii="Times New Roman" w:hAnsi="Times New Roman" w:cs="Times New Roman"/>
          <w:sz w:val="28"/>
          <w:szCs w:val="28"/>
        </w:rPr>
        <w:t>)</w:t>
      </w:r>
      <w:r w:rsidR="00F7291D" w:rsidRPr="00306AEE">
        <w:rPr>
          <w:rFonts w:ascii="Times New Roman" w:hAnsi="Times New Roman" w:cs="Times New Roman"/>
          <w:sz w:val="28"/>
          <w:szCs w:val="28"/>
        </w:rPr>
        <w:t>:</w:t>
      </w:r>
    </w:p>
    <w:p w14:paraId="2B0E4684" w14:textId="4F77DBB6" w:rsidR="006B2531" w:rsidRDefault="00F7291D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1) </w:t>
      </w:r>
      <w:r w:rsidR="00136589">
        <w:rPr>
          <w:rFonts w:ascii="Times New Roman" w:hAnsi="Times New Roman" w:cs="Times New Roman"/>
          <w:sz w:val="28"/>
          <w:szCs w:val="28"/>
        </w:rPr>
        <w:t xml:space="preserve">лица (в том числе дети и подростки), </w:t>
      </w:r>
      <w:r w:rsidRPr="00306AEE">
        <w:rPr>
          <w:rFonts w:ascii="Times New Roman" w:hAnsi="Times New Roman" w:cs="Times New Roman"/>
          <w:sz w:val="28"/>
          <w:szCs w:val="28"/>
        </w:rPr>
        <w:t>получивши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или перенесши</w:t>
      </w:r>
      <w:r w:rsidR="00983B9B" w:rsidRPr="00306AEE">
        <w:rPr>
          <w:rFonts w:ascii="Times New Roman" w:hAnsi="Times New Roman" w:cs="Times New Roman"/>
          <w:sz w:val="28"/>
          <w:szCs w:val="28"/>
        </w:rPr>
        <w:t>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лучевую болезнь и другие заболевания, связанные с радиационным воздействием </w:t>
      </w:r>
      <w:r w:rsidRPr="00306AEE">
        <w:rPr>
          <w:rFonts w:ascii="Times New Roman" w:hAnsi="Times New Roman" w:cs="Times New Roman"/>
          <w:sz w:val="28"/>
          <w:szCs w:val="28"/>
        </w:rPr>
        <w:lastRenderedPageBreak/>
        <w:t>вследствие чернобыльской катастрофы или с работами по ликвидации последствий катастрофы на</w:t>
      </w:r>
      <w:r w:rsidR="00306AEE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Чернобыльской АЭС</w:t>
      </w:r>
      <w:r w:rsidR="00587765">
        <w:rPr>
          <w:rFonts w:ascii="Times New Roman" w:hAnsi="Times New Roman" w:cs="Times New Roman"/>
          <w:sz w:val="28"/>
          <w:szCs w:val="28"/>
        </w:rPr>
        <w:t>;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2885D7" w14:textId="71A1865B" w:rsidR="00CA42A6" w:rsidRPr="00306AEE" w:rsidRDefault="00CA42A6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2) инвалиды вследствие чернобыльской катастрофы, указанные в пункте 2 части первой статьи 13 Закона Российской Федерации от 15 мая 1991 года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1244-1 «О социальной защите граждан, подвергшихся воздействию радиации вследствие катастрофы на Чернобыльской АЭС»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F57EF5" w14:textId="56636F5E" w:rsidR="004065AB" w:rsidRPr="00306AEE" w:rsidRDefault="00CA42A6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04B7C" w:rsidRPr="00306AEE">
        <w:rPr>
          <w:rFonts w:ascii="Times New Roman" w:hAnsi="Times New Roman" w:cs="Times New Roman"/>
          <w:sz w:val="28"/>
          <w:szCs w:val="28"/>
        </w:rPr>
        <w:t xml:space="preserve">) 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граждане, подвергшиеся воздействию радиации вследствие аварии в</w:t>
      </w:r>
      <w:r w:rsidR="008F74D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1957</w:t>
      </w:r>
      <w:r w:rsidR="00526DE5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году на производственном объединении «Маяк» и сбросов радиоактивных отходов в реку </w:t>
      </w:r>
      <w:proofErr w:type="spellStart"/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Теча</w:t>
      </w:r>
      <w:proofErr w:type="spellEnd"/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получившие лучевую болезнь, другие заболевания, включенные в </w:t>
      </w:r>
      <w:hyperlink r:id="rId10" w:history="1">
        <w:r w:rsidR="004065AB" w:rsidRPr="00306AEE">
          <w:rPr>
            <w:rFonts w:ascii="Times New Roman" w:hAnsi="Times New Roman" w:cs="Times New Roman"/>
            <w:bCs/>
            <w:color w:val="000000"/>
            <w:sz w:val="28"/>
            <w:szCs w:val="28"/>
          </w:rPr>
          <w:t>перечень</w:t>
        </w:r>
      </w:hyperlink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заболеваний, возникновение или обострение которых обусловлены воздействием радиации вследствие аварии в 1957 году на</w:t>
      </w:r>
      <w:r w:rsidR="008F74D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4065AB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производственном объединении «Маяк» и сбросов рад</w:t>
      </w:r>
      <w:r w:rsidR="0098114E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иоактивных отходов в</w:t>
      </w:r>
      <w:r w:rsidR="008F74D4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98114E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реку </w:t>
      </w:r>
      <w:proofErr w:type="spellStart"/>
      <w:r w:rsidR="0098114E" w:rsidRPr="00306AEE">
        <w:rPr>
          <w:rFonts w:ascii="Times New Roman" w:hAnsi="Times New Roman" w:cs="Times New Roman"/>
          <w:bCs/>
          <w:color w:val="000000"/>
          <w:sz w:val="28"/>
          <w:szCs w:val="28"/>
        </w:rPr>
        <w:t>Теча</w:t>
      </w:r>
      <w:proofErr w:type="spellEnd"/>
      <w:r w:rsidR="007E10BE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35143AF8" w14:textId="0149D7C9" w:rsidR="006B2531" w:rsidRPr="00306AEE" w:rsidRDefault="00CA42A6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2531" w:rsidRPr="00306AEE">
        <w:rPr>
          <w:rFonts w:ascii="Times New Roman" w:hAnsi="Times New Roman" w:cs="Times New Roman"/>
          <w:sz w:val="28"/>
          <w:szCs w:val="28"/>
        </w:rPr>
        <w:t xml:space="preserve">) инвалиды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6B2531"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136589">
        <w:rPr>
          <w:rFonts w:ascii="Times New Roman" w:hAnsi="Times New Roman" w:cs="Times New Roman"/>
          <w:sz w:val="28"/>
          <w:szCs w:val="28"/>
        </w:rPr>
        <w:t>;</w:t>
      </w:r>
      <w:r w:rsidR="006B2531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2DC1C8" w14:textId="4EE4887A" w:rsidR="007471D4" w:rsidRPr="00306AEE" w:rsidRDefault="00CA42A6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) граждане из подразделений особого риска, </w:t>
      </w:r>
      <w:r w:rsidR="007471D4" w:rsidRPr="00306AEE">
        <w:rPr>
          <w:rFonts w:ascii="Times New Roman" w:hAnsi="Times New Roman" w:cs="Times New Roman"/>
          <w:sz w:val="28"/>
          <w:szCs w:val="28"/>
        </w:rPr>
        <w:t>ставшие инвалидами</w:t>
      </w:r>
      <w:r w:rsidR="003C7DCE">
        <w:rPr>
          <w:rFonts w:ascii="Times New Roman" w:hAnsi="Times New Roman" w:cs="Times New Roman"/>
          <w:sz w:val="28"/>
          <w:szCs w:val="28"/>
        </w:rPr>
        <w:t xml:space="preserve"> вследствие воздействия радиации</w:t>
      </w:r>
      <w:r w:rsidR="00136589">
        <w:rPr>
          <w:rFonts w:ascii="Times New Roman" w:hAnsi="Times New Roman" w:cs="Times New Roman"/>
          <w:sz w:val="28"/>
          <w:szCs w:val="28"/>
        </w:rPr>
        <w:t>.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 К гражданам из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7471D4" w:rsidRPr="00306AEE">
        <w:rPr>
          <w:rFonts w:ascii="Times New Roman" w:hAnsi="Times New Roman" w:cs="Times New Roman"/>
          <w:sz w:val="28"/>
          <w:szCs w:val="28"/>
        </w:rPr>
        <w:t>подразделений особого риска относятся лица из числа военнослужащих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указанные </w:t>
      </w:r>
      <w:r w:rsidR="003C7DCE">
        <w:rPr>
          <w:rFonts w:ascii="Times New Roman" w:hAnsi="Times New Roman" w:cs="Times New Roman"/>
          <w:sz w:val="28"/>
          <w:szCs w:val="28"/>
        </w:rPr>
        <w:br/>
      </w:r>
      <w:r w:rsidR="007471D4" w:rsidRPr="00306AEE">
        <w:rPr>
          <w:rFonts w:ascii="Times New Roman" w:hAnsi="Times New Roman" w:cs="Times New Roman"/>
          <w:sz w:val="28"/>
          <w:szCs w:val="28"/>
        </w:rPr>
        <w:t>в подпунктах «а»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7471D4" w:rsidRPr="00306AEE">
        <w:rPr>
          <w:rFonts w:ascii="Times New Roman" w:hAnsi="Times New Roman" w:cs="Times New Roman"/>
          <w:sz w:val="28"/>
          <w:szCs w:val="28"/>
        </w:rPr>
        <w:t>–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7471D4" w:rsidRPr="00306AEE">
        <w:rPr>
          <w:rFonts w:ascii="Times New Roman" w:hAnsi="Times New Roman" w:cs="Times New Roman"/>
          <w:sz w:val="28"/>
          <w:szCs w:val="28"/>
        </w:rPr>
        <w:t>«</w:t>
      </w:r>
      <w:r w:rsidR="0098114E" w:rsidRPr="00306AEE">
        <w:rPr>
          <w:rFonts w:ascii="Times New Roman" w:hAnsi="Times New Roman" w:cs="Times New Roman"/>
          <w:sz w:val="28"/>
          <w:szCs w:val="28"/>
        </w:rPr>
        <w:t>д</w:t>
      </w:r>
      <w:r w:rsidR="007471D4" w:rsidRPr="00306AEE">
        <w:rPr>
          <w:rFonts w:ascii="Times New Roman" w:hAnsi="Times New Roman" w:cs="Times New Roman"/>
          <w:sz w:val="28"/>
          <w:szCs w:val="28"/>
        </w:rPr>
        <w:t>» пункта 1 постановления Верховного Совета Р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7471D4" w:rsidRPr="00306AEE">
        <w:rPr>
          <w:rFonts w:ascii="Times New Roman" w:hAnsi="Times New Roman" w:cs="Times New Roman"/>
          <w:sz w:val="28"/>
          <w:szCs w:val="28"/>
        </w:rPr>
        <w:t>Ф</w:t>
      </w:r>
      <w:r w:rsidR="0098114E" w:rsidRPr="00306AEE">
        <w:rPr>
          <w:rFonts w:ascii="Times New Roman" w:hAnsi="Times New Roman" w:cs="Times New Roman"/>
          <w:sz w:val="28"/>
          <w:szCs w:val="28"/>
        </w:rPr>
        <w:t>едерации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 подразделений особого риска» </w:t>
      </w:r>
      <w:r w:rsidR="00BC572B">
        <w:rPr>
          <w:rFonts w:ascii="Times New Roman" w:hAnsi="Times New Roman" w:cs="Times New Roman"/>
          <w:sz w:val="28"/>
          <w:szCs w:val="28"/>
        </w:rPr>
        <w:br/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D15B02" w:rsidRPr="00306AEE">
        <w:rPr>
          <w:rFonts w:ascii="Times New Roman" w:hAnsi="Times New Roman" w:cs="Times New Roman"/>
          <w:sz w:val="28"/>
          <w:szCs w:val="28"/>
        </w:rPr>
        <w:t>п</w:t>
      </w:r>
      <w:r w:rsidR="007471D4" w:rsidRPr="00306AEE">
        <w:rPr>
          <w:rFonts w:ascii="Times New Roman" w:hAnsi="Times New Roman" w:cs="Times New Roman"/>
          <w:sz w:val="28"/>
          <w:szCs w:val="28"/>
        </w:rPr>
        <w:t>остановление</w:t>
      </w:r>
      <w:r w:rsidR="00D15B02" w:rsidRPr="00306AEE">
        <w:rPr>
          <w:rFonts w:ascii="Times New Roman" w:hAnsi="Times New Roman" w:cs="Times New Roman"/>
          <w:sz w:val="28"/>
          <w:szCs w:val="28"/>
        </w:rPr>
        <w:t xml:space="preserve"> Верховного Совета Российской Федерации от 27.12.1991</w:t>
      </w:r>
      <w:r w:rsidR="007471D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BC572B">
        <w:rPr>
          <w:rFonts w:ascii="Times New Roman" w:hAnsi="Times New Roman" w:cs="Times New Roman"/>
          <w:sz w:val="28"/>
          <w:szCs w:val="28"/>
        </w:rPr>
        <w:br/>
      </w:r>
      <w:r w:rsidR="007471D4" w:rsidRPr="00306AEE">
        <w:rPr>
          <w:rFonts w:ascii="Times New Roman" w:hAnsi="Times New Roman" w:cs="Times New Roman"/>
          <w:sz w:val="28"/>
          <w:szCs w:val="28"/>
        </w:rPr>
        <w:t>№ 2123-1</w:t>
      </w:r>
      <w:r w:rsidR="0098114E" w:rsidRPr="00306AEE">
        <w:rPr>
          <w:rFonts w:ascii="Times New Roman" w:hAnsi="Times New Roman" w:cs="Times New Roman"/>
          <w:sz w:val="28"/>
          <w:szCs w:val="28"/>
        </w:rPr>
        <w:t>)</w:t>
      </w:r>
      <w:r w:rsidR="007471D4" w:rsidRPr="00306AEE">
        <w:rPr>
          <w:rFonts w:ascii="Times New Roman" w:hAnsi="Times New Roman" w:cs="Times New Roman"/>
          <w:sz w:val="28"/>
          <w:szCs w:val="28"/>
        </w:rPr>
        <w:t>:</w:t>
      </w:r>
    </w:p>
    <w:p w14:paraId="456FC9E2" w14:textId="7937C141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14:paraId="6CA0ADBA" w14:textId="6AFDC130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подземных испытаний ядерного оружия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условиях нештатных радиационных ситуаций и действия других поражающих факторов ядерного оружия;</w:t>
      </w:r>
    </w:p>
    <w:p w14:paraId="6B35B579" w14:textId="23E941E7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ликвидации радиационных аварий на ядерных установках надводных и подводных кораблей и других военных объектах;</w:t>
      </w:r>
    </w:p>
    <w:p w14:paraId="067FDB5F" w14:textId="4692114F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личный состав отдельных подразделений по сборке ядерных зарядов из</w:t>
      </w:r>
      <w:r w:rsidR="008F74D4">
        <w:rPr>
          <w:rFonts w:ascii="Times New Roman" w:hAnsi="Times New Roman" w:cs="Times New Roman"/>
          <w:sz w:val="28"/>
          <w:szCs w:val="28"/>
        </w:rPr>
        <w:t> ч</w:t>
      </w:r>
      <w:r w:rsidRPr="00306AEE">
        <w:rPr>
          <w:rFonts w:ascii="Times New Roman" w:hAnsi="Times New Roman" w:cs="Times New Roman"/>
          <w:sz w:val="28"/>
          <w:szCs w:val="28"/>
        </w:rPr>
        <w:t>исла военнослужащих;</w:t>
      </w:r>
    </w:p>
    <w:p w14:paraId="720F7B17" w14:textId="6CAEEE18" w:rsidR="007471D4" w:rsidRPr="00306AEE" w:rsidRDefault="007471D4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непосредственные участники подземных испытаний ядерного оружия, проведения и обеспечения работ по сбору и захоронению радиоактивных веществ;</w:t>
      </w:r>
    </w:p>
    <w:p w14:paraId="1E35885B" w14:textId="1D831604" w:rsidR="00933683" w:rsidRPr="00306AEE" w:rsidRDefault="00CA42A6" w:rsidP="00BC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A4656" w:rsidRPr="00306AEE">
        <w:rPr>
          <w:rFonts w:ascii="Times New Roman" w:hAnsi="Times New Roman" w:cs="Times New Roman"/>
          <w:sz w:val="28"/>
          <w:szCs w:val="28"/>
        </w:rPr>
        <w:t>) граждане</w:t>
      </w:r>
      <w:r w:rsidR="006B2531" w:rsidRPr="00306AEE">
        <w:rPr>
          <w:rFonts w:ascii="Times New Roman" w:hAnsi="Times New Roman" w:cs="Times New Roman"/>
          <w:sz w:val="28"/>
          <w:szCs w:val="28"/>
        </w:rPr>
        <w:t xml:space="preserve"> из подразделений особого риска</w:t>
      </w:r>
      <w:r w:rsidR="005A4656" w:rsidRPr="00306AEE">
        <w:rPr>
          <w:rFonts w:ascii="Times New Roman" w:hAnsi="Times New Roman" w:cs="Times New Roman"/>
          <w:sz w:val="28"/>
          <w:szCs w:val="28"/>
        </w:rPr>
        <w:t>, указанны</w:t>
      </w:r>
      <w:r w:rsidR="006B2531" w:rsidRPr="00306AEE">
        <w:rPr>
          <w:rFonts w:ascii="Times New Roman" w:hAnsi="Times New Roman" w:cs="Times New Roman"/>
          <w:sz w:val="28"/>
          <w:szCs w:val="28"/>
        </w:rPr>
        <w:t>е</w:t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 в подпунктах </w:t>
      </w:r>
      <w:r w:rsidR="008F74D4">
        <w:rPr>
          <w:rFonts w:ascii="Times New Roman" w:hAnsi="Times New Roman" w:cs="Times New Roman"/>
          <w:sz w:val="28"/>
          <w:szCs w:val="28"/>
        </w:rPr>
        <w:br/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«а» </w:t>
      </w:r>
      <w:r w:rsidR="006B2531" w:rsidRPr="00306AEE">
        <w:rPr>
          <w:rFonts w:ascii="Times New Roman" w:hAnsi="Times New Roman" w:cs="Times New Roman"/>
          <w:sz w:val="28"/>
          <w:szCs w:val="28"/>
        </w:rPr>
        <w:t>–</w:t>
      </w:r>
      <w:r w:rsidR="005A4656" w:rsidRPr="00306AEE">
        <w:rPr>
          <w:rFonts w:ascii="Times New Roman" w:hAnsi="Times New Roman" w:cs="Times New Roman"/>
          <w:sz w:val="28"/>
          <w:szCs w:val="28"/>
        </w:rPr>
        <w:t xml:space="preserve"> «г» пункта 1 </w:t>
      </w:r>
      <w:r w:rsidR="00D15B02" w:rsidRPr="00306AEE">
        <w:rPr>
          <w:rFonts w:ascii="Times New Roman" w:hAnsi="Times New Roman" w:cs="Times New Roman"/>
          <w:sz w:val="28"/>
          <w:szCs w:val="28"/>
        </w:rPr>
        <w:t>постановления Верховного Совета Российской Федерации от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D15B02" w:rsidRPr="00306AEE">
        <w:rPr>
          <w:rFonts w:ascii="Times New Roman" w:hAnsi="Times New Roman" w:cs="Times New Roman"/>
          <w:sz w:val="28"/>
          <w:szCs w:val="28"/>
        </w:rPr>
        <w:t>27.12.1991 № 2123-1</w:t>
      </w:r>
      <w:r w:rsidR="005A4656" w:rsidRPr="00306AEE">
        <w:rPr>
          <w:rFonts w:ascii="Times New Roman" w:hAnsi="Times New Roman" w:cs="Times New Roman"/>
          <w:sz w:val="28"/>
          <w:szCs w:val="28"/>
        </w:rPr>
        <w:t>, не имеющие инвалидности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6D6A9A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BF5A80" w14:textId="01A7DF63" w:rsidR="00484471" w:rsidRPr="00306AEE" w:rsidRDefault="00484471" w:rsidP="0074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В случае если граждане, подвергшиеся радиационному воздействию, являются военнослужащими, сотрудниками органов внутренних дел, учреждений и органов уголовно-исполнительной системы, федеральной противопожарной </w:t>
      </w:r>
      <w:r w:rsidRPr="00306AEE">
        <w:rPr>
          <w:rFonts w:ascii="Times New Roman" w:hAnsi="Times New Roman" w:cs="Times New Roman"/>
          <w:sz w:val="28"/>
          <w:szCs w:val="28"/>
        </w:rPr>
        <w:lastRenderedPageBreak/>
        <w:t>службы Государственной противопожарной службы, органов по контролю за оборотом наркотических средств и психотропных веществ, таможенных органов Российской Федерации, пенсионерами из числа этих лиц, в том числе работающими (независимо от места работы), гражданским персоналом указанных федеральных органов исполнительной власти, а также пенсионерами из числа лиц, уволенных из федеральных органов налоговой полиции, в том числе работающим</w:t>
      </w:r>
      <w:r w:rsidR="00F25311" w:rsidRPr="00306AEE">
        <w:rPr>
          <w:rFonts w:ascii="Times New Roman" w:hAnsi="Times New Roman" w:cs="Times New Roman"/>
          <w:sz w:val="28"/>
          <w:szCs w:val="28"/>
        </w:rPr>
        <w:t>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(независимо от места работы), то они обращаются для получения государственной услуги в соответствующие федеральные органы исполнительной власти.   </w:t>
      </w:r>
    </w:p>
    <w:p w14:paraId="08FFA5AA" w14:textId="77777777" w:rsidR="006D6A9A" w:rsidRPr="00426CE0" w:rsidRDefault="006D6A9A" w:rsidP="004844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8310F8" w14:textId="77777777" w:rsidR="00BD735B" w:rsidRPr="00306AEE" w:rsidRDefault="00BD735B" w:rsidP="003345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</w:t>
      </w:r>
    </w:p>
    <w:p w14:paraId="092EEC5D" w14:textId="77777777" w:rsidR="00BD735B" w:rsidRPr="00306AEE" w:rsidRDefault="00BD735B" w:rsidP="003345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 предоставлении государственной услуги</w:t>
      </w:r>
    </w:p>
    <w:p w14:paraId="682E5F55" w14:textId="77777777" w:rsidR="00AD0A9C" w:rsidRPr="00426CE0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60C3EE2" w14:textId="1C894529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4.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муниципальных услуг (функций)» </w:t>
      </w:r>
      <w:r w:rsidR="00EC619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EC619E">
        <w:rPr>
          <w:rFonts w:ascii="Times New Roman" w:hAnsi="Times New Roman" w:cs="Times New Roman"/>
          <w:sz w:val="28"/>
          <w:szCs w:val="28"/>
        </w:rPr>
        <w:t xml:space="preserve">региональной государственной информационной системе «Портал государственных и муниципальных услуг (функций) Свердловской области» </w:t>
      </w:r>
      <w:r w:rsidRPr="00306AEE">
        <w:rPr>
          <w:rFonts w:ascii="Times New Roman" w:hAnsi="Times New Roman" w:cs="Times New Roman"/>
          <w:bCs/>
          <w:sz w:val="28"/>
          <w:szCs w:val="28"/>
        </w:rPr>
        <w:t>(www.gosuslugi.ru), на официальном сайте Министерства социальной политики Свердловской области (msp.midural.ru), на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официальном сайте Государственного бюджетного учреждения Свердловской области «Многофункциональный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муниципальных услуг» (www.mfc66.ru), информационных стендах управлений социальной политики.</w:t>
      </w:r>
    </w:p>
    <w:p w14:paraId="2ED5395F" w14:textId="69171CA0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телефону, а также через Государственное бюджетное учреждение Свердловской области 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муниципальных услуг» и его филиалы (далее – МФЦ) при условии заключения соглашений </w:t>
      </w:r>
      <w:r w:rsidR="00CA67B9">
        <w:rPr>
          <w:rFonts w:ascii="Times New Roman" w:hAnsi="Times New Roman" w:cs="Times New Roman"/>
          <w:bCs/>
          <w:sz w:val="28"/>
          <w:szCs w:val="28"/>
        </w:rPr>
        <w:br/>
      </w:r>
      <w:r w:rsidRPr="00306AEE">
        <w:rPr>
          <w:rFonts w:ascii="Times New Roman" w:hAnsi="Times New Roman" w:cs="Times New Roman"/>
          <w:bCs/>
          <w:sz w:val="28"/>
          <w:szCs w:val="28"/>
        </w:rPr>
        <w:t>о взаимодействии между МФЦ и органами, предоставляющими государственную услугу.</w:t>
      </w:r>
    </w:p>
    <w:p w14:paraId="4506C01D" w14:textId="6E6E0CC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6. Место</w:t>
      </w:r>
      <w:r w:rsidR="00526D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Cs/>
          <w:sz w:val="28"/>
          <w:szCs w:val="28"/>
        </w:rPr>
        <w:t>нахождени</w:t>
      </w:r>
      <w:r w:rsidR="00526DE5">
        <w:rPr>
          <w:rFonts w:ascii="Times New Roman" w:hAnsi="Times New Roman" w:cs="Times New Roman"/>
          <w:bCs/>
          <w:sz w:val="28"/>
          <w:szCs w:val="28"/>
        </w:rPr>
        <w:t>я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Министерства социальной политики Свердловской области: ул. Большакова, д. 105, г</w:t>
      </w:r>
      <w:r w:rsidR="00526DE5">
        <w:rPr>
          <w:rFonts w:ascii="Times New Roman" w:hAnsi="Times New Roman" w:cs="Times New Roman"/>
          <w:bCs/>
          <w:sz w:val="28"/>
          <w:szCs w:val="28"/>
        </w:rPr>
        <w:t>.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Екатеринбург, 620144.</w:t>
      </w:r>
    </w:p>
    <w:p w14:paraId="2F04E0C4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Контактные телефоны для справок: 8 (343) 257-37-10, 8 (343) 312-07-00.</w:t>
      </w:r>
    </w:p>
    <w:p w14:paraId="692F9CF0" w14:textId="21BFA8A2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Режим работы: с понедельника по четверг с 9.00 до 18.00, в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пятницу с 9.00 до 17.00; перерыв с 13.00 до 13</w:t>
      </w:r>
      <w:r w:rsidR="00301212" w:rsidRPr="009C1F77">
        <w:rPr>
          <w:rFonts w:ascii="Times New Roman" w:hAnsi="Times New Roman" w:cs="Times New Roman"/>
          <w:bCs/>
          <w:sz w:val="28"/>
          <w:szCs w:val="28"/>
        </w:rPr>
        <w:t>.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48; выходные дни </w:t>
      </w:r>
      <w:r w:rsidR="006877F9" w:rsidRPr="00306AEE">
        <w:rPr>
          <w:rFonts w:ascii="Times New Roman" w:hAnsi="Times New Roman" w:cs="Times New Roman"/>
          <w:bCs/>
          <w:sz w:val="28"/>
          <w:szCs w:val="28"/>
        </w:rPr>
        <w:t>–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суббота, воскресенье.</w:t>
      </w:r>
    </w:p>
    <w:p w14:paraId="62A485F1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Адрес электронной почты (e-</w:t>
      </w:r>
      <w:proofErr w:type="spellStart"/>
      <w:r w:rsidRPr="00306AEE">
        <w:rPr>
          <w:rFonts w:ascii="Times New Roman" w:hAnsi="Times New Roman" w:cs="Times New Roman"/>
          <w:bCs/>
          <w:sz w:val="28"/>
          <w:szCs w:val="28"/>
        </w:rPr>
        <w:t>mail</w:t>
      </w:r>
      <w:proofErr w:type="spellEnd"/>
      <w:r w:rsidRPr="00306AEE">
        <w:rPr>
          <w:rFonts w:ascii="Times New Roman" w:hAnsi="Times New Roman" w:cs="Times New Roman"/>
          <w:bCs/>
          <w:sz w:val="28"/>
          <w:szCs w:val="28"/>
        </w:rPr>
        <w:t>) Министерства социальной политики Свердловской области: mspso@egov66.ru.</w:t>
      </w:r>
    </w:p>
    <w:p w14:paraId="5CB357D3" w14:textId="62E9FEAE" w:rsidR="003449EB" w:rsidRPr="00306AEE" w:rsidRDefault="00A42C29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1" w:history="1">
        <w:r w:rsidR="003449EB" w:rsidRPr="00306AEE">
          <w:rPr>
            <w:rFonts w:ascii="Times New Roman" w:hAnsi="Times New Roman" w:cs="Times New Roman"/>
            <w:bCs/>
            <w:sz w:val="28"/>
            <w:szCs w:val="28"/>
          </w:rPr>
          <w:t>Сведения</w:t>
        </w:r>
      </w:hyperlink>
      <w:r w:rsidR="003449EB" w:rsidRPr="00306AEE">
        <w:rPr>
          <w:rFonts w:ascii="Times New Roman" w:hAnsi="Times New Roman" w:cs="Times New Roman"/>
          <w:bCs/>
          <w:sz w:val="28"/>
          <w:szCs w:val="28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="00526DE5">
        <w:rPr>
          <w:rFonts w:ascii="Times New Roman" w:hAnsi="Times New Roman" w:cs="Times New Roman"/>
          <w:bCs/>
          <w:sz w:val="28"/>
          <w:szCs w:val="28"/>
        </w:rPr>
        <w:t>п</w:t>
      </w:r>
      <w:r w:rsidR="003449EB" w:rsidRPr="00306AEE">
        <w:rPr>
          <w:rFonts w:ascii="Times New Roman" w:hAnsi="Times New Roman" w:cs="Times New Roman"/>
          <w:bCs/>
          <w:sz w:val="28"/>
          <w:szCs w:val="28"/>
        </w:rPr>
        <w:t xml:space="preserve">риложении </w:t>
      </w:r>
      <w:r w:rsidR="00B279D6" w:rsidRPr="00306AEE">
        <w:rPr>
          <w:rFonts w:ascii="Times New Roman" w:hAnsi="Times New Roman" w:cs="Times New Roman"/>
          <w:bCs/>
          <w:sz w:val="28"/>
          <w:szCs w:val="28"/>
        </w:rPr>
        <w:t>№</w:t>
      </w:r>
      <w:r w:rsidR="003449EB" w:rsidRPr="00306AEE">
        <w:rPr>
          <w:rFonts w:ascii="Times New Roman" w:hAnsi="Times New Roman" w:cs="Times New Roman"/>
          <w:bCs/>
          <w:sz w:val="28"/>
          <w:szCs w:val="28"/>
        </w:rPr>
        <w:t xml:space="preserve"> 1 к </w:t>
      </w:r>
      <w:r w:rsidR="00526DE5">
        <w:rPr>
          <w:rFonts w:ascii="Times New Roman" w:hAnsi="Times New Roman" w:cs="Times New Roman"/>
          <w:bCs/>
          <w:sz w:val="28"/>
          <w:szCs w:val="28"/>
        </w:rPr>
        <w:t xml:space="preserve">настоящему </w:t>
      </w:r>
      <w:r w:rsidR="003C2EFC">
        <w:rPr>
          <w:rFonts w:ascii="Times New Roman" w:hAnsi="Times New Roman" w:cs="Times New Roman"/>
          <w:bCs/>
          <w:sz w:val="28"/>
          <w:szCs w:val="28"/>
        </w:rPr>
        <w:t>А</w:t>
      </w:r>
      <w:r w:rsidR="003449EB" w:rsidRPr="00306AEE">
        <w:rPr>
          <w:rFonts w:ascii="Times New Roman" w:hAnsi="Times New Roman" w:cs="Times New Roman"/>
          <w:bCs/>
          <w:sz w:val="28"/>
          <w:szCs w:val="28"/>
        </w:rPr>
        <w:t>дминистративному регламенту.</w:t>
      </w:r>
    </w:p>
    <w:p w14:paraId="673D1B5B" w14:textId="2FE8EBD2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Место</w:t>
      </w:r>
      <w:r w:rsidR="00526D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Cs/>
          <w:sz w:val="28"/>
          <w:szCs w:val="28"/>
        </w:rPr>
        <w:t>нахождени</w:t>
      </w:r>
      <w:r w:rsidR="00526DE5">
        <w:rPr>
          <w:rFonts w:ascii="Times New Roman" w:hAnsi="Times New Roman" w:cs="Times New Roman"/>
          <w:bCs/>
          <w:sz w:val="28"/>
          <w:szCs w:val="28"/>
        </w:rPr>
        <w:t>я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Государственного бюджетного учреждения Свердловской области </w:t>
      </w:r>
      <w:r w:rsidR="00B279D6" w:rsidRPr="00306AEE">
        <w:rPr>
          <w:rFonts w:ascii="Times New Roman" w:hAnsi="Times New Roman" w:cs="Times New Roman"/>
          <w:bCs/>
          <w:sz w:val="28"/>
          <w:szCs w:val="28"/>
        </w:rPr>
        <w:t>«</w:t>
      </w:r>
      <w:r w:rsidRPr="00306AEE">
        <w:rPr>
          <w:rFonts w:ascii="Times New Roman" w:hAnsi="Times New Roman" w:cs="Times New Roman"/>
          <w:bCs/>
          <w:sz w:val="28"/>
          <w:szCs w:val="28"/>
        </w:rPr>
        <w:t>Многофункциональный центр предоставления государственных и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муниципальных услуг</w:t>
      </w:r>
      <w:r w:rsidR="00B279D6" w:rsidRPr="00306AEE">
        <w:rPr>
          <w:rFonts w:ascii="Times New Roman" w:hAnsi="Times New Roman" w:cs="Times New Roman"/>
          <w:bCs/>
          <w:sz w:val="28"/>
          <w:szCs w:val="28"/>
        </w:rPr>
        <w:t>»</w:t>
      </w:r>
      <w:r w:rsidRPr="00306AEE">
        <w:rPr>
          <w:rFonts w:ascii="Times New Roman" w:hAnsi="Times New Roman" w:cs="Times New Roman"/>
          <w:bCs/>
          <w:sz w:val="28"/>
          <w:szCs w:val="28"/>
        </w:rPr>
        <w:t>:</w:t>
      </w:r>
    </w:p>
    <w:p w14:paraId="2E4F6CDE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ул. 8 Марта, д. 13, г. Екатеринбург, 620014.</w:t>
      </w:r>
    </w:p>
    <w:p w14:paraId="38104F53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Телефон приемной: 8 (343) 354-73-00, факс: 8 (343) 354-73-20;</w:t>
      </w:r>
    </w:p>
    <w:p w14:paraId="64BFF25A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Справочно-информационный центр: 8 (343) 354-73-98, 8-800-700-00-04.</w:t>
      </w:r>
    </w:p>
    <w:p w14:paraId="32C14050" w14:textId="069063D0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Режим работы: ежедневно с 8.00 до 20.00 без перерыва</w:t>
      </w:r>
      <w:r w:rsidR="00526DE5">
        <w:rPr>
          <w:rFonts w:ascii="Times New Roman" w:hAnsi="Times New Roman" w:cs="Times New Roman"/>
          <w:bCs/>
          <w:sz w:val="28"/>
          <w:szCs w:val="28"/>
        </w:rPr>
        <w:t>.</w:t>
      </w:r>
    </w:p>
    <w:p w14:paraId="3ACCF9D4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Адрес электронной почты (e-</w:t>
      </w:r>
      <w:proofErr w:type="spellStart"/>
      <w:r w:rsidRPr="00306AEE">
        <w:rPr>
          <w:rFonts w:ascii="Times New Roman" w:hAnsi="Times New Roman" w:cs="Times New Roman"/>
          <w:bCs/>
          <w:sz w:val="28"/>
          <w:szCs w:val="28"/>
        </w:rPr>
        <w:t>mail</w:t>
      </w:r>
      <w:proofErr w:type="spellEnd"/>
      <w:r w:rsidRPr="00306AEE">
        <w:rPr>
          <w:rFonts w:ascii="Times New Roman" w:hAnsi="Times New Roman" w:cs="Times New Roman"/>
          <w:bCs/>
          <w:sz w:val="28"/>
          <w:szCs w:val="28"/>
        </w:rPr>
        <w:t>): mfc@mfc66.ru.</w:t>
      </w:r>
    </w:p>
    <w:p w14:paraId="64991FC4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7. По телефону предоставляется следующая информация:</w:t>
      </w:r>
    </w:p>
    <w:p w14:paraId="616495AA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14:paraId="6ACE9770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2) о нормативных правовых актах, регулирующих порядок предоставления государственной услуги;</w:t>
      </w:r>
    </w:p>
    <w:p w14:paraId="1294871F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3) о сроках предоставления государственной услуги;</w:t>
      </w:r>
    </w:p>
    <w:p w14:paraId="6710653C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4) о перечне и видах документов, необходимых для предоставления государственной услуги;</w:t>
      </w:r>
    </w:p>
    <w:p w14:paraId="7B0898BE" w14:textId="77777777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14:paraId="13D8AB16" w14:textId="761617E6" w:rsidR="003449EB" w:rsidRPr="00306AE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Ответ на телефонный звонок должен содержать информацию о наименовании органа, в который позвонил заявитель, фамилии, имени, отчестве и должности лица, принявшего телефонный звонок. При невозможности ответить на поставленный вопрос заявителю должен быть сообщен телефонный номер, по</w:t>
      </w:r>
      <w:r w:rsidR="008F74D4">
        <w:rPr>
          <w:rFonts w:ascii="Times New Roman" w:hAnsi="Times New Roman" w:cs="Times New Roman"/>
          <w:bCs/>
          <w:sz w:val="28"/>
          <w:szCs w:val="28"/>
        </w:rPr>
        <w:t> </w:t>
      </w:r>
      <w:r w:rsidRPr="00306AEE">
        <w:rPr>
          <w:rFonts w:ascii="Times New Roman" w:hAnsi="Times New Roman" w:cs="Times New Roman"/>
          <w:bCs/>
          <w:sz w:val="28"/>
          <w:szCs w:val="28"/>
        </w:rPr>
        <w:t>которому можно получить необходимую информацию.</w:t>
      </w:r>
    </w:p>
    <w:p w14:paraId="1961A9AB" w14:textId="5EED63E7" w:rsidR="00FD691E" w:rsidRDefault="003449EB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306AEE">
        <w:rPr>
          <w:rFonts w:ascii="Times New Roman" w:hAnsi="Times New Roman" w:cs="Times New Roman"/>
          <w:bCs/>
          <w:sz w:val="28"/>
          <w:szCs w:val="28"/>
        </w:rPr>
        <w:t>автоинформирования</w:t>
      </w:r>
      <w:proofErr w:type="spellEnd"/>
      <w:r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FD691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626BF08" w14:textId="42C4B1DB" w:rsidR="00EF7969" w:rsidRPr="00E6053F" w:rsidRDefault="00EF7969" w:rsidP="00EF79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53F">
        <w:rPr>
          <w:rFonts w:ascii="Times New Roman" w:hAnsi="Times New Roman" w:cs="Times New Roman"/>
          <w:sz w:val="28"/>
          <w:szCs w:val="28"/>
        </w:rPr>
        <w:t xml:space="preserve">8.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(далее – портал государственных </w:t>
      </w:r>
      <w:r w:rsidRPr="00E6053F">
        <w:rPr>
          <w:rFonts w:ascii="Times New Roman" w:hAnsi="Times New Roman" w:cs="Times New Roman"/>
          <w:sz w:val="28"/>
          <w:szCs w:val="28"/>
        </w:rPr>
        <w:br/>
        <w:t>и муниципальных услуг Свердловской области) размещается следующая информация:</w:t>
      </w:r>
    </w:p>
    <w:p w14:paraId="477B8FAA" w14:textId="77777777" w:rsidR="00EF7969" w:rsidRPr="00E6053F" w:rsidRDefault="00EF7969" w:rsidP="00EF7969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1) исчерпывающий перечень документов, необходимых для предоставления государственной услуги;</w:t>
      </w:r>
    </w:p>
    <w:p w14:paraId="6A434D0A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2) круг заявителей;</w:t>
      </w:r>
    </w:p>
    <w:p w14:paraId="32EF6222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3) срок предоставления государственной услуги;</w:t>
      </w:r>
    </w:p>
    <w:p w14:paraId="2494829A" w14:textId="200AA16E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4) исчерпывающий перечень оснований для приостановления или отказа </w:t>
      </w: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в предоставлении государственной услуги;</w:t>
      </w:r>
    </w:p>
    <w:p w14:paraId="70631606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5) порядок, размер, основания взимания государственной пошлины или иной платы, взимаемой за предоставление государственной услуги;</w:t>
      </w:r>
    </w:p>
    <w:p w14:paraId="2450DA58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6) результат предоставления государственной услуги;</w:t>
      </w:r>
    </w:p>
    <w:p w14:paraId="4CD526AD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7) форма заявления о предоставлении государственной услуги;</w:t>
      </w:r>
    </w:p>
    <w:p w14:paraId="2839AA58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8) сведения о государственной услуге;</w:t>
      </w:r>
    </w:p>
    <w:p w14:paraId="4748B03C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9) о праве обжалования решений и действий (бездействия) управлений социальной политики, а также его должностных лиц в досудебном (внесудебном) порядке;</w:t>
      </w:r>
    </w:p>
    <w:p w14:paraId="4A9DC576" w14:textId="52DFBCEC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10) нормативные правовые акты, регулирующие отношения, возникающие </w:t>
      </w: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в связи с предоставлением государственной услуги.</w:t>
      </w:r>
    </w:p>
    <w:p w14:paraId="21AD2DA4" w14:textId="77777777" w:rsidR="00EF7969" w:rsidRPr="00E6053F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Информация о порядке и сроках предоставления государственной услуги, размещенная на едином портале государственных и муниципальных услуг и портале государственных и муниципальных услуг Свердловской области, предоставляется заявителю бесплатно.</w:t>
      </w:r>
    </w:p>
    <w:p w14:paraId="0BBCA407" w14:textId="69280678" w:rsidR="00EF7969" w:rsidRPr="00EF7969" w:rsidRDefault="00EF7969" w:rsidP="00EF796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053F">
        <w:rPr>
          <w:rFonts w:ascii="Times New Roman" w:eastAsiaTheme="minorHAnsi" w:hAnsi="Times New Roman" w:cs="Times New Roman"/>
          <w:sz w:val="28"/>
          <w:szCs w:val="28"/>
          <w:lang w:eastAsia="en-US"/>
        </w:rPr>
        <w:t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4605A091" w14:textId="77777777" w:rsidR="00FD691E" w:rsidRPr="00426CE0" w:rsidRDefault="00FD691E" w:rsidP="00FD691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B92A912" w14:textId="52B6B334" w:rsidR="00BD735B" w:rsidRPr="00306AEE" w:rsidRDefault="00BD735B" w:rsidP="00FD691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государственной услуги</w:t>
      </w:r>
    </w:p>
    <w:p w14:paraId="646CE89C" w14:textId="77777777" w:rsidR="00BD735B" w:rsidRPr="00426CE0" w:rsidRDefault="00BD735B" w:rsidP="009D7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24970B" w14:textId="77777777" w:rsidR="00BD735B" w:rsidRPr="00306AEE" w:rsidRDefault="00BD735B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14:paraId="33C349D4" w14:textId="77777777" w:rsidR="00AD0A9C" w:rsidRPr="00426CE0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5F412C5" w14:textId="77777777" w:rsidR="00AD0A9C" w:rsidRPr="00306AEE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14:paraId="5F80F7B7" w14:textId="4E7ADBA7" w:rsidR="00312763" w:rsidRPr="00306AEE" w:rsidRDefault="00E020B8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4B0">
        <w:rPr>
          <w:rFonts w:ascii="Times New Roman" w:hAnsi="Times New Roman" w:cs="Times New Roman"/>
          <w:sz w:val="28"/>
          <w:szCs w:val="28"/>
        </w:rPr>
        <w:t xml:space="preserve">«Предоставление </w:t>
      </w:r>
      <w:r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Pr="00F014B0">
        <w:rPr>
          <w:rFonts w:ascii="Times New Roman" w:hAnsi="Times New Roman" w:cs="Times New Roman"/>
          <w:sz w:val="28"/>
          <w:szCs w:val="28"/>
        </w:rPr>
        <w:t>»</w:t>
      </w:r>
      <w:r w:rsidR="00D51A76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71AC13C0" w14:textId="77777777" w:rsidR="00312763" w:rsidRPr="00426CE0" w:rsidRDefault="00312763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E98A5" w14:textId="77777777" w:rsidR="00BD735B" w:rsidRPr="00306AEE" w:rsidRDefault="00BD735B" w:rsidP="009D70C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Наименование исполнительного органа государственной власти Свердловской области, предоставляющего государственную услугу</w:t>
      </w:r>
    </w:p>
    <w:p w14:paraId="20B2E15D" w14:textId="77777777" w:rsidR="00AD0A9C" w:rsidRPr="00426CE0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97C6429" w14:textId="54A4E1F6" w:rsidR="00813C93" w:rsidRPr="00306AEE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10. </w:t>
      </w:r>
      <w:r w:rsidR="00813C93" w:rsidRPr="00306AEE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территориальными</w:t>
      </w:r>
      <w:r w:rsidR="002D6DBD">
        <w:rPr>
          <w:rFonts w:ascii="Times New Roman" w:hAnsi="Times New Roman" w:cs="Times New Roman"/>
          <w:sz w:val="28"/>
          <w:szCs w:val="28"/>
        </w:rPr>
        <w:t xml:space="preserve"> отраслевыми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 исполнительными органами государственной власти Свердловской области </w:t>
      </w:r>
      <w:r w:rsidR="006839C3" w:rsidRPr="00306AEE">
        <w:rPr>
          <w:rFonts w:ascii="Times New Roman" w:hAnsi="Times New Roman" w:cs="Times New Roman"/>
          <w:sz w:val="28"/>
          <w:szCs w:val="28"/>
        </w:rPr>
        <w:t>–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</w:t>
      </w:r>
      <w:r w:rsidR="0033453D" w:rsidRPr="00306AEE">
        <w:rPr>
          <w:rFonts w:ascii="Times New Roman" w:hAnsi="Times New Roman" w:cs="Times New Roman"/>
          <w:sz w:val="28"/>
          <w:szCs w:val="28"/>
        </w:rPr>
        <w:t>ой области</w:t>
      </w:r>
      <w:r w:rsidR="00B471AD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041B354A" w14:textId="60B8F3AF" w:rsidR="00021C7D" w:rsidRDefault="00021C7D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11. Предоставление государственной услуги может осуществляться через МФЦ в части приема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Федерального закона от </w:t>
      </w:r>
      <w:r w:rsidR="0098114E" w:rsidRPr="00306AEE">
        <w:rPr>
          <w:rFonts w:ascii="Times New Roman" w:hAnsi="Times New Roman" w:cs="Times New Roman"/>
          <w:sz w:val="28"/>
          <w:szCs w:val="28"/>
        </w:rPr>
        <w:t xml:space="preserve">27 июля 2010 года </w:t>
      </w:r>
      <w:r w:rsidR="008F74D4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услуг», иных нормативных правовых актов, настоящего Административного регламента</w:t>
      </w:r>
      <w:r w:rsidR="005C66BB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88BF74" w14:textId="77777777" w:rsidR="00BD735B" w:rsidRPr="00306AEE" w:rsidRDefault="00BD735B" w:rsidP="00A42C29">
      <w:pPr>
        <w:pageBreakBefore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Наименование органов и </w:t>
      </w:r>
      <w:r w:rsidR="00375C0F" w:rsidRPr="00306AEE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, обращение в которые </w:t>
      </w:r>
    </w:p>
    <w:p w14:paraId="34259996" w14:textId="77777777" w:rsidR="00AD0A9C" w:rsidRPr="00306AEE" w:rsidRDefault="00BD735B" w:rsidP="00A559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необходимо для предоставления государственной услуги</w:t>
      </w:r>
    </w:p>
    <w:p w14:paraId="2181DE2B" w14:textId="77777777" w:rsidR="00AD0A9C" w:rsidRPr="00426CE0" w:rsidRDefault="00AD0A9C" w:rsidP="00A5594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E34E6D3" w14:textId="74060067" w:rsidR="00B81DB9" w:rsidRPr="00306AEE" w:rsidRDefault="0033453D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836F6" w:rsidRPr="00306AEE">
        <w:rPr>
          <w:rFonts w:ascii="Times New Roman" w:hAnsi="Times New Roman" w:cs="Times New Roman"/>
          <w:sz w:val="28"/>
          <w:szCs w:val="28"/>
        </w:rPr>
        <w:t>2</w:t>
      </w:r>
      <w:r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B81DB9" w:rsidRPr="00306AEE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B81DB9" w:rsidRPr="00306AEE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органы и организации:</w:t>
      </w:r>
    </w:p>
    <w:p w14:paraId="1E87DFE8" w14:textId="254A6F53" w:rsidR="005F50DF" w:rsidRPr="00306AEE" w:rsidRDefault="001846ED" w:rsidP="00D706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органы в сфере социальной защиты населения, </w:t>
      </w:r>
      <w:r w:rsidR="00CE327A" w:rsidRPr="00306AEE">
        <w:rPr>
          <w:rFonts w:ascii="Times New Roman" w:hAnsi="Times New Roman" w:cs="Times New Roman"/>
          <w:sz w:val="28"/>
          <w:szCs w:val="28"/>
        </w:rPr>
        <w:t>территориальные органы Министерства обороны Российской Федерации, уполномоченные</w:t>
      </w:r>
      <w:r w:rsidRPr="00306AEE">
        <w:rPr>
          <w:rFonts w:ascii="Times New Roman" w:hAnsi="Times New Roman" w:cs="Times New Roman"/>
          <w:sz w:val="28"/>
          <w:szCs w:val="28"/>
        </w:rPr>
        <w:t xml:space="preserve"> на оформление и выдачу удостоверений, дающих право на меры социальной поддержки для граждан, пострадавших от </w:t>
      </w:r>
      <w:r w:rsidR="00CE327A" w:rsidRPr="00306AEE">
        <w:rPr>
          <w:rFonts w:ascii="Times New Roman" w:hAnsi="Times New Roman" w:cs="Times New Roman"/>
          <w:sz w:val="28"/>
          <w:szCs w:val="28"/>
        </w:rPr>
        <w:t>воздействия</w:t>
      </w:r>
      <w:r w:rsidRPr="00306AEE">
        <w:rPr>
          <w:rFonts w:ascii="Times New Roman" w:hAnsi="Times New Roman" w:cs="Times New Roman"/>
          <w:sz w:val="28"/>
          <w:szCs w:val="28"/>
        </w:rPr>
        <w:t xml:space="preserve"> радиации</w:t>
      </w:r>
      <w:r w:rsidR="00CE327A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168FA32F" w14:textId="6F4FFDDF" w:rsidR="00B80301" w:rsidRDefault="00B80301" w:rsidP="00D706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федеральные учреждения медико-социальной экспертизы – для получения справки, подтверждающей факт установления инвалидности вследствие воздействия радиации;</w:t>
      </w:r>
    </w:p>
    <w:p w14:paraId="47F9E6D6" w14:textId="77777777" w:rsidR="00CE327A" w:rsidRPr="00306AEE" w:rsidRDefault="00CE327A" w:rsidP="00D7065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органы опеки и попечительства – для получения решения </w:t>
      </w:r>
      <w:r w:rsidRPr="00306AEE">
        <w:rPr>
          <w:rFonts w:ascii="Times New Roman" w:hAnsi="Times New Roman" w:cs="Times New Roman"/>
          <w:bCs/>
          <w:sz w:val="28"/>
          <w:szCs w:val="28"/>
        </w:rPr>
        <w:t>об установлении опеки (попечительства) над ребенком.</w:t>
      </w:r>
    </w:p>
    <w:p w14:paraId="59197B01" w14:textId="28EC3527" w:rsidR="00AD0A9C" w:rsidRPr="00306AEE" w:rsidRDefault="00AD0A9C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связанных с обращением в иные государственные органы и организации, за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46B9000E" w14:textId="77777777" w:rsidR="0001069C" w:rsidRDefault="0001069C" w:rsidP="00A559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67FCDFC8" w14:textId="77777777" w:rsidR="00BD735B" w:rsidRPr="00306AEE" w:rsidRDefault="00BD735B" w:rsidP="00A5594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Описание результата предоставления государственной услуги</w:t>
      </w:r>
    </w:p>
    <w:p w14:paraId="79E079B7" w14:textId="77777777" w:rsidR="0001069C" w:rsidRPr="00B07410" w:rsidRDefault="0001069C" w:rsidP="00A559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14:paraId="111B805B" w14:textId="757EE549" w:rsidR="001A0F4C" w:rsidRPr="00306AEE" w:rsidRDefault="0077561E" w:rsidP="00A559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4</w:t>
      </w:r>
      <w:r w:rsidR="00AD0A9C" w:rsidRPr="00306AEE">
        <w:rPr>
          <w:rFonts w:ascii="Times New Roman" w:hAnsi="Times New Roman" w:cs="Times New Roman"/>
          <w:sz w:val="28"/>
          <w:szCs w:val="28"/>
        </w:rPr>
        <w:t>. Результатом предоставления государственной услуги является</w:t>
      </w:r>
      <w:r w:rsidR="001261C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7291D" w:rsidRPr="00306AEE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B279D6" w:rsidRPr="00306AEE">
        <w:rPr>
          <w:rFonts w:ascii="Times New Roman" w:hAnsi="Times New Roman" w:cs="Times New Roman"/>
          <w:sz w:val="28"/>
          <w:szCs w:val="28"/>
        </w:rPr>
        <w:t xml:space="preserve">управлением социальной политики </w:t>
      </w:r>
      <w:r w:rsidR="00F7291D" w:rsidRPr="00306AEE">
        <w:rPr>
          <w:rFonts w:ascii="Times New Roman" w:hAnsi="Times New Roman" w:cs="Times New Roman"/>
          <w:sz w:val="28"/>
          <w:szCs w:val="28"/>
        </w:rPr>
        <w:t>решения</w:t>
      </w:r>
      <w:r w:rsidR="00BC242E" w:rsidRPr="00306AEE">
        <w:rPr>
          <w:rFonts w:ascii="Times New Roman" w:hAnsi="Times New Roman" w:cs="Times New Roman"/>
          <w:sz w:val="28"/>
          <w:szCs w:val="28"/>
        </w:rPr>
        <w:t xml:space="preserve"> о назначении</w:t>
      </w:r>
      <w:r w:rsidR="0050403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D70655" w:rsidRPr="00F014B0">
        <w:rPr>
          <w:rFonts w:ascii="Times New Roman" w:hAnsi="Times New Roman" w:cs="Times New Roman"/>
          <w:bCs/>
          <w:sz w:val="28"/>
          <w:szCs w:val="28"/>
        </w:rPr>
        <w:t xml:space="preserve">ежегодной компенсации за вред здоровью </w:t>
      </w:r>
      <w:r w:rsidR="008405A9" w:rsidRPr="00306AEE">
        <w:rPr>
          <w:rFonts w:ascii="Times New Roman" w:hAnsi="Times New Roman" w:cs="Times New Roman"/>
          <w:sz w:val="28"/>
          <w:szCs w:val="28"/>
        </w:rPr>
        <w:t>(далее – к</w:t>
      </w:r>
      <w:r w:rsidR="00022528" w:rsidRPr="00306AEE">
        <w:rPr>
          <w:rFonts w:ascii="Times New Roman" w:hAnsi="Times New Roman" w:cs="Times New Roman"/>
          <w:sz w:val="28"/>
          <w:szCs w:val="28"/>
        </w:rPr>
        <w:t>омпенсация</w:t>
      </w:r>
      <w:r w:rsidR="008405A9" w:rsidRPr="00306AEE">
        <w:rPr>
          <w:rFonts w:ascii="Times New Roman" w:hAnsi="Times New Roman" w:cs="Times New Roman"/>
          <w:sz w:val="28"/>
          <w:szCs w:val="28"/>
        </w:rPr>
        <w:t>)</w:t>
      </w:r>
      <w:r w:rsidR="00BC242E" w:rsidRPr="00306AEE">
        <w:rPr>
          <w:rFonts w:ascii="Times New Roman" w:hAnsi="Times New Roman" w:cs="Times New Roman"/>
          <w:sz w:val="28"/>
          <w:szCs w:val="28"/>
        </w:rPr>
        <w:t xml:space="preserve"> и организация </w:t>
      </w:r>
      <w:r w:rsidR="001A0F4C" w:rsidRPr="00306AEE">
        <w:rPr>
          <w:rFonts w:ascii="Times New Roman" w:hAnsi="Times New Roman" w:cs="Times New Roman"/>
          <w:sz w:val="28"/>
          <w:szCs w:val="28"/>
        </w:rPr>
        <w:t>выплаты</w:t>
      </w:r>
      <w:r w:rsidR="00BC242E" w:rsidRPr="00306AEE">
        <w:rPr>
          <w:rFonts w:ascii="Times New Roman" w:hAnsi="Times New Roman" w:cs="Times New Roman"/>
          <w:sz w:val="28"/>
          <w:szCs w:val="28"/>
        </w:rPr>
        <w:t xml:space="preserve"> компенсации </w:t>
      </w:r>
      <w:r w:rsidR="007309E3">
        <w:rPr>
          <w:rFonts w:ascii="Times New Roman" w:hAnsi="Times New Roman" w:cs="Times New Roman"/>
          <w:sz w:val="28"/>
          <w:szCs w:val="28"/>
        </w:rPr>
        <w:t>заявителю</w:t>
      </w:r>
      <w:r w:rsidR="00BC242E" w:rsidRPr="00F84CB7">
        <w:rPr>
          <w:rFonts w:ascii="Times New Roman" w:hAnsi="Times New Roman" w:cs="Times New Roman"/>
          <w:sz w:val="28"/>
          <w:szCs w:val="28"/>
        </w:rPr>
        <w:t xml:space="preserve"> через организации </w:t>
      </w:r>
      <w:r w:rsidR="00F25311" w:rsidRPr="00F84CB7">
        <w:rPr>
          <w:rFonts w:ascii="Times New Roman" w:hAnsi="Times New Roman" w:cs="Times New Roman"/>
          <w:sz w:val="28"/>
          <w:szCs w:val="28"/>
        </w:rPr>
        <w:t xml:space="preserve">федеральной </w:t>
      </w:r>
      <w:r w:rsidR="00BC242E" w:rsidRPr="00F84CB7">
        <w:rPr>
          <w:rFonts w:ascii="Times New Roman" w:hAnsi="Times New Roman" w:cs="Times New Roman"/>
          <w:sz w:val="28"/>
          <w:szCs w:val="28"/>
        </w:rPr>
        <w:t>почтовой связи</w:t>
      </w:r>
      <w:r w:rsidR="00F25311" w:rsidRPr="00F84CB7">
        <w:rPr>
          <w:rFonts w:ascii="Times New Roman" w:hAnsi="Times New Roman" w:cs="Times New Roman"/>
          <w:sz w:val="28"/>
          <w:szCs w:val="28"/>
        </w:rPr>
        <w:t xml:space="preserve"> или</w:t>
      </w:r>
      <w:r w:rsidR="00BC242E" w:rsidRPr="00F84CB7">
        <w:rPr>
          <w:rFonts w:ascii="Times New Roman" w:hAnsi="Times New Roman" w:cs="Times New Roman"/>
          <w:sz w:val="28"/>
          <w:szCs w:val="28"/>
        </w:rPr>
        <w:t xml:space="preserve"> </w:t>
      </w:r>
      <w:r w:rsidR="007309E3">
        <w:rPr>
          <w:rFonts w:ascii="Times New Roman" w:hAnsi="Times New Roman" w:cs="Times New Roman"/>
          <w:sz w:val="28"/>
          <w:szCs w:val="28"/>
        </w:rPr>
        <w:t>кредитные</w:t>
      </w:r>
      <w:r w:rsidR="00900E3C" w:rsidRPr="00F84CB7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r w:rsidR="00F7291D" w:rsidRPr="00F84CB7">
        <w:rPr>
          <w:rFonts w:ascii="Times New Roman" w:hAnsi="Times New Roman" w:cs="Times New Roman"/>
          <w:sz w:val="28"/>
          <w:szCs w:val="28"/>
        </w:rPr>
        <w:t>либо принятие решения об отказе в</w:t>
      </w:r>
      <w:r w:rsidR="008F74D4" w:rsidRPr="00F84CB7">
        <w:rPr>
          <w:rFonts w:ascii="Times New Roman" w:hAnsi="Times New Roman" w:cs="Times New Roman"/>
          <w:sz w:val="28"/>
          <w:szCs w:val="28"/>
        </w:rPr>
        <w:t> </w:t>
      </w:r>
      <w:r w:rsidR="00F7291D" w:rsidRPr="00F84CB7">
        <w:rPr>
          <w:rFonts w:ascii="Times New Roman" w:hAnsi="Times New Roman" w:cs="Times New Roman"/>
          <w:sz w:val="28"/>
          <w:szCs w:val="28"/>
        </w:rPr>
        <w:t>назначении компенсации</w:t>
      </w:r>
      <w:r w:rsidR="001A0F4C" w:rsidRPr="00F84CB7">
        <w:rPr>
          <w:rFonts w:ascii="Times New Roman" w:hAnsi="Times New Roman" w:cs="Times New Roman"/>
          <w:sz w:val="28"/>
          <w:szCs w:val="28"/>
        </w:rPr>
        <w:t>.</w:t>
      </w:r>
    </w:p>
    <w:p w14:paraId="6717E751" w14:textId="77777777" w:rsidR="00B279D6" w:rsidRPr="001745C8" w:rsidRDefault="00B279D6" w:rsidP="006001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11FA7A" w14:textId="77777777" w:rsidR="00BD735B" w:rsidRPr="00306AEE" w:rsidRDefault="00BD735B" w:rsidP="0060011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Сроки предоставления государственной услуги, приостановления </w:t>
      </w:r>
      <w:r w:rsidR="0033453D" w:rsidRPr="00306AEE">
        <w:rPr>
          <w:rFonts w:ascii="Times New Roman" w:hAnsi="Times New Roman" w:cs="Times New Roman"/>
          <w:b/>
          <w:sz w:val="28"/>
          <w:szCs w:val="28"/>
        </w:rPr>
        <w:t xml:space="preserve">предоставления </w:t>
      </w:r>
      <w:r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услуги, выдачи документов, являющихся результатом предоставления государственной услуги</w:t>
      </w:r>
    </w:p>
    <w:p w14:paraId="1BC2CAF4" w14:textId="77777777" w:rsidR="00AD0A9C" w:rsidRPr="00426CE0" w:rsidRDefault="00AD0A9C" w:rsidP="006B6A81">
      <w:pPr>
        <w:widowControl w:val="0"/>
        <w:autoSpaceDE w:val="0"/>
        <w:autoSpaceDN w:val="0"/>
        <w:adjustRightInd w:val="0"/>
        <w:spacing w:after="0" w:line="21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AF0A1B3" w14:textId="6EF45B28" w:rsidR="00AA786B" w:rsidRDefault="009F69DB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5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Решение о </w:t>
      </w:r>
      <w:r w:rsidR="00EE09E9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Pr="00306AEE">
        <w:rPr>
          <w:rFonts w:ascii="Times New Roman" w:hAnsi="Times New Roman" w:cs="Times New Roman"/>
          <w:sz w:val="28"/>
          <w:szCs w:val="28"/>
        </w:rPr>
        <w:t xml:space="preserve">либо </w:t>
      </w:r>
      <w:r w:rsidR="007309E3">
        <w:rPr>
          <w:rFonts w:ascii="Times New Roman" w:hAnsi="Times New Roman" w:cs="Times New Roman"/>
          <w:sz w:val="28"/>
          <w:szCs w:val="28"/>
        </w:rPr>
        <w:t xml:space="preserve">об </w:t>
      </w:r>
      <w:r w:rsidRPr="00306AEE">
        <w:rPr>
          <w:rFonts w:ascii="Times New Roman" w:hAnsi="Times New Roman" w:cs="Times New Roman"/>
          <w:sz w:val="28"/>
          <w:szCs w:val="28"/>
        </w:rPr>
        <w:t xml:space="preserve">отказе в </w:t>
      </w:r>
      <w:r w:rsidR="00EE09E9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77EDB" w:rsidRPr="00306AEE">
        <w:rPr>
          <w:rFonts w:ascii="Times New Roman" w:hAnsi="Times New Roman" w:cs="Times New Roman"/>
          <w:sz w:val="28"/>
          <w:szCs w:val="28"/>
        </w:rPr>
        <w:t>принимается</w:t>
      </w:r>
      <w:r w:rsidRPr="00306AEE">
        <w:rPr>
          <w:rFonts w:ascii="Times New Roman" w:hAnsi="Times New Roman" w:cs="Times New Roman"/>
          <w:sz w:val="28"/>
          <w:szCs w:val="28"/>
        </w:rPr>
        <w:t xml:space="preserve"> управлением социальной политики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течение десяти календарных дней </w:t>
      </w:r>
      <w:r w:rsidR="00B32485" w:rsidRPr="00306AEE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8C6E68" w:rsidRPr="00306AEE">
        <w:rPr>
          <w:rFonts w:ascii="Times New Roman" w:hAnsi="Times New Roman" w:cs="Times New Roman"/>
          <w:sz w:val="28"/>
          <w:szCs w:val="28"/>
        </w:rPr>
        <w:t>приема (</w:t>
      </w:r>
      <w:r w:rsidR="00B32485" w:rsidRPr="00306AEE">
        <w:rPr>
          <w:rFonts w:ascii="Times New Roman" w:hAnsi="Times New Roman" w:cs="Times New Roman"/>
          <w:sz w:val="28"/>
          <w:szCs w:val="28"/>
        </w:rPr>
        <w:t>регистрации</w:t>
      </w:r>
      <w:r w:rsidR="008C6E68" w:rsidRPr="00306AEE">
        <w:rPr>
          <w:rFonts w:ascii="Times New Roman" w:hAnsi="Times New Roman" w:cs="Times New Roman"/>
          <w:sz w:val="28"/>
          <w:szCs w:val="28"/>
        </w:rPr>
        <w:t>)</w:t>
      </w:r>
      <w:r w:rsidR="00B3248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>заявления</w:t>
      </w:r>
      <w:r w:rsidR="00022528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B32485" w:rsidRPr="00306AEE">
        <w:rPr>
          <w:rFonts w:ascii="Times New Roman" w:hAnsi="Times New Roman" w:cs="Times New Roman"/>
          <w:sz w:val="28"/>
          <w:szCs w:val="28"/>
        </w:rPr>
        <w:t>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B32485" w:rsidRPr="00306AEE">
        <w:rPr>
          <w:rFonts w:ascii="Times New Roman" w:hAnsi="Times New Roman" w:cs="Times New Roman"/>
          <w:sz w:val="28"/>
          <w:szCs w:val="28"/>
        </w:rPr>
        <w:t>управлении социальной политики</w:t>
      </w:r>
      <w:r w:rsidR="00C5741A">
        <w:rPr>
          <w:rFonts w:ascii="Times New Roman" w:hAnsi="Times New Roman" w:cs="Times New Roman"/>
          <w:sz w:val="28"/>
          <w:szCs w:val="28"/>
        </w:rPr>
        <w:t>.</w:t>
      </w:r>
      <w:r w:rsidR="00B32485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D58159" w14:textId="2EBE7712" w:rsidR="001745C8" w:rsidRPr="00306AEE" w:rsidRDefault="001745C8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06AEE">
        <w:rPr>
          <w:rFonts w:ascii="Times New Roman" w:hAnsi="Times New Roman" w:cs="Times New Roman"/>
          <w:sz w:val="28"/>
          <w:szCs w:val="28"/>
        </w:rPr>
        <w:t xml:space="preserve">несение в базу данных получателей информации, необходимой </w:t>
      </w:r>
      <w:r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для выплаты компенсации</w:t>
      </w:r>
      <w:r>
        <w:rPr>
          <w:rFonts w:ascii="Times New Roman" w:hAnsi="Times New Roman" w:cs="Times New Roman"/>
          <w:sz w:val="28"/>
          <w:szCs w:val="28"/>
        </w:rPr>
        <w:t xml:space="preserve">, осуществляется в течение </w:t>
      </w:r>
      <w:r w:rsidRPr="00306AEE">
        <w:rPr>
          <w:rFonts w:ascii="Times New Roman" w:hAnsi="Times New Roman" w:cs="Times New Roman"/>
          <w:sz w:val="28"/>
          <w:szCs w:val="28"/>
        </w:rPr>
        <w:t>одного рабочего дня с даты принятия решения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C23544">
        <w:rPr>
          <w:rFonts w:ascii="Times New Roman" w:hAnsi="Times New Roman" w:cs="Times New Roman"/>
          <w:sz w:val="28"/>
          <w:szCs w:val="28"/>
        </w:rPr>
        <w:t>.</w:t>
      </w:r>
    </w:p>
    <w:p w14:paraId="1C780634" w14:textId="4DB1F5C1" w:rsidR="00AF76CC" w:rsidRPr="00306AEE" w:rsidRDefault="00AF76CC" w:rsidP="006877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Предоставление компенсации </w:t>
      </w:r>
      <w:r w:rsidR="00C5741A" w:rsidRPr="00306AEE">
        <w:rPr>
          <w:rFonts w:ascii="Times New Roman" w:hAnsi="Times New Roman" w:cs="Times New Roman"/>
          <w:sz w:val="28"/>
          <w:szCs w:val="28"/>
        </w:rPr>
        <w:t>производится,</w:t>
      </w:r>
      <w:r w:rsidRPr="00306AEE">
        <w:rPr>
          <w:rFonts w:ascii="Times New Roman" w:hAnsi="Times New Roman" w:cs="Times New Roman"/>
          <w:sz w:val="28"/>
          <w:szCs w:val="28"/>
        </w:rPr>
        <w:t xml:space="preserve"> начиная с месяца, следующего за месяцем подачи заявления</w:t>
      </w:r>
      <w:r w:rsidR="00AA786B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92B8E1" w14:textId="77777777" w:rsidR="009F69DB" w:rsidRPr="00306AEE" w:rsidRDefault="009F69DB" w:rsidP="006877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6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Приостановление предоставления государственной услуги действующим законодательством не предусмотрено. </w:t>
      </w:r>
    </w:p>
    <w:p w14:paraId="6ECB6E38" w14:textId="77777777" w:rsidR="00D61114" w:rsidRDefault="009F69DB" w:rsidP="006877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7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Pr="00306AEE">
        <w:rPr>
          <w:rFonts w:ascii="Times New Roman" w:hAnsi="Times New Roman" w:cs="Times New Roman"/>
          <w:sz w:val="28"/>
          <w:szCs w:val="28"/>
        </w:rPr>
        <w:t>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14:paraId="2E35344D" w14:textId="77777777" w:rsidR="00FD691E" w:rsidRPr="001745C8" w:rsidRDefault="00FD691E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3" w:name="Par148"/>
      <w:bookmarkEnd w:id="3"/>
    </w:p>
    <w:p w14:paraId="63543567" w14:textId="77777777" w:rsidR="00B2435E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отношения, </w:t>
      </w:r>
    </w:p>
    <w:p w14:paraId="30919739" w14:textId="77777777" w:rsidR="00021C7D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возникающие в связи с предоставлением государственной услуги</w:t>
      </w:r>
    </w:p>
    <w:p w14:paraId="5C632146" w14:textId="77777777" w:rsidR="005E59F1" w:rsidRPr="00426CE0" w:rsidRDefault="005E59F1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0063C7" w14:textId="173A4429" w:rsidR="00AD0A9C" w:rsidRPr="00306AEE" w:rsidRDefault="006836F6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600F02" w:rsidRPr="00306AEE">
        <w:rPr>
          <w:rFonts w:ascii="Times New Roman" w:hAnsi="Times New Roman" w:cs="Times New Roman"/>
          <w:sz w:val="28"/>
          <w:szCs w:val="28"/>
        </w:rPr>
        <w:t>8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AD0A9C" w:rsidRPr="00306AEE">
        <w:rPr>
          <w:rFonts w:ascii="Times New Roman" w:hAnsi="Times New Roman" w:cs="Times New Roman"/>
          <w:sz w:val="28"/>
          <w:szCs w:val="28"/>
        </w:rPr>
        <w:t>Предоставление государственной услуги осуществляется в соответствии с нормами:</w:t>
      </w:r>
    </w:p>
    <w:p w14:paraId="4400B1F8" w14:textId="3EAA333F" w:rsidR="00FC5033" w:rsidRPr="00306AEE" w:rsidRDefault="00A42C29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proofErr w:type="gramStart"/>
        <w:r w:rsidR="00FC5033" w:rsidRPr="00306AEE">
          <w:rPr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="00FC5033" w:rsidRPr="00306AEE">
        <w:rPr>
          <w:rFonts w:ascii="Times New Roman" w:hAnsi="Times New Roman" w:cs="Times New Roman"/>
          <w:sz w:val="28"/>
          <w:szCs w:val="28"/>
        </w:rPr>
        <w:t>а</w:t>
      </w:r>
      <w:r w:rsidR="00DD120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от 15 мая 1991 </w:t>
      </w:r>
      <w:r w:rsidR="00F77EDB" w:rsidRPr="00306AEE">
        <w:rPr>
          <w:rFonts w:ascii="Times New Roman" w:hAnsi="Times New Roman" w:cs="Times New Roman"/>
          <w:sz w:val="28"/>
          <w:szCs w:val="28"/>
        </w:rPr>
        <w:t>года №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 1244-1 «О социальной защите граждан, подвергшихся воздействию радиации вследствие катастрофы на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FC5033" w:rsidRPr="00306AEE">
        <w:rPr>
          <w:rFonts w:ascii="Times New Roman" w:hAnsi="Times New Roman" w:cs="Times New Roman"/>
          <w:sz w:val="28"/>
          <w:szCs w:val="28"/>
        </w:rPr>
        <w:t>Чернобыльской АЭС» (</w:t>
      </w:r>
      <w:r w:rsidR="00912535" w:rsidRPr="00306AEE">
        <w:rPr>
          <w:rFonts w:ascii="Times New Roman" w:hAnsi="Times New Roman" w:cs="Times New Roman"/>
          <w:sz w:val="28"/>
          <w:szCs w:val="28"/>
        </w:rPr>
        <w:t>«</w:t>
      </w:r>
      <w:r w:rsidR="00FC5033" w:rsidRPr="00306AEE">
        <w:rPr>
          <w:rFonts w:ascii="Times New Roman" w:hAnsi="Times New Roman" w:cs="Times New Roman"/>
          <w:sz w:val="28"/>
          <w:szCs w:val="28"/>
        </w:rPr>
        <w:t>Ведомости СНД и ВС РСФСР</w:t>
      </w:r>
      <w:r w:rsidR="00912535" w:rsidRPr="00306AEE">
        <w:rPr>
          <w:rFonts w:ascii="Times New Roman" w:hAnsi="Times New Roman" w:cs="Times New Roman"/>
          <w:sz w:val="28"/>
          <w:szCs w:val="28"/>
        </w:rPr>
        <w:t>»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, 1991, </w:t>
      </w:r>
      <w:r w:rsidR="00912535" w:rsidRPr="00306AEE">
        <w:rPr>
          <w:rFonts w:ascii="Times New Roman" w:hAnsi="Times New Roman" w:cs="Times New Roman"/>
          <w:sz w:val="28"/>
          <w:szCs w:val="28"/>
        </w:rPr>
        <w:t>№</w:t>
      </w:r>
      <w:r w:rsidR="00FC5033" w:rsidRPr="00306AEE">
        <w:rPr>
          <w:rFonts w:ascii="Times New Roman" w:hAnsi="Times New Roman" w:cs="Times New Roman"/>
          <w:sz w:val="28"/>
          <w:szCs w:val="28"/>
        </w:rPr>
        <w:t xml:space="preserve"> 21, ст. 699);</w:t>
      </w:r>
    </w:p>
    <w:p w14:paraId="69B8476A" w14:textId="0CD09721" w:rsidR="00DD1205" w:rsidRPr="00306AEE" w:rsidRDefault="00DD1205" w:rsidP="00DD1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постановления Верховного Совета Российской Федерации от 27.12.1991 №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2123-1 «О распространении действия Закона РСФСР «О социальной защите граждан, подвергшихся воздействию радиации вследствие катастрофы на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Чернобыльской АЭС» на граждан из подразделений особого риска» («Ведомости СНД и ВС РСФСР», 1992, 23 января, № 4, ст. 138);</w:t>
      </w:r>
    </w:p>
    <w:p w14:paraId="5D98A2EB" w14:textId="453BFE71" w:rsidR="00FC5033" w:rsidRPr="00306AEE" w:rsidRDefault="00FC5033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3" w:history="1">
        <w:r w:rsidRPr="00306AE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от 26 ноября 1998 года </w:t>
      </w:r>
      <w:r w:rsidRPr="00306AEE">
        <w:rPr>
          <w:rFonts w:ascii="Times New Roman" w:hAnsi="Times New Roman" w:cs="Times New Roman"/>
          <w:sz w:val="28"/>
          <w:szCs w:val="28"/>
        </w:rPr>
        <w:t xml:space="preserve">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9A29D5" w:rsidRPr="00306AEE">
        <w:rPr>
          <w:rFonts w:ascii="Times New Roman" w:hAnsi="Times New Roman" w:cs="Times New Roman"/>
          <w:sz w:val="28"/>
          <w:szCs w:val="28"/>
        </w:rPr>
        <w:t>«</w:t>
      </w:r>
      <w:r w:rsidRPr="00306AEE">
        <w:rPr>
          <w:rFonts w:ascii="Times New Roman" w:hAnsi="Times New Roman" w:cs="Times New Roman"/>
          <w:sz w:val="28"/>
          <w:szCs w:val="28"/>
        </w:rPr>
        <w:t>Маяк</w:t>
      </w:r>
      <w:r w:rsidR="009A29D5" w:rsidRPr="00306AEE">
        <w:rPr>
          <w:rFonts w:ascii="Times New Roman" w:hAnsi="Times New Roman" w:cs="Times New Roman"/>
          <w:sz w:val="28"/>
          <w:szCs w:val="28"/>
        </w:rPr>
        <w:t>»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сбросов радиоактивных отходов в реку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»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</w:t>
      </w:r>
      <w:r w:rsidR="00D6111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393FBD" w:rsidRPr="00306AEE">
        <w:rPr>
          <w:rFonts w:ascii="Times New Roman" w:hAnsi="Times New Roman" w:cs="Times New Roman"/>
          <w:sz w:val="28"/>
          <w:szCs w:val="28"/>
        </w:rPr>
        <w:t>Ф</w:t>
      </w:r>
      <w:r w:rsidR="00D61114">
        <w:rPr>
          <w:rFonts w:ascii="Times New Roman" w:hAnsi="Times New Roman" w:cs="Times New Roman"/>
          <w:sz w:val="28"/>
          <w:szCs w:val="28"/>
        </w:rPr>
        <w:t>едерации</w:t>
      </w:r>
      <w:r w:rsidR="009A29D5" w:rsidRPr="00306AEE">
        <w:rPr>
          <w:rFonts w:ascii="Times New Roman" w:hAnsi="Times New Roman" w:cs="Times New Roman"/>
          <w:sz w:val="28"/>
          <w:szCs w:val="28"/>
        </w:rPr>
        <w:t xml:space="preserve">, 1998, </w:t>
      </w:r>
      <w:r w:rsidR="007F2E77" w:rsidRPr="00306AEE">
        <w:rPr>
          <w:rFonts w:ascii="Times New Roman" w:hAnsi="Times New Roman" w:cs="Times New Roman"/>
          <w:sz w:val="28"/>
          <w:szCs w:val="28"/>
        </w:rPr>
        <w:t xml:space="preserve">30 ноября, </w:t>
      </w:r>
      <w:r w:rsidR="009A29D5" w:rsidRPr="00306AEE">
        <w:rPr>
          <w:rFonts w:ascii="Times New Roman" w:hAnsi="Times New Roman" w:cs="Times New Roman"/>
          <w:sz w:val="28"/>
          <w:szCs w:val="28"/>
        </w:rPr>
        <w:t>№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48, ст. 5850)</w:t>
      </w:r>
      <w:r w:rsidRPr="00306AEE">
        <w:rPr>
          <w:rFonts w:ascii="Times New Roman" w:hAnsi="Times New Roman" w:cs="Times New Roman"/>
          <w:sz w:val="28"/>
          <w:szCs w:val="28"/>
        </w:rPr>
        <w:t>;</w:t>
      </w:r>
    </w:p>
    <w:p w14:paraId="2C22BE85" w14:textId="77777777" w:rsidR="00844F08" w:rsidRPr="00306AEE" w:rsidRDefault="00844F08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14" w:history="1">
        <w:r w:rsidRPr="00306AE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21C7D" w:rsidRPr="00306AEE">
        <w:rPr>
          <w:rFonts w:ascii="Times New Roman" w:hAnsi="Times New Roman" w:cs="Times New Roman"/>
          <w:sz w:val="28"/>
          <w:szCs w:val="28"/>
        </w:rPr>
        <w:t xml:space="preserve">от 27 июля 2010 года </w:t>
      </w:r>
      <w:r w:rsidRPr="00306AEE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 («Российская газета», 2010, 30 июля, № 168);</w:t>
      </w:r>
    </w:p>
    <w:p w14:paraId="4BF3B2F5" w14:textId="702A972A" w:rsidR="00021C7D" w:rsidRPr="00306AEE" w:rsidRDefault="00021C7D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Федерального закона от 6 апреля 2011 года № 63-ФЗ «Об электронной подписи» («Российская газета», 2011, 8 апреля, № 75);</w:t>
      </w:r>
    </w:p>
    <w:p w14:paraId="3174CBF8" w14:textId="1DE91ADB" w:rsidR="00FD1A01" w:rsidRPr="00306AEE" w:rsidRDefault="00004839" w:rsidP="00B9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</w:t>
      </w:r>
      <w:r w:rsidR="007A03B0" w:rsidRPr="00306AEE">
        <w:rPr>
          <w:rFonts w:ascii="Times New Roman" w:hAnsi="Times New Roman" w:cs="Times New Roman"/>
          <w:sz w:val="28"/>
          <w:szCs w:val="28"/>
        </w:rPr>
        <w:t>31.12.2004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№ 907 </w:t>
      </w:r>
      <w:r w:rsidR="002B0D99" w:rsidRPr="00306AEE">
        <w:rPr>
          <w:rFonts w:ascii="Times New Roman" w:hAnsi="Times New Roman" w:cs="Times New Roman"/>
          <w:sz w:val="28"/>
          <w:szCs w:val="28"/>
        </w:rPr>
        <w:t>«О социальной поддержке граждан, подвергшихся воздействию радиации вследствие катастрофы на Чернобыльской АЭС»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306AEE">
        <w:rPr>
          <w:rFonts w:ascii="Times New Roman" w:hAnsi="Times New Roman" w:cs="Times New Roman"/>
          <w:sz w:val="28"/>
          <w:szCs w:val="28"/>
        </w:rPr>
        <w:t>(«Российская газета», 2005, 20</w:t>
      </w:r>
      <w:r w:rsidR="00D61114">
        <w:rPr>
          <w:rFonts w:ascii="Times New Roman" w:hAnsi="Times New Roman" w:cs="Times New Roman"/>
          <w:sz w:val="28"/>
          <w:szCs w:val="28"/>
        </w:rPr>
        <w:t> </w:t>
      </w:r>
      <w:r w:rsidR="00FD1A01" w:rsidRPr="00306AEE">
        <w:rPr>
          <w:rFonts w:ascii="Times New Roman" w:hAnsi="Times New Roman" w:cs="Times New Roman"/>
          <w:sz w:val="28"/>
          <w:szCs w:val="28"/>
        </w:rPr>
        <w:t>января, № 8);</w:t>
      </w:r>
    </w:p>
    <w:p w14:paraId="68C1C8C6" w14:textId="4D4279CA" w:rsidR="00FD1A01" w:rsidRPr="00306AEE" w:rsidRDefault="0094707E" w:rsidP="00B9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</w:t>
      </w:r>
      <w:r w:rsidR="007A03B0" w:rsidRPr="00306AEE">
        <w:rPr>
          <w:rFonts w:ascii="Times New Roman" w:hAnsi="Times New Roman" w:cs="Times New Roman"/>
          <w:sz w:val="28"/>
          <w:szCs w:val="28"/>
        </w:rPr>
        <w:t>30.08.2005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 № 542 «Об утверждении Правил финансового обеспечения расходных обязательств Российской Федерации по возмещению вреда и предоставлению гражданам мер социальной поддержки, предусмотренных Законом Российской Федерации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90D4C" w:rsidRPr="00306AEE">
        <w:rPr>
          <w:rFonts w:ascii="Times New Roman" w:hAnsi="Times New Roman" w:cs="Times New Roman"/>
          <w:sz w:val="28"/>
          <w:szCs w:val="28"/>
        </w:rPr>
        <w:t>социальной защите граждан, подвергшихся воздействию радиации вследствие катастрофы на Чернобыльской АЭС</w:t>
      </w:r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, Федеральным законом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>Маяк</w:t>
      </w:r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сбросов радиоактивных отходов в реку </w:t>
      </w:r>
      <w:proofErr w:type="spellStart"/>
      <w:r w:rsidR="00D90D4C" w:rsidRPr="00306AEE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D90D4C" w:rsidRPr="00306AEE">
        <w:rPr>
          <w:rFonts w:ascii="Times New Roman" w:hAnsi="Times New Roman" w:cs="Times New Roman"/>
          <w:sz w:val="28"/>
          <w:szCs w:val="28"/>
        </w:rPr>
        <w:t xml:space="preserve"> и Федеральным законом </w:t>
      </w:r>
      <w:r w:rsidR="00283CD3" w:rsidRPr="00306AEE">
        <w:rPr>
          <w:rFonts w:ascii="Times New Roman" w:hAnsi="Times New Roman" w:cs="Times New Roman"/>
          <w:sz w:val="28"/>
          <w:szCs w:val="28"/>
        </w:rPr>
        <w:t>«</w:t>
      </w:r>
      <w:r w:rsidR="00D90D4C"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90D4C" w:rsidRPr="00306AEE">
        <w:rPr>
          <w:rFonts w:ascii="Times New Roman" w:hAnsi="Times New Roman" w:cs="Times New Roman"/>
          <w:sz w:val="28"/>
          <w:szCs w:val="28"/>
        </w:rPr>
        <w:t>социальных гарантиях гражданам, подвергшимся радиационному воздействию в</w:t>
      </w:r>
      <w:r w:rsidR="00283CD3" w:rsidRPr="00306AEE">
        <w:rPr>
          <w:rFonts w:ascii="Times New Roman" w:hAnsi="Times New Roman" w:cs="Times New Roman"/>
          <w:sz w:val="28"/>
          <w:szCs w:val="28"/>
        </w:rPr>
        <w:t>следствие ядерных испытаний на С</w:t>
      </w:r>
      <w:r w:rsidR="00D90D4C" w:rsidRPr="00306AEE">
        <w:rPr>
          <w:rFonts w:ascii="Times New Roman" w:hAnsi="Times New Roman" w:cs="Times New Roman"/>
          <w:sz w:val="28"/>
          <w:szCs w:val="28"/>
        </w:rPr>
        <w:t>емипалатинском полигоне</w:t>
      </w:r>
      <w:r w:rsidR="00283CD3" w:rsidRPr="00306AEE">
        <w:rPr>
          <w:rFonts w:ascii="Times New Roman" w:hAnsi="Times New Roman" w:cs="Times New Roman"/>
          <w:sz w:val="28"/>
          <w:szCs w:val="28"/>
        </w:rPr>
        <w:t>»</w:t>
      </w:r>
      <w:r w:rsidR="00393FBD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D1A01" w:rsidRPr="00306AEE">
        <w:rPr>
          <w:rFonts w:ascii="Times New Roman" w:hAnsi="Times New Roman" w:cs="Times New Roman"/>
          <w:sz w:val="28"/>
          <w:szCs w:val="28"/>
        </w:rPr>
        <w:t>(«Российская газета», 2005, 6 сентября, № 197);</w:t>
      </w:r>
    </w:p>
    <w:p w14:paraId="6D405268" w14:textId="0A472037" w:rsidR="00350254" w:rsidRPr="00306AEE" w:rsidRDefault="00350254" w:rsidP="00B95C9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(«Российская газета», 2012, 2 июля, № 148);</w:t>
      </w:r>
    </w:p>
    <w:p w14:paraId="57A650FF" w14:textId="780A4927" w:rsidR="00350254" w:rsidRPr="00306AEE" w:rsidRDefault="00350254" w:rsidP="00B9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постановления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муниципальных услуг и о внесении изменения в Правила разработки и утверждения административных регламентов предоставления государственных услуг» («Российская газета», 2012, 31 августа, № 200);</w:t>
      </w:r>
    </w:p>
    <w:p w14:paraId="5E571B78" w14:textId="26AA954B" w:rsidR="00B471AD" w:rsidRPr="00306AEE" w:rsidRDefault="00B471AD" w:rsidP="00B471A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16.11.2011 </w:t>
      </w:r>
      <w:r w:rsidR="00B455AD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Областная газета», 2011, 25 ноября, № 441-442);</w:t>
      </w:r>
    </w:p>
    <w:p w14:paraId="4EC5BCDC" w14:textId="41AE34AF" w:rsidR="002B0D99" w:rsidRPr="00306AEE" w:rsidRDefault="00A42C29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94707E" w:rsidRPr="00306AEE">
          <w:rPr>
            <w:rFonts w:ascii="Times New Roman" w:hAnsi="Times New Roman" w:cs="Times New Roman"/>
            <w:sz w:val="28"/>
            <w:szCs w:val="28"/>
          </w:rPr>
          <w:t>п</w:t>
        </w:r>
        <w:r w:rsidR="002B0D99" w:rsidRPr="00306AEE">
          <w:rPr>
            <w:rFonts w:ascii="Times New Roman" w:hAnsi="Times New Roman" w:cs="Times New Roman"/>
            <w:sz w:val="28"/>
            <w:szCs w:val="28"/>
          </w:rPr>
          <w:t>остановлени</w:t>
        </w:r>
      </w:hyperlink>
      <w:r w:rsidR="002B0D99" w:rsidRPr="00306AEE">
        <w:rPr>
          <w:rFonts w:ascii="Times New Roman" w:hAnsi="Times New Roman" w:cs="Times New Roman"/>
          <w:sz w:val="28"/>
          <w:szCs w:val="28"/>
        </w:rPr>
        <w:t>я Правительства Свердл</w:t>
      </w:r>
      <w:r w:rsidR="00DD6FA2" w:rsidRPr="00306AEE">
        <w:rPr>
          <w:rFonts w:ascii="Times New Roman" w:hAnsi="Times New Roman" w:cs="Times New Roman"/>
          <w:sz w:val="28"/>
          <w:szCs w:val="28"/>
        </w:rPr>
        <w:t xml:space="preserve">овской области от 21.11.2012 </w:t>
      </w:r>
      <w:r w:rsidR="00D61114">
        <w:rPr>
          <w:rFonts w:ascii="Times New Roman" w:hAnsi="Times New Roman" w:cs="Times New Roman"/>
          <w:sz w:val="28"/>
          <w:szCs w:val="28"/>
        </w:rPr>
        <w:br/>
      </w:r>
      <w:r w:rsidR="00DD6FA2" w:rsidRPr="00306AEE">
        <w:rPr>
          <w:rFonts w:ascii="Times New Roman" w:hAnsi="Times New Roman" w:cs="Times New Roman"/>
          <w:sz w:val="28"/>
          <w:szCs w:val="28"/>
        </w:rPr>
        <w:t>№ 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1305-ПП </w:t>
      </w:r>
      <w:r w:rsidR="008D146E" w:rsidRPr="00306AEE">
        <w:rPr>
          <w:rFonts w:ascii="Times New Roman" w:hAnsi="Times New Roman" w:cs="Times New Roman"/>
          <w:sz w:val="28"/>
          <w:szCs w:val="28"/>
        </w:rPr>
        <w:t>«</w:t>
      </w:r>
      <w:r w:rsidR="002B0D99" w:rsidRPr="00306AEE">
        <w:rPr>
          <w:rFonts w:ascii="Times New Roman" w:hAnsi="Times New Roman" w:cs="Times New Roman"/>
          <w:sz w:val="28"/>
          <w:szCs w:val="28"/>
        </w:rPr>
        <w:t>Об утверждении Положения об особенностях подачи и</w:t>
      </w:r>
      <w:r w:rsidR="00DD6FA2" w:rsidRPr="00306AEE">
        <w:rPr>
          <w:rFonts w:ascii="Times New Roman" w:hAnsi="Times New Roman" w:cs="Times New Roman"/>
          <w:sz w:val="28"/>
          <w:szCs w:val="28"/>
        </w:rPr>
        <w:t> </w:t>
      </w:r>
      <w:r w:rsidR="002B0D99" w:rsidRPr="00306AEE">
        <w:rPr>
          <w:rFonts w:ascii="Times New Roman" w:hAnsi="Times New Roman" w:cs="Times New Roman"/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8D146E" w:rsidRPr="00306AEE">
        <w:rPr>
          <w:rFonts w:ascii="Times New Roman" w:hAnsi="Times New Roman" w:cs="Times New Roman"/>
          <w:sz w:val="28"/>
          <w:szCs w:val="28"/>
        </w:rPr>
        <w:t>»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 (</w:t>
      </w:r>
      <w:r w:rsidR="000F05B0" w:rsidRPr="00306AEE">
        <w:rPr>
          <w:rFonts w:ascii="Times New Roman" w:hAnsi="Times New Roman" w:cs="Times New Roman"/>
          <w:sz w:val="28"/>
          <w:szCs w:val="28"/>
        </w:rPr>
        <w:t>«</w:t>
      </w:r>
      <w:r w:rsidR="002B0D99" w:rsidRPr="00306AEE">
        <w:rPr>
          <w:rFonts w:ascii="Times New Roman" w:hAnsi="Times New Roman" w:cs="Times New Roman"/>
          <w:sz w:val="28"/>
          <w:szCs w:val="28"/>
        </w:rPr>
        <w:t>Областная газета</w:t>
      </w:r>
      <w:r w:rsidR="000F05B0" w:rsidRPr="00306AEE">
        <w:rPr>
          <w:rFonts w:ascii="Times New Roman" w:hAnsi="Times New Roman" w:cs="Times New Roman"/>
          <w:sz w:val="28"/>
          <w:szCs w:val="28"/>
        </w:rPr>
        <w:t>»</w:t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, 2012, </w:t>
      </w:r>
      <w:r w:rsidR="004D1315">
        <w:rPr>
          <w:rFonts w:ascii="Times New Roman" w:hAnsi="Times New Roman" w:cs="Times New Roman"/>
          <w:sz w:val="28"/>
          <w:szCs w:val="28"/>
        </w:rPr>
        <w:br/>
      </w:r>
      <w:r w:rsidR="002B0D99" w:rsidRPr="00306AEE">
        <w:rPr>
          <w:rFonts w:ascii="Times New Roman" w:hAnsi="Times New Roman" w:cs="Times New Roman"/>
          <w:sz w:val="28"/>
          <w:szCs w:val="28"/>
        </w:rPr>
        <w:t xml:space="preserve">29 ноября, </w:t>
      </w:r>
      <w:r w:rsidR="000F05B0" w:rsidRPr="00306AEE">
        <w:rPr>
          <w:rFonts w:ascii="Times New Roman" w:hAnsi="Times New Roman" w:cs="Times New Roman"/>
          <w:sz w:val="28"/>
          <w:szCs w:val="28"/>
        </w:rPr>
        <w:t>№</w:t>
      </w:r>
      <w:r w:rsidR="00F77EDB" w:rsidRPr="00306AEE">
        <w:rPr>
          <w:rFonts w:ascii="Times New Roman" w:hAnsi="Times New Roman" w:cs="Times New Roman"/>
          <w:sz w:val="28"/>
          <w:szCs w:val="28"/>
        </w:rPr>
        <w:t xml:space="preserve"> 521-523);</w:t>
      </w:r>
    </w:p>
    <w:p w14:paraId="60E47361" w14:textId="163C31F3" w:rsidR="00AA786B" w:rsidRPr="00306AEE" w:rsidRDefault="00AA786B" w:rsidP="00AA78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29.12.2014 </w:t>
      </w:r>
      <w:r w:rsidR="00D61114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 xml:space="preserve">№ 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 </w:t>
      </w:r>
      <w:r w:rsidRPr="00306AEE">
        <w:rPr>
          <w:rFonts w:ascii="Times New Roman" w:eastAsia="Calibri" w:hAnsi="Times New Roman" w:cs="Times New Roman"/>
          <w:sz w:val="28"/>
          <w:szCs w:val="28"/>
        </w:rPr>
        <w:t xml:space="preserve">(«Областная газета», 2014, 31 декабря, № 243). </w:t>
      </w:r>
    </w:p>
    <w:p w14:paraId="372B4BDF" w14:textId="77777777" w:rsidR="00F77EDB" w:rsidRPr="00426CE0" w:rsidRDefault="00F77EDB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0A789D" w14:textId="77777777" w:rsidR="00021C7D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в соответствии </w:t>
      </w:r>
    </w:p>
    <w:p w14:paraId="10D1F971" w14:textId="606FBE54" w:rsidR="00021C7D" w:rsidRPr="00306AEE" w:rsidRDefault="00021C7D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с нормативными правовыми актами для предоставления государственной услуги</w:t>
      </w:r>
      <w:r w:rsidR="00350254" w:rsidRPr="00306AEE">
        <w:rPr>
          <w:rFonts w:ascii="Times New Roman" w:hAnsi="Times New Roman" w:cs="Times New Roman"/>
          <w:b/>
          <w:sz w:val="28"/>
          <w:szCs w:val="28"/>
        </w:rPr>
        <w:t xml:space="preserve"> и услуг, которые являются необходимыми и обязательными для предоставления государственной услуги</w:t>
      </w:r>
      <w:r w:rsidR="0069569A" w:rsidRPr="00306AEE">
        <w:rPr>
          <w:rFonts w:ascii="Times New Roman" w:hAnsi="Times New Roman" w:cs="Times New Roman"/>
          <w:b/>
          <w:sz w:val="28"/>
          <w:szCs w:val="28"/>
        </w:rPr>
        <w:t>,</w:t>
      </w:r>
      <w:r w:rsidR="00350254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625B2071" w14:textId="77777777" w:rsidR="00AD0A9C" w:rsidRPr="00426CE0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535F85C" w14:textId="77777777" w:rsidR="00C5741A" w:rsidRPr="00306AEE" w:rsidRDefault="008E0168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73"/>
      <w:bookmarkEnd w:id="4"/>
      <w:r w:rsidRPr="00306AEE">
        <w:rPr>
          <w:rFonts w:ascii="Times New Roman" w:hAnsi="Times New Roman" w:cs="Times New Roman"/>
          <w:sz w:val="28"/>
          <w:szCs w:val="28"/>
        </w:rPr>
        <w:t xml:space="preserve">19. Для предоставления государственной услуги </w:t>
      </w:r>
      <w:r>
        <w:rPr>
          <w:rFonts w:ascii="Times New Roman" w:hAnsi="Times New Roman" w:cs="Times New Roman"/>
          <w:sz w:val="28"/>
          <w:szCs w:val="28"/>
        </w:rPr>
        <w:t xml:space="preserve">заявитель </w:t>
      </w:r>
      <w:r w:rsidRPr="00306AEE">
        <w:rPr>
          <w:rFonts w:ascii="Times New Roman" w:hAnsi="Times New Roman" w:cs="Times New Roman"/>
          <w:sz w:val="28"/>
          <w:szCs w:val="28"/>
        </w:rPr>
        <w:t>подает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управление социальной политики по месту жительства заявление (приложение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2 к </w:t>
      </w:r>
      <w:r>
        <w:rPr>
          <w:rFonts w:ascii="Times New Roman" w:hAnsi="Times New Roman" w:cs="Times New Roman"/>
          <w:sz w:val="28"/>
          <w:szCs w:val="28"/>
        </w:rPr>
        <w:t>настоящему А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дминистративному регламенту), </w:t>
      </w:r>
      <w:r w:rsidR="00C5741A" w:rsidRPr="00306AEE">
        <w:rPr>
          <w:rFonts w:ascii="Times New Roman" w:hAnsi="Times New Roman" w:cs="Times New Roman"/>
          <w:sz w:val="28"/>
          <w:szCs w:val="28"/>
        </w:rPr>
        <w:t xml:space="preserve">к которому прилагаются следующие документы: </w:t>
      </w:r>
    </w:p>
    <w:p w14:paraId="432CE9DC" w14:textId="77777777" w:rsidR="0069569A" w:rsidRPr="00306AEE" w:rsidRDefault="0069569A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1) заверенная копия удостоверения, дающего право на меры социальной поддержки;</w:t>
      </w:r>
    </w:p>
    <w:p w14:paraId="48864F08" w14:textId="66818F38" w:rsidR="00C5741A" w:rsidRDefault="00C5741A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копи</w:t>
      </w:r>
      <w:r w:rsidR="00CA67B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справки, подтверждающей факт установления инвалидности вследствие воздействия радиации (для заявителей, указанных в подпунктах 2, 4, 5 части первой пункта 3 настоящего Административного регламента).</w:t>
      </w:r>
    </w:p>
    <w:p w14:paraId="7C13CD4C" w14:textId="77777777" w:rsidR="0071275B" w:rsidRPr="00306AEE" w:rsidRDefault="0071275B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Опекун (попечитель) дополнительно к перечисленным документам представляет заверенную копию решения об установлении опеки (попечительства) над ребенком.</w:t>
      </w:r>
    </w:p>
    <w:p w14:paraId="7F4C4A44" w14:textId="3A578969" w:rsidR="0069569A" w:rsidRPr="00306AEE" w:rsidRDefault="0069569A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В случае если копии документов не заверены в установленном </w:t>
      </w:r>
      <w:hyperlink r:id="rId16" w:history="1">
        <w:r w:rsidRPr="00306AEE">
          <w:rPr>
            <w:rFonts w:ascii="Times New Roman" w:hAnsi="Times New Roman" w:cs="Times New Roman"/>
            <w:bCs/>
            <w:sz w:val="28"/>
            <w:szCs w:val="28"/>
          </w:rPr>
          <w:t>порядке</w:t>
        </w:r>
      </w:hyperlink>
      <w:r w:rsidRPr="00306AEE">
        <w:rPr>
          <w:rFonts w:ascii="Times New Roman" w:hAnsi="Times New Roman" w:cs="Times New Roman"/>
          <w:bCs/>
          <w:sz w:val="28"/>
          <w:szCs w:val="28"/>
        </w:rPr>
        <w:t>, вместе с копиями представля</w:t>
      </w:r>
      <w:r w:rsidR="008C2358">
        <w:rPr>
          <w:rFonts w:ascii="Times New Roman" w:hAnsi="Times New Roman" w:cs="Times New Roman"/>
          <w:bCs/>
          <w:sz w:val="28"/>
          <w:szCs w:val="28"/>
        </w:rPr>
        <w:t>ю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тся </w:t>
      </w:r>
      <w:r w:rsidR="008C2358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Pr="00306AEE">
        <w:rPr>
          <w:rFonts w:ascii="Times New Roman" w:hAnsi="Times New Roman" w:cs="Times New Roman"/>
          <w:bCs/>
          <w:sz w:val="28"/>
          <w:szCs w:val="28"/>
        </w:rPr>
        <w:t>оригинал</w:t>
      </w:r>
      <w:r w:rsidR="008C2358">
        <w:rPr>
          <w:rFonts w:ascii="Times New Roman" w:hAnsi="Times New Roman" w:cs="Times New Roman"/>
          <w:bCs/>
          <w:sz w:val="28"/>
          <w:szCs w:val="28"/>
        </w:rPr>
        <w:t>ы</w:t>
      </w:r>
      <w:r w:rsidRPr="00306A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2AB98F25" w14:textId="63961B87" w:rsidR="00CA41FD" w:rsidRDefault="0069569A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При подаче указанных документов предъявляется документ, удостоверяющий </w:t>
      </w:r>
      <w:r w:rsidRPr="00C95097">
        <w:rPr>
          <w:rFonts w:ascii="Times New Roman" w:hAnsi="Times New Roman" w:cs="Times New Roman"/>
          <w:bCs/>
          <w:sz w:val="28"/>
          <w:szCs w:val="28"/>
        </w:rPr>
        <w:t>личность</w:t>
      </w:r>
      <w:r w:rsidR="00CA41FD">
        <w:rPr>
          <w:rFonts w:ascii="Times New Roman" w:hAnsi="Times New Roman" w:cs="Times New Roman"/>
          <w:bCs/>
          <w:sz w:val="28"/>
          <w:szCs w:val="28"/>
        </w:rPr>
        <w:t xml:space="preserve"> заявителя.</w:t>
      </w:r>
    </w:p>
    <w:p w14:paraId="724D74B1" w14:textId="2BB54147" w:rsidR="00EC619E" w:rsidRDefault="003C1611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600F02" w:rsidRPr="00306AEE">
        <w:rPr>
          <w:rFonts w:ascii="Times New Roman" w:hAnsi="Times New Roman" w:cs="Times New Roman"/>
          <w:sz w:val="28"/>
          <w:szCs w:val="28"/>
        </w:rPr>
        <w:t>0</w:t>
      </w:r>
      <w:r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2B2B2C" w:rsidRPr="00306AEE">
        <w:rPr>
          <w:rFonts w:ascii="Times New Roman" w:hAnsi="Times New Roman" w:cs="Times New Roman"/>
          <w:sz w:val="28"/>
          <w:szCs w:val="28"/>
        </w:rPr>
        <w:t>Бланк заявления предоставляется заявителю лично при обращении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2B2B2C" w:rsidRPr="00306AE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или в МФЦ, размещается </w:t>
      </w:r>
      <w:r w:rsidR="0071275B">
        <w:rPr>
          <w:rFonts w:ascii="Times New Roman" w:hAnsi="Times New Roman" w:cs="Times New Roman"/>
          <w:sz w:val="28"/>
          <w:szCs w:val="28"/>
        </w:rPr>
        <w:t xml:space="preserve">на </w:t>
      </w:r>
      <w:r w:rsidR="002B2B2C" w:rsidRPr="00306AEE">
        <w:rPr>
          <w:rFonts w:ascii="Times New Roman" w:hAnsi="Times New Roman" w:cs="Times New Roman"/>
          <w:sz w:val="28"/>
          <w:szCs w:val="28"/>
        </w:rPr>
        <w:t>един</w:t>
      </w:r>
      <w:r w:rsidR="0071275B">
        <w:rPr>
          <w:rFonts w:ascii="Times New Roman" w:hAnsi="Times New Roman" w:cs="Times New Roman"/>
          <w:sz w:val="28"/>
          <w:szCs w:val="28"/>
        </w:rPr>
        <w:t>ом</w:t>
      </w:r>
      <w:r w:rsidR="002B2B2C" w:rsidRPr="00306AEE">
        <w:rPr>
          <w:rFonts w:ascii="Times New Roman" w:hAnsi="Times New Roman" w:cs="Times New Roman"/>
          <w:sz w:val="28"/>
          <w:szCs w:val="28"/>
        </w:rPr>
        <w:t xml:space="preserve"> портал</w:t>
      </w:r>
      <w:r w:rsidR="0071275B">
        <w:rPr>
          <w:rFonts w:ascii="Times New Roman" w:hAnsi="Times New Roman" w:cs="Times New Roman"/>
          <w:sz w:val="28"/>
          <w:szCs w:val="28"/>
        </w:rPr>
        <w:t>е</w:t>
      </w:r>
      <w:r w:rsidR="002B2B2C" w:rsidRPr="00306AE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</w:t>
      </w:r>
      <w:r w:rsidR="0071275B">
        <w:rPr>
          <w:rFonts w:ascii="Times New Roman" w:hAnsi="Times New Roman" w:cs="Times New Roman"/>
          <w:sz w:val="28"/>
          <w:szCs w:val="28"/>
        </w:rPr>
        <w:t>,</w:t>
      </w:r>
      <w:r w:rsidR="00EC619E">
        <w:rPr>
          <w:rFonts w:ascii="Times New Roman" w:hAnsi="Times New Roman" w:cs="Times New Roman"/>
          <w:sz w:val="28"/>
          <w:szCs w:val="28"/>
        </w:rPr>
        <w:t xml:space="preserve"> портал</w:t>
      </w:r>
      <w:r w:rsidR="0071275B">
        <w:rPr>
          <w:rFonts w:ascii="Times New Roman" w:hAnsi="Times New Roman" w:cs="Times New Roman"/>
          <w:sz w:val="28"/>
          <w:szCs w:val="28"/>
        </w:rPr>
        <w:t>е</w:t>
      </w:r>
      <w:r w:rsidR="00EC619E">
        <w:rPr>
          <w:rFonts w:ascii="Times New Roman" w:hAnsi="Times New Roman" w:cs="Times New Roman"/>
          <w:sz w:val="28"/>
          <w:szCs w:val="28"/>
        </w:rPr>
        <w:t xml:space="preserve"> государственных </w:t>
      </w:r>
      <w:r w:rsidR="00EC619E">
        <w:rPr>
          <w:rFonts w:ascii="Times New Roman" w:hAnsi="Times New Roman" w:cs="Times New Roman"/>
          <w:sz w:val="28"/>
          <w:szCs w:val="28"/>
        </w:rPr>
        <w:br/>
        <w:t>и муниципальных услуг Свердловской области.</w:t>
      </w:r>
    </w:p>
    <w:p w14:paraId="47B6018D" w14:textId="3491B9CD" w:rsidR="002B2B2C" w:rsidRPr="00306AEE" w:rsidRDefault="002B2B2C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Для получения документов, указанных в пункте 19</w:t>
      </w:r>
      <w:r w:rsidR="00CC3FE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заявитель лично обращается в органы государственной власти, учреждения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2C666194" w14:textId="183E2F09" w:rsidR="00DC5CFB" w:rsidRPr="00306AEE" w:rsidRDefault="003C1611" w:rsidP="002E47A4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600F02" w:rsidRPr="00306AEE">
        <w:rPr>
          <w:rFonts w:ascii="Times New Roman" w:hAnsi="Times New Roman" w:cs="Times New Roman"/>
          <w:sz w:val="28"/>
          <w:szCs w:val="28"/>
        </w:rPr>
        <w:t>1</w:t>
      </w:r>
      <w:r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</w:t>
      </w:r>
      <w:r w:rsidR="008D4A20" w:rsidRPr="00306AEE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услуги, указанные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представляются в управление социальной политики посредством личного обращения заявителя, по почте, через МФЦ либо с использованием информационно-телекоммуникационных технологий, включая использование единого портала государственных и муниципальных услуг, </w:t>
      </w:r>
      <w:r w:rsidR="001F153E">
        <w:rPr>
          <w:rFonts w:ascii="Times New Roman" w:hAnsi="Times New Roman" w:cs="Times New Roman"/>
          <w:sz w:val="28"/>
          <w:szCs w:val="28"/>
        </w:rPr>
        <w:t>портала государственных и муниципальных услуг Свердловской области</w:t>
      </w:r>
      <w:r w:rsidR="001F153E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в случаях и порядке, установленных действующим законодательством, в форме электронных документов. 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подписью. </w:t>
      </w:r>
    </w:p>
    <w:p w14:paraId="6EBA3F0F" w14:textId="21154CBC" w:rsidR="0027657C" w:rsidRPr="00306AEE" w:rsidRDefault="0027657C" w:rsidP="002E47A4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При использовании простой электронной подписи заявление и документы, указанные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CC3FE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представляются на бумажном носителе в течение пяти дней со дня подачи заявления.</w:t>
      </w:r>
    </w:p>
    <w:p w14:paraId="7A12098C" w14:textId="77777777" w:rsidR="000D2E97" w:rsidRPr="00306AEE" w:rsidRDefault="002B2B2C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22. 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При обращении с заявлением о предоставлении государственной услуги представителя заявителя </w:t>
      </w:r>
      <w:r w:rsidR="00563177" w:rsidRPr="00306AEE">
        <w:rPr>
          <w:rFonts w:ascii="Times New Roman" w:hAnsi="Times New Roman" w:cs="Times New Roman"/>
          <w:sz w:val="28"/>
          <w:szCs w:val="28"/>
        </w:rPr>
        <w:t xml:space="preserve">полномочия представителя 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="00563177" w:rsidRPr="00306AEE">
        <w:rPr>
          <w:rFonts w:ascii="Times New Roman" w:hAnsi="Times New Roman" w:cs="Times New Roman"/>
          <w:sz w:val="28"/>
          <w:szCs w:val="28"/>
        </w:rPr>
        <w:t>подтверждены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63177" w:rsidRPr="00306AEE">
        <w:rPr>
          <w:rFonts w:ascii="Times New Roman" w:hAnsi="Times New Roman" w:cs="Times New Roman"/>
          <w:sz w:val="28"/>
          <w:szCs w:val="28"/>
        </w:rPr>
        <w:t>документами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, </w:t>
      </w:r>
      <w:r w:rsidR="00563177" w:rsidRPr="00306AEE">
        <w:rPr>
          <w:rFonts w:ascii="Times New Roman" w:hAnsi="Times New Roman" w:cs="Times New Roman"/>
          <w:sz w:val="28"/>
          <w:szCs w:val="28"/>
        </w:rPr>
        <w:t xml:space="preserve">установленными действующим законодательством, в том числе </w:t>
      </w:r>
      <w:r w:rsidR="000D2E97" w:rsidRPr="00306AEE">
        <w:rPr>
          <w:rFonts w:ascii="Times New Roman" w:hAnsi="Times New Roman" w:cs="Times New Roman"/>
          <w:sz w:val="28"/>
          <w:szCs w:val="28"/>
        </w:rPr>
        <w:t>надлежащим образом оформленн</w:t>
      </w:r>
      <w:r w:rsidR="00563177" w:rsidRPr="00306AEE">
        <w:rPr>
          <w:rFonts w:ascii="Times New Roman" w:hAnsi="Times New Roman" w:cs="Times New Roman"/>
          <w:sz w:val="28"/>
          <w:szCs w:val="28"/>
        </w:rPr>
        <w:t>ой</w:t>
      </w:r>
      <w:r w:rsidR="000D2E97" w:rsidRPr="00306AEE">
        <w:rPr>
          <w:rFonts w:ascii="Times New Roman" w:hAnsi="Times New Roman" w:cs="Times New Roman"/>
          <w:sz w:val="28"/>
          <w:szCs w:val="28"/>
        </w:rPr>
        <w:t xml:space="preserve"> доверенность</w:t>
      </w:r>
      <w:r w:rsidR="00563177" w:rsidRPr="00306AEE">
        <w:rPr>
          <w:rFonts w:ascii="Times New Roman" w:hAnsi="Times New Roman" w:cs="Times New Roman"/>
          <w:sz w:val="28"/>
          <w:szCs w:val="28"/>
        </w:rPr>
        <w:t>ю</w:t>
      </w:r>
      <w:r w:rsidR="000D2E9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1B5DD9E3" w14:textId="77777777" w:rsidR="00C23544" w:rsidRPr="001745C8" w:rsidRDefault="00C23544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611B7BB2" w14:textId="77777777" w:rsidR="00162A42" w:rsidRPr="00306AEE" w:rsidRDefault="00162A42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в соответствии  </w:t>
      </w:r>
    </w:p>
    <w:p w14:paraId="76654CCE" w14:textId="484C218E" w:rsidR="003F42B0" w:rsidRPr="00306AEE" w:rsidRDefault="00162A42" w:rsidP="00B2435E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с нормативными правовыми актами для предоставления </w:t>
      </w:r>
      <w:r w:rsidR="00B95C97"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, которые находятся в распоряжении государственных органов, органов местного самоуправления и иных органов, участвующих </w:t>
      </w:r>
      <w:r w:rsidR="000514E7">
        <w:rPr>
          <w:rFonts w:ascii="Times New Roman" w:hAnsi="Times New Roman" w:cs="Times New Roman"/>
          <w:b/>
          <w:sz w:val="28"/>
          <w:szCs w:val="28"/>
        </w:rPr>
        <w:br/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в предоставлении государственной услуги, и которые заявитель вправе представить, а также способы их получения заявителями, в том числе </w:t>
      </w:r>
      <w:r w:rsidR="000514E7">
        <w:rPr>
          <w:rFonts w:ascii="Times New Roman" w:hAnsi="Times New Roman" w:cs="Times New Roman"/>
          <w:b/>
          <w:sz w:val="28"/>
          <w:szCs w:val="28"/>
        </w:rPr>
        <w:br/>
      </w:r>
      <w:r w:rsidRPr="00306AEE">
        <w:rPr>
          <w:rFonts w:ascii="Times New Roman" w:hAnsi="Times New Roman" w:cs="Times New Roman"/>
          <w:b/>
          <w:sz w:val="28"/>
          <w:szCs w:val="28"/>
        </w:rPr>
        <w:t>в электронной форме, порядок их предоставления</w:t>
      </w:r>
    </w:p>
    <w:p w14:paraId="27405F51" w14:textId="77777777" w:rsidR="00A765D3" w:rsidRPr="001745C8" w:rsidRDefault="00A765D3" w:rsidP="00A55942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3587" w14:textId="5C31A381" w:rsidR="002E47A4" w:rsidRDefault="002E47A4" w:rsidP="00CA67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Документы, необходимые в соответствии с нормативными правовыми актами для предоставления государственной услуги, которые находятся </w:t>
      </w:r>
      <w:r w:rsidR="00B0741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распоряжении государственных органов, органов местного самоуправления </w:t>
      </w:r>
      <w:r w:rsidR="00B0741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иных органов, участвующих в предоставлении государственной услуги, </w:t>
      </w:r>
      <w:r w:rsidR="00B0741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которые заявитель вправе представить, отсутствуют.</w:t>
      </w:r>
    </w:p>
    <w:p w14:paraId="1853E1BC" w14:textId="77777777" w:rsidR="00900E3C" w:rsidRDefault="00900E3C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3145B675" w14:textId="27AF2D98" w:rsidR="00395546" w:rsidRPr="00306AEE" w:rsidRDefault="00395546" w:rsidP="00A55942">
      <w:pPr>
        <w:autoSpaceDE w:val="0"/>
        <w:autoSpaceDN w:val="0"/>
        <w:adjustRightInd w:val="0"/>
        <w:spacing w:after="0" w:line="228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Указание на з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апрет требовать от заявителя представления документов </w:t>
      </w:r>
      <w:r w:rsidR="00F005AC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>и информации или осуществления действий</w:t>
      </w:r>
      <w:r w:rsidR="004C38CE" w:rsidRPr="00306AEE">
        <w:rPr>
          <w:rFonts w:ascii="Times New Roman" w:hAnsi="Times New Roman" w:cs="Times New Roman"/>
          <w:b/>
          <w:bCs/>
          <w:sz w:val="28"/>
          <w:szCs w:val="28"/>
        </w:rPr>
        <w:t>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</w:t>
      </w:r>
      <w:r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государственной услуги</w:t>
      </w:r>
    </w:p>
    <w:p w14:paraId="5A756824" w14:textId="77777777" w:rsidR="00395546" w:rsidRPr="001745C8" w:rsidRDefault="00395546" w:rsidP="00A55942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290B69" w14:textId="6E5F71D1" w:rsidR="001239F4" w:rsidRPr="00306AEE" w:rsidRDefault="00CA67B9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24</w:t>
      </w:r>
      <w:r w:rsidR="001239F4" w:rsidRPr="00306A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1239F4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Запрещается требовать от заявителя:</w:t>
      </w:r>
    </w:p>
    <w:p w14:paraId="72A7AF48" w14:textId="58FE8313" w:rsidR="001239F4" w:rsidRDefault="001239F4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предоставлением государственной услуги;</w:t>
      </w:r>
    </w:p>
    <w:p w14:paraId="25FC4BD4" w14:textId="2E8AC894" w:rsidR="001239F4" w:rsidRDefault="001239F4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от 27 июля 2010 года № 210-ФЗ «Об организации предоставления государственных и муниципальных услуг»;</w:t>
      </w:r>
    </w:p>
    <w:p w14:paraId="2130DB91" w14:textId="665FBB79" w:rsidR="001239F4" w:rsidRPr="00306AEE" w:rsidRDefault="001239F4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предоставление государственной услуги.</w:t>
      </w:r>
    </w:p>
    <w:p w14:paraId="6A6408D7" w14:textId="2B316AC4" w:rsidR="001239F4" w:rsidRPr="00306AEE" w:rsidRDefault="003164A8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25</w:t>
      </w:r>
      <w:r w:rsidR="00CA67B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1239F4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1AB3FEAB" w14:textId="3DCD1608" w:rsidR="001239F4" w:rsidRPr="00306AEE" w:rsidRDefault="001239F4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приеме </w:t>
      </w:r>
      <w:r w:rsidR="00733388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заявления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733388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заявление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 w:rsidR="00247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247477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Свердловской области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14:paraId="063DA271" w14:textId="75CB450E" w:rsidR="001239F4" w:rsidRDefault="001239F4" w:rsidP="00306AE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733388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заявление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</w:t>
      </w:r>
      <w:r w:rsidR="00247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247477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Свердловской области.</w:t>
      </w:r>
    </w:p>
    <w:p w14:paraId="2133EA1A" w14:textId="77777777" w:rsidR="001D1169" w:rsidRPr="00306AEE" w:rsidRDefault="001D1169" w:rsidP="00A42C29">
      <w:pPr>
        <w:pageBreakBefore/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5FA8BB83" w14:textId="77777777" w:rsidR="001D1169" w:rsidRPr="00C23544" w:rsidRDefault="001D1169" w:rsidP="009D70C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18"/>
          <w:szCs w:val="18"/>
        </w:rPr>
      </w:pPr>
    </w:p>
    <w:p w14:paraId="672E8926" w14:textId="364E84AC" w:rsidR="004C38CE" w:rsidRPr="00306AEE" w:rsidRDefault="003164A8" w:rsidP="00A42C29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1D116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 отказыва</w:t>
      </w:r>
      <w:r w:rsidR="009A417F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т в приеме заявления и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B455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следующих случаях:</w:t>
      </w:r>
    </w:p>
    <w:p w14:paraId="7F505A9B" w14:textId="77777777" w:rsidR="00F84CB1" w:rsidRPr="00306AEE" w:rsidRDefault="004C38CE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заявление</w:t>
      </w:r>
      <w:r w:rsidR="00022528" w:rsidRPr="00306AEE">
        <w:rPr>
          <w:rFonts w:ascii="Times New Roman" w:hAnsi="Times New Roman" w:cs="Times New Roman"/>
          <w:sz w:val="28"/>
          <w:szCs w:val="28"/>
        </w:rPr>
        <w:t xml:space="preserve"> и документы, необходимые для предоставления государственной услуги,</w:t>
      </w:r>
      <w:r w:rsidRPr="00306AEE">
        <w:rPr>
          <w:rFonts w:ascii="Times New Roman" w:hAnsi="Times New Roman" w:cs="Times New Roman"/>
          <w:sz w:val="28"/>
          <w:szCs w:val="28"/>
        </w:rPr>
        <w:t xml:space="preserve"> подан</w:t>
      </w:r>
      <w:r w:rsidR="00022528" w:rsidRPr="00306AEE">
        <w:rPr>
          <w:rFonts w:ascii="Times New Roman" w:hAnsi="Times New Roman" w:cs="Times New Roman"/>
          <w:sz w:val="28"/>
          <w:szCs w:val="28"/>
        </w:rPr>
        <w:t>ы</w:t>
      </w:r>
      <w:r w:rsidRPr="00306AEE">
        <w:rPr>
          <w:rFonts w:ascii="Times New Roman" w:hAnsi="Times New Roman" w:cs="Times New Roman"/>
          <w:sz w:val="28"/>
          <w:szCs w:val="28"/>
        </w:rPr>
        <w:t xml:space="preserve"> лицом, не имеющим на это полномочий;</w:t>
      </w:r>
    </w:p>
    <w:p w14:paraId="48B0EA6A" w14:textId="1B0BC274" w:rsidR="000A282B" w:rsidRPr="00306AEE" w:rsidRDefault="00F84CB1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заявление и документы, необходимые для предоставления государственной услуги, направленные в форме электронных документов,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подписаны электронной подписью;</w:t>
      </w:r>
    </w:p>
    <w:p w14:paraId="461DB2F5" w14:textId="14B0F18E" w:rsidR="000A282B" w:rsidRPr="00306AEE" w:rsidRDefault="000A282B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в результате проверки усиленной квалифицированной электронной подписи выявлена ее недействительность – в случае подачи заявления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 форме электронных документов с применением усиленной квалифицированной электронной подписи;</w:t>
      </w:r>
    </w:p>
    <w:p w14:paraId="7C6741A8" w14:textId="096BFEB9" w:rsidR="000A282B" w:rsidRPr="00306AEE" w:rsidRDefault="000A282B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4) к заявлению не приложены документы, необходимые для предоставления государственной услуги, указанные в </w:t>
      </w:r>
      <w:hyperlink r:id="rId17" w:history="1">
        <w:r w:rsidRPr="00306AEE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19</w:t>
      </w:r>
      <w:r w:rsidR="000E4A7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204ED660" w14:textId="5702476B" w:rsidR="00967B2A" w:rsidRPr="00306AEE" w:rsidRDefault="009A417F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967B2A" w:rsidRPr="00306AEE">
        <w:rPr>
          <w:rFonts w:ascii="Times New Roman" w:hAnsi="Times New Roman" w:cs="Times New Roman"/>
          <w:sz w:val="28"/>
          <w:szCs w:val="28"/>
        </w:rPr>
        <w:t>) заявление и документы</w:t>
      </w:r>
      <w:r w:rsidR="000A282B" w:rsidRPr="00306AEE">
        <w:rPr>
          <w:rFonts w:ascii="Times New Roman" w:hAnsi="Times New Roman" w:cs="Times New Roman"/>
          <w:sz w:val="28"/>
          <w:szCs w:val="28"/>
        </w:rPr>
        <w:t>,</w:t>
      </w:r>
      <w:r w:rsidR="00967B2A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A282B" w:rsidRPr="00306AEE">
        <w:rPr>
          <w:rFonts w:ascii="Times New Roman" w:hAnsi="Times New Roman" w:cs="Times New Roman"/>
          <w:sz w:val="28"/>
          <w:szCs w:val="28"/>
        </w:rPr>
        <w:t xml:space="preserve">необходимые для предоставления государственной услуги, </w:t>
      </w:r>
      <w:r w:rsidR="00967B2A" w:rsidRPr="00306AEE">
        <w:rPr>
          <w:rFonts w:ascii="Times New Roman" w:hAnsi="Times New Roman" w:cs="Times New Roman"/>
          <w:sz w:val="28"/>
          <w:szCs w:val="28"/>
        </w:rPr>
        <w:t xml:space="preserve">не соответствуют </w:t>
      </w:r>
      <w:r w:rsidR="00967B2A" w:rsidRPr="000E1287">
        <w:rPr>
          <w:rFonts w:ascii="Times New Roman" w:hAnsi="Times New Roman" w:cs="Times New Roman"/>
          <w:sz w:val="28"/>
          <w:szCs w:val="28"/>
        </w:rPr>
        <w:t xml:space="preserve">требованиям, указанным в подпункте </w:t>
      </w:r>
      <w:r w:rsidR="006A1974" w:rsidRPr="000E1287">
        <w:rPr>
          <w:rFonts w:ascii="Times New Roman" w:hAnsi="Times New Roman" w:cs="Times New Roman"/>
          <w:sz w:val="28"/>
          <w:szCs w:val="28"/>
        </w:rPr>
        <w:t>5</w:t>
      </w:r>
      <w:r w:rsidR="00967B2A" w:rsidRPr="000E1287">
        <w:rPr>
          <w:rFonts w:ascii="Times New Roman" w:hAnsi="Times New Roman" w:cs="Times New Roman"/>
          <w:sz w:val="28"/>
          <w:szCs w:val="28"/>
        </w:rPr>
        <w:t xml:space="preserve"> </w:t>
      </w:r>
      <w:r w:rsidR="000E1287" w:rsidRPr="000E1287">
        <w:rPr>
          <w:rFonts w:ascii="Times New Roman" w:hAnsi="Times New Roman" w:cs="Times New Roman"/>
          <w:sz w:val="28"/>
          <w:szCs w:val="28"/>
        </w:rPr>
        <w:t xml:space="preserve">части первой </w:t>
      </w:r>
      <w:r w:rsidR="00967B2A" w:rsidRPr="000E1287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1A3695" w:rsidRPr="000E1287">
        <w:rPr>
          <w:rFonts w:ascii="Times New Roman" w:hAnsi="Times New Roman" w:cs="Times New Roman"/>
          <w:sz w:val="28"/>
          <w:szCs w:val="28"/>
        </w:rPr>
        <w:t>44</w:t>
      </w:r>
      <w:r w:rsidR="000E4A7B" w:rsidRPr="000E1287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967B2A" w:rsidRPr="000E1287">
        <w:rPr>
          <w:rFonts w:ascii="Times New Roman" w:hAnsi="Times New Roman" w:cs="Times New Roman"/>
          <w:sz w:val="28"/>
          <w:szCs w:val="28"/>
        </w:rPr>
        <w:t xml:space="preserve"> </w:t>
      </w:r>
      <w:r w:rsidR="003C2EFC" w:rsidRPr="000E1287">
        <w:rPr>
          <w:rFonts w:ascii="Times New Roman" w:hAnsi="Times New Roman" w:cs="Times New Roman"/>
          <w:sz w:val="28"/>
          <w:szCs w:val="28"/>
        </w:rPr>
        <w:t>А</w:t>
      </w:r>
      <w:r w:rsidR="00967B2A" w:rsidRPr="000E1287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0B82DC99" w14:textId="77777777" w:rsidR="009A417F" w:rsidRPr="00306AEE" w:rsidRDefault="009A417F" w:rsidP="00CD6CC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МФЦ</w:t>
      </w:r>
      <w:r w:rsidRPr="00306AEE">
        <w:rPr>
          <w:rFonts w:ascii="Times New Roman" w:hAnsi="Times New Roman" w:cs="Times New Roman"/>
          <w:sz w:val="28"/>
          <w:szCs w:val="28"/>
        </w:rPr>
        <w:t xml:space="preserve"> отказывает в приеме заявления и </w:t>
      </w:r>
      <w:r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документов, необходимых для предоставления государственной услуги, в случаях, указанных в подпунктах 1, 4, 5 части первой настоящего пункта.</w:t>
      </w:r>
    </w:p>
    <w:p w14:paraId="36558424" w14:textId="77777777" w:rsidR="00BD0DC3" w:rsidRPr="00306AEE" w:rsidRDefault="00BD0DC3" w:rsidP="009D70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BB3984" w14:textId="77777777" w:rsidR="008A7A79" w:rsidRPr="00306AEE" w:rsidRDefault="008A7A79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оснований для приостановления </w:t>
      </w:r>
    </w:p>
    <w:p w14:paraId="6E9A27A9" w14:textId="77777777" w:rsidR="008A7A79" w:rsidRPr="00306AEE" w:rsidRDefault="008A7A79" w:rsidP="009D70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или отказа </w:t>
      </w:r>
      <w:r w:rsidR="006836F6" w:rsidRPr="00306AEE">
        <w:rPr>
          <w:rFonts w:ascii="Times New Roman" w:hAnsi="Times New Roman" w:cs="Times New Roman"/>
          <w:b/>
          <w:sz w:val="28"/>
          <w:szCs w:val="28"/>
        </w:rPr>
        <w:t>в предоставлении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 государственной услуги</w:t>
      </w:r>
    </w:p>
    <w:p w14:paraId="2AF06CC4" w14:textId="77777777" w:rsidR="00AD0A9C" w:rsidRPr="00C23544" w:rsidRDefault="00AD0A9C" w:rsidP="009D70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89641B" w14:textId="4A76CBC6" w:rsidR="008A7A79" w:rsidRPr="00306AEE" w:rsidRDefault="003164A8" w:rsidP="00CD6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8A7A79" w:rsidRPr="00306AEE">
        <w:rPr>
          <w:rFonts w:ascii="Times New Roman" w:hAnsi="Times New Roman" w:cs="Times New Roman"/>
          <w:sz w:val="28"/>
          <w:szCs w:val="28"/>
        </w:rPr>
        <w:t>. Оснований для приостановления предоставления государственной услуги действующим законодательством не предусмотрено.</w:t>
      </w:r>
    </w:p>
    <w:p w14:paraId="05D255E6" w14:textId="77777777" w:rsidR="008A7A79" w:rsidRPr="00306AEE" w:rsidRDefault="008A7A79" w:rsidP="00CD6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2B36A0" w:rsidRPr="00306AEE"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 xml:space="preserve">. Управление социальной политики отказывает в предоставлении государственной услуги в следующих случаях: </w:t>
      </w:r>
    </w:p>
    <w:p w14:paraId="71361638" w14:textId="5CB7BC64" w:rsidR="00DC5CFB" w:rsidRPr="00306AEE" w:rsidRDefault="00DC5CFB" w:rsidP="00CD6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если в течение пяти дней со дня подачи заявления</w:t>
      </w:r>
      <w:r w:rsidR="00B31C6E" w:rsidRPr="00306AEE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306AEE">
        <w:rPr>
          <w:rFonts w:ascii="Times New Roman" w:hAnsi="Times New Roman" w:cs="Times New Roman"/>
          <w:sz w:val="28"/>
          <w:szCs w:val="28"/>
        </w:rPr>
        <w:t xml:space="preserve">, подписанного простой электронной подписью, не представлены документы, необходимые для предоставления государственной услуги, </w:t>
      </w:r>
      <w:r w:rsidRPr="003164A8">
        <w:rPr>
          <w:rFonts w:ascii="Times New Roman" w:hAnsi="Times New Roman" w:cs="Times New Roman"/>
          <w:sz w:val="28"/>
          <w:szCs w:val="28"/>
        </w:rPr>
        <w:t>в соответствии с</w:t>
      </w:r>
      <w:r w:rsidR="00B455AD" w:rsidRPr="003164A8">
        <w:rPr>
          <w:rFonts w:ascii="Times New Roman" w:hAnsi="Times New Roman" w:cs="Times New Roman"/>
          <w:sz w:val="28"/>
          <w:szCs w:val="28"/>
        </w:rPr>
        <w:t> </w:t>
      </w:r>
      <w:hyperlink r:id="rId18" w:history="1">
        <w:r w:rsidRPr="003164A8">
          <w:rPr>
            <w:rFonts w:ascii="Times New Roman" w:hAnsi="Times New Roman" w:cs="Times New Roman"/>
            <w:sz w:val="28"/>
            <w:szCs w:val="28"/>
          </w:rPr>
          <w:t>частью второй пункта 2</w:t>
        </w:r>
      </w:hyperlink>
      <w:r w:rsidRPr="003164A8">
        <w:rPr>
          <w:rFonts w:ascii="Times New Roman" w:hAnsi="Times New Roman" w:cs="Times New Roman"/>
          <w:sz w:val="28"/>
          <w:szCs w:val="28"/>
        </w:rPr>
        <w:t>1</w:t>
      </w:r>
      <w:r w:rsidR="000E4A7B" w:rsidRPr="003164A8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164A8">
        <w:rPr>
          <w:rFonts w:ascii="Times New Roman" w:hAnsi="Times New Roman" w:cs="Times New Roman"/>
          <w:sz w:val="28"/>
          <w:szCs w:val="28"/>
        </w:rPr>
        <w:t xml:space="preserve"> </w:t>
      </w:r>
      <w:r w:rsidR="003C2EFC" w:rsidRPr="003164A8">
        <w:rPr>
          <w:rFonts w:ascii="Times New Roman" w:hAnsi="Times New Roman" w:cs="Times New Roman"/>
          <w:sz w:val="28"/>
          <w:szCs w:val="28"/>
        </w:rPr>
        <w:t>А</w:t>
      </w:r>
      <w:r w:rsidRPr="003164A8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42FF4EFD" w14:textId="4D642D63" w:rsidR="006530BE" w:rsidRPr="00306AEE" w:rsidRDefault="00B471AD" w:rsidP="00CD6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043960" w:rsidRPr="00306AEE">
        <w:rPr>
          <w:rFonts w:ascii="Times New Roman" w:hAnsi="Times New Roman" w:cs="Times New Roman"/>
          <w:sz w:val="28"/>
          <w:szCs w:val="28"/>
        </w:rPr>
        <w:t xml:space="preserve">) заявитель не относится к категориям граждан, указанным в </w:t>
      </w:r>
      <w:r w:rsidR="00B31C6E" w:rsidRPr="00306AEE">
        <w:rPr>
          <w:rFonts w:ascii="Times New Roman" w:hAnsi="Times New Roman" w:cs="Times New Roman"/>
          <w:sz w:val="28"/>
          <w:szCs w:val="28"/>
        </w:rPr>
        <w:t xml:space="preserve">части первой </w:t>
      </w:r>
      <w:r w:rsidR="00043960" w:rsidRPr="00306AEE">
        <w:rPr>
          <w:rFonts w:ascii="Times New Roman" w:hAnsi="Times New Roman" w:cs="Times New Roman"/>
          <w:sz w:val="28"/>
          <w:szCs w:val="28"/>
        </w:rPr>
        <w:t>пункт</w:t>
      </w:r>
      <w:r w:rsidR="00B31C6E" w:rsidRPr="00306AEE">
        <w:rPr>
          <w:rFonts w:ascii="Times New Roman" w:hAnsi="Times New Roman" w:cs="Times New Roman"/>
          <w:sz w:val="28"/>
          <w:szCs w:val="28"/>
        </w:rPr>
        <w:t>а</w:t>
      </w:r>
      <w:r w:rsidR="00043960" w:rsidRPr="00306AEE">
        <w:rPr>
          <w:rFonts w:ascii="Times New Roman" w:hAnsi="Times New Roman" w:cs="Times New Roman"/>
          <w:sz w:val="28"/>
          <w:szCs w:val="28"/>
        </w:rPr>
        <w:t xml:space="preserve"> 3</w:t>
      </w:r>
      <w:r w:rsidR="000E4A7B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04396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043960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DC5CFB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734A9731" w14:textId="77777777" w:rsidR="007A5DA8" w:rsidRPr="00306AEE" w:rsidRDefault="008A7A79" w:rsidP="00A42C29">
      <w:pPr>
        <w:pageBreakBefore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Перечень услуг, которые являются необходимыми</w:t>
      </w:r>
      <w:r w:rsidR="007A5DA8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и обязательными </w:t>
      </w:r>
    </w:p>
    <w:p w14:paraId="345078C6" w14:textId="7BCB467C" w:rsidR="008A7A79" w:rsidRPr="00306AEE" w:rsidRDefault="008A7A79" w:rsidP="007A5D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  <w:r w:rsidR="00A87FB7" w:rsidRPr="00306AEE">
        <w:rPr>
          <w:rFonts w:ascii="Times New Roman" w:hAnsi="Times New Roman" w:cs="Times New Roman"/>
          <w:b/>
          <w:sz w:val="28"/>
          <w:szCs w:val="28"/>
        </w:rPr>
        <w:t xml:space="preserve">, в том числе сведения </w:t>
      </w:r>
      <w:r w:rsidR="00F005AC">
        <w:rPr>
          <w:rFonts w:ascii="Times New Roman" w:hAnsi="Times New Roman" w:cs="Times New Roman"/>
          <w:b/>
          <w:sz w:val="28"/>
          <w:szCs w:val="28"/>
        </w:rPr>
        <w:br/>
      </w:r>
      <w:r w:rsidR="00A87FB7" w:rsidRPr="00306AEE">
        <w:rPr>
          <w:rFonts w:ascii="Times New Roman" w:hAnsi="Times New Roman" w:cs="Times New Roman"/>
          <w:b/>
          <w:sz w:val="28"/>
          <w:szCs w:val="28"/>
        </w:rPr>
        <w:t>о документе (документах), выдаваемом (выдаваемых) организациями, участвующими в предоставлении государственной услуги</w:t>
      </w:r>
    </w:p>
    <w:p w14:paraId="0E36056C" w14:textId="77777777" w:rsidR="00464EB5" w:rsidRPr="00C23544" w:rsidRDefault="00464EB5" w:rsidP="00D91741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center"/>
        <w:rPr>
          <w:rFonts w:ascii="Times New Roman" w:hAnsi="Times New Roman" w:cs="Times New Roman"/>
          <w:sz w:val="18"/>
          <w:szCs w:val="18"/>
        </w:rPr>
      </w:pPr>
    </w:p>
    <w:p w14:paraId="252D06E2" w14:textId="6002EC07" w:rsidR="002E47A4" w:rsidRDefault="008E0168" w:rsidP="00A42C29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</w:t>
      </w:r>
      <w:r w:rsidR="002E47A4" w:rsidRPr="00306AE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9" w:history="1">
        <w:r w:rsidR="002E47A4" w:rsidRPr="00306AEE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2E47A4" w:rsidRPr="00306AEE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2E47A4">
        <w:rPr>
          <w:rFonts w:ascii="Times New Roman" w:hAnsi="Times New Roman" w:cs="Times New Roman"/>
          <w:sz w:val="28"/>
          <w:szCs w:val="28"/>
        </w:rPr>
        <w:t> </w:t>
      </w:r>
      <w:r w:rsidR="002E47A4" w:rsidRPr="00306AEE">
        <w:rPr>
          <w:rFonts w:ascii="Times New Roman" w:hAnsi="Times New Roman" w:cs="Times New Roman"/>
          <w:sz w:val="28"/>
          <w:szCs w:val="28"/>
        </w:rPr>
        <w:t xml:space="preserve"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в </w:t>
      </w:r>
      <w:hyperlink r:id="rId20" w:history="1">
        <w:r w:rsidR="002E47A4" w:rsidRPr="00306AEE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2E47A4" w:rsidRPr="00306AEE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</w:t>
      </w:r>
      <w:r w:rsidR="002E47A4">
        <w:rPr>
          <w:rFonts w:ascii="Times New Roman" w:hAnsi="Times New Roman" w:cs="Times New Roman"/>
          <w:sz w:val="28"/>
          <w:szCs w:val="28"/>
        </w:rPr>
        <w:t> </w:t>
      </w:r>
      <w:r w:rsidR="002E47A4" w:rsidRPr="00306AEE">
        <w:rPr>
          <w:rFonts w:ascii="Times New Roman" w:hAnsi="Times New Roman" w:cs="Times New Roman"/>
          <w:sz w:val="28"/>
          <w:szCs w:val="28"/>
        </w:rPr>
        <w:t xml:space="preserve">обязательными для предоставления государственной услуги, входит выдача справки </w:t>
      </w:r>
      <w:r w:rsidR="002E47A4">
        <w:rPr>
          <w:rFonts w:ascii="Times New Roman" w:hAnsi="Times New Roman" w:cs="Times New Roman"/>
          <w:sz w:val="28"/>
          <w:szCs w:val="28"/>
        </w:rPr>
        <w:t>об установлении инвалидности</w:t>
      </w:r>
      <w:r w:rsidR="002E47A4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01E2EF17" w14:textId="039924FF" w:rsidR="00A51DC1" w:rsidRPr="002E47A4" w:rsidRDefault="00A51DC1" w:rsidP="002E4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FAE68C" w14:textId="77777777" w:rsidR="00304C82" w:rsidRPr="00306AEE" w:rsidRDefault="00304C82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Порядок, размер, основания взимания государственной пошлины </w:t>
      </w:r>
    </w:p>
    <w:p w14:paraId="296B749C" w14:textId="77777777" w:rsidR="00304C82" w:rsidRPr="00306AEE" w:rsidRDefault="00304C82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или иной платы, взимаемой за предоставление государственной услуги</w:t>
      </w:r>
    </w:p>
    <w:p w14:paraId="1A6556DF" w14:textId="77777777" w:rsidR="00A87FB7" w:rsidRPr="00B07410" w:rsidRDefault="00A87FB7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3CC26674" w14:textId="77777777" w:rsidR="00AD0A9C" w:rsidRPr="00306AEE" w:rsidRDefault="002B36A0" w:rsidP="00DD6F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206"/>
      <w:bookmarkEnd w:id="5"/>
      <w:r w:rsidRPr="00306AEE">
        <w:rPr>
          <w:rFonts w:ascii="Times New Roman" w:hAnsi="Times New Roman" w:cs="Times New Roman"/>
          <w:sz w:val="28"/>
          <w:szCs w:val="28"/>
        </w:rPr>
        <w:t>30</w:t>
      </w:r>
      <w:r w:rsidR="00AD0A9C" w:rsidRPr="00306AEE">
        <w:rPr>
          <w:rFonts w:ascii="Times New Roman" w:hAnsi="Times New Roman" w:cs="Times New Roman"/>
          <w:sz w:val="28"/>
          <w:szCs w:val="28"/>
        </w:rPr>
        <w:t>. Государственная услуга предоставляется без взимания государственной пошлины или иной платы.</w:t>
      </w:r>
    </w:p>
    <w:p w14:paraId="08E147E3" w14:textId="77777777" w:rsidR="00E818DC" w:rsidRDefault="00E818DC" w:rsidP="00DD6FA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</w:p>
    <w:p w14:paraId="458F777A" w14:textId="405BEECB" w:rsidR="00395546" w:rsidRPr="00306AEE" w:rsidRDefault="00395546" w:rsidP="00DD6FA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</w:t>
      </w:r>
      <w:r w:rsidR="00F005AC">
        <w:rPr>
          <w:rFonts w:ascii="Times New Roman" w:hAnsi="Times New Roman" w:cs="Times New Roman"/>
          <w:b/>
          <w:sz w:val="28"/>
          <w:szCs w:val="28"/>
        </w:rPr>
        <w:br/>
      </w:r>
      <w:r w:rsidRPr="00306AEE">
        <w:rPr>
          <w:rFonts w:ascii="Times New Roman" w:hAnsi="Times New Roman" w:cs="Times New Roman"/>
          <w:b/>
          <w:sz w:val="28"/>
          <w:szCs w:val="28"/>
        </w:rPr>
        <w:t>размера такой платы</w:t>
      </w:r>
    </w:p>
    <w:p w14:paraId="2BE75D03" w14:textId="77777777" w:rsidR="00395546" w:rsidRPr="00B07410" w:rsidRDefault="00395546" w:rsidP="00DD6F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E7FFD3" w14:textId="77777777" w:rsidR="002B36A0" w:rsidRPr="00306AEE" w:rsidRDefault="002B36A0" w:rsidP="002B36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31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Pr="00306AEE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14:paraId="104E234A" w14:textId="77777777" w:rsidR="002B36A0" w:rsidRPr="00B07410" w:rsidRDefault="002B36A0" w:rsidP="00DD6F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282DB6" w14:textId="77777777" w:rsidR="00F005AC" w:rsidRDefault="00395546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Максимальный срок ожидания в очереди при подаче запроса </w:t>
      </w:r>
      <w:r w:rsidR="00F005AC">
        <w:rPr>
          <w:rFonts w:ascii="Times New Roman" w:hAnsi="Times New Roman" w:cs="Times New Roman"/>
          <w:b/>
          <w:sz w:val="28"/>
          <w:szCs w:val="28"/>
        </w:rPr>
        <w:br/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о предоставлении государственной услуги </w:t>
      </w:r>
      <w:r w:rsidR="00A87FB7" w:rsidRPr="00306AEE">
        <w:rPr>
          <w:rFonts w:ascii="Times New Roman" w:hAnsi="Times New Roman" w:cs="Times New Roman"/>
          <w:b/>
          <w:sz w:val="28"/>
          <w:szCs w:val="28"/>
        </w:rPr>
        <w:t xml:space="preserve">и при получении </w:t>
      </w:r>
    </w:p>
    <w:p w14:paraId="20AC74FF" w14:textId="006E9848" w:rsidR="00395546" w:rsidRPr="00306AEE" w:rsidRDefault="00A87FB7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результата предоставления таких услуг</w:t>
      </w:r>
    </w:p>
    <w:p w14:paraId="13112D70" w14:textId="77777777" w:rsidR="00DD6FA2" w:rsidRPr="00B07410" w:rsidRDefault="00DD6FA2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1508CA27" w14:textId="77777777" w:rsidR="00304C82" w:rsidRPr="00306AEE" w:rsidRDefault="002B36A0" w:rsidP="00DD6F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32</w:t>
      </w:r>
      <w:r w:rsidR="00304C82" w:rsidRPr="00306AEE">
        <w:rPr>
          <w:rFonts w:ascii="Times New Roman" w:hAnsi="Times New Roman" w:cs="Times New Roman"/>
          <w:sz w:val="28"/>
          <w:szCs w:val="28"/>
        </w:rPr>
        <w:t>. В случае личного обращения заявителя в управление социальной политики или в МФЦ при подаче заявления о предоставлении государственной услуги максимальный срок ожидания в очереди не должен превышать 15 минут.</w:t>
      </w:r>
    </w:p>
    <w:p w14:paraId="2DD4AA9E" w14:textId="77777777" w:rsidR="00F005AC" w:rsidRPr="00C56451" w:rsidRDefault="00F005AC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0"/>
          <w:szCs w:val="20"/>
        </w:rPr>
      </w:pPr>
    </w:p>
    <w:p w14:paraId="6AAE279D" w14:textId="77777777" w:rsidR="007A5DA8" w:rsidRPr="00306AEE" w:rsidRDefault="005A7218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Срок и порядок регистрации запроса заявителя о предоставлении </w:t>
      </w:r>
    </w:p>
    <w:p w14:paraId="363290BF" w14:textId="77777777" w:rsidR="005A7218" w:rsidRDefault="005A7218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государственной услуги, в том числе в </w:t>
      </w:r>
      <w:r w:rsidR="00395546" w:rsidRPr="00306AEE">
        <w:rPr>
          <w:rFonts w:ascii="Times New Roman" w:hAnsi="Times New Roman" w:cs="Times New Roman"/>
          <w:b/>
          <w:sz w:val="28"/>
          <w:szCs w:val="28"/>
        </w:rPr>
        <w:t>электронной форме</w:t>
      </w:r>
    </w:p>
    <w:p w14:paraId="2954401F" w14:textId="77777777" w:rsidR="00C56451" w:rsidRPr="00C56451" w:rsidRDefault="00C56451" w:rsidP="00DD6F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18"/>
          <w:szCs w:val="18"/>
        </w:rPr>
      </w:pPr>
    </w:p>
    <w:p w14:paraId="70C9A2A4" w14:textId="361CB7F7" w:rsidR="00C76328" w:rsidRPr="00306AEE" w:rsidRDefault="002B36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33</w:t>
      </w:r>
      <w:r w:rsidR="005A7218" w:rsidRPr="00306AEE">
        <w:rPr>
          <w:rFonts w:ascii="Times New Roman" w:hAnsi="Times New Roman" w:cs="Times New Roman"/>
          <w:sz w:val="28"/>
          <w:szCs w:val="28"/>
        </w:rPr>
        <w:t xml:space="preserve">. Регистрация </w:t>
      </w:r>
      <w:r w:rsidR="005A7218" w:rsidRPr="00CC2EE4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3124BB" w:rsidRPr="00CC2EE4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</w:t>
      </w:r>
      <w:r w:rsidR="005A7218" w:rsidRPr="00CC2EE4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426CE0">
        <w:rPr>
          <w:rFonts w:ascii="Times New Roman" w:hAnsi="Times New Roman" w:cs="Times New Roman"/>
          <w:sz w:val="28"/>
          <w:szCs w:val="28"/>
        </w:rPr>
        <w:t>,</w:t>
      </w:r>
      <w:r w:rsidR="005A7218" w:rsidRPr="00CC2EE4">
        <w:rPr>
          <w:rFonts w:ascii="Times New Roman" w:hAnsi="Times New Roman" w:cs="Times New Roman"/>
          <w:sz w:val="28"/>
          <w:szCs w:val="28"/>
        </w:rPr>
        <w:t xml:space="preserve"> производится</w:t>
      </w:r>
      <w:r w:rsidR="005A7218" w:rsidRPr="00306AEE">
        <w:rPr>
          <w:rFonts w:ascii="Times New Roman" w:hAnsi="Times New Roman" w:cs="Times New Roman"/>
          <w:sz w:val="28"/>
          <w:szCs w:val="28"/>
        </w:rPr>
        <w:t xml:space="preserve"> в день поступления в управление социальной политики, при обращении заявителя лично, по почте, через МФЦ.</w:t>
      </w:r>
    </w:p>
    <w:p w14:paraId="64BD8CAD" w14:textId="77777777" w:rsidR="00433AEB" w:rsidRPr="00306AEE" w:rsidRDefault="00433AEB" w:rsidP="00A42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направлении заявления о предоставлении государственной услуги в электронной форме управление социальной политики не позднее одного рабочего дня, следующего за днем подачи заявления, направляет лицу, подавшему заявление, электронное сообщение о принятии заявления или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отказе в принятии заявления с указанием причин и оснований отказа. </w:t>
      </w:r>
      <w:r w:rsidRPr="00306AEE">
        <w:rPr>
          <w:rFonts w:ascii="Times New Roman" w:hAnsi="Times New Roman" w:cs="Times New Roman"/>
          <w:bCs/>
          <w:sz w:val="28"/>
          <w:szCs w:val="28"/>
        </w:rPr>
        <w:t>Регистрация заявления осуществляется управлением социальной политики в день направления заявителю электронного сообщения о принятии заявления.</w:t>
      </w:r>
    </w:p>
    <w:p w14:paraId="50B64FA2" w14:textId="3A171547" w:rsidR="005A7218" w:rsidRPr="00306AEE" w:rsidRDefault="005A7218" w:rsidP="009D70C3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Регистрация заявления осуществляется в порядке, предусмотренном </w:t>
      </w:r>
      <w:hyperlink r:id="rId21" w:anchor="Par290" w:history="1">
        <w:r w:rsidR="006A1974" w:rsidRPr="000E1287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</w:t>
        </w:r>
      </w:hyperlink>
      <w:r w:rsidR="006A1974" w:rsidRPr="000E1287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B140A" w:rsidRPr="000E1287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44–45</w:t>
      </w:r>
      <w:r w:rsidR="000E4A7B" w:rsidRPr="000E1287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 xml:space="preserve"> настоящего</w:t>
      </w:r>
      <w:r w:rsidRPr="000E1287">
        <w:rPr>
          <w:rFonts w:ascii="Times New Roman" w:hAnsi="Times New Roman" w:cs="Times New Roman"/>
          <w:sz w:val="28"/>
          <w:szCs w:val="28"/>
        </w:rPr>
        <w:t xml:space="preserve"> </w:t>
      </w:r>
      <w:r w:rsidR="003C2EFC" w:rsidRPr="000E1287">
        <w:rPr>
          <w:rFonts w:ascii="Times New Roman" w:hAnsi="Times New Roman" w:cs="Times New Roman"/>
          <w:sz w:val="28"/>
          <w:szCs w:val="28"/>
        </w:rPr>
        <w:t>А</w:t>
      </w:r>
      <w:r w:rsidRPr="000E1287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6253FC0D" w14:textId="77777777" w:rsidR="007A5DA8" w:rsidRPr="005C47FF" w:rsidRDefault="007A5DA8" w:rsidP="009D70C3">
      <w:pPr>
        <w:widowControl w:val="0"/>
        <w:autoSpaceDE w:val="0"/>
        <w:autoSpaceDN w:val="0"/>
        <w:adjustRightInd w:val="0"/>
        <w:spacing w:after="0" w:line="233" w:lineRule="auto"/>
        <w:ind w:firstLine="709"/>
        <w:rPr>
          <w:rFonts w:ascii="Times New Roman" w:hAnsi="Times New Roman" w:cs="Times New Roman"/>
          <w:sz w:val="18"/>
          <w:szCs w:val="18"/>
        </w:rPr>
      </w:pPr>
    </w:p>
    <w:p w14:paraId="52A24C89" w14:textId="77777777" w:rsidR="00F005AC" w:rsidRDefault="00472BBF" w:rsidP="003F14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Par1"/>
      <w:bookmarkEnd w:id="6"/>
      <w:r w:rsidRPr="00306AEE">
        <w:rPr>
          <w:rFonts w:ascii="Times New Roman" w:hAnsi="Times New Roman" w:cs="Times New Roman"/>
          <w:b/>
          <w:sz w:val="28"/>
          <w:szCs w:val="28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</w:t>
      </w:r>
    </w:p>
    <w:p w14:paraId="262C28FF" w14:textId="77777777" w:rsidR="00F005AC" w:rsidRDefault="00472BBF" w:rsidP="003F14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в предоставлении государственной услуги, к месту ожидания и приема заявителей, размещению и оформлению визуальной, текстовой </w:t>
      </w:r>
    </w:p>
    <w:p w14:paraId="79370966" w14:textId="77777777" w:rsidR="00F005AC" w:rsidRDefault="00472BBF" w:rsidP="003F14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и мультимедийной информации о порядке предоставления таких услуг, </w:t>
      </w:r>
    </w:p>
    <w:p w14:paraId="54E03034" w14:textId="77777777" w:rsidR="00F005AC" w:rsidRDefault="00472BBF" w:rsidP="003F14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в том числе к обеспечению доступности для инвалидов </w:t>
      </w:r>
    </w:p>
    <w:p w14:paraId="5A25D0F6" w14:textId="77777777" w:rsidR="00F005AC" w:rsidRDefault="00472BBF" w:rsidP="003F14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указанных объектов</w:t>
      </w:r>
      <w:r w:rsidR="003F14B8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в соответствии с законодательством </w:t>
      </w:r>
    </w:p>
    <w:p w14:paraId="4AF9776F" w14:textId="77CE5451" w:rsidR="00472BBF" w:rsidRPr="00306AEE" w:rsidRDefault="00472BBF" w:rsidP="003F14B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  <w:r w:rsidR="003F14B8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о социальной защите инвалидов</w:t>
      </w:r>
    </w:p>
    <w:p w14:paraId="5F67A8B3" w14:textId="77777777" w:rsidR="00472BBF" w:rsidRPr="005C47FF" w:rsidRDefault="00472BBF" w:rsidP="0093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6BFD0E4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государственная услуга:</w:t>
      </w:r>
    </w:p>
    <w:p w14:paraId="27BD89F4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14:paraId="2D62284A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в помещениях обеспечивается создание инвалидам следующих условий доступности:</w:t>
      </w:r>
    </w:p>
    <w:p w14:paraId="29B05FC6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14:paraId="6E56EDF1" w14:textId="0D276D8C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 объекта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целях доступа к месту предоставления государственной услуги, в том числе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помощью работников объекта, предоставляющих государственные услуги,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B2AD3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и вспомогательных технологий, а также сменного кресла-коляски;</w:t>
      </w:r>
    </w:p>
    <w:p w14:paraId="17F32D8A" w14:textId="134F909D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6726CBB1" w14:textId="7B0D4783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нарушения функции зрения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самостоятельного передвижения, по территории объекта;</w:t>
      </w:r>
    </w:p>
    <w:p w14:paraId="566126DB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81C8C6D" w14:textId="3CA23A73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</w:t>
      </w:r>
      <w:r w:rsidR="000B2AD3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контрастном фоне;</w:t>
      </w:r>
    </w:p>
    <w:p w14:paraId="2A442EE1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14C73C31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помещения должны иметь туалет со свободным доступом в рабочее время;</w:t>
      </w:r>
    </w:p>
    <w:p w14:paraId="3A5CDE18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помещения должны иметь места для ожидания, информирования, приема заявителей.</w:t>
      </w:r>
    </w:p>
    <w:p w14:paraId="17C124B3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банкетками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);</w:t>
      </w:r>
    </w:p>
    <w:p w14:paraId="67A9A2AB" w14:textId="530EED83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5) места информирования, предназначенные для ознакомления граждан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информационными материалами, оборудуются:</w:t>
      </w:r>
    </w:p>
    <w:p w14:paraId="71D26A70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04A2F3E" w14:textId="77777777" w:rsidR="00681FD0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9032E5F" w14:textId="55E5DCC1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7A16CBF9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5</w:t>
      </w:r>
      <w:r w:rsidRPr="00306AEE">
        <w:rPr>
          <w:rFonts w:ascii="Times New Roman" w:hAnsi="Times New Roman" w:cs="Times New Roman"/>
          <w:sz w:val="28"/>
          <w:szCs w:val="28"/>
        </w:rPr>
        <w:t>. Требования к местам проведения личного приема граждан:</w:t>
      </w:r>
    </w:p>
    <w:p w14:paraId="579C0B03" w14:textId="031764EC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рабочее место должностного лица управления социальной политики</w:t>
      </w:r>
      <w:r w:rsidR="007A5DA8" w:rsidRPr="00306AEE">
        <w:rPr>
          <w:rFonts w:ascii="Times New Roman" w:hAnsi="Times New Roman" w:cs="Times New Roman"/>
          <w:sz w:val="28"/>
          <w:szCs w:val="28"/>
        </w:rPr>
        <w:t>, специалиста МФЦ</w:t>
      </w:r>
      <w:r w:rsidRPr="00306AEE">
        <w:rPr>
          <w:rFonts w:ascii="Times New Roman" w:hAnsi="Times New Roman" w:cs="Times New Roman"/>
          <w:sz w:val="28"/>
          <w:szCs w:val="28"/>
        </w:rPr>
        <w:t xml:space="preserve"> должно быть оборудовано персональным компьютером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возможностью доступа к справочно-правовым системам, а также к печатающим и копировальным устройствам;</w:t>
      </w:r>
    </w:p>
    <w:p w14:paraId="185F602A" w14:textId="3A8DF278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2) должностные лица управления социальной политики,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специалисты МФЦ, </w:t>
      </w:r>
      <w:r w:rsidRPr="00306AEE">
        <w:rPr>
          <w:rFonts w:ascii="Times New Roman" w:hAnsi="Times New Roman" w:cs="Times New Roman"/>
          <w:sz w:val="28"/>
          <w:szCs w:val="28"/>
        </w:rPr>
        <w:t xml:space="preserve">осуществляющие прием, обеспечиваются личным нагрудным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бейджем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указанием должности, фамилии, имени и отчества. Личный нагрудный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может быть заменен настольной табличкой с указанием должности, фамилии, имени и отчества должностного лица управления социальной политики, </w:t>
      </w:r>
      <w:r w:rsidR="007A5DA8" w:rsidRPr="00306AEE">
        <w:rPr>
          <w:rFonts w:ascii="Times New Roman" w:hAnsi="Times New Roman" w:cs="Times New Roman"/>
          <w:sz w:val="28"/>
          <w:szCs w:val="28"/>
        </w:rPr>
        <w:t>специалиста МФЦ</w:t>
      </w:r>
      <w:r w:rsidR="001A3695">
        <w:rPr>
          <w:rFonts w:ascii="Times New Roman" w:hAnsi="Times New Roman" w:cs="Times New Roman"/>
          <w:sz w:val="28"/>
          <w:szCs w:val="28"/>
        </w:rPr>
        <w:t>;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F8D838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место для приема заявителя должно быть снабжено стулом, иметь место для письма и раскладки документов.</w:t>
      </w:r>
    </w:p>
    <w:p w14:paraId="6E8B8F38" w14:textId="77777777" w:rsidR="00931B81" w:rsidRPr="00306AEE" w:rsidRDefault="00931B81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 о заявителях ведется прием только одного заявителя, за исключением случаев коллективного обращения граждан.</w:t>
      </w:r>
    </w:p>
    <w:p w14:paraId="4185974B" w14:textId="77777777" w:rsidR="00F005AC" w:rsidRPr="005C47FF" w:rsidRDefault="00F005AC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0"/>
          <w:szCs w:val="20"/>
        </w:rPr>
      </w:pPr>
    </w:p>
    <w:p w14:paraId="6F60FC00" w14:textId="77777777" w:rsidR="00433AEB" w:rsidRDefault="00433AEB" w:rsidP="00433A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МФЦ, </w:t>
      </w:r>
    </w:p>
    <w:p w14:paraId="76B07F76" w14:textId="77777777" w:rsidR="00433AEB" w:rsidRDefault="00433AEB" w:rsidP="00433A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возможность получения информации о ходе предоставления </w:t>
      </w:r>
    </w:p>
    <w:p w14:paraId="6C16CE9F" w14:textId="77777777" w:rsidR="00433AEB" w:rsidRDefault="00433AEB" w:rsidP="00433A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государственной услуги, в том числе с использованием </w:t>
      </w:r>
    </w:p>
    <w:p w14:paraId="4201943C" w14:textId="77777777" w:rsidR="00433AEB" w:rsidRPr="00306AEE" w:rsidRDefault="00433AEB" w:rsidP="00433A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информационно-коммуникационных технологий</w:t>
      </w:r>
    </w:p>
    <w:p w14:paraId="1ED3FC54" w14:textId="77777777" w:rsidR="00AD0A9C" w:rsidRPr="00433AEB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583F46A" w14:textId="66857D64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6</w:t>
      </w:r>
      <w:r w:rsidRPr="00306AEE">
        <w:rPr>
          <w:rFonts w:ascii="Times New Roman" w:hAnsi="Times New Roman" w:cs="Times New Roman"/>
          <w:sz w:val="28"/>
          <w:szCs w:val="28"/>
        </w:rPr>
        <w:t>. Показател</w:t>
      </w:r>
      <w:r w:rsidR="001F153E">
        <w:rPr>
          <w:rFonts w:ascii="Times New Roman" w:hAnsi="Times New Roman" w:cs="Times New Roman"/>
          <w:sz w:val="28"/>
          <w:szCs w:val="28"/>
        </w:rPr>
        <w:t>ем</w:t>
      </w:r>
      <w:r w:rsidRPr="00306AEE">
        <w:rPr>
          <w:rFonts w:ascii="Times New Roman" w:hAnsi="Times New Roman" w:cs="Times New Roman"/>
          <w:sz w:val="28"/>
          <w:szCs w:val="28"/>
        </w:rPr>
        <w:t xml:space="preserve"> доступности при предоставлении государственной услуги являются:</w:t>
      </w:r>
    </w:p>
    <w:p w14:paraId="72444E70" w14:textId="5FA8323A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возможность получать необходимую информацию и консультации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порядке и ходе предоставления государственной услуги;</w:t>
      </w:r>
    </w:p>
    <w:p w14:paraId="418206EA" w14:textId="664A2BB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возможность обращаться за предоставлением государственной услуги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получением информации о предоставлении государственной услуги лично, через МФЦ, посредством почтовой связи либо с использованием единого портала государственных и муниципальных услуг, </w:t>
      </w:r>
      <w:r w:rsidR="001F153E">
        <w:rPr>
          <w:rFonts w:ascii="Times New Roman" w:hAnsi="Times New Roman" w:cs="Times New Roman"/>
          <w:sz w:val="28"/>
          <w:szCs w:val="28"/>
        </w:rPr>
        <w:t xml:space="preserve">портала государственных </w:t>
      </w:r>
      <w:r w:rsidR="001F153E">
        <w:rPr>
          <w:rFonts w:ascii="Times New Roman" w:hAnsi="Times New Roman" w:cs="Times New Roman"/>
          <w:sz w:val="28"/>
          <w:szCs w:val="28"/>
        </w:rPr>
        <w:br/>
        <w:t>и муниципальных услуг Свердловской области</w:t>
      </w:r>
      <w:r w:rsidR="001F153E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>в случаях и порядке, установленных действующим законодательством, в форме электронных документов;</w:t>
      </w:r>
    </w:p>
    <w:p w14:paraId="34500BF6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обеспечение инвалидам следующих условий доступности государственных услуг в соответствии с требованиями, установленными законодательными и иными нормативными правовыми актами:</w:t>
      </w:r>
    </w:p>
    <w:p w14:paraId="7DE7A4BF" w14:textId="729BBFCE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государственной услуги, </w:t>
      </w:r>
      <w:r w:rsidR="001A3695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3AA81F0F" w14:textId="6D11ADB8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предоставление инвалидам по слуху, при необходимости, услуги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использованием русского жестового языка, включая обеспечение допуска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объект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>;</w:t>
      </w:r>
    </w:p>
    <w:p w14:paraId="7B4A1342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63D1C7E1" w14:textId="5C1A3659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</w:t>
      </w:r>
      <w:r w:rsidR="001A3695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 xml:space="preserve">а также </w:t>
      </w:r>
      <w:proofErr w:type="spellStart"/>
      <w:r w:rsidRPr="00306AEE">
        <w:rPr>
          <w:rFonts w:ascii="Times New Roman" w:hAnsi="Times New Roman" w:cs="Times New Roman"/>
          <w:sz w:val="28"/>
          <w:szCs w:val="28"/>
        </w:rPr>
        <w:t>аудиоконтура</w:t>
      </w:r>
      <w:proofErr w:type="spellEnd"/>
      <w:r w:rsidRPr="00306AEE">
        <w:rPr>
          <w:rFonts w:ascii="Times New Roman" w:hAnsi="Times New Roman" w:cs="Times New Roman"/>
          <w:sz w:val="28"/>
          <w:szCs w:val="28"/>
        </w:rPr>
        <w:t xml:space="preserve"> (индукционной системы для слабослышащих).</w:t>
      </w:r>
    </w:p>
    <w:p w14:paraId="01EDFB27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 Показателями качества предоставления государственной услуги являются:</w:t>
      </w:r>
    </w:p>
    <w:p w14:paraId="21C8B6AD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своевременность и полнота информирования о государственной услуге;</w:t>
      </w:r>
    </w:p>
    <w:p w14:paraId="2C14C479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соблюдение сроков предоставления государственной услуги и условий приема заявления;</w:t>
      </w:r>
    </w:p>
    <w:p w14:paraId="33C21439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соблюдение стандарта предоставления государственной услуги.</w:t>
      </w:r>
    </w:p>
    <w:p w14:paraId="378EA660" w14:textId="77EDF203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 xml:space="preserve">. При предоставлении государственной услуги взаимодействие заявителя </w:t>
      </w:r>
      <w:r w:rsidR="00C23544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 xml:space="preserve">с должностными лицами управления социальной политики или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Pr="00306AEE">
        <w:rPr>
          <w:rFonts w:ascii="Times New Roman" w:hAnsi="Times New Roman" w:cs="Times New Roman"/>
          <w:sz w:val="28"/>
          <w:szCs w:val="28"/>
        </w:rPr>
        <w:t>МФЦ осуществляется в следующих случаях:</w:t>
      </w:r>
    </w:p>
    <w:p w14:paraId="76917847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23"/>
      <w:bookmarkEnd w:id="7"/>
      <w:r w:rsidRPr="00306AEE">
        <w:rPr>
          <w:rFonts w:ascii="Times New Roman" w:hAnsi="Times New Roman" w:cs="Times New Roman"/>
          <w:sz w:val="28"/>
          <w:szCs w:val="28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14:paraId="45C03FF7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24"/>
      <w:bookmarkEnd w:id="8"/>
      <w:r w:rsidRPr="00306AEE">
        <w:rPr>
          <w:rFonts w:ascii="Times New Roman" w:hAnsi="Times New Roman" w:cs="Times New Roman"/>
          <w:sz w:val="28"/>
          <w:szCs w:val="28"/>
        </w:rPr>
        <w:t>при приеме заявления с необходимыми документами.</w:t>
      </w:r>
    </w:p>
    <w:p w14:paraId="7B62D073" w14:textId="77777777" w:rsidR="003D5030" w:rsidRPr="00306AEE" w:rsidRDefault="003D5030" w:rsidP="003F14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В каждом случае заявитель взаимодействует с должностным лицом управления социальной политики либо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специалистом </w:t>
      </w:r>
      <w:r w:rsidRPr="00306AEE">
        <w:rPr>
          <w:rFonts w:ascii="Times New Roman" w:hAnsi="Times New Roman" w:cs="Times New Roman"/>
          <w:sz w:val="28"/>
          <w:szCs w:val="28"/>
        </w:rPr>
        <w:t>МФЦ не более одного раза, продолжительность взаимодействия не должна превышать 15 минут.</w:t>
      </w:r>
    </w:p>
    <w:p w14:paraId="1DB9E8F1" w14:textId="77777777" w:rsidR="00172946" w:rsidRPr="00306AEE" w:rsidRDefault="00172946" w:rsidP="00A42C29">
      <w:pPr>
        <w:pageBreakBefore/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МФЦ и особенности предоставления </w:t>
      </w:r>
    </w:p>
    <w:p w14:paraId="311B392E" w14:textId="002A1702" w:rsidR="00BE06DE" w:rsidRDefault="00172946" w:rsidP="00172946">
      <w:pPr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iCs/>
          <w:sz w:val="28"/>
          <w:szCs w:val="28"/>
        </w:rPr>
        <w:t>государственной услуги в электронной форме</w:t>
      </w:r>
    </w:p>
    <w:p w14:paraId="71FB928C" w14:textId="77777777" w:rsidR="005C47FF" w:rsidRPr="00306AEE" w:rsidRDefault="005C47FF" w:rsidP="00600110">
      <w:pPr>
        <w:autoSpaceDN w:val="0"/>
        <w:adjustRightInd w:val="0"/>
        <w:spacing w:after="0" w:line="216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DBD3C7C" w14:textId="2F5F6033" w:rsidR="002365A0" w:rsidRPr="00306AEE" w:rsidRDefault="002365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622DB5" w:rsidRPr="00306AEE">
        <w:rPr>
          <w:rFonts w:ascii="Times New Roman" w:hAnsi="Times New Roman" w:cs="Times New Roman"/>
          <w:sz w:val="28"/>
          <w:szCs w:val="28"/>
        </w:rPr>
        <w:t>9</w:t>
      </w:r>
      <w:r w:rsidRPr="00306AEE">
        <w:rPr>
          <w:rFonts w:ascii="Times New Roman" w:hAnsi="Times New Roman" w:cs="Times New Roman"/>
          <w:sz w:val="28"/>
          <w:szCs w:val="28"/>
        </w:rPr>
        <w:t xml:space="preserve">. При обращении заявителя (представителя заявителя) за предоставлением государственной услуги в МФЦ </w:t>
      </w:r>
      <w:r w:rsidR="00D739C6" w:rsidRPr="00306AEE">
        <w:rPr>
          <w:rFonts w:ascii="Times New Roman" w:hAnsi="Times New Roman" w:cs="Times New Roman"/>
          <w:sz w:val="28"/>
          <w:szCs w:val="28"/>
        </w:rPr>
        <w:t>специалист</w:t>
      </w:r>
      <w:r w:rsidRPr="00306AEE">
        <w:rPr>
          <w:rFonts w:ascii="Times New Roman" w:hAnsi="Times New Roman" w:cs="Times New Roman"/>
          <w:sz w:val="28"/>
          <w:szCs w:val="28"/>
        </w:rPr>
        <w:t xml:space="preserve"> МФЦ осуществляет действия, предусмотренные настоящим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дминистративным регламентом и соглашением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взаимодействии, заключенным между МФЦ и органом, предоставляющим государственную услугу.</w:t>
      </w:r>
    </w:p>
    <w:p w14:paraId="2FC619EB" w14:textId="7E6A618F" w:rsidR="002365A0" w:rsidRPr="00306AEE" w:rsidRDefault="002365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МФЦ обеспечивает передачу принятых от заявителя заявления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в порядке и сроки, установленные соглашением </w:t>
      </w:r>
      <w:r w:rsidR="00C23544">
        <w:rPr>
          <w:rFonts w:ascii="Times New Roman" w:hAnsi="Times New Roman" w:cs="Times New Roman"/>
          <w:sz w:val="28"/>
          <w:szCs w:val="28"/>
        </w:rPr>
        <w:br/>
      </w:r>
      <w:r w:rsidRPr="00306AEE">
        <w:rPr>
          <w:rFonts w:ascii="Times New Roman" w:hAnsi="Times New Roman" w:cs="Times New Roman"/>
          <w:sz w:val="28"/>
          <w:szCs w:val="28"/>
        </w:rPr>
        <w:t>о взаимодействии, но не позднее следующего рабочего дня после принятия заявления.</w:t>
      </w:r>
    </w:p>
    <w:p w14:paraId="5DDD210A" w14:textId="70B3CFAB" w:rsidR="002365A0" w:rsidRPr="00306AEE" w:rsidRDefault="00622DB5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40</w:t>
      </w:r>
      <w:r w:rsidR="002365A0" w:rsidRPr="00306AEE">
        <w:rPr>
          <w:rFonts w:ascii="Times New Roman" w:hAnsi="Times New Roman" w:cs="Times New Roman"/>
          <w:sz w:val="28"/>
          <w:szCs w:val="28"/>
        </w:rPr>
        <w:t>. Государственная услуга в электронной форме с использованием единого портала госуда</w:t>
      </w:r>
      <w:r w:rsidR="00B31C6E" w:rsidRPr="00306AEE"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1F153E">
        <w:rPr>
          <w:rFonts w:ascii="Times New Roman" w:hAnsi="Times New Roman" w:cs="Times New Roman"/>
          <w:sz w:val="28"/>
          <w:szCs w:val="28"/>
        </w:rPr>
        <w:t xml:space="preserve">, портала государственных </w:t>
      </w:r>
      <w:r w:rsidR="001F153E">
        <w:rPr>
          <w:rFonts w:ascii="Times New Roman" w:hAnsi="Times New Roman" w:cs="Times New Roman"/>
          <w:sz w:val="28"/>
          <w:szCs w:val="28"/>
        </w:rPr>
        <w:br/>
        <w:t>и муниципальных услуг Свердловской области</w:t>
      </w:r>
      <w:r w:rsidR="002365A0" w:rsidRPr="00306AEE">
        <w:rPr>
          <w:rFonts w:ascii="Times New Roman" w:hAnsi="Times New Roman" w:cs="Times New Roman"/>
          <w:sz w:val="28"/>
          <w:szCs w:val="28"/>
        </w:rPr>
        <w:t xml:space="preserve">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портала государственных и муниципальных услуг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14:paraId="07496037" w14:textId="5B9D83E4" w:rsidR="002365A0" w:rsidRPr="00306AEE" w:rsidRDefault="002365A0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На едином портале государственных и муниципальных услу</w:t>
      </w:r>
      <w:r w:rsidR="00B31C6E" w:rsidRPr="00306AEE">
        <w:rPr>
          <w:rFonts w:ascii="Times New Roman" w:hAnsi="Times New Roman" w:cs="Times New Roman"/>
          <w:sz w:val="28"/>
          <w:szCs w:val="28"/>
        </w:rPr>
        <w:t>г</w:t>
      </w:r>
      <w:r w:rsidR="001F153E">
        <w:rPr>
          <w:rFonts w:ascii="Times New Roman" w:hAnsi="Times New Roman" w:cs="Times New Roman"/>
          <w:sz w:val="28"/>
          <w:szCs w:val="28"/>
        </w:rPr>
        <w:t>, портале государственных и муниципальных услуг Свердловской области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7A5DA8" w:rsidRPr="00306AEE">
        <w:rPr>
          <w:rFonts w:ascii="Times New Roman" w:hAnsi="Times New Roman" w:cs="Times New Roman"/>
          <w:sz w:val="28"/>
          <w:szCs w:val="28"/>
        </w:rPr>
        <w:t xml:space="preserve">должна быть размещена </w:t>
      </w:r>
      <w:r w:rsidRPr="00306AEE">
        <w:rPr>
          <w:rFonts w:ascii="Times New Roman" w:hAnsi="Times New Roman" w:cs="Times New Roman"/>
          <w:sz w:val="28"/>
          <w:szCs w:val="28"/>
        </w:rPr>
        <w:t>информация о порядке предоставления государственной услуги.</w:t>
      </w:r>
    </w:p>
    <w:p w14:paraId="64A62E52" w14:textId="77777777" w:rsidR="00432C92" w:rsidRPr="00306AEE" w:rsidRDefault="00432C92" w:rsidP="00B34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F40CB0" w14:textId="77777777" w:rsidR="00172946" w:rsidRDefault="00172946" w:rsidP="001729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процедур, требования к порядку их выполнения, </w:t>
      </w:r>
    </w:p>
    <w:p w14:paraId="0B97ADE8" w14:textId="77777777" w:rsidR="00172946" w:rsidRDefault="00172946" w:rsidP="001729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в том числе особенности выполнения административных процедур </w:t>
      </w:r>
    </w:p>
    <w:p w14:paraId="54F75B65" w14:textId="77777777" w:rsidR="00172946" w:rsidRPr="00306AEE" w:rsidRDefault="00172946" w:rsidP="001729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 электронной форме, в МФЦ</w:t>
      </w:r>
    </w:p>
    <w:p w14:paraId="4A7EA105" w14:textId="77777777" w:rsidR="00172946" w:rsidRPr="00306AEE" w:rsidRDefault="00172946" w:rsidP="000B194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1A55E24" w14:textId="77777777" w:rsidR="0078429B" w:rsidRPr="00306AEE" w:rsidRDefault="00783D34" w:rsidP="00784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41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78429B" w:rsidRPr="00306AEE">
        <w:rPr>
          <w:rFonts w:ascii="Times New Roman" w:hAnsi="Times New Roman" w:cs="Times New Roman"/>
          <w:sz w:val="28"/>
          <w:szCs w:val="28"/>
        </w:rPr>
        <w:t>Государственная услуга включает следующие административные процедуры:</w:t>
      </w:r>
    </w:p>
    <w:p w14:paraId="50196C56" w14:textId="77777777" w:rsidR="00812FB5" w:rsidRPr="00306AEE" w:rsidRDefault="00AD0A9C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1) </w:t>
      </w:r>
      <w:r w:rsidR="00E36CAF" w:rsidRPr="00306AEE">
        <w:rPr>
          <w:rFonts w:ascii="Times New Roman" w:hAnsi="Times New Roman" w:cs="Times New Roman"/>
          <w:sz w:val="28"/>
          <w:szCs w:val="28"/>
        </w:rPr>
        <w:t>п</w:t>
      </w:r>
      <w:r w:rsidRPr="00306AEE">
        <w:rPr>
          <w:rFonts w:ascii="Times New Roman" w:hAnsi="Times New Roman" w:cs="Times New Roman"/>
          <w:sz w:val="28"/>
          <w:szCs w:val="28"/>
        </w:rPr>
        <w:t>рием заявления и документов, необходимых для предоставления государственной услуги</w:t>
      </w:r>
      <w:r w:rsidR="00812FB5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00D63B91" w14:textId="7AFFA05E" w:rsidR="00AD0A9C" w:rsidRPr="00306AEE" w:rsidRDefault="000E1287" w:rsidP="00783D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6CAF" w:rsidRPr="00306AEE">
        <w:rPr>
          <w:rFonts w:ascii="Times New Roman" w:hAnsi="Times New Roman" w:cs="Times New Roman"/>
          <w:sz w:val="28"/>
          <w:szCs w:val="28"/>
        </w:rPr>
        <w:t>) р</w:t>
      </w:r>
      <w:r w:rsidR="00AD0A9C" w:rsidRPr="00306AEE">
        <w:rPr>
          <w:rFonts w:ascii="Times New Roman" w:hAnsi="Times New Roman" w:cs="Times New Roman"/>
          <w:sz w:val="28"/>
          <w:szCs w:val="28"/>
        </w:rPr>
        <w:t>ассмотрение заявления и документов</w:t>
      </w:r>
      <w:r w:rsidR="008E41CC" w:rsidRPr="00306AEE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r w:rsidR="00AD0A9C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35B7D044" w14:textId="24ED2DBD" w:rsidR="00876E36" w:rsidRPr="00306AEE" w:rsidRDefault="000E1287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36CAF" w:rsidRPr="00306AEE">
        <w:rPr>
          <w:rFonts w:ascii="Times New Roman" w:hAnsi="Times New Roman" w:cs="Times New Roman"/>
          <w:sz w:val="28"/>
          <w:szCs w:val="28"/>
        </w:rPr>
        <w:t>) п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ринятие решения </w:t>
      </w:r>
      <w:r w:rsidR="00EA238D" w:rsidRPr="00306AEE">
        <w:rPr>
          <w:rFonts w:ascii="Times New Roman" w:hAnsi="Times New Roman" w:cs="Times New Roman"/>
          <w:sz w:val="28"/>
          <w:szCs w:val="28"/>
        </w:rPr>
        <w:t>о предоставлении либо об отказе в предос</w:t>
      </w:r>
      <w:r w:rsidR="00E36CAF" w:rsidRPr="00306AEE">
        <w:rPr>
          <w:rFonts w:ascii="Times New Roman" w:hAnsi="Times New Roman" w:cs="Times New Roman"/>
          <w:sz w:val="28"/>
          <w:szCs w:val="28"/>
        </w:rPr>
        <w:t>тавлении государственной услуги</w:t>
      </w:r>
      <w:r w:rsidR="008E239A" w:rsidRPr="00306AEE">
        <w:rPr>
          <w:rFonts w:ascii="Times New Roman" w:hAnsi="Times New Roman" w:cs="Times New Roman"/>
          <w:sz w:val="28"/>
          <w:szCs w:val="28"/>
        </w:rPr>
        <w:t>, уведомление заявителя о принятом решении</w:t>
      </w:r>
      <w:r w:rsidR="00876E36" w:rsidRPr="00306AEE">
        <w:rPr>
          <w:rFonts w:ascii="Times New Roman" w:hAnsi="Times New Roman" w:cs="Times New Roman"/>
          <w:sz w:val="28"/>
          <w:szCs w:val="28"/>
        </w:rPr>
        <w:t>;</w:t>
      </w:r>
      <w:r w:rsidR="00CD1DBA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BD8915" w14:textId="3CB5E339" w:rsidR="0025582B" w:rsidRPr="00306AEE" w:rsidRDefault="000E1287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) организация </w:t>
      </w:r>
      <w:r w:rsidR="00BB1452" w:rsidRPr="00306AEE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25582B" w:rsidRPr="00CC2EE4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1A3695">
        <w:rPr>
          <w:rFonts w:ascii="Times New Roman" w:hAnsi="Times New Roman" w:cs="Times New Roman"/>
          <w:sz w:val="28"/>
          <w:szCs w:val="28"/>
        </w:rPr>
        <w:t>заявителю</w:t>
      </w:r>
      <w:r w:rsidR="0025582B" w:rsidRPr="00CC2EE4">
        <w:rPr>
          <w:rFonts w:ascii="Times New Roman" w:hAnsi="Times New Roman" w:cs="Times New Roman"/>
          <w:sz w:val="28"/>
          <w:szCs w:val="28"/>
        </w:rPr>
        <w:t>.</w:t>
      </w:r>
    </w:p>
    <w:p w14:paraId="6D40E1C3" w14:textId="0C8FAAC1" w:rsidR="0078429B" w:rsidRPr="00306AEE" w:rsidRDefault="0078429B" w:rsidP="00783D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Блок</w:t>
      </w:r>
      <w:r w:rsidR="002B26FD">
        <w:rPr>
          <w:rFonts w:ascii="Times New Roman" w:hAnsi="Times New Roman" w:cs="Times New Roman"/>
          <w:sz w:val="28"/>
          <w:szCs w:val="28"/>
        </w:rPr>
        <w:t>-</w:t>
      </w:r>
      <w:r w:rsidRPr="00306AEE">
        <w:rPr>
          <w:rFonts w:ascii="Times New Roman" w:hAnsi="Times New Roman" w:cs="Times New Roman"/>
          <w:sz w:val="28"/>
          <w:szCs w:val="28"/>
        </w:rPr>
        <w:t xml:space="preserve">схема предоставления государственной услуги приведена </w:t>
      </w:r>
      <w:r w:rsidR="00EB140A">
        <w:rPr>
          <w:rFonts w:ascii="Times New Roman" w:hAnsi="Times New Roman" w:cs="Times New Roman"/>
          <w:sz w:val="28"/>
          <w:szCs w:val="28"/>
        </w:rPr>
        <w:t>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2B26FD">
        <w:rPr>
          <w:rFonts w:ascii="Times New Roman" w:hAnsi="Times New Roman" w:cs="Times New Roman"/>
          <w:sz w:val="28"/>
          <w:szCs w:val="28"/>
        </w:rPr>
        <w:t>п</w:t>
      </w:r>
      <w:r w:rsidRPr="00306AEE">
        <w:rPr>
          <w:rFonts w:ascii="Times New Roman" w:hAnsi="Times New Roman" w:cs="Times New Roman"/>
          <w:sz w:val="28"/>
          <w:szCs w:val="28"/>
        </w:rPr>
        <w:t xml:space="preserve">риложении № 3 к </w:t>
      </w:r>
      <w:r w:rsidR="002B26FD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дминистративному регламенту.</w:t>
      </w:r>
    </w:p>
    <w:p w14:paraId="3640D6CF" w14:textId="77777777" w:rsidR="00FD0015" w:rsidRDefault="00FD0015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49CF226B" w14:textId="77777777" w:rsidR="00815760" w:rsidRPr="00306AEE" w:rsidRDefault="00815760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Прием заявления и документов, необходимых</w:t>
      </w:r>
    </w:p>
    <w:p w14:paraId="2A68312C" w14:textId="77777777" w:rsidR="00815760" w:rsidRPr="00306AEE" w:rsidRDefault="00815760" w:rsidP="00B346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</w:p>
    <w:p w14:paraId="7A3337B4" w14:textId="77777777" w:rsidR="00AD0A9C" w:rsidRPr="00306AEE" w:rsidRDefault="00AD0A9C" w:rsidP="00B346B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9ECE29D" w14:textId="65855579" w:rsidR="00F455CD" w:rsidRPr="00306AEE" w:rsidRDefault="00783D34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290"/>
      <w:bookmarkStart w:id="10" w:name="Par298"/>
      <w:bookmarkEnd w:id="9"/>
      <w:bookmarkEnd w:id="10"/>
      <w:r w:rsidRPr="00306AEE">
        <w:rPr>
          <w:rFonts w:ascii="Times New Roman" w:hAnsi="Times New Roman" w:cs="Times New Roman"/>
          <w:sz w:val="28"/>
          <w:szCs w:val="28"/>
        </w:rPr>
        <w:t>42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обращение заявителя с заявлением и документами, указанными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настоящего А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в управление социальной политики по месту жительства </w:t>
      </w:r>
      <w:r w:rsidR="00C94610" w:rsidRPr="00306AEE">
        <w:rPr>
          <w:rFonts w:ascii="Times New Roman" w:hAnsi="Times New Roman" w:cs="Times New Roman"/>
          <w:sz w:val="28"/>
          <w:szCs w:val="28"/>
        </w:rPr>
        <w:t>в порядке, предусмотренном пунктом 2</w:t>
      </w:r>
      <w:r w:rsidR="00F22290" w:rsidRPr="00306AEE">
        <w:rPr>
          <w:rFonts w:ascii="Times New Roman" w:hAnsi="Times New Roman" w:cs="Times New Roman"/>
          <w:sz w:val="28"/>
          <w:szCs w:val="28"/>
        </w:rPr>
        <w:t>1</w:t>
      </w:r>
      <w:r w:rsidR="00C9461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B26FD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C94610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5F6C238C" w14:textId="100C0111" w:rsidR="001B4147" w:rsidRPr="00306AEE" w:rsidRDefault="00EB140A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1B4147" w:rsidRPr="00306AEE">
        <w:rPr>
          <w:rFonts w:ascii="Times New Roman" w:hAnsi="Times New Roman" w:cs="Times New Roman"/>
          <w:sz w:val="28"/>
          <w:szCs w:val="28"/>
        </w:rPr>
        <w:t>.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29C88ED" w14:textId="668457BD" w:rsidR="00C94610" w:rsidRPr="00306AEE" w:rsidRDefault="00EB140A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C94610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C94610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14:paraId="5A3DC87C" w14:textId="26CE056E" w:rsidR="00C94610" w:rsidRPr="00306AEE" w:rsidRDefault="00815760" w:rsidP="00783D3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1) </w:t>
      </w:r>
      <w:r w:rsidR="00C94610" w:rsidRPr="00306AEE">
        <w:rPr>
          <w:rFonts w:ascii="Times New Roman" w:hAnsi="Times New Roman" w:cs="Times New Roman"/>
          <w:sz w:val="28"/>
          <w:szCs w:val="28"/>
        </w:rPr>
        <w:t xml:space="preserve">проверяет документы, удостоверяющие личность заявителя и (или) удостоверяющие личность и полномочия представителя, в случае подачи заявления и документов, необходимых для предоставления государственной услуги, </w:t>
      </w:r>
      <w:r w:rsidR="00783D34" w:rsidRPr="00306AEE">
        <w:rPr>
          <w:rFonts w:ascii="Times New Roman" w:hAnsi="Times New Roman" w:cs="Times New Roman"/>
          <w:sz w:val="28"/>
          <w:szCs w:val="28"/>
        </w:rPr>
        <w:t>представителем заявителя</w:t>
      </w:r>
      <w:r w:rsidR="00C94610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0F411577" w14:textId="3078F9A2" w:rsidR="00E15EA6" w:rsidRPr="00306AEE" w:rsidRDefault="00B714FB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в форме электронных документов; </w:t>
      </w:r>
    </w:p>
    <w:p w14:paraId="4EE13698" w14:textId="1DA51676" w:rsidR="00B714FB" w:rsidRPr="00306AEE" w:rsidRDefault="00B714FB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1B4147" w:rsidRPr="00306AEE">
        <w:rPr>
          <w:rFonts w:ascii="Times New Roman" w:hAnsi="Times New Roman" w:cs="Times New Roman"/>
          <w:sz w:val="28"/>
          <w:szCs w:val="28"/>
        </w:rPr>
        <w:t>) в случае подачи заявления и документов в электронной форме, подписанных усиленной квалифицированной электронной подписью,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предусматривающую проверку соблюдения условий, указанных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hyperlink r:id="rId22" w:history="1">
        <w:r w:rsidR="001B4147" w:rsidRPr="00306AEE">
          <w:rPr>
            <w:rFonts w:ascii="Times New Roman" w:hAnsi="Times New Roman" w:cs="Times New Roman"/>
            <w:sz w:val="28"/>
            <w:szCs w:val="28"/>
          </w:rPr>
          <w:t>статье 11</w:t>
        </w:r>
      </w:hyperlink>
      <w:r w:rsidR="001B4147" w:rsidRPr="00306AEE">
        <w:rPr>
          <w:rFonts w:ascii="Times New Roman" w:hAnsi="Times New Roman" w:cs="Times New Roman"/>
          <w:sz w:val="28"/>
          <w:szCs w:val="28"/>
        </w:rPr>
        <w:t xml:space="preserve"> Федерального закона от 6 апреля 2011 года </w:t>
      </w:r>
      <w:r w:rsidR="00563177" w:rsidRPr="00306AEE">
        <w:rPr>
          <w:rFonts w:ascii="Times New Roman" w:hAnsi="Times New Roman" w:cs="Times New Roman"/>
          <w:sz w:val="28"/>
          <w:szCs w:val="28"/>
        </w:rPr>
        <w:t>№</w:t>
      </w:r>
      <w:r w:rsidR="001B4147" w:rsidRPr="00306AEE">
        <w:rPr>
          <w:rFonts w:ascii="Times New Roman" w:hAnsi="Times New Roman" w:cs="Times New Roman"/>
          <w:sz w:val="28"/>
          <w:szCs w:val="28"/>
        </w:rPr>
        <w:t xml:space="preserve"> 63-ФЗ </w:t>
      </w:r>
      <w:r w:rsidR="00563177" w:rsidRPr="00306AEE">
        <w:rPr>
          <w:rFonts w:ascii="Times New Roman" w:hAnsi="Times New Roman" w:cs="Times New Roman"/>
          <w:sz w:val="28"/>
          <w:szCs w:val="28"/>
        </w:rPr>
        <w:t>«</w:t>
      </w:r>
      <w:r w:rsidR="001B4147" w:rsidRPr="00306AEE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563177" w:rsidRPr="00306AEE">
        <w:rPr>
          <w:rFonts w:ascii="Times New Roman" w:hAnsi="Times New Roman" w:cs="Times New Roman"/>
          <w:sz w:val="28"/>
          <w:szCs w:val="28"/>
        </w:rPr>
        <w:t>»</w:t>
      </w:r>
      <w:r w:rsidR="001B414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30F8402F" w14:textId="35405351" w:rsidR="001B4147" w:rsidRPr="00306AEE" w:rsidRDefault="001B4147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Если в результате указанной проверки усиленной квалифицированной электронной подписи будет выявлено несоблюдение установленных условий признания ее действительности, принимает решение об отказе в приеме заявления о предоставлении государственной услуги и направляет заявителю не позднее рабочего дня, следующего за днем подачи заявления, уведомление об этом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электронной форме с указанием пунктов </w:t>
      </w:r>
      <w:hyperlink r:id="rId23" w:history="1">
        <w:r w:rsidRPr="00306AEE">
          <w:rPr>
            <w:rFonts w:ascii="Times New Roman" w:hAnsi="Times New Roman" w:cs="Times New Roman"/>
            <w:sz w:val="28"/>
            <w:szCs w:val="28"/>
          </w:rPr>
          <w:t>статьи 11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 Федерального закона от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6</w:t>
      </w:r>
      <w:r w:rsidR="002B26F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апреля 2011 года </w:t>
      </w:r>
      <w:r w:rsidR="00B714FB" w:rsidRPr="00306AEE">
        <w:rPr>
          <w:rFonts w:ascii="Times New Roman" w:hAnsi="Times New Roman" w:cs="Times New Roman"/>
          <w:sz w:val="28"/>
          <w:szCs w:val="28"/>
        </w:rPr>
        <w:t>№</w:t>
      </w:r>
      <w:r w:rsidRPr="00306AEE">
        <w:rPr>
          <w:rFonts w:ascii="Times New Roman" w:hAnsi="Times New Roman" w:cs="Times New Roman"/>
          <w:sz w:val="28"/>
          <w:szCs w:val="28"/>
        </w:rPr>
        <w:t xml:space="preserve"> 63-ФЗ </w:t>
      </w:r>
      <w:r w:rsidR="00B51F95" w:rsidRPr="00306AEE">
        <w:rPr>
          <w:rFonts w:ascii="Times New Roman" w:hAnsi="Times New Roman" w:cs="Times New Roman"/>
          <w:sz w:val="28"/>
          <w:szCs w:val="28"/>
        </w:rPr>
        <w:t>«</w:t>
      </w:r>
      <w:r w:rsidRPr="00306AEE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B51F95" w:rsidRPr="00306AEE">
        <w:rPr>
          <w:rFonts w:ascii="Times New Roman" w:hAnsi="Times New Roman" w:cs="Times New Roman"/>
          <w:sz w:val="28"/>
          <w:szCs w:val="28"/>
        </w:rPr>
        <w:t>»</w:t>
      </w:r>
      <w:r w:rsidRPr="00306AEE">
        <w:rPr>
          <w:rFonts w:ascii="Times New Roman" w:hAnsi="Times New Roman" w:cs="Times New Roman"/>
          <w:sz w:val="28"/>
          <w:szCs w:val="28"/>
        </w:rPr>
        <w:t>, которые послужили основанием для принятия указанного решения;</w:t>
      </w:r>
    </w:p>
    <w:p w14:paraId="3EC3122E" w14:textId="2263CA26" w:rsidR="00815760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) проверяет правильность оформления заявления, наличие документов, указанных в пункте </w:t>
      </w:r>
      <w:r w:rsidR="00B95C97" w:rsidRPr="00306AEE">
        <w:rPr>
          <w:rFonts w:ascii="Times New Roman" w:hAnsi="Times New Roman" w:cs="Times New Roman"/>
          <w:sz w:val="28"/>
          <w:szCs w:val="28"/>
        </w:rPr>
        <w:t>19</w:t>
      </w:r>
      <w:r w:rsidR="002B26F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815760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4E2D30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5C9D5702" w14:textId="77777777" w:rsidR="00815760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815760" w:rsidRPr="00306AEE">
        <w:rPr>
          <w:rFonts w:ascii="Times New Roman" w:hAnsi="Times New Roman" w:cs="Times New Roman"/>
          <w:sz w:val="28"/>
          <w:szCs w:val="28"/>
        </w:rPr>
        <w:t xml:space="preserve">) проверяет соответствие </w:t>
      </w:r>
      <w:r w:rsidR="00535B00" w:rsidRPr="00306AEE">
        <w:rPr>
          <w:rFonts w:ascii="Times New Roman" w:hAnsi="Times New Roman" w:cs="Times New Roman"/>
          <w:sz w:val="28"/>
          <w:szCs w:val="28"/>
        </w:rPr>
        <w:t xml:space="preserve">заявления и </w:t>
      </w:r>
      <w:r w:rsidR="00815760" w:rsidRPr="00306AEE">
        <w:rPr>
          <w:rFonts w:ascii="Times New Roman" w:hAnsi="Times New Roman" w:cs="Times New Roman"/>
          <w:sz w:val="28"/>
          <w:szCs w:val="28"/>
        </w:rPr>
        <w:t>представленных документов следующим требованиям:</w:t>
      </w:r>
    </w:p>
    <w:p w14:paraId="1B1FE1F0" w14:textId="77777777" w:rsidR="00815760" w:rsidRPr="00306AEE" w:rsidRDefault="00815760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14:paraId="312B717B" w14:textId="77777777" w:rsidR="00815760" w:rsidRPr="00306AEE" w:rsidRDefault="00815760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заполнены все необходимы реквизиты, нет подчисток, приписок, зачеркнутых слов и иных неоговоренных исправлений;</w:t>
      </w:r>
    </w:p>
    <w:p w14:paraId="6AAD457C" w14:textId="77777777" w:rsidR="00815760" w:rsidRPr="00306AEE" w:rsidRDefault="00815760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14:paraId="144FA308" w14:textId="7E966F99" w:rsidR="00E15EA6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) снимает копии представленных заявителем документов 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</w:t>
      </w:r>
      <w:r w:rsidR="00EB140A">
        <w:rPr>
          <w:rFonts w:ascii="Times New Roman" w:hAnsi="Times New Roman" w:cs="Times New Roman"/>
          <w:sz w:val="28"/>
          <w:szCs w:val="28"/>
        </w:rPr>
        <w:br/>
      </w:r>
      <w:r w:rsidR="00E15EA6" w:rsidRPr="00306AEE">
        <w:rPr>
          <w:rFonts w:ascii="Times New Roman" w:hAnsi="Times New Roman" w:cs="Times New Roman"/>
          <w:sz w:val="28"/>
          <w:szCs w:val="28"/>
        </w:rPr>
        <w:t>их соответствии оригиналам, которая заверяется подписью лица, уполномоченного на осуществление этого действия (с указанием фамилии, инициалов, даты заверения), и печатью, оригиналы документов возвращает заявителю;</w:t>
      </w:r>
    </w:p>
    <w:p w14:paraId="4E2E1C7B" w14:textId="12701698" w:rsidR="009C6363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) при выявлении оснований для отказа в приеме документов, предусмотренных </w:t>
      </w:r>
      <w:hyperlink r:id="rId24" w:history="1">
        <w:r w:rsidR="00E15EA6" w:rsidRPr="00306AE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783D34" w:rsidRPr="00306AEE">
        <w:rPr>
          <w:rFonts w:ascii="Times New Roman" w:hAnsi="Times New Roman" w:cs="Times New Roman"/>
          <w:sz w:val="28"/>
          <w:szCs w:val="28"/>
        </w:rPr>
        <w:t>26</w:t>
      </w:r>
      <w:r w:rsidR="002B26FD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E15EA6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возвращает документы заявителю с разъяснением причин отказа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078BD3" w14:textId="522DB08C" w:rsidR="00E15EA6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случае направления заявления о предоставлении государственной услуги </w:t>
      </w:r>
      <w:r w:rsidR="00C23544">
        <w:rPr>
          <w:rFonts w:ascii="Times New Roman" w:hAnsi="Times New Roman" w:cs="Times New Roman"/>
          <w:sz w:val="28"/>
          <w:szCs w:val="28"/>
        </w:rPr>
        <w:br/>
      </w:r>
      <w:r w:rsidR="00E15EA6" w:rsidRPr="00306AEE">
        <w:rPr>
          <w:rFonts w:ascii="Times New Roman" w:hAnsi="Times New Roman" w:cs="Times New Roman"/>
          <w:sz w:val="28"/>
          <w:szCs w:val="28"/>
        </w:rPr>
        <w:t>в электронной форме направляет лицу, подавшему заявление, не позднее рабочего дня, следующего за днем подачи заявления, электронное сообщение об отказе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E15EA6" w:rsidRPr="00306AEE">
        <w:rPr>
          <w:rFonts w:ascii="Times New Roman" w:hAnsi="Times New Roman" w:cs="Times New Roman"/>
          <w:sz w:val="28"/>
          <w:szCs w:val="28"/>
        </w:rPr>
        <w:t>принятии заявления с указанием причин отказа;</w:t>
      </w:r>
    </w:p>
    <w:p w14:paraId="6E8C0221" w14:textId="50B5003B" w:rsidR="009C6363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8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) при отсутствии оснований для отказа в приеме документов, предусмотренных </w:t>
      </w:r>
      <w:hyperlink r:id="rId25" w:history="1">
        <w:r w:rsidR="00E15EA6" w:rsidRPr="00306AEE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="00783D34" w:rsidRPr="00306AEE">
        <w:rPr>
          <w:rFonts w:ascii="Times New Roman" w:hAnsi="Times New Roman" w:cs="Times New Roman"/>
          <w:sz w:val="28"/>
          <w:szCs w:val="28"/>
        </w:rPr>
        <w:t>6</w:t>
      </w:r>
      <w:r w:rsidR="000E3F73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регистрирует заявление в </w:t>
      </w:r>
      <w:hyperlink r:id="rId26" w:history="1">
        <w:r w:rsidR="00E15EA6" w:rsidRPr="00306AEE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E15EA6" w:rsidRPr="00306AEE">
        <w:rPr>
          <w:rFonts w:ascii="Times New Roman" w:hAnsi="Times New Roman" w:cs="Times New Roman"/>
          <w:sz w:val="28"/>
          <w:szCs w:val="28"/>
        </w:rPr>
        <w:t xml:space="preserve"> регистрации заявлений </w:t>
      </w:r>
      <w:r w:rsidR="00E41941" w:rsidRPr="00306AEE">
        <w:rPr>
          <w:rFonts w:ascii="Times New Roman" w:hAnsi="Times New Roman" w:cs="Times New Roman"/>
          <w:sz w:val="28"/>
          <w:szCs w:val="28"/>
        </w:rPr>
        <w:t xml:space="preserve">о 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предоставлении</w:t>
      </w:r>
      <w:r w:rsidR="006B4A6A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 xml:space="preserve">компенсаций и иных выплат гражданам, подвергшимся воздействию радиации 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E3F73">
        <w:rPr>
          <w:rFonts w:ascii="Times New Roman" w:hAnsi="Times New Roman" w:cs="Times New Roman"/>
          <w:sz w:val="28"/>
          <w:szCs w:val="28"/>
        </w:rPr>
        <w:t>–</w:t>
      </w:r>
      <w:r w:rsidR="000E3F73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E15EA6" w:rsidRPr="00306AEE">
        <w:rPr>
          <w:rFonts w:ascii="Times New Roman" w:hAnsi="Times New Roman" w:cs="Times New Roman"/>
          <w:sz w:val="28"/>
          <w:szCs w:val="28"/>
        </w:rPr>
        <w:t>Журнал регистрации заявлений), форма которого приведена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E15EA6" w:rsidRPr="00306AEE">
        <w:rPr>
          <w:rFonts w:ascii="Times New Roman" w:hAnsi="Times New Roman" w:cs="Times New Roman"/>
          <w:sz w:val="28"/>
          <w:szCs w:val="28"/>
        </w:rPr>
        <w:t>приложении</w:t>
      </w:r>
      <w:r w:rsidR="009C1F77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№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4 к</w:t>
      </w:r>
      <w:r w:rsidR="000E3F73">
        <w:rPr>
          <w:rFonts w:ascii="Times New Roman" w:hAnsi="Times New Roman" w:cs="Times New Roman"/>
          <w:sz w:val="28"/>
          <w:szCs w:val="28"/>
        </w:rPr>
        <w:t xml:space="preserve"> настоящему</w:t>
      </w:r>
      <w:r w:rsidR="00E15EA6" w:rsidRPr="00306AEE">
        <w:rPr>
          <w:rFonts w:ascii="Times New Roman" w:hAnsi="Times New Roman" w:cs="Times New Roman"/>
          <w:sz w:val="28"/>
          <w:szCs w:val="28"/>
        </w:rPr>
        <w:t xml:space="preserve"> Административному регламенту;</w:t>
      </w:r>
    </w:p>
    <w:p w14:paraId="0C3A9C16" w14:textId="77777777" w:rsidR="00E15EA6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9</w:t>
      </w:r>
      <w:r w:rsidR="00E15EA6" w:rsidRPr="00306AEE">
        <w:rPr>
          <w:rFonts w:ascii="Times New Roman" w:hAnsi="Times New Roman" w:cs="Times New Roman"/>
          <w:sz w:val="28"/>
          <w:szCs w:val="28"/>
        </w:rPr>
        <w:t>) при личном обращении заявителя выдает расписку-уведомление о приеме (регистрации) заявления, в 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14:paraId="3F82A147" w14:textId="77777777" w:rsidR="000F6CED" w:rsidRPr="00306AEE" w:rsidRDefault="009C6363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Специалист МФЦ, ответственный за выполнение административной процедуры, выполняет действия, предусмотренные </w:t>
      </w:r>
      <w:hyperlink r:id="rId27" w:history="1">
        <w:r w:rsidRPr="00306AEE">
          <w:rPr>
            <w:rFonts w:ascii="Times New Roman" w:hAnsi="Times New Roman" w:cs="Times New Roman"/>
            <w:sz w:val="28"/>
            <w:szCs w:val="28"/>
          </w:rPr>
          <w:t>подпунктами 1</w:t>
        </w:r>
      </w:hyperlink>
      <w:r w:rsidRPr="00306AEE">
        <w:rPr>
          <w:rFonts w:ascii="Times New Roman" w:hAnsi="Times New Roman" w:cs="Times New Roman"/>
          <w:sz w:val="28"/>
          <w:szCs w:val="28"/>
        </w:rPr>
        <w:t xml:space="preserve">, </w:t>
      </w:r>
      <w:r w:rsidR="000F6CED" w:rsidRPr="00306AEE">
        <w:rPr>
          <w:rFonts w:ascii="Times New Roman" w:hAnsi="Times New Roman" w:cs="Times New Roman"/>
          <w:sz w:val="28"/>
          <w:szCs w:val="28"/>
        </w:rPr>
        <w:t>4–6, частью первой подпункта 7, подпунктом 9 части первой настоящего пункта.</w:t>
      </w:r>
    </w:p>
    <w:p w14:paraId="1171FDDB" w14:textId="3155C473" w:rsidR="007A13B9" w:rsidRPr="00306AEE" w:rsidRDefault="00EB140A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9C6363" w:rsidRPr="00306AEE">
        <w:rPr>
          <w:rFonts w:ascii="Times New Roman" w:hAnsi="Times New Roman" w:cs="Times New Roman"/>
          <w:sz w:val="28"/>
          <w:szCs w:val="28"/>
        </w:rPr>
        <w:t xml:space="preserve">Датой </w:t>
      </w:r>
      <w:r w:rsidR="006E7DAD" w:rsidRPr="00306AEE">
        <w:rPr>
          <w:rFonts w:ascii="Times New Roman" w:hAnsi="Times New Roman" w:cs="Times New Roman"/>
          <w:sz w:val="28"/>
          <w:szCs w:val="28"/>
        </w:rPr>
        <w:t xml:space="preserve">подачи заявления о предоставлении 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 считается дата </w:t>
      </w:r>
      <w:r w:rsidR="006E7DAD" w:rsidRPr="00306AEE">
        <w:rPr>
          <w:rFonts w:ascii="Times New Roman" w:hAnsi="Times New Roman" w:cs="Times New Roman"/>
          <w:sz w:val="28"/>
          <w:szCs w:val="28"/>
        </w:rPr>
        <w:t>обращения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6E7DAD" w:rsidRPr="00306AEE">
        <w:rPr>
          <w:rFonts w:ascii="Times New Roman" w:hAnsi="Times New Roman" w:cs="Times New Roman"/>
          <w:sz w:val="28"/>
          <w:szCs w:val="28"/>
        </w:rPr>
        <w:t xml:space="preserve">заявителя с </w:t>
      </w:r>
      <w:r w:rsidR="00692BB5" w:rsidRPr="00306AEE">
        <w:rPr>
          <w:rFonts w:ascii="Times New Roman" w:hAnsi="Times New Roman" w:cs="Times New Roman"/>
          <w:sz w:val="28"/>
          <w:szCs w:val="28"/>
        </w:rPr>
        <w:t>заявлени</w:t>
      </w:r>
      <w:r w:rsidR="006E7DAD" w:rsidRPr="00306AEE">
        <w:rPr>
          <w:rFonts w:ascii="Times New Roman" w:hAnsi="Times New Roman" w:cs="Times New Roman"/>
          <w:sz w:val="28"/>
          <w:szCs w:val="28"/>
        </w:rPr>
        <w:t>ем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 и документ</w:t>
      </w:r>
      <w:r w:rsidR="006E7DAD" w:rsidRPr="00306AEE">
        <w:rPr>
          <w:rFonts w:ascii="Times New Roman" w:hAnsi="Times New Roman" w:cs="Times New Roman"/>
          <w:sz w:val="28"/>
          <w:szCs w:val="28"/>
        </w:rPr>
        <w:t>ами</w:t>
      </w:r>
      <w:r w:rsidR="00692BB5" w:rsidRPr="00306AEE">
        <w:rPr>
          <w:rFonts w:ascii="Times New Roman" w:hAnsi="Times New Roman" w:cs="Times New Roman"/>
          <w:sz w:val="28"/>
          <w:szCs w:val="28"/>
        </w:rPr>
        <w:t>, необходимы</w:t>
      </w:r>
      <w:r w:rsidR="006E7DAD" w:rsidRPr="00306AEE">
        <w:rPr>
          <w:rFonts w:ascii="Times New Roman" w:hAnsi="Times New Roman" w:cs="Times New Roman"/>
          <w:sz w:val="28"/>
          <w:szCs w:val="28"/>
        </w:rPr>
        <w:t>ми</w:t>
      </w:r>
      <w:r w:rsidR="00692BB5" w:rsidRPr="00306AEE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в управление социальной политики или </w:t>
      </w:r>
      <w:r w:rsidR="006E7DAD" w:rsidRPr="00306AEE">
        <w:rPr>
          <w:rFonts w:ascii="Times New Roman" w:hAnsi="Times New Roman" w:cs="Times New Roman"/>
          <w:sz w:val="28"/>
          <w:szCs w:val="28"/>
        </w:rPr>
        <w:t>в</w:t>
      </w:r>
      <w:r w:rsidR="009C6363" w:rsidRPr="00306AEE">
        <w:rPr>
          <w:rFonts w:ascii="Times New Roman" w:hAnsi="Times New Roman" w:cs="Times New Roman"/>
          <w:sz w:val="28"/>
          <w:szCs w:val="28"/>
        </w:rPr>
        <w:t xml:space="preserve"> МФЦ</w:t>
      </w:r>
      <w:r w:rsidR="007A13B9" w:rsidRPr="00306AEE">
        <w:rPr>
          <w:rFonts w:ascii="Times New Roman" w:hAnsi="Times New Roman" w:cs="Times New Roman"/>
          <w:sz w:val="28"/>
          <w:szCs w:val="28"/>
        </w:rPr>
        <w:t>, дата направления заявления в форме электронных документов.</w:t>
      </w:r>
    </w:p>
    <w:p w14:paraId="5D2484F6" w14:textId="24102C78" w:rsidR="006E7DAD" w:rsidRPr="00306AEE" w:rsidRDefault="006E7DAD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Если заявление о назначении компенсации пересылается по почте</w:t>
      </w:r>
      <w:r w:rsidR="00C5593C" w:rsidRPr="00306AEE">
        <w:rPr>
          <w:rFonts w:ascii="Times New Roman" w:hAnsi="Times New Roman" w:cs="Times New Roman"/>
          <w:sz w:val="28"/>
          <w:szCs w:val="28"/>
        </w:rPr>
        <w:t>,</w:t>
      </w:r>
      <w:r w:rsidRPr="00306AEE">
        <w:rPr>
          <w:rFonts w:ascii="Times New Roman" w:hAnsi="Times New Roman" w:cs="Times New Roman"/>
          <w:sz w:val="28"/>
          <w:szCs w:val="28"/>
        </w:rPr>
        <w:t xml:space="preserve"> днем подачи заявления считается дата, указанная на почтовом штемпеле организации федеральной почтовой связи по месту отправления этого заявления.</w:t>
      </w:r>
      <w:r w:rsidR="00C5593C" w:rsidRPr="00306AE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C5593C" w:rsidRPr="00306AE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При этом подпись заявителя и копии приложенных документов, необходимых для предоставления государственной услуги, должны быть заверены нотариально. </w:t>
      </w:r>
    </w:p>
    <w:p w14:paraId="5D0DB95E" w14:textId="1B86C778" w:rsidR="007A13B9" w:rsidRPr="00306AEE" w:rsidRDefault="007A13B9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Датой приема (регистрации) заявления о предоставлении государственной </w:t>
      </w:r>
      <w:r w:rsidR="000E3F73">
        <w:rPr>
          <w:rFonts w:ascii="Times New Roman" w:hAnsi="Times New Roman" w:cs="Times New Roman"/>
          <w:sz w:val="28"/>
          <w:szCs w:val="28"/>
        </w:rPr>
        <w:t xml:space="preserve">услуги </w:t>
      </w:r>
      <w:r w:rsidRPr="00306AEE">
        <w:rPr>
          <w:rFonts w:ascii="Times New Roman" w:hAnsi="Times New Roman" w:cs="Times New Roman"/>
          <w:sz w:val="28"/>
          <w:szCs w:val="28"/>
        </w:rPr>
        <w:t xml:space="preserve">является дата поступления заявления и документов, необходимых для предоставления государственной услуги, представленных посредством личного обращения заявителя, по почте или через МФЦ, в управление социальной политики. </w:t>
      </w:r>
    </w:p>
    <w:p w14:paraId="728D297B" w14:textId="28F5936F" w:rsidR="00B31C6E" w:rsidRPr="00306AEE" w:rsidRDefault="00B31C6E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Заявитель, обратившийся за предоставлением государственной услуги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использованием единого портала государственных и муниципальных услуг, </w:t>
      </w:r>
      <w:r w:rsidR="001F153E">
        <w:rPr>
          <w:rFonts w:ascii="Times New Roman" w:hAnsi="Times New Roman" w:cs="Times New Roman"/>
          <w:sz w:val="28"/>
          <w:szCs w:val="28"/>
        </w:rPr>
        <w:t>портала государственных и муниципальных услуг Свердловской области</w:t>
      </w:r>
      <w:r w:rsidR="001F153E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 xml:space="preserve">получает сообщения о ходе выполнения </w:t>
      </w:r>
      <w:r w:rsidR="00C5593C" w:rsidRPr="00306AEE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306AEE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в личный кабинет заявителя на едином портале государственных и муниципальных услуг</w:t>
      </w:r>
      <w:r w:rsidR="001F153E">
        <w:rPr>
          <w:rFonts w:ascii="Times New Roman" w:hAnsi="Times New Roman" w:cs="Times New Roman"/>
          <w:sz w:val="28"/>
          <w:szCs w:val="28"/>
        </w:rPr>
        <w:t>, портале государственных и муниципальных услуг Свердловской области.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7D47D3" w14:textId="77777777" w:rsidR="007A13B9" w:rsidRPr="00306AEE" w:rsidRDefault="00C5593C" w:rsidP="00783D34">
      <w:pPr>
        <w:autoSpaceDE w:val="0"/>
        <w:autoSpaceDN w:val="0"/>
        <w:adjustRightInd w:val="0"/>
        <w:spacing w:after="0"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При этом, </w:t>
      </w:r>
      <w:r w:rsidR="0006353F" w:rsidRPr="00306AEE">
        <w:rPr>
          <w:rFonts w:ascii="Times New Roman" w:hAnsi="Times New Roman" w:cs="Times New Roman"/>
          <w:sz w:val="28"/>
          <w:szCs w:val="28"/>
        </w:rPr>
        <w:t>датой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 регистрации заявления </w:t>
      </w:r>
      <w:r w:rsidR="0006353F" w:rsidRPr="00306AEE">
        <w:rPr>
          <w:rFonts w:ascii="Times New Roman" w:hAnsi="Times New Roman" w:cs="Times New Roman"/>
          <w:sz w:val="28"/>
          <w:szCs w:val="28"/>
        </w:rPr>
        <w:t>является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06353F" w:rsidRPr="00306AEE">
        <w:rPr>
          <w:rFonts w:ascii="Times New Roman" w:hAnsi="Times New Roman" w:cs="Times New Roman"/>
          <w:sz w:val="28"/>
          <w:szCs w:val="28"/>
        </w:rPr>
        <w:t>дата</w:t>
      </w:r>
      <w:r w:rsidR="007A13B9" w:rsidRPr="00306AEE">
        <w:rPr>
          <w:rFonts w:ascii="Times New Roman" w:hAnsi="Times New Roman" w:cs="Times New Roman"/>
          <w:sz w:val="28"/>
          <w:szCs w:val="28"/>
        </w:rPr>
        <w:t xml:space="preserve">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14:paraId="5D39321B" w14:textId="32D12B63" w:rsidR="0006353F" w:rsidRPr="00306AEE" w:rsidRDefault="00EB140A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06353F" w:rsidRPr="00306AEE">
        <w:rPr>
          <w:rFonts w:ascii="Times New Roman" w:hAnsi="Times New Roman" w:cs="Times New Roman"/>
          <w:sz w:val="28"/>
          <w:szCs w:val="28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76442872" w14:textId="7622DE0B" w:rsidR="006A1974" w:rsidRPr="00306AEE" w:rsidRDefault="00EB140A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06353F" w:rsidRPr="00306AEE">
        <w:rPr>
          <w:rFonts w:ascii="Times New Roman" w:hAnsi="Times New Roman" w:cs="Times New Roman"/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 при личном обращении, одного рабочего дня, следующего за днем подачи заявления, при обращении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06353F" w:rsidRPr="00306AEE">
        <w:rPr>
          <w:rFonts w:ascii="Times New Roman" w:hAnsi="Times New Roman" w:cs="Times New Roman"/>
          <w:sz w:val="28"/>
          <w:szCs w:val="28"/>
        </w:rPr>
        <w:t>использованием единого портала государственных и муниципальных услуг</w:t>
      </w:r>
      <w:r w:rsidR="00247477">
        <w:rPr>
          <w:rFonts w:ascii="Times New Roman" w:hAnsi="Times New Roman" w:cs="Times New Roman"/>
          <w:sz w:val="28"/>
          <w:szCs w:val="28"/>
        </w:rPr>
        <w:t>, портала государственных и муниципальных услуг Свердловской области</w:t>
      </w:r>
      <w:r w:rsidR="006A1974" w:rsidRPr="00306AEE">
        <w:rPr>
          <w:rFonts w:ascii="Times New Roman" w:hAnsi="Times New Roman" w:cs="Times New Roman"/>
          <w:sz w:val="28"/>
          <w:szCs w:val="28"/>
        </w:rPr>
        <w:t>.</w:t>
      </w:r>
      <w:r w:rsidR="0006353F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D09A2C" w14:textId="3AAAB0CC" w:rsidR="002113D7" w:rsidRPr="00306AEE" w:rsidRDefault="00EB140A" w:rsidP="00783D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06353F" w:rsidRPr="00306AEE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</w:t>
      </w:r>
      <w:r w:rsidR="002113D7" w:rsidRPr="00306AEE">
        <w:rPr>
          <w:rFonts w:ascii="Times New Roman" w:hAnsi="Times New Roman" w:cs="Times New Roman"/>
          <w:sz w:val="28"/>
          <w:szCs w:val="28"/>
        </w:rPr>
        <w:t>прием (</w:t>
      </w:r>
      <w:r w:rsidR="0006353F" w:rsidRPr="00306AEE">
        <w:rPr>
          <w:rFonts w:ascii="Times New Roman" w:hAnsi="Times New Roman" w:cs="Times New Roman"/>
          <w:sz w:val="28"/>
          <w:szCs w:val="28"/>
        </w:rPr>
        <w:t>регистрация</w:t>
      </w:r>
      <w:r w:rsidR="002113D7" w:rsidRPr="00306AEE">
        <w:rPr>
          <w:rFonts w:ascii="Times New Roman" w:hAnsi="Times New Roman" w:cs="Times New Roman"/>
          <w:sz w:val="28"/>
          <w:szCs w:val="28"/>
        </w:rPr>
        <w:t>)</w:t>
      </w:r>
      <w:r w:rsidR="0006353F" w:rsidRPr="00306AEE">
        <w:rPr>
          <w:rFonts w:ascii="Times New Roman" w:hAnsi="Times New Roman" w:cs="Times New Roman"/>
          <w:sz w:val="28"/>
          <w:szCs w:val="28"/>
        </w:rPr>
        <w:t xml:space="preserve"> заявления и документов, необходимых для предоставления государственной услуги, либо отказ в приеме заявления и документов</w:t>
      </w:r>
      <w:r w:rsidR="002113D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767BAAEB" w14:textId="77777777" w:rsidR="003164A8" w:rsidRPr="00B07410" w:rsidRDefault="003164A8" w:rsidP="00DD6FA2">
      <w:pPr>
        <w:widowControl w:val="0"/>
        <w:autoSpaceDE w:val="0"/>
        <w:autoSpaceDN w:val="0"/>
        <w:adjustRightInd w:val="0"/>
        <w:spacing w:after="0" w:line="233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053BD81B" w14:textId="77777777" w:rsidR="005D1BF2" w:rsidRPr="00306AEE" w:rsidRDefault="005D1BF2" w:rsidP="00DD6FA2">
      <w:pPr>
        <w:widowControl w:val="0"/>
        <w:autoSpaceDE w:val="0"/>
        <w:autoSpaceDN w:val="0"/>
        <w:adjustRightInd w:val="0"/>
        <w:spacing w:after="0" w:line="233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Рассмотрение заявления и документов, необходимых</w:t>
      </w:r>
    </w:p>
    <w:p w14:paraId="63DE44D8" w14:textId="77777777" w:rsidR="005D1BF2" w:rsidRPr="00306AEE" w:rsidRDefault="005D1BF2" w:rsidP="00DD6FA2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для предоставления государственной услуги</w:t>
      </w:r>
    </w:p>
    <w:p w14:paraId="610405C8" w14:textId="4A439290" w:rsidR="00D15580" w:rsidRPr="00306AEE" w:rsidRDefault="003164A8" w:rsidP="00876E36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регистрация </w:t>
      </w:r>
      <w:r w:rsidR="005F1264" w:rsidRPr="00306AEE">
        <w:rPr>
          <w:rFonts w:ascii="Times New Roman" w:hAnsi="Times New Roman" w:cs="Times New Roman"/>
          <w:sz w:val="28"/>
          <w:szCs w:val="28"/>
        </w:rPr>
        <w:t xml:space="preserve">поступившего 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432FD8" w:rsidRPr="00306AEE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hyperlink r:id="rId28" w:history="1">
        <w:r w:rsidR="00432FD8" w:rsidRPr="00306AEE">
          <w:rPr>
            <w:rFonts w:ascii="Times New Roman" w:hAnsi="Times New Roman" w:cs="Times New Roman"/>
            <w:sz w:val="28"/>
            <w:szCs w:val="28"/>
          </w:rPr>
          <w:t>Журнале</w:t>
        </w:r>
      </w:hyperlink>
      <w:r w:rsidR="005D1BF2" w:rsidRPr="00306AEE">
        <w:rPr>
          <w:rFonts w:ascii="Times New Roman" w:hAnsi="Times New Roman" w:cs="Times New Roman"/>
          <w:sz w:val="28"/>
          <w:szCs w:val="28"/>
        </w:rPr>
        <w:t xml:space="preserve"> регистрации заявлений</w:t>
      </w:r>
      <w:r w:rsidR="000B2AD3">
        <w:rPr>
          <w:rFonts w:ascii="Times New Roman" w:hAnsi="Times New Roman" w:cs="Times New Roman"/>
          <w:sz w:val="28"/>
          <w:szCs w:val="28"/>
        </w:rPr>
        <w:t>.</w:t>
      </w:r>
      <w:r w:rsidR="00D15580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5EB866" w14:textId="35D6C9BD" w:rsidR="00432FD8" w:rsidRPr="00306AEE" w:rsidRDefault="003164A8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50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6D50CBA" w14:textId="66047D64" w:rsidR="005D1BF2" w:rsidRPr="00306AEE" w:rsidRDefault="003164A8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432FD8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5D1BF2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14:paraId="26561629" w14:textId="77777777" w:rsidR="005D1BF2" w:rsidRPr="00306AEE" w:rsidRDefault="005D1BF2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14:paraId="4F9CED86" w14:textId="77777777" w:rsidR="005D1BF2" w:rsidRPr="00306AEE" w:rsidRDefault="005D1BF2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вводит в автоматизированную</w:t>
      </w:r>
      <w:r w:rsidR="00D97C4E" w:rsidRPr="00306AEE">
        <w:rPr>
          <w:rFonts w:ascii="Times New Roman" w:hAnsi="Times New Roman" w:cs="Times New Roman"/>
          <w:sz w:val="28"/>
          <w:szCs w:val="28"/>
        </w:rPr>
        <w:t xml:space="preserve"> систему необходимые сведения о </w:t>
      </w:r>
      <w:r w:rsidRPr="00306AEE">
        <w:rPr>
          <w:rFonts w:ascii="Times New Roman" w:hAnsi="Times New Roman" w:cs="Times New Roman"/>
          <w:sz w:val="28"/>
          <w:szCs w:val="28"/>
        </w:rPr>
        <w:t>заявителе;</w:t>
      </w:r>
    </w:p>
    <w:p w14:paraId="52510439" w14:textId="5297D95F" w:rsidR="00FD3480" w:rsidRPr="00306AEE" w:rsidRDefault="005D1BF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3) </w:t>
      </w:r>
      <w:r w:rsidR="00FD3480" w:rsidRPr="00306AEE">
        <w:rPr>
          <w:rFonts w:ascii="Times New Roman" w:hAnsi="Times New Roman" w:cs="Times New Roman"/>
          <w:sz w:val="28"/>
          <w:szCs w:val="28"/>
        </w:rPr>
        <w:t xml:space="preserve">оформляет проект решения о </w:t>
      </w:r>
      <w:r w:rsidR="00B51F95" w:rsidRPr="00306AEE">
        <w:rPr>
          <w:rFonts w:ascii="Times New Roman" w:hAnsi="Times New Roman" w:cs="Times New Roman"/>
          <w:sz w:val="28"/>
          <w:szCs w:val="28"/>
        </w:rPr>
        <w:t>предоставлении</w:t>
      </w:r>
      <w:r w:rsidR="00FD3480" w:rsidRPr="00306AEE">
        <w:rPr>
          <w:rFonts w:ascii="Times New Roman" w:hAnsi="Times New Roman" w:cs="Times New Roman"/>
          <w:sz w:val="28"/>
          <w:szCs w:val="28"/>
        </w:rPr>
        <w:t xml:space="preserve"> или об отказе </w:t>
      </w:r>
      <w:r w:rsidR="00B51F95" w:rsidRPr="00306AEE">
        <w:rPr>
          <w:rFonts w:ascii="Times New Roman" w:hAnsi="Times New Roman" w:cs="Times New Roman"/>
          <w:sz w:val="28"/>
          <w:szCs w:val="28"/>
        </w:rPr>
        <w:t>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B51F95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4E0558" w:rsidRPr="00306AEE">
        <w:rPr>
          <w:rFonts w:ascii="Times New Roman" w:hAnsi="Times New Roman" w:cs="Times New Roman"/>
          <w:sz w:val="28"/>
          <w:szCs w:val="28"/>
        </w:rPr>
        <w:t xml:space="preserve">. В решении об отказе </w:t>
      </w:r>
      <w:r w:rsidR="00B51F95" w:rsidRPr="00306AEE">
        <w:rPr>
          <w:rFonts w:ascii="Times New Roman" w:hAnsi="Times New Roman" w:cs="Times New Roman"/>
          <w:sz w:val="28"/>
          <w:szCs w:val="28"/>
        </w:rPr>
        <w:t>в предоставлении государственной услуги должны быть указаны</w:t>
      </w:r>
      <w:r w:rsidR="004E0558" w:rsidRPr="00306AEE">
        <w:rPr>
          <w:rFonts w:ascii="Times New Roman" w:hAnsi="Times New Roman" w:cs="Times New Roman"/>
          <w:sz w:val="28"/>
          <w:szCs w:val="28"/>
        </w:rPr>
        <w:t xml:space="preserve"> правовые основания такого отказа;</w:t>
      </w:r>
    </w:p>
    <w:p w14:paraId="091BD0AF" w14:textId="77777777" w:rsidR="005D1BF2" w:rsidRPr="00306AEE" w:rsidRDefault="005D1BF2" w:rsidP="00876E36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брошюрует в личное дело получателя проект решения, заявление и</w:t>
      </w:r>
      <w:r w:rsidR="00D97C4E" w:rsidRPr="00306AEE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документы, необходимые для предоставления государственной услуги; </w:t>
      </w:r>
    </w:p>
    <w:p w14:paraId="0B21721D" w14:textId="540E3417" w:rsidR="00FD3480" w:rsidRPr="00306AEE" w:rsidRDefault="005D1BF2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5) </w:t>
      </w:r>
      <w:r w:rsidR="00FD3480" w:rsidRPr="00306AEE">
        <w:rPr>
          <w:rFonts w:ascii="Times New Roman" w:hAnsi="Times New Roman" w:cs="Times New Roman"/>
          <w:sz w:val="28"/>
          <w:szCs w:val="28"/>
        </w:rPr>
        <w:t xml:space="preserve">передает подготовленный проект решения </w:t>
      </w:r>
      <w:r w:rsidR="00B51F95" w:rsidRPr="00306AEE">
        <w:rPr>
          <w:rFonts w:ascii="Times New Roman" w:hAnsi="Times New Roman" w:cs="Times New Roman"/>
          <w:sz w:val="28"/>
          <w:szCs w:val="28"/>
        </w:rPr>
        <w:t>о предоставлении или об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отказе в предоставлении государственной услуги </w:t>
      </w:r>
      <w:r w:rsidR="00FD3480" w:rsidRPr="00306AEE">
        <w:rPr>
          <w:rFonts w:ascii="Times New Roman" w:hAnsi="Times New Roman" w:cs="Times New Roman"/>
          <w:sz w:val="28"/>
          <w:szCs w:val="28"/>
        </w:rPr>
        <w:t>для проверки должностному лицу, осуществляющему контрольные функции;</w:t>
      </w:r>
    </w:p>
    <w:p w14:paraId="1D238047" w14:textId="2EF3E9FD" w:rsidR="00FD3480" w:rsidRPr="00306AEE" w:rsidRDefault="005D1BF2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6) </w:t>
      </w:r>
      <w:r w:rsidR="00FD3480" w:rsidRPr="00306AEE">
        <w:rPr>
          <w:rFonts w:ascii="Times New Roman" w:hAnsi="Times New Roman" w:cs="Times New Roman"/>
          <w:sz w:val="28"/>
          <w:szCs w:val="28"/>
        </w:rPr>
        <w:t>после осуществления контроля передает проект решения начальнику управления социальной политики для рассмотрения и принятия решения</w:t>
      </w:r>
      <w:r w:rsidR="00B346B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D3480"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FD3480" w:rsidRPr="00306AEE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услуги.</w:t>
      </w:r>
    </w:p>
    <w:p w14:paraId="75FCF10B" w14:textId="47D66BD6" w:rsidR="00D15580" w:rsidRPr="00306AEE" w:rsidRDefault="003164A8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="00D15580" w:rsidRPr="00306AEE">
        <w:rPr>
          <w:rFonts w:ascii="Times New Roman" w:hAnsi="Times New Roman" w:cs="Times New Roman"/>
          <w:sz w:val="28"/>
          <w:szCs w:val="28"/>
        </w:rPr>
        <w:t>. Критери</w:t>
      </w:r>
      <w:r w:rsidR="000E3F73">
        <w:rPr>
          <w:rFonts w:ascii="Times New Roman" w:hAnsi="Times New Roman" w:cs="Times New Roman"/>
          <w:sz w:val="28"/>
          <w:szCs w:val="28"/>
        </w:rPr>
        <w:t>я</w:t>
      </w:r>
      <w:r w:rsidR="00D15580" w:rsidRPr="00306AEE">
        <w:rPr>
          <w:rFonts w:ascii="Times New Roman" w:hAnsi="Times New Roman" w:cs="Times New Roman"/>
          <w:sz w:val="28"/>
          <w:szCs w:val="28"/>
        </w:rPr>
        <w:t>м</w:t>
      </w:r>
      <w:r w:rsidR="000E3F73">
        <w:rPr>
          <w:rFonts w:ascii="Times New Roman" w:hAnsi="Times New Roman" w:cs="Times New Roman"/>
          <w:sz w:val="28"/>
          <w:szCs w:val="28"/>
        </w:rPr>
        <w:t>и</w:t>
      </w:r>
      <w:r w:rsidR="00D15580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D15580" w:rsidRPr="00306AEE">
        <w:rPr>
          <w:rFonts w:ascii="Times New Roman" w:hAnsi="Times New Roman" w:cs="Times New Roman"/>
          <w:bCs/>
          <w:sz w:val="28"/>
          <w:szCs w:val="28"/>
        </w:rPr>
        <w:t xml:space="preserve">рассмотрения заявления и документов, необходимых для предоставления государственной услуги, </w:t>
      </w:r>
      <w:r w:rsidR="00D15580" w:rsidRPr="00306AEE">
        <w:rPr>
          <w:rFonts w:ascii="Times New Roman" w:hAnsi="Times New Roman" w:cs="Times New Roman"/>
          <w:sz w:val="28"/>
          <w:szCs w:val="28"/>
        </w:rPr>
        <w:t>являются зарегистрированное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15580" w:rsidRPr="00306AEE">
        <w:rPr>
          <w:rFonts w:ascii="Times New Roman" w:hAnsi="Times New Roman" w:cs="Times New Roman"/>
          <w:sz w:val="28"/>
          <w:szCs w:val="28"/>
        </w:rPr>
        <w:t>управлении социальной политики заявление о предоставлении государственной услуги</w:t>
      </w:r>
      <w:r w:rsidR="000B2AD3">
        <w:rPr>
          <w:rFonts w:ascii="Times New Roman" w:hAnsi="Times New Roman" w:cs="Times New Roman"/>
          <w:sz w:val="28"/>
          <w:szCs w:val="28"/>
        </w:rPr>
        <w:t>.</w:t>
      </w:r>
      <w:r w:rsidR="00D15580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C5CC48" w14:textId="312DAB17" w:rsidR="000B2AD3" w:rsidRDefault="003164A8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D15580" w:rsidRPr="00306AEE">
        <w:rPr>
          <w:rFonts w:ascii="Times New Roman" w:hAnsi="Times New Roman" w:cs="Times New Roman"/>
          <w:sz w:val="28"/>
          <w:szCs w:val="28"/>
        </w:rPr>
        <w:t>Административная процедура выполняется в течение 5 календарных дней со дня приема заявления и документов, необходимых для предоставления государственной услуги</w:t>
      </w:r>
      <w:r w:rsidR="000B2AD3">
        <w:rPr>
          <w:rFonts w:ascii="Times New Roman" w:hAnsi="Times New Roman" w:cs="Times New Roman"/>
          <w:sz w:val="28"/>
          <w:szCs w:val="28"/>
        </w:rPr>
        <w:t>.</w:t>
      </w:r>
    </w:p>
    <w:p w14:paraId="4860CD96" w14:textId="45312586" w:rsidR="005D1BF2" w:rsidRPr="00306AEE" w:rsidRDefault="003164A8" w:rsidP="00876E36">
      <w:pPr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5D1BF2" w:rsidRPr="00306AEE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передача начальнику управления социальной политики</w:t>
      </w:r>
      <w:r w:rsidR="00FA6B2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проекта решения </w:t>
      </w:r>
      <w:r w:rsidR="00B51F95" w:rsidRPr="00306AEE">
        <w:rPr>
          <w:rFonts w:ascii="Times New Roman" w:hAnsi="Times New Roman" w:cs="Times New Roman"/>
          <w:sz w:val="28"/>
          <w:szCs w:val="28"/>
        </w:rPr>
        <w:t>о предоставлении или об отказе в предоставлении государственной услуги</w:t>
      </w:r>
      <w:r w:rsidR="005D1BF2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18BB5C56" w14:textId="77777777" w:rsidR="00EB140A" w:rsidRPr="00B07410" w:rsidRDefault="00EB140A" w:rsidP="00DD6FA2">
      <w:pPr>
        <w:autoSpaceDE w:val="0"/>
        <w:autoSpaceDN w:val="0"/>
        <w:adjustRightInd w:val="0"/>
        <w:spacing w:after="0" w:line="23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2B790481" w14:textId="3C8562C9" w:rsidR="00F16643" w:rsidRPr="00306AEE" w:rsidRDefault="005D1BF2" w:rsidP="00DD6FA2">
      <w:pPr>
        <w:autoSpaceDE w:val="0"/>
        <w:autoSpaceDN w:val="0"/>
        <w:adjustRightInd w:val="0"/>
        <w:spacing w:after="0" w:line="23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>, уведомление заявителя о принятом решении</w:t>
      </w:r>
      <w:r w:rsidR="00FB1A06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AE8973" w14:textId="77777777" w:rsidR="005D1BF2" w:rsidRPr="00B07410" w:rsidRDefault="005D1BF2" w:rsidP="00DD6FA2">
      <w:pPr>
        <w:autoSpaceDE w:val="0"/>
        <w:autoSpaceDN w:val="0"/>
        <w:adjustRightInd w:val="0"/>
        <w:spacing w:after="0" w:line="233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2EDBF0A6" w14:textId="11C7F22E" w:rsidR="005D1BF2" w:rsidRPr="00306AEE" w:rsidRDefault="003164A8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5D1BF2" w:rsidRPr="00306AEE">
        <w:rPr>
          <w:rFonts w:ascii="Times New Roman" w:hAnsi="Times New Roman" w:cs="Times New Roman"/>
          <w:sz w:val="28"/>
          <w:szCs w:val="28"/>
        </w:rPr>
        <w:t>. Основанием для начала выполнения административной процедуры является получение начальником управления социальной политики</w:t>
      </w:r>
      <w:r w:rsidR="00F16643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проекта решения о </w:t>
      </w:r>
      <w:r w:rsidR="00B51F95" w:rsidRPr="00306AEE">
        <w:rPr>
          <w:rFonts w:ascii="Times New Roman" w:hAnsi="Times New Roman" w:cs="Times New Roman"/>
          <w:sz w:val="28"/>
          <w:szCs w:val="28"/>
        </w:rPr>
        <w:t>предоставлении или об отказе в предоставлении государственной услуги</w:t>
      </w:r>
      <w:r w:rsidR="005D1BF2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46ABCB0C" w14:textId="7B8BBB8E" w:rsidR="003E21AF" w:rsidRPr="00306AEE" w:rsidRDefault="003164A8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. Должностным лицом, ответственным за </w:t>
      </w:r>
      <w:r w:rsidR="004E0558" w:rsidRPr="00306AEE">
        <w:rPr>
          <w:rFonts w:ascii="Times New Roman" w:hAnsi="Times New Roman" w:cs="Times New Roman"/>
          <w:sz w:val="28"/>
          <w:szCs w:val="28"/>
        </w:rPr>
        <w:t>принятие решения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E0558" w:rsidRPr="00306AEE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 предоставлении государственной услуги, </w:t>
      </w:r>
      <w:r w:rsidR="003E21AF" w:rsidRPr="00306AEE">
        <w:rPr>
          <w:rFonts w:ascii="Times New Roman" w:hAnsi="Times New Roman" w:cs="Times New Roman"/>
          <w:sz w:val="28"/>
          <w:szCs w:val="28"/>
        </w:rPr>
        <w:t>является начальник управления социальной политики.</w:t>
      </w:r>
    </w:p>
    <w:p w14:paraId="479974C9" w14:textId="77777777" w:rsidR="003E21AF" w:rsidRPr="00306AEE" w:rsidRDefault="003E21AF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5220C4C" w14:textId="3A33090C" w:rsidR="005D1BF2" w:rsidRPr="00306AEE" w:rsidRDefault="003164A8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</w:t>
      </w:r>
      <w:r w:rsidR="005D1BF2" w:rsidRPr="00306AEE">
        <w:rPr>
          <w:rFonts w:ascii="Times New Roman" w:hAnsi="Times New Roman" w:cs="Times New Roman"/>
          <w:sz w:val="28"/>
          <w:szCs w:val="28"/>
        </w:rPr>
        <w:t>. Начальник управления социальной политики:</w:t>
      </w:r>
    </w:p>
    <w:p w14:paraId="663EB22C" w14:textId="77777777" w:rsidR="005D1BF2" w:rsidRPr="00306AEE" w:rsidRDefault="005D1BF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рассматривает проект решения, заявление и представленные документы;</w:t>
      </w:r>
    </w:p>
    <w:p w14:paraId="0E4637C6" w14:textId="77777777" w:rsidR="00B51F95" w:rsidRPr="00306AEE" w:rsidRDefault="005D1BF2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2) принимает решение о </w:t>
      </w:r>
      <w:r w:rsidR="0069152B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Pr="00306AEE">
        <w:rPr>
          <w:rFonts w:ascii="Times New Roman" w:hAnsi="Times New Roman" w:cs="Times New Roman"/>
          <w:sz w:val="28"/>
          <w:szCs w:val="28"/>
        </w:rPr>
        <w:t>либо об отказе в</w:t>
      </w:r>
      <w:r w:rsidR="00D97C4E" w:rsidRPr="00306AEE">
        <w:rPr>
          <w:rFonts w:ascii="Times New Roman" w:hAnsi="Times New Roman" w:cs="Times New Roman"/>
          <w:sz w:val="28"/>
          <w:szCs w:val="28"/>
        </w:rPr>
        <w:t> </w:t>
      </w:r>
      <w:r w:rsidR="0069152B" w:rsidRPr="00306AEE">
        <w:rPr>
          <w:rFonts w:ascii="Times New Roman" w:hAnsi="Times New Roman" w:cs="Times New Roman"/>
          <w:sz w:val="28"/>
          <w:szCs w:val="28"/>
        </w:rPr>
        <w:t>предоставлении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9D70C3" w:rsidRPr="00306AEE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B51F95" w:rsidRPr="00306AEE">
        <w:rPr>
          <w:rFonts w:ascii="Times New Roman" w:hAnsi="Times New Roman" w:cs="Times New Roman"/>
          <w:sz w:val="28"/>
          <w:szCs w:val="28"/>
        </w:rPr>
        <w:t>,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B51F95" w:rsidRPr="00306AEE">
        <w:rPr>
          <w:rFonts w:ascii="Times New Roman" w:hAnsi="Times New Roman" w:cs="Times New Roman"/>
          <w:sz w:val="28"/>
          <w:szCs w:val="28"/>
        </w:rPr>
        <w:t>что свидетельствуется его подписью и заверяется печатью управления социальной политики.</w:t>
      </w:r>
    </w:p>
    <w:p w14:paraId="36D66F16" w14:textId="470F390B" w:rsidR="00E52D6D" w:rsidRPr="00306AEE" w:rsidRDefault="00E52D6D" w:rsidP="00876E36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 предоставлении государственной услуги принимается в течение пяти календарных дней со дня получения начальником управления социальной политики проекта 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306AEE">
        <w:rPr>
          <w:rFonts w:ascii="Times New Roman" w:hAnsi="Times New Roman" w:cs="Times New Roman"/>
          <w:sz w:val="28"/>
          <w:szCs w:val="28"/>
        </w:rPr>
        <w:t>решения</w:t>
      </w:r>
      <w:r w:rsidR="00B51F95" w:rsidRPr="00306AEE">
        <w:rPr>
          <w:rFonts w:ascii="Times New Roman" w:hAnsi="Times New Roman" w:cs="Times New Roman"/>
          <w:sz w:val="28"/>
          <w:szCs w:val="28"/>
        </w:rPr>
        <w:t>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7075C2" w14:textId="6F882D2A" w:rsidR="005D1BF2" w:rsidRPr="00306AEE" w:rsidRDefault="003164A8" w:rsidP="00876E36">
      <w:pPr>
        <w:widowControl w:val="0"/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="005D1BF2" w:rsidRPr="00306AEE">
        <w:rPr>
          <w:rFonts w:ascii="Times New Roman" w:hAnsi="Times New Roman" w:cs="Times New Roman"/>
          <w:sz w:val="28"/>
          <w:szCs w:val="28"/>
        </w:rPr>
        <w:t>. Сведения о</w:t>
      </w:r>
      <w:r w:rsidR="00C5593C" w:rsidRPr="00306AEE">
        <w:rPr>
          <w:rFonts w:ascii="Times New Roman" w:hAnsi="Times New Roman" w:cs="Times New Roman"/>
          <w:sz w:val="28"/>
          <w:szCs w:val="28"/>
        </w:rPr>
        <w:t xml:space="preserve"> принятом решении вносятся в Ж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урнал регистрации заявлений в день принятия начальником управления социальной политики решения </w:t>
      </w:r>
      <w:r>
        <w:rPr>
          <w:rFonts w:ascii="Times New Roman" w:hAnsi="Times New Roman" w:cs="Times New Roman"/>
          <w:sz w:val="28"/>
          <w:szCs w:val="28"/>
        </w:rPr>
        <w:br/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о </w:t>
      </w:r>
      <w:r w:rsidR="0069152B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либо отказе в предоставлении государственной услуги. </w:t>
      </w:r>
    </w:p>
    <w:p w14:paraId="04627A5B" w14:textId="76CE9DC9" w:rsidR="008A5F32" w:rsidRPr="00306AEE" w:rsidRDefault="003164A8" w:rsidP="008A5F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FB1A06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8A5F32" w:rsidRPr="00306AEE">
        <w:rPr>
          <w:rFonts w:ascii="Times New Roman" w:hAnsi="Times New Roman" w:cs="Times New Roman"/>
          <w:sz w:val="28"/>
          <w:szCs w:val="28"/>
        </w:rPr>
        <w:t>Копия р</w:t>
      </w:r>
      <w:r w:rsidR="00FB1A06" w:rsidRPr="00306AEE">
        <w:rPr>
          <w:rFonts w:ascii="Times New Roman" w:hAnsi="Times New Roman" w:cs="Times New Roman"/>
          <w:sz w:val="28"/>
          <w:szCs w:val="28"/>
        </w:rPr>
        <w:t>ешени</w:t>
      </w:r>
      <w:r w:rsidR="008A5F32" w:rsidRPr="00306AEE">
        <w:rPr>
          <w:rFonts w:ascii="Times New Roman" w:hAnsi="Times New Roman" w:cs="Times New Roman"/>
          <w:sz w:val="28"/>
          <w:szCs w:val="28"/>
        </w:rPr>
        <w:t>я</w:t>
      </w:r>
      <w:r w:rsidR="00FB1A0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8A5F32" w:rsidRPr="00306AEE">
        <w:rPr>
          <w:rFonts w:ascii="Times New Roman" w:hAnsi="Times New Roman" w:cs="Times New Roman"/>
          <w:sz w:val="28"/>
          <w:szCs w:val="28"/>
        </w:rPr>
        <w:t xml:space="preserve">о предоставлении либо </w:t>
      </w:r>
      <w:r w:rsidR="00FB1A06" w:rsidRPr="00306AEE">
        <w:rPr>
          <w:rFonts w:ascii="Times New Roman" w:hAnsi="Times New Roman" w:cs="Times New Roman"/>
          <w:sz w:val="28"/>
          <w:szCs w:val="28"/>
        </w:rPr>
        <w:t>об отказе в предоставлении государственной услуги с указанием причин отказа в течение пяти дней с даты принятия решения направляется заявителю</w:t>
      </w:r>
      <w:r w:rsidR="001A3695">
        <w:rPr>
          <w:rFonts w:ascii="Times New Roman" w:hAnsi="Times New Roman" w:cs="Times New Roman"/>
          <w:sz w:val="28"/>
          <w:szCs w:val="28"/>
        </w:rPr>
        <w:t>.</w:t>
      </w:r>
      <w:r w:rsidR="00FB1A06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FCB798" w14:textId="27A07E28" w:rsidR="008A5F32" w:rsidRPr="00306AEE" w:rsidRDefault="001239F4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</w:t>
      </w:r>
      <w:r w:rsidR="00247477">
        <w:rPr>
          <w:rFonts w:ascii="Times New Roman" w:hAnsi="Times New Roman" w:cs="Times New Roman"/>
          <w:sz w:val="28"/>
          <w:szCs w:val="28"/>
        </w:rPr>
        <w:t>, портала государственных и муниципальных услуг Свердловской области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1745C8">
        <w:rPr>
          <w:rFonts w:ascii="Times New Roman" w:hAnsi="Times New Roman" w:cs="Times New Roman"/>
          <w:sz w:val="28"/>
          <w:szCs w:val="28"/>
        </w:rPr>
        <w:t xml:space="preserve">копия </w:t>
      </w:r>
      <w:r w:rsidRPr="00306AEE">
        <w:rPr>
          <w:rFonts w:ascii="Times New Roman" w:hAnsi="Times New Roman" w:cs="Times New Roman"/>
          <w:sz w:val="28"/>
          <w:szCs w:val="28"/>
        </w:rPr>
        <w:t>решени</w:t>
      </w:r>
      <w:r w:rsidR="001745C8">
        <w:rPr>
          <w:rFonts w:ascii="Times New Roman" w:hAnsi="Times New Roman" w:cs="Times New Roman"/>
          <w:sz w:val="28"/>
          <w:szCs w:val="28"/>
        </w:rPr>
        <w:t>я</w:t>
      </w:r>
      <w:r w:rsidRPr="00306AEE">
        <w:rPr>
          <w:rFonts w:ascii="Times New Roman" w:hAnsi="Times New Roman" w:cs="Times New Roman"/>
          <w:sz w:val="28"/>
          <w:szCs w:val="28"/>
        </w:rPr>
        <w:t xml:space="preserve">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предоставлении либо об отказе в предоставлении государственной услуги направляется в личный кабинет заявителя на едином портале государственных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247477">
        <w:rPr>
          <w:rFonts w:ascii="Times New Roman" w:hAnsi="Times New Roman" w:cs="Times New Roman"/>
          <w:sz w:val="28"/>
          <w:szCs w:val="28"/>
        </w:rPr>
        <w:t>, портале государственных и муниципальных услуг Свердловской области.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1C2773" w14:textId="7B1F635B" w:rsidR="00092CB8" w:rsidRPr="00306AEE" w:rsidRDefault="003164A8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</w:t>
      </w:r>
      <w:r w:rsidR="00092CB8" w:rsidRPr="00306AEE">
        <w:rPr>
          <w:rFonts w:ascii="Times New Roman" w:hAnsi="Times New Roman" w:cs="Times New Roman"/>
          <w:sz w:val="28"/>
          <w:szCs w:val="28"/>
        </w:rPr>
        <w:t>. Критерием принятия решения о предоставлении либо об отказе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092CB8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 является получение проекта решения начальником управления социальной политики.</w:t>
      </w:r>
    </w:p>
    <w:p w14:paraId="75222976" w14:textId="195654AF" w:rsidR="003931B2" w:rsidRPr="00306AEE" w:rsidRDefault="003164A8" w:rsidP="00876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</w:t>
      </w:r>
      <w:r w:rsidR="003931B2" w:rsidRPr="00306AEE">
        <w:rPr>
          <w:rFonts w:ascii="Times New Roman" w:hAnsi="Times New Roman" w:cs="Times New Roman"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FB1A06" w:rsidRPr="00306AEE">
        <w:rPr>
          <w:rFonts w:ascii="Times New Roman" w:hAnsi="Times New Roman" w:cs="Times New Roman"/>
          <w:sz w:val="28"/>
          <w:szCs w:val="28"/>
        </w:rPr>
        <w:t>10</w:t>
      </w:r>
      <w:r w:rsidR="003931B2" w:rsidRPr="00306AEE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14:paraId="3A9D8708" w14:textId="0CCDCA28" w:rsidR="00092CB8" w:rsidRPr="00306AEE" w:rsidRDefault="003164A8" w:rsidP="00876E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принятие начальником управления социальной политики </w:t>
      </w:r>
      <w:hyperlink r:id="rId29" w:history="1">
        <w:r w:rsidR="005D1BF2" w:rsidRPr="00306AEE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="0025582B" w:rsidRPr="00306AEE">
        <w:rPr>
          <w:rFonts w:ascii="Times New Roman" w:hAnsi="Times New Roman" w:cs="Times New Roman"/>
          <w:sz w:val="28"/>
          <w:szCs w:val="28"/>
        </w:rPr>
        <w:t xml:space="preserve"> о 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предоставлении либо </w:t>
      </w:r>
      <w:r w:rsidR="001745C8">
        <w:rPr>
          <w:rFonts w:ascii="Times New Roman" w:hAnsi="Times New Roman" w:cs="Times New Roman"/>
          <w:sz w:val="28"/>
          <w:szCs w:val="28"/>
        </w:rPr>
        <w:br/>
      </w:r>
      <w:r w:rsidR="003E21AF" w:rsidRPr="00306AEE">
        <w:rPr>
          <w:rFonts w:ascii="Times New Roman" w:hAnsi="Times New Roman" w:cs="Times New Roman"/>
          <w:sz w:val="28"/>
          <w:szCs w:val="28"/>
        </w:rPr>
        <w:t>об отказе в предоставлении государственной услуги</w:t>
      </w:r>
      <w:r w:rsidR="00FB1A06" w:rsidRPr="00306AEE">
        <w:rPr>
          <w:rFonts w:ascii="Times New Roman" w:hAnsi="Times New Roman" w:cs="Times New Roman"/>
          <w:sz w:val="28"/>
          <w:szCs w:val="28"/>
        </w:rPr>
        <w:t>,</w:t>
      </w:r>
      <w:r w:rsidR="00E52D6D" w:rsidRPr="00306AEE">
        <w:rPr>
          <w:rFonts w:ascii="Times New Roman" w:hAnsi="Times New Roman" w:cs="Times New Roman"/>
          <w:sz w:val="28"/>
          <w:szCs w:val="28"/>
        </w:rPr>
        <w:t xml:space="preserve"> уведомление заявителя </w:t>
      </w:r>
      <w:r w:rsidR="008E239A" w:rsidRPr="00306AEE">
        <w:rPr>
          <w:rFonts w:ascii="Times New Roman" w:hAnsi="Times New Roman" w:cs="Times New Roman"/>
          <w:sz w:val="28"/>
          <w:szCs w:val="28"/>
        </w:rPr>
        <w:t>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8E239A" w:rsidRPr="00306AEE">
        <w:rPr>
          <w:rFonts w:ascii="Times New Roman" w:hAnsi="Times New Roman" w:cs="Times New Roman"/>
          <w:sz w:val="28"/>
          <w:szCs w:val="28"/>
        </w:rPr>
        <w:t>принятом решении</w:t>
      </w:r>
      <w:r w:rsidR="00E52D6D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4542E8DE" w14:textId="77777777" w:rsidR="00C23544" w:rsidRPr="00B07410" w:rsidRDefault="00C23544" w:rsidP="00092CB8">
      <w:pPr>
        <w:pStyle w:val="ConsPlusNormal"/>
        <w:spacing w:line="235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173FFE8" w14:textId="48CE90E5" w:rsidR="0025582B" w:rsidRPr="00306AEE" w:rsidRDefault="0025582B" w:rsidP="009D70C3">
      <w:pPr>
        <w:pStyle w:val="ConsPlusNormal"/>
        <w:spacing w:line="216" w:lineRule="auto"/>
        <w:ind w:firstLine="54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306AE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Организация </w:t>
      </w:r>
      <w:r w:rsidR="00D01C45" w:rsidRPr="00306AE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выплаты</w:t>
      </w:r>
      <w:r w:rsidRPr="00306AE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0750D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компенсации </w:t>
      </w:r>
      <w:r w:rsidR="001A369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заявителю</w:t>
      </w:r>
    </w:p>
    <w:p w14:paraId="2A2D1690" w14:textId="77777777" w:rsidR="0025582B" w:rsidRPr="00B07410" w:rsidRDefault="0025582B" w:rsidP="009D70C3">
      <w:pPr>
        <w:pStyle w:val="ConsPlusNormal"/>
        <w:spacing w:line="216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1EC75D65" w14:textId="68D12435" w:rsidR="00D01C45" w:rsidRPr="00306AEE" w:rsidRDefault="003164A8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="0025582B" w:rsidRPr="00306AEE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услуги.</w:t>
      </w:r>
    </w:p>
    <w:p w14:paraId="61569F51" w14:textId="1A5DCCCE" w:rsidR="00D01C45" w:rsidRPr="00306AEE" w:rsidRDefault="003164A8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D01C45" w:rsidRPr="00306AEE">
        <w:rPr>
          <w:rFonts w:ascii="Times New Roman" w:hAnsi="Times New Roman" w:cs="Times New Roman"/>
          <w:sz w:val="28"/>
          <w:szCs w:val="28"/>
        </w:rPr>
        <w:t>. 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процедуры, определяется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32AC609" w14:textId="18614A2B" w:rsidR="00D01C45" w:rsidRPr="00306AEE" w:rsidRDefault="003164A8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D01C45" w:rsidRPr="00306AEE">
        <w:rPr>
          <w:rFonts w:ascii="Times New Roman" w:hAnsi="Times New Roman" w:cs="Times New Roman"/>
          <w:sz w:val="28"/>
          <w:szCs w:val="28"/>
        </w:rPr>
        <w:t>. Должностное лицо, ответственное за выполнение административной процедуры, на основании решения о предоставлении государственной услуги</w:t>
      </w:r>
      <w:r w:rsidR="00E800E5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25582B" w:rsidRPr="00306AEE">
        <w:rPr>
          <w:rFonts w:ascii="Times New Roman" w:hAnsi="Times New Roman" w:cs="Times New Roman"/>
          <w:sz w:val="28"/>
          <w:szCs w:val="28"/>
        </w:rPr>
        <w:t>начисляет сумму компенсации к выплате в базе данных получателей.</w:t>
      </w:r>
    </w:p>
    <w:p w14:paraId="2AFC186B" w14:textId="7967FAA5" w:rsidR="00891474" w:rsidRPr="00306AEE" w:rsidRDefault="003164A8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891474" w:rsidRPr="00306AEE">
        <w:rPr>
          <w:rFonts w:ascii="Times New Roman" w:hAnsi="Times New Roman" w:cs="Times New Roman"/>
          <w:sz w:val="28"/>
          <w:szCs w:val="28"/>
        </w:rPr>
        <w:t>. Критерием организации выплаты компенсации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24418FD9" w14:textId="2AA71B13" w:rsidR="00D01C45" w:rsidRPr="00306AEE" w:rsidRDefault="003164A8" w:rsidP="00D01C45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D01C45" w:rsidRPr="00306AEE">
        <w:rPr>
          <w:rFonts w:ascii="Times New Roman" w:hAnsi="Times New Roman" w:cs="Times New Roman"/>
          <w:sz w:val="28"/>
          <w:szCs w:val="28"/>
        </w:rPr>
        <w:t xml:space="preserve">. Общий максимальный срок выполнения административной процедуры </w:t>
      </w:r>
      <w:r w:rsidR="001745C8">
        <w:rPr>
          <w:rFonts w:ascii="Times New Roman" w:hAnsi="Times New Roman" w:cs="Times New Roman"/>
          <w:sz w:val="28"/>
          <w:szCs w:val="28"/>
        </w:rPr>
        <w:br/>
      </w:r>
      <w:r w:rsidR="00D01C45" w:rsidRPr="00306AEE">
        <w:rPr>
          <w:rFonts w:ascii="Times New Roman" w:hAnsi="Times New Roman" w:cs="Times New Roman"/>
          <w:sz w:val="28"/>
          <w:szCs w:val="28"/>
        </w:rPr>
        <w:t>не должен превышать одного рабочего дня</w:t>
      </w:r>
      <w:r w:rsidR="00432C92" w:rsidRPr="00306AEE">
        <w:rPr>
          <w:rFonts w:ascii="Times New Roman" w:hAnsi="Times New Roman" w:cs="Times New Roman"/>
          <w:sz w:val="28"/>
          <w:szCs w:val="28"/>
        </w:rPr>
        <w:t xml:space="preserve"> с даты принятия решения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32C92" w:rsidRPr="00306AE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D01C45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02383C8C" w14:textId="417B3517" w:rsidR="00D01C45" w:rsidRPr="00306AEE" w:rsidRDefault="003164A8" w:rsidP="009D70C3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</w:t>
      </w:r>
      <w:r w:rsidR="00BE2016" w:rsidRPr="00306AEE">
        <w:rPr>
          <w:rFonts w:ascii="Times New Roman" w:hAnsi="Times New Roman" w:cs="Times New Roman"/>
          <w:sz w:val="28"/>
          <w:szCs w:val="28"/>
        </w:rPr>
        <w:t xml:space="preserve">внесение в базу данных получателей информации, необходимой для выплаты </w:t>
      </w:r>
      <w:r w:rsidR="00432C92" w:rsidRPr="00306AEE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BE2016" w:rsidRPr="00306AEE">
        <w:rPr>
          <w:rFonts w:ascii="Times New Roman" w:hAnsi="Times New Roman" w:cs="Times New Roman"/>
          <w:sz w:val="28"/>
          <w:szCs w:val="28"/>
        </w:rPr>
        <w:t xml:space="preserve">кредитными организациями либо организациями федеральной почтовой связи. </w:t>
      </w:r>
    </w:p>
    <w:p w14:paraId="2C93ABEE" w14:textId="75784DD7" w:rsidR="00E23333" w:rsidRPr="00507C76" w:rsidRDefault="00E23333" w:rsidP="00A42C29">
      <w:pPr>
        <w:pageBreakBefore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C76">
        <w:rPr>
          <w:rFonts w:ascii="Times New Roman" w:hAnsi="Times New Roman" w:cs="Times New Roman"/>
          <w:b/>
          <w:sz w:val="28"/>
          <w:szCs w:val="28"/>
        </w:rPr>
        <w:t xml:space="preserve">Порядок осуществления в электронной форме, в том числе с </w:t>
      </w:r>
      <w:r w:rsidR="00507C76" w:rsidRPr="00507C76">
        <w:rPr>
          <w:rFonts w:ascii="Times New Roman" w:hAnsi="Times New Roman" w:cs="Times New Roman"/>
          <w:b/>
          <w:sz w:val="28"/>
          <w:szCs w:val="28"/>
        </w:rPr>
        <w:t>использованием федеральной государственной информационной систем</w:t>
      </w:r>
      <w:r w:rsidR="00507C76">
        <w:rPr>
          <w:rFonts w:ascii="Times New Roman" w:hAnsi="Times New Roman" w:cs="Times New Roman"/>
          <w:b/>
          <w:sz w:val="28"/>
          <w:szCs w:val="28"/>
        </w:rPr>
        <w:t>ы</w:t>
      </w:r>
      <w:r w:rsidR="00507C76" w:rsidRPr="00507C76">
        <w:rPr>
          <w:rFonts w:ascii="Times New Roman" w:hAnsi="Times New Roman" w:cs="Times New Roman"/>
          <w:b/>
          <w:sz w:val="28"/>
          <w:szCs w:val="28"/>
        </w:rPr>
        <w:t xml:space="preserve"> «Единый портал государственных и муниципальных услуг (функций)» и региональной государственной информационной систем</w:t>
      </w:r>
      <w:r w:rsidR="00507C76">
        <w:rPr>
          <w:rFonts w:ascii="Times New Roman" w:hAnsi="Times New Roman" w:cs="Times New Roman"/>
          <w:b/>
          <w:sz w:val="28"/>
          <w:szCs w:val="28"/>
        </w:rPr>
        <w:t>ы</w:t>
      </w:r>
      <w:r w:rsidR="00507C76" w:rsidRPr="00507C76">
        <w:rPr>
          <w:rFonts w:ascii="Times New Roman" w:hAnsi="Times New Roman" w:cs="Times New Roman"/>
          <w:b/>
          <w:sz w:val="28"/>
          <w:szCs w:val="28"/>
        </w:rPr>
        <w:t xml:space="preserve"> «Портал государственных </w:t>
      </w:r>
      <w:r w:rsidR="00507C76">
        <w:rPr>
          <w:rFonts w:ascii="Times New Roman" w:hAnsi="Times New Roman" w:cs="Times New Roman"/>
          <w:b/>
          <w:sz w:val="28"/>
          <w:szCs w:val="28"/>
        </w:rPr>
        <w:br/>
      </w:r>
      <w:r w:rsidR="00507C76" w:rsidRPr="00507C76">
        <w:rPr>
          <w:rFonts w:ascii="Times New Roman" w:hAnsi="Times New Roman" w:cs="Times New Roman"/>
          <w:b/>
          <w:sz w:val="28"/>
          <w:szCs w:val="28"/>
        </w:rPr>
        <w:t xml:space="preserve">и муниципальных услуг (функций) Свердловской области» </w:t>
      </w:r>
      <w:r w:rsidRPr="00507C76">
        <w:rPr>
          <w:rFonts w:ascii="Times New Roman" w:hAnsi="Times New Roman" w:cs="Times New Roman"/>
          <w:b/>
          <w:sz w:val="28"/>
          <w:szCs w:val="28"/>
        </w:rPr>
        <w:t>административных процедур</w:t>
      </w:r>
    </w:p>
    <w:p w14:paraId="28C82AD6" w14:textId="77777777" w:rsidR="005C47FF" w:rsidRPr="00770094" w:rsidRDefault="005C47FF" w:rsidP="006267C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18"/>
          <w:szCs w:val="18"/>
        </w:rPr>
      </w:pPr>
    </w:p>
    <w:p w14:paraId="0041388D" w14:textId="44623D24" w:rsidR="006267CF" w:rsidRPr="001D24F7" w:rsidRDefault="003164A8" w:rsidP="006267C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69</w:t>
      </w:r>
      <w:r w:rsidR="006267CF" w:rsidRPr="001D24F7">
        <w:rPr>
          <w:rFonts w:ascii="Times New Roman" w:hAnsi="Times New Roman" w:cs="Times New Roman"/>
          <w:bCs/>
          <w:iCs/>
          <w:sz w:val="28"/>
          <w:szCs w:val="28"/>
        </w:rPr>
        <w:t xml:space="preserve">. 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</w:t>
      </w:r>
      <w:r w:rsidR="006267CF" w:rsidRPr="001D24F7">
        <w:rPr>
          <w:rFonts w:ascii="Times New Roman" w:hAnsi="Times New Roman" w:cs="Times New Roman"/>
          <w:sz w:val="28"/>
          <w:szCs w:val="28"/>
        </w:rPr>
        <w:t xml:space="preserve">портала государственных </w:t>
      </w:r>
      <w:r w:rsidR="006267CF" w:rsidRPr="001D24F7">
        <w:rPr>
          <w:rFonts w:ascii="Times New Roman" w:hAnsi="Times New Roman" w:cs="Times New Roman"/>
          <w:sz w:val="28"/>
          <w:szCs w:val="28"/>
        </w:rPr>
        <w:br/>
        <w:t>и муниципальных услуг Свердловской области,</w:t>
      </w:r>
      <w:r w:rsidR="006267CF" w:rsidRPr="001D24F7">
        <w:rPr>
          <w:rFonts w:ascii="Times New Roman" w:hAnsi="Times New Roman" w:cs="Times New Roman"/>
          <w:bCs/>
          <w:iCs/>
          <w:sz w:val="28"/>
          <w:szCs w:val="28"/>
        </w:rPr>
        <w:t xml:space="preserve"> официального сайта управления социальной политики не осуществляется.</w:t>
      </w:r>
    </w:p>
    <w:p w14:paraId="612321AF" w14:textId="77777777" w:rsidR="006267CF" w:rsidRPr="001D24F7" w:rsidRDefault="006267CF" w:rsidP="006267C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24F7">
        <w:rPr>
          <w:rFonts w:ascii="Times New Roman" w:hAnsi="Times New Roman" w:cs="Times New Roman"/>
          <w:bCs/>
          <w:iCs/>
          <w:sz w:val="28"/>
          <w:szCs w:val="28"/>
        </w:rPr>
        <w:t>Формирование заявления о предоставлении государственной услуги на официальном сайте управления социальной политики не осуществляется.</w:t>
      </w:r>
    </w:p>
    <w:p w14:paraId="1BD013B7" w14:textId="22207211" w:rsidR="006267CF" w:rsidRPr="001D24F7" w:rsidRDefault="006267CF" w:rsidP="006267C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24F7">
        <w:rPr>
          <w:rFonts w:ascii="Times New Roman" w:hAnsi="Times New Roman" w:cs="Times New Roman"/>
          <w:bCs/>
          <w:iCs/>
          <w:sz w:val="28"/>
          <w:szCs w:val="28"/>
        </w:rPr>
        <w:t>Прием и регистрация управлением социальной политики, предоставляющим государственную услугу, заявления и иных документов, необходимых для предоставления государственной услуги</w:t>
      </w:r>
      <w:r w:rsidR="00CD238A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1D24F7">
        <w:rPr>
          <w:rFonts w:ascii="Times New Roman" w:hAnsi="Times New Roman" w:cs="Times New Roman"/>
          <w:bCs/>
          <w:iCs/>
          <w:sz w:val="28"/>
          <w:szCs w:val="28"/>
        </w:rPr>
        <w:t xml:space="preserve"> с использованием официального сайта управления социальной политики не осуществляется.</w:t>
      </w:r>
    </w:p>
    <w:p w14:paraId="39FE1872" w14:textId="6057DDBE" w:rsidR="006267CF" w:rsidRPr="001D24F7" w:rsidRDefault="003164A8" w:rsidP="006267CF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70</w:t>
      </w:r>
      <w:r w:rsidR="006267CF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Формирование заявления о предоставлении государственной услуги </w:t>
      </w:r>
      <w:r w:rsidR="008D341F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6267CF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электронной форме осуществляется посредством заполнения </w:t>
      </w:r>
      <w:r w:rsidR="006267CF" w:rsidRPr="001D24F7">
        <w:rPr>
          <w:rFonts w:ascii="Times New Roman" w:hAnsi="Times New Roman" w:cs="Times New Roman"/>
          <w:sz w:val="28"/>
          <w:szCs w:val="28"/>
        </w:rPr>
        <w:t xml:space="preserve">на едином портале государственных и муниципальных услуг, портале государственных </w:t>
      </w:r>
      <w:r w:rsidR="006267CF" w:rsidRPr="001D24F7">
        <w:rPr>
          <w:rFonts w:ascii="Times New Roman" w:hAnsi="Times New Roman" w:cs="Times New Roman"/>
          <w:sz w:val="28"/>
          <w:szCs w:val="28"/>
        </w:rPr>
        <w:br/>
        <w:t xml:space="preserve">и муниципальных услуг Свердловской области интерактивной формы запроса, соответствующей форме заявления, приведенной в приложении № 2 к настоящему Административному регламенту, с приложением документов, необходимых </w:t>
      </w:r>
      <w:r w:rsidR="008D341F" w:rsidRPr="001D24F7">
        <w:rPr>
          <w:rFonts w:ascii="Times New Roman" w:hAnsi="Times New Roman" w:cs="Times New Roman"/>
          <w:sz w:val="28"/>
          <w:szCs w:val="28"/>
        </w:rPr>
        <w:br/>
      </w:r>
      <w:r w:rsidR="006267CF" w:rsidRPr="001D24F7">
        <w:rPr>
          <w:rFonts w:ascii="Times New Roman" w:hAnsi="Times New Roman" w:cs="Times New Roman"/>
          <w:sz w:val="28"/>
          <w:szCs w:val="28"/>
        </w:rPr>
        <w:t xml:space="preserve">для предоставления государственной услуги, подписанных простой электронной подписью или усиленной квалифицированной электронной подписью </w:t>
      </w:r>
      <w:r w:rsidR="008D341F" w:rsidRPr="001D24F7">
        <w:rPr>
          <w:rFonts w:ascii="Times New Roman" w:hAnsi="Times New Roman" w:cs="Times New Roman"/>
          <w:sz w:val="28"/>
          <w:szCs w:val="28"/>
        </w:rPr>
        <w:br/>
      </w:r>
      <w:r w:rsidR="006267CF" w:rsidRPr="001D24F7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</w:t>
      </w:r>
      <w:hyperlink r:id="rId30" w:history="1">
        <w:r w:rsidR="006267CF" w:rsidRPr="001D24F7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6267CF" w:rsidRPr="001D24F7">
        <w:rPr>
          <w:rFonts w:ascii="Times New Roman" w:hAnsi="Times New Roman" w:cs="Times New Roman"/>
          <w:sz w:val="28"/>
          <w:szCs w:val="28"/>
        </w:rPr>
        <w:t xml:space="preserve"> от 6 апреля 2011 года </w:t>
      </w:r>
      <w:r w:rsidR="008D341F" w:rsidRPr="001D24F7">
        <w:rPr>
          <w:rFonts w:ascii="Times New Roman" w:hAnsi="Times New Roman" w:cs="Times New Roman"/>
          <w:sz w:val="28"/>
          <w:szCs w:val="28"/>
        </w:rPr>
        <w:br/>
      </w:r>
      <w:r w:rsidR="006267CF" w:rsidRPr="001D24F7">
        <w:rPr>
          <w:rFonts w:ascii="Times New Roman" w:hAnsi="Times New Roman" w:cs="Times New Roman"/>
          <w:sz w:val="28"/>
          <w:szCs w:val="28"/>
        </w:rPr>
        <w:t xml:space="preserve">№ 63-ФЗ «Об электронной подписи» и Федерального </w:t>
      </w:r>
      <w:hyperlink r:id="rId31" w:history="1">
        <w:r w:rsidR="006267CF" w:rsidRPr="001D24F7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6267CF" w:rsidRPr="001D24F7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  </w:t>
      </w:r>
    </w:p>
    <w:p w14:paraId="6731A445" w14:textId="01C45BFD" w:rsidR="00E23333" w:rsidRPr="001D24F7" w:rsidRDefault="003164A8" w:rsidP="00B2007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71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 Сформированное и подписанное заявителем заявление и документы, необходимые для предоставления государственной услуги, направляются </w:t>
      </w:r>
      <w:r w:rsid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управление социальной политики по месту жительства посредством единого портала государственных и муниципальных услуг либо портала государственных и муниципальных услуг Свердловской области.</w:t>
      </w:r>
    </w:p>
    <w:p w14:paraId="7677E3A0" w14:textId="3C612395" w:rsidR="00E23333" w:rsidRPr="001D24F7" w:rsidRDefault="003164A8" w:rsidP="00E23333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72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70646064" w14:textId="0758E8C6" w:rsidR="00E23333" w:rsidRPr="001D24F7" w:rsidRDefault="00E23333" w:rsidP="00E23333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Регистрация заявления осуществляется в порядке, предусмотренном пунктами </w:t>
      </w:r>
      <w:r w:rsidR="00B20079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44–45 </w:t>
      </w:r>
      <w:r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настоящего Административного регламента.</w:t>
      </w:r>
    </w:p>
    <w:p w14:paraId="55D2D27D" w14:textId="6C7507BF" w:rsidR="00E23333" w:rsidRPr="001D24F7" w:rsidRDefault="003164A8" w:rsidP="00E23333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73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 Оплата государственной пошлины за предоставление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не предусмотрена в связи с тем, что государственная пошлина </w:t>
      </w:r>
      <w:r w:rsid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 предоставление государственной услуги не взимается.</w:t>
      </w:r>
    </w:p>
    <w:p w14:paraId="13E1F07C" w14:textId="73784ECF" w:rsidR="00E23333" w:rsidRPr="001D24F7" w:rsidRDefault="003164A8" w:rsidP="00E23333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74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Получение сведений о ходе выполнения запроса о предоставлении государственной услуги осуществляется в порядке, предусмотренном</w:t>
      </w:r>
      <w:r w:rsidR="00B20079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CD238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частью </w:t>
      </w:r>
      <w:r w:rsidR="00CD238A" w:rsidRPr="000E128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второй пункта</w:t>
      </w:r>
      <w:r w:rsidR="00B20079" w:rsidRPr="000E128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33, </w:t>
      </w:r>
      <w:r w:rsidR="00CD238A" w:rsidRPr="000E128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частями четвертой и пятой пункта </w:t>
      </w:r>
      <w:r w:rsidR="001D24F7" w:rsidRPr="000E128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45, </w:t>
      </w:r>
      <w:r w:rsidR="00CD238A" w:rsidRPr="000E128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пунктом </w:t>
      </w:r>
      <w:r w:rsidR="000E1287" w:rsidRPr="000E128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59</w:t>
      </w:r>
      <w:r w:rsidR="00E23333" w:rsidRPr="000E128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настоящего Административного регламента.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14:paraId="5DD38E2D" w14:textId="710E3659" w:rsidR="00E23333" w:rsidRPr="001D24F7" w:rsidRDefault="003164A8" w:rsidP="00E23333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75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 Взаимодействие управления социальной политики, предоставляющего государственную услугу, с </w:t>
      </w:r>
      <w:r w:rsidR="00077FE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органами государственной власти, </w:t>
      </w:r>
      <w:r w:rsidR="00AA0C8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иными органами,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участвующими в предоставлении государственной услуги, </w:t>
      </w:r>
      <w:r w:rsidR="001973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</w:t>
      </w:r>
      <w:r w:rsidR="0005707F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электронной форме </w:t>
      </w:r>
      <w:r w:rsidR="001973D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1973DC">
        <w:rPr>
          <w:rFonts w:ascii="Times New Roman" w:hAnsi="Times New Roman" w:cs="Times New Roman"/>
          <w:sz w:val="28"/>
          <w:szCs w:val="28"/>
        </w:rPr>
        <w:t xml:space="preserve">с </w:t>
      </w:r>
      <w:r w:rsidR="0005707F" w:rsidRPr="001D24F7">
        <w:rPr>
          <w:rFonts w:ascii="Times New Roman" w:hAnsi="Times New Roman" w:cs="Times New Roman"/>
          <w:sz w:val="28"/>
          <w:szCs w:val="28"/>
        </w:rPr>
        <w:t xml:space="preserve">использованием единой системы межведомственного электронного </w:t>
      </w:r>
      <w:r w:rsidR="0005707F" w:rsidRPr="00AF4FD1">
        <w:rPr>
          <w:rFonts w:ascii="Times New Roman" w:hAnsi="Times New Roman" w:cs="Times New Roman"/>
          <w:sz w:val="28"/>
          <w:szCs w:val="28"/>
        </w:rPr>
        <w:t>взаимодействия</w:t>
      </w:r>
      <w:r w:rsidR="00077FE0" w:rsidRPr="00AF4FD1">
        <w:rPr>
          <w:rFonts w:ascii="Times New Roman" w:hAnsi="Times New Roman" w:cs="Times New Roman"/>
          <w:sz w:val="28"/>
          <w:szCs w:val="28"/>
        </w:rPr>
        <w:t xml:space="preserve"> </w:t>
      </w:r>
      <w:r w:rsidR="001973DC">
        <w:rPr>
          <w:rFonts w:ascii="Times New Roman" w:hAnsi="Times New Roman" w:cs="Times New Roman"/>
          <w:sz w:val="28"/>
          <w:szCs w:val="28"/>
        </w:rPr>
        <w:t>не осуществляется.</w:t>
      </w:r>
      <w:r w:rsidR="0005707F" w:rsidRPr="001D24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C8113B" w14:textId="6958E395" w:rsidR="005C47FF" w:rsidRDefault="003164A8" w:rsidP="005C47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76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 </w:t>
      </w:r>
      <w:r w:rsidR="005C47FF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Выдача результата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предоставления государственной услуги </w:t>
      </w:r>
      <w:r w:rsid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 использованием единого портала государственных и муниципальных услуг</w:t>
      </w:r>
      <w:r w:rsidR="00D53FC5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портала государственных и муниципальных услуг Свердловской области </w:t>
      </w:r>
      <w:r w:rsid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</w:r>
      <w:r w:rsidR="00E23333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 </w:t>
      </w:r>
      <w:r w:rsidR="005C47FF" w:rsidRPr="001D24F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осуществляется. </w:t>
      </w:r>
    </w:p>
    <w:p w14:paraId="4AD6A5CF" w14:textId="77777777" w:rsidR="00A42C29" w:rsidRDefault="00A42C29" w:rsidP="005C47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7A1C03C1" w14:textId="77777777" w:rsidR="00411E79" w:rsidRPr="00306AEE" w:rsidRDefault="00411E79" w:rsidP="009C1F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Раздел 4. Формы контроля за исполнением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</w:p>
    <w:p w14:paraId="1FC8F1C9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5E215E40" w14:textId="77777777" w:rsidR="0092773F" w:rsidRDefault="00411E79" w:rsidP="009C1F7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 осуществления текущего контроля за соблюдением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и исполнением ответственными должностными лицами положений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Административного регламента и иных нормативных правовых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актов, устанавливающих требования к предоставлению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 xml:space="preserve">государственной услуги, </w:t>
      </w:r>
    </w:p>
    <w:p w14:paraId="743009ED" w14:textId="4129A16E" w:rsidR="00411E79" w:rsidRPr="00306AEE" w:rsidRDefault="00411E79" w:rsidP="008E239A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а также принятием ими решений</w:t>
      </w:r>
    </w:p>
    <w:p w14:paraId="71F9AE9F" w14:textId="77777777" w:rsidR="00E800E5" w:rsidRPr="00B07410" w:rsidRDefault="00E800E5" w:rsidP="00411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18"/>
          <w:szCs w:val="18"/>
        </w:rPr>
      </w:pPr>
      <w:bookmarkStart w:id="11" w:name="Par0"/>
      <w:bookmarkEnd w:id="11"/>
    </w:p>
    <w:p w14:paraId="12AD0EC3" w14:textId="67FC36BB" w:rsidR="00411E79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77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. Текущий контроль за соблюдением положений</w:t>
      </w:r>
      <w:r w:rsidR="007D5095">
        <w:rPr>
          <w:rFonts w:ascii="Times New Roman" w:hAnsi="Times New Roman" w:cs="Times New Roman"/>
          <w:bCs/>
          <w:sz w:val="28"/>
          <w:szCs w:val="28"/>
        </w:rPr>
        <w:t xml:space="preserve"> настоящего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bCs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дминистративного регламента и нормативных правовых актов, перечисленных </w:t>
      </w:r>
      <w:r w:rsidR="00255EEF">
        <w:rPr>
          <w:rFonts w:ascii="Times New Roman" w:hAnsi="Times New Roman" w:cs="Times New Roman"/>
          <w:bCs/>
          <w:sz w:val="28"/>
          <w:szCs w:val="28"/>
        </w:rPr>
        <w:br/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в</w:t>
      </w:r>
      <w:r w:rsidR="00255EEF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32" w:history="1">
        <w:r w:rsidR="00411E79" w:rsidRPr="00306AEE">
          <w:rPr>
            <w:rFonts w:ascii="Times New Roman" w:hAnsi="Times New Roman" w:cs="Times New Roman"/>
            <w:bCs/>
            <w:sz w:val="28"/>
            <w:szCs w:val="28"/>
          </w:rPr>
          <w:t xml:space="preserve">пункте </w:t>
        </w:r>
      </w:hyperlink>
      <w:r w:rsidR="00411E79" w:rsidRPr="00306AEE">
        <w:rPr>
          <w:rFonts w:ascii="Times New Roman" w:hAnsi="Times New Roman" w:cs="Times New Roman"/>
          <w:bCs/>
          <w:sz w:val="28"/>
          <w:szCs w:val="28"/>
        </w:rPr>
        <w:t>18</w:t>
      </w:r>
      <w:r w:rsidR="007D5095">
        <w:rPr>
          <w:rFonts w:ascii="Times New Roman" w:hAnsi="Times New Roman" w:cs="Times New Roman"/>
          <w:bCs/>
          <w:sz w:val="28"/>
          <w:szCs w:val="28"/>
        </w:rPr>
        <w:t xml:space="preserve"> настоящего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bCs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дминистративного регламента, осуществляется должностными лицами управления социальной политики, ответственными за</w:t>
      </w:r>
      <w:r w:rsidR="00B455AD">
        <w:rPr>
          <w:rFonts w:ascii="Times New Roman" w:hAnsi="Times New Roman" w:cs="Times New Roman"/>
          <w:bCs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организацию работы по предоставлению государственной услуги.</w:t>
      </w:r>
    </w:p>
    <w:p w14:paraId="141C1234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должностными регламентами и должностными инструкциями.</w:t>
      </w:r>
    </w:p>
    <w:p w14:paraId="13F313AF" w14:textId="308B5DDD" w:rsidR="00411E79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78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. Текущий контроль за соблюдением 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>требований</w:t>
      </w:r>
      <w:r w:rsidR="007D5095">
        <w:rPr>
          <w:rFonts w:ascii="Times New Roman" w:hAnsi="Times New Roman" w:cs="Times New Roman"/>
          <w:bCs/>
          <w:sz w:val="28"/>
          <w:szCs w:val="28"/>
        </w:rPr>
        <w:t xml:space="preserve"> настоящего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bCs/>
          <w:sz w:val="28"/>
          <w:szCs w:val="28"/>
        </w:rPr>
        <w:t>А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 xml:space="preserve">дминистративного регламента 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специалистами 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>МФЦ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 xml:space="preserve"> осуществляется руководителем соответствующего структурного подразделения </w:t>
      </w:r>
      <w:r w:rsidR="00D9736E" w:rsidRPr="00306AEE">
        <w:rPr>
          <w:rFonts w:ascii="Times New Roman" w:hAnsi="Times New Roman" w:cs="Times New Roman"/>
          <w:bCs/>
          <w:sz w:val="28"/>
          <w:szCs w:val="28"/>
        </w:rPr>
        <w:t>МФЦ</w:t>
      </w:r>
      <w:r w:rsidR="00411E79" w:rsidRPr="00306A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6F46DC4A" w14:textId="77777777" w:rsidR="00D9736E" w:rsidRPr="00770094" w:rsidRDefault="00D9736E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54BD7D27" w14:textId="77777777" w:rsidR="00327434" w:rsidRDefault="00327434" w:rsidP="0032743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</w:p>
    <w:p w14:paraId="25BAFE29" w14:textId="0477267A" w:rsidR="00411E79" w:rsidRPr="00306AEE" w:rsidRDefault="00327434" w:rsidP="0032743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 том числе порядок и формы контроля за полнотой и качеством предоставления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14:paraId="11B532E7" w14:textId="77777777" w:rsidR="00411E79" w:rsidRPr="00770094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6E90BF" w14:textId="32871057" w:rsidR="00D9736E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411E79" w:rsidRPr="00306AEE">
        <w:rPr>
          <w:rFonts w:ascii="Times New Roman" w:hAnsi="Times New Roman" w:cs="Times New Roman"/>
          <w:sz w:val="28"/>
          <w:szCs w:val="28"/>
        </w:rPr>
        <w:t>. Проверка организации работы по предоставлению государственной услуги, полноты и качества предоставления государственной услуги включает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14:paraId="7FB3DE80" w14:textId="1C7500B6" w:rsidR="00D61963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411E79" w:rsidRPr="00306AEE">
        <w:rPr>
          <w:rFonts w:ascii="Times New Roman" w:hAnsi="Times New Roman" w:cs="Times New Roman"/>
          <w:sz w:val="28"/>
          <w:szCs w:val="28"/>
        </w:rPr>
        <w:t>. 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внеплановый характер (по конкретному обращению заявителя).</w:t>
      </w:r>
    </w:p>
    <w:p w14:paraId="326BE317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6FF3B64E" w14:textId="77777777" w:rsidR="00D9736E" w:rsidRPr="00AF4FD1" w:rsidRDefault="00D9736E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3A5BD14" w14:textId="77777777" w:rsidR="00411E79" w:rsidRPr="00306AEE" w:rsidRDefault="00D61963" w:rsidP="000E12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Ответственность должностных лиц управлений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социальной политики, сотрудников МФЦ за решения и действия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(бездействие), принимаемые (осуществляемые)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ими в ходе предоставления государственной услуги</w:t>
      </w:r>
    </w:p>
    <w:p w14:paraId="38539417" w14:textId="77777777" w:rsidR="00411E79" w:rsidRPr="001D24F7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964F884" w14:textId="231CC6A2" w:rsidR="00D61963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411E79" w:rsidRPr="00306AEE">
        <w:rPr>
          <w:rFonts w:ascii="Times New Roman" w:hAnsi="Times New Roman" w:cs="Times New Roman"/>
          <w:sz w:val="28"/>
          <w:szCs w:val="28"/>
        </w:rPr>
        <w:t>. По результатам проведенных плановых и внеплановых проверок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случае выявления нарушений прав заявителей виновные лица привлекаются к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14:paraId="319EC8B4" w14:textId="63473D29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услуги.</w:t>
      </w:r>
    </w:p>
    <w:p w14:paraId="338678D5" w14:textId="77777777" w:rsidR="00411E79" w:rsidRPr="001D24F7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8D65C3E" w14:textId="77777777" w:rsidR="00411E79" w:rsidRPr="00306AEE" w:rsidRDefault="00D61963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Положения, характеризующие требования к порядку</w:t>
      </w:r>
      <w:r w:rsidR="008E239A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29DA0B2" w14:textId="77777777" w:rsidR="00411E79" w:rsidRPr="00306AEE" w:rsidRDefault="00D61963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 формам контроля за предоставлением государственной услуги,</w:t>
      </w:r>
    </w:p>
    <w:p w14:paraId="542AB543" w14:textId="77777777" w:rsidR="00411E79" w:rsidRPr="00306AEE" w:rsidRDefault="00D61963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в том числе со стороны граждан, их объединений и организаций</w:t>
      </w:r>
    </w:p>
    <w:p w14:paraId="0578BB10" w14:textId="77777777" w:rsidR="00411E79" w:rsidRPr="001D24F7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AD01A0" w14:textId="01F32774" w:rsidR="00411E79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</w:t>
      </w:r>
      <w:r w:rsidR="00411E79" w:rsidRPr="00306AEE">
        <w:rPr>
          <w:rFonts w:ascii="Times New Roman" w:hAnsi="Times New Roman" w:cs="Times New Roman"/>
          <w:sz w:val="28"/>
          <w:szCs w:val="28"/>
        </w:rPr>
        <w:t>. Контроль за предоставлением государственной услуги осуществляется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исполнению государственной услуги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принятию решений должностными лицами, путем проведения проверок соблюдения и исполнения должностными лицами управления социальной политики </w:t>
      </w:r>
      <w:r w:rsidR="00D61963" w:rsidRPr="00306AEE">
        <w:rPr>
          <w:rFonts w:ascii="Times New Roman" w:hAnsi="Times New Roman" w:cs="Times New Roman"/>
          <w:sz w:val="28"/>
          <w:szCs w:val="28"/>
        </w:rPr>
        <w:t xml:space="preserve">положений 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D61963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 и 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нормативных правовых актов, указанных в </w:t>
      </w:r>
      <w:hyperlink r:id="rId33" w:history="1">
        <w:r w:rsidR="00411E79" w:rsidRPr="00306AE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D61963" w:rsidRPr="00306AEE">
        <w:rPr>
          <w:rFonts w:ascii="Times New Roman" w:hAnsi="Times New Roman" w:cs="Times New Roman"/>
          <w:sz w:val="28"/>
          <w:szCs w:val="28"/>
        </w:rPr>
        <w:t>18</w:t>
      </w:r>
      <w:r w:rsidR="00F4567A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="00D61963" w:rsidRPr="00306AEE">
        <w:rPr>
          <w:rFonts w:ascii="Times New Roman" w:hAnsi="Times New Roman" w:cs="Times New Roman"/>
          <w:sz w:val="28"/>
          <w:szCs w:val="28"/>
        </w:rPr>
        <w:t>.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5C5FAD" w14:textId="77777777" w:rsidR="001D24F7" w:rsidRPr="001D24F7" w:rsidRDefault="001D24F7" w:rsidP="00130A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19EF6A8B" w14:textId="77777777" w:rsidR="00327434" w:rsidRPr="00306AEE" w:rsidRDefault="00327434" w:rsidP="0032743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Раздел 5. Досудебный (внесудебный) порядок обжалования решений и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306AEE">
        <w:rPr>
          <w:rFonts w:ascii="Times New Roman" w:hAnsi="Times New Roman" w:cs="Times New Roman"/>
          <w:b/>
          <w:sz w:val="28"/>
          <w:szCs w:val="28"/>
        </w:rPr>
        <w:t>действий (бездействия) органа, предоставляющего государственную услугу,</w:t>
      </w:r>
    </w:p>
    <w:p w14:paraId="4289E0B5" w14:textId="10D72313" w:rsidR="00411E79" w:rsidRPr="00306AEE" w:rsidRDefault="00327434" w:rsidP="003274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а также его должностных лиц</w:t>
      </w:r>
    </w:p>
    <w:p w14:paraId="3E7E5300" w14:textId="77777777" w:rsidR="00411E79" w:rsidRPr="001D24F7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0F42F946" w14:textId="77777777" w:rsidR="00411E79" w:rsidRPr="00306AEE" w:rsidRDefault="00B37125" w:rsidP="00D45D1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Информация для заявителя о его праве на досудебное</w:t>
      </w:r>
      <w:r w:rsidR="00D45D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(внесудебное) обжалование решений и действий (бездействия),</w:t>
      </w:r>
      <w:r w:rsidR="00D45D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принятых (осуществляемых) в ходе предоставления</w:t>
      </w:r>
      <w:r w:rsidR="00D45D10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государственной услуги</w:t>
      </w:r>
    </w:p>
    <w:p w14:paraId="1761B6D8" w14:textId="77777777" w:rsidR="00411E79" w:rsidRPr="001D24F7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B029BA" w14:textId="11C2151E" w:rsidR="00411E79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14:paraId="733D9351" w14:textId="77777777" w:rsidR="00411E79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A3CFE4" w14:textId="77777777" w:rsidR="00A42C29" w:rsidRPr="00306AEE" w:rsidRDefault="00A42C2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4986F6" w14:textId="77777777" w:rsidR="00411E79" w:rsidRPr="00306AEE" w:rsidRDefault="00B37125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14:paraId="4BCB3AA6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E95BD62" w14:textId="657B8698" w:rsidR="00B37125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="00D45D10" w:rsidRPr="00306AEE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жалоба), в том числе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14:paraId="618F3297" w14:textId="77777777" w:rsidR="00B37125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14:paraId="4D94AA77" w14:textId="77777777" w:rsidR="00B37125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нарушение срока предоставления государственной услуги;</w:t>
      </w:r>
    </w:p>
    <w:p w14:paraId="5B5C6860" w14:textId="3CDA1B41" w:rsidR="00B37125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</w:t>
      </w:r>
      <w:r w:rsidR="00B37125" w:rsidRPr="00306AEE">
        <w:rPr>
          <w:rFonts w:ascii="Times New Roman" w:hAnsi="Times New Roman" w:cs="Times New Roman"/>
          <w:sz w:val="28"/>
          <w:szCs w:val="28"/>
        </w:rPr>
        <w:t xml:space="preserve">не предусмотренных </w:t>
      </w:r>
      <w:hyperlink r:id="rId34" w:history="1">
        <w:r w:rsidR="00B37125" w:rsidRPr="00306AE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B37125" w:rsidRPr="00306AEE">
        <w:rPr>
          <w:rFonts w:ascii="Times New Roman" w:hAnsi="Times New Roman" w:cs="Times New Roman"/>
          <w:sz w:val="28"/>
          <w:szCs w:val="28"/>
        </w:rPr>
        <w:t xml:space="preserve">19 </w:t>
      </w:r>
      <w:r w:rsidR="003C2EFC">
        <w:rPr>
          <w:rFonts w:ascii="Times New Roman" w:hAnsi="Times New Roman" w:cs="Times New Roman"/>
          <w:sz w:val="28"/>
          <w:szCs w:val="28"/>
        </w:rPr>
        <w:t>настоящего А</w:t>
      </w:r>
      <w:r w:rsidR="00B37125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регламента, для предоставления государственной услуги;</w:t>
      </w:r>
    </w:p>
    <w:p w14:paraId="031D2037" w14:textId="3C19C246" w:rsidR="00591F87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4) </w:t>
      </w:r>
      <w:r w:rsidR="00591F87" w:rsidRPr="00306AEE">
        <w:rPr>
          <w:rFonts w:ascii="Times New Roman" w:hAnsi="Times New Roman" w:cs="Times New Roman"/>
          <w:sz w:val="28"/>
          <w:szCs w:val="28"/>
        </w:rPr>
        <w:t xml:space="preserve">отказ в приеме у заявителя документов, необходимых для предоставления государственной услуги, по основаниям, не предусмотренным </w:t>
      </w:r>
      <w:hyperlink r:id="rId35" w:history="1">
        <w:r w:rsidR="00591F87" w:rsidRPr="00306AEE">
          <w:rPr>
            <w:rFonts w:ascii="Times New Roman" w:hAnsi="Times New Roman" w:cs="Times New Roman"/>
            <w:sz w:val="28"/>
            <w:szCs w:val="28"/>
          </w:rPr>
          <w:t>пунктом 26</w:t>
        </w:r>
      </w:hyperlink>
      <w:r w:rsidR="00591F87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4567A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591F87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0F69A2B1" w14:textId="5BA738F8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5) отказ в предоставлении государственной услуги по основаниям,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предусмотренным </w:t>
      </w:r>
      <w:hyperlink r:id="rId36" w:history="1">
        <w:r w:rsidRPr="00306AEE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="0071559F" w:rsidRPr="00306AEE">
        <w:rPr>
          <w:rFonts w:ascii="Times New Roman" w:hAnsi="Times New Roman" w:cs="Times New Roman"/>
          <w:sz w:val="28"/>
          <w:szCs w:val="28"/>
        </w:rPr>
        <w:t>8</w:t>
      </w:r>
      <w:r w:rsidR="00F4567A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14:paraId="6293296E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6) затребование у заявителя платы при предоставлении государственной услуги</w:t>
      </w:r>
      <w:r w:rsidR="00591F87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42A95C98" w14:textId="77777777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14:paraId="765201D1" w14:textId="1E2F1D53" w:rsidR="00411E79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Заявитель, подавший жалобу, несет ответственность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14:paraId="31BB620B" w14:textId="77777777" w:rsidR="00255EEF" w:rsidRPr="00306AEE" w:rsidRDefault="00255EEF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D3D50D" w14:textId="77777777" w:rsidR="00411E79" w:rsidRPr="00306AEE" w:rsidRDefault="00591F87" w:rsidP="00ED703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Органы государственной власти и уполномоченные</w:t>
      </w:r>
      <w:r w:rsidR="00ED7035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</w:t>
      </w:r>
      <w:r w:rsidR="00ED7035" w:rsidRPr="00306A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/>
          <w:sz w:val="28"/>
          <w:szCs w:val="28"/>
        </w:rPr>
        <w:t>которым может быть направлена жалоба</w:t>
      </w:r>
    </w:p>
    <w:p w14:paraId="48A1367A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B3CF98" w14:textId="51407BB9" w:rsidR="00411E79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64"/>
      <w:bookmarkEnd w:id="12"/>
      <w:r>
        <w:rPr>
          <w:rFonts w:ascii="Times New Roman" w:hAnsi="Times New Roman" w:cs="Times New Roman"/>
          <w:sz w:val="28"/>
          <w:szCs w:val="28"/>
        </w:rPr>
        <w:t>86</w:t>
      </w:r>
      <w:r w:rsidR="00411E79" w:rsidRPr="00306AEE">
        <w:rPr>
          <w:rFonts w:ascii="Times New Roman" w:hAnsi="Times New Roman" w:cs="Times New Roman"/>
          <w:sz w:val="28"/>
          <w:szCs w:val="28"/>
        </w:rPr>
        <w:t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14:paraId="6C2FDBEC" w14:textId="2A9791D3" w:rsidR="00411E79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</w:t>
      </w:r>
      <w:r w:rsidR="00411E79" w:rsidRPr="00306AEE">
        <w:rPr>
          <w:rFonts w:ascii="Times New Roman" w:hAnsi="Times New Roman" w:cs="Times New Roman"/>
          <w:sz w:val="28"/>
          <w:szCs w:val="28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14:paraId="0314E78C" w14:textId="2BC73F80" w:rsidR="00411E79" w:rsidRPr="00306AEE" w:rsidRDefault="003164A8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В случае если жалоба подана заявителем в орган, в компетенцию которого не входит принятие решения по жалобе в </w:t>
      </w:r>
      <w:r w:rsidR="00411E79" w:rsidRPr="000E1287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</w:t>
      </w:r>
      <w:hyperlink w:anchor="Par64" w:history="1">
        <w:r w:rsidR="00411E79" w:rsidRPr="000E1287">
          <w:rPr>
            <w:rFonts w:ascii="Times New Roman" w:hAnsi="Times New Roman" w:cs="Times New Roman"/>
            <w:sz w:val="28"/>
            <w:szCs w:val="28"/>
          </w:rPr>
          <w:t xml:space="preserve">пункта </w:t>
        </w:r>
      </w:hyperlink>
      <w:r w:rsidR="000E1287" w:rsidRPr="000E1287">
        <w:rPr>
          <w:rFonts w:ascii="Times New Roman" w:hAnsi="Times New Roman" w:cs="Times New Roman"/>
          <w:sz w:val="28"/>
          <w:szCs w:val="28"/>
        </w:rPr>
        <w:t>86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F4567A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в течение </w:t>
      </w:r>
      <w:r w:rsidR="0072349F">
        <w:rPr>
          <w:rFonts w:ascii="Times New Roman" w:hAnsi="Times New Roman" w:cs="Times New Roman"/>
          <w:sz w:val="28"/>
          <w:szCs w:val="28"/>
        </w:rPr>
        <w:t>одного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рабочего дня со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дня ее регистрации указанный орган направляет жалобу в уполномоченный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ее рассмотрение орган и в письменной форме информирует заявителя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перенаправлении жалобы.</w:t>
      </w:r>
    </w:p>
    <w:p w14:paraId="54038E3F" w14:textId="3CE0FD3F" w:rsidR="00411E79" w:rsidRPr="00306AEE" w:rsidRDefault="00411E79" w:rsidP="00306A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14:paraId="5225EA58" w14:textId="77777777" w:rsidR="00770094" w:rsidRPr="00B07410" w:rsidRDefault="00770094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0"/>
          <w:szCs w:val="20"/>
        </w:rPr>
      </w:pPr>
    </w:p>
    <w:p w14:paraId="1DD57A0E" w14:textId="77777777" w:rsidR="00327434" w:rsidRPr="00306AEE" w:rsidRDefault="00327434" w:rsidP="0032743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14:paraId="4F408491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92A91BA" w14:textId="197975A0" w:rsidR="00591F87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14:paraId="712591B7" w14:textId="62EAB8B3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14:paraId="49541124" w14:textId="77515AE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14:paraId="39226F11" w14:textId="6DBF6E10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2) фамилию, имя, отчество (последнее </w:t>
      </w:r>
      <w:r w:rsidR="00F4567A">
        <w:rPr>
          <w:rFonts w:ascii="Times New Roman" w:hAnsi="Times New Roman" w:cs="Times New Roman"/>
          <w:sz w:val="28"/>
          <w:szCs w:val="28"/>
        </w:rPr>
        <w:t>–</w:t>
      </w:r>
      <w:r w:rsidR="00F4567A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 xml:space="preserve">при наличии), сведения о месте жительства заявителя </w:t>
      </w:r>
      <w:r w:rsidR="00ED7035" w:rsidRPr="00306AEE">
        <w:rPr>
          <w:rFonts w:ascii="Times New Roman" w:hAnsi="Times New Roman" w:cs="Times New Roman"/>
          <w:sz w:val="28"/>
          <w:szCs w:val="28"/>
        </w:rPr>
        <w:t>–</w:t>
      </w:r>
      <w:r w:rsidRPr="00306AEE">
        <w:rPr>
          <w:rFonts w:ascii="Times New Roman" w:hAnsi="Times New Roman" w:cs="Times New Roman"/>
          <w:sz w:val="28"/>
          <w:szCs w:val="28"/>
        </w:rPr>
        <w:t xml:space="preserve"> физического лица, а также номер (номера) контактного телефона, адрес (адреса) электронной почты (при наличии) и почтовый адрес, по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которым должен быть направлен ответ заявителю;</w:t>
      </w:r>
    </w:p>
    <w:p w14:paraId="790BA29C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14:paraId="4E6A26CB" w14:textId="4810D0DC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14:paraId="595F17C8" w14:textId="182B0B5C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Заявителем могут быть представлены документы (при наличии), подтверждающие доводы, либо их копии.</w:t>
      </w:r>
    </w:p>
    <w:p w14:paraId="30202BEC" w14:textId="5740C250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5D41D586" w14:textId="3427E747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79"/>
      <w:bookmarkEnd w:id="13"/>
      <w:r>
        <w:rPr>
          <w:rFonts w:ascii="Times New Roman" w:hAnsi="Times New Roman" w:cs="Times New Roman"/>
          <w:sz w:val="28"/>
          <w:szCs w:val="28"/>
        </w:rPr>
        <w:t>93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14:paraId="41A958E3" w14:textId="2FEA2E3C" w:rsidR="00ED7035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94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</w:t>
      </w:r>
      <w:r w:rsidR="001D24F7">
        <w:rPr>
          <w:rFonts w:ascii="Times New Roman" w:hAnsi="Times New Roman" w:cs="Times New Roman"/>
          <w:sz w:val="28"/>
          <w:szCs w:val="28"/>
        </w:rPr>
        <w:br/>
      </w:r>
      <w:r w:rsidR="00411E79" w:rsidRPr="00306AEE">
        <w:rPr>
          <w:rFonts w:ascii="Times New Roman" w:hAnsi="Times New Roman" w:cs="Times New Roman"/>
          <w:sz w:val="28"/>
          <w:szCs w:val="28"/>
        </w:rPr>
        <w:t>(в случае обжалования решения начальника управления социальной политики), единого портала государственных и муниципальных услуг</w:t>
      </w:r>
      <w:r w:rsidR="00247477">
        <w:rPr>
          <w:rFonts w:ascii="Times New Roman" w:hAnsi="Times New Roman" w:cs="Times New Roman"/>
          <w:sz w:val="28"/>
          <w:szCs w:val="28"/>
        </w:rPr>
        <w:t>, портала государственных и муниципальных услуг Свердловской области</w:t>
      </w:r>
      <w:r w:rsidR="00ED7035" w:rsidRPr="00306AEE">
        <w:rPr>
          <w:rFonts w:ascii="Times New Roman" w:hAnsi="Times New Roman" w:cs="Times New Roman"/>
          <w:sz w:val="28"/>
          <w:szCs w:val="28"/>
        </w:rPr>
        <w:t>.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C3C2D3" w14:textId="2DEC3C4B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287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представителем заявителя документы, указанные в </w:t>
      </w:r>
      <w:r w:rsidR="000E1287" w:rsidRPr="000E1287">
        <w:rPr>
          <w:rFonts w:ascii="Times New Roman" w:hAnsi="Times New Roman" w:cs="Times New Roman"/>
          <w:sz w:val="28"/>
          <w:szCs w:val="28"/>
        </w:rPr>
        <w:t>пункте 93</w:t>
      </w:r>
      <w:r w:rsidR="00F4567A" w:rsidRPr="000E1287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0E1287">
        <w:rPr>
          <w:rFonts w:ascii="Times New Roman" w:hAnsi="Times New Roman" w:cs="Times New Roman"/>
          <w:sz w:val="28"/>
          <w:szCs w:val="28"/>
        </w:rPr>
        <w:t xml:space="preserve"> </w:t>
      </w:r>
      <w:r w:rsidR="003C2EFC" w:rsidRPr="000E1287">
        <w:rPr>
          <w:rFonts w:ascii="Times New Roman" w:hAnsi="Times New Roman" w:cs="Times New Roman"/>
          <w:sz w:val="28"/>
          <w:szCs w:val="28"/>
        </w:rPr>
        <w:t>А</w:t>
      </w:r>
      <w:r w:rsidRPr="000E1287">
        <w:rPr>
          <w:rFonts w:ascii="Times New Roman" w:hAnsi="Times New Roman" w:cs="Times New Roman"/>
          <w:sz w:val="28"/>
          <w:szCs w:val="28"/>
        </w:rPr>
        <w:t>дминистративного регламента</w:t>
      </w:r>
      <w:r w:rsidRPr="00306AEE">
        <w:rPr>
          <w:rFonts w:ascii="Times New Roman" w:hAnsi="Times New Roman" w:cs="Times New Roman"/>
          <w:sz w:val="28"/>
          <w:szCs w:val="28"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14:paraId="2915E1A2" w14:textId="013AA146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95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может быть подана заявителем через МФЦ.</w:t>
      </w:r>
    </w:p>
    <w:p w14:paraId="477DDA8B" w14:textId="78B1CF53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поступлении жалобы МФЦ обеспечивает ее передачу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14:paraId="24CE73E6" w14:textId="44B816E6" w:rsidR="00C23544" w:rsidRPr="00306AEE" w:rsidRDefault="003164A8" w:rsidP="00C235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C23544" w:rsidRPr="00306AEE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государственной услуги МФЦ рассматривается управлением социальной политики в соответствии с</w:t>
      </w:r>
      <w:r w:rsidR="00C23544">
        <w:rPr>
          <w:rFonts w:ascii="Times New Roman" w:hAnsi="Times New Roman" w:cs="Times New Roman"/>
          <w:sz w:val="28"/>
          <w:szCs w:val="28"/>
        </w:rPr>
        <w:t> </w:t>
      </w:r>
      <w:hyperlink r:id="rId37" w:history="1">
        <w:r w:rsidR="00C23544" w:rsidRPr="00306AEE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="00C23544" w:rsidRPr="00306AEE">
        <w:rPr>
          <w:rFonts w:ascii="Times New Roman" w:hAnsi="Times New Roman" w:cs="Times New Roman"/>
          <w:sz w:val="28"/>
          <w:szCs w:val="28"/>
        </w:rPr>
        <w:t xml:space="preserve"> об особенностях подачи и рассмотрения жалоб на решения </w:t>
      </w:r>
      <w:r w:rsidR="00C23544">
        <w:rPr>
          <w:rFonts w:ascii="Times New Roman" w:hAnsi="Times New Roman" w:cs="Times New Roman"/>
          <w:sz w:val="28"/>
          <w:szCs w:val="28"/>
        </w:rPr>
        <w:br/>
      </w:r>
      <w:r w:rsidR="00C23544" w:rsidRPr="00306AEE">
        <w:rPr>
          <w:rFonts w:ascii="Times New Roman" w:hAnsi="Times New Roman" w:cs="Times New Roman"/>
          <w:sz w:val="28"/>
          <w:szCs w:val="28"/>
        </w:rPr>
        <w:t xml:space="preserve">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</w:t>
      </w:r>
      <w:r w:rsidR="00C23544">
        <w:rPr>
          <w:rFonts w:ascii="Times New Roman" w:hAnsi="Times New Roman" w:cs="Times New Roman"/>
          <w:sz w:val="28"/>
          <w:szCs w:val="28"/>
        </w:rPr>
        <w:t>п</w:t>
      </w:r>
      <w:r w:rsidR="00C23544" w:rsidRPr="00306AEE">
        <w:rPr>
          <w:rFonts w:ascii="Times New Roman" w:hAnsi="Times New Roman" w:cs="Times New Roman"/>
          <w:sz w:val="28"/>
          <w:szCs w:val="28"/>
        </w:rPr>
        <w:t>остановлением Правительства Свердловской области от 21.11.2012 № 1305-ПП</w:t>
      </w:r>
      <w:r w:rsidR="00C23544">
        <w:rPr>
          <w:rFonts w:ascii="Times New Roman" w:hAnsi="Times New Roman" w:cs="Times New Roman"/>
          <w:sz w:val="28"/>
          <w:szCs w:val="28"/>
        </w:rPr>
        <w:t xml:space="preserve"> </w:t>
      </w:r>
      <w:r w:rsidR="00C23544" w:rsidRPr="00306AEE">
        <w:rPr>
          <w:rFonts w:ascii="Times New Roman" w:hAnsi="Times New Roman" w:cs="Times New Roman"/>
          <w:sz w:val="28"/>
          <w:szCs w:val="28"/>
        </w:rPr>
        <w:t xml:space="preserve">«Об утверждении Положения </w:t>
      </w:r>
      <w:r w:rsidR="00C23544">
        <w:rPr>
          <w:rFonts w:ascii="Times New Roman" w:hAnsi="Times New Roman" w:cs="Times New Roman"/>
          <w:sz w:val="28"/>
          <w:szCs w:val="28"/>
        </w:rPr>
        <w:br/>
      </w:r>
      <w:r w:rsidR="00C23544" w:rsidRPr="00306AEE">
        <w:rPr>
          <w:rFonts w:ascii="Times New Roman" w:hAnsi="Times New Roman" w:cs="Times New Roman"/>
          <w:sz w:val="28"/>
          <w:szCs w:val="28"/>
        </w:rPr>
        <w:t>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14:paraId="28D4EA71" w14:textId="5BA6B083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14:paraId="0B32AF8B" w14:textId="0ED65781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Жалоба, поступившая в письменной форме, подлежит обязательной регистрации в Журнале учета жалоб на решения и действия (бездействие) управления социальной политики, а также его должностных лиц (далее</w:t>
      </w:r>
      <w:r w:rsidR="0071559F" w:rsidRPr="00306AEE">
        <w:rPr>
          <w:rFonts w:ascii="Times New Roman" w:hAnsi="Times New Roman" w:cs="Times New Roman"/>
          <w:sz w:val="28"/>
          <w:szCs w:val="28"/>
        </w:rPr>
        <w:t xml:space="preserve"> – </w:t>
      </w:r>
      <w:r w:rsidR="00411E79" w:rsidRPr="00306AEE">
        <w:rPr>
          <w:rFonts w:ascii="Times New Roman" w:hAnsi="Times New Roman" w:cs="Times New Roman"/>
          <w:sz w:val="28"/>
          <w:szCs w:val="28"/>
        </w:rPr>
        <w:t>Журнал учета жалоб) не позднее следующего рабочего дня со дня ее поступления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присвоением ей регистрационного номера.</w:t>
      </w:r>
    </w:p>
    <w:p w14:paraId="32852DB4" w14:textId="2034A455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Ведение Журнала учета жалоб осуществляется по форме и в порядке, установленным правовым актом (приказом) органа, уполномоченного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рассмотрение жалобы.</w:t>
      </w:r>
    </w:p>
    <w:p w14:paraId="3A3733CC" w14:textId="07DBEAF7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</w:t>
      </w:r>
      <w:r w:rsidR="00411E79" w:rsidRPr="00306AEE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14:paraId="72CAF80A" w14:textId="1293186C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В случае если текст жалобы не поддается прочтению, ответ на жалобу </w:t>
      </w:r>
      <w:r w:rsidR="00591F87" w:rsidRPr="00306AEE">
        <w:rPr>
          <w:rFonts w:ascii="Times New Roman" w:hAnsi="Times New Roman" w:cs="Times New Roman"/>
          <w:sz w:val="28"/>
          <w:szCs w:val="28"/>
        </w:rPr>
        <w:t>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591F87" w:rsidRPr="00306AEE">
        <w:rPr>
          <w:rFonts w:ascii="Times New Roman" w:hAnsi="Times New Roman" w:cs="Times New Roman"/>
          <w:sz w:val="28"/>
          <w:szCs w:val="28"/>
        </w:rPr>
        <w:t>дается,</w:t>
      </w:r>
      <w:r w:rsidRPr="00306AEE">
        <w:rPr>
          <w:rFonts w:ascii="Times New Roman" w:hAnsi="Times New Roman" w:cs="Times New Roman"/>
          <w:sz w:val="28"/>
          <w:szCs w:val="28"/>
        </w:rPr>
        <w:t xml:space="preserve"> и она не подлежит направлению на рассмотрение в уполномоченный 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14:paraId="6F9A9D27" w14:textId="77777777" w:rsidR="00411E79" w:rsidRPr="00AD0D1D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98BD562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14:paraId="2485DFF4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EED54D4" w14:textId="7CA3A1F0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</w:t>
      </w:r>
      <w:r w:rsidR="00411E79" w:rsidRPr="00306AEE">
        <w:rPr>
          <w:rFonts w:ascii="Times New Roman" w:hAnsi="Times New Roman" w:cs="Times New Roman"/>
          <w:sz w:val="28"/>
          <w:szCs w:val="28"/>
        </w:rPr>
        <w:t>. 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дня ее регистрации, если более короткие сроки рассмотрения жалобы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установлены органом, уполномоченным на ее рассмотрение.</w:t>
      </w:r>
    </w:p>
    <w:p w14:paraId="31DC23E8" w14:textId="330A8995" w:rsidR="00411E79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регистрации.</w:t>
      </w:r>
    </w:p>
    <w:p w14:paraId="63479F75" w14:textId="77777777" w:rsidR="00245004" w:rsidRPr="00306AEE" w:rsidRDefault="00245004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32B683" w14:textId="77777777" w:rsidR="00411E79" w:rsidRPr="00306AEE" w:rsidRDefault="00591F87" w:rsidP="0024500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14:paraId="4190C1AA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9627D2F" w14:textId="0853842F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ar98"/>
      <w:bookmarkEnd w:id="14"/>
      <w:r>
        <w:rPr>
          <w:rFonts w:ascii="Times New Roman" w:hAnsi="Times New Roman" w:cs="Times New Roman"/>
          <w:sz w:val="28"/>
          <w:szCs w:val="28"/>
        </w:rPr>
        <w:t>100</w:t>
      </w:r>
      <w:r w:rsidR="00411E79" w:rsidRPr="00306AEE">
        <w:rPr>
          <w:rFonts w:ascii="Times New Roman" w:hAnsi="Times New Roman" w:cs="Times New Roman"/>
          <w:sz w:val="28"/>
          <w:szCs w:val="28"/>
        </w:rPr>
        <w:t>. По результатам рассмотрения жалобы принимается одно из следующих решений:</w:t>
      </w:r>
    </w:p>
    <w:p w14:paraId="02695988" w14:textId="364CEEB3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14:paraId="1E9C67A3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отказ в удовлетворении жалобы.</w:t>
      </w:r>
    </w:p>
    <w:p w14:paraId="714098A7" w14:textId="0EBC2F0F" w:rsidR="00411E79" w:rsidRPr="00306AEE" w:rsidRDefault="003164A8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101</w:t>
      </w:r>
      <w:r w:rsidR="00411E79" w:rsidRPr="00306AEE">
        <w:rPr>
          <w:rFonts w:ascii="Times New Roman" w:hAnsi="Times New Roman" w:cs="Times New Roman"/>
          <w:sz w:val="28"/>
          <w:szCs w:val="28"/>
        </w:rPr>
        <w:t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14:paraId="562D379A" w14:textId="6BDDCB6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наличие вступившего в законную силу решения суда по жалобе о том же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предмете по тем же основаниям;</w:t>
      </w:r>
    </w:p>
    <w:p w14:paraId="1FBAEF61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14:paraId="617E2D4F" w14:textId="1BA3BFFE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наличие решения по жалобе, принятого ранее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требованиями 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>дминистративного регламента в отношении того же заявителя и по тому же предмету жалобы;</w:t>
      </w:r>
    </w:p>
    <w:p w14:paraId="409D1E12" w14:textId="4B77CB98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если по результатам рассмотрения жалобы решения и действия (бездействие) органов, предоставляющих государственные услуги, их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должностных лиц и государственных служащих, принятые (осуществленные)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ходе предоставления государственной услуги, признаны правомерными.</w:t>
      </w:r>
    </w:p>
    <w:p w14:paraId="6697615E" w14:textId="7747931D" w:rsidR="00411E79" w:rsidRPr="00306AEE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</w:t>
      </w:r>
      <w:r w:rsidR="00411E79" w:rsidRPr="00306AEE">
        <w:rPr>
          <w:rFonts w:ascii="Times New Roman" w:hAnsi="Times New Roman" w:cs="Times New Roman"/>
          <w:sz w:val="28"/>
          <w:szCs w:val="28"/>
        </w:rPr>
        <w:t>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устранению выявленных нарушений не позднее 5 рабочих дней со дня принятия решения.</w:t>
      </w:r>
    </w:p>
    <w:p w14:paraId="587F4244" w14:textId="2D87BB45" w:rsidR="00411E79" w:rsidRPr="00306AEE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14:paraId="251E12DB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14:paraId="0DC62178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04FEBE22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3) фамилия, имя, отчество (при наличии) заявителя;</w:t>
      </w:r>
    </w:p>
    <w:p w14:paraId="3BD0C10B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4) основания для принятия решения по жалобе;</w:t>
      </w:r>
    </w:p>
    <w:p w14:paraId="528AA0A8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5) принятое по жалобе решение;</w:t>
      </w:r>
    </w:p>
    <w:p w14:paraId="2B4228D2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6) в случае, если жалоба признана обоснованной, </w:t>
      </w:r>
      <w:r w:rsidR="00ED7035" w:rsidRPr="00306AEE">
        <w:rPr>
          <w:rFonts w:ascii="Times New Roman" w:hAnsi="Times New Roman" w:cs="Times New Roman"/>
          <w:sz w:val="28"/>
          <w:szCs w:val="28"/>
        </w:rPr>
        <w:t>–</w:t>
      </w:r>
      <w:r w:rsidRPr="00306AEE">
        <w:rPr>
          <w:rFonts w:ascii="Times New Roman" w:hAnsi="Times New Roman" w:cs="Times New Roman"/>
          <w:sz w:val="28"/>
          <w:szCs w:val="28"/>
        </w:rPr>
        <w:t xml:space="preserve"> сроки устранения выявленных нарушений;</w:t>
      </w:r>
    </w:p>
    <w:p w14:paraId="2424C753" w14:textId="77777777" w:rsidR="00411E79" w:rsidRPr="00306AEE" w:rsidRDefault="00411E79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7) сведения о порядке обжалования принятого по жалобе решения.</w:t>
      </w:r>
    </w:p>
    <w:p w14:paraId="31FF761F" w14:textId="5C23870C" w:rsidR="00411E79" w:rsidRPr="00306AEE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</w:t>
      </w:r>
      <w:r w:rsidR="00411E79" w:rsidRPr="00306AEE">
        <w:rPr>
          <w:rFonts w:ascii="Times New Roman" w:hAnsi="Times New Roman" w:cs="Times New Roman"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30635B3B" w14:textId="6B9CF507" w:rsidR="00411E79" w:rsidRPr="00306AEE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рассмотрения жалобы </w:t>
      </w:r>
      <w:r w:rsidR="00EE7B86" w:rsidRPr="00306AEE">
        <w:rPr>
          <w:rFonts w:ascii="Times New Roman" w:hAnsi="Times New Roman" w:cs="Times New Roman"/>
          <w:sz w:val="28"/>
          <w:szCs w:val="28"/>
        </w:rPr>
        <w:t>признаков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состава </w:t>
      </w:r>
      <w:r w:rsidR="002D6DBD">
        <w:rPr>
          <w:rFonts w:ascii="Times New Roman" w:hAnsi="Times New Roman" w:cs="Times New Roman"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sz w:val="28"/>
          <w:szCs w:val="28"/>
        </w:rPr>
        <w:t>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14:paraId="34F280BB" w14:textId="77777777" w:rsidR="000750DB" w:rsidRPr="00AD0D1D" w:rsidRDefault="000750DB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0"/>
          <w:szCs w:val="20"/>
        </w:rPr>
      </w:pPr>
    </w:p>
    <w:p w14:paraId="1673BEB4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 информирования заявителя</w:t>
      </w:r>
    </w:p>
    <w:p w14:paraId="7167B569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 результатах рассмотрения жалобы</w:t>
      </w:r>
    </w:p>
    <w:p w14:paraId="32A77BED" w14:textId="77777777" w:rsidR="00411E79" w:rsidRPr="00AD0D1D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E49F376" w14:textId="3CA366F9" w:rsidR="00411E79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Ответ по результатам рассмотрения жалобы направляется заявителю </w:t>
      </w:r>
      <w:r w:rsidR="0071559F" w:rsidRPr="00306AEE">
        <w:rPr>
          <w:rFonts w:ascii="Times New Roman" w:hAnsi="Times New Roman" w:cs="Times New Roman"/>
          <w:sz w:val="28"/>
          <w:szCs w:val="28"/>
        </w:rPr>
        <w:br/>
      </w:r>
      <w:r w:rsidR="00411E79" w:rsidRPr="00306AEE">
        <w:rPr>
          <w:rFonts w:ascii="Times New Roman" w:hAnsi="Times New Roman" w:cs="Times New Roman"/>
          <w:sz w:val="28"/>
          <w:szCs w:val="28"/>
        </w:rPr>
        <w:t>в письменной форме и, по его желанию, в форме электронного документа, не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позднее дня, следующего за днем принятия решения</w:t>
      </w:r>
      <w:r w:rsidR="00411E79" w:rsidRPr="000E1287">
        <w:rPr>
          <w:rFonts w:ascii="Times New Roman" w:hAnsi="Times New Roman" w:cs="Times New Roman"/>
          <w:sz w:val="28"/>
          <w:szCs w:val="28"/>
        </w:rPr>
        <w:t xml:space="preserve">, указанного в </w:t>
      </w:r>
      <w:hyperlink w:anchor="Par98" w:history="1">
        <w:r w:rsidR="00411E79" w:rsidRPr="000E1287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0E1287" w:rsidRPr="000E1287">
        <w:rPr>
          <w:rFonts w:ascii="Times New Roman" w:hAnsi="Times New Roman" w:cs="Times New Roman"/>
          <w:sz w:val="28"/>
          <w:szCs w:val="28"/>
        </w:rPr>
        <w:t>100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411E79" w:rsidRPr="00306AEE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14:paraId="286294E2" w14:textId="77777777" w:rsidR="00156586" w:rsidRPr="00B07410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B11427C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14:paraId="1030775A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E5F652E" w14:textId="522BC7AA" w:rsidR="00411E79" w:rsidRPr="00306AEE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411E79" w:rsidRPr="00306AEE">
        <w:rPr>
          <w:rFonts w:ascii="Times New Roman" w:hAnsi="Times New Roman" w:cs="Times New Roman"/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14:paraId="34B5E691" w14:textId="77777777" w:rsidR="001D24F7" w:rsidRPr="00B07410" w:rsidRDefault="001D24F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0"/>
          <w:szCs w:val="20"/>
        </w:rPr>
      </w:pPr>
    </w:p>
    <w:p w14:paraId="272FA33D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</w:t>
      </w:r>
    </w:p>
    <w:p w14:paraId="69963419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необходимых для обоснования и рассмотрения жалобы</w:t>
      </w:r>
    </w:p>
    <w:p w14:paraId="42599439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1983331" w14:textId="76B21081" w:rsidR="00411E79" w:rsidRPr="00306AEE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</w:t>
      </w:r>
      <w:r w:rsidR="00411E79" w:rsidRPr="00306AEE">
        <w:rPr>
          <w:rFonts w:ascii="Times New Roman" w:hAnsi="Times New Roman" w:cs="Times New Roman"/>
          <w:sz w:val="28"/>
          <w:szCs w:val="28"/>
        </w:rPr>
        <w:t>. 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 w:rsidR="00250BBD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документов, необходимых для обоснования и рассмотрения жалобы.</w:t>
      </w:r>
    </w:p>
    <w:p w14:paraId="46F0822B" w14:textId="77777777" w:rsidR="00411E79" w:rsidRPr="00306AEE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BE7B46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заявителей</w:t>
      </w:r>
    </w:p>
    <w:p w14:paraId="0D8BEE98" w14:textId="77777777" w:rsidR="00411E79" w:rsidRPr="00306AEE" w:rsidRDefault="00591F87" w:rsidP="0041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AEE">
        <w:rPr>
          <w:rFonts w:ascii="Times New Roman" w:hAnsi="Times New Roman" w:cs="Times New Roman"/>
          <w:b/>
          <w:sz w:val="28"/>
          <w:szCs w:val="28"/>
        </w:rPr>
        <w:t>о порядке подачи и рассмотрения жалобы</w:t>
      </w:r>
    </w:p>
    <w:p w14:paraId="4C4CFF9B" w14:textId="77777777" w:rsidR="00411E79" w:rsidRPr="00B07410" w:rsidRDefault="00411E79" w:rsidP="00411E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0F6B49A" w14:textId="56397AE4" w:rsidR="002F7BF9" w:rsidRPr="00306AEE" w:rsidRDefault="00156586" w:rsidP="008F74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591F87" w:rsidRPr="00306AEE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</w:t>
      </w:r>
      <w:hyperlink r:id="rId38" w:history="1">
        <w:r w:rsidR="00591F87" w:rsidRPr="00306AEE">
          <w:rPr>
            <w:rFonts w:ascii="Times New Roman" w:hAnsi="Times New Roman" w:cs="Times New Roman"/>
            <w:sz w:val="28"/>
            <w:szCs w:val="28"/>
          </w:rPr>
          <w:t>пунктами 4</w:t>
        </w:r>
      </w:hyperlink>
      <w:r w:rsidR="00591F87" w:rsidRPr="00306AEE">
        <w:rPr>
          <w:rFonts w:ascii="Times New Roman" w:hAnsi="Times New Roman" w:cs="Times New Roman"/>
          <w:sz w:val="28"/>
          <w:szCs w:val="28"/>
        </w:rPr>
        <w:t>–</w:t>
      </w:r>
      <w:hyperlink r:id="rId39" w:history="1">
        <w:r w:rsidR="00591F87" w:rsidRPr="00306AEE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="00591F87" w:rsidRPr="00306AE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3C2EFC">
        <w:rPr>
          <w:rFonts w:ascii="Times New Roman" w:hAnsi="Times New Roman" w:cs="Times New Roman"/>
          <w:sz w:val="28"/>
          <w:szCs w:val="28"/>
        </w:rPr>
        <w:t>А</w:t>
      </w:r>
      <w:r w:rsidR="00591F87" w:rsidRPr="00306AEE">
        <w:rPr>
          <w:rFonts w:ascii="Times New Roman" w:hAnsi="Times New Roman" w:cs="Times New Roman"/>
          <w:sz w:val="28"/>
          <w:szCs w:val="28"/>
        </w:rPr>
        <w:t>дминистративного</w:t>
      </w:r>
      <w:r w:rsidR="002F7BF9" w:rsidRPr="00306AEE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14:paraId="537B42DF" w14:textId="77777777" w:rsidR="00721E7B" w:rsidRPr="00BB5C30" w:rsidRDefault="00591F87" w:rsidP="00591F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  <w:sectPr w:rsidR="00721E7B" w:rsidRPr="00BB5C30" w:rsidSect="00721E7B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  <w:r w:rsidRPr="00BB5C3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AC1576E" w14:textId="77777777" w:rsidR="00AD0A9C" w:rsidRPr="00C940B0" w:rsidRDefault="00AD0A9C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  <w:r w:rsidRPr="00C940B0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DD1612" w:rsidRPr="00C940B0">
        <w:rPr>
          <w:rFonts w:ascii="Times New Roman" w:hAnsi="Times New Roman" w:cs="Times New Roman"/>
          <w:sz w:val="26"/>
          <w:szCs w:val="26"/>
        </w:rPr>
        <w:t>№</w:t>
      </w:r>
      <w:r w:rsidRPr="00C940B0">
        <w:rPr>
          <w:rFonts w:ascii="Times New Roman" w:hAnsi="Times New Roman" w:cs="Times New Roman"/>
          <w:sz w:val="26"/>
          <w:szCs w:val="26"/>
        </w:rPr>
        <w:t xml:space="preserve"> 1</w:t>
      </w:r>
    </w:p>
    <w:p w14:paraId="2643D873" w14:textId="77777777" w:rsidR="00C31D4B" w:rsidRPr="00C940B0" w:rsidRDefault="00DD1612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bookmarkStart w:id="15" w:name="Par514"/>
      <w:bookmarkEnd w:id="15"/>
      <w:r w:rsidRPr="00C940B0">
        <w:rPr>
          <w:rFonts w:ascii="Times New Roman" w:hAnsi="Times New Roman" w:cs="Times New Roman"/>
          <w:sz w:val="26"/>
          <w:szCs w:val="26"/>
        </w:rPr>
        <w:t xml:space="preserve">к Административному </w:t>
      </w:r>
      <w:r w:rsidR="00C31D4B" w:rsidRPr="00C940B0">
        <w:rPr>
          <w:rFonts w:ascii="Times New Roman" w:hAnsi="Times New Roman" w:cs="Times New Roman"/>
          <w:sz w:val="26"/>
          <w:szCs w:val="26"/>
        </w:rPr>
        <w:t xml:space="preserve">регламенту </w:t>
      </w:r>
    </w:p>
    <w:p w14:paraId="13D3842E" w14:textId="15190485" w:rsidR="00DE326D" w:rsidRPr="00C940B0" w:rsidRDefault="00C31D4B" w:rsidP="00C940B0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C940B0">
        <w:rPr>
          <w:rFonts w:ascii="Times New Roman" w:hAnsi="Times New Roman" w:cs="Times New Roman"/>
          <w:sz w:val="26"/>
          <w:szCs w:val="26"/>
        </w:rPr>
        <w:t>предоставлени</w:t>
      </w:r>
      <w:r w:rsidR="00473CDA" w:rsidRPr="00C940B0">
        <w:rPr>
          <w:rFonts w:ascii="Times New Roman" w:hAnsi="Times New Roman" w:cs="Times New Roman"/>
          <w:sz w:val="26"/>
          <w:szCs w:val="26"/>
        </w:rPr>
        <w:t>я</w:t>
      </w:r>
      <w:r w:rsidRPr="00C940B0">
        <w:rPr>
          <w:rFonts w:ascii="Times New Roman" w:hAnsi="Times New Roman" w:cs="Times New Roman"/>
          <w:sz w:val="26"/>
          <w:szCs w:val="26"/>
        </w:rPr>
        <w:t xml:space="preserve"> </w:t>
      </w:r>
      <w:r w:rsidR="00DD1612" w:rsidRPr="00C940B0">
        <w:rPr>
          <w:rFonts w:ascii="Times New Roman" w:hAnsi="Times New Roman" w:cs="Times New Roman"/>
          <w:sz w:val="26"/>
          <w:szCs w:val="26"/>
        </w:rPr>
        <w:t>государственной услуги «</w:t>
      </w:r>
      <w:r w:rsidR="00BD17B7" w:rsidRPr="00F014B0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BD17B7"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DD1612" w:rsidRPr="00C940B0">
        <w:rPr>
          <w:rFonts w:ascii="Times New Roman" w:hAnsi="Times New Roman" w:cs="Times New Roman"/>
          <w:sz w:val="26"/>
          <w:szCs w:val="26"/>
        </w:rPr>
        <w:t>»</w:t>
      </w:r>
    </w:p>
    <w:p w14:paraId="3482885E" w14:textId="77777777" w:rsidR="00FE08B9" w:rsidRPr="00BD17B7" w:rsidRDefault="00FE08B9" w:rsidP="00DC4078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E846BCA" w14:textId="526B2190" w:rsidR="00E57A77" w:rsidRDefault="00E57A77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D05FB">
        <w:rPr>
          <w:rFonts w:ascii="Times New Roman" w:hAnsi="Times New Roman" w:cs="Times New Roman"/>
          <w:b/>
          <w:bCs/>
          <w:sz w:val="26"/>
          <w:szCs w:val="26"/>
        </w:rPr>
        <w:t>С</w:t>
      </w:r>
      <w:r>
        <w:rPr>
          <w:rFonts w:ascii="Times New Roman" w:hAnsi="Times New Roman" w:cs="Times New Roman"/>
          <w:b/>
          <w:bCs/>
          <w:sz w:val="26"/>
          <w:szCs w:val="26"/>
        </w:rPr>
        <w:t>ВЕДЕНИЯ</w:t>
      </w:r>
    </w:p>
    <w:p w14:paraId="0EB645B5" w14:textId="69D2D61B" w:rsidR="001D05FB" w:rsidRDefault="0097474F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05FB">
        <w:rPr>
          <w:rFonts w:ascii="Times New Roman" w:hAnsi="Times New Roman" w:cs="Times New Roman"/>
          <w:b/>
          <w:bCs/>
          <w:sz w:val="26"/>
          <w:szCs w:val="26"/>
        </w:rPr>
        <w:t>о месте нахождения управлений социальной политики</w:t>
      </w:r>
      <w:r w:rsidRPr="001D05FB">
        <w:rPr>
          <w:rFonts w:ascii="Times New Roman" w:hAnsi="Times New Roman" w:cs="Times New Roman"/>
          <w:b/>
          <w:sz w:val="26"/>
          <w:szCs w:val="26"/>
        </w:rPr>
        <w:t xml:space="preserve">, справочных телефонах, </w:t>
      </w:r>
    </w:p>
    <w:p w14:paraId="019CF624" w14:textId="77777777" w:rsidR="0097474F" w:rsidRDefault="0097474F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05FB">
        <w:rPr>
          <w:rFonts w:ascii="Times New Roman" w:hAnsi="Times New Roman" w:cs="Times New Roman"/>
          <w:b/>
          <w:sz w:val="26"/>
          <w:szCs w:val="26"/>
        </w:rPr>
        <w:t>адресах официальных сайтов и электронных адресах</w:t>
      </w:r>
    </w:p>
    <w:p w14:paraId="586CC85C" w14:textId="77777777" w:rsidR="00E57A77" w:rsidRPr="001D05FB" w:rsidRDefault="00E57A77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D9B7E31" w14:textId="77777777" w:rsidR="00C940B0" w:rsidRPr="00BD17B7" w:rsidRDefault="00C940B0" w:rsidP="009747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4912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572"/>
        <w:gridCol w:w="3260"/>
        <w:gridCol w:w="2268"/>
        <w:gridCol w:w="2410"/>
        <w:gridCol w:w="2551"/>
      </w:tblGrid>
      <w:tr w:rsidR="000E64F6" w:rsidRPr="00542712" w14:paraId="0A5048B2" w14:textId="77777777" w:rsidTr="008F74D4">
        <w:trPr>
          <w:trHeight w:val="6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2A11" w14:textId="22D21EEF" w:rsidR="000E64F6" w:rsidRPr="00306AEE" w:rsidRDefault="00542712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Номер строки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B4C0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управления социальной политики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1D23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BD6E" w14:textId="77777777" w:rsidR="000E64F6" w:rsidRPr="00306AEE" w:rsidRDefault="000E64F6" w:rsidP="001D05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Номер телефона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3E639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Электронный адрес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FA91" w14:textId="77777777" w:rsidR="000E64F6" w:rsidRPr="00306AEE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6AEE">
              <w:rPr>
                <w:rFonts w:ascii="Times New Roman" w:eastAsia="Calibri" w:hAnsi="Times New Roman" w:cs="Times New Roman"/>
                <w:sz w:val="20"/>
                <w:szCs w:val="20"/>
              </w:rPr>
              <w:t>Адрес официального сайта</w:t>
            </w:r>
          </w:p>
        </w:tc>
      </w:tr>
    </w:tbl>
    <w:p w14:paraId="45019B19" w14:textId="77777777" w:rsidR="000E64F6" w:rsidRPr="000E64F6" w:rsidRDefault="000E64F6" w:rsidP="000E64F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84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3544"/>
        <w:gridCol w:w="3260"/>
        <w:gridCol w:w="2268"/>
        <w:gridCol w:w="2410"/>
        <w:gridCol w:w="2551"/>
      </w:tblGrid>
      <w:tr w:rsidR="000E64F6" w:rsidRPr="000E64F6" w14:paraId="009159E9" w14:textId="77777777" w:rsidTr="00306AEE">
        <w:trPr>
          <w:trHeight w:val="34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DE07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AB7A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479B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C872" w14:textId="77777777" w:rsidR="000E64F6" w:rsidRPr="000E64F6" w:rsidRDefault="000E64F6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8DAA" w14:textId="77777777" w:rsidR="000E64F6" w:rsidRPr="000E64F6" w:rsidRDefault="000E64F6" w:rsidP="00285AC7">
            <w:pPr>
              <w:spacing w:after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7AD7" w14:textId="77777777" w:rsidR="000E64F6" w:rsidRPr="000E64F6" w:rsidRDefault="000E64F6" w:rsidP="001D05FB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0E64F6" w:rsidRPr="000E64F6" w14:paraId="42F5508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DDE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4289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6D9D4F9E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Алапаевску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Алапаевскому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5609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624600, г. Алапаевск, </w:t>
            </w:r>
          </w:p>
          <w:p w14:paraId="0C657801" w14:textId="77777777" w:rsidR="000E64F6" w:rsidRPr="000E64F6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л. Береговая, 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84F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(34346) 2-61-68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15C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23C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usp01.msp.midural.ru</w:t>
            </w:r>
          </w:p>
        </w:tc>
      </w:tr>
      <w:tr w:rsidR="000E64F6" w:rsidRPr="000E64F6" w14:paraId="68474E60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475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E231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  </w:t>
            </w:r>
          </w:p>
          <w:p w14:paraId="2FCC3DA1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Артемовскому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1C6F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623785,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Артемовский, </w:t>
            </w:r>
          </w:p>
          <w:p w14:paraId="4700AB16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Энергетиков,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3FE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(34363) 2-52-78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B99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8C5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usp02.msp.midural.ru</w:t>
            </w:r>
          </w:p>
        </w:tc>
      </w:tr>
      <w:tr w:rsidR="000E64F6" w:rsidRPr="000E64F6" w14:paraId="059F15D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AD3E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DA5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  </w:t>
            </w:r>
          </w:p>
          <w:p w14:paraId="1F4646DB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Асбесту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F8F4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624272, г. Асбест,</w:t>
            </w:r>
          </w:p>
          <w:p w14:paraId="671387B9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Московская, 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B14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(34365) 2-06-18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C2C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CE4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usp03.msp.midural.ru</w:t>
            </w:r>
          </w:p>
        </w:tc>
      </w:tr>
      <w:tr w:rsidR="000E64F6" w:rsidRPr="000E64F6" w14:paraId="5DFEB6C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CA3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9146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137F67B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Березовскому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B488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623700, г. Березовский,  </w:t>
            </w:r>
          </w:p>
          <w:p w14:paraId="3BD5BC2B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3B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(34369) 4-93-33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A20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E7F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usp04.msp.midural.ru</w:t>
            </w:r>
          </w:p>
        </w:tc>
      </w:tr>
      <w:tr w:rsidR="000E64F6" w:rsidRPr="000E64F6" w14:paraId="1E2C3E8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5F9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DAED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144A35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Богдановичскому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3A5E" w14:textId="77777777" w:rsidR="001D05FB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623530, г</w:t>
            </w:r>
            <w:r w:rsidR="001D05FB">
              <w:rPr>
                <w:rFonts w:ascii="Times New Roman" w:hAnsi="Times New Roman" w:cs="Times New Roman"/>
                <w:sz w:val="20"/>
                <w:szCs w:val="20"/>
              </w:rPr>
              <w:t xml:space="preserve">. Богданович,  </w:t>
            </w:r>
          </w:p>
          <w:p w14:paraId="283AE1FF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Советская,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AFC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(34376) 2-28-07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463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271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usp05.msp.midural.ru</w:t>
            </w:r>
          </w:p>
        </w:tc>
      </w:tr>
      <w:tr w:rsidR="000E64F6" w:rsidRPr="000E64F6" w14:paraId="53D478A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B2D5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524B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D4CFAF0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городам Верхняя Пышма </w:t>
            </w:r>
          </w:p>
          <w:p w14:paraId="4D438E0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Среднеуральск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396D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624090,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Верхняя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Пышма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780E6F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Феофанова,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29F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(34368) 5-40-64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A91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D8A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usp06.msp.midural.ru</w:t>
            </w:r>
          </w:p>
        </w:tc>
      </w:tr>
      <w:tr w:rsidR="000E64F6" w:rsidRPr="000E64F6" w14:paraId="5129FCE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939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BC4D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C5CDBDF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Верхнесалдинскому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C444" w14:textId="77777777" w:rsidR="000E64F6" w:rsidRPr="000E64F6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624760,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Верхняя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Салда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ул. Воронова, 6/1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3EC5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(34345) 2-25-08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CBC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Usp07@egov66.ru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84A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usp07.msp.midural.ru</w:t>
            </w:r>
          </w:p>
        </w:tc>
      </w:tr>
      <w:tr w:rsidR="000E64F6" w:rsidRPr="000E64F6" w14:paraId="22E510E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D149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B868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86C544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Волчанску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3A94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624940,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Волчанск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AD6133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Карпинского, 19а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CBF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(34383) 5-20-14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EDD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Usp70@egov66.ru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326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usp70.msp.midural.ru</w:t>
            </w:r>
          </w:p>
        </w:tc>
      </w:tr>
      <w:tr w:rsidR="000E64F6" w:rsidRPr="000E64F6" w14:paraId="0B67923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4674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AB41" w14:textId="77777777" w:rsidR="001D05FB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3B2B1A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Верх-</w:t>
            </w:r>
            <w:proofErr w:type="spellStart"/>
            <w:r w:rsidR="001D05FB">
              <w:rPr>
                <w:rFonts w:ascii="Times New Roman" w:hAnsi="Times New Roman" w:cs="Times New Roman"/>
                <w:sz w:val="20"/>
                <w:szCs w:val="20"/>
              </w:rPr>
              <w:t>Исетскому</w:t>
            </w:r>
            <w:proofErr w:type="spellEnd"/>
            <w:r w:rsidR="001D05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5A17" w14:textId="77777777" w:rsidR="001D05FB" w:rsidRDefault="001D05FB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620077,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70CAF919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Хомякова, 14а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1EA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366-47-46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EBB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Usp28@еgov66.ru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B48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usp28.msp.midural.ru</w:t>
            </w:r>
          </w:p>
        </w:tc>
      </w:tr>
      <w:tr w:rsidR="000E64F6" w:rsidRPr="000E64F6" w14:paraId="20342C9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DC10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1F5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AAB0C8C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Железнодорожному району </w:t>
            </w:r>
          </w:p>
          <w:p w14:paraId="0F0D47EE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2CB0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620090,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41F80A65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Седова, 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8FD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366-50-12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326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5B1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usp29.msp.midural.ru</w:t>
            </w:r>
          </w:p>
        </w:tc>
      </w:tr>
      <w:tr w:rsidR="000E64F6" w:rsidRPr="000E64F6" w14:paraId="699AE68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6F4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C923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D3D357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Кировскому району </w:t>
            </w:r>
          </w:p>
          <w:p w14:paraId="10389902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8A7C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620062,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0797B00F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Генеральская,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F05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374-29-96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F89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BC6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usp30.msp.midural.ru</w:t>
            </w:r>
          </w:p>
        </w:tc>
      </w:tr>
      <w:tr w:rsidR="000E64F6" w:rsidRPr="000E64F6" w14:paraId="5CA20B8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843C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DEAB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50E1D1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Ленинскому району </w:t>
            </w:r>
          </w:p>
          <w:p w14:paraId="097FB6F5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8B2E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620014,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5ADA23B3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Шейнкмана,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688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371-52-66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54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816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usp31.msp.midural.ru</w:t>
            </w:r>
          </w:p>
        </w:tc>
      </w:tr>
      <w:tr w:rsidR="000E64F6" w:rsidRPr="000E64F6" w14:paraId="28E6D67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51D2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BCBB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DA82AC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Октябрьскому 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BE49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620014,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7456B8C1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Малышева, 31Б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B3D5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227-64-34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C5A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5D6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usp32.msp.midural.ru</w:t>
            </w:r>
          </w:p>
        </w:tc>
      </w:tr>
      <w:tr w:rsidR="000E64F6" w:rsidRPr="000E64F6" w14:paraId="0B7474D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66E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67D1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3BE8EF8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Орджоникидзевскому району </w:t>
            </w:r>
          </w:p>
          <w:p w14:paraId="707FBC52" w14:textId="77777777" w:rsidR="000E64F6" w:rsidRPr="000E64F6" w:rsidRDefault="00534C2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9C48" w14:textId="77777777" w:rsidR="00064E33" w:rsidRDefault="00064E33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620017,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1B40782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Бабушкина,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761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349-38-22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345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5A2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usp33.msp.midural.ru</w:t>
            </w:r>
          </w:p>
        </w:tc>
      </w:tr>
      <w:tr w:rsidR="000E64F6" w:rsidRPr="000E64F6" w14:paraId="2519109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354E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9DD8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94D3D42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Чкаловскому району                           города Екатеринбурга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0C5B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620085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Екатеринбург, </w:t>
            </w:r>
          </w:p>
          <w:p w14:paraId="0ECAD0CF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пер. Автомобиль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ный,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4F3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(343) 217-21-65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FB4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523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usp34.msp.midural.ru</w:t>
            </w:r>
          </w:p>
        </w:tc>
      </w:tr>
      <w:tr w:rsidR="000E64F6" w:rsidRPr="000E64F6" w14:paraId="4019D2D8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7B8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D23C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2FFB47DA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Заречному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3A01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624051, г. Заречный,  </w:t>
            </w:r>
          </w:p>
          <w:p w14:paraId="61BE20F6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6D1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(34377) 7-11-70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B829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EE9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usp67.msp.midural.ru</w:t>
            </w:r>
          </w:p>
        </w:tc>
      </w:tr>
      <w:tr w:rsidR="000E64F6" w:rsidRPr="000E64F6" w14:paraId="18D161E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7BB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EDC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735C986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Ивделю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ED4D" w14:textId="77777777" w:rsidR="00DF54F7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624590,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Ивдель,  </w:t>
            </w:r>
          </w:p>
          <w:p w14:paraId="5E1C71B9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Ворошилова,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9C6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(34386) 2-21-50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E45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CDA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usp08.msp.midural.ru</w:t>
            </w:r>
          </w:p>
        </w:tc>
      </w:tr>
      <w:tr w:rsidR="000E64F6" w:rsidRPr="000E64F6" w14:paraId="35BBAE6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936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21B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2FBAA1DA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Ирбиту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Ирбитскому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E929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623850, г. Ирбит,               </w:t>
            </w:r>
          </w:p>
          <w:p w14:paraId="1A008FE1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Красноармейская,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773E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(34355) 6-60-73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4A7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488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usp09.msp.midural.ru</w:t>
            </w:r>
          </w:p>
        </w:tc>
      </w:tr>
      <w:tr w:rsidR="000E64F6" w:rsidRPr="000E64F6" w14:paraId="72EC020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E57D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DCA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754A9F3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Каменску-Уральскому </w:t>
            </w:r>
          </w:p>
          <w:p w14:paraId="4ACA7D3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Каменскому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3DA3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623406, г. Каменск-</w:t>
            </w:r>
            <w:proofErr w:type="gramStart"/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>Уральский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ул. Строителей, 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841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(3439) 35-33-31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183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4EA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usp35.msp.midural.ru</w:t>
            </w:r>
          </w:p>
        </w:tc>
      </w:tr>
      <w:tr w:rsidR="000E64F6" w:rsidRPr="000E64F6" w14:paraId="30070B1D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0BB9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A1E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486D0C9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Камышлову </w:t>
            </w:r>
          </w:p>
          <w:p w14:paraId="1A89C51E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Камышловскому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E0D2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624860, г. Камышлов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9CCB8BA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л. Гагарина, 1а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624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(34375) 2-04-60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2C2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101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usp11.msp.midural.ru</w:t>
            </w:r>
          </w:p>
        </w:tc>
      </w:tr>
      <w:tr w:rsidR="000E64F6" w:rsidRPr="000E64F6" w14:paraId="0BBA78D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196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2AE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DC6F198" w14:textId="11466D76" w:rsidR="000E64F6" w:rsidRPr="000E64F6" w:rsidRDefault="000E64F6" w:rsidP="007B1E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Карпинску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07FE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624936, г. Карпинск, </w:t>
            </w:r>
          </w:p>
          <w:p w14:paraId="4B5288D1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8 Марта, 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A95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(34383) 3-43-40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72A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664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usp10.msp.midural.ru</w:t>
            </w:r>
          </w:p>
        </w:tc>
      </w:tr>
      <w:tr w:rsidR="000E64F6" w:rsidRPr="000E64F6" w14:paraId="16777A5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17F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F68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09BE2DF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Качканару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526A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624356, 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г. Качканар, </w:t>
            </w:r>
          </w:p>
          <w:p w14:paraId="45757856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Свердлова,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4E3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(34341) 2-29-66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643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CD6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usp12.msp.midural.ru </w:t>
            </w:r>
          </w:p>
        </w:tc>
      </w:tr>
      <w:tr w:rsidR="000E64F6" w:rsidRPr="000E64F6" w14:paraId="66DCD03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D1E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258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BCF953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Краснотурьинску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07ED" w14:textId="4E1B633C" w:rsidR="000E64F6" w:rsidRPr="000E64F6" w:rsidRDefault="000E64F6" w:rsidP="00250B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624440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г.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Краснотурьинск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50BB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К. Маркса,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BC94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(34384) 6-48-10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5D6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C20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usp13.msp.midural.ru</w:t>
            </w:r>
          </w:p>
        </w:tc>
      </w:tr>
      <w:tr w:rsidR="000E64F6" w:rsidRPr="000E64F6" w14:paraId="2329EF34" w14:textId="77777777" w:rsidTr="00BD17B7">
        <w:trPr>
          <w:trHeight w:val="4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003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29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A4E769D" w14:textId="49CD540E" w:rsidR="00B772BA" w:rsidRPr="000E64F6" w:rsidRDefault="000E64F6" w:rsidP="00BD17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Красноуральску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5B0D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624330, г. Красноуральск, </w:t>
            </w:r>
          </w:p>
          <w:p w14:paraId="4096B86C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Победы,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D1A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(34343) 2-57-80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423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165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usp14.msp.midural.ru</w:t>
            </w:r>
          </w:p>
        </w:tc>
      </w:tr>
      <w:tr w:rsidR="000E64F6" w:rsidRPr="000E64F6" w14:paraId="4E12DA1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6633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70D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0859D34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Красноуфимску </w:t>
            </w:r>
          </w:p>
          <w:p w14:paraId="790B5ACD" w14:textId="72F372F1" w:rsidR="00BD17B7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Красноуфимскому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6F05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623300, г. Красноуфимск, </w:t>
            </w:r>
          </w:p>
          <w:p w14:paraId="095AF919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Березовая,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E53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(34394) 5-21-84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0EA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1C8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usp15.msp.midural.ru</w:t>
            </w:r>
          </w:p>
        </w:tc>
      </w:tr>
      <w:tr w:rsidR="000E64F6" w:rsidRPr="000E64F6" w14:paraId="5B949B3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474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3AB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0A1BBEA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Кировграду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A2CD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624140, г. Кировград, </w:t>
            </w:r>
          </w:p>
          <w:p w14:paraId="606875E7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Лермонтова,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FA2F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(34357) 4-01-74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99B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F31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usp16.msp.midural.ru</w:t>
            </w:r>
          </w:p>
        </w:tc>
      </w:tr>
      <w:tr w:rsidR="000E64F6" w:rsidRPr="000E64F6" w14:paraId="53D04873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6F2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8FB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6A0AA02A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Кушве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58E1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624300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г. Кушва, </w:t>
            </w:r>
          </w:p>
          <w:p w14:paraId="45F17F9D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Красноармейская, 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75A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(34344) 2-57-57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D29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E087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usp17.msp.midural.ru</w:t>
            </w:r>
          </w:p>
        </w:tc>
      </w:tr>
      <w:tr w:rsidR="000E64F6" w:rsidRPr="000E64F6" w14:paraId="5161D0FB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07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E328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F104BC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Лесному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C764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624200, г. Лесной, </w:t>
            </w:r>
          </w:p>
          <w:p w14:paraId="29E926B7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К. Маркса,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F6B8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(34342) 6-87-28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F28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A88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usp68.msp.midural.ru</w:t>
            </w:r>
          </w:p>
        </w:tc>
      </w:tr>
      <w:tr w:rsidR="000E64F6" w:rsidRPr="000E64F6" w14:paraId="0DE4302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FEC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111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CF4FE9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Невьянскому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986B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624192, 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г. Невьянск, </w:t>
            </w:r>
          </w:p>
          <w:p w14:paraId="495BEA28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DD97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(34356) 40-740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DA9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Usp18@egov66.ru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EDC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usp18.msp.midural.ru</w:t>
            </w:r>
          </w:p>
        </w:tc>
      </w:tr>
      <w:tr w:rsidR="000E64F6" w:rsidRPr="000E64F6" w14:paraId="549E1B29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FC34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FFC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A553C0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Нижний Тагил </w:t>
            </w:r>
          </w:p>
          <w:p w14:paraId="72EDC41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и Пригородному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FFDC" w14:textId="77777777" w:rsidR="00507C76" w:rsidRDefault="00DF54F7" w:rsidP="00507C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622034,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Нижний </w:t>
            </w:r>
            <w:r w:rsidR="00507C76" w:rsidRPr="000E64F6">
              <w:rPr>
                <w:rFonts w:ascii="Times New Roman" w:hAnsi="Times New Roman" w:cs="Times New Roman"/>
                <w:sz w:val="20"/>
                <w:szCs w:val="20"/>
              </w:rPr>
              <w:t>Тагил,</w:t>
            </w:r>
            <w:r w:rsidR="00507C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688B2D9" w14:textId="2402180A" w:rsidR="000E64F6" w:rsidRPr="000E64F6" w:rsidRDefault="000E64F6" w:rsidP="00507C7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К. Маркса, 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F87C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(3435) 41-92-61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9C1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FF89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usp37.msp.midural.ru</w:t>
            </w:r>
          </w:p>
        </w:tc>
      </w:tr>
      <w:tr w:rsidR="000E64F6" w:rsidRPr="000E64F6" w14:paraId="5F269FF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DF6A" w14:textId="47449F05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D873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6E2B7FA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Нижняя Тура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1021" w14:textId="77777777" w:rsidR="00DF54F7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624221, г. Нижняя Тура,         </w:t>
            </w:r>
          </w:p>
          <w:p w14:paraId="1D4D7445" w14:textId="77777777" w:rsidR="000E64F6" w:rsidRPr="000E64F6" w:rsidRDefault="000E64F6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40 лет Октября, 2а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29F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(34342) 2-78-72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040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7BA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usp19.msp.midural.ru</w:t>
            </w:r>
          </w:p>
        </w:tc>
      </w:tr>
      <w:tr w:rsidR="000E64F6" w:rsidRPr="000E64F6" w14:paraId="032D683B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E9AB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2E6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20FBA66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Новоуральску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AF7F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624130,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Новоуральск,      </w:t>
            </w:r>
          </w:p>
          <w:p w14:paraId="614F902C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Гагарина, 7А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DDB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(34370) 4-55-75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DD3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61D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usp63.msp.midural.ru</w:t>
            </w:r>
          </w:p>
        </w:tc>
      </w:tr>
      <w:tr w:rsidR="000E64F6" w:rsidRPr="000E64F6" w14:paraId="66E9FB9B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462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DC4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884706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Первоуральску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E0D4" w14:textId="77777777" w:rsidR="00DF54F7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62310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Первоуральск, </w:t>
            </w:r>
          </w:p>
          <w:p w14:paraId="5A3614CF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1 Мая, 8-а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235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(3439) 24-16-25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87C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1949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usp20.msp.midural.ru</w:t>
            </w:r>
          </w:p>
        </w:tc>
      </w:tr>
      <w:tr w:rsidR="000E64F6" w:rsidRPr="000E64F6" w14:paraId="339323D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4D57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C8E4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37494D7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Полевскому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D6EB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623391,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Полевской,        </w:t>
            </w:r>
          </w:p>
          <w:p w14:paraId="2F07D4E8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Торопова,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9275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(34350) 2-16-14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8BF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71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usp21.msp.midural.ru</w:t>
            </w:r>
          </w:p>
        </w:tc>
      </w:tr>
      <w:tr w:rsidR="000E64F6" w:rsidRPr="000E64F6" w14:paraId="557DFB85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4EE3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304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</w:t>
            </w:r>
          </w:p>
          <w:p w14:paraId="282D2CFE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Ревде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DE05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623280,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Ревда, ул. Чехова,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462D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(34397) 3-01-84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F67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8C4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usp22.msp.midural.ru</w:t>
            </w:r>
          </w:p>
        </w:tc>
      </w:tr>
      <w:tr w:rsidR="000E64F6" w:rsidRPr="000E64F6" w14:paraId="3A63C78F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0FF5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006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1C80D1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Режевскому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027F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623750,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Реж, ул. Бажова,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57F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(34364) 2-14-31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BE2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767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usp23.msp.midural.ru</w:t>
            </w:r>
          </w:p>
        </w:tc>
      </w:tr>
      <w:tr w:rsidR="000E64F6" w:rsidRPr="000E64F6" w14:paraId="09027149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921E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423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0663676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городу Североуральску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17B8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624480,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Североуральск, </w:t>
            </w:r>
          </w:p>
          <w:p w14:paraId="3B4ED94B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Молодежная,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DA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(34380) 2-68-85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C9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79AB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usp25.msp.midural.ru </w:t>
            </w:r>
          </w:p>
        </w:tc>
      </w:tr>
      <w:tr w:rsidR="000E64F6" w:rsidRPr="000E64F6" w14:paraId="76F7F0DD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C10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1CA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CE94CB1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городу Серову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Серовскому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F3F9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624992,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Серов, ул. Победы, 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70D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(34385) 7-22-16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30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Usp24@egov66.ru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223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usp24.msp.midural.ru</w:t>
            </w:r>
          </w:p>
        </w:tc>
      </w:tr>
      <w:tr w:rsidR="000E64F6" w:rsidRPr="000E64F6" w14:paraId="12E84F76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558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170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E05379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Сухоложскому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48F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4800,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Сухой </w:t>
            </w:r>
            <w:proofErr w:type="gram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Лог,   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ул. Юбилейная,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12A2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(34373) 4-36-02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D34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Usp26@egov66.ru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13F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usp26.msp.midural.ru</w:t>
            </w:r>
          </w:p>
        </w:tc>
      </w:tr>
      <w:tr w:rsidR="000E64F6" w:rsidRPr="000E64F6" w14:paraId="0EA9140E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10D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2A6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7B375A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Тавдинскому и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Таборинскому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районам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59E5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623950,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Тавда, ул. Ленина, 78-а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7D2F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(34360) 2-26-63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497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Usp27@egov66.ru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435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usp27.msp.midural.ru</w:t>
            </w:r>
          </w:p>
        </w:tc>
      </w:tr>
      <w:tr w:rsidR="000E64F6" w:rsidRPr="000E64F6" w14:paraId="3CBCB6C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153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6DF7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2E4832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Артинскому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7AFD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623340, п. Арти,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ED2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(34391) 2-19-34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5586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A84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usp41.msp.midural.ru</w:t>
            </w:r>
          </w:p>
        </w:tc>
      </w:tr>
      <w:tr w:rsidR="000E64F6" w:rsidRPr="000E64F6" w14:paraId="04B1AE7C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EE98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06F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305FCC3C" w14:textId="0ABD2323" w:rsidR="00792B88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Ачитскому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EB2B" w14:textId="77777777" w:rsidR="00534C2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30,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Ачит,                           </w:t>
            </w:r>
          </w:p>
          <w:p w14:paraId="178CB481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Кривозубова, 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713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(34391) 7-14-75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EED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BB1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usp42.msp.midural.ru</w:t>
            </w:r>
          </w:p>
        </w:tc>
      </w:tr>
      <w:tr w:rsidR="000E64F6" w:rsidRPr="000E64F6" w14:paraId="68DFCD11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F71C9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256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A8F80AD" w14:textId="008D7B65" w:rsidR="00BD17B7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Байкаловскому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21BF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623870,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с. Байкалово,         </w:t>
            </w:r>
          </w:p>
          <w:p w14:paraId="70437F5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Революции, 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10F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(34362) 2-02-00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91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Usp43@egov66.ru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1378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usp43.msp.midural.ru</w:t>
            </w:r>
          </w:p>
        </w:tc>
      </w:tr>
      <w:tr w:rsidR="000E64F6" w:rsidRPr="000E64F6" w14:paraId="1C7E24F4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E35C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26A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7BB398AB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Верхотурскому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E271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624380,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Верхотурье,          </w:t>
            </w:r>
          </w:p>
          <w:p w14:paraId="549FC884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Свободы,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4407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(34389) 2-26-91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6C6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82A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usp45.msp.midural.ru</w:t>
            </w:r>
          </w:p>
        </w:tc>
      </w:tr>
      <w:tr w:rsidR="000E64F6" w:rsidRPr="000E64F6" w14:paraId="46B02943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7304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3A25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284612D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Гаринскому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DCFC" w14:textId="77777777" w:rsidR="000E64F6" w:rsidRPr="000E64F6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624910, </w:t>
            </w:r>
            <w:proofErr w:type="spellStart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Гари,   </w:t>
            </w:r>
            <w:proofErr w:type="gram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ул.Комсомольская,52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56A9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(34387) 2-19-08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643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Usp46@egov66.ru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7AA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usp46.msp.midural.ru</w:t>
            </w:r>
          </w:p>
        </w:tc>
      </w:tr>
      <w:tr w:rsidR="000E64F6" w:rsidRPr="000E64F6" w14:paraId="4FCAAE56" w14:textId="77777777" w:rsidTr="00306AEE">
        <w:trPr>
          <w:trHeight w:val="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C0B6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E9FE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44F9BA6C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Новолялинскому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9288" w14:textId="77777777" w:rsidR="00534C2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624400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Новая </w:t>
            </w:r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Ляля, 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</w:t>
            </w:r>
          </w:p>
          <w:p w14:paraId="0F0F4852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Уральская, 2а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2E4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(34388) 2-13-79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63D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A62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usp51.msp.midural.ru</w:t>
            </w:r>
          </w:p>
        </w:tc>
      </w:tr>
      <w:tr w:rsidR="000E64F6" w:rsidRPr="000E64F6" w14:paraId="67DF063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EB5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2B9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</w:t>
            </w:r>
          </w:p>
          <w:p w14:paraId="0BDE4EA1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Нижнесергинскому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1E20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DF54F7">
              <w:rPr>
                <w:rFonts w:ascii="Times New Roman" w:hAnsi="Times New Roman" w:cs="Times New Roman"/>
                <w:sz w:val="20"/>
                <w:szCs w:val="20"/>
              </w:rPr>
              <w:t xml:space="preserve">3090,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Нижние </w:t>
            </w:r>
            <w:proofErr w:type="gramStart"/>
            <w:r w:rsidR="00DF54F7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Серги, 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ул. Федотова, 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8ED7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(34398) 2-72-06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801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8563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usp52.msp.midural.ru </w:t>
            </w:r>
          </w:p>
        </w:tc>
      </w:tr>
      <w:tr w:rsidR="000E64F6" w:rsidRPr="000E64F6" w14:paraId="3D491F6D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A732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CBF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5569BE4C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Пышминскому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4B51" w14:textId="77777777" w:rsidR="00DF54F7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623550, </w:t>
            </w:r>
            <w:proofErr w:type="spellStart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. Пышма,              </w:t>
            </w:r>
          </w:p>
          <w:p w14:paraId="707436DE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Кирова, 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D7B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(34372) 2-54-85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4A4A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Usp54@egov66.ru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BA1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usp54.msp.midural.ru</w:t>
            </w:r>
          </w:p>
        </w:tc>
      </w:tr>
      <w:tr w:rsidR="000E64F6" w:rsidRPr="000E64F6" w14:paraId="51C298CD" w14:textId="77777777" w:rsidTr="00306AEE">
        <w:trPr>
          <w:trHeight w:val="4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7F1A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CE82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6C75FE55" w14:textId="77777777" w:rsidR="000E64F6" w:rsidRPr="000E64F6" w:rsidRDefault="000E64F6" w:rsidP="00534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Слободо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-Туринскому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EA0F" w14:textId="77777777" w:rsidR="000E64F6" w:rsidRPr="000E64F6" w:rsidRDefault="00DF54F7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623930,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с. Туринская </w:t>
            </w:r>
            <w:proofErr w:type="gramStart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Слобода,   </w:t>
            </w:r>
            <w:proofErr w:type="gramEnd"/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              ул. Октябрьская,15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F993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(34361) 2-13-85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31C0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Usp55@egov66.ru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792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usp55.msp.midural.ru</w:t>
            </w:r>
          </w:p>
        </w:tc>
      </w:tr>
      <w:tr w:rsidR="000E64F6" w:rsidRPr="000E64F6" w14:paraId="26753247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C811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F49D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B0C0CF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Сысертскому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4914" w14:textId="77777777" w:rsidR="000E64F6" w:rsidRPr="000E64F6" w:rsidRDefault="00DF54F7" w:rsidP="00DF5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624022,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>г. Сысерть, ул. Ленина, 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6CF0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(34374) 6-01-96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29DF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Usp57@gov66.ru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456C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usp57.msp.midural.ru</w:t>
            </w:r>
          </w:p>
        </w:tc>
      </w:tr>
      <w:tr w:rsidR="000E64F6" w:rsidRPr="000E64F6" w14:paraId="0D21FA72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92CC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A779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1DC7C778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Талицкому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F979" w14:textId="77777777" w:rsidR="000E64F6" w:rsidRPr="000E64F6" w:rsidRDefault="000E64F6" w:rsidP="001F10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623640, г. Талица,</w:t>
            </w:r>
            <w:r w:rsidR="001F10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Ленина, 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573E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(34371) 2-19-78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DFE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Usp59@egov66.ru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AC5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usp59.msp.midural.ru</w:t>
            </w:r>
          </w:p>
        </w:tc>
      </w:tr>
      <w:tr w:rsidR="000E64F6" w:rsidRPr="000E64F6" w14:paraId="4F1E5498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987D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F2A3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05D0418B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Туринскому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1B4F" w14:textId="77777777" w:rsidR="001F108F" w:rsidRDefault="001F108F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623900,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г. Туринск,               </w:t>
            </w:r>
          </w:p>
          <w:p w14:paraId="3E7766D0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Советская,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0D7C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(34349) 2-25-82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124E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Usp60@egov66.ru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2662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usp60.msp.midural.ru</w:t>
            </w:r>
          </w:p>
        </w:tc>
      </w:tr>
      <w:tr w:rsidR="000E64F6" w:rsidRPr="000E64F6" w14:paraId="184221F8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20A3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E9C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76E45119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Тугулымскому</w:t>
            </w:r>
            <w:proofErr w:type="spellEnd"/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3115" w14:textId="77777777" w:rsidR="001F108F" w:rsidRDefault="001F108F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623650,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Тугулым,           </w:t>
            </w:r>
          </w:p>
          <w:p w14:paraId="454FB5FD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пл. 50 лет Октября,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9011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(34367) 2-14-70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97E5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Usp61@egov66.ru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FD1D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usp61.msp.midural.ru</w:t>
            </w:r>
          </w:p>
        </w:tc>
      </w:tr>
      <w:tr w:rsidR="000E64F6" w:rsidRPr="000E64F6" w14:paraId="2F54FC63" w14:textId="77777777" w:rsidTr="00306A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F82B" w14:textId="77777777" w:rsidR="000E64F6" w:rsidRPr="000E64F6" w:rsidRDefault="000E64F6" w:rsidP="001D05F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51A0" w14:textId="77777777" w:rsidR="00534C2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социальной политики   </w:t>
            </w:r>
          </w:p>
          <w:p w14:paraId="27365652" w14:textId="77777777" w:rsidR="000E64F6" w:rsidRPr="000E64F6" w:rsidRDefault="000E64F6" w:rsidP="00064E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по Шалинскому району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508B" w14:textId="77777777" w:rsidR="001F108F" w:rsidRDefault="001F108F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623030, </w:t>
            </w:r>
            <w:r w:rsidR="000E64F6" w:rsidRPr="000E64F6">
              <w:rPr>
                <w:rFonts w:ascii="Times New Roman" w:hAnsi="Times New Roman" w:cs="Times New Roman"/>
                <w:sz w:val="20"/>
                <w:szCs w:val="20"/>
              </w:rPr>
              <w:t xml:space="preserve">п. Шаля,                  </w:t>
            </w:r>
          </w:p>
          <w:p w14:paraId="3D10CCA6" w14:textId="77777777" w:rsidR="000E64F6" w:rsidRPr="000E64F6" w:rsidRDefault="000E64F6" w:rsidP="001D05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ул. Кирова, 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C236" w14:textId="77777777" w:rsidR="000E64F6" w:rsidRPr="000E64F6" w:rsidRDefault="000E64F6" w:rsidP="00306AE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(34358) 2-26-25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7D84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Usp62@egov66.ru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FA01" w14:textId="77777777" w:rsidR="000E64F6" w:rsidRPr="000E64F6" w:rsidRDefault="000E64F6" w:rsidP="001D05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F6">
              <w:rPr>
                <w:rFonts w:ascii="Times New Roman" w:hAnsi="Times New Roman" w:cs="Times New Roman"/>
                <w:sz w:val="20"/>
                <w:szCs w:val="20"/>
              </w:rPr>
              <w:t>usp62.msp.midural.ru</w:t>
            </w:r>
          </w:p>
        </w:tc>
      </w:tr>
    </w:tbl>
    <w:p w14:paraId="52C27214" w14:textId="77777777" w:rsidR="0097474F" w:rsidRPr="007B4B2C" w:rsidRDefault="0097474F" w:rsidP="0097474F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89F55FE" w14:textId="77777777" w:rsidR="00120CC6" w:rsidRDefault="00120CC6" w:rsidP="009747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120CC6" w:rsidSect="0097474F"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14:paraId="63B293E3" w14:textId="77777777" w:rsidR="00AD0A9C" w:rsidRPr="00046CF6" w:rsidRDefault="00AD0A9C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outlineLvl w:val="1"/>
        <w:rPr>
          <w:rFonts w:ascii="Times New Roman" w:hAnsi="Times New Roman" w:cs="Times New Roman"/>
          <w:sz w:val="26"/>
          <w:szCs w:val="26"/>
        </w:rPr>
      </w:pPr>
      <w:r w:rsidRPr="00046CF6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070723" w:rsidRPr="00046CF6">
        <w:rPr>
          <w:rFonts w:ascii="Times New Roman" w:hAnsi="Times New Roman" w:cs="Times New Roman"/>
          <w:sz w:val="26"/>
          <w:szCs w:val="26"/>
        </w:rPr>
        <w:t>№</w:t>
      </w:r>
      <w:r w:rsidR="00B630C3" w:rsidRPr="00046CF6">
        <w:rPr>
          <w:rFonts w:ascii="Times New Roman" w:hAnsi="Times New Roman" w:cs="Times New Roman"/>
          <w:sz w:val="26"/>
          <w:szCs w:val="26"/>
        </w:rPr>
        <w:t xml:space="preserve"> 2</w:t>
      </w:r>
    </w:p>
    <w:p w14:paraId="54E06885" w14:textId="77777777" w:rsidR="006836F6" w:rsidRPr="00046CF6" w:rsidRDefault="00070723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46CF6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</w:p>
    <w:p w14:paraId="4016963A" w14:textId="43D2E610" w:rsidR="00070723" w:rsidRPr="00046CF6" w:rsidRDefault="00070723" w:rsidP="00BB6392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46CF6">
        <w:rPr>
          <w:rFonts w:ascii="Times New Roman" w:hAnsi="Times New Roman" w:cs="Times New Roman"/>
          <w:sz w:val="26"/>
          <w:szCs w:val="26"/>
        </w:rPr>
        <w:t>предоставлени</w:t>
      </w:r>
      <w:r w:rsidR="00473CDA" w:rsidRPr="00046CF6">
        <w:rPr>
          <w:rFonts w:ascii="Times New Roman" w:hAnsi="Times New Roman" w:cs="Times New Roman"/>
          <w:sz w:val="26"/>
          <w:szCs w:val="26"/>
        </w:rPr>
        <w:t>я</w:t>
      </w:r>
      <w:r w:rsidRPr="00046CF6">
        <w:rPr>
          <w:rFonts w:ascii="Times New Roman" w:hAnsi="Times New Roman" w:cs="Times New Roman"/>
          <w:sz w:val="26"/>
          <w:szCs w:val="26"/>
        </w:rPr>
        <w:t xml:space="preserve"> государственной услуги «</w:t>
      </w:r>
      <w:r w:rsidR="00BD17B7" w:rsidRPr="00F014B0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BD17B7"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Pr="00046CF6">
        <w:rPr>
          <w:rFonts w:ascii="Times New Roman" w:hAnsi="Times New Roman" w:cs="Times New Roman"/>
          <w:sz w:val="26"/>
          <w:szCs w:val="26"/>
        </w:rPr>
        <w:t>»</w:t>
      </w:r>
    </w:p>
    <w:p w14:paraId="3D8DF5BA" w14:textId="77777777" w:rsidR="00070723" w:rsidRPr="003641F0" w:rsidRDefault="00070723" w:rsidP="00F269FC">
      <w:pPr>
        <w:pStyle w:val="ConsPlusNonformat"/>
        <w:jc w:val="right"/>
        <w:rPr>
          <w:rFonts w:ascii="Times New Roman" w:hAnsi="Times New Roman" w:cs="Times New Roman"/>
        </w:rPr>
      </w:pPr>
    </w:p>
    <w:p w14:paraId="0A18C56D" w14:textId="77777777" w:rsidR="00492D13" w:rsidRPr="000750DB" w:rsidRDefault="00492D13" w:rsidP="00F269FC">
      <w:pPr>
        <w:pStyle w:val="ConsPlusNonformat"/>
        <w:jc w:val="right"/>
        <w:rPr>
          <w:rFonts w:ascii="Times New Roman" w:hAnsi="Times New Roman" w:cs="Times New Roman"/>
        </w:rPr>
      </w:pPr>
    </w:p>
    <w:p w14:paraId="735AACCD" w14:textId="77777777" w:rsidR="007B4B2C" w:rsidRDefault="007B4B2C" w:rsidP="007B4B2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Начальнику Управления социальной политики</w:t>
      </w:r>
      <w:r>
        <w:rPr>
          <w:rFonts w:ascii="Times New Roman" w:hAnsi="Times New Roman" w:cs="Times New Roman"/>
          <w:sz w:val="24"/>
          <w:szCs w:val="24"/>
        </w:rPr>
        <w:t xml:space="preserve"> по _</w:t>
      </w:r>
      <w:r w:rsidRPr="007B4B2C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78A43C3D" w14:textId="77777777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FA7F575" w14:textId="77777777" w:rsidR="007B4B2C" w:rsidRPr="00BB6392" w:rsidRDefault="007B4B2C" w:rsidP="007B4B2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98068BC" w14:textId="77777777" w:rsidR="007B4B2C" w:rsidRPr="007B4B2C" w:rsidRDefault="007B4B2C" w:rsidP="007B4B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B2C">
        <w:rPr>
          <w:rFonts w:ascii="Times New Roman" w:hAnsi="Times New Roman" w:cs="Times New Roman"/>
          <w:b/>
          <w:sz w:val="24"/>
          <w:szCs w:val="24"/>
        </w:rPr>
        <w:t xml:space="preserve">ЗАЯВЛЕНИЕ  </w:t>
      </w:r>
    </w:p>
    <w:p w14:paraId="6BDDE7B5" w14:textId="77777777" w:rsidR="001973D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FCBF4A3" w14:textId="463FD321" w:rsidR="001973DC" w:rsidRDefault="001973D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7B4B2C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 (при наличии)</w:t>
      </w:r>
      <w:r w:rsidRPr="007B4B2C">
        <w:rPr>
          <w:rFonts w:ascii="Times New Roman" w:hAnsi="Times New Roman" w:cs="Times New Roman"/>
          <w:sz w:val="20"/>
          <w:szCs w:val="20"/>
        </w:rPr>
        <w:t>, статус заявителя</w:t>
      </w:r>
      <w:r w:rsidRPr="007B4B2C">
        <w:rPr>
          <w:rFonts w:ascii="Times New Roman" w:hAnsi="Times New Roman" w:cs="Times New Roman"/>
          <w:b/>
          <w:sz w:val="24"/>
          <w:szCs w:val="24"/>
        </w:rPr>
        <w:tab/>
      </w:r>
    </w:p>
    <w:p w14:paraId="4E3EEF54" w14:textId="00F57099" w:rsidR="007B4B2C" w:rsidRPr="007B4B2C" w:rsidRDefault="001973DC" w:rsidP="007B4B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</w:t>
      </w:r>
      <w:r w:rsidR="007B4B2C" w:rsidRPr="007B4B2C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="007B4B2C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5F704D3E" w14:textId="77777777" w:rsidR="007B4B2C" w:rsidRPr="000750DB" w:rsidRDefault="007B4B2C" w:rsidP="007B4B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503AA8" w14:textId="77777777" w:rsidR="007B4B2C" w:rsidRDefault="007B4B2C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7B4B2C">
        <w:rPr>
          <w:rFonts w:ascii="Times New Roman" w:hAnsi="Times New Roman" w:cs="Times New Roman"/>
          <w:sz w:val="24"/>
          <w:szCs w:val="24"/>
        </w:rPr>
        <w:t>ест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B4B2C">
        <w:rPr>
          <w:rFonts w:ascii="Times New Roman" w:hAnsi="Times New Roman" w:cs="Times New Roman"/>
          <w:sz w:val="24"/>
          <w:szCs w:val="24"/>
        </w:rPr>
        <w:t xml:space="preserve"> жительства: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B4B2C">
        <w:rPr>
          <w:rFonts w:ascii="Times New Roman" w:hAnsi="Times New Roman" w:cs="Times New Roman"/>
          <w:sz w:val="24"/>
          <w:szCs w:val="24"/>
        </w:rPr>
        <w:t>_</w:t>
      </w:r>
    </w:p>
    <w:p w14:paraId="6357FF37" w14:textId="495E4B81" w:rsidR="00D749FB" w:rsidRDefault="00D749FB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49FB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7B4B2C" w:rsidRPr="00D749FB">
        <w:rPr>
          <w:rFonts w:ascii="Times New Roman" w:hAnsi="Times New Roman" w:cs="Times New Roman"/>
          <w:sz w:val="20"/>
          <w:szCs w:val="20"/>
        </w:rPr>
        <w:t xml:space="preserve">почтовый индекс, район, город, иной населенный пункт, улица, </w:t>
      </w:r>
      <w:r w:rsidR="0029290A" w:rsidRPr="00D749FB">
        <w:rPr>
          <w:rFonts w:ascii="Times New Roman" w:hAnsi="Times New Roman" w:cs="Times New Roman"/>
          <w:sz w:val="20"/>
          <w:szCs w:val="20"/>
        </w:rPr>
        <w:t>номер дома</w:t>
      </w:r>
      <w:r w:rsidR="0029290A">
        <w:rPr>
          <w:rFonts w:ascii="Times New Roman" w:hAnsi="Times New Roman" w:cs="Times New Roman"/>
          <w:sz w:val="20"/>
          <w:szCs w:val="20"/>
        </w:rPr>
        <w:t>,</w:t>
      </w:r>
      <w:r w:rsidR="002929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1E6D592" w14:textId="37356003" w:rsidR="007B4B2C" w:rsidRPr="00D749FB" w:rsidRDefault="0029290A" w:rsidP="007B4B2C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7B4B2C" w:rsidRPr="00D749FB">
        <w:rPr>
          <w:rFonts w:ascii="Times New Roman" w:hAnsi="Times New Roman" w:cs="Times New Roman"/>
          <w:sz w:val="20"/>
          <w:szCs w:val="20"/>
        </w:rPr>
        <w:t xml:space="preserve">корпуса, </w:t>
      </w:r>
      <w:r w:rsidR="00D749FB" w:rsidRPr="00D749FB">
        <w:rPr>
          <w:rFonts w:ascii="Times New Roman" w:hAnsi="Times New Roman" w:cs="Times New Roman"/>
          <w:sz w:val="20"/>
          <w:szCs w:val="20"/>
        </w:rPr>
        <w:t>квартиры</w:t>
      </w:r>
      <w:r w:rsidR="007B4B2C" w:rsidRPr="00D749FB">
        <w:rPr>
          <w:rFonts w:ascii="Times New Roman" w:hAnsi="Times New Roman" w:cs="Times New Roman"/>
          <w:sz w:val="20"/>
          <w:szCs w:val="20"/>
        </w:rPr>
        <w:t xml:space="preserve"> </w:t>
      </w:r>
      <w:r w:rsidR="00D749FB" w:rsidRPr="00D749FB">
        <w:rPr>
          <w:rFonts w:ascii="Times New Roman" w:hAnsi="Times New Roman" w:cs="Times New Roman"/>
          <w:sz w:val="20"/>
          <w:szCs w:val="20"/>
        </w:rPr>
        <w:t xml:space="preserve">на основании записи в паспорте </w:t>
      </w:r>
      <w:r w:rsidRPr="00D749FB">
        <w:rPr>
          <w:rFonts w:ascii="Times New Roman" w:hAnsi="Times New Roman" w:cs="Times New Roman"/>
          <w:sz w:val="20"/>
          <w:szCs w:val="20"/>
        </w:rPr>
        <w:t>или ином док</w:t>
      </w:r>
      <w:r>
        <w:rPr>
          <w:rFonts w:ascii="Times New Roman" w:hAnsi="Times New Roman" w:cs="Times New Roman"/>
          <w:sz w:val="20"/>
          <w:szCs w:val="20"/>
        </w:rPr>
        <w:t>ументе, удостоверяющем личность</w:t>
      </w:r>
    </w:p>
    <w:p w14:paraId="4E24CA17" w14:textId="77777777" w:rsidR="007B4B2C" w:rsidRPr="00BB6392" w:rsidRDefault="007B4B2C" w:rsidP="00D749FB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</w:p>
    <w:p w14:paraId="7469A8DF" w14:textId="77777777" w:rsidR="007B4B2C" w:rsidRPr="007B4B2C" w:rsidRDefault="007B4B2C" w:rsidP="007B4B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Выписка из документа, удостоверяющего личность:</w:t>
      </w:r>
    </w:p>
    <w:p w14:paraId="14806F05" w14:textId="77777777" w:rsidR="007B4B2C" w:rsidRPr="000750DB" w:rsidRDefault="007B4B2C" w:rsidP="007B4B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7B4B2C" w:rsidRPr="007B4B2C" w14:paraId="156A32E0" w14:textId="77777777" w:rsidTr="00D749FB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DDF9" w14:textId="77777777" w:rsidR="007B4B2C" w:rsidRPr="007B4B2C" w:rsidRDefault="00734C01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Гражданство _</w:t>
            </w:r>
            <w:r w:rsidR="007B4B2C" w:rsidRPr="007B4B2C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2D63540D" w14:textId="77777777" w:rsidR="007B4B2C" w:rsidRPr="007B4B2C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дата рождения _______________________</w:t>
            </w:r>
            <w:proofErr w:type="gramStart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_  место</w:t>
            </w:r>
            <w:proofErr w:type="gramEnd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 _____________________________</w:t>
            </w:r>
          </w:p>
          <w:p w14:paraId="569C5236" w14:textId="77777777" w:rsidR="007B4B2C" w:rsidRPr="007B4B2C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документ___________________</w:t>
            </w:r>
            <w:proofErr w:type="gramStart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_  серия</w:t>
            </w:r>
            <w:proofErr w:type="gramEnd"/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______ № _________  дата выдачи _________________</w:t>
            </w:r>
          </w:p>
          <w:p w14:paraId="460AB324" w14:textId="77777777" w:rsidR="007B4B2C" w:rsidRPr="007B4B2C" w:rsidRDefault="007B4B2C" w:rsidP="00D749F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кем выдан ________________________________________________________________________</w:t>
            </w:r>
          </w:p>
          <w:p w14:paraId="23873788" w14:textId="77777777" w:rsidR="007B4B2C" w:rsidRPr="007B4B2C" w:rsidRDefault="007B4B2C" w:rsidP="007B4B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2E8661" w14:textId="77777777" w:rsidR="007B4B2C" w:rsidRPr="003641F0" w:rsidRDefault="007B4B2C" w:rsidP="007B4B2C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205FB593" w14:textId="08F1A635" w:rsidR="000750DB" w:rsidRPr="000750DB" w:rsidRDefault="000750DB" w:rsidP="003641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 </w:t>
      </w:r>
      <w:r w:rsidR="003641F0">
        <w:rPr>
          <w:rFonts w:ascii="Times New Roman" w:hAnsi="Times New Roman" w:cs="Times New Roman"/>
          <w:sz w:val="24"/>
          <w:szCs w:val="24"/>
        </w:rPr>
        <w:br/>
      </w:r>
      <w:r w:rsidRPr="003641F0">
        <w:rPr>
          <w:rFonts w:ascii="Times New Roman" w:hAnsi="Times New Roman"/>
          <w:sz w:val="24"/>
          <w:szCs w:val="24"/>
        </w:rPr>
        <w:t>№</w:t>
      </w:r>
      <w:r w:rsidRPr="003641F0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3641F0">
        <w:rPr>
          <w:rFonts w:ascii="Times New Roman" w:hAnsi="Times New Roman"/>
          <w:sz w:val="24"/>
          <w:szCs w:val="24"/>
        </w:rPr>
        <w:t>______________.</w:t>
      </w:r>
    </w:p>
    <w:p w14:paraId="56414433" w14:textId="77777777" w:rsidR="000750DB" w:rsidRPr="00D749FB" w:rsidRDefault="000750DB" w:rsidP="007B4B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8D808BB" w14:textId="77777777" w:rsidR="001354F4" w:rsidRPr="007B4B2C" w:rsidRDefault="001354F4" w:rsidP="001354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Сведения, указанные в заявлении, соответствуют документу, удостоверяющему личность </w:t>
      </w:r>
    </w:p>
    <w:p w14:paraId="52D3B3C4" w14:textId="77777777" w:rsidR="001354F4" w:rsidRPr="007B4B2C" w:rsidRDefault="001354F4" w:rsidP="001354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«____» ________________20__г.     </w:t>
      </w:r>
      <w:r w:rsidRPr="007B4B2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_______</w:t>
      </w:r>
      <w:r w:rsidRPr="007B4B2C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1EA44B22" w14:textId="77777777" w:rsidR="001354F4" w:rsidRDefault="001354F4" w:rsidP="001354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  <w:r w:rsidRPr="00D749FB">
        <w:rPr>
          <w:rFonts w:ascii="Times New Roman" w:hAnsi="Times New Roman" w:cs="Times New Roman"/>
          <w:sz w:val="20"/>
          <w:szCs w:val="20"/>
        </w:rPr>
        <w:t>(подпись специалиста)</w:t>
      </w:r>
    </w:p>
    <w:p w14:paraId="1E0D874B" w14:textId="77777777" w:rsidR="001354F4" w:rsidRPr="003641F0" w:rsidRDefault="001354F4" w:rsidP="001354F4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65C9A9AF" w14:textId="4601A2E1" w:rsidR="000E64D7" w:rsidRDefault="00734C01" w:rsidP="000E64D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Прошу назначить мне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73DC">
        <w:rPr>
          <w:rFonts w:ascii="Times New Roman" w:hAnsi="Times New Roman" w:cs="Times New Roman"/>
          <w:sz w:val="24"/>
          <w:szCs w:val="24"/>
        </w:rPr>
        <w:t xml:space="preserve">ежегодную компенсацию за вред </w:t>
      </w:r>
      <w:r w:rsidR="000E64D7">
        <w:rPr>
          <w:rFonts w:ascii="Times New Roman" w:hAnsi="Times New Roman" w:cs="Times New Roman"/>
          <w:sz w:val="24"/>
          <w:szCs w:val="24"/>
        </w:rPr>
        <w:t>здоровью _______</w:t>
      </w:r>
      <w:r w:rsidR="007B4B2C" w:rsidRPr="007B4B2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14:paraId="4F5ABD86" w14:textId="77B309B1" w:rsidR="007B4B2C" w:rsidRPr="007B4B2C" w:rsidRDefault="000E64D7" w:rsidP="007B4B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67258BE7" w14:textId="77777777" w:rsidR="007B4B2C" w:rsidRPr="003641F0" w:rsidRDefault="007B4B2C" w:rsidP="007B4B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6750F09" w14:textId="7DB4F820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Выплату прошу производить (по выбору):</w:t>
      </w:r>
    </w:p>
    <w:p w14:paraId="73CE983E" w14:textId="5FD28980" w:rsidR="007B4B2C" w:rsidRPr="007B4B2C" w:rsidRDefault="001354F4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через </w:t>
      </w:r>
      <w:r w:rsidR="007B4B2C" w:rsidRPr="007B4B2C">
        <w:rPr>
          <w:rFonts w:ascii="Times New Roman" w:hAnsi="Times New Roman" w:cs="Times New Roman"/>
          <w:sz w:val="24"/>
          <w:szCs w:val="24"/>
        </w:rPr>
        <w:t>организацию федеральной почтовой связи _________________________________</w:t>
      </w:r>
      <w:r w:rsidR="00734C01">
        <w:rPr>
          <w:rFonts w:ascii="Times New Roman" w:hAnsi="Times New Roman" w:cs="Times New Roman"/>
          <w:sz w:val="24"/>
          <w:szCs w:val="24"/>
        </w:rPr>
        <w:t>___</w:t>
      </w:r>
      <w:r w:rsidR="007B4B2C" w:rsidRPr="007B4B2C">
        <w:rPr>
          <w:rFonts w:ascii="Times New Roman" w:hAnsi="Times New Roman" w:cs="Times New Roman"/>
          <w:sz w:val="24"/>
          <w:szCs w:val="24"/>
        </w:rPr>
        <w:t>____</w:t>
      </w:r>
    </w:p>
    <w:p w14:paraId="57B389C5" w14:textId="2AF1DB47" w:rsidR="007B4B2C" w:rsidRDefault="007B4B2C" w:rsidP="007B4B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734C0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354F4">
        <w:rPr>
          <w:rFonts w:ascii="Times New Roman" w:hAnsi="Times New Roman" w:cs="Times New Roman"/>
          <w:sz w:val="24"/>
          <w:szCs w:val="24"/>
        </w:rPr>
        <w:t xml:space="preserve">     </w:t>
      </w:r>
      <w:r w:rsidRPr="00734C01">
        <w:rPr>
          <w:rFonts w:ascii="Times New Roman" w:hAnsi="Times New Roman" w:cs="Times New Roman"/>
          <w:sz w:val="20"/>
          <w:szCs w:val="20"/>
        </w:rPr>
        <w:t>(указать № почтового отделения)</w:t>
      </w:r>
    </w:p>
    <w:p w14:paraId="784C5D25" w14:textId="77777777" w:rsidR="001354F4" w:rsidRPr="001354F4" w:rsidRDefault="001354F4" w:rsidP="007B4B2C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498ABFE4" w14:textId="77777777" w:rsidR="000E64D7" w:rsidRPr="007B4B2C" w:rsidRDefault="000E64D7" w:rsidP="000E64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кредитную организацию 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7B4B2C">
        <w:rPr>
          <w:rFonts w:ascii="Times New Roman" w:hAnsi="Times New Roman" w:cs="Times New Roman"/>
          <w:sz w:val="24"/>
          <w:szCs w:val="24"/>
        </w:rPr>
        <w:t>__________________</w:t>
      </w:r>
    </w:p>
    <w:p w14:paraId="6AF05861" w14:textId="77777777" w:rsidR="000E64D7" w:rsidRDefault="000E64D7" w:rsidP="000E64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92D13">
        <w:rPr>
          <w:rFonts w:ascii="Times New Roman" w:hAnsi="Times New Roman" w:cs="Times New Roman"/>
          <w:sz w:val="20"/>
          <w:szCs w:val="20"/>
        </w:rPr>
        <w:t>(указать наименование организации, № отделения/офиса и номер счета)</w:t>
      </w:r>
    </w:p>
    <w:p w14:paraId="6D9EA9BD" w14:textId="77777777" w:rsidR="000E64D7" w:rsidRPr="00492D13" w:rsidRDefault="000E64D7" w:rsidP="000E64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A164371" w14:textId="77777777" w:rsidR="007B4B2C" w:rsidRPr="007B4B2C" w:rsidRDefault="007B4B2C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Перечень представленных документов:</w:t>
      </w:r>
    </w:p>
    <w:p w14:paraId="1325FBC7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3338BDD6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22D78B98" w14:textId="77777777" w:rsidR="007B4B2C" w:rsidRPr="007B4B2C" w:rsidRDefault="007B4B2C" w:rsidP="007B4B2C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19BC28C1" w14:textId="77777777" w:rsidR="0029290A" w:rsidRPr="0029290A" w:rsidRDefault="0029290A" w:rsidP="000A1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14:paraId="5264922C" w14:textId="4D59A72D" w:rsidR="007B4B2C" w:rsidRPr="007B4B2C" w:rsidRDefault="007B4B2C" w:rsidP="000A17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860796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0E64D7">
        <w:rPr>
          <w:rFonts w:ascii="Times New Roman" w:hAnsi="Times New Roman" w:cs="Times New Roman"/>
          <w:sz w:val="24"/>
          <w:szCs w:val="24"/>
        </w:rPr>
        <w:t>ежегодной компенсации за вред здоровью</w:t>
      </w:r>
      <w:r w:rsidR="00860796">
        <w:rPr>
          <w:rFonts w:ascii="Times New Roman" w:hAnsi="Times New Roman" w:cs="Times New Roman"/>
          <w:sz w:val="24"/>
          <w:szCs w:val="24"/>
        </w:rPr>
        <w:t xml:space="preserve"> </w:t>
      </w:r>
      <w:r w:rsidRPr="007B4B2C">
        <w:rPr>
          <w:rFonts w:ascii="Times New Roman" w:hAnsi="Times New Roman" w:cs="Times New Roman"/>
          <w:sz w:val="24"/>
          <w:szCs w:val="24"/>
        </w:rPr>
        <w:t xml:space="preserve">ознакомлен(а); </w:t>
      </w:r>
      <w:r w:rsidR="000E64D7">
        <w:rPr>
          <w:rFonts w:ascii="Times New Roman" w:hAnsi="Times New Roman" w:cs="Times New Roman"/>
          <w:sz w:val="24"/>
          <w:szCs w:val="24"/>
        </w:rPr>
        <w:br/>
      </w:r>
      <w:r w:rsidRPr="007B4B2C">
        <w:rPr>
          <w:rFonts w:ascii="Times New Roman" w:hAnsi="Times New Roman" w:cs="Times New Roman"/>
          <w:sz w:val="24"/>
          <w:szCs w:val="24"/>
        </w:rPr>
        <w:t xml:space="preserve">о наступлении обстоятельств, влекущих изменение размера или прекращение </w:t>
      </w:r>
      <w:r w:rsidR="000E64D7">
        <w:rPr>
          <w:rFonts w:ascii="Times New Roman" w:hAnsi="Times New Roman" w:cs="Times New Roman"/>
          <w:sz w:val="24"/>
          <w:szCs w:val="24"/>
        </w:rPr>
        <w:t>выплаты компенсации</w:t>
      </w:r>
      <w:r w:rsidRPr="007B4B2C">
        <w:rPr>
          <w:rFonts w:ascii="Times New Roman" w:hAnsi="Times New Roman" w:cs="Times New Roman"/>
          <w:sz w:val="24"/>
          <w:szCs w:val="24"/>
        </w:rPr>
        <w:t>, обязуюсь известить управление социальной политики в течение ______________.</w:t>
      </w:r>
    </w:p>
    <w:p w14:paraId="77488842" w14:textId="77777777" w:rsidR="007B4B2C" w:rsidRPr="0029290A" w:rsidRDefault="007B4B2C" w:rsidP="007B4B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14:paraId="34A049DB" w14:textId="77777777" w:rsidR="00120CC6" w:rsidRPr="007B4B2C" w:rsidRDefault="00120CC6" w:rsidP="00120C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РАСПИСКА-УВЕДОМЛЕНИЕ</w:t>
      </w:r>
    </w:p>
    <w:p w14:paraId="043E3665" w14:textId="77777777" w:rsidR="00120CC6" w:rsidRPr="00EA57FE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20CC6" w:rsidRPr="007B4B2C" w14:paraId="7F631861" w14:textId="77777777" w:rsidTr="00120CC6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8061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47EF237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14:paraId="351EEDD1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96297D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14:paraId="61C293F3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0B2AEB8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Принял ______________________________________         Дата приема ____________________</w:t>
            </w:r>
          </w:p>
          <w:p w14:paraId="61E5695C" w14:textId="0AA764DE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290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(подпись, ФИО специалиста)</w:t>
            </w:r>
          </w:p>
          <w:p w14:paraId="3907E82F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7AB421E" w14:textId="77777777" w:rsidR="00120CC6" w:rsidRPr="0029290A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20143C90" w14:textId="77777777" w:rsidR="00120CC6" w:rsidRPr="007B4B2C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</w:t>
      </w:r>
      <w:r>
        <w:rPr>
          <w:rFonts w:ascii="Times New Roman" w:hAnsi="Times New Roman" w:cs="Times New Roman"/>
          <w:sz w:val="24"/>
          <w:szCs w:val="24"/>
        </w:rPr>
        <w:t>------------------</w:t>
      </w:r>
      <w:r w:rsidRPr="007B4B2C">
        <w:rPr>
          <w:rFonts w:ascii="Times New Roman" w:hAnsi="Times New Roman" w:cs="Times New Roman"/>
          <w:sz w:val="24"/>
          <w:szCs w:val="24"/>
        </w:rPr>
        <w:t>-</w:t>
      </w:r>
    </w:p>
    <w:p w14:paraId="4364149D" w14:textId="77777777" w:rsidR="00120CC6" w:rsidRPr="0029290A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71779CA1" w14:textId="77777777" w:rsidR="00120CC6" w:rsidRPr="007B4B2C" w:rsidRDefault="00120CC6" w:rsidP="00120C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РАСПИСКА-УВЕДОМЛЕНИЕ</w:t>
      </w:r>
    </w:p>
    <w:p w14:paraId="14C0C547" w14:textId="77777777" w:rsidR="00120CC6" w:rsidRPr="00EA57FE" w:rsidRDefault="00120CC6" w:rsidP="00120C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120CC6" w:rsidRPr="007B4B2C" w14:paraId="77B13783" w14:textId="77777777" w:rsidTr="00285AC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E0C7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027FDAD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Заявление и документы гр. _________________________________________________________</w:t>
            </w:r>
          </w:p>
          <w:p w14:paraId="193B7EFC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A8358AD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____________          Количество документов _____________________</w:t>
            </w:r>
          </w:p>
          <w:p w14:paraId="3BED9F80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60CB571" w14:textId="77777777" w:rsidR="00120CC6" w:rsidRPr="007B4B2C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>Принял ________________________________________         Дата приема __________________</w:t>
            </w:r>
          </w:p>
          <w:p w14:paraId="50998817" w14:textId="010A277B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B4B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29290A">
              <w:rPr>
                <w:rFonts w:ascii="Times New Roman" w:hAnsi="Times New Roman" w:cs="Times New Roman"/>
                <w:sz w:val="20"/>
                <w:szCs w:val="20"/>
              </w:rPr>
              <w:t>(подпись, ФИО специалиста)</w:t>
            </w:r>
          </w:p>
          <w:p w14:paraId="2D06C49B" w14:textId="77777777" w:rsidR="00120CC6" w:rsidRPr="0029290A" w:rsidRDefault="00120CC6" w:rsidP="00285A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4AB882F" w14:textId="77777777" w:rsidR="00120CC6" w:rsidRDefault="00120CC6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946CFC" w14:textId="77777777" w:rsidR="00120CC6" w:rsidRDefault="00046CF6" w:rsidP="007B4B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ОБОРОТНАЯ СТОРОНА ЗАЯВЛЕНИЯ:</w:t>
      </w:r>
    </w:p>
    <w:p w14:paraId="1025C755" w14:textId="77777777" w:rsidR="00120CC6" w:rsidRPr="00EA57FE" w:rsidRDefault="00120CC6" w:rsidP="007B4B2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45CBBCF" w14:textId="77777777" w:rsidR="007B4B2C" w:rsidRPr="007B4B2C" w:rsidRDefault="00140E39" w:rsidP="00046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 xml:space="preserve">Я, </w:t>
      </w:r>
      <w:r w:rsidR="00046CF6">
        <w:rPr>
          <w:rFonts w:ascii="Times New Roman" w:hAnsi="Times New Roman" w:cs="Times New Roman"/>
          <w:sz w:val="24"/>
          <w:szCs w:val="24"/>
        </w:rPr>
        <w:t>_</w:t>
      </w:r>
      <w:r w:rsidR="007B4B2C" w:rsidRPr="007B4B2C">
        <w:rPr>
          <w:rFonts w:ascii="Times New Roman" w:hAnsi="Times New Roman" w:cs="Times New Roman"/>
          <w:sz w:val="24"/>
          <w:szCs w:val="24"/>
        </w:rPr>
        <w:t>________________________________________________________________________,</w:t>
      </w:r>
    </w:p>
    <w:p w14:paraId="449DA2F4" w14:textId="77777777" w:rsidR="007B4B2C" w:rsidRDefault="007B4B2C" w:rsidP="00046CF6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Pr="007B4B2C">
        <w:rPr>
          <w:rFonts w:ascii="Times New Roman" w:hAnsi="Times New Roman" w:cs="Times New Roman"/>
          <w:sz w:val="24"/>
          <w:szCs w:val="24"/>
        </w:rPr>
        <w:tab/>
      </w:r>
      <w:r w:rsidR="00140E39" w:rsidRPr="00140E39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40E39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6E8151AA" w14:textId="77777777" w:rsidR="006A51C7" w:rsidRDefault="00C74BA1" w:rsidP="00046C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</w:t>
      </w:r>
      <w:r w:rsidRPr="00C74BA1">
        <w:rPr>
          <w:rFonts w:ascii="Times New Roman" w:hAnsi="Times New Roman" w:cs="Times New Roman"/>
          <w:sz w:val="24"/>
          <w:szCs w:val="24"/>
        </w:rPr>
        <w:t xml:space="preserve">согласие на автоматизированную, а </w:t>
      </w:r>
      <w:r w:rsidR="006A51C7" w:rsidRPr="00C74BA1">
        <w:rPr>
          <w:rFonts w:ascii="Times New Roman" w:hAnsi="Times New Roman" w:cs="Times New Roman"/>
          <w:sz w:val="24"/>
          <w:szCs w:val="24"/>
        </w:rPr>
        <w:t>также без использования средств автоматизации</w:t>
      </w:r>
      <w:r w:rsidRPr="00C74BA1">
        <w:rPr>
          <w:rFonts w:ascii="Times New Roman" w:hAnsi="Times New Roman" w:cs="Times New Roman"/>
          <w:sz w:val="24"/>
          <w:szCs w:val="24"/>
        </w:rPr>
        <w:t xml:space="preserve"> обработку и использование моих персональных данных, содержащихся в настоящем заявлении и приложенных документах, </w:t>
      </w:r>
      <w:r>
        <w:rPr>
          <w:rFonts w:ascii="Times New Roman" w:hAnsi="Times New Roman" w:cs="Times New Roman"/>
          <w:sz w:val="24"/>
          <w:szCs w:val="24"/>
        </w:rPr>
        <w:t>а также информацию о назначенных и выплаченных суммах</w:t>
      </w:r>
      <w:r w:rsidR="006A51C7">
        <w:rPr>
          <w:rFonts w:ascii="Times New Roman" w:hAnsi="Times New Roman" w:cs="Times New Roman"/>
          <w:sz w:val="24"/>
          <w:szCs w:val="24"/>
        </w:rPr>
        <w:t xml:space="preserve"> компенсаций (пособий) с</w:t>
      </w:r>
      <w:r w:rsidR="006A51C7" w:rsidRPr="00C74BA1">
        <w:rPr>
          <w:rFonts w:ascii="Times New Roman" w:hAnsi="Times New Roman" w:cs="Times New Roman"/>
          <w:sz w:val="24"/>
          <w:szCs w:val="24"/>
        </w:rPr>
        <w:t xml:space="preserve"> </w:t>
      </w:r>
      <w:r w:rsidR="00120CC6">
        <w:rPr>
          <w:rFonts w:ascii="Times New Roman" w:hAnsi="Times New Roman" w:cs="Times New Roman"/>
          <w:sz w:val="24"/>
          <w:szCs w:val="24"/>
        </w:rPr>
        <w:t xml:space="preserve">целью </w:t>
      </w:r>
      <w:r w:rsidR="006A51C7">
        <w:rPr>
          <w:rFonts w:ascii="Times New Roman" w:hAnsi="Times New Roman" w:cs="Times New Roman"/>
          <w:sz w:val="24"/>
          <w:szCs w:val="24"/>
        </w:rPr>
        <w:t xml:space="preserve">оказания мер социальной поддержки в соответствии </w:t>
      </w:r>
      <w:r w:rsidR="00046CF6">
        <w:rPr>
          <w:rFonts w:ascii="Times New Roman" w:hAnsi="Times New Roman" w:cs="Times New Roman"/>
          <w:sz w:val="24"/>
          <w:szCs w:val="24"/>
        </w:rPr>
        <w:br/>
      </w:r>
      <w:r w:rsidR="006A51C7">
        <w:rPr>
          <w:rFonts w:ascii="Times New Roman" w:hAnsi="Times New Roman" w:cs="Times New Roman"/>
          <w:sz w:val="24"/>
          <w:szCs w:val="24"/>
        </w:rPr>
        <w:t>с требованиями действующего законодательств</w:t>
      </w:r>
      <w:r w:rsidR="0071559F">
        <w:rPr>
          <w:rFonts w:ascii="Times New Roman" w:hAnsi="Times New Roman" w:cs="Times New Roman"/>
          <w:sz w:val="24"/>
          <w:szCs w:val="24"/>
        </w:rPr>
        <w:t>а</w:t>
      </w:r>
      <w:r w:rsidR="006A51C7">
        <w:rPr>
          <w:rFonts w:ascii="Times New Roman" w:hAnsi="Times New Roman" w:cs="Times New Roman"/>
          <w:sz w:val="24"/>
          <w:szCs w:val="24"/>
        </w:rPr>
        <w:t>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7226DD97" w14:textId="77777777" w:rsidR="00C74BA1" w:rsidRPr="00C74BA1" w:rsidRDefault="00046CF6" w:rsidP="00046C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>Настоящее заявление действует на</w:t>
      </w:r>
      <w:r w:rsidR="00C74BA1" w:rsidRPr="00C74BA1">
        <w:rPr>
          <w:rFonts w:ascii="Times New Roman" w:hAnsi="Times New Roman" w:cs="Times New Roman"/>
          <w:sz w:val="24"/>
          <w:szCs w:val="24"/>
        </w:rPr>
        <w:t xml:space="preserve">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0FED5A" w14:textId="77777777" w:rsidR="00BB6392" w:rsidRDefault="00046CF6" w:rsidP="00BB63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>Разрешаю мои персональные данные, имеющиеся</w:t>
      </w:r>
      <w:r w:rsidR="00C74BA1" w:rsidRPr="00C74BA1">
        <w:rPr>
          <w:rFonts w:ascii="Times New Roman" w:hAnsi="Times New Roman" w:cs="Times New Roman"/>
          <w:sz w:val="24"/>
          <w:szCs w:val="24"/>
        </w:rPr>
        <w:t xml:space="preserve"> в управлении социальной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4BA1" w:rsidRPr="00C74BA1">
        <w:rPr>
          <w:rFonts w:ascii="Times New Roman" w:hAnsi="Times New Roman" w:cs="Times New Roman"/>
          <w:sz w:val="24"/>
          <w:szCs w:val="24"/>
        </w:rPr>
        <w:t>политики, передавать третьим лицам при условии соблюдения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4BA1" w:rsidRPr="00C74BA1">
        <w:rPr>
          <w:rFonts w:ascii="Times New Roman" w:hAnsi="Times New Roman" w:cs="Times New Roman"/>
          <w:sz w:val="24"/>
          <w:szCs w:val="24"/>
        </w:rPr>
        <w:t xml:space="preserve">конфиденциальности данных с целью реализации моих прав </w:t>
      </w:r>
      <w:r w:rsidR="006A51C7">
        <w:rPr>
          <w:rFonts w:ascii="Times New Roman" w:hAnsi="Times New Roman" w:cs="Times New Roman"/>
          <w:sz w:val="24"/>
          <w:szCs w:val="24"/>
        </w:rPr>
        <w:t>не предоставление мер социальной поддержки.</w:t>
      </w:r>
    </w:p>
    <w:p w14:paraId="76118D81" w14:textId="77777777" w:rsidR="00120CC6" w:rsidRPr="007B4B2C" w:rsidRDefault="00C74BA1" w:rsidP="00BB63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4BA1">
        <w:rPr>
          <w:rFonts w:ascii="Times New Roman" w:hAnsi="Times New Roman" w:cs="Times New Roman"/>
          <w:sz w:val="24"/>
          <w:szCs w:val="24"/>
        </w:rPr>
        <w:t xml:space="preserve"> </w:t>
      </w:r>
      <w:r w:rsidR="006A51C7">
        <w:rPr>
          <w:rFonts w:ascii="Times New Roman" w:hAnsi="Times New Roman" w:cs="Times New Roman"/>
          <w:sz w:val="24"/>
          <w:szCs w:val="24"/>
        </w:rPr>
        <w:t xml:space="preserve">Согласие дано мной добровольно и может быть досрочно </w:t>
      </w:r>
      <w:r w:rsidR="00120CC6">
        <w:rPr>
          <w:rFonts w:ascii="Times New Roman" w:hAnsi="Times New Roman" w:cs="Times New Roman"/>
          <w:sz w:val="24"/>
          <w:szCs w:val="24"/>
        </w:rPr>
        <w:t xml:space="preserve">отозвано </w:t>
      </w:r>
      <w:r w:rsidR="00120CC6" w:rsidRPr="007B4B2C">
        <w:rPr>
          <w:rFonts w:ascii="Times New Roman" w:hAnsi="Times New Roman" w:cs="Times New Roman"/>
          <w:sz w:val="24"/>
          <w:szCs w:val="24"/>
        </w:rPr>
        <w:t xml:space="preserve">в случаях, предусмотренных Федеральным законом от </w:t>
      </w:r>
      <w:r w:rsidR="0071559F">
        <w:rPr>
          <w:rFonts w:ascii="Times New Roman" w:hAnsi="Times New Roman" w:cs="Times New Roman"/>
          <w:sz w:val="24"/>
          <w:szCs w:val="24"/>
        </w:rPr>
        <w:t>27 июля 2006 года</w:t>
      </w:r>
      <w:r w:rsidR="00120CC6" w:rsidRPr="007B4B2C">
        <w:rPr>
          <w:rFonts w:ascii="Times New Roman" w:hAnsi="Times New Roman" w:cs="Times New Roman"/>
          <w:sz w:val="24"/>
          <w:szCs w:val="24"/>
        </w:rPr>
        <w:t xml:space="preserve"> № 152-ФЗ «О персональных данных», на основании моего заявления, поданного в </w:t>
      </w:r>
      <w:r w:rsidR="00120CC6">
        <w:rPr>
          <w:rFonts w:ascii="Times New Roman" w:hAnsi="Times New Roman" w:cs="Times New Roman"/>
          <w:sz w:val="24"/>
          <w:szCs w:val="24"/>
        </w:rPr>
        <w:t>управление</w:t>
      </w:r>
      <w:r w:rsidR="00120CC6" w:rsidRPr="007B4B2C">
        <w:rPr>
          <w:rFonts w:ascii="Times New Roman" w:hAnsi="Times New Roman" w:cs="Times New Roman"/>
          <w:sz w:val="24"/>
          <w:szCs w:val="24"/>
        </w:rPr>
        <w:t xml:space="preserve"> социальной политики. </w:t>
      </w:r>
    </w:p>
    <w:p w14:paraId="1A6E78B7" w14:textId="77777777" w:rsidR="007B4B2C" w:rsidRPr="007B4B2C" w:rsidRDefault="007B4B2C" w:rsidP="007B4B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4D58220" w14:textId="77777777" w:rsidR="007B4B2C" w:rsidRPr="007B4B2C" w:rsidRDefault="007B4B2C" w:rsidP="007B4B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4B2C">
        <w:rPr>
          <w:rFonts w:ascii="Times New Roman" w:hAnsi="Times New Roman" w:cs="Times New Roman"/>
          <w:sz w:val="24"/>
          <w:szCs w:val="24"/>
        </w:rPr>
        <w:t>«____» ________________ 20__ г.</w:t>
      </w:r>
      <w:r w:rsidR="00BB6392">
        <w:rPr>
          <w:rFonts w:ascii="Times New Roman" w:hAnsi="Times New Roman" w:cs="Times New Roman"/>
          <w:sz w:val="24"/>
          <w:szCs w:val="24"/>
        </w:rPr>
        <w:tab/>
      </w:r>
      <w:r w:rsidR="00BB6392">
        <w:rPr>
          <w:rFonts w:ascii="Times New Roman" w:hAnsi="Times New Roman" w:cs="Times New Roman"/>
          <w:sz w:val="24"/>
          <w:szCs w:val="24"/>
        </w:rPr>
        <w:tab/>
      </w:r>
      <w:r w:rsidR="00BB6392">
        <w:rPr>
          <w:rFonts w:ascii="Times New Roman" w:hAnsi="Times New Roman" w:cs="Times New Roman"/>
          <w:sz w:val="24"/>
          <w:szCs w:val="24"/>
        </w:rPr>
        <w:tab/>
      </w:r>
      <w:r w:rsidR="00BB6392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7B4B2C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4DEDD3ED" w14:textId="77777777" w:rsidR="00AF56DE" w:rsidRDefault="00BB6392" w:rsidP="00EA57FE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7B4B2C" w:rsidRPr="00BB6392">
        <w:rPr>
          <w:rFonts w:ascii="Times New Roman" w:hAnsi="Times New Roman" w:cs="Times New Roman"/>
          <w:sz w:val="20"/>
          <w:szCs w:val="20"/>
        </w:rPr>
        <w:t>(подпись заявителя)</w:t>
      </w:r>
    </w:p>
    <w:p w14:paraId="37E7FDD2" w14:textId="77777777" w:rsidR="00AD31CF" w:rsidRDefault="00AD31CF">
      <w:pPr>
        <w:pStyle w:val="ConsPlusNonformat"/>
        <w:rPr>
          <w:rFonts w:ascii="Times New Roman" w:hAnsi="Times New Roman" w:cs="Times New Roman"/>
          <w:sz w:val="28"/>
          <w:szCs w:val="28"/>
        </w:rPr>
        <w:sectPr w:rsidR="00AD31CF" w:rsidSect="00120CC6">
          <w:pgSz w:w="11905" w:h="16838"/>
          <w:pgMar w:top="1134" w:right="567" w:bottom="1134" w:left="1418" w:header="720" w:footer="720" w:gutter="0"/>
          <w:cols w:space="720"/>
          <w:noEndnote/>
          <w:docGrid w:linePitch="299"/>
        </w:sectPr>
      </w:pPr>
    </w:p>
    <w:p w14:paraId="5A012925" w14:textId="77777777" w:rsidR="0078429B" w:rsidRPr="00E25369" w:rsidRDefault="0078429B" w:rsidP="00AD31CF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  <w:r w:rsidRPr="00E25369">
        <w:rPr>
          <w:rFonts w:ascii="Times New Roman" w:hAnsi="Times New Roman" w:cs="Times New Roman"/>
          <w:sz w:val="26"/>
          <w:szCs w:val="26"/>
        </w:rPr>
        <w:t xml:space="preserve">Приложение № </w:t>
      </w:r>
      <w:r w:rsidR="00E25369">
        <w:rPr>
          <w:rFonts w:ascii="Times New Roman" w:hAnsi="Times New Roman" w:cs="Times New Roman"/>
          <w:sz w:val="26"/>
          <w:szCs w:val="26"/>
        </w:rPr>
        <w:t>3</w:t>
      </w:r>
    </w:p>
    <w:p w14:paraId="799451B2" w14:textId="77777777" w:rsidR="0078429B" w:rsidRPr="00E25369" w:rsidRDefault="0078429B" w:rsidP="00AD31CF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E25369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</w:t>
      </w:r>
    </w:p>
    <w:p w14:paraId="4A0F1106" w14:textId="42B322BA" w:rsidR="0078429B" w:rsidRPr="00E25369" w:rsidRDefault="0078429B" w:rsidP="00AD31CF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E25369">
        <w:rPr>
          <w:rFonts w:ascii="Times New Roman" w:hAnsi="Times New Roman" w:cs="Times New Roman"/>
          <w:sz w:val="26"/>
          <w:szCs w:val="26"/>
        </w:rPr>
        <w:t>предоставления государственной услуги «</w:t>
      </w:r>
      <w:r w:rsidR="00BD17B7" w:rsidRPr="00F014B0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BD17B7"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Pr="00E25369">
        <w:rPr>
          <w:rFonts w:ascii="Times New Roman" w:hAnsi="Times New Roman" w:cs="Times New Roman"/>
          <w:sz w:val="26"/>
          <w:szCs w:val="26"/>
        </w:rPr>
        <w:t>»</w:t>
      </w:r>
    </w:p>
    <w:p w14:paraId="3F0CFAA8" w14:textId="77777777" w:rsidR="00AF56DE" w:rsidRDefault="00AF56D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6FF8D2F3" w14:textId="77777777" w:rsidR="0078429B" w:rsidRDefault="0078429B" w:rsidP="00AD31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369">
        <w:rPr>
          <w:rFonts w:ascii="Times New Roman" w:hAnsi="Times New Roman" w:cs="Times New Roman"/>
          <w:b/>
          <w:sz w:val="26"/>
          <w:szCs w:val="26"/>
        </w:rPr>
        <w:t>БЛОК-СХЕМА</w:t>
      </w:r>
      <w:r w:rsidR="00AD31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25369">
        <w:rPr>
          <w:rFonts w:ascii="Times New Roman" w:hAnsi="Times New Roman" w:cs="Times New Roman"/>
          <w:b/>
          <w:sz w:val="26"/>
          <w:szCs w:val="26"/>
        </w:rPr>
        <w:t>ПРЕДОСТАВЛЕНИЯ ГОСУДАРСТВЕННОЙ УСЛУГИ</w:t>
      </w:r>
    </w:p>
    <w:p w14:paraId="37C19EE7" w14:textId="7BD83AFD" w:rsidR="00434CA4" w:rsidRDefault="00DA1245" w:rsidP="00AF56DE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2"/>
          <w:szCs w:val="2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1D7FE91F" wp14:editId="78A589E6">
                <wp:simplePos x="0" y="0"/>
                <wp:positionH relativeFrom="margin">
                  <wp:posOffset>8774430</wp:posOffset>
                </wp:positionH>
                <wp:positionV relativeFrom="paragraph">
                  <wp:posOffset>348615</wp:posOffset>
                </wp:positionV>
                <wp:extent cx="175260" cy="685800"/>
                <wp:effectExtent l="57150" t="38100" r="72390" b="95250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6858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CB519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4" o:spid="_x0000_s1026" type="#_x0000_t67" style="position:absolute;margin-left:690.9pt;margin-top:27.45pt;width:13.8pt;height:54pt;z-index:25159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" adj="18840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w10:wrap anchorx="margin"/>
              </v:shape>
            </w:pict>
          </mc:Fallback>
        </mc:AlternateContent>
      </w:r>
      <w:r w:rsidR="00AF56DE" w:rsidRPr="0078429B">
        <w:rPr>
          <w:b w:val="0"/>
          <w:sz w:val="22"/>
          <w:szCs w:val="22"/>
        </w:rPr>
        <w:t xml:space="preserve">                                                               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0881"/>
        <w:gridCol w:w="3119"/>
      </w:tblGrid>
      <w:tr w:rsidR="00434CA4" w:rsidRPr="00941DF2" w14:paraId="7FC3097E" w14:textId="77777777" w:rsidTr="00E800E5">
        <w:tc>
          <w:tcPr>
            <w:tcW w:w="10881" w:type="dxa"/>
            <w:tcBorders>
              <w:right w:val="single" w:sz="4" w:space="0" w:color="auto"/>
            </w:tcBorders>
          </w:tcPr>
          <w:p w14:paraId="19F9C9AE" w14:textId="77777777" w:rsidR="00C576E2" w:rsidRPr="00C576E2" w:rsidRDefault="00434CA4" w:rsidP="00941B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заявления и документов,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необходимых для предоставления </w:t>
            </w: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>государственной услуги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BACFCF" w14:textId="77777777" w:rsidR="00434CA4" w:rsidRPr="00941DF2" w:rsidRDefault="00434CA4" w:rsidP="00E800E5">
            <w:pPr>
              <w:rPr>
                <w:sz w:val="24"/>
                <w:szCs w:val="24"/>
              </w:rPr>
            </w:pPr>
          </w:p>
        </w:tc>
      </w:tr>
    </w:tbl>
    <w:p w14:paraId="78502A0B" w14:textId="315BFC1D" w:rsidR="00C576E2" w:rsidRDefault="000E64D7" w:rsidP="00434C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22FD5ECE" wp14:editId="3E33995B">
                <wp:simplePos x="0" y="0"/>
                <wp:positionH relativeFrom="column">
                  <wp:posOffset>3516630</wp:posOffset>
                </wp:positionH>
                <wp:positionV relativeFrom="paragraph">
                  <wp:posOffset>12065</wp:posOffset>
                </wp:positionV>
                <wp:extent cx="243840" cy="678180"/>
                <wp:effectExtent l="57150" t="38100" r="80010" b="10287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67818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82D8B" id="Стрелка вниз 15" o:spid="_x0000_s1026" type="#_x0000_t67" style="position:absolute;margin-left:276.9pt;margin-top:.95pt;width:19.2pt;height:53.4pt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" adj="17717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434CA4">
        <w:rPr>
          <w:rFonts w:ascii="Times New Roman" w:hAnsi="Times New Roman" w:cs="Times New Roman"/>
          <w:sz w:val="24"/>
          <w:szCs w:val="24"/>
        </w:rPr>
        <w:t xml:space="preserve"> </w:t>
      </w:r>
      <w:r w:rsidR="00434CA4" w:rsidRPr="00941DF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34CA4">
        <w:rPr>
          <w:rFonts w:ascii="Times New Roman" w:hAnsi="Times New Roman" w:cs="Times New Roman"/>
          <w:sz w:val="24"/>
          <w:szCs w:val="24"/>
        </w:rPr>
        <w:t xml:space="preserve">  </w:t>
      </w:r>
      <w:r w:rsidR="00434CA4" w:rsidRPr="00941D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434CA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576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14:paraId="3669F131" w14:textId="77777777" w:rsidR="00434CA4" w:rsidRDefault="00434CA4" w:rsidP="00434C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14:paraId="0A7BCD91" w14:textId="77777777" w:rsidR="000E64D7" w:rsidRDefault="000E64D7" w:rsidP="00434C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89EA73" w14:textId="77777777" w:rsidR="000E64D7" w:rsidRPr="00941DF2" w:rsidRDefault="000E64D7" w:rsidP="00434C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15276" w:type="dxa"/>
        <w:tblLook w:val="04A0" w:firstRow="1" w:lastRow="0" w:firstColumn="1" w:lastColumn="0" w:noHBand="0" w:noVBand="1"/>
      </w:tblPr>
      <w:tblGrid>
        <w:gridCol w:w="10881"/>
        <w:gridCol w:w="1418"/>
        <w:gridCol w:w="2977"/>
      </w:tblGrid>
      <w:tr w:rsidR="000E64D7" w:rsidRPr="00941DF2" w14:paraId="6E35C584" w14:textId="77777777" w:rsidTr="00BD17B7">
        <w:tc>
          <w:tcPr>
            <w:tcW w:w="10881" w:type="dxa"/>
          </w:tcPr>
          <w:p w14:paraId="2FC8A9D1" w14:textId="69C254E2" w:rsidR="000E64D7" w:rsidRPr="00941BE9" w:rsidRDefault="000E64D7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>Рассмотрение заявления и документов, необходимых для предоставления государственной услуги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027945D" w14:textId="77777777" w:rsidR="000E64D7" w:rsidRPr="00941DF2" w:rsidRDefault="000E64D7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4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14:paraId="49737AAB" w14:textId="5E588C02" w:rsidR="000E64D7" w:rsidRPr="00941DF2" w:rsidRDefault="000E64D7" w:rsidP="00434C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Отказ в приеме заявления и документов </w:t>
            </w:r>
          </w:p>
        </w:tc>
      </w:tr>
    </w:tbl>
    <w:p w14:paraId="2BCBF5CB" w14:textId="52358381" w:rsidR="00C576E2" w:rsidRDefault="00BD17B7" w:rsidP="00434CA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A6980EC" wp14:editId="7EFDFEC5">
                <wp:simplePos x="0" y="0"/>
                <wp:positionH relativeFrom="column">
                  <wp:posOffset>1291590</wp:posOffset>
                </wp:positionH>
                <wp:positionV relativeFrom="paragraph">
                  <wp:posOffset>6985</wp:posOffset>
                </wp:positionV>
                <wp:extent cx="266700" cy="548640"/>
                <wp:effectExtent l="57150" t="38100" r="19050" b="99060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4864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174F9" id="Стрелка вниз 17" o:spid="_x0000_s1026" type="#_x0000_t67" style="position:absolute;margin-left:101.7pt;margin-top:.55pt;width:21pt;height:43.2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" adj="16350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51073807" wp14:editId="6A02D74F">
                <wp:simplePos x="0" y="0"/>
                <wp:positionH relativeFrom="column">
                  <wp:posOffset>4575810</wp:posOffset>
                </wp:positionH>
                <wp:positionV relativeFrom="paragraph">
                  <wp:posOffset>-635</wp:posOffset>
                </wp:positionV>
                <wp:extent cx="251460" cy="548640"/>
                <wp:effectExtent l="57150" t="38100" r="15240" b="99060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4864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D4AE4" id="Стрелка вниз 18" o:spid="_x0000_s1026" type="#_x0000_t67" style="position:absolute;margin-left:360.3pt;margin-top:-.05pt;width:19.8pt;height:43.2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" adj="16650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434CA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34CA4">
        <w:rPr>
          <w:rFonts w:ascii="Times New Roman" w:hAnsi="Times New Roman" w:cs="Times New Roman"/>
          <w:sz w:val="24"/>
          <w:szCs w:val="24"/>
        </w:rPr>
        <w:tab/>
      </w:r>
    </w:p>
    <w:p w14:paraId="0CA94682" w14:textId="77777777" w:rsidR="00BD17B7" w:rsidRDefault="00BD17B7" w:rsidP="00434CA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AA145FC" w14:textId="276D0985" w:rsidR="00434CA4" w:rsidRDefault="00434CA4" w:rsidP="00434CA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219"/>
        <w:gridCol w:w="567"/>
        <w:gridCol w:w="6095"/>
      </w:tblGrid>
      <w:tr w:rsidR="00434CA4" w:rsidRPr="00941DF2" w14:paraId="6A1E8E34" w14:textId="77777777" w:rsidTr="00E800E5">
        <w:tc>
          <w:tcPr>
            <w:tcW w:w="4219" w:type="dxa"/>
            <w:tcBorders>
              <w:right w:val="single" w:sz="4" w:space="0" w:color="auto"/>
            </w:tcBorders>
          </w:tcPr>
          <w:p w14:paraId="2806BB33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решения о предоставлении государственной услуги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486786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65B84AE8" w14:textId="77777777" w:rsidR="00434CA4" w:rsidRPr="00941DF2" w:rsidRDefault="00434CA4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решения об отказе в предоставлении государственной услуги</w:t>
            </w:r>
          </w:p>
        </w:tc>
      </w:tr>
    </w:tbl>
    <w:p w14:paraId="31425E9F" w14:textId="3BB27342" w:rsidR="00C576E2" w:rsidRDefault="00B10BBF" w:rsidP="00434CA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3974911A" wp14:editId="620FFA05">
                <wp:simplePos x="0" y="0"/>
                <wp:positionH relativeFrom="column">
                  <wp:posOffset>4606290</wp:posOffset>
                </wp:positionH>
                <wp:positionV relativeFrom="paragraph">
                  <wp:posOffset>13335</wp:posOffset>
                </wp:positionV>
                <wp:extent cx="243840" cy="525780"/>
                <wp:effectExtent l="57150" t="38100" r="22860" b="10287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52578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F1663" id="Стрелка вниз 19" o:spid="_x0000_s1026" type="#_x0000_t67" style="position:absolute;margin-left:362.7pt;margin-top:1.05pt;width:19.2pt;height:41.4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" adj="16591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7FA341B" wp14:editId="6BF05449">
                <wp:simplePos x="0" y="0"/>
                <wp:positionH relativeFrom="column">
                  <wp:posOffset>2236470</wp:posOffset>
                </wp:positionH>
                <wp:positionV relativeFrom="paragraph">
                  <wp:posOffset>13335</wp:posOffset>
                </wp:positionV>
                <wp:extent cx="259080" cy="525780"/>
                <wp:effectExtent l="57150" t="38100" r="26670" b="102870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52578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F8FD1" id="Стрелка вниз 21" o:spid="_x0000_s1026" type="#_x0000_t67" style="position:absolute;margin-left:176.1pt;margin-top:1.05pt;width:20.4pt;height:41.4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" adj="16278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77DED0D7" wp14:editId="47FC8377">
                <wp:simplePos x="0" y="0"/>
                <wp:positionH relativeFrom="column">
                  <wp:posOffset>544830</wp:posOffset>
                </wp:positionH>
                <wp:positionV relativeFrom="paragraph">
                  <wp:posOffset>5715</wp:posOffset>
                </wp:positionV>
                <wp:extent cx="281940" cy="525780"/>
                <wp:effectExtent l="57150" t="38100" r="22860" b="102870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52578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F1B45" id="Стрелка вниз 20" o:spid="_x0000_s1026" type="#_x0000_t67" style="position:absolute;margin-left:42.9pt;margin-top:.45pt;width:22.2pt;height:41.4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" adj="15809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434CA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34CA4">
        <w:rPr>
          <w:rFonts w:ascii="Times New Roman" w:hAnsi="Times New Roman" w:cs="Times New Roman"/>
          <w:sz w:val="24"/>
          <w:szCs w:val="24"/>
        </w:rPr>
        <w:tab/>
      </w:r>
    </w:p>
    <w:p w14:paraId="5D7DC58C" w14:textId="77777777" w:rsidR="00B10BBF" w:rsidRDefault="00B10BBF" w:rsidP="00434CA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A34CBA8" w14:textId="77777777" w:rsidR="00434CA4" w:rsidRDefault="00434CA4" w:rsidP="00434CA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</w:t>
      </w:r>
    </w:p>
    <w:tbl>
      <w:tblPr>
        <w:tblStyle w:val="ad"/>
        <w:tblW w:w="0" w:type="auto"/>
        <w:tblInd w:w="-34" w:type="dxa"/>
        <w:tblLook w:val="04A0" w:firstRow="1" w:lastRow="0" w:firstColumn="1" w:lastColumn="0" w:noHBand="0" w:noVBand="1"/>
      </w:tblPr>
      <w:tblGrid>
        <w:gridCol w:w="2864"/>
        <w:gridCol w:w="284"/>
        <w:gridCol w:w="7767"/>
      </w:tblGrid>
      <w:tr w:rsidR="00941BE9" w:rsidRPr="00941DF2" w14:paraId="783ED84F" w14:textId="77777777" w:rsidTr="008932E5">
        <w:tc>
          <w:tcPr>
            <w:tcW w:w="2864" w:type="dxa"/>
            <w:tcBorders>
              <w:right w:val="single" w:sz="4" w:space="0" w:color="auto"/>
            </w:tcBorders>
          </w:tcPr>
          <w:p w14:paraId="3675DA54" w14:textId="48B40649" w:rsidR="00941BE9" w:rsidRPr="00941BE9" w:rsidRDefault="00941BE9" w:rsidP="00DA1245">
            <w:pPr>
              <w:pStyle w:val="ConsPlusTitle"/>
              <w:tabs>
                <w:tab w:val="right" w:pos="9923"/>
              </w:tabs>
              <w:outlineLvl w:val="0"/>
              <w:rPr>
                <w:sz w:val="24"/>
                <w:szCs w:val="24"/>
              </w:rPr>
            </w:pPr>
            <w:r w:rsidRPr="00941BE9">
              <w:rPr>
                <w:b w:val="0"/>
                <w:sz w:val="24"/>
                <w:szCs w:val="24"/>
              </w:rPr>
              <w:t xml:space="preserve">Организация выплаты компенсации </w:t>
            </w:r>
            <w:r w:rsidR="00DA1245">
              <w:rPr>
                <w:b w:val="0"/>
                <w:sz w:val="24"/>
                <w:szCs w:val="24"/>
              </w:rPr>
              <w:t>заявителю</w:t>
            </w:r>
          </w:p>
        </w:tc>
        <w:tc>
          <w:tcPr>
            <w:tcW w:w="284" w:type="dxa"/>
            <w:tcBorders>
              <w:top w:val="nil"/>
              <w:bottom w:val="nil"/>
              <w:right w:val="single" w:sz="4" w:space="0" w:color="auto"/>
            </w:tcBorders>
          </w:tcPr>
          <w:p w14:paraId="62458A60" w14:textId="77777777" w:rsidR="00941BE9" w:rsidRPr="00941DF2" w:rsidRDefault="00941BE9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7" w:type="dxa"/>
            <w:tcBorders>
              <w:right w:val="single" w:sz="4" w:space="0" w:color="auto"/>
            </w:tcBorders>
          </w:tcPr>
          <w:p w14:paraId="20DA781E" w14:textId="77777777" w:rsidR="00941BE9" w:rsidRPr="00941DF2" w:rsidRDefault="00824169" w:rsidP="00E800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941BE9">
              <w:rPr>
                <w:rFonts w:ascii="Times New Roman" w:hAnsi="Times New Roman" w:cs="Times New Roman"/>
                <w:sz w:val="24"/>
                <w:szCs w:val="24"/>
              </w:rPr>
              <w:t>Уведомление заявителя о принятом решении</w:t>
            </w:r>
          </w:p>
        </w:tc>
      </w:tr>
    </w:tbl>
    <w:p w14:paraId="1DFD3E7F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175341EA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70147530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5BE0A1B4" w14:textId="77777777" w:rsidR="00FB066D" w:rsidRDefault="00FB066D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04849AF9" w14:textId="77777777" w:rsidR="00780F71" w:rsidRDefault="00780F71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57D75FF6" w14:textId="77777777" w:rsidR="00BD17B7" w:rsidRDefault="00BD17B7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</w:p>
    <w:p w14:paraId="7F594837" w14:textId="77777777" w:rsidR="00B90F49" w:rsidRPr="00674E78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outlineLvl w:val="1"/>
        <w:rPr>
          <w:rFonts w:ascii="Times New Roman" w:hAnsi="Times New Roman" w:cs="Times New Roman"/>
          <w:sz w:val="26"/>
          <w:szCs w:val="26"/>
        </w:rPr>
      </w:pPr>
      <w:r w:rsidRPr="00674E78">
        <w:rPr>
          <w:rFonts w:ascii="Times New Roman" w:hAnsi="Times New Roman" w:cs="Times New Roman"/>
          <w:sz w:val="26"/>
          <w:szCs w:val="26"/>
        </w:rPr>
        <w:t xml:space="preserve">Приложение № </w:t>
      </w:r>
      <w:r w:rsidR="00644073" w:rsidRPr="00674E78">
        <w:rPr>
          <w:rFonts w:ascii="Times New Roman" w:hAnsi="Times New Roman" w:cs="Times New Roman"/>
          <w:sz w:val="26"/>
          <w:szCs w:val="26"/>
        </w:rPr>
        <w:t>4</w:t>
      </w:r>
    </w:p>
    <w:p w14:paraId="1F3474DF" w14:textId="77777777" w:rsidR="00B90F49" w:rsidRPr="00674E78" w:rsidRDefault="00B90F49" w:rsidP="00B90F49">
      <w:pPr>
        <w:widowControl w:val="0"/>
        <w:autoSpaceDE w:val="0"/>
        <w:autoSpaceDN w:val="0"/>
        <w:adjustRightInd w:val="0"/>
        <w:spacing w:after="0" w:line="240" w:lineRule="auto"/>
        <w:ind w:left="9923"/>
        <w:rPr>
          <w:rFonts w:ascii="Times New Roman" w:hAnsi="Times New Roman" w:cs="Times New Roman"/>
          <w:sz w:val="26"/>
          <w:szCs w:val="26"/>
        </w:rPr>
      </w:pPr>
      <w:r w:rsidRPr="00674E78">
        <w:rPr>
          <w:rFonts w:ascii="Times New Roman" w:hAnsi="Times New Roman" w:cs="Times New Roman"/>
          <w:sz w:val="26"/>
          <w:szCs w:val="26"/>
        </w:rPr>
        <w:t xml:space="preserve">к Административному регламенту     </w:t>
      </w:r>
    </w:p>
    <w:p w14:paraId="3A745179" w14:textId="229FD766" w:rsidR="00B90F49" w:rsidRPr="00674E78" w:rsidRDefault="00B90F49" w:rsidP="00B90F49">
      <w:pPr>
        <w:pStyle w:val="ConsPlusNonformat"/>
        <w:ind w:left="9923"/>
        <w:rPr>
          <w:rFonts w:ascii="Times New Roman" w:hAnsi="Times New Roman" w:cs="Times New Roman"/>
          <w:sz w:val="26"/>
          <w:szCs w:val="26"/>
        </w:rPr>
      </w:pPr>
      <w:r w:rsidRPr="00674E78">
        <w:rPr>
          <w:rFonts w:ascii="Times New Roman" w:hAnsi="Times New Roman" w:cs="Times New Roman"/>
          <w:sz w:val="26"/>
          <w:szCs w:val="26"/>
        </w:rPr>
        <w:t>предоставления государственной услуги «</w:t>
      </w:r>
      <w:r w:rsidR="00CA67B9" w:rsidRPr="00F014B0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CA67B9" w:rsidRPr="00F014B0">
        <w:rPr>
          <w:rFonts w:ascii="Times New Roman" w:hAnsi="Times New Roman" w:cs="Times New Roman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Pr="00674E78">
        <w:rPr>
          <w:rFonts w:ascii="Times New Roman" w:hAnsi="Times New Roman" w:cs="Times New Roman"/>
          <w:sz w:val="26"/>
          <w:szCs w:val="26"/>
        </w:rPr>
        <w:t>»</w:t>
      </w:r>
    </w:p>
    <w:p w14:paraId="1B666D38" w14:textId="77777777" w:rsidR="00B90F49" w:rsidRPr="0017114C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4378C427" w14:textId="77777777" w:rsidR="00B90F49" w:rsidRPr="007B4B2C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09D899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УПРАВЛЕНИЕ СОЦИАЛЬНОЙ ПОЛИТИКИ</w:t>
      </w:r>
    </w:p>
    <w:p w14:paraId="13C7238D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59AB9404" w14:textId="77777777" w:rsidR="000E64F6" w:rsidRPr="009A6064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064">
        <w:rPr>
          <w:rFonts w:ascii="Times New Roman" w:hAnsi="Times New Roman" w:cs="Times New Roman"/>
          <w:sz w:val="20"/>
          <w:szCs w:val="20"/>
        </w:rPr>
        <w:t>(</w:t>
      </w:r>
      <w:r w:rsidR="0071559F">
        <w:rPr>
          <w:rFonts w:ascii="Times New Roman" w:hAnsi="Times New Roman" w:cs="Times New Roman"/>
          <w:sz w:val="20"/>
          <w:szCs w:val="20"/>
        </w:rPr>
        <w:t xml:space="preserve">по </w:t>
      </w:r>
      <w:r w:rsidRPr="009A6064">
        <w:rPr>
          <w:rFonts w:ascii="Times New Roman" w:hAnsi="Times New Roman" w:cs="Times New Roman"/>
          <w:sz w:val="20"/>
          <w:szCs w:val="20"/>
        </w:rPr>
        <w:t>город</w:t>
      </w:r>
      <w:r w:rsidR="0071559F">
        <w:rPr>
          <w:rFonts w:ascii="Times New Roman" w:hAnsi="Times New Roman" w:cs="Times New Roman"/>
          <w:sz w:val="20"/>
          <w:szCs w:val="20"/>
        </w:rPr>
        <w:t>у</w:t>
      </w:r>
      <w:r w:rsidRPr="009A6064">
        <w:rPr>
          <w:rFonts w:ascii="Times New Roman" w:hAnsi="Times New Roman" w:cs="Times New Roman"/>
          <w:sz w:val="20"/>
          <w:szCs w:val="20"/>
        </w:rPr>
        <w:t>, район</w:t>
      </w:r>
      <w:r w:rsidR="0071559F">
        <w:rPr>
          <w:rFonts w:ascii="Times New Roman" w:hAnsi="Times New Roman" w:cs="Times New Roman"/>
          <w:sz w:val="20"/>
          <w:szCs w:val="20"/>
        </w:rPr>
        <w:t>у</w:t>
      </w:r>
      <w:r w:rsidRPr="009A6064">
        <w:rPr>
          <w:rFonts w:ascii="Times New Roman" w:hAnsi="Times New Roman" w:cs="Times New Roman"/>
          <w:sz w:val="20"/>
          <w:szCs w:val="20"/>
        </w:rPr>
        <w:t>)</w:t>
      </w:r>
    </w:p>
    <w:p w14:paraId="265A3559" w14:textId="77777777" w:rsidR="000E64F6" w:rsidRPr="009A6064" w:rsidRDefault="000E64F6" w:rsidP="000E64F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14:paraId="6DBD4D47" w14:textId="77777777" w:rsidR="000E64F6" w:rsidRPr="000E64F6" w:rsidRDefault="009A6064" w:rsidP="009A60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0E64F6" w:rsidRPr="000E64F6">
        <w:rPr>
          <w:rFonts w:ascii="Times New Roman" w:hAnsi="Times New Roman" w:cs="Times New Roman"/>
          <w:sz w:val="24"/>
          <w:szCs w:val="24"/>
        </w:rPr>
        <w:t>Начат __________________</w:t>
      </w:r>
    </w:p>
    <w:p w14:paraId="124A949B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E64F6">
        <w:rPr>
          <w:rFonts w:ascii="Times New Roman" w:hAnsi="Times New Roman" w:cs="Times New Roman"/>
          <w:sz w:val="24"/>
          <w:szCs w:val="24"/>
        </w:rPr>
        <w:t>Окончен ________________</w:t>
      </w:r>
    </w:p>
    <w:p w14:paraId="5233C2DE" w14:textId="77777777" w:rsidR="000E64F6" w:rsidRPr="00EF67FB" w:rsidRDefault="000E64F6" w:rsidP="000E6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26C7A035" w14:textId="77777777"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064">
        <w:rPr>
          <w:rFonts w:ascii="Times New Roman" w:hAnsi="Times New Roman" w:cs="Times New Roman"/>
          <w:b/>
          <w:sz w:val="26"/>
          <w:szCs w:val="26"/>
        </w:rPr>
        <w:t xml:space="preserve">ЖУРНАЛ </w:t>
      </w:r>
    </w:p>
    <w:p w14:paraId="5359D7C3" w14:textId="77777777"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064">
        <w:rPr>
          <w:rFonts w:ascii="Times New Roman" w:hAnsi="Times New Roman" w:cs="Times New Roman"/>
          <w:b/>
          <w:sz w:val="26"/>
          <w:szCs w:val="26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38B72AC2" w14:textId="77777777" w:rsidR="00B90F49" w:rsidRPr="009A6064" w:rsidRDefault="00B90F49" w:rsidP="00B90F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B90F49" w:rsidRPr="009A6064" w14:paraId="26791C4D" w14:textId="77777777" w:rsidTr="00571A8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22ED" w14:textId="77777777" w:rsidR="00B90F49" w:rsidRPr="009A6064" w:rsidRDefault="00B90F49" w:rsidP="009A60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Рег. </w:t>
            </w:r>
            <w:r w:rsidR="009A606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BEC1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D817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C5C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D5BE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984A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268C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B6A1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B90F49" w:rsidRPr="009A6064" w14:paraId="48CE6AE3" w14:textId="77777777" w:rsidTr="00EF67FB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7956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9709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EFFC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8DD5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04D0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70A2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E53A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8489" w14:textId="77777777" w:rsidR="00B90F49" w:rsidRPr="009A6064" w:rsidRDefault="00B90F49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064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</w:tr>
      <w:tr w:rsidR="00571A80" w:rsidRPr="007B4B2C" w14:paraId="19275272" w14:textId="77777777" w:rsidTr="000E64F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6EB1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492E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2B1F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340F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D739" w14:textId="77777777" w:rsidR="00571A80" w:rsidRPr="009A6064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9341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EDAC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96C8" w14:textId="77777777" w:rsidR="00571A80" w:rsidRPr="007B4B2C" w:rsidRDefault="00571A80" w:rsidP="00285A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92A673" w14:textId="77777777" w:rsidR="000E64F6" w:rsidRPr="00EF67FB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  <w:sz w:val="14"/>
          <w:szCs w:val="14"/>
        </w:rPr>
      </w:pPr>
    </w:p>
    <w:p w14:paraId="590844BF" w14:textId="77777777" w:rsidR="000E64F6" w:rsidRPr="000E64F6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В журнале пронумеровано и прошнуровано</w:t>
      </w:r>
    </w:p>
    <w:p w14:paraId="2D422B5B" w14:textId="77777777" w:rsidR="000E64F6" w:rsidRDefault="000E64F6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________________________________ листов</w:t>
      </w:r>
      <w:r w:rsidR="0017114C">
        <w:rPr>
          <w:rFonts w:ascii="Times New Roman" w:hAnsi="Times New Roman" w:cs="Times New Roman"/>
        </w:rPr>
        <w:t>.</w:t>
      </w:r>
    </w:p>
    <w:p w14:paraId="5E85FEF9" w14:textId="77777777" w:rsidR="0017114C" w:rsidRPr="0017114C" w:rsidRDefault="0017114C" w:rsidP="000E64F6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  <w:sz w:val="10"/>
          <w:szCs w:val="10"/>
        </w:rPr>
      </w:pPr>
    </w:p>
    <w:p w14:paraId="55938A25" w14:textId="77777777" w:rsidR="0097474F" w:rsidRDefault="000E64F6" w:rsidP="009A6064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Pr="000E64F6">
        <w:rPr>
          <w:rFonts w:ascii="Times New Roman" w:hAnsi="Times New Roman" w:cs="Times New Roman"/>
        </w:rPr>
        <w:t xml:space="preserve"> управления социальной политики</w:t>
      </w:r>
    </w:p>
    <w:p w14:paraId="182798AB" w14:textId="77777777" w:rsidR="00EF67FB" w:rsidRDefault="00EF67FB" w:rsidP="009A6064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 _________________________</w:t>
      </w:r>
    </w:p>
    <w:p w14:paraId="421888D3" w14:textId="77777777" w:rsidR="00873BE1" w:rsidRDefault="00873BE1" w:rsidP="00873BE1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873BE1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EF67FB" w:rsidRPr="00873BE1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="0017114C" w:rsidRPr="00873BE1">
        <w:rPr>
          <w:rFonts w:ascii="Times New Roman" w:hAnsi="Times New Roman" w:cs="Times New Roman"/>
          <w:sz w:val="20"/>
          <w:szCs w:val="20"/>
        </w:rPr>
        <w:t>подпись)</w:t>
      </w:r>
      <w:r w:rsidR="0017114C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="0017114C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873BE1">
        <w:rPr>
          <w:rFonts w:ascii="Times New Roman" w:hAnsi="Times New Roman" w:cs="Times New Roman"/>
          <w:sz w:val="20"/>
          <w:szCs w:val="20"/>
        </w:rPr>
        <w:t xml:space="preserve">(расшифровка </w:t>
      </w:r>
      <w:r>
        <w:rPr>
          <w:rFonts w:ascii="Times New Roman" w:hAnsi="Times New Roman" w:cs="Times New Roman"/>
          <w:sz w:val="20"/>
          <w:szCs w:val="20"/>
        </w:rPr>
        <w:t xml:space="preserve"> подписи)</w:t>
      </w:r>
      <w:r w:rsidRPr="00873BE1">
        <w:rPr>
          <w:rFonts w:ascii="Times New Roman" w:hAnsi="Times New Roman" w:cs="Times New Roman"/>
        </w:rPr>
        <w:t xml:space="preserve"> </w:t>
      </w:r>
    </w:p>
    <w:p w14:paraId="4245E30A" w14:textId="77777777" w:rsidR="006B6A81" w:rsidRDefault="00873BE1" w:rsidP="0017114C">
      <w:pPr>
        <w:autoSpaceDE w:val="0"/>
        <w:autoSpaceDN w:val="0"/>
        <w:adjustRightInd w:val="0"/>
        <w:spacing w:after="0" w:line="240" w:lineRule="auto"/>
        <w:ind w:left="10065"/>
        <w:jc w:val="both"/>
        <w:rPr>
          <w:rFonts w:ascii="Times New Roman" w:hAnsi="Times New Roman" w:cs="Times New Roman"/>
        </w:rPr>
      </w:pPr>
      <w:r w:rsidRPr="000E64F6">
        <w:rPr>
          <w:rFonts w:ascii="Times New Roman" w:hAnsi="Times New Roman" w:cs="Times New Roman"/>
        </w:rPr>
        <w:t>М.П.</w:t>
      </w:r>
    </w:p>
    <w:p w14:paraId="0E23CF0D" w14:textId="77777777" w:rsidR="00FB066D" w:rsidRDefault="00FB066D" w:rsidP="00FB06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FB066D" w:rsidSect="0017114C">
          <w:headerReference w:type="default" r:id="rId40"/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14:paraId="0ECAE617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ЛИСТ СОГЛАСОВАНИЯ</w:t>
      </w:r>
    </w:p>
    <w:p w14:paraId="18E9B4F5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0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проекта приказа Министерства социальной политики </w:t>
      </w:r>
    </w:p>
    <w:p w14:paraId="58CFE21C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FB0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Свердловской области</w:t>
      </w:r>
    </w:p>
    <w:p w14:paraId="3A223479" w14:textId="77777777" w:rsidR="00FB066D" w:rsidRPr="00FB066D" w:rsidRDefault="00FB066D" w:rsidP="00FB0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4D43D9CD" w14:textId="5F0766A8" w:rsidR="00FB066D" w:rsidRPr="009C1F77" w:rsidRDefault="00FB066D" w:rsidP="00FB066D">
      <w:pPr>
        <w:autoSpaceDE w:val="0"/>
        <w:autoSpaceDN w:val="0"/>
        <w:adjustRightInd w:val="0"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B06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 проекта: «</w:t>
      </w:r>
      <w:r w:rsidRPr="00FB066D">
        <w:rPr>
          <w:rFonts w:ascii="Times New Roman" w:eastAsia="Calibri" w:hAnsi="Times New Roman" w:cs="Times New Roman"/>
          <w:b/>
          <w:sz w:val="24"/>
          <w:szCs w:val="24"/>
        </w:rPr>
        <w:t xml:space="preserve">Об утверждении Административного регламента предоставления государственной услуги </w:t>
      </w:r>
      <w:r w:rsidRPr="00B10BBF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B10BBF" w:rsidRPr="00B10BBF">
        <w:rPr>
          <w:rFonts w:ascii="Times New Roman" w:hAnsi="Times New Roman" w:cs="Times New Roman"/>
          <w:b/>
          <w:sz w:val="24"/>
          <w:szCs w:val="24"/>
        </w:rPr>
        <w:t xml:space="preserve">Предоставление </w:t>
      </w:r>
      <w:r w:rsidR="00B10BBF" w:rsidRPr="00B10BBF">
        <w:rPr>
          <w:rFonts w:ascii="Times New Roman" w:hAnsi="Times New Roman" w:cs="Times New Roman"/>
          <w:b/>
          <w:bCs/>
          <w:sz w:val="24"/>
          <w:szCs w:val="24"/>
        </w:rPr>
        <w:t>ежегодной компенсации за вред здоровью отдельным категориям граждан, подвергшихся воздействию радиации</w:t>
      </w:r>
      <w:r w:rsidRPr="00B10BBF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000A11">
        <w:rPr>
          <w:rFonts w:ascii="Times New Roman" w:eastAsia="Calibri" w:hAnsi="Times New Roman" w:cs="Times New Roman"/>
          <w:b/>
          <w:sz w:val="24"/>
          <w:szCs w:val="24"/>
        </w:rPr>
        <w:t>"</w:t>
      </w:r>
    </w:p>
    <w:p w14:paraId="3F077121" w14:textId="77777777" w:rsidR="00FB066D" w:rsidRPr="00FB066D" w:rsidRDefault="00FB066D" w:rsidP="00FB066D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1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127"/>
        <w:gridCol w:w="1767"/>
        <w:gridCol w:w="1566"/>
        <w:gridCol w:w="1269"/>
      </w:tblGrid>
      <w:tr w:rsidR="00FB066D" w:rsidRPr="00FB066D" w14:paraId="7D3E97C0" w14:textId="77777777" w:rsidTr="009342AD">
        <w:trPr>
          <w:cantSplit/>
          <w:trHeight w:val="392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C8CC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A2EA5D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  <w:p w14:paraId="7105CAB9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F0C5A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C996F6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3309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FFA7AE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Инициалы и фамилия </w:t>
            </w:r>
          </w:p>
        </w:tc>
        <w:tc>
          <w:tcPr>
            <w:tcW w:w="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075A8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FB066D" w:rsidRPr="00FB066D" w14:paraId="2F7606FB" w14:textId="77777777" w:rsidTr="009342AD">
        <w:trPr>
          <w:cantSplit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AC44" w14:textId="77777777" w:rsidR="00FB066D" w:rsidRPr="00FB066D" w:rsidRDefault="00FB066D" w:rsidP="00FB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D8EEF" w14:textId="77777777" w:rsidR="00FB066D" w:rsidRPr="00FB066D" w:rsidRDefault="00FB066D" w:rsidP="00FB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45AF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на</w:t>
            </w:r>
          </w:p>
          <w:p w14:paraId="362B22C4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8B07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14:paraId="7A9F4C81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D36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</w:t>
            </w:r>
          </w:p>
          <w:p w14:paraId="55A12D45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подпись</w:t>
            </w:r>
          </w:p>
          <w:p w14:paraId="235282F0" w14:textId="77777777" w:rsidR="00FB066D" w:rsidRPr="00FB066D" w:rsidRDefault="00FB066D" w:rsidP="00F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066D" w:rsidRPr="00FB066D" w14:paraId="0F924397" w14:textId="77777777" w:rsidTr="009342AD">
        <w:trPr>
          <w:trHeight w:val="79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A432" w14:textId="062CCF31" w:rsidR="00FB066D" w:rsidRPr="00FB066D" w:rsidRDefault="00FB066D" w:rsidP="00FB066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0A46" w14:textId="001540D4" w:rsidR="00FB066D" w:rsidRPr="00FB066D" w:rsidRDefault="00FB066D" w:rsidP="00FB066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FFCA" w14:textId="77777777" w:rsidR="00FB066D" w:rsidRPr="00FB066D" w:rsidRDefault="00FB066D" w:rsidP="00FB066D">
            <w:pPr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B27E" w14:textId="77777777" w:rsidR="00FB066D" w:rsidRPr="00FB066D" w:rsidRDefault="00FB066D" w:rsidP="00FB066D">
            <w:pPr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3189" w14:textId="77777777" w:rsidR="00FB066D" w:rsidRPr="00FB066D" w:rsidRDefault="00FB066D" w:rsidP="00FB066D">
            <w:pPr>
              <w:rPr>
                <w:rFonts w:ascii="Calibri" w:eastAsia="Calibri" w:hAnsi="Calibri" w:cs="Times New Roman"/>
                <w:sz w:val="24"/>
              </w:rPr>
            </w:pPr>
          </w:p>
        </w:tc>
      </w:tr>
    </w:tbl>
    <w:p w14:paraId="7937C434" w14:textId="77777777" w:rsidR="00FB066D" w:rsidRPr="00FB066D" w:rsidRDefault="00FB066D" w:rsidP="00FB06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ad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946"/>
      </w:tblGrid>
      <w:tr w:rsidR="00FB066D" w:rsidRPr="00FB066D" w14:paraId="59FBCDEE" w14:textId="77777777" w:rsidTr="009342AD">
        <w:tc>
          <w:tcPr>
            <w:tcW w:w="3402" w:type="dxa"/>
            <w:tcBorders>
              <w:bottom w:val="single" w:sz="4" w:space="0" w:color="auto"/>
            </w:tcBorders>
          </w:tcPr>
          <w:p w14:paraId="6B6F029D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  <w:p w14:paraId="1CC42777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2C2ABF66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обеспечения социальных гарантий </w:t>
            </w:r>
          </w:p>
          <w:p w14:paraId="7EFD643F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Чеботаева</w:t>
            </w:r>
          </w:p>
        </w:tc>
      </w:tr>
      <w:tr w:rsidR="00FB066D" w:rsidRPr="00FB066D" w14:paraId="4AFC0D38" w14:textId="77777777" w:rsidTr="009342AD">
        <w:tc>
          <w:tcPr>
            <w:tcW w:w="3402" w:type="dxa"/>
            <w:tcBorders>
              <w:top w:val="single" w:sz="4" w:space="0" w:color="auto"/>
            </w:tcBorders>
          </w:tcPr>
          <w:p w14:paraId="2C1805D8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06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14:paraId="30A4F5E7" w14:textId="77777777" w:rsidR="00FB066D" w:rsidRPr="00FB066D" w:rsidRDefault="00FB066D" w:rsidP="00FB06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066D">
              <w:rPr>
                <w:rFonts w:ascii="Times New Roman" w:eastAsia="Calibri" w:hAnsi="Times New Roman" w:cs="Times New Roman"/>
                <w:sz w:val="24"/>
                <w:szCs w:val="24"/>
              </w:rPr>
              <w:t>Печискер Марина Михайловна, главный специалист отдела обеспечения социальных гарантий, 312-00-08 (доб. 124)</w:t>
            </w:r>
          </w:p>
          <w:p w14:paraId="437A6EDE" w14:textId="77777777" w:rsidR="00FB066D" w:rsidRPr="00FB066D" w:rsidRDefault="00FB066D" w:rsidP="00FB06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293FDA0" w14:textId="77777777" w:rsidR="00FB066D" w:rsidRPr="00FB066D" w:rsidRDefault="00FB066D" w:rsidP="00FB066D">
      <w:pPr>
        <w:rPr>
          <w:rFonts w:ascii="Calibri" w:eastAsia="Calibri" w:hAnsi="Calibri" w:cs="Times New Roman"/>
        </w:rPr>
      </w:pPr>
    </w:p>
    <w:p w14:paraId="4275CCA0" w14:textId="77777777" w:rsidR="00FB066D" w:rsidRPr="007B4B2C" w:rsidRDefault="00FB066D" w:rsidP="00FB06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B066D" w:rsidRPr="007B4B2C" w:rsidSect="00FB066D">
      <w:pgSz w:w="11906" w:h="16838"/>
      <w:pgMar w:top="1134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AB960" w14:textId="77777777" w:rsidR="00AC765A" w:rsidRDefault="00AC765A" w:rsidP="00A7282F">
      <w:pPr>
        <w:spacing w:after="0" w:line="240" w:lineRule="auto"/>
      </w:pPr>
      <w:r>
        <w:separator/>
      </w:r>
    </w:p>
  </w:endnote>
  <w:endnote w:type="continuationSeparator" w:id="0">
    <w:p w14:paraId="431EB803" w14:textId="77777777" w:rsidR="00AC765A" w:rsidRDefault="00AC765A" w:rsidP="00A7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5AD06B" w14:textId="77777777" w:rsidR="00AC765A" w:rsidRDefault="00AC765A" w:rsidP="00A7282F">
      <w:pPr>
        <w:spacing w:after="0" w:line="240" w:lineRule="auto"/>
      </w:pPr>
      <w:r>
        <w:separator/>
      </w:r>
    </w:p>
  </w:footnote>
  <w:footnote w:type="continuationSeparator" w:id="0">
    <w:p w14:paraId="27F57772" w14:textId="77777777" w:rsidR="00AC765A" w:rsidRDefault="00AC765A" w:rsidP="00A7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33010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298FF22A" w14:textId="255232A3" w:rsidR="00772900" w:rsidRDefault="00772900" w:rsidP="00A42C29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42C29">
          <w:rPr>
            <w:rFonts w:ascii="Times New Roman" w:hAnsi="Times New Roman" w:cs="Times New Roman"/>
            <w:noProof/>
            <w:sz w:val="28"/>
            <w:szCs w:val="28"/>
          </w:rPr>
          <w:t>27</w: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B8752" w14:textId="77777777" w:rsidR="00772900" w:rsidRDefault="00772900">
    <w:pPr>
      <w:pStyle w:val="a7"/>
      <w:jc w:val="center"/>
    </w:pPr>
  </w:p>
  <w:p w14:paraId="2A231C92" w14:textId="77777777" w:rsidR="00772900" w:rsidRDefault="0077290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2063580"/>
      <w:docPartObj>
        <w:docPartGallery w:val="Page Numbers (Top of Page)"/>
        <w:docPartUnique/>
      </w:docPartObj>
    </w:sdtPr>
    <w:sdtEndPr/>
    <w:sdtContent>
      <w:p w14:paraId="03B656A3" w14:textId="77777777" w:rsidR="00772900" w:rsidRDefault="00772900" w:rsidP="00285AC7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42C29">
          <w:rPr>
            <w:rFonts w:ascii="Times New Roman" w:hAnsi="Times New Roman" w:cs="Times New Roman"/>
            <w:noProof/>
            <w:sz w:val="28"/>
            <w:szCs w:val="28"/>
          </w:rPr>
          <w:t>38</w:t>
        </w:r>
        <w:r w:rsidRPr="00306AE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 w15:restartNumberingAfterBreak="0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 w15:restartNumberingAfterBreak="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3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A9C"/>
    <w:rsid w:val="00000A11"/>
    <w:rsid w:val="000011B4"/>
    <w:rsid w:val="00001890"/>
    <w:rsid w:val="00004431"/>
    <w:rsid w:val="00004839"/>
    <w:rsid w:val="0001069C"/>
    <w:rsid w:val="00012E72"/>
    <w:rsid w:val="00013642"/>
    <w:rsid w:val="0001401A"/>
    <w:rsid w:val="00016C9F"/>
    <w:rsid w:val="00020D26"/>
    <w:rsid w:val="0002126B"/>
    <w:rsid w:val="00021C7D"/>
    <w:rsid w:val="00022528"/>
    <w:rsid w:val="00022C1B"/>
    <w:rsid w:val="00024F5F"/>
    <w:rsid w:val="00025967"/>
    <w:rsid w:val="00025E9B"/>
    <w:rsid w:val="0002676E"/>
    <w:rsid w:val="000331B0"/>
    <w:rsid w:val="0003572A"/>
    <w:rsid w:val="00036202"/>
    <w:rsid w:val="00036507"/>
    <w:rsid w:val="00036D1A"/>
    <w:rsid w:val="00040C56"/>
    <w:rsid w:val="000421E3"/>
    <w:rsid w:val="00042744"/>
    <w:rsid w:val="00043960"/>
    <w:rsid w:val="00044415"/>
    <w:rsid w:val="00046CF6"/>
    <w:rsid w:val="00046D1B"/>
    <w:rsid w:val="000514E7"/>
    <w:rsid w:val="00055147"/>
    <w:rsid w:val="00055591"/>
    <w:rsid w:val="0005707F"/>
    <w:rsid w:val="000577C5"/>
    <w:rsid w:val="000602FA"/>
    <w:rsid w:val="00060EFC"/>
    <w:rsid w:val="0006117F"/>
    <w:rsid w:val="00062443"/>
    <w:rsid w:val="00062C6D"/>
    <w:rsid w:val="00062D2D"/>
    <w:rsid w:val="000630D1"/>
    <w:rsid w:val="0006353F"/>
    <w:rsid w:val="00064E33"/>
    <w:rsid w:val="00066147"/>
    <w:rsid w:val="000665E3"/>
    <w:rsid w:val="00070723"/>
    <w:rsid w:val="0007093F"/>
    <w:rsid w:val="00070D4D"/>
    <w:rsid w:val="00071B67"/>
    <w:rsid w:val="000731FD"/>
    <w:rsid w:val="000750DB"/>
    <w:rsid w:val="00076FC9"/>
    <w:rsid w:val="00077FE0"/>
    <w:rsid w:val="000800B5"/>
    <w:rsid w:val="00081B65"/>
    <w:rsid w:val="0008681E"/>
    <w:rsid w:val="0008785A"/>
    <w:rsid w:val="00092CB8"/>
    <w:rsid w:val="00094E62"/>
    <w:rsid w:val="00096DDD"/>
    <w:rsid w:val="000A1765"/>
    <w:rsid w:val="000A227B"/>
    <w:rsid w:val="000A282B"/>
    <w:rsid w:val="000A4DFE"/>
    <w:rsid w:val="000A512F"/>
    <w:rsid w:val="000B18F8"/>
    <w:rsid w:val="000B1948"/>
    <w:rsid w:val="000B2304"/>
    <w:rsid w:val="000B29A3"/>
    <w:rsid w:val="000B2AD3"/>
    <w:rsid w:val="000B30F2"/>
    <w:rsid w:val="000B6866"/>
    <w:rsid w:val="000B6ED4"/>
    <w:rsid w:val="000C063F"/>
    <w:rsid w:val="000C207B"/>
    <w:rsid w:val="000C2462"/>
    <w:rsid w:val="000C28AA"/>
    <w:rsid w:val="000C46EC"/>
    <w:rsid w:val="000C608B"/>
    <w:rsid w:val="000D0BDF"/>
    <w:rsid w:val="000D29FA"/>
    <w:rsid w:val="000D2E97"/>
    <w:rsid w:val="000D3BCF"/>
    <w:rsid w:val="000D43E0"/>
    <w:rsid w:val="000D7654"/>
    <w:rsid w:val="000D784C"/>
    <w:rsid w:val="000E08B6"/>
    <w:rsid w:val="000E0F38"/>
    <w:rsid w:val="000E1287"/>
    <w:rsid w:val="000E2BEC"/>
    <w:rsid w:val="000E3A10"/>
    <w:rsid w:val="000E3C9D"/>
    <w:rsid w:val="000E3F73"/>
    <w:rsid w:val="000E4A7B"/>
    <w:rsid w:val="000E64D7"/>
    <w:rsid w:val="000E64F6"/>
    <w:rsid w:val="000E79DE"/>
    <w:rsid w:val="000F0530"/>
    <w:rsid w:val="000F05B0"/>
    <w:rsid w:val="000F13D8"/>
    <w:rsid w:val="000F1FC2"/>
    <w:rsid w:val="000F28D1"/>
    <w:rsid w:val="000F2F5E"/>
    <w:rsid w:val="000F45C0"/>
    <w:rsid w:val="000F5E99"/>
    <w:rsid w:val="000F6CED"/>
    <w:rsid w:val="00102D91"/>
    <w:rsid w:val="0010521C"/>
    <w:rsid w:val="00105903"/>
    <w:rsid w:val="00105FF7"/>
    <w:rsid w:val="00106654"/>
    <w:rsid w:val="00106E97"/>
    <w:rsid w:val="0010766F"/>
    <w:rsid w:val="001124F0"/>
    <w:rsid w:val="00113229"/>
    <w:rsid w:val="00114E34"/>
    <w:rsid w:val="00115C1F"/>
    <w:rsid w:val="00116F61"/>
    <w:rsid w:val="00120AE8"/>
    <w:rsid w:val="00120CC6"/>
    <w:rsid w:val="001212F4"/>
    <w:rsid w:val="001239F4"/>
    <w:rsid w:val="001261C5"/>
    <w:rsid w:val="0013002F"/>
    <w:rsid w:val="00130A10"/>
    <w:rsid w:val="001314D9"/>
    <w:rsid w:val="00131A75"/>
    <w:rsid w:val="001354F4"/>
    <w:rsid w:val="00136589"/>
    <w:rsid w:val="001378E0"/>
    <w:rsid w:val="00140E39"/>
    <w:rsid w:val="001433C9"/>
    <w:rsid w:val="0014351A"/>
    <w:rsid w:val="00145D5D"/>
    <w:rsid w:val="00151796"/>
    <w:rsid w:val="001541E2"/>
    <w:rsid w:val="0015556B"/>
    <w:rsid w:val="00156586"/>
    <w:rsid w:val="00162A42"/>
    <w:rsid w:val="00162F2A"/>
    <w:rsid w:val="001636A0"/>
    <w:rsid w:val="00163AA9"/>
    <w:rsid w:val="00163B8F"/>
    <w:rsid w:val="0017114C"/>
    <w:rsid w:val="00171CE0"/>
    <w:rsid w:val="00172946"/>
    <w:rsid w:val="00173246"/>
    <w:rsid w:val="0017394D"/>
    <w:rsid w:val="00173C46"/>
    <w:rsid w:val="001745C8"/>
    <w:rsid w:val="00174BED"/>
    <w:rsid w:val="00175C6C"/>
    <w:rsid w:val="00177466"/>
    <w:rsid w:val="00180FCB"/>
    <w:rsid w:val="001846ED"/>
    <w:rsid w:val="00184C23"/>
    <w:rsid w:val="0018563A"/>
    <w:rsid w:val="00187C22"/>
    <w:rsid w:val="001911B7"/>
    <w:rsid w:val="00196341"/>
    <w:rsid w:val="001973DC"/>
    <w:rsid w:val="001A0F4C"/>
    <w:rsid w:val="001A3695"/>
    <w:rsid w:val="001A4F27"/>
    <w:rsid w:val="001A6449"/>
    <w:rsid w:val="001A6EF9"/>
    <w:rsid w:val="001B3175"/>
    <w:rsid w:val="001B3C88"/>
    <w:rsid w:val="001B4147"/>
    <w:rsid w:val="001C0464"/>
    <w:rsid w:val="001C05ED"/>
    <w:rsid w:val="001C3055"/>
    <w:rsid w:val="001C3287"/>
    <w:rsid w:val="001C3859"/>
    <w:rsid w:val="001C38A4"/>
    <w:rsid w:val="001D0192"/>
    <w:rsid w:val="001D05FB"/>
    <w:rsid w:val="001D1169"/>
    <w:rsid w:val="001D24F7"/>
    <w:rsid w:val="001D58B4"/>
    <w:rsid w:val="001D6B52"/>
    <w:rsid w:val="001D7A0F"/>
    <w:rsid w:val="001E1B7C"/>
    <w:rsid w:val="001E23A2"/>
    <w:rsid w:val="001E61C1"/>
    <w:rsid w:val="001E6FC2"/>
    <w:rsid w:val="001E7877"/>
    <w:rsid w:val="001F108F"/>
    <w:rsid w:val="001F153E"/>
    <w:rsid w:val="001F153F"/>
    <w:rsid w:val="001F2863"/>
    <w:rsid w:val="002030BF"/>
    <w:rsid w:val="002031AC"/>
    <w:rsid w:val="00203BB3"/>
    <w:rsid w:val="00204CC2"/>
    <w:rsid w:val="00206312"/>
    <w:rsid w:val="00207398"/>
    <w:rsid w:val="002106AD"/>
    <w:rsid w:val="00210B6E"/>
    <w:rsid w:val="00211346"/>
    <w:rsid w:val="002113D7"/>
    <w:rsid w:val="0021561D"/>
    <w:rsid w:val="00215D09"/>
    <w:rsid w:val="002214A4"/>
    <w:rsid w:val="002221BD"/>
    <w:rsid w:val="00223084"/>
    <w:rsid w:val="002365A0"/>
    <w:rsid w:val="00236D4C"/>
    <w:rsid w:val="00241CAB"/>
    <w:rsid w:val="00242221"/>
    <w:rsid w:val="00243234"/>
    <w:rsid w:val="00245004"/>
    <w:rsid w:val="0024542A"/>
    <w:rsid w:val="00247477"/>
    <w:rsid w:val="0024778D"/>
    <w:rsid w:val="00250BBD"/>
    <w:rsid w:val="0025377E"/>
    <w:rsid w:val="0025582B"/>
    <w:rsid w:val="00255954"/>
    <w:rsid w:val="00255EEF"/>
    <w:rsid w:val="00256974"/>
    <w:rsid w:val="002613B8"/>
    <w:rsid w:val="00261B22"/>
    <w:rsid w:val="00261E3F"/>
    <w:rsid w:val="0026458A"/>
    <w:rsid w:val="002648CC"/>
    <w:rsid w:val="00264EEF"/>
    <w:rsid w:val="002653B2"/>
    <w:rsid w:val="002660A6"/>
    <w:rsid w:val="00270698"/>
    <w:rsid w:val="00271122"/>
    <w:rsid w:val="002718C2"/>
    <w:rsid w:val="00271C67"/>
    <w:rsid w:val="00271F88"/>
    <w:rsid w:val="002739B4"/>
    <w:rsid w:val="002742A6"/>
    <w:rsid w:val="00275667"/>
    <w:rsid w:val="00275F34"/>
    <w:rsid w:val="0027657C"/>
    <w:rsid w:val="0028037F"/>
    <w:rsid w:val="002807B4"/>
    <w:rsid w:val="00280A0C"/>
    <w:rsid w:val="002823EC"/>
    <w:rsid w:val="00283CD3"/>
    <w:rsid w:val="00284400"/>
    <w:rsid w:val="00285AC7"/>
    <w:rsid w:val="002900A6"/>
    <w:rsid w:val="0029290A"/>
    <w:rsid w:val="00293A1C"/>
    <w:rsid w:val="002952A7"/>
    <w:rsid w:val="0029618F"/>
    <w:rsid w:val="00296442"/>
    <w:rsid w:val="00297A9C"/>
    <w:rsid w:val="002A08CF"/>
    <w:rsid w:val="002A0AC1"/>
    <w:rsid w:val="002A42A0"/>
    <w:rsid w:val="002A5354"/>
    <w:rsid w:val="002B0D99"/>
    <w:rsid w:val="002B26F4"/>
    <w:rsid w:val="002B26FD"/>
    <w:rsid w:val="002B2B2C"/>
    <w:rsid w:val="002B31A9"/>
    <w:rsid w:val="002B36A0"/>
    <w:rsid w:val="002B3C36"/>
    <w:rsid w:val="002B483D"/>
    <w:rsid w:val="002B59A8"/>
    <w:rsid w:val="002B5F54"/>
    <w:rsid w:val="002B671F"/>
    <w:rsid w:val="002B7D83"/>
    <w:rsid w:val="002C0D55"/>
    <w:rsid w:val="002C24A3"/>
    <w:rsid w:val="002C443B"/>
    <w:rsid w:val="002C585D"/>
    <w:rsid w:val="002C59C1"/>
    <w:rsid w:val="002D0D7E"/>
    <w:rsid w:val="002D6DBD"/>
    <w:rsid w:val="002D79C6"/>
    <w:rsid w:val="002E2282"/>
    <w:rsid w:val="002E2888"/>
    <w:rsid w:val="002E2B1C"/>
    <w:rsid w:val="002E3C3F"/>
    <w:rsid w:val="002E3DEC"/>
    <w:rsid w:val="002E459C"/>
    <w:rsid w:val="002E47A4"/>
    <w:rsid w:val="002E4879"/>
    <w:rsid w:val="002E5B27"/>
    <w:rsid w:val="002E5CB6"/>
    <w:rsid w:val="002E6134"/>
    <w:rsid w:val="002E709F"/>
    <w:rsid w:val="002F362B"/>
    <w:rsid w:val="002F4674"/>
    <w:rsid w:val="002F49CB"/>
    <w:rsid w:val="002F55FF"/>
    <w:rsid w:val="002F7BF9"/>
    <w:rsid w:val="00300892"/>
    <w:rsid w:val="00301212"/>
    <w:rsid w:val="0030143B"/>
    <w:rsid w:val="00304A09"/>
    <w:rsid w:val="00304C82"/>
    <w:rsid w:val="00305354"/>
    <w:rsid w:val="00305ADF"/>
    <w:rsid w:val="00305E22"/>
    <w:rsid w:val="00305F4A"/>
    <w:rsid w:val="00306231"/>
    <w:rsid w:val="00306AEE"/>
    <w:rsid w:val="00310951"/>
    <w:rsid w:val="003124BB"/>
    <w:rsid w:val="00312763"/>
    <w:rsid w:val="00315DEE"/>
    <w:rsid w:val="003164A8"/>
    <w:rsid w:val="003172EB"/>
    <w:rsid w:val="0032130E"/>
    <w:rsid w:val="003236A3"/>
    <w:rsid w:val="00323780"/>
    <w:rsid w:val="00323C01"/>
    <w:rsid w:val="00325F62"/>
    <w:rsid w:val="00326031"/>
    <w:rsid w:val="00327434"/>
    <w:rsid w:val="0033453D"/>
    <w:rsid w:val="00334A6B"/>
    <w:rsid w:val="00334F36"/>
    <w:rsid w:val="00337D09"/>
    <w:rsid w:val="003404F2"/>
    <w:rsid w:val="003447B0"/>
    <w:rsid w:val="003449EB"/>
    <w:rsid w:val="003469D6"/>
    <w:rsid w:val="00346AE3"/>
    <w:rsid w:val="00347C9C"/>
    <w:rsid w:val="00350254"/>
    <w:rsid w:val="00351209"/>
    <w:rsid w:val="00355605"/>
    <w:rsid w:val="00356529"/>
    <w:rsid w:val="00356ADC"/>
    <w:rsid w:val="003572C7"/>
    <w:rsid w:val="00357787"/>
    <w:rsid w:val="00357F29"/>
    <w:rsid w:val="0036242A"/>
    <w:rsid w:val="003633EC"/>
    <w:rsid w:val="00363957"/>
    <w:rsid w:val="003641F0"/>
    <w:rsid w:val="00364574"/>
    <w:rsid w:val="003667B6"/>
    <w:rsid w:val="00372860"/>
    <w:rsid w:val="00375C0F"/>
    <w:rsid w:val="003769A5"/>
    <w:rsid w:val="0038079A"/>
    <w:rsid w:val="00385037"/>
    <w:rsid w:val="00390294"/>
    <w:rsid w:val="003931B2"/>
    <w:rsid w:val="0039390F"/>
    <w:rsid w:val="00393ACC"/>
    <w:rsid w:val="00393FBD"/>
    <w:rsid w:val="003947FE"/>
    <w:rsid w:val="00394AD7"/>
    <w:rsid w:val="00395546"/>
    <w:rsid w:val="0039722C"/>
    <w:rsid w:val="003A2F1E"/>
    <w:rsid w:val="003B04B5"/>
    <w:rsid w:val="003B2071"/>
    <w:rsid w:val="003B23ED"/>
    <w:rsid w:val="003B4DF1"/>
    <w:rsid w:val="003B5FE6"/>
    <w:rsid w:val="003B6029"/>
    <w:rsid w:val="003B6795"/>
    <w:rsid w:val="003B6E87"/>
    <w:rsid w:val="003C1018"/>
    <w:rsid w:val="003C1611"/>
    <w:rsid w:val="003C2EFC"/>
    <w:rsid w:val="003C607C"/>
    <w:rsid w:val="003C60D8"/>
    <w:rsid w:val="003C7DCE"/>
    <w:rsid w:val="003D0E4A"/>
    <w:rsid w:val="003D4365"/>
    <w:rsid w:val="003D5030"/>
    <w:rsid w:val="003D554A"/>
    <w:rsid w:val="003D5E6C"/>
    <w:rsid w:val="003D7147"/>
    <w:rsid w:val="003D7BE1"/>
    <w:rsid w:val="003E0003"/>
    <w:rsid w:val="003E21AF"/>
    <w:rsid w:val="003E2998"/>
    <w:rsid w:val="003E5985"/>
    <w:rsid w:val="003E6306"/>
    <w:rsid w:val="003E6CFF"/>
    <w:rsid w:val="003E7B76"/>
    <w:rsid w:val="003F0B17"/>
    <w:rsid w:val="003F0E52"/>
    <w:rsid w:val="003F0EFA"/>
    <w:rsid w:val="003F14B8"/>
    <w:rsid w:val="003F1E11"/>
    <w:rsid w:val="003F28E6"/>
    <w:rsid w:val="003F2C67"/>
    <w:rsid w:val="003F42B0"/>
    <w:rsid w:val="00402B3D"/>
    <w:rsid w:val="004065AB"/>
    <w:rsid w:val="0040798A"/>
    <w:rsid w:val="00410980"/>
    <w:rsid w:val="0041119B"/>
    <w:rsid w:val="00411E79"/>
    <w:rsid w:val="00415CD5"/>
    <w:rsid w:val="00415DF9"/>
    <w:rsid w:val="00422D72"/>
    <w:rsid w:val="00425AC5"/>
    <w:rsid w:val="00426CE0"/>
    <w:rsid w:val="004308F4"/>
    <w:rsid w:val="00432C92"/>
    <w:rsid w:val="00432FD8"/>
    <w:rsid w:val="00433AEB"/>
    <w:rsid w:val="00434CA4"/>
    <w:rsid w:val="0043706D"/>
    <w:rsid w:val="0044136D"/>
    <w:rsid w:val="004464F6"/>
    <w:rsid w:val="00451759"/>
    <w:rsid w:val="004522A7"/>
    <w:rsid w:val="00452708"/>
    <w:rsid w:val="00452F08"/>
    <w:rsid w:val="004568E0"/>
    <w:rsid w:val="00461F80"/>
    <w:rsid w:val="00464695"/>
    <w:rsid w:val="00464EB5"/>
    <w:rsid w:val="004656A3"/>
    <w:rsid w:val="00470A51"/>
    <w:rsid w:val="00472BBF"/>
    <w:rsid w:val="00473CDA"/>
    <w:rsid w:val="00476F0D"/>
    <w:rsid w:val="004837AE"/>
    <w:rsid w:val="00484471"/>
    <w:rsid w:val="004847C4"/>
    <w:rsid w:val="004848FA"/>
    <w:rsid w:val="00484AD1"/>
    <w:rsid w:val="004921F2"/>
    <w:rsid w:val="00492882"/>
    <w:rsid w:val="00492D13"/>
    <w:rsid w:val="004941B1"/>
    <w:rsid w:val="0049619A"/>
    <w:rsid w:val="00496B91"/>
    <w:rsid w:val="004A1579"/>
    <w:rsid w:val="004B12ED"/>
    <w:rsid w:val="004B68F8"/>
    <w:rsid w:val="004C2722"/>
    <w:rsid w:val="004C2DD8"/>
    <w:rsid w:val="004C38CE"/>
    <w:rsid w:val="004C4837"/>
    <w:rsid w:val="004C4863"/>
    <w:rsid w:val="004D0446"/>
    <w:rsid w:val="004D1315"/>
    <w:rsid w:val="004D2BAA"/>
    <w:rsid w:val="004D3AE3"/>
    <w:rsid w:val="004D6C13"/>
    <w:rsid w:val="004E0558"/>
    <w:rsid w:val="004E221D"/>
    <w:rsid w:val="004E2C61"/>
    <w:rsid w:val="004E2D30"/>
    <w:rsid w:val="004E537F"/>
    <w:rsid w:val="004E7117"/>
    <w:rsid w:val="004F1619"/>
    <w:rsid w:val="004F5085"/>
    <w:rsid w:val="004F5AE9"/>
    <w:rsid w:val="004F6F1D"/>
    <w:rsid w:val="00501D3C"/>
    <w:rsid w:val="00501DEB"/>
    <w:rsid w:val="00502B0F"/>
    <w:rsid w:val="005035BF"/>
    <w:rsid w:val="00504035"/>
    <w:rsid w:val="00504BA5"/>
    <w:rsid w:val="00505755"/>
    <w:rsid w:val="005059CE"/>
    <w:rsid w:val="0050675D"/>
    <w:rsid w:val="00506943"/>
    <w:rsid w:val="00506EDD"/>
    <w:rsid w:val="00507A8A"/>
    <w:rsid w:val="00507C76"/>
    <w:rsid w:val="005147F4"/>
    <w:rsid w:val="00515086"/>
    <w:rsid w:val="0051645B"/>
    <w:rsid w:val="00517236"/>
    <w:rsid w:val="005175AF"/>
    <w:rsid w:val="00520172"/>
    <w:rsid w:val="00520DDA"/>
    <w:rsid w:val="00523133"/>
    <w:rsid w:val="00524F8A"/>
    <w:rsid w:val="00525C83"/>
    <w:rsid w:val="00526025"/>
    <w:rsid w:val="005261BD"/>
    <w:rsid w:val="00526A1D"/>
    <w:rsid w:val="00526DE5"/>
    <w:rsid w:val="00526F96"/>
    <w:rsid w:val="00527F53"/>
    <w:rsid w:val="005316FC"/>
    <w:rsid w:val="00534C26"/>
    <w:rsid w:val="00535662"/>
    <w:rsid w:val="00535B00"/>
    <w:rsid w:val="00536E0D"/>
    <w:rsid w:val="00540832"/>
    <w:rsid w:val="00541219"/>
    <w:rsid w:val="00542712"/>
    <w:rsid w:val="00544656"/>
    <w:rsid w:val="0054582A"/>
    <w:rsid w:val="00545CFC"/>
    <w:rsid w:val="0054712A"/>
    <w:rsid w:val="00547F29"/>
    <w:rsid w:val="00552C27"/>
    <w:rsid w:val="00553FB6"/>
    <w:rsid w:val="00556890"/>
    <w:rsid w:val="005609C4"/>
    <w:rsid w:val="00561CA5"/>
    <w:rsid w:val="00563177"/>
    <w:rsid w:val="005641D4"/>
    <w:rsid w:val="0056473F"/>
    <w:rsid w:val="00564D2D"/>
    <w:rsid w:val="00564ED6"/>
    <w:rsid w:val="0056644E"/>
    <w:rsid w:val="005678ED"/>
    <w:rsid w:val="0057029F"/>
    <w:rsid w:val="00571A80"/>
    <w:rsid w:val="00571AA5"/>
    <w:rsid w:val="00572AA8"/>
    <w:rsid w:val="005744AE"/>
    <w:rsid w:val="005768BD"/>
    <w:rsid w:val="00576F5C"/>
    <w:rsid w:val="005770D6"/>
    <w:rsid w:val="0058170B"/>
    <w:rsid w:val="005817CA"/>
    <w:rsid w:val="0058250C"/>
    <w:rsid w:val="005831D1"/>
    <w:rsid w:val="005832C0"/>
    <w:rsid w:val="00586FA1"/>
    <w:rsid w:val="00587765"/>
    <w:rsid w:val="00590573"/>
    <w:rsid w:val="005913EB"/>
    <w:rsid w:val="00591F87"/>
    <w:rsid w:val="005953AF"/>
    <w:rsid w:val="00597810"/>
    <w:rsid w:val="00597D6C"/>
    <w:rsid w:val="00597E50"/>
    <w:rsid w:val="005A0616"/>
    <w:rsid w:val="005A184E"/>
    <w:rsid w:val="005A296B"/>
    <w:rsid w:val="005A4656"/>
    <w:rsid w:val="005A4B66"/>
    <w:rsid w:val="005A6814"/>
    <w:rsid w:val="005A6E70"/>
    <w:rsid w:val="005A7218"/>
    <w:rsid w:val="005A7533"/>
    <w:rsid w:val="005A76FD"/>
    <w:rsid w:val="005A7FA7"/>
    <w:rsid w:val="005B25F6"/>
    <w:rsid w:val="005B39E5"/>
    <w:rsid w:val="005B3AB3"/>
    <w:rsid w:val="005B3F9B"/>
    <w:rsid w:val="005B57B2"/>
    <w:rsid w:val="005B6166"/>
    <w:rsid w:val="005B6581"/>
    <w:rsid w:val="005C03AB"/>
    <w:rsid w:val="005C0517"/>
    <w:rsid w:val="005C28DA"/>
    <w:rsid w:val="005C3AC6"/>
    <w:rsid w:val="005C4694"/>
    <w:rsid w:val="005C47FF"/>
    <w:rsid w:val="005C54CC"/>
    <w:rsid w:val="005C6086"/>
    <w:rsid w:val="005C66BB"/>
    <w:rsid w:val="005D010D"/>
    <w:rsid w:val="005D0C78"/>
    <w:rsid w:val="005D1BF2"/>
    <w:rsid w:val="005D216E"/>
    <w:rsid w:val="005D2C4B"/>
    <w:rsid w:val="005D3E1A"/>
    <w:rsid w:val="005D613B"/>
    <w:rsid w:val="005D618E"/>
    <w:rsid w:val="005D64E5"/>
    <w:rsid w:val="005E0AE6"/>
    <w:rsid w:val="005E0DC7"/>
    <w:rsid w:val="005E1460"/>
    <w:rsid w:val="005E29E1"/>
    <w:rsid w:val="005E4E63"/>
    <w:rsid w:val="005E59F1"/>
    <w:rsid w:val="005E6E01"/>
    <w:rsid w:val="005E6E5D"/>
    <w:rsid w:val="005F0C17"/>
    <w:rsid w:val="005F1264"/>
    <w:rsid w:val="005F1B78"/>
    <w:rsid w:val="005F4DA8"/>
    <w:rsid w:val="005F5004"/>
    <w:rsid w:val="005F50DF"/>
    <w:rsid w:val="005F513E"/>
    <w:rsid w:val="005F5A15"/>
    <w:rsid w:val="005F67A5"/>
    <w:rsid w:val="005F746F"/>
    <w:rsid w:val="005F7487"/>
    <w:rsid w:val="00600110"/>
    <w:rsid w:val="00600F02"/>
    <w:rsid w:val="00602014"/>
    <w:rsid w:val="00602221"/>
    <w:rsid w:val="006049C7"/>
    <w:rsid w:val="006051E1"/>
    <w:rsid w:val="00605469"/>
    <w:rsid w:val="00607517"/>
    <w:rsid w:val="006077CA"/>
    <w:rsid w:val="00607992"/>
    <w:rsid w:val="00607C68"/>
    <w:rsid w:val="0061077C"/>
    <w:rsid w:val="00612859"/>
    <w:rsid w:val="006129A6"/>
    <w:rsid w:val="006228E8"/>
    <w:rsid w:val="00622DB5"/>
    <w:rsid w:val="006234D5"/>
    <w:rsid w:val="00623E7F"/>
    <w:rsid w:val="00625965"/>
    <w:rsid w:val="00626436"/>
    <w:rsid w:val="0062674B"/>
    <w:rsid w:val="006267CF"/>
    <w:rsid w:val="00626E6F"/>
    <w:rsid w:val="00635EA8"/>
    <w:rsid w:val="00637D42"/>
    <w:rsid w:val="00642AD4"/>
    <w:rsid w:val="006435C6"/>
    <w:rsid w:val="00643DB5"/>
    <w:rsid w:val="00644073"/>
    <w:rsid w:val="006512B2"/>
    <w:rsid w:val="006530BE"/>
    <w:rsid w:val="00654136"/>
    <w:rsid w:val="00654DA9"/>
    <w:rsid w:val="00657AEA"/>
    <w:rsid w:val="00660DB4"/>
    <w:rsid w:val="0066134A"/>
    <w:rsid w:val="006623CB"/>
    <w:rsid w:val="00662B0C"/>
    <w:rsid w:val="00665EB5"/>
    <w:rsid w:val="00670A48"/>
    <w:rsid w:val="00670F64"/>
    <w:rsid w:val="00673E2E"/>
    <w:rsid w:val="00674E78"/>
    <w:rsid w:val="00680CBC"/>
    <w:rsid w:val="00681FD0"/>
    <w:rsid w:val="00682090"/>
    <w:rsid w:val="006836F6"/>
    <w:rsid w:val="006839C3"/>
    <w:rsid w:val="00684BC3"/>
    <w:rsid w:val="0068511A"/>
    <w:rsid w:val="006856C5"/>
    <w:rsid w:val="006877F9"/>
    <w:rsid w:val="0069000F"/>
    <w:rsid w:val="00690850"/>
    <w:rsid w:val="0069152B"/>
    <w:rsid w:val="00691AE5"/>
    <w:rsid w:val="006928DB"/>
    <w:rsid w:val="00692BB5"/>
    <w:rsid w:val="00692C82"/>
    <w:rsid w:val="0069569A"/>
    <w:rsid w:val="00697B83"/>
    <w:rsid w:val="006A1974"/>
    <w:rsid w:val="006A21CF"/>
    <w:rsid w:val="006A3A32"/>
    <w:rsid w:val="006A4FA5"/>
    <w:rsid w:val="006A51C7"/>
    <w:rsid w:val="006A5CE1"/>
    <w:rsid w:val="006A6336"/>
    <w:rsid w:val="006A6918"/>
    <w:rsid w:val="006A7312"/>
    <w:rsid w:val="006B2531"/>
    <w:rsid w:val="006B3167"/>
    <w:rsid w:val="006B37AF"/>
    <w:rsid w:val="006B4A6A"/>
    <w:rsid w:val="006B5D19"/>
    <w:rsid w:val="006B6A81"/>
    <w:rsid w:val="006C0849"/>
    <w:rsid w:val="006C0D2A"/>
    <w:rsid w:val="006C117C"/>
    <w:rsid w:val="006C44B3"/>
    <w:rsid w:val="006C4621"/>
    <w:rsid w:val="006C5514"/>
    <w:rsid w:val="006C682F"/>
    <w:rsid w:val="006C6D21"/>
    <w:rsid w:val="006D1A73"/>
    <w:rsid w:val="006D6A9A"/>
    <w:rsid w:val="006E2E9B"/>
    <w:rsid w:val="006E411A"/>
    <w:rsid w:val="006E429C"/>
    <w:rsid w:val="006E4483"/>
    <w:rsid w:val="006E4F49"/>
    <w:rsid w:val="006E7829"/>
    <w:rsid w:val="006E7DAD"/>
    <w:rsid w:val="006F0E14"/>
    <w:rsid w:val="006F3A15"/>
    <w:rsid w:val="006F6D25"/>
    <w:rsid w:val="006F7D69"/>
    <w:rsid w:val="00702517"/>
    <w:rsid w:val="00703C15"/>
    <w:rsid w:val="00705302"/>
    <w:rsid w:val="007062F5"/>
    <w:rsid w:val="0070688D"/>
    <w:rsid w:val="00706D52"/>
    <w:rsid w:val="00707471"/>
    <w:rsid w:val="0071275B"/>
    <w:rsid w:val="007142C6"/>
    <w:rsid w:val="007146A3"/>
    <w:rsid w:val="0071559F"/>
    <w:rsid w:val="00717A6D"/>
    <w:rsid w:val="00721E7B"/>
    <w:rsid w:val="0072349F"/>
    <w:rsid w:val="0072476D"/>
    <w:rsid w:val="007255C6"/>
    <w:rsid w:val="00726081"/>
    <w:rsid w:val="00726684"/>
    <w:rsid w:val="0073005B"/>
    <w:rsid w:val="007309E3"/>
    <w:rsid w:val="00730E96"/>
    <w:rsid w:val="00733388"/>
    <w:rsid w:val="00734C01"/>
    <w:rsid w:val="007354B2"/>
    <w:rsid w:val="007355D8"/>
    <w:rsid w:val="00735FD6"/>
    <w:rsid w:val="0074021D"/>
    <w:rsid w:val="00740725"/>
    <w:rsid w:val="00742C6C"/>
    <w:rsid w:val="00742DB1"/>
    <w:rsid w:val="00743FD1"/>
    <w:rsid w:val="007466E4"/>
    <w:rsid w:val="007471D4"/>
    <w:rsid w:val="00756E55"/>
    <w:rsid w:val="00757419"/>
    <w:rsid w:val="00757A97"/>
    <w:rsid w:val="00757B29"/>
    <w:rsid w:val="00761566"/>
    <w:rsid w:val="00762B6B"/>
    <w:rsid w:val="00766852"/>
    <w:rsid w:val="00767C99"/>
    <w:rsid w:val="00770094"/>
    <w:rsid w:val="00772900"/>
    <w:rsid w:val="00772962"/>
    <w:rsid w:val="0077561E"/>
    <w:rsid w:val="00780F71"/>
    <w:rsid w:val="0078258A"/>
    <w:rsid w:val="007825DC"/>
    <w:rsid w:val="00783D34"/>
    <w:rsid w:val="00783F09"/>
    <w:rsid w:val="0078429B"/>
    <w:rsid w:val="00787371"/>
    <w:rsid w:val="0078770F"/>
    <w:rsid w:val="00792B88"/>
    <w:rsid w:val="00793B3B"/>
    <w:rsid w:val="00793DA5"/>
    <w:rsid w:val="00793DFD"/>
    <w:rsid w:val="00796093"/>
    <w:rsid w:val="007964D1"/>
    <w:rsid w:val="00796D74"/>
    <w:rsid w:val="00797719"/>
    <w:rsid w:val="007A00B5"/>
    <w:rsid w:val="007A03B0"/>
    <w:rsid w:val="007A03F4"/>
    <w:rsid w:val="007A13B9"/>
    <w:rsid w:val="007A5DA8"/>
    <w:rsid w:val="007A6EF6"/>
    <w:rsid w:val="007A7A03"/>
    <w:rsid w:val="007B138F"/>
    <w:rsid w:val="007B1E2E"/>
    <w:rsid w:val="007B4B2C"/>
    <w:rsid w:val="007B5BC0"/>
    <w:rsid w:val="007B5DB2"/>
    <w:rsid w:val="007C16B6"/>
    <w:rsid w:val="007C36A5"/>
    <w:rsid w:val="007D01D5"/>
    <w:rsid w:val="007D05A0"/>
    <w:rsid w:val="007D2B4B"/>
    <w:rsid w:val="007D323E"/>
    <w:rsid w:val="007D3880"/>
    <w:rsid w:val="007D38C1"/>
    <w:rsid w:val="007D42A7"/>
    <w:rsid w:val="007D5095"/>
    <w:rsid w:val="007D5F6C"/>
    <w:rsid w:val="007D7816"/>
    <w:rsid w:val="007E10BE"/>
    <w:rsid w:val="007E1F11"/>
    <w:rsid w:val="007E6154"/>
    <w:rsid w:val="007E6E75"/>
    <w:rsid w:val="007E7DCA"/>
    <w:rsid w:val="007F0156"/>
    <w:rsid w:val="007F0582"/>
    <w:rsid w:val="007F0DF9"/>
    <w:rsid w:val="007F2E77"/>
    <w:rsid w:val="007F351D"/>
    <w:rsid w:val="007F4708"/>
    <w:rsid w:val="007F49FC"/>
    <w:rsid w:val="007F6853"/>
    <w:rsid w:val="007F7929"/>
    <w:rsid w:val="00800206"/>
    <w:rsid w:val="0080085C"/>
    <w:rsid w:val="00800EC6"/>
    <w:rsid w:val="0080214C"/>
    <w:rsid w:val="00804B7C"/>
    <w:rsid w:val="00805FFE"/>
    <w:rsid w:val="00806D5C"/>
    <w:rsid w:val="00807B39"/>
    <w:rsid w:val="00812FB5"/>
    <w:rsid w:val="00813C93"/>
    <w:rsid w:val="0081475D"/>
    <w:rsid w:val="00815760"/>
    <w:rsid w:val="0081577A"/>
    <w:rsid w:val="00815C91"/>
    <w:rsid w:val="008216E2"/>
    <w:rsid w:val="00823468"/>
    <w:rsid w:val="00824169"/>
    <w:rsid w:val="008253E0"/>
    <w:rsid w:val="0083074A"/>
    <w:rsid w:val="00835694"/>
    <w:rsid w:val="00835919"/>
    <w:rsid w:val="00836A2D"/>
    <w:rsid w:val="008405A9"/>
    <w:rsid w:val="00842FEB"/>
    <w:rsid w:val="008444F2"/>
    <w:rsid w:val="00844D07"/>
    <w:rsid w:val="00844F08"/>
    <w:rsid w:val="00845F19"/>
    <w:rsid w:val="0085274B"/>
    <w:rsid w:val="00853722"/>
    <w:rsid w:val="00855BD8"/>
    <w:rsid w:val="00855F8F"/>
    <w:rsid w:val="00855FB1"/>
    <w:rsid w:val="00857A94"/>
    <w:rsid w:val="00860796"/>
    <w:rsid w:val="0086222B"/>
    <w:rsid w:val="00862930"/>
    <w:rsid w:val="008629F9"/>
    <w:rsid w:val="00865489"/>
    <w:rsid w:val="00866EC1"/>
    <w:rsid w:val="00873BE1"/>
    <w:rsid w:val="00874086"/>
    <w:rsid w:val="00874EEC"/>
    <w:rsid w:val="008762A7"/>
    <w:rsid w:val="00876AF0"/>
    <w:rsid w:val="00876E36"/>
    <w:rsid w:val="00877C32"/>
    <w:rsid w:val="00880120"/>
    <w:rsid w:val="00880598"/>
    <w:rsid w:val="00883EDF"/>
    <w:rsid w:val="008848F3"/>
    <w:rsid w:val="00891368"/>
    <w:rsid w:val="00891474"/>
    <w:rsid w:val="00892E84"/>
    <w:rsid w:val="008932E5"/>
    <w:rsid w:val="00893D4A"/>
    <w:rsid w:val="0089688B"/>
    <w:rsid w:val="008A1625"/>
    <w:rsid w:val="008A1910"/>
    <w:rsid w:val="008A28EF"/>
    <w:rsid w:val="008A36BE"/>
    <w:rsid w:val="008A5F32"/>
    <w:rsid w:val="008A6BA9"/>
    <w:rsid w:val="008A75EC"/>
    <w:rsid w:val="008A7719"/>
    <w:rsid w:val="008A7A79"/>
    <w:rsid w:val="008B3016"/>
    <w:rsid w:val="008B6141"/>
    <w:rsid w:val="008B6B6E"/>
    <w:rsid w:val="008B7797"/>
    <w:rsid w:val="008C2358"/>
    <w:rsid w:val="008C49AF"/>
    <w:rsid w:val="008C6E68"/>
    <w:rsid w:val="008D0FB2"/>
    <w:rsid w:val="008D146E"/>
    <w:rsid w:val="008D2445"/>
    <w:rsid w:val="008D3196"/>
    <w:rsid w:val="008D341F"/>
    <w:rsid w:val="008D4A20"/>
    <w:rsid w:val="008D4D36"/>
    <w:rsid w:val="008E0168"/>
    <w:rsid w:val="008E11C1"/>
    <w:rsid w:val="008E239A"/>
    <w:rsid w:val="008E41CC"/>
    <w:rsid w:val="008E5F7E"/>
    <w:rsid w:val="008E686B"/>
    <w:rsid w:val="008F00CC"/>
    <w:rsid w:val="008F428E"/>
    <w:rsid w:val="008F74D4"/>
    <w:rsid w:val="008F7D2D"/>
    <w:rsid w:val="00900C10"/>
    <w:rsid w:val="00900E3C"/>
    <w:rsid w:val="009010DC"/>
    <w:rsid w:val="00901A3D"/>
    <w:rsid w:val="00902785"/>
    <w:rsid w:val="00903905"/>
    <w:rsid w:val="00903F8E"/>
    <w:rsid w:val="0090414A"/>
    <w:rsid w:val="00905946"/>
    <w:rsid w:val="00906859"/>
    <w:rsid w:val="00911D21"/>
    <w:rsid w:val="00912535"/>
    <w:rsid w:val="00912A17"/>
    <w:rsid w:val="00915B40"/>
    <w:rsid w:val="00921041"/>
    <w:rsid w:val="009217C4"/>
    <w:rsid w:val="00923E20"/>
    <w:rsid w:val="00925D2D"/>
    <w:rsid w:val="00927059"/>
    <w:rsid w:val="0092773F"/>
    <w:rsid w:val="009306CC"/>
    <w:rsid w:val="00930FCB"/>
    <w:rsid w:val="00931B81"/>
    <w:rsid w:val="00932478"/>
    <w:rsid w:val="009335C7"/>
    <w:rsid w:val="00933683"/>
    <w:rsid w:val="00933E9E"/>
    <w:rsid w:val="009342AD"/>
    <w:rsid w:val="00937594"/>
    <w:rsid w:val="00941BE9"/>
    <w:rsid w:val="00943087"/>
    <w:rsid w:val="00944C9E"/>
    <w:rsid w:val="00944D9D"/>
    <w:rsid w:val="00945099"/>
    <w:rsid w:val="0094707E"/>
    <w:rsid w:val="00947A38"/>
    <w:rsid w:val="009503B7"/>
    <w:rsid w:val="0095070C"/>
    <w:rsid w:val="00950778"/>
    <w:rsid w:val="0095211C"/>
    <w:rsid w:val="009523F5"/>
    <w:rsid w:val="009536D0"/>
    <w:rsid w:val="00954800"/>
    <w:rsid w:val="009621BA"/>
    <w:rsid w:val="009625F5"/>
    <w:rsid w:val="00963CE7"/>
    <w:rsid w:val="0096482B"/>
    <w:rsid w:val="00964B87"/>
    <w:rsid w:val="00967284"/>
    <w:rsid w:val="00967B2A"/>
    <w:rsid w:val="00970532"/>
    <w:rsid w:val="009707B7"/>
    <w:rsid w:val="00971ED6"/>
    <w:rsid w:val="00972609"/>
    <w:rsid w:val="00973343"/>
    <w:rsid w:val="00973547"/>
    <w:rsid w:val="0097459B"/>
    <w:rsid w:val="0097474F"/>
    <w:rsid w:val="00974F76"/>
    <w:rsid w:val="00976A34"/>
    <w:rsid w:val="009801F3"/>
    <w:rsid w:val="00980FD9"/>
    <w:rsid w:val="0098114E"/>
    <w:rsid w:val="0098302C"/>
    <w:rsid w:val="00983B9B"/>
    <w:rsid w:val="0098495C"/>
    <w:rsid w:val="00985024"/>
    <w:rsid w:val="0098745A"/>
    <w:rsid w:val="00994BE2"/>
    <w:rsid w:val="009951AB"/>
    <w:rsid w:val="00995C02"/>
    <w:rsid w:val="00996D56"/>
    <w:rsid w:val="00997B05"/>
    <w:rsid w:val="009A29D5"/>
    <w:rsid w:val="009A3FCA"/>
    <w:rsid w:val="009A417F"/>
    <w:rsid w:val="009A4677"/>
    <w:rsid w:val="009A4D58"/>
    <w:rsid w:val="009A6064"/>
    <w:rsid w:val="009A7BF9"/>
    <w:rsid w:val="009B1859"/>
    <w:rsid w:val="009B18F0"/>
    <w:rsid w:val="009B252D"/>
    <w:rsid w:val="009B2DF8"/>
    <w:rsid w:val="009B3F5D"/>
    <w:rsid w:val="009B555E"/>
    <w:rsid w:val="009C009C"/>
    <w:rsid w:val="009C0C9C"/>
    <w:rsid w:val="009C1225"/>
    <w:rsid w:val="009C1F77"/>
    <w:rsid w:val="009C236E"/>
    <w:rsid w:val="009C2C8A"/>
    <w:rsid w:val="009C3ADA"/>
    <w:rsid w:val="009C4582"/>
    <w:rsid w:val="009C560C"/>
    <w:rsid w:val="009C6363"/>
    <w:rsid w:val="009C6973"/>
    <w:rsid w:val="009C79D6"/>
    <w:rsid w:val="009D0F31"/>
    <w:rsid w:val="009D1333"/>
    <w:rsid w:val="009D17A7"/>
    <w:rsid w:val="009D243D"/>
    <w:rsid w:val="009D2A27"/>
    <w:rsid w:val="009D639E"/>
    <w:rsid w:val="009D6E3B"/>
    <w:rsid w:val="009D70C3"/>
    <w:rsid w:val="009D7D1C"/>
    <w:rsid w:val="009E2301"/>
    <w:rsid w:val="009E4639"/>
    <w:rsid w:val="009E5403"/>
    <w:rsid w:val="009F28F7"/>
    <w:rsid w:val="009F3B91"/>
    <w:rsid w:val="009F3C7D"/>
    <w:rsid w:val="009F4FD6"/>
    <w:rsid w:val="009F69DB"/>
    <w:rsid w:val="009F70E1"/>
    <w:rsid w:val="009F7676"/>
    <w:rsid w:val="009F7CCE"/>
    <w:rsid w:val="00A01D04"/>
    <w:rsid w:val="00A05DAB"/>
    <w:rsid w:val="00A0631D"/>
    <w:rsid w:val="00A07611"/>
    <w:rsid w:val="00A104D6"/>
    <w:rsid w:val="00A1065E"/>
    <w:rsid w:val="00A116B4"/>
    <w:rsid w:val="00A126AB"/>
    <w:rsid w:val="00A12781"/>
    <w:rsid w:val="00A136A9"/>
    <w:rsid w:val="00A15132"/>
    <w:rsid w:val="00A15FFE"/>
    <w:rsid w:val="00A17473"/>
    <w:rsid w:val="00A1786D"/>
    <w:rsid w:val="00A20081"/>
    <w:rsid w:val="00A2030C"/>
    <w:rsid w:val="00A20B11"/>
    <w:rsid w:val="00A23D6A"/>
    <w:rsid w:val="00A267D6"/>
    <w:rsid w:val="00A26B32"/>
    <w:rsid w:val="00A26B73"/>
    <w:rsid w:val="00A3016A"/>
    <w:rsid w:val="00A302C2"/>
    <w:rsid w:val="00A3372B"/>
    <w:rsid w:val="00A346BB"/>
    <w:rsid w:val="00A34C4A"/>
    <w:rsid w:val="00A35594"/>
    <w:rsid w:val="00A35803"/>
    <w:rsid w:val="00A358FF"/>
    <w:rsid w:val="00A405D1"/>
    <w:rsid w:val="00A40AE2"/>
    <w:rsid w:val="00A42970"/>
    <w:rsid w:val="00A42C29"/>
    <w:rsid w:val="00A4509A"/>
    <w:rsid w:val="00A460E7"/>
    <w:rsid w:val="00A46C19"/>
    <w:rsid w:val="00A47B9A"/>
    <w:rsid w:val="00A47F6E"/>
    <w:rsid w:val="00A50DA1"/>
    <w:rsid w:val="00A512B5"/>
    <w:rsid w:val="00A51DC1"/>
    <w:rsid w:val="00A54446"/>
    <w:rsid w:val="00A558F2"/>
    <w:rsid w:val="00A55942"/>
    <w:rsid w:val="00A5622B"/>
    <w:rsid w:val="00A57950"/>
    <w:rsid w:val="00A62041"/>
    <w:rsid w:val="00A64325"/>
    <w:rsid w:val="00A6575C"/>
    <w:rsid w:val="00A67E85"/>
    <w:rsid w:val="00A71C86"/>
    <w:rsid w:val="00A7282F"/>
    <w:rsid w:val="00A734BB"/>
    <w:rsid w:val="00A73F27"/>
    <w:rsid w:val="00A74D8D"/>
    <w:rsid w:val="00A765D3"/>
    <w:rsid w:val="00A76EE8"/>
    <w:rsid w:val="00A7706B"/>
    <w:rsid w:val="00A84291"/>
    <w:rsid w:val="00A84B34"/>
    <w:rsid w:val="00A85B1D"/>
    <w:rsid w:val="00A87FAC"/>
    <w:rsid w:val="00A87FB7"/>
    <w:rsid w:val="00A87FE8"/>
    <w:rsid w:val="00A91C05"/>
    <w:rsid w:val="00A9377D"/>
    <w:rsid w:val="00A956BB"/>
    <w:rsid w:val="00AA0C83"/>
    <w:rsid w:val="00AA260D"/>
    <w:rsid w:val="00AA3F24"/>
    <w:rsid w:val="00AA4E1B"/>
    <w:rsid w:val="00AA5453"/>
    <w:rsid w:val="00AA786B"/>
    <w:rsid w:val="00AA7C12"/>
    <w:rsid w:val="00AB0BDF"/>
    <w:rsid w:val="00AB11D3"/>
    <w:rsid w:val="00AB1C49"/>
    <w:rsid w:val="00AB5394"/>
    <w:rsid w:val="00AB6D76"/>
    <w:rsid w:val="00AB7FF6"/>
    <w:rsid w:val="00AC202A"/>
    <w:rsid w:val="00AC3B8F"/>
    <w:rsid w:val="00AC442F"/>
    <w:rsid w:val="00AC765A"/>
    <w:rsid w:val="00AC77F6"/>
    <w:rsid w:val="00AD0919"/>
    <w:rsid w:val="00AD0A9C"/>
    <w:rsid w:val="00AD0D1D"/>
    <w:rsid w:val="00AD194D"/>
    <w:rsid w:val="00AD236A"/>
    <w:rsid w:val="00AD2BB2"/>
    <w:rsid w:val="00AD31CF"/>
    <w:rsid w:val="00AD321E"/>
    <w:rsid w:val="00AD46DA"/>
    <w:rsid w:val="00AD4AD0"/>
    <w:rsid w:val="00AE0826"/>
    <w:rsid w:val="00AE1864"/>
    <w:rsid w:val="00AE2C3D"/>
    <w:rsid w:val="00AE2CFC"/>
    <w:rsid w:val="00AE6666"/>
    <w:rsid w:val="00AE744D"/>
    <w:rsid w:val="00AF02DE"/>
    <w:rsid w:val="00AF102F"/>
    <w:rsid w:val="00AF1ED6"/>
    <w:rsid w:val="00AF2B80"/>
    <w:rsid w:val="00AF4B97"/>
    <w:rsid w:val="00AF4FD1"/>
    <w:rsid w:val="00AF56DE"/>
    <w:rsid w:val="00AF6010"/>
    <w:rsid w:val="00AF76CC"/>
    <w:rsid w:val="00B00E24"/>
    <w:rsid w:val="00B02F61"/>
    <w:rsid w:val="00B04C03"/>
    <w:rsid w:val="00B06791"/>
    <w:rsid w:val="00B07410"/>
    <w:rsid w:val="00B077BF"/>
    <w:rsid w:val="00B10BBF"/>
    <w:rsid w:val="00B11399"/>
    <w:rsid w:val="00B20079"/>
    <w:rsid w:val="00B20721"/>
    <w:rsid w:val="00B208F6"/>
    <w:rsid w:val="00B219D7"/>
    <w:rsid w:val="00B23EAA"/>
    <w:rsid w:val="00B2435E"/>
    <w:rsid w:val="00B24DE0"/>
    <w:rsid w:val="00B25278"/>
    <w:rsid w:val="00B25A0A"/>
    <w:rsid w:val="00B25BED"/>
    <w:rsid w:val="00B263C2"/>
    <w:rsid w:val="00B27174"/>
    <w:rsid w:val="00B279D6"/>
    <w:rsid w:val="00B30180"/>
    <w:rsid w:val="00B31C6E"/>
    <w:rsid w:val="00B32485"/>
    <w:rsid w:val="00B340DC"/>
    <w:rsid w:val="00B346B4"/>
    <w:rsid w:val="00B36253"/>
    <w:rsid w:val="00B36C09"/>
    <w:rsid w:val="00B37125"/>
    <w:rsid w:val="00B417BE"/>
    <w:rsid w:val="00B42480"/>
    <w:rsid w:val="00B4291D"/>
    <w:rsid w:val="00B434C3"/>
    <w:rsid w:val="00B455AD"/>
    <w:rsid w:val="00B471AD"/>
    <w:rsid w:val="00B51F95"/>
    <w:rsid w:val="00B52592"/>
    <w:rsid w:val="00B54838"/>
    <w:rsid w:val="00B54B49"/>
    <w:rsid w:val="00B54DD6"/>
    <w:rsid w:val="00B553A6"/>
    <w:rsid w:val="00B5600A"/>
    <w:rsid w:val="00B62D7F"/>
    <w:rsid w:val="00B630C3"/>
    <w:rsid w:val="00B63C0B"/>
    <w:rsid w:val="00B645D4"/>
    <w:rsid w:val="00B65BC1"/>
    <w:rsid w:val="00B65FA5"/>
    <w:rsid w:val="00B70057"/>
    <w:rsid w:val="00B714FB"/>
    <w:rsid w:val="00B71753"/>
    <w:rsid w:val="00B72E47"/>
    <w:rsid w:val="00B759B7"/>
    <w:rsid w:val="00B772BA"/>
    <w:rsid w:val="00B774F5"/>
    <w:rsid w:val="00B80301"/>
    <w:rsid w:val="00B807B4"/>
    <w:rsid w:val="00B80BBA"/>
    <w:rsid w:val="00B81DB9"/>
    <w:rsid w:val="00B820F0"/>
    <w:rsid w:val="00B82EF1"/>
    <w:rsid w:val="00B83F80"/>
    <w:rsid w:val="00B857A4"/>
    <w:rsid w:val="00B861E2"/>
    <w:rsid w:val="00B865D4"/>
    <w:rsid w:val="00B90034"/>
    <w:rsid w:val="00B90F49"/>
    <w:rsid w:val="00B93104"/>
    <w:rsid w:val="00B95C97"/>
    <w:rsid w:val="00B970D7"/>
    <w:rsid w:val="00B97566"/>
    <w:rsid w:val="00B97B10"/>
    <w:rsid w:val="00BA01DD"/>
    <w:rsid w:val="00BA0247"/>
    <w:rsid w:val="00BA033F"/>
    <w:rsid w:val="00BA0CB5"/>
    <w:rsid w:val="00BA2DD6"/>
    <w:rsid w:val="00BB0C67"/>
    <w:rsid w:val="00BB1452"/>
    <w:rsid w:val="00BB18AC"/>
    <w:rsid w:val="00BB2D42"/>
    <w:rsid w:val="00BB2E7B"/>
    <w:rsid w:val="00BB4DB0"/>
    <w:rsid w:val="00BB5C30"/>
    <w:rsid w:val="00BB61D2"/>
    <w:rsid w:val="00BB6392"/>
    <w:rsid w:val="00BB7458"/>
    <w:rsid w:val="00BC0718"/>
    <w:rsid w:val="00BC10C6"/>
    <w:rsid w:val="00BC1692"/>
    <w:rsid w:val="00BC242E"/>
    <w:rsid w:val="00BC28F3"/>
    <w:rsid w:val="00BC2EF3"/>
    <w:rsid w:val="00BC4166"/>
    <w:rsid w:val="00BC4247"/>
    <w:rsid w:val="00BC554E"/>
    <w:rsid w:val="00BC572B"/>
    <w:rsid w:val="00BC5B33"/>
    <w:rsid w:val="00BC7E7F"/>
    <w:rsid w:val="00BD0BB5"/>
    <w:rsid w:val="00BD0DC3"/>
    <w:rsid w:val="00BD17B7"/>
    <w:rsid w:val="00BD2067"/>
    <w:rsid w:val="00BD2AEE"/>
    <w:rsid w:val="00BD5AE2"/>
    <w:rsid w:val="00BD7193"/>
    <w:rsid w:val="00BD72D3"/>
    <w:rsid w:val="00BD735B"/>
    <w:rsid w:val="00BD77D9"/>
    <w:rsid w:val="00BD790C"/>
    <w:rsid w:val="00BE06DE"/>
    <w:rsid w:val="00BE155E"/>
    <w:rsid w:val="00BE18D9"/>
    <w:rsid w:val="00BE2016"/>
    <w:rsid w:val="00BE24C1"/>
    <w:rsid w:val="00BE25F6"/>
    <w:rsid w:val="00BE4A2F"/>
    <w:rsid w:val="00BE792D"/>
    <w:rsid w:val="00BE7A71"/>
    <w:rsid w:val="00BE7ABC"/>
    <w:rsid w:val="00BF246B"/>
    <w:rsid w:val="00BF448B"/>
    <w:rsid w:val="00BF6AC2"/>
    <w:rsid w:val="00C02634"/>
    <w:rsid w:val="00C027C5"/>
    <w:rsid w:val="00C0344D"/>
    <w:rsid w:val="00C03CB8"/>
    <w:rsid w:val="00C0430F"/>
    <w:rsid w:val="00C04C85"/>
    <w:rsid w:val="00C12952"/>
    <w:rsid w:val="00C16491"/>
    <w:rsid w:val="00C22EF3"/>
    <w:rsid w:val="00C23544"/>
    <w:rsid w:val="00C302A3"/>
    <w:rsid w:val="00C310FC"/>
    <w:rsid w:val="00C31D4B"/>
    <w:rsid w:val="00C33395"/>
    <w:rsid w:val="00C40C84"/>
    <w:rsid w:val="00C41D8E"/>
    <w:rsid w:val="00C42005"/>
    <w:rsid w:val="00C42C82"/>
    <w:rsid w:val="00C43B05"/>
    <w:rsid w:val="00C450E3"/>
    <w:rsid w:val="00C4585A"/>
    <w:rsid w:val="00C46544"/>
    <w:rsid w:val="00C50877"/>
    <w:rsid w:val="00C5357E"/>
    <w:rsid w:val="00C54252"/>
    <w:rsid w:val="00C54A02"/>
    <w:rsid w:val="00C54CCD"/>
    <w:rsid w:val="00C5593C"/>
    <w:rsid w:val="00C56451"/>
    <w:rsid w:val="00C5741A"/>
    <w:rsid w:val="00C576E2"/>
    <w:rsid w:val="00C578B3"/>
    <w:rsid w:val="00C61AB0"/>
    <w:rsid w:val="00C61F34"/>
    <w:rsid w:val="00C622BC"/>
    <w:rsid w:val="00C62491"/>
    <w:rsid w:val="00C64D5E"/>
    <w:rsid w:val="00C6650A"/>
    <w:rsid w:val="00C678E8"/>
    <w:rsid w:val="00C737EF"/>
    <w:rsid w:val="00C73DEA"/>
    <w:rsid w:val="00C748CC"/>
    <w:rsid w:val="00C74BA1"/>
    <w:rsid w:val="00C76328"/>
    <w:rsid w:val="00C77437"/>
    <w:rsid w:val="00C816C4"/>
    <w:rsid w:val="00C81F99"/>
    <w:rsid w:val="00C82131"/>
    <w:rsid w:val="00C82A97"/>
    <w:rsid w:val="00C83950"/>
    <w:rsid w:val="00C83C28"/>
    <w:rsid w:val="00C86B05"/>
    <w:rsid w:val="00C87E82"/>
    <w:rsid w:val="00C906E8"/>
    <w:rsid w:val="00C91A01"/>
    <w:rsid w:val="00C9291D"/>
    <w:rsid w:val="00C936FC"/>
    <w:rsid w:val="00C937CA"/>
    <w:rsid w:val="00C940B0"/>
    <w:rsid w:val="00C94610"/>
    <w:rsid w:val="00C95097"/>
    <w:rsid w:val="00C96B1F"/>
    <w:rsid w:val="00C97E44"/>
    <w:rsid w:val="00CA2BF3"/>
    <w:rsid w:val="00CA41FD"/>
    <w:rsid w:val="00CA42A6"/>
    <w:rsid w:val="00CA46B8"/>
    <w:rsid w:val="00CA55B5"/>
    <w:rsid w:val="00CA67B9"/>
    <w:rsid w:val="00CB18D2"/>
    <w:rsid w:val="00CB1D73"/>
    <w:rsid w:val="00CB2AEB"/>
    <w:rsid w:val="00CB2FEC"/>
    <w:rsid w:val="00CB44AB"/>
    <w:rsid w:val="00CB5DDB"/>
    <w:rsid w:val="00CB66EB"/>
    <w:rsid w:val="00CB72CF"/>
    <w:rsid w:val="00CC18B5"/>
    <w:rsid w:val="00CC2EE4"/>
    <w:rsid w:val="00CC3911"/>
    <w:rsid w:val="00CC399D"/>
    <w:rsid w:val="00CC3FED"/>
    <w:rsid w:val="00CC559B"/>
    <w:rsid w:val="00CD1DBA"/>
    <w:rsid w:val="00CD238A"/>
    <w:rsid w:val="00CD2909"/>
    <w:rsid w:val="00CD5073"/>
    <w:rsid w:val="00CD6030"/>
    <w:rsid w:val="00CD6CC0"/>
    <w:rsid w:val="00CD718A"/>
    <w:rsid w:val="00CE0186"/>
    <w:rsid w:val="00CE327A"/>
    <w:rsid w:val="00CE36D8"/>
    <w:rsid w:val="00CE57A4"/>
    <w:rsid w:val="00CE5BF5"/>
    <w:rsid w:val="00CE606F"/>
    <w:rsid w:val="00CE6212"/>
    <w:rsid w:val="00CE6D32"/>
    <w:rsid w:val="00CE7D7B"/>
    <w:rsid w:val="00CF074F"/>
    <w:rsid w:val="00CF387A"/>
    <w:rsid w:val="00CF4999"/>
    <w:rsid w:val="00CF7569"/>
    <w:rsid w:val="00CF7B54"/>
    <w:rsid w:val="00CF7E97"/>
    <w:rsid w:val="00D00044"/>
    <w:rsid w:val="00D01593"/>
    <w:rsid w:val="00D01ABE"/>
    <w:rsid w:val="00D01C45"/>
    <w:rsid w:val="00D02741"/>
    <w:rsid w:val="00D03F70"/>
    <w:rsid w:val="00D15580"/>
    <w:rsid w:val="00D155DF"/>
    <w:rsid w:val="00D15B02"/>
    <w:rsid w:val="00D16A26"/>
    <w:rsid w:val="00D16F10"/>
    <w:rsid w:val="00D171B4"/>
    <w:rsid w:val="00D174C2"/>
    <w:rsid w:val="00D23B20"/>
    <w:rsid w:val="00D24BD5"/>
    <w:rsid w:val="00D26BAB"/>
    <w:rsid w:val="00D27AD3"/>
    <w:rsid w:val="00D309C8"/>
    <w:rsid w:val="00D36C20"/>
    <w:rsid w:val="00D3743A"/>
    <w:rsid w:val="00D37A67"/>
    <w:rsid w:val="00D4015F"/>
    <w:rsid w:val="00D4222C"/>
    <w:rsid w:val="00D43173"/>
    <w:rsid w:val="00D4410A"/>
    <w:rsid w:val="00D45D10"/>
    <w:rsid w:val="00D4688F"/>
    <w:rsid w:val="00D47CB1"/>
    <w:rsid w:val="00D47D14"/>
    <w:rsid w:val="00D51A76"/>
    <w:rsid w:val="00D51EDE"/>
    <w:rsid w:val="00D539FF"/>
    <w:rsid w:val="00D53FC5"/>
    <w:rsid w:val="00D552D7"/>
    <w:rsid w:val="00D561F3"/>
    <w:rsid w:val="00D61114"/>
    <w:rsid w:val="00D61671"/>
    <w:rsid w:val="00D61963"/>
    <w:rsid w:val="00D62587"/>
    <w:rsid w:val="00D66F2A"/>
    <w:rsid w:val="00D703CC"/>
    <w:rsid w:val="00D7048A"/>
    <w:rsid w:val="00D70655"/>
    <w:rsid w:val="00D738E6"/>
    <w:rsid w:val="00D739C6"/>
    <w:rsid w:val="00D73F47"/>
    <w:rsid w:val="00D73F64"/>
    <w:rsid w:val="00D74709"/>
    <w:rsid w:val="00D749FB"/>
    <w:rsid w:val="00D755EB"/>
    <w:rsid w:val="00D770CC"/>
    <w:rsid w:val="00D81951"/>
    <w:rsid w:val="00D85967"/>
    <w:rsid w:val="00D87527"/>
    <w:rsid w:val="00D907A4"/>
    <w:rsid w:val="00D90D4C"/>
    <w:rsid w:val="00D90EAF"/>
    <w:rsid w:val="00D91741"/>
    <w:rsid w:val="00D920EB"/>
    <w:rsid w:val="00D930B6"/>
    <w:rsid w:val="00D94A2C"/>
    <w:rsid w:val="00D94B9F"/>
    <w:rsid w:val="00D96B0C"/>
    <w:rsid w:val="00D9736E"/>
    <w:rsid w:val="00D97C4E"/>
    <w:rsid w:val="00DA1245"/>
    <w:rsid w:val="00DA17C9"/>
    <w:rsid w:val="00DA325D"/>
    <w:rsid w:val="00DA32F8"/>
    <w:rsid w:val="00DA4838"/>
    <w:rsid w:val="00DA4CA3"/>
    <w:rsid w:val="00DB12B3"/>
    <w:rsid w:val="00DB69E2"/>
    <w:rsid w:val="00DB6C0C"/>
    <w:rsid w:val="00DB7245"/>
    <w:rsid w:val="00DB7750"/>
    <w:rsid w:val="00DC0ED4"/>
    <w:rsid w:val="00DC4078"/>
    <w:rsid w:val="00DC487F"/>
    <w:rsid w:val="00DC5CFB"/>
    <w:rsid w:val="00DC69B2"/>
    <w:rsid w:val="00DC7EF1"/>
    <w:rsid w:val="00DD10CD"/>
    <w:rsid w:val="00DD1205"/>
    <w:rsid w:val="00DD1612"/>
    <w:rsid w:val="00DD2A56"/>
    <w:rsid w:val="00DD2ED7"/>
    <w:rsid w:val="00DD3A05"/>
    <w:rsid w:val="00DD6FA2"/>
    <w:rsid w:val="00DE0553"/>
    <w:rsid w:val="00DE0D25"/>
    <w:rsid w:val="00DE326D"/>
    <w:rsid w:val="00DE3F2B"/>
    <w:rsid w:val="00DE4E6E"/>
    <w:rsid w:val="00DE5872"/>
    <w:rsid w:val="00DE702F"/>
    <w:rsid w:val="00DE7927"/>
    <w:rsid w:val="00DE7DED"/>
    <w:rsid w:val="00DF06B3"/>
    <w:rsid w:val="00DF3142"/>
    <w:rsid w:val="00DF3E15"/>
    <w:rsid w:val="00DF4FAC"/>
    <w:rsid w:val="00DF54F7"/>
    <w:rsid w:val="00DF7B3F"/>
    <w:rsid w:val="00DF7B4A"/>
    <w:rsid w:val="00E016B6"/>
    <w:rsid w:val="00E01A28"/>
    <w:rsid w:val="00E01ADA"/>
    <w:rsid w:val="00E01E65"/>
    <w:rsid w:val="00E020B8"/>
    <w:rsid w:val="00E03545"/>
    <w:rsid w:val="00E06194"/>
    <w:rsid w:val="00E066A1"/>
    <w:rsid w:val="00E105BB"/>
    <w:rsid w:val="00E10DC7"/>
    <w:rsid w:val="00E13878"/>
    <w:rsid w:val="00E15EA6"/>
    <w:rsid w:val="00E2201B"/>
    <w:rsid w:val="00E23333"/>
    <w:rsid w:val="00E23C07"/>
    <w:rsid w:val="00E24BE9"/>
    <w:rsid w:val="00E25369"/>
    <w:rsid w:val="00E26DFC"/>
    <w:rsid w:val="00E273C1"/>
    <w:rsid w:val="00E31E2A"/>
    <w:rsid w:val="00E32B31"/>
    <w:rsid w:val="00E32D00"/>
    <w:rsid w:val="00E3598F"/>
    <w:rsid w:val="00E36CAF"/>
    <w:rsid w:val="00E41941"/>
    <w:rsid w:val="00E41AF6"/>
    <w:rsid w:val="00E42B17"/>
    <w:rsid w:val="00E437E2"/>
    <w:rsid w:val="00E440B2"/>
    <w:rsid w:val="00E5104F"/>
    <w:rsid w:val="00E521F8"/>
    <w:rsid w:val="00E52D6D"/>
    <w:rsid w:val="00E54981"/>
    <w:rsid w:val="00E57A77"/>
    <w:rsid w:val="00E600A2"/>
    <w:rsid w:val="00E6053F"/>
    <w:rsid w:val="00E60C84"/>
    <w:rsid w:val="00E6234F"/>
    <w:rsid w:val="00E6405C"/>
    <w:rsid w:val="00E64CC0"/>
    <w:rsid w:val="00E66B24"/>
    <w:rsid w:val="00E673A3"/>
    <w:rsid w:val="00E72497"/>
    <w:rsid w:val="00E760D9"/>
    <w:rsid w:val="00E76BF8"/>
    <w:rsid w:val="00E779CF"/>
    <w:rsid w:val="00E800E5"/>
    <w:rsid w:val="00E818DC"/>
    <w:rsid w:val="00E81989"/>
    <w:rsid w:val="00E82500"/>
    <w:rsid w:val="00E82F77"/>
    <w:rsid w:val="00E83EEE"/>
    <w:rsid w:val="00E84130"/>
    <w:rsid w:val="00E85148"/>
    <w:rsid w:val="00E8542D"/>
    <w:rsid w:val="00E86A84"/>
    <w:rsid w:val="00E92194"/>
    <w:rsid w:val="00E9566D"/>
    <w:rsid w:val="00E97C46"/>
    <w:rsid w:val="00E97FD7"/>
    <w:rsid w:val="00EA238D"/>
    <w:rsid w:val="00EA26C8"/>
    <w:rsid w:val="00EA2CCF"/>
    <w:rsid w:val="00EA32AC"/>
    <w:rsid w:val="00EA4019"/>
    <w:rsid w:val="00EA57FE"/>
    <w:rsid w:val="00EA5B1E"/>
    <w:rsid w:val="00EA7FB1"/>
    <w:rsid w:val="00EB140A"/>
    <w:rsid w:val="00EB2A15"/>
    <w:rsid w:val="00EB324C"/>
    <w:rsid w:val="00EB6926"/>
    <w:rsid w:val="00EB6984"/>
    <w:rsid w:val="00EB6DA6"/>
    <w:rsid w:val="00EC391E"/>
    <w:rsid w:val="00EC55FA"/>
    <w:rsid w:val="00EC58E4"/>
    <w:rsid w:val="00EC619E"/>
    <w:rsid w:val="00EC6ABB"/>
    <w:rsid w:val="00EC73AC"/>
    <w:rsid w:val="00EC7C56"/>
    <w:rsid w:val="00ED02C5"/>
    <w:rsid w:val="00ED4E64"/>
    <w:rsid w:val="00ED59DF"/>
    <w:rsid w:val="00ED614A"/>
    <w:rsid w:val="00ED7035"/>
    <w:rsid w:val="00EE00DE"/>
    <w:rsid w:val="00EE09E9"/>
    <w:rsid w:val="00EE0EE5"/>
    <w:rsid w:val="00EE7B86"/>
    <w:rsid w:val="00EF04C1"/>
    <w:rsid w:val="00EF07F7"/>
    <w:rsid w:val="00EF4230"/>
    <w:rsid w:val="00EF5F23"/>
    <w:rsid w:val="00EF67CD"/>
    <w:rsid w:val="00EF67FB"/>
    <w:rsid w:val="00EF78B3"/>
    <w:rsid w:val="00EF7969"/>
    <w:rsid w:val="00F005AC"/>
    <w:rsid w:val="00F011C8"/>
    <w:rsid w:val="00F014B0"/>
    <w:rsid w:val="00F01ABC"/>
    <w:rsid w:val="00F03B87"/>
    <w:rsid w:val="00F06DF2"/>
    <w:rsid w:val="00F1016F"/>
    <w:rsid w:val="00F1041A"/>
    <w:rsid w:val="00F1076D"/>
    <w:rsid w:val="00F11F86"/>
    <w:rsid w:val="00F12165"/>
    <w:rsid w:val="00F12D98"/>
    <w:rsid w:val="00F13E68"/>
    <w:rsid w:val="00F14A1C"/>
    <w:rsid w:val="00F15492"/>
    <w:rsid w:val="00F15CFF"/>
    <w:rsid w:val="00F1612C"/>
    <w:rsid w:val="00F16643"/>
    <w:rsid w:val="00F17791"/>
    <w:rsid w:val="00F22290"/>
    <w:rsid w:val="00F2417D"/>
    <w:rsid w:val="00F25311"/>
    <w:rsid w:val="00F25965"/>
    <w:rsid w:val="00F25CCD"/>
    <w:rsid w:val="00F269FC"/>
    <w:rsid w:val="00F26E8A"/>
    <w:rsid w:val="00F32C94"/>
    <w:rsid w:val="00F3506B"/>
    <w:rsid w:val="00F40493"/>
    <w:rsid w:val="00F40B67"/>
    <w:rsid w:val="00F454FE"/>
    <w:rsid w:val="00F455CD"/>
    <w:rsid w:val="00F4567A"/>
    <w:rsid w:val="00F45F75"/>
    <w:rsid w:val="00F50D76"/>
    <w:rsid w:val="00F52F29"/>
    <w:rsid w:val="00F62027"/>
    <w:rsid w:val="00F62564"/>
    <w:rsid w:val="00F63FE8"/>
    <w:rsid w:val="00F641F0"/>
    <w:rsid w:val="00F70632"/>
    <w:rsid w:val="00F7099E"/>
    <w:rsid w:val="00F72496"/>
    <w:rsid w:val="00F7291D"/>
    <w:rsid w:val="00F73393"/>
    <w:rsid w:val="00F7576B"/>
    <w:rsid w:val="00F77EDB"/>
    <w:rsid w:val="00F804FF"/>
    <w:rsid w:val="00F80B7E"/>
    <w:rsid w:val="00F8142F"/>
    <w:rsid w:val="00F82065"/>
    <w:rsid w:val="00F83442"/>
    <w:rsid w:val="00F84CB1"/>
    <w:rsid w:val="00F84CB7"/>
    <w:rsid w:val="00F87524"/>
    <w:rsid w:val="00F87973"/>
    <w:rsid w:val="00F91486"/>
    <w:rsid w:val="00F9163B"/>
    <w:rsid w:val="00F94CE6"/>
    <w:rsid w:val="00F9549E"/>
    <w:rsid w:val="00F96B3D"/>
    <w:rsid w:val="00FA03E1"/>
    <w:rsid w:val="00FA2E49"/>
    <w:rsid w:val="00FA2EE4"/>
    <w:rsid w:val="00FA3355"/>
    <w:rsid w:val="00FA4615"/>
    <w:rsid w:val="00FA6195"/>
    <w:rsid w:val="00FA66E4"/>
    <w:rsid w:val="00FA6B27"/>
    <w:rsid w:val="00FA7468"/>
    <w:rsid w:val="00FA7F43"/>
    <w:rsid w:val="00FB066D"/>
    <w:rsid w:val="00FB136A"/>
    <w:rsid w:val="00FB13BC"/>
    <w:rsid w:val="00FB1A06"/>
    <w:rsid w:val="00FB1F40"/>
    <w:rsid w:val="00FB21C6"/>
    <w:rsid w:val="00FB223B"/>
    <w:rsid w:val="00FB23B9"/>
    <w:rsid w:val="00FB2AA1"/>
    <w:rsid w:val="00FB3A9A"/>
    <w:rsid w:val="00FB5C93"/>
    <w:rsid w:val="00FB5E03"/>
    <w:rsid w:val="00FC2DCA"/>
    <w:rsid w:val="00FC37A2"/>
    <w:rsid w:val="00FC4478"/>
    <w:rsid w:val="00FC5033"/>
    <w:rsid w:val="00FC7774"/>
    <w:rsid w:val="00FD0015"/>
    <w:rsid w:val="00FD06F0"/>
    <w:rsid w:val="00FD0969"/>
    <w:rsid w:val="00FD120C"/>
    <w:rsid w:val="00FD126D"/>
    <w:rsid w:val="00FD1A01"/>
    <w:rsid w:val="00FD285B"/>
    <w:rsid w:val="00FD3480"/>
    <w:rsid w:val="00FD4852"/>
    <w:rsid w:val="00FD691E"/>
    <w:rsid w:val="00FE0366"/>
    <w:rsid w:val="00FE08B9"/>
    <w:rsid w:val="00FE0964"/>
    <w:rsid w:val="00FE14BC"/>
    <w:rsid w:val="00FE2A03"/>
    <w:rsid w:val="00FE4DDF"/>
    <w:rsid w:val="00FE635F"/>
    <w:rsid w:val="00FE63CF"/>
    <w:rsid w:val="00FE6A66"/>
    <w:rsid w:val="00FF024C"/>
    <w:rsid w:val="00FF1F91"/>
    <w:rsid w:val="00FF2328"/>
    <w:rsid w:val="00FF3EBA"/>
    <w:rsid w:val="00FF5FEC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9A6696"/>
  <w15:docId w15:val="{E27DA804-B95E-4089-9CDC-7FF2F4AF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9342AD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9342AD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342AD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342AD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342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0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78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2539">
                  <w:marLeft w:val="0"/>
                  <w:marRight w:val="0"/>
                  <w:marTop w:val="0"/>
                  <w:marBottom w:val="0"/>
                  <w:divBdr>
                    <w:top w:val="single" w:sz="2" w:space="0" w:color="E6E6E6"/>
                    <w:left w:val="single" w:sz="2" w:space="0" w:color="E6E6E6"/>
                    <w:bottom w:val="single" w:sz="2" w:space="0" w:color="E6E6E6"/>
                    <w:right w:val="single" w:sz="2" w:space="0" w:color="E6E6E6"/>
                  </w:divBdr>
                  <w:divsChild>
                    <w:div w:id="113567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5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90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92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2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8067A7743DF810275500DBF7D6DF1649543920261F320F950E6CDC9B8CB7F7025844343D17F05178YDk6J" TargetMode="External"/><Relationship Id="rId18" Type="http://schemas.openxmlformats.org/officeDocument/2006/relationships/hyperlink" Target="consultantplus://offline/ref=D35103C0FE91B854A350A015978AE0B90B9CC3415B5569F8DC660E5F2AA47567F6607D115ECF93532A6843CBL1O7H" TargetMode="External"/><Relationship Id="rId26" Type="http://schemas.openxmlformats.org/officeDocument/2006/relationships/hyperlink" Target="consultantplus://offline/ref=B0ACD29EEBF85480FF07B8D8C982684092A3EEB47F82E80F34937C11D6FD5540D13FA374517A27DF989F72FE4F6FM" TargetMode="External"/><Relationship Id="rId39" Type="http://schemas.openxmlformats.org/officeDocument/2006/relationships/hyperlink" Target="consultantplus://offline/ref=0B47131BF79DD49619369A6B78E9297D7376A894C339D1E8BF9D2FAD149CB979E85E5FB57932F7714DDF414DoAjBL" TargetMode="External"/><Relationship Id="rId3" Type="http://schemas.openxmlformats.org/officeDocument/2006/relationships/styles" Target="styles.xml"/><Relationship Id="rId21" Type="http://schemas.openxmlformats.org/officeDocument/2006/relationships/hyperlink" Target="file:///J:\Work\Socgar\&#1040;&#1076;&#1084;&#1080;&#1085;&#1080;&#1089;&#1090;&#1088;&#1072;&#1090;&#1080;&#1074;&#1085;&#1099;&#1077;%20&#1088;&#1077;&#1075;&#1083;&#1072;&#1084;&#1077;&#1085;&#1090;&#1099;\&#1053;&#1072;&#1096;&#1080;%20&#1088;&#1077;&#1075;&#1083;&#1072;&#1084;&#1077;&#1085;&#1090;&#1099;\&#1040;.&#1056;.%20&#1077;&#1078;&#1077;&#1075;&#1086;&#1076;&#1085;&#1072;&#1103;%20&#1082;&#1086;&#1084;&#1087;.%20&#1088;&#1072;&#1076;&#1080;&#1072;&#1094;&#1080;&#1103;\&#1040;&#1056;%20&#1077;&#1078;&#1077;&#1075;&#1086;&#1076;.&#1082;&#1086;&#1084;&#1087;.%20&#1085;&#1072;%20&#1086;&#1079;&#1076;&#1086;&#1088;&#1086;&#1074;&#1083;&#1077;&#1085;&#1080;&#1077;.docx" TargetMode="External"/><Relationship Id="rId34" Type="http://schemas.openxmlformats.org/officeDocument/2006/relationships/hyperlink" Target="consultantplus://offline/ref=744DCCD9A06BC4D63711611D5DA50B83C1F061691C0BCDD10F1F8B07E409715E8F661D5482D3C7111B6EFBA6E1H7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FC7367409C94552183ECBA1F0077515ADFA6E1E91B29AC837690B51E7437C31812D82755FJ6G" TargetMode="External"/><Relationship Id="rId17" Type="http://schemas.openxmlformats.org/officeDocument/2006/relationships/hyperlink" Target="consultantplus://offline/ref=97D388AE5E54DEC6C84AA1F565695D0BCAAD3436D64494855D8FB22AEEE4E371724DB4634B09937A923BA775B1l4G" TargetMode="External"/><Relationship Id="rId25" Type="http://schemas.openxmlformats.org/officeDocument/2006/relationships/hyperlink" Target="consultantplus://offline/ref=B0ACD29EEBF85480FF07B8D8C982684092A3EEB47F82E80F34937C11D6FD5540D13FA374517A27DF989F74F44F60M" TargetMode="External"/><Relationship Id="rId33" Type="http://schemas.openxmlformats.org/officeDocument/2006/relationships/hyperlink" Target="consultantplus://offline/ref=0B47131BF79DD49619369A6B78E9297D7376A894C339D1E8BF9D2FAD149CB979E85E5FB57932F7714DDF414EoAjEL" TargetMode="External"/><Relationship Id="rId38" Type="http://schemas.openxmlformats.org/officeDocument/2006/relationships/hyperlink" Target="consultantplus://offline/ref=0B47131BF79DD49619369A6B78E9297D7376A894C339D1E8BF9D2FAD149CB979E85E5FB57932F7714DDF414BoAjB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59BAA42E84B91CA154FB4B40483E3579F30BBA672604C9F9E0FD110B520A798F1B57735E9BA7766a3jDN" TargetMode="External"/><Relationship Id="rId20" Type="http://schemas.openxmlformats.org/officeDocument/2006/relationships/hyperlink" Target="consultantplus://offline/ref=2F5EC7769E94EED511932F81CE8AA6C0493CFB80AF4CA4DAF8282550BD765F377041614F40FAC62E5DD55CC3tDOAG" TargetMode="External"/><Relationship Id="rId29" Type="http://schemas.openxmlformats.org/officeDocument/2006/relationships/hyperlink" Target="consultantplus://offline/ref=3E1BE820DC37BAD4FCD0D36274C096C92D37329D5FB6A9C62F6B50CAEB58E1372647707B6C46969524438519N5U1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2643C63F1C61E6F9FAC97FE046E3235BFDEC98AA1CAB398CA2E786D2A0EB098226CFEFDDD9A1AE6EAF5D7270s0M" TargetMode="External"/><Relationship Id="rId24" Type="http://schemas.openxmlformats.org/officeDocument/2006/relationships/hyperlink" Target="consultantplus://offline/ref=B0ACD29EEBF85480FF07B8D8C982684092A3EEB47F82E80F34937C11D6FD5540D13FA374517A27DF989F74F44F60M" TargetMode="External"/><Relationship Id="rId32" Type="http://schemas.openxmlformats.org/officeDocument/2006/relationships/hyperlink" Target="consultantplus://offline/ref=2050EEDB79E8DDCA37C00542AF8BFC899DD63C5A2A50D4C51B45497EB6BF7FCC7394FD9CBD9B90E3D1330A36XFs3L" TargetMode="External"/><Relationship Id="rId37" Type="http://schemas.openxmlformats.org/officeDocument/2006/relationships/hyperlink" Target="consultantplus://offline/ref=0B47131BF79DD49619369A6B78E9297D7376A894C339D6E9B19A2FAD149CB979E85E5FB57932F7714DDF4148oAjBL" TargetMode="External"/><Relationship Id="rId40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0E51F85A76C7973374180F9A44DE938EA8BFC9705242F26662688CE0F205F1959s8CBK" TargetMode="External"/><Relationship Id="rId23" Type="http://schemas.openxmlformats.org/officeDocument/2006/relationships/hyperlink" Target="consultantplus://offline/ref=DF01082D7D355AF3006FFF45CE4CE710289F7C6B00B050B1FA9B5E50C3AB79C6731FE726D74CE5AEl5rEM" TargetMode="External"/><Relationship Id="rId28" Type="http://schemas.openxmlformats.org/officeDocument/2006/relationships/hyperlink" Target="consultantplus://offline/ref=2F5EC7769E94EED511932F81CE8AA6C0493CFB80AF4DA0DBF3292550BD765F377041614F40FAC62E5DD55AC6tDOAG" TargetMode="External"/><Relationship Id="rId36" Type="http://schemas.openxmlformats.org/officeDocument/2006/relationships/hyperlink" Target="consultantplus://offline/ref=0B47131BF79DD49619369A6B78E9297D7376A894C339D1E8BF9D2FAD149CB979E85E5FB57932F7714DDF404AoAjBL" TargetMode="External"/><Relationship Id="rId10" Type="http://schemas.openxmlformats.org/officeDocument/2006/relationships/hyperlink" Target="consultantplus://offline/ref=985046F2396E5991239CBF828D186F1BECDB39E47671BCE406E169BB711676DF1FA64739209FE2mCG0M" TargetMode="External"/><Relationship Id="rId19" Type="http://schemas.openxmlformats.org/officeDocument/2006/relationships/hyperlink" Target="consultantplus://offline/ref=2F5EC7769E94EED511932F81CE8AA6C0493CFB80AF4CA4DAF8282550BD765F3770t4O1G" TargetMode="External"/><Relationship Id="rId31" Type="http://schemas.openxmlformats.org/officeDocument/2006/relationships/hyperlink" Target="consultantplus://offline/ref=9CCC8D637DB596910A49490258F8CBDD5D36A48F054E7E7879254E89B3MDBCM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2F5EC7769E94EED51193318CD8E6F8CA4933A18BA64AAE8CA77F2307E2t2O6G" TargetMode="External"/><Relationship Id="rId22" Type="http://schemas.openxmlformats.org/officeDocument/2006/relationships/hyperlink" Target="consultantplus://offline/ref=DF01082D7D355AF3006FFF45CE4CE710289F7C6B00B050B1FA9B5E50C3AB79C6731FE726D74CE5AEl5rEM" TargetMode="External"/><Relationship Id="rId27" Type="http://schemas.openxmlformats.org/officeDocument/2006/relationships/hyperlink" Target="consultantplus://offline/ref=7CDC474108BEC4048EA6EFB532FE7D7B98E3969145CFB265A901F121A111D7DB0C70413ED46AF15B3C5225B558W2N" TargetMode="External"/><Relationship Id="rId30" Type="http://schemas.openxmlformats.org/officeDocument/2006/relationships/hyperlink" Target="consultantplus://offline/ref=9CCC8D637DB596910A49490258F8CBDD5D36A58B06407E7879254E89B3MDBCM" TargetMode="External"/><Relationship Id="rId35" Type="http://schemas.openxmlformats.org/officeDocument/2006/relationships/hyperlink" Target="consultantplus://offline/ref=FE34440C2C12AEE3F9EFDF30745316AFE2C79F837B76DC5CA13B228D87526D91897DC425E27A070A0797E268a6J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3EA38-7807-4FBA-BB9C-2F6F7654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14268</Words>
  <Characters>81333</Characters>
  <Application>Microsoft Office Word</Application>
  <DocSecurity>4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Печискер Марина Михайловна</cp:lastModifiedBy>
  <cp:revision>2</cp:revision>
  <cp:lastPrinted>2018-01-26T12:13:00Z</cp:lastPrinted>
  <dcterms:created xsi:type="dcterms:W3CDTF">2018-02-05T07:23:00Z</dcterms:created>
  <dcterms:modified xsi:type="dcterms:W3CDTF">2018-02-05T07:23:00Z</dcterms:modified>
</cp:coreProperties>
</file>