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4A" w:rsidRDefault="00647F4A" w:rsidP="00647F4A">
      <w:pPr>
        <w:spacing w:after="0" w:line="240" w:lineRule="auto"/>
        <w:jc w:val="center"/>
        <w:rPr>
          <w:rFonts w:asciiTheme="minorHAnsi" w:hAnsiTheme="minorHAnsi" w:cs="Liberation Serif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 о проведенных мероприятиях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F71EEF" w:rsidRPr="0046470A" w:rsidRDefault="00256DE6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46470A">
        <w:rPr>
          <w:rFonts w:ascii="Times New Roman" w:hAnsi="Times New Roman"/>
          <w:b/>
          <w:sz w:val="28"/>
          <w:szCs w:val="28"/>
        </w:rPr>
        <w:t>посвященных Международному женскому дню,</w:t>
      </w:r>
      <w:r w:rsidRPr="0046470A">
        <w:rPr>
          <w:rFonts w:ascii="Times New Roman" w:hAnsi="Times New Roman"/>
          <w:b/>
          <w:sz w:val="28"/>
          <w:szCs w:val="28"/>
        </w:rPr>
        <w:br/>
        <w:t xml:space="preserve"> 8 марта 2026 года</w:t>
      </w:r>
    </w:p>
    <w:p w:rsidR="0046470A" w:rsidRPr="0046470A" w:rsidRDefault="0046470A">
      <w:pPr>
        <w:spacing w:after="0" w:line="360" w:lineRule="exact"/>
        <w:jc w:val="center"/>
        <w:rPr>
          <w:rFonts w:ascii="Times New Roman" w:hAnsi="Times New Roman"/>
        </w:rPr>
      </w:pPr>
      <w:r w:rsidRPr="0046470A">
        <w:rPr>
          <w:rFonts w:ascii="Times New Roman" w:hAnsi="Times New Roman"/>
          <w:b/>
          <w:sz w:val="28"/>
          <w:szCs w:val="28"/>
        </w:rPr>
        <w:t>в ГАУСО СО «КЦСОН города Каменска – Уральского»</w:t>
      </w:r>
    </w:p>
    <w:p w:rsidR="00F71EEF" w:rsidRPr="0046470A" w:rsidRDefault="00F71EEF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tbl>
      <w:tblPr>
        <w:tblW w:w="155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8"/>
        <w:gridCol w:w="3909"/>
        <w:gridCol w:w="6379"/>
        <w:gridCol w:w="3686"/>
      </w:tblGrid>
      <w:tr w:rsidR="00F71EEF">
        <w:tc>
          <w:tcPr>
            <w:tcW w:w="155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D9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EEF" w:rsidRDefault="00256DE6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НАЗВАНИЕ МЕРОПРИЯТИЯ</w:t>
            </w:r>
          </w:p>
        </w:tc>
      </w:tr>
      <w:tr w:rsidR="00F71EEF" w:rsidTr="00EA0B2E">
        <w:trPr>
          <w:trHeight w:val="732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EEF" w:rsidRDefault="00256DE6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Дата и время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EEF" w:rsidRDefault="00256DE6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Адрес</w:t>
            </w:r>
          </w:p>
          <w:p w:rsidR="00F71EEF" w:rsidRDefault="00256DE6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(город/населенный пункт, улица, дом)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EEF" w:rsidRDefault="00256DE6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Описание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EEF" w:rsidRDefault="00647F4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Результаты </w:t>
            </w:r>
          </w:p>
        </w:tc>
      </w:tr>
      <w:tr w:rsidR="00EA0B2E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02.03 – 06.03.2026 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4261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 w:rsidRPr="00CA26A9">
              <w:rPr>
                <w:rFonts w:ascii="Times New Roman" w:hAnsi="Times New Roman"/>
                <w:sz w:val="24"/>
                <w:szCs w:val="24"/>
              </w:rPr>
              <w:t>территориях  Каменского</w:t>
            </w:r>
            <w:proofErr w:type="gramEnd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 района,</w:t>
            </w:r>
          </w:p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 на дому</w:t>
            </w:r>
            <w:r w:rsidR="00894261" w:rsidRPr="00CA26A9">
              <w:rPr>
                <w:rFonts w:ascii="Times New Roman" w:hAnsi="Times New Roman"/>
                <w:sz w:val="24"/>
                <w:szCs w:val="24"/>
              </w:rPr>
              <w:t xml:space="preserve"> у получателей социальных услуг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26A9">
              <w:rPr>
                <w:rFonts w:ascii="Times New Roman" w:hAnsi="Times New Roman"/>
                <w:sz w:val="24"/>
                <w:szCs w:val="24"/>
              </w:rPr>
              <w:t>Акция  «</w:t>
            </w:r>
            <w:proofErr w:type="gramEnd"/>
            <w:r w:rsidRPr="00CA26A9">
              <w:rPr>
                <w:rFonts w:ascii="Times New Roman" w:hAnsi="Times New Roman"/>
                <w:sz w:val="24"/>
                <w:szCs w:val="24"/>
              </w:rPr>
              <w:t>Праздник в доме» - поздравление на дому одиноко проживающих пожилых женщин, вручение открыток.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38" w:rsidRDefault="00665038" w:rsidP="008627A0">
            <w:pPr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Каменский район</w:t>
            </w:r>
          </w:p>
          <w:p w:rsidR="008627A0" w:rsidRDefault="008627A0" w:rsidP="008627A0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социальной работе  </w:t>
            </w:r>
          </w:p>
          <w:p w:rsidR="00EA0B2E" w:rsidRPr="00CA26A9" w:rsidRDefault="008627A0" w:rsidP="008627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5B0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бслужено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5B06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EA0B2E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02.03 – 06.03.2026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На территориях района: </w:t>
            </w:r>
            <w:proofErr w:type="spellStart"/>
            <w:r w:rsidRPr="00CA26A9">
              <w:rPr>
                <w:rFonts w:ascii="Times New Roman" w:hAnsi="Times New Roman"/>
                <w:sz w:val="24"/>
                <w:szCs w:val="24"/>
              </w:rPr>
              <w:t>Маминской</w:t>
            </w:r>
            <w:proofErr w:type="spellEnd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 с/а, </w:t>
            </w:r>
            <w:proofErr w:type="spellStart"/>
            <w:r w:rsidRPr="00CA26A9">
              <w:rPr>
                <w:rFonts w:ascii="Times New Roman" w:hAnsi="Times New Roman"/>
                <w:sz w:val="24"/>
                <w:szCs w:val="24"/>
              </w:rPr>
              <w:t>Сипавской</w:t>
            </w:r>
            <w:proofErr w:type="spellEnd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 с/а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 Акция «Красота в подарок» - бесплатная стрижка волос пожилым малоимущим женщинам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38" w:rsidRDefault="00665038" w:rsidP="008632F2">
            <w:pPr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Каменский район</w:t>
            </w:r>
          </w:p>
          <w:p w:rsidR="008632F2" w:rsidRDefault="008632F2" w:rsidP="008632F2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социальной работе  </w:t>
            </w:r>
          </w:p>
          <w:p w:rsidR="00EA0B2E" w:rsidRPr="008632F2" w:rsidRDefault="008632F2" w:rsidP="008632F2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бслужено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5B06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EA0B2E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02.03 – 06.03.2026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На территориях Каменского района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Вечер отдыха для пожилых женщин, слушателей ШПВ и мини клубов.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38" w:rsidRDefault="00665038" w:rsidP="00F74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</w:p>
          <w:p w:rsidR="002C465F" w:rsidRDefault="002C465F" w:rsidP="00F74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</w:t>
            </w:r>
          </w:p>
          <w:p w:rsidR="00EA0B2E" w:rsidRPr="00CA26A9" w:rsidRDefault="002C465F" w:rsidP="00F74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женщин, из них 6 матерей СВО</w:t>
            </w:r>
          </w:p>
        </w:tc>
      </w:tr>
      <w:tr w:rsidR="00EA0B2E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02.03 – 06.03.2026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На консультативных пунктах сельских администраций</w:t>
            </w:r>
            <w:r w:rsidR="00894261" w:rsidRPr="00CA26A9">
              <w:rPr>
                <w:rFonts w:ascii="Times New Roman" w:hAnsi="Times New Roman"/>
                <w:sz w:val="24"/>
                <w:szCs w:val="24"/>
              </w:rPr>
              <w:t xml:space="preserve"> Каменского </w:t>
            </w:r>
            <w:proofErr w:type="spellStart"/>
            <w:r w:rsidR="00894261" w:rsidRPr="00CA26A9">
              <w:rPr>
                <w:rFonts w:ascii="Times New Roman" w:hAnsi="Times New Roman"/>
                <w:sz w:val="24"/>
                <w:szCs w:val="24"/>
              </w:rPr>
              <w:t>рйона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Оформление поздравления на стенде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38" w:rsidRDefault="00665038" w:rsidP="00F74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Каменский район </w:t>
            </w:r>
          </w:p>
          <w:p w:rsidR="00EA0B2E" w:rsidRPr="00CA26A9" w:rsidRDefault="005A233A" w:rsidP="00F74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Оформлено 6 стендов </w:t>
            </w:r>
          </w:p>
        </w:tc>
      </w:tr>
      <w:tr w:rsidR="00EA0B2E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02.03 – 06.03.2026 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-------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EA0B2E" w:rsidP="00CA26A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Поздравление</w:t>
            </w:r>
            <w:r w:rsidR="00BA01B3" w:rsidRPr="00CA26A9">
              <w:rPr>
                <w:rFonts w:ascii="Times New Roman" w:hAnsi="Times New Roman"/>
                <w:sz w:val="24"/>
                <w:szCs w:val="24"/>
              </w:rPr>
              <w:t xml:space="preserve"> через районную газету «Пламя»</w:t>
            </w:r>
          </w:p>
          <w:p w:rsidR="00EA0B2E" w:rsidRPr="00CA26A9" w:rsidRDefault="00EA0B2E" w:rsidP="00CA26A9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0B2E" w:rsidRPr="00CA26A9" w:rsidRDefault="005A233A" w:rsidP="00F74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Опубликовано </w:t>
            </w:r>
          </w:p>
        </w:tc>
      </w:tr>
      <w:tr w:rsidR="00AF2D96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2D96" w:rsidRPr="00CA26A9" w:rsidRDefault="00AF2D96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02.03 -06.03.2026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2D96" w:rsidRPr="00CA26A9" w:rsidRDefault="00AF2D96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Каменский район, на дому у получателей социальных услуг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2D96" w:rsidRPr="00CA26A9" w:rsidRDefault="00AF2D96" w:rsidP="00CA2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Поздравление на дому клиентов Центра с вручением поздравительных открыток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38" w:rsidRDefault="00665038" w:rsidP="00553C41">
            <w:pPr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Каменский район </w:t>
            </w:r>
          </w:p>
          <w:p w:rsidR="00553C41" w:rsidRDefault="00553C41" w:rsidP="00553C41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 по социальной </w:t>
            </w: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работе  </w:t>
            </w:r>
          </w:p>
          <w:p w:rsidR="00AF2D96" w:rsidRPr="00553C41" w:rsidRDefault="00553C41" w:rsidP="00553C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C41">
              <w:rPr>
                <w:rFonts w:ascii="Times New Roman" w:hAnsi="Times New Roman"/>
                <w:sz w:val="24"/>
                <w:szCs w:val="24"/>
              </w:rPr>
              <w:t xml:space="preserve">Обслужено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177 </w:t>
            </w:r>
            <w:r w:rsidRPr="00553C41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925084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084" w:rsidRPr="00CA26A9" w:rsidRDefault="00925084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lastRenderedPageBreak/>
              <w:t>02.03.2026</w:t>
            </w:r>
          </w:p>
          <w:p w:rsidR="00925084" w:rsidRPr="00CA26A9" w:rsidRDefault="00925084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06.03.2026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084" w:rsidRPr="00CA26A9" w:rsidRDefault="00925084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925084" w:rsidRPr="00CA26A9" w:rsidRDefault="00925084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Синарский район, </w:t>
            </w:r>
          </w:p>
          <w:p w:rsidR="00925084" w:rsidRPr="00CA26A9" w:rsidRDefault="00925084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на дому у получателей социальных услуг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084" w:rsidRPr="00CA26A9" w:rsidRDefault="00925084" w:rsidP="00CA2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Поздравление с Международным женским днем клиентов Центра, находящихся на социальном обслуживании на дому поздравительными открытками и сувенирами, выполненными воспитанниками МБДОУ №2 города Каменска-Уральского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E6E" w:rsidRDefault="00C02E6E" w:rsidP="00C02E6E">
            <w:pPr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Синарский район </w:t>
            </w:r>
          </w:p>
          <w:p w:rsidR="00C02E6E" w:rsidRDefault="00C02E6E" w:rsidP="00C02E6E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 по социальной работе  </w:t>
            </w:r>
          </w:p>
          <w:p w:rsidR="00925084" w:rsidRPr="00C02E6E" w:rsidRDefault="00C02E6E" w:rsidP="00C02E6E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бслужено </w:t>
            </w: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5B06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925084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084" w:rsidRPr="00CA26A9" w:rsidRDefault="00925084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02.03.-</w:t>
            </w:r>
          </w:p>
          <w:p w:rsidR="00925084" w:rsidRPr="00CA26A9" w:rsidRDefault="00925084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06.03.2026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084" w:rsidRPr="00CA26A9" w:rsidRDefault="00925084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На участках города, на дому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084" w:rsidRPr="00CA26A9" w:rsidRDefault="00925084" w:rsidP="00CA26A9">
            <w:pPr>
              <w:spacing w:after="0"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Организация и проведение акций: «Поздравительная открытка!</w:t>
            </w:r>
            <w:r w:rsidRPr="00CA26A9">
              <w:rPr>
                <w:rFonts w:ascii="Times New Roman" w:hAnsi="Times New Roman"/>
                <w:b/>
                <w:sz w:val="24"/>
                <w:szCs w:val="24"/>
              </w:rPr>
              <w:t xml:space="preserve">». </w:t>
            </w:r>
            <w:r w:rsidRPr="00CA26A9">
              <w:rPr>
                <w:rFonts w:ascii="Times New Roman" w:hAnsi="Times New Roman"/>
                <w:sz w:val="24"/>
                <w:szCs w:val="24"/>
              </w:rPr>
              <w:t>Изготовление праздничных открыток для ветеранов ВОВ ко Дню 8 Марта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084" w:rsidRPr="00CA26A9" w:rsidRDefault="00925084" w:rsidP="00CA26A9">
            <w:pPr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Заведующая УСС города Каменска – Уральского </w:t>
            </w:r>
            <w:proofErr w:type="spellStart"/>
            <w:r w:rsidRPr="00CA26A9">
              <w:rPr>
                <w:rFonts w:ascii="Times New Roman" w:hAnsi="Times New Roman"/>
                <w:sz w:val="24"/>
                <w:szCs w:val="24"/>
              </w:rPr>
              <w:t>Максунова</w:t>
            </w:r>
            <w:proofErr w:type="spellEnd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 Е.В., специалисты по социальной работе</w:t>
            </w:r>
          </w:p>
        </w:tc>
      </w:tr>
      <w:tr w:rsidR="0022343D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02.03.2026</w:t>
            </w:r>
          </w:p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г. Каменск-Уральский,</w:t>
            </w:r>
          </w:p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п. Чкалова, ул. Трудовые резервы, д. 8а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Праздничное мероприятие - «Во всём читается весна»</w:t>
            </w:r>
          </w:p>
          <w:p w:rsidR="0022343D" w:rsidRPr="00CA26A9" w:rsidRDefault="0022343D" w:rsidP="00CA2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Заведующая УСС города Каменска – Уральского </w:t>
            </w:r>
            <w:proofErr w:type="spellStart"/>
            <w:r w:rsidRPr="00CA26A9">
              <w:rPr>
                <w:rFonts w:ascii="Times New Roman" w:hAnsi="Times New Roman"/>
                <w:sz w:val="24"/>
                <w:szCs w:val="24"/>
              </w:rPr>
              <w:t>Максунова</w:t>
            </w:r>
            <w:proofErr w:type="spellEnd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 Е.В., специалисты по социальной работе</w:t>
            </w:r>
          </w:p>
        </w:tc>
      </w:tr>
      <w:tr w:rsidR="0022343D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03.03 - 06.03.2026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26A9">
              <w:rPr>
                <w:rFonts w:ascii="Times New Roman" w:hAnsi="Times New Roman"/>
                <w:sz w:val="24"/>
                <w:szCs w:val="24"/>
              </w:rPr>
              <w:t>Красногорский  район</w:t>
            </w:r>
            <w:proofErr w:type="gramEnd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на дому у получателей социальных услуг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overflowPunct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CA26A9">
              <w:rPr>
                <w:rFonts w:ascii="Times New Roman" w:hAnsi="Times New Roman"/>
                <w:bCs/>
                <w:iCs/>
                <w:sz w:val="24"/>
                <w:szCs w:val="24"/>
              </w:rPr>
              <w:t>Поздравление женщин, находящихся на обслуживании в отделениях с «Международным женским днем» открытками, сделанными учащимися школ, с чтением стихов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31E" w:rsidRDefault="004D431E" w:rsidP="004D431E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Красногорский район </w:t>
            </w: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 по социальной работе  </w:t>
            </w:r>
          </w:p>
          <w:p w:rsidR="0022343D" w:rsidRPr="00CA26A9" w:rsidRDefault="004D431E" w:rsidP="004D43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5B0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бслужено </w:t>
            </w: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5B06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2D28A9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8A9" w:rsidRPr="00CA26A9" w:rsidRDefault="002D28A9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03.03 - 06.03.2026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8A9" w:rsidRPr="00CA26A9" w:rsidRDefault="002D28A9" w:rsidP="002D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2D28A9" w:rsidRPr="00CA26A9" w:rsidRDefault="002D28A9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Октябрьская, 11 Б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8A9" w:rsidRPr="00CA26A9" w:rsidRDefault="002D28A9" w:rsidP="00CA26A9">
            <w:pPr>
              <w:overflowPunct w:val="0"/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Оказание материальной помощи (женщинам) в виде продуктового набора, оказавшейся в трудной жизненной ситуации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8A9" w:rsidRDefault="00665038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Срочное отделение</w:t>
            </w:r>
          </w:p>
          <w:p w:rsidR="00665038" w:rsidRDefault="00665038" w:rsidP="00665038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 по социальной работе  </w:t>
            </w:r>
          </w:p>
          <w:p w:rsidR="00665038" w:rsidRPr="00CA26A9" w:rsidRDefault="00665038" w:rsidP="00665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5B0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бслужено </w:t>
            </w:r>
            <w:r>
              <w:rPr>
                <w:rFonts w:ascii="Times New Roman" w:hAnsi="Times New Roman"/>
                <w:sz w:val="24"/>
                <w:szCs w:val="24"/>
              </w:rPr>
              <w:t>5 семей</w:t>
            </w:r>
          </w:p>
        </w:tc>
      </w:tr>
      <w:tr w:rsidR="0022343D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CA26A9">
              <w:rPr>
                <w:rFonts w:ascii="Times New Roman" w:hAnsi="Times New Roman"/>
                <w:sz w:val="24"/>
                <w:szCs w:val="24"/>
              </w:rPr>
              <w:t>04.03.2026</w:t>
            </w:r>
          </w:p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  <w:r w:rsidRPr="00CA26A9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22343D" w:rsidRPr="00CA26A9" w:rsidRDefault="0022343D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ул. Лермонтова, 133А.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43D" w:rsidRPr="00CA26A9" w:rsidRDefault="0022343D" w:rsidP="00CA2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для клиентов отделения «За милых дам» с участием </w:t>
            </w:r>
            <w:proofErr w:type="gramStart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городских  </w:t>
            </w:r>
            <w:proofErr w:type="spellStart"/>
            <w:r w:rsidRPr="00CA26A9">
              <w:rPr>
                <w:rFonts w:ascii="Times New Roman" w:hAnsi="Times New Roman"/>
                <w:sz w:val="24"/>
                <w:szCs w:val="24"/>
              </w:rPr>
              <w:t>кавер</w:t>
            </w:r>
            <w:proofErr w:type="spellEnd"/>
            <w:proofErr w:type="gramEnd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 исполнителей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16B1" w:rsidRDefault="00665038" w:rsidP="000516B1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Отделение дневного пребывания </w:t>
            </w:r>
            <w:r w:rsidR="000516B1" w:rsidRPr="00B45B06"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 w:rsidR="000516B1"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="000516B1"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 по социальной работе  </w:t>
            </w:r>
          </w:p>
          <w:p w:rsidR="0022343D" w:rsidRPr="000516B1" w:rsidRDefault="000516B1" w:rsidP="000516B1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бслужено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5B06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5F1CD8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D8" w:rsidRDefault="005F1CD8" w:rsidP="00D21D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CD8">
              <w:rPr>
                <w:rFonts w:ascii="Times New Roman" w:hAnsi="Times New Roman"/>
                <w:sz w:val="24"/>
                <w:szCs w:val="24"/>
              </w:rPr>
              <w:t>04.03.2026</w:t>
            </w:r>
          </w:p>
          <w:p w:rsidR="00100D7F" w:rsidRPr="005F1CD8" w:rsidRDefault="00100D7F" w:rsidP="00D21D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D8" w:rsidRDefault="005F1CD8" w:rsidP="005F1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Каменский район, п</w:t>
            </w:r>
            <w:r w:rsidRPr="005F1CD8">
              <w:rPr>
                <w:rFonts w:ascii="Times New Roman" w:hAnsi="Times New Roman"/>
                <w:sz w:val="24"/>
                <w:szCs w:val="24"/>
              </w:rPr>
              <w:t>. Лебяжье,</w:t>
            </w:r>
          </w:p>
          <w:p w:rsidR="005F1CD8" w:rsidRPr="005F1CD8" w:rsidRDefault="005F1CD8" w:rsidP="005F1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CD8">
              <w:rPr>
                <w:rFonts w:ascii="Times New Roman" w:hAnsi="Times New Roman"/>
                <w:sz w:val="24"/>
                <w:szCs w:val="24"/>
              </w:rPr>
              <w:t>ул. Советская, 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D8" w:rsidRPr="005F1CD8" w:rsidRDefault="005F1CD8" w:rsidP="00144A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CD8">
              <w:rPr>
                <w:rFonts w:ascii="Times New Roman" w:hAnsi="Times New Roman"/>
                <w:sz w:val="24"/>
                <w:szCs w:val="24"/>
              </w:rPr>
              <w:t>Мастер -</w:t>
            </w:r>
            <w:r w:rsidR="00144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1CD8">
              <w:rPr>
                <w:rFonts w:ascii="Times New Roman" w:hAnsi="Times New Roman"/>
                <w:sz w:val="24"/>
                <w:szCs w:val="24"/>
              </w:rPr>
              <w:t>класс «Шоколадница»</w:t>
            </w:r>
            <w:r w:rsidR="00144AC5">
              <w:rPr>
                <w:rFonts w:ascii="Times New Roman" w:hAnsi="Times New Roman"/>
                <w:sz w:val="24"/>
                <w:szCs w:val="24"/>
              </w:rPr>
              <w:t xml:space="preserve"> для получателей социальных услуг социально – реабилитационного </w:t>
            </w:r>
            <w:r w:rsidR="00144AC5">
              <w:rPr>
                <w:rFonts w:ascii="Times New Roman" w:hAnsi="Times New Roman"/>
                <w:sz w:val="24"/>
                <w:szCs w:val="24"/>
              </w:rPr>
              <w:lastRenderedPageBreak/>
              <w:t>отделения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1B1" w:rsidRPr="00665038" w:rsidRDefault="007D11B1" w:rsidP="007D11B1">
            <w:pPr>
              <w:spacing w:after="0" w:line="240" w:lineRule="auto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Специалист по социальной работе </w:t>
            </w:r>
            <w:proofErr w:type="gramStart"/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 xml:space="preserve">СРО  </w:t>
            </w:r>
            <w:proofErr w:type="spellStart"/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proofErr w:type="gramEnd"/>
          </w:p>
          <w:p w:rsidR="005F1CD8" w:rsidRPr="005F1CD8" w:rsidRDefault="007D11B1" w:rsidP="007D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Посетили 25 пенсионеров</w:t>
            </w:r>
          </w:p>
        </w:tc>
      </w:tr>
      <w:tr w:rsidR="005F1CD8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D8" w:rsidRPr="00CA26A9" w:rsidRDefault="005F1CD8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  <w:r w:rsidRPr="005F1CD8">
              <w:rPr>
                <w:rFonts w:ascii="Times New Roman" w:hAnsi="Times New Roman"/>
                <w:sz w:val="24"/>
                <w:szCs w:val="24"/>
              </w:rPr>
              <w:t>5</w:t>
            </w:r>
            <w:r w:rsidRPr="00CA26A9">
              <w:rPr>
                <w:rFonts w:ascii="Times New Roman" w:hAnsi="Times New Roman"/>
                <w:sz w:val="24"/>
                <w:szCs w:val="24"/>
              </w:rPr>
              <w:t xml:space="preserve">.03.2026 </w:t>
            </w:r>
          </w:p>
          <w:p w:rsidR="005F1CD8" w:rsidRPr="00CA26A9" w:rsidRDefault="005F1CD8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в 11-00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D8" w:rsidRPr="00CA26A9" w:rsidRDefault="005F1CD8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5F1CD8" w:rsidRPr="00CA26A9" w:rsidRDefault="005F1CD8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ул. Октябрьская </w:t>
            </w:r>
            <w:proofErr w:type="gramStart"/>
            <w:r w:rsidRPr="00CA26A9">
              <w:rPr>
                <w:rFonts w:ascii="Times New Roman" w:hAnsi="Times New Roman"/>
                <w:sz w:val="24"/>
                <w:szCs w:val="24"/>
              </w:rPr>
              <w:t>11,Б</w:t>
            </w:r>
            <w:proofErr w:type="gramEnd"/>
          </w:p>
          <w:p w:rsidR="005F1CD8" w:rsidRPr="00CA26A9" w:rsidRDefault="005F1CD8" w:rsidP="00CA2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CD8" w:rsidRPr="00CA26A9" w:rsidRDefault="005F1CD8" w:rsidP="00CA26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«Ах, какая женщина» </w:t>
            </w:r>
            <w:proofErr w:type="gramStart"/>
            <w:r w:rsidRPr="00CA26A9">
              <w:rPr>
                <w:rFonts w:ascii="Times New Roman" w:hAnsi="Times New Roman"/>
                <w:sz w:val="24"/>
                <w:szCs w:val="24"/>
              </w:rPr>
              <w:t>Поздравления  женщин</w:t>
            </w:r>
            <w:proofErr w:type="gramEnd"/>
            <w:r w:rsidRPr="00CA26A9">
              <w:rPr>
                <w:rFonts w:ascii="Times New Roman" w:hAnsi="Times New Roman"/>
                <w:sz w:val="24"/>
                <w:szCs w:val="24"/>
              </w:rPr>
              <w:t>, клиентов консультативного отделения. С международным женским днем.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7D60" w:rsidRDefault="00665038" w:rsidP="00627D60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Консультативное отделение </w:t>
            </w:r>
            <w:r w:rsidR="00627D60" w:rsidRPr="00B45B06"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 w:rsidR="008064A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27D60"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по социальной работе  </w:t>
            </w:r>
          </w:p>
          <w:p w:rsidR="005F1CD8" w:rsidRPr="00CA26A9" w:rsidRDefault="007D11B1" w:rsidP="00627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Посетили </w:t>
            </w:r>
            <w:r w:rsidR="00627D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7D60">
              <w:rPr>
                <w:rFonts w:ascii="Times New Roman" w:hAnsi="Times New Roman"/>
                <w:sz w:val="24"/>
                <w:szCs w:val="24"/>
              </w:rPr>
              <w:t>12</w:t>
            </w:r>
            <w:proofErr w:type="gramEnd"/>
            <w:r w:rsidR="00627D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7D60" w:rsidRPr="00B45B06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05.03.2026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г. Каменск-Уральский,</w:t>
            </w:r>
          </w:p>
          <w:p w:rsidR="000F6922" w:rsidRPr="00CA26A9" w:rsidRDefault="000F6922" w:rsidP="000F6922">
            <w:pPr>
              <w:tabs>
                <w:tab w:val="left" w:pos="3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п. Силикатный, ул. 2-я Рабочая, 99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Праздничное мероприятие - «Весна идёт, проснитесь люди»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8662C" w:rsidRDefault="000F6922" w:rsidP="000F6922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Посетили 14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человек.</w:t>
            </w:r>
          </w:p>
          <w:p w:rsidR="000F6922" w:rsidRPr="0018662C" w:rsidRDefault="000F6922" w:rsidP="000F692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05.03.2026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г. Каменск-Уральский,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CA26A9">
              <w:rPr>
                <w:rFonts w:ascii="Times New Roman" w:hAnsi="Times New Roman"/>
                <w:sz w:val="24"/>
                <w:szCs w:val="24"/>
              </w:rPr>
              <w:t>Монастырка</w:t>
            </w:r>
            <w:proofErr w:type="spellEnd"/>
            <w:r w:rsidRPr="00CA26A9">
              <w:rPr>
                <w:rFonts w:ascii="Times New Roman" w:hAnsi="Times New Roman"/>
                <w:sz w:val="24"/>
                <w:szCs w:val="24"/>
              </w:rPr>
              <w:t>, ул. Комиссаров, 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Праздничное мероприятие - «Светлый праздник – женский день»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28B5" w:rsidRPr="0018662C" w:rsidRDefault="001928B5" w:rsidP="001928B5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Посетили 14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человек.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D7F">
              <w:rPr>
                <w:rFonts w:ascii="Times New Roman" w:hAnsi="Times New Roman"/>
                <w:sz w:val="24"/>
                <w:szCs w:val="24"/>
              </w:rPr>
              <w:t>05.03.2026</w:t>
            </w:r>
          </w:p>
          <w:p w:rsidR="000F6922" w:rsidRPr="00100D7F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00D7F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D7F">
              <w:rPr>
                <w:rFonts w:ascii="Times New Roman" w:hAnsi="Times New Roman"/>
                <w:sz w:val="24"/>
                <w:szCs w:val="24"/>
              </w:rPr>
              <w:t>Каменский район, п. Лебяжье,</w:t>
            </w:r>
          </w:p>
          <w:p w:rsidR="000F6922" w:rsidRPr="00100D7F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D7F">
              <w:rPr>
                <w:rFonts w:ascii="Times New Roman" w:hAnsi="Times New Roman"/>
                <w:sz w:val="24"/>
                <w:szCs w:val="24"/>
              </w:rPr>
              <w:t>ул. Советская, 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00D7F" w:rsidRDefault="000F6922" w:rsidP="000F69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0D7F">
              <w:rPr>
                <w:rFonts w:ascii="Times New Roman" w:hAnsi="Times New Roman"/>
                <w:sz w:val="24"/>
                <w:szCs w:val="24"/>
              </w:rPr>
              <w:t>Зарница «Мы просто женщины»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получателей социальных услуг социально – реабилитационного отделения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665038" w:rsidRDefault="000F6922" w:rsidP="000F6922">
            <w:pPr>
              <w:spacing w:after="0" w:line="240" w:lineRule="auto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социальной работе </w:t>
            </w:r>
            <w:proofErr w:type="gramStart"/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 xml:space="preserve">СРО  </w:t>
            </w:r>
            <w:proofErr w:type="spellStart"/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proofErr w:type="gramEnd"/>
          </w:p>
          <w:p w:rsidR="000F6922" w:rsidRPr="00B45B06" w:rsidRDefault="000F6922" w:rsidP="000F6922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Посетили 25 пенсионеров</w:t>
            </w: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D7F">
              <w:rPr>
                <w:rFonts w:ascii="Times New Roman" w:hAnsi="Times New Roman"/>
                <w:sz w:val="24"/>
                <w:szCs w:val="24"/>
              </w:rPr>
              <w:t>06.03.2026</w:t>
            </w:r>
          </w:p>
          <w:p w:rsidR="000F6922" w:rsidRPr="00100D7F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00D7F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D7F">
              <w:rPr>
                <w:rFonts w:ascii="Times New Roman" w:hAnsi="Times New Roman"/>
                <w:sz w:val="24"/>
                <w:szCs w:val="24"/>
              </w:rPr>
              <w:t>Каменский район, п. Лебяжье,</w:t>
            </w:r>
          </w:p>
          <w:p w:rsidR="000F6922" w:rsidRPr="00100D7F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D7F">
              <w:rPr>
                <w:rFonts w:ascii="Times New Roman" w:hAnsi="Times New Roman"/>
                <w:sz w:val="24"/>
                <w:szCs w:val="24"/>
              </w:rPr>
              <w:t>ул. Советская, 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00D7F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0D7F">
              <w:rPr>
                <w:rFonts w:ascii="Times New Roman" w:hAnsi="Times New Roman"/>
                <w:sz w:val="24"/>
                <w:szCs w:val="24"/>
              </w:rPr>
              <w:t>Праздничная программа «Весна пришла»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Default="000F6922" w:rsidP="000F6922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социальной работе  </w:t>
            </w:r>
          </w:p>
          <w:p w:rsidR="000F6922" w:rsidRPr="00100D7F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B0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бслужено 25 </w:t>
            </w:r>
            <w:r w:rsidRPr="00B45B06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</w:t>
            </w:r>
            <w:r w:rsidRPr="00CA26A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CA26A9">
              <w:rPr>
                <w:rFonts w:ascii="Times New Roman" w:hAnsi="Times New Roman"/>
                <w:sz w:val="24"/>
                <w:szCs w:val="24"/>
              </w:rPr>
              <w:t xml:space="preserve">.03.2026 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 в 11-00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ул. Октябрьская </w:t>
            </w:r>
            <w:proofErr w:type="gramStart"/>
            <w:r w:rsidRPr="00CA26A9">
              <w:rPr>
                <w:rFonts w:ascii="Times New Roman" w:hAnsi="Times New Roman"/>
                <w:sz w:val="24"/>
                <w:szCs w:val="24"/>
              </w:rPr>
              <w:t>11,Б</w:t>
            </w:r>
            <w:proofErr w:type="gramEnd"/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Поздравительная акция «Дарите женщинам цветы» Вручения цветов женщинам серебряного возраста, на улицах города.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Default="000F6922" w:rsidP="000F6922">
            <w:pPr>
              <w:textAlignment w:val="auto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Консультативное отделение </w:t>
            </w: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>Специалист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B45B06">
              <w:rPr>
                <w:rFonts w:ascii="Liberation Serif" w:hAnsi="Liberation Serif" w:cs="Liberation Serif"/>
                <w:sz w:val="24"/>
                <w:szCs w:val="24"/>
              </w:rPr>
              <w:t xml:space="preserve"> по социальной работе  </w:t>
            </w:r>
          </w:p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Поздравлено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5B06"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06.03.2026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Каменский район,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 п. Лебяжье, ул. Советская,10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Праздничное мероприятие для получателей социальных услуг (женщин) отделения временного пребывания, с вручением подарков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665038" w:rsidRDefault="000F6922" w:rsidP="000F6922">
            <w:pPr>
              <w:spacing w:after="0" w:line="240" w:lineRule="auto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социальной работе </w:t>
            </w:r>
            <w:proofErr w:type="gramStart"/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 xml:space="preserve">СРО  </w:t>
            </w:r>
            <w:proofErr w:type="spellStart"/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proofErr w:type="gramEnd"/>
          </w:p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Посетили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женщин</w:t>
            </w: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lastRenderedPageBreak/>
              <w:t>06.03.2026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г. Каменск-Уральский,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 ул. Лермонтова, 133А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26A9">
              <w:rPr>
                <w:rFonts w:ascii="Times New Roman" w:hAnsi="Times New Roman"/>
                <w:sz w:val="24"/>
                <w:szCs w:val="24"/>
              </w:rPr>
              <w:t>Развлекательная  программа</w:t>
            </w:r>
            <w:proofErr w:type="gramEnd"/>
            <w:r w:rsidRPr="00CA26A9">
              <w:rPr>
                <w:rFonts w:ascii="Times New Roman" w:hAnsi="Times New Roman"/>
                <w:sz w:val="24"/>
                <w:szCs w:val="24"/>
              </w:rPr>
              <w:t xml:space="preserve"> для получателей социальных услуг отделения дневного пребывания и жителей дома  -  «Милые дамы», с участием учащихся  городских  музыкальных школ и волонтеров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665038" w:rsidRDefault="000F6922" w:rsidP="000F6922">
            <w:pPr>
              <w:spacing w:after="0" w:line="240" w:lineRule="auto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социальной работе </w:t>
            </w:r>
            <w:proofErr w:type="gramStart"/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 xml:space="preserve">СРО  </w:t>
            </w:r>
            <w:proofErr w:type="spellStart"/>
            <w:r w:rsidRPr="00665038"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proofErr w:type="gramEnd"/>
          </w:p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Посетили 25 пенсионеров </w:t>
            </w: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10.03.2026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Библиотека им. Бажова,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 xml:space="preserve"> ул. Стахановская, 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Праздничное мероприятие - «Праздник нежности и красоты»</w:t>
            </w:r>
          </w:p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8662C" w:rsidRDefault="000F6922" w:rsidP="000F6922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. Посетили 18 человек.</w:t>
            </w:r>
          </w:p>
          <w:p w:rsidR="000F6922" w:rsidRPr="0018662C" w:rsidRDefault="000F6922" w:rsidP="000F692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11.03.2026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г. Каменск-Уральский,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ул. Титова, д. 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tabs>
                <w:tab w:val="left" w:pos="3420"/>
              </w:tabs>
              <w:spacing w:after="0" w:line="240" w:lineRule="auto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Праздничное мероприятие - «Весеннее вдохновение»,</w:t>
            </w:r>
          </w:p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8662C" w:rsidRDefault="000F6922" w:rsidP="000F6922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. </w:t>
            </w:r>
            <w:r w:rsidR="00775137">
              <w:rPr>
                <w:rFonts w:ascii="Times New Roman" w:hAnsi="Times New Roman"/>
                <w:color w:val="auto"/>
                <w:sz w:val="24"/>
                <w:szCs w:val="24"/>
              </w:rPr>
              <w:t>Посетили 8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человек.</w:t>
            </w:r>
          </w:p>
          <w:p w:rsidR="000F6922" w:rsidRPr="0018662C" w:rsidRDefault="000F6922" w:rsidP="000F692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6922" w:rsidRPr="00CA26A9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11 марта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г. Каменск-Уральский,</w:t>
            </w:r>
          </w:p>
          <w:p w:rsidR="000F6922" w:rsidRPr="00CA26A9" w:rsidRDefault="000F6922" w:rsidP="000F6922">
            <w:pPr>
              <w:tabs>
                <w:tab w:val="left" w:pos="3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Библиотека семейного чтения, ул. Суворова, 27.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Праздничное мероприятие - «Весёлый девичник»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8662C" w:rsidRDefault="000F6922" w:rsidP="000F6922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. </w:t>
            </w:r>
            <w:r w:rsidR="00775137">
              <w:rPr>
                <w:rFonts w:ascii="Times New Roman" w:hAnsi="Times New Roman"/>
                <w:color w:val="auto"/>
                <w:sz w:val="24"/>
                <w:szCs w:val="24"/>
              </w:rPr>
              <w:t>Посетили 10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человек.</w:t>
            </w:r>
          </w:p>
          <w:p w:rsidR="000F6922" w:rsidRPr="0018662C" w:rsidRDefault="000F6922" w:rsidP="000F692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6922" w:rsidRPr="00CA26A9" w:rsidTr="003D2FF0">
        <w:trPr>
          <w:trHeight w:val="716"/>
        </w:trPr>
        <w:tc>
          <w:tcPr>
            <w:tcW w:w="15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19.03.2026</w:t>
            </w:r>
          </w:p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г. Каменск-Уральский,</w:t>
            </w:r>
          </w:p>
          <w:p w:rsidR="000F6922" w:rsidRPr="00CA26A9" w:rsidRDefault="000F6922" w:rsidP="000F6922">
            <w:pPr>
              <w:tabs>
                <w:tab w:val="left" w:pos="3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п. Ленинский, ДК Современник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CA26A9" w:rsidRDefault="000F6922" w:rsidP="000F6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26A9">
              <w:rPr>
                <w:rFonts w:ascii="Times New Roman" w:hAnsi="Times New Roman"/>
                <w:sz w:val="24"/>
                <w:szCs w:val="24"/>
              </w:rPr>
              <w:t>Праздничное мероприятие - «Дарите женщинам цветы»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6922" w:rsidRPr="0018662C" w:rsidRDefault="000F6922" w:rsidP="000F6922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. </w:t>
            </w:r>
            <w:r w:rsidR="00BF2C43">
              <w:rPr>
                <w:rFonts w:ascii="Times New Roman" w:hAnsi="Times New Roman"/>
                <w:color w:val="auto"/>
                <w:sz w:val="24"/>
                <w:szCs w:val="24"/>
              </w:rPr>
              <w:t>Посетили 5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человек.</w:t>
            </w:r>
          </w:p>
          <w:p w:rsidR="000F6922" w:rsidRPr="0018662C" w:rsidRDefault="000F6922" w:rsidP="000F692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71EEF" w:rsidRPr="00CA26A9" w:rsidRDefault="00F71EEF" w:rsidP="00CA26A9">
      <w:pPr>
        <w:pStyle w:val="a4"/>
        <w:ind w:left="714"/>
        <w:jc w:val="both"/>
        <w:rPr>
          <w:rFonts w:ascii="Times New Roman" w:hAnsi="Times New Roman"/>
          <w:sz w:val="24"/>
          <w:szCs w:val="24"/>
        </w:rPr>
      </w:pPr>
    </w:p>
    <w:p w:rsidR="00F71EEF" w:rsidRPr="00647F4A" w:rsidRDefault="00F71EEF" w:rsidP="00CA26A9">
      <w:pPr>
        <w:pStyle w:val="a4"/>
        <w:ind w:left="714"/>
        <w:jc w:val="both"/>
        <w:rPr>
          <w:rFonts w:ascii="Times New Roman" w:hAnsi="Times New Roman"/>
          <w:sz w:val="24"/>
          <w:szCs w:val="24"/>
        </w:rPr>
      </w:pPr>
    </w:p>
    <w:sectPr w:rsidR="00F71EEF" w:rsidRPr="00647F4A" w:rsidSect="002A583C">
      <w:footerReference w:type="default" r:id="rId7"/>
      <w:pgSz w:w="16838" w:h="11906" w:orient="landscape"/>
      <w:pgMar w:top="851" w:right="851" w:bottom="851" w:left="851" w:header="709" w:footer="2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A09" w:rsidRDefault="00541A09">
      <w:pPr>
        <w:spacing w:after="0" w:line="240" w:lineRule="auto"/>
      </w:pPr>
      <w:r>
        <w:separator/>
      </w:r>
    </w:p>
  </w:endnote>
  <w:endnote w:type="continuationSeparator" w:id="0">
    <w:p w:rsidR="00541A09" w:rsidRDefault="00541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D50" w:rsidRDefault="00AA0308">
    <w:pPr>
      <w:pStyle w:val="ab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2049" type="#_x0000_t202" style="position:absolute;left:0;text-align:left;margin-left:-182.4pt;margin-top:.05pt;width:0;height:0;z-index:251659264;visibility:visible;mso-wrap-style:none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yw0AEAAHoDAAAOAAAAZHJzL2Uyb0RvYy54bWysU82O0zAQviPtO1i+b93uAa2ipiugWrTS&#10;CpAKD+A6dmPJf/J4m5Qbd16Bd+DAgRuvkH0jxk7SRcsNcXHGM+OZ75v5sr7prSFHGUF7V9PVYkmJ&#10;dMI32h1q+unj7eU1JZC4a7jxTtb0JIHebC5erLtQySvfetPISLCIg6oLNW1TChVjIFppOSx8kA6D&#10;ykfLE17jgTWRd1jdGna1XL5knY9NiF5IAPRuxyDdlPpKSZHeKwUyEVNTxJbKGcu5zyfbrHl1iDy0&#10;Wkww+D+gsFw7bHouteWJk4eo/ypltYgevEoL4S3zSmkhCwdks1o+Y7NreZCFCw4HwnlM8P/KinfH&#10;D5HoBndHieMWVzR8G74PP4Zfw8/HL49fySrPqAtQYeouYHLqX/s+509+QGem3qto8xdJEYzjtE/n&#10;Ccs+ETE6xexlT09ChPRWekuyUdOIayvT5Md7SNgGU+eU3MH5W21MWZ1xzxw5b8uhHV/lMMvgR5DZ&#10;Sv2+n5DvfXNCQihfbNr6+JmSDqVQU4dapcTcOZx0Vs1sxNnYzwZ3Ah/WNFEymm/SqC5cb+Dp3u2C&#10;yDUySgivHhJCL4wylLH/hBAXXIhOYswK+vNesp5+mc1vAAAA//8DAFBLAwQUAAYACAAAACEABNLo&#10;D9IAAAD/AAAADwAAAGRycy9kb3ducmV2LnhtbEyPQU/DMAyF70j8h8hI3FgKB5hK0wlN4sKNgZC4&#10;eY3XVCROlWRd++9xT3B79rOev9fs5uDVRCkPkQ3cbypQxF20A/cGPj9e77agckG26COTgYUy7Nrr&#10;qwZrGy/8TtOh9EpCONdowJUy1lrnzlHAvIkjsXinmAIWGVOvbcKLhAevH6rqUQccWD44HGnvqPs5&#10;nIOBp/kr0phpT9+nqUtuWLb+bTHm9mZ+eQZVaC5/x7DiCzq0wnSMZ7ZZeQNSpKxbJZ7o46p12+j/&#10;3O0vAAAA//8DAFBLAQItABQABgAIAAAAIQC2gziS/gAAAOEBAAATAAAAAAAAAAAAAAAAAAAAAABb&#10;Q29udGVudF9UeXBlc10ueG1sUEsBAi0AFAAGAAgAAAAhADj9If/WAAAAlAEAAAsAAAAAAAAAAAAA&#10;AAAALwEAAF9yZWxzLy5yZWxzUEsBAi0AFAAGAAgAAAAhAO4F/LDQAQAAegMAAA4AAAAAAAAAAAAA&#10;AAAALgIAAGRycy9lMm9Eb2MueG1sUEsBAi0AFAAGAAgAAAAhAATS6A/SAAAA/wAAAA8AAAAAAAAA&#10;AAAAAAAAKgQAAGRycy9kb3ducmV2LnhtbFBLBQYAAAAABAAEAPMAAAApBQAAAAA=&#10;" filled="f" stroked="f">
          <v:textbox style="mso-fit-shape-to-text:t" inset="0,0,0,0">
            <w:txbxContent>
              <w:p w:rsidR="00747D50" w:rsidRDefault="00AA0308"/>
            </w:txbxContent>
          </v:textbox>
          <w10:wrap type="square" anchorx="margin"/>
        </v:shape>
      </w:pict>
    </w:r>
  </w:p>
  <w:p w:rsidR="00747D50" w:rsidRDefault="00AA030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A09" w:rsidRDefault="00541A09">
      <w:pPr>
        <w:spacing w:after="0" w:line="240" w:lineRule="auto"/>
      </w:pPr>
      <w:r>
        <w:separator/>
      </w:r>
    </w:p>
  </w:footnote>
  <w:footnote w:type="continuationSeparator" w:id="0">
    <w:p w:rsidR="00541A09" w:rsidRDefault="00541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85C1C8"/>
    <w:multiLevelType w:val="singleLevel"/>
    <w:tmpl w:val="7A85C1C8"/>
    <w:lvl w:ilvl="0">
      <w:start w:val="8"/>
      <w:numFmt w:val="decimal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1EEF"/>
    <w:rsid w:val="00042A9B"/>
    <w:rsid w:val="000516B1"/>
    <w:rsid w:val="000919C6"/>
    <w:rsid w:val="00093350"/>
    <w:rsid w:val="000B7EEF"/>
    <w:rsid w:val="000F01A4"/>
    <w:rsid w:val="000F6922"/>
    <w:rsid w:val="00100D7F"/>
    <w:rsid w:val="00144AC5"/>
    <w:rsid w:val="00177A66"/>
    <w:rsid w:val="001928B5"/>
    <w:rsid w:val="001A73CF"/>
    <w:rsid w:val="001D65F1"/>
    <w:rsid w:val="0022343D"/>
    <w:rsid w:val="00256DE6"/>
    <w:rsid w:val="002A583C"/>
    <w:rsid w:val="002C465F"/>
    <w:rsid w:val="002D28A9"/>
    <w:rsid w:val="002D5E37"/>
    <w:rsid w:val="003C0FBB"/>
    <w:rsid w:val="003D2FF0"/>
    <w:rsid w:val="0046470A"/>
    <w:rsid w:val="004D431E"/>
    <w:rsid w:val="00521B95"/>
    <w:rsid w:val="00541A09"/>
    <w:rsid w:val="00553C41"/>
    <w:rsid w:val="005A233A"/>
    <w:rsid w:val="005F1CD8"/>
    <w:rsid w:val="00627D60"/>
    <w:rsid w:val="00647F4A"/>
    <w:rsid w:val="00665038"/>
    <w:rsid w:val="00681120"/>
    <w:rsid w:val="00701665"/>
    <w:rsid w:val="00746DCF"/>
    <w:rsid w:val="00771DCE"/>
    <w:rsid w:val="00775137"/>
    <w:rsid w:val="00795F46"/>
    <w:rsid w:val="007D11B1"/>
    <w:rsid w:val="00800D8C"/>
    <w:rsid w:val="008064A1"/>
    <w:rsid w:val="0082433B"/>
    <w:rsid w:val="008627A0"/>
    <w:rsid w:val="008632F2"/>
    <w:rsid w:val="00894261"/>
    <w:rsid w:val="008A657B"/>
    <w:rsid w:val="00925084"/>
    <w:rsid w:val="00A10D98"/>
    <w:rsid w:val="00AA0308"/>
    <w:rsid w:val="00AF2D96"/>
    <w:rsid w:val="00B45B06"/>
    <w:rsid w:val="00BA01B3"/>
    <w:rsid w:val="00BF2C43"/>
    <w:rsid w:val="00C02E6E"/>
    <w:rsid w:val="00C410B3"/>
    <w:rsid w:val="00CA26A9"/>
    <w:rsid w:val="00CA7813"/>
    <w:rsid w:val="00CF118D"/>
    <w:rsid w:val="00D55E2E"/>
    <w:rsid w:val="00EA0B2E"/>
    <w:rsid w:val="00F71EEF"/>
    <w:rsid w:val="00F7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50346ED4-B7B7-4C1A-8E8F-2E6F2734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583C"/>
    <w:pPr>
      <w:suppressAutoHyphens/>
    </w:pPr>
  </w:style>
  <w:style w:type="paragraph" w:styleId="1">
    <w:name w:val="heading 1"/>
    <w:next w:val="a"/>
    <w:rsid w:val="002A583C"/>
    <w:pPr>
      <w:suppressAutoHyphens/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rsid w:val="002A583C"/>
    <w:pPr>
      <w:suppressAutoHyphens/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rsid w:val="002A583C"/>
    <w:pPr>
      <w:suppressAutoHyphens/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rsid w:val="002A583C"/>
    <w:pPr>
      <w:suppressAutoHyphens/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rsid w:val="002A583C"/>
    <w:pPr>
      <w:suppressAutoHyphens/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2A583C"/>
  </w:style>
  <w:style w:type="paragraph" w:styleId="20">
    <w:name w:val="toc 2"/>
    <w:next w:val="a"/>
    <w:rsid w:val="002A583C"/>
    <w:pPr>
      <w:suppressAutoHyphens/>
      <w:ind w:left="200"/>
    </w:pPr>
    <w:rPr>
      <w:rFonts w:ascii="XO Thames" w:hAnsi="XO Thames"/>
      <w:sz w:val="28"/>
    </w:rPr>
  </w:style>
  <w:style w:type="character" w:customStyle="1" w:styleId="21">
    <w:name w:val="Оглавление 2 Знак"/>
    <w:rsid w:val="002A583C"/>
    <w:rPr>
      <w:rFonts w:ascii="XO Thames" w:hAnsi="XO Thames"/>
      <w:sz w:val="28"/>
    </w:rPr>
  </w:style>
  <w:style w:type="paragraph" w:styleId="40">
    <w:name w:val="toc 4"/>
    <w:next w:val="a"/>
    <w:rsid w:val="002A583C"/>
    <w:pPr>
      <w:suppressAutoHyphens/>
      <w:ind w:left="600"/>
    </w:pPr>
    <w:rPr>
      <w:rFonts w:ascii="XO Thames" w:hAnsi="XO Thames"/>
      <w:sz w:val="28"/>
    </w:rPr>
  </w:style>
  <w:style w:type="character" w:customStyle="1" w:styleId="41">
    <w:name w:val="Оглавление 4 Знак"/>
    <w:rsid w:val="002A583C"/>
    <w:rPr>
      <w:rFonts w:ascii="XO Thames" w:hAnsi="XO Thames"/>
      <w:sz w:val="28"/>
    </w:rPr>
  </w:style>
  <w:style w:type="paragraph" w:styleId="6">
    <w:name w:val="toc 6"/>
    <w:next w:val="a"/>
    <w:rsid w:val="002A583C"/>
    <w:pPr>
      <w:suppressAutoHyphens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rsid w:val="002A583C"/>
    <w:rPr>
      <w:rFonts w:ascii="XO Thames" w:hAnsi="XO Thames"/>
      <w:sz w:val="28"/>
    </w:rPr>
  </w:style>
  <w:style w:type="paragraph" w:styleId="7">
    <w:name w:val="toc 7"/>
    <w:next w:val="a"/>
    <w:rsid w:val="002A583C"/>
    <w:pPr>
      <w:suppressAutoHyphens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rsid w:val="002A583C"/>
    <w:rPr>
      <w:rFonts w:ascii="XO Thames" w:hAnsi="XO Thames"/>
      <w:sz w:val="28"/>
    </w:rPr>
  </w:style>
  <w:style w:type="paragraph" w:customStyle="1" w:styleId="11">
    <w:name w:val="Знак концевой сноски1"/>
    <w:basedOn w:val="12"/>
    <w:rsid w:val="002A583C"/>
    <w:rPr>
      <w:vertAlign w:val="superscript"/>
    </w:rPr>
  </w:style>
  <w:style w:type="character" w:styleId="a3">
    <w:name w:val="endnote reference"/>
    <w:basedOn w:val="a0"/>
    <w:rsid w:val="002A583C"/>
    <w:rPr>
      <w:position w:val="0"/>
      <w:vertAlign w:val="superscript"/>
    </w:rPr>
  </w:style>
  <w:style w:type="paragraph" w:customStyle="1" w:styleId="Endnote">
    <w:name w:val="Endnote"/>
    <w:basedOn w:val="a"/>
    <w:rsid w:val="002A583C"/>
    <w:pPr>
      <w:spacing w:after="0" w:line="240" w:lineRule="auto"/>
    </w:pPr>
    <w:rPr>
      <w:sz w:val="20"/>
    </w:rPr>
  </w:style>
  <w:style w:type="character" w:customStyle="1" w:styleId="Endnote0">
    <w:name w:val="Endnote"/>
    <w:basedOn w:val="10"/>
    <w:rsid w:val="002A583C"/>
    <w:rPr>
      <w:sz w:val="20"/>
    </w:rPr>
  </w:style>
  <w:style w:type="character" w:customStyle="1" w:styleId="30">
    <w:name w:val="Заголовок 3 Знак"/>
    <w:rsid w:val="002A583C"/>
    <w:rPr>
      <w:rFonts w:ascii="XO Thames" w:hAnsi="XO Thames"/>
      <w:b/>
      <w:sz w:val="26"/>
    </w:rPr>
  </w:style>
  <w:style w:type="paragraph" w:styleId="31">
    <w:name w:val="toc 3"/>
    <w:next w:val="a"/>
    <w:rsid w:val="002A583C"/>
    <w:pPr>
      <w:suppressAutoHyphens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rsid w:val="002A583C"/>
    <w:rPr>
      <w:rFonts w:ascii="XO Thames" w:hAnsi="XO Thames"/>
      <w:sz w:val="28"/>
    </w:rPr>
  </w:style>
  <w:style w:type="paragraph" w:styleId="a4">
    <w:name w:val="List Paragraph"/>
    <w:basedOn w:val="a"/>
    <w:rsid w:val="002A583C"/>
    <w:pPr>
      <w:spacing w:after="160" w:line="240" w:lineRule="auto"/>
      <w:ind w:left="720"/>
    </w:pPr>
  </w:style>
  <w:style w:type="character" w:customStyle="1" w:styleId="a5">
    <w:name w:val="Абзац списка Знак"/>
    <w:basedOn w:val="10"/>
    <w:rsid w:val="002A583C"/>
  </w:style>
  <w:style w:type="paragraph" w:styleId="a6">
    <w:name w:val="Balloon Text"/>
    <w:basedOn w:val="a"/>
    <w:rsid w:val="002A583C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0"/>
    <w:rsid w:val="002A583C"/>
    <w:rPr>
      <w:rFonts w:ascii="Tahoma" w:hAnsi="Tahoma"/>
      <w:sz w:val="16"/>
    </w:rPr>
  </w:style>
  <w:style w:type="character" w:customStyle="1" w:styleId="50">
    <w:name w:val="Заголовок 5 Знак"/>
    <w:rsid w:val="002A583C"/>
    <w:rPr>
      <w:rFonts w:ascii="XO Thames" w:hAnsi="XO Thames"/>
      <w:b/>
      <w:sz w:val="22"/>
    </w:rPr>
  </w:style>
  <w:style w:type="character" w:customStyle="1" w:styleId="13">
    <w:name w:val="Заголовок 1 Знак"/>
    <w:rsid w:val="002A583C"/>
    <w:rPr>
      <w:rFonts w:ascii="XO Thames" w:hAnsi="XO Thames"/>
      <w:b/>
      <w:sz w:val="32"/>
    </w:rPr>
  </w:style>
  <w:style w:type="paragraph" w:customStyle="1" w:styleId="14">
    <w:name w:val="Гиперссылка1"/>
    <w:basedOn w:val="12"/>
    <w:rsid w:val="002A583C"/>
    <w:rPr>
      <w:color w:val="0000FF"/>
      <w:u w:val="single"/>
    </w:rPr>
  </w:style>
  <w:style w:type="character" w:styleId="a8">
    <w:name w:val="Hyperlink"/>
    <w:basedOn w:val="a0"/>
    <w:rsid w:val="002A583C"/>
    <w:rPr>
      <w:color w:val="0000FF"/>
      <w:u w:val="single"/>
    </w:rPr>
  </w:style>
  <w:style w:type="paragraph" w:customStyle="1" w:styleId="Footnote">
    <w:name w:val="Footnote"/>
    <w:rsid w:val="002A583C"/>
    <w:pPr>
      <w:suppressAutoHyphens/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rsid w:val="002A583C"/>
    <w:rPr>
      <w:rFonts w:ascii="XO Thames" w:hAnsi="XO Thames"/>
      <w:sz w:val="22"/>
    </w:rPr>
  </w:style>
  <w:style w:type="paragraph" w:customStyle="1" w:styleId="12">
    <w:name w:val="Основной шрифт абзаца1"/>
    <w:rsid w:val="002A583C"/>
    <w:pPr>
      <w:suppressAutoHyphens/>
    </w:pPr>
  </w:style>
  <w:style w:type="paragraph" w:styleId="15">
    <w:name w:val="toc 1"/>
    <w:next w:val="a"/>
    <w:rsid w:val="002A583C"/>
    <w:pPr>
      <w:suppressAutoHyphens/>
    </w:pPr>
    <w:rPr>
      <w:rFonts w:ascii="XO Thames" w:hAnsi="XO Thames"/>
      <w:b/>
      <w:sz w:val="28"/>
    </w:rPr>
  </w:style>
  <w:style w:type="character" w:customStyle="1" w:styleId="16">
    <w:name w:val="Оглавление 1 Знак"/>
    <w:rsid w:val="002A583C"/>
    <w:rPr>
      <w:rFonts w:ascii="XO Thames" w:hAnsi="XO Thames"/>
      <w:b/>
      <w:sz w:val="28"/>
    </w:rPr>
  </w:style>
  <w:style w:type="paragraph" w:customStyle="1" w:styleId="HeaderandFooter">
    <w:name w:val="Header and Footer"/>
    <w:rsid w:val="002A583C"/>
    <w:pPr>
      <w:suppressAutoHyphens/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rsid w:val="002A583C"/>
    <w:rPr>
      <w:rFonts w:ascii="XO Thames" w:hAnsi="XO Thames"/>
      <w:sz w:val="20"/>
    </w:rPr>
  </w:style>
  <w:style w:type="paragraph" w:styleId="9">
    <w:name w:val="toc 9"/>
    <w:next w:val="a"/>
    <w:rsid w:val="002A583C"/>
    <w:pPr>
      <w:suppressAutoHyphens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rsid w:val="002A583C"/>
    <w:rPr>
      <w:rFonts w:ascii="XO Thames" w:hAnsi="XO Thames"/>
      <w:sz w:val="28"/>
    </w:rPr>
  </w:style>
  <w:style w:type="paragraph" w:styleId="a9">
    <w:name w:val="Plain Text"/>
    <w:basedOn w:val="a"/>
    <w:rsid w:val="002A583C"/>
    <w:pPr>
      <w:spacing w:after="0" w:line="240" w:lineRule="auto"/>
    </w:pPr>
  </w:style>
  <w:style w:type="character" w:customStyle="1" w:styleId="aa">
    <w:name w:val="Текст Знак"/>
    <w:basedOn w:val="10"/>
    <w:rsid w:val="002A583C"/>
    <w:rPr>
      <w:rFonts w:ascii="Calibri" w:hAnsi="Calibri"/>
    </w:rPr>
  </w:style>
  <w:style w:type="paragraph" w:styleId="8">
    <w:name w:val="toc 8"/>
    <w:next w:val="a"/>
    <w:rsid w:val="002A583C"/>
    <w:pPr>
      <w:suppressAutoHyphens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rsid w:val="002A583C"/>
    <w:rPr>
      <w:rFonts w:ascii="XO Thames" w:hAnsi="XO Thames"/>
      <w:sz w:val="28"/>
    </w:rPr>
  </w:style>
  <w:style w:type="paragraph" w:styleId="51">
    <w:name w:val="toc 5"/>
    <w:next w:val="a"/>
    <w:rsid w:val="002A583C"/>
    <w:pPr>
      <w:suppressAutoHyphens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rsid w:val="002A583C"/>
    <w:rPr>
      <w:rFonts w:ascii="XO Thames" w:hAnsi="XO Thames"/>
      <w:sz w:val="28"/>
    </w:rPr>
  </w:style>
  <w:style w:type="paragraph" w:styleId="ab">
    <w:name w:val="footer"/>
    <w:basedOn w:val="a"/>
    <w:rsid w:val="002A5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10"/>
    <w:rsid w:val="002A583C"/>
  </w:style>
  <w:style w:type="paragraph" w:styleId="ad">
    <w:name w:val="Subtitle"/>
    <w:next w:val="a"/>
    <w:rsid w:val="002A583C"/>
    <w:pPr>
      <w:suppressAutoHyphens/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rsid w:val="002A583C"/>
    <w:rPr>
      <w:rFonts w:ascii="XO Thames" w:hAnsi="XO Thames"/>
      <w:i/>
      <w:sz w:val="24"/>
    </w:rPr>
  </w:style>
  <w:style w:type="paragraph" w:customStyle="1" w:styleId="af">
    <w:name w:val="Заголовок"/>
    <w:next w:val="a"/>
    <w:rsid w:val="002A583C"/>
    <w:pPr>
      <w:suppressAutoHyphens/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Заголовок Знак"/>
    <w:rsid w:val="002A583C"/>
    <w:rPr>
      <w:rFonts w:ascii="XO Thames" w:hAnsi="XO Thames"/>
      <w:b/>
      <w:caps/>
      <w:sz w:val="40"/>
    </w:rPr>
  </w:style>
  <w:style w:type="character" w:customStyle="1" w:styleId="42">
    <w:name w:val="Заголовок 4 Знак"/>
    <w:rsid w:val="002A583C"/>
    <w:rPr>
      <w:rFonts w:ascii="XO Thames" w:hAnsi="XO Thames"/>
      <w:b/>
      <w:sz w:val="24"/>
    </w:rPr>
  </w:style>
  <w:style w:type="character" w:customStyle="1" w:styleId="22">
    <w:name w:val="Заголовок 2 Знак"/>
    <w:rsid w:val="002A583C"/>
    <w:rPr>
      <w:rFonts w:ascii="XO Thames" w:hAnsi="XO Thames"/>
      <w:b/>
      <w:sz w:val="28"/>
    </w:rPr>
  </w:style>
  <w:style w:type="paragraph" w:styleId="af1">
    <w:name w:val="header"/>
    <w:basedOn w:val="a"/>
    <w:rsid w:val="002A58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10"/>
    <w:rsid w:val="002A583C"/>
  </w:style>
  <w:style w:type="paragraph" w:customStyle="1" w:styleId="af3">
    <w:name w:val="Обычный (Интернет)"/>
    <w:basedOn w:val="a"/>
    <w:rsid w:val="002A583C"/>
    <w:pPr>
      <w:suppressAutoHyphens w:val="0"/>
      <w:spacing w:before="100" w:after="100" w:line="240" w:lineRule="auto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c0">
    <w:name w:val="c0"/>
    <w:qFormat/>
    <w:rsid w:val="00EA0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5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Осинцев Алексей Александрович</dc:creator>
  <cp:lastModifiedBy>Ахтямова Светлана Гилемжановна</cp:lastModifiedBy>
  <cp:revision>55</cp:revision>
  <cp:lastPrinted>2026-01-22T07:56:00Z</cp:lastPrinted>
  <dcterms:created xsi:type="dcterms:W3CDTF">2026-02-26T08:13:00Z</dcterms:created>
  <dcterms:modified xsi:type="dcterms:W3CDTF">2026-03-20T09:17:00Z</dcterms:modified>
</cp:coreProperties>
</file>