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096" w:rsidRPr="003A3B0A" w:rsidRDefault="00397096" w:rsidP="00280C94">
      <w:pPr>
        <w:pStyle w:val="20"/>
        <w:jc w:val="center"/>
        <w:rPr>
          <w:rFonts w:ascii="Liberation Serif" w:eastAsiaTheme="majorEastAsia" w:hAnsi="Liberation Serif" w:cstheme="majorBidi"/>
          <w:b/>
          <w:bCs/>
          <w:szCs w:val="24"/>
        </w:rPr>
      </w:pPr>
    </w:p>
    <w:p w:rsidR="00280C94" w:rsidRPr="004D3172" w:rsidRDefault="00280C94" w:rsidP="00280C94">
      <w:pPr>
        <w:pStyle w:val="20"/>
        <w:jc w:val="center"/>
        <w:rPr>
          <w:rFonts w:ascii="Liberation Serif" w:eastAsiaTheme="majorEastAsia" w:hAnsi="Liberation Serif" w:cstheme="majorBidi"/>
          <w:b/>
          <w:bCs/>
          <w:szCs w:val="24"/>
        </w:rPr>
      </w:pPr>
      <w:r w:rsidRPr="004D3172">
        <w:rPr>
          <w:rFonts w:ascii="Liberation Serif" w:eastAsiaTheme="majorEastAsia" w:hAnsi="Liberation Serif" w:cstheme="majorBidi"/>
          <w:b/>
          <w:bCs/>
          <w:szCs w:val="24"/>
        </w:rPr>
        <w:t>МИНИСТЕРСТВО СОЦИАЛЬНОЙ ПОЛИТИКИ СВЕРДЛОВСКОЙ ОБЛАСТИ</w:t>
      </w:r>
    </w:p>
    <w:p w:rsidR="00C022FF" w:rsidRPr="004D3172" w:rsidRDefault="00280C94" w:rsidP="00280C94">
      <w:pPr>
        <w:pStyle w:val="20"/>
        <w:ind w:firstLine="0"/>
        <w:jc w:val="center"/>
        <w:rPr>
          <w:rFonts w:ascii="Liberation Serif" w:hAnsi="Liberation Serif"/>
          <w:b/>
          <w:szCs w:val="24"/>
        </w:rPr>
      </w:pPr>
      <w:r w:rsidRPr="004D3172">
        <w:rPr>
          <w:rFonts w:ascii="Liberation Serif" w:eastAsiaTheme="majorEastAsia" w:hAnsi="Liberation Serif" w:cstheme="majorBidi"/>
          <w:b/>
          <w:bCs/>
          <w:szCs w:val="24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23</w:t>
      </w: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1A69D1" w:rsidRPr="004D3172" w:rsidRDefault="001A69D1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1A69D1" w:rsidRPr="004D3172" w:rsidRDefault="001A69D1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1A69D1" w:rsidRPr="004D3172" w:rsidRDefault="001A69D1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1A69D1" w:rsidRPr="004D3172" w:rsidRDefault="001A69D1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  <w:szCs w:val="24"/>
        </w:rPr>
      </w:pPr>
      <w:r w:rsidRPr="004D3172">
        <w:rPr>
          <w:rFonts w:ascii="Liberation Serif" w:hAnsi="Liberation Serif"/>
          <w:b/>
          <w:szCs w:val="24"/>
        </w:rPr>
        <w:t>ИНФОРМАЦИЯ</w:t>
      </w:r>
    </w:p>
    <w:p w:rsidR="00C022FF" w:rsidRPr="004D3172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  <w:szCs w:val="24"/>
        </w:rPr>
      </w:pPr>
      <w:r w:rsidRPr="004D3172">
        <w:rPr>
          <w:rFonts w:ascii="Liberation Serif" w:hAnsi="Liberation Serif"/>
          <w:b/>
          <w:szCs w:val="24"/>
        </w:rPr>
        <w:t>ОБ ИТОГАХ РАБОТЫ</w:t>
      </w:r>
    </w:p>
    <w:p w:rsidR="00C022FF" w:rsidRPr="004D3172" w:rsidRDefault="00743F00" w:rsidP="001C3BA6">
      <w:pPr>
        <w:pStyle w:val="20"/>
        <w:tabs>
          <w:tab w:val="left" w:pos="3675"/>
          <w:tab w:val="center" w:pos="4960"/>
        </w:tabs>
        <w:spacing w:line="360" w:lineRule="auto"/>
        <w:ind w:firstLine="0"/>
        <w:jc w:val="center"/>
        <w:rPr>
          <w:rFonts w:ascii="Liberation Serif" w:hAnsi="Liberation Serif"/>
          <w:b/>
          <w:szCs w:val="24"/>
        </w:rPr>
      </w:pPr>
      <w:r w:rsidRPr="004D3172">
        <w:rPr>
          <w:rFonts w:ascii="Liberation Serif" w:hAnsi="Liberation Serif"/>
          <w:b/>
          <w:szCs w:val="24"/>
        </w:rPr>
        <w:t>за 202</w:t>
      </w:r>
      <w:r w:rsidR="000564DC" w:rsidRPr="004D3172">
        <w:rPr>
          <w:rFonts w:ascii="Liberation Serif" w:hAnsi="Liberation Serif"/>
          <w:b/>
          <w:szCs w:val="24"/>
        </w:rPr>
        <w:t>3</w:t>
      </w:r>
      <w:r w:rsidR="00C022FF" w:rsidRPr="004D3172">
        <w:rPr>
          <w:rFonts w:ascii="Liberation Serif" w:hAnsi="Liberation Serif"/>
          <w:b/>
          <w:szCs w:val="24"/>
        </w:rPr>
        <w:t xml:space="preserve"> год</w:t>
      </w: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280C94" w:rsidRPr="004D3172" w:rsidRDefault="00280C94" w:rsidP="00144E17">
      <w:pPr>
        <w:pStyle w:val="20"/>
        <w:ind w:firstLine="0"/>
        <w:rPr>
          <w:rFonts w:ascii="Liberation Serif" w:hAnsi="Liberation Serif"/>
          <w:szCs w:val="24"/>
        </w:rPr>
      </w:pPr>
    </w:p>
    <w:p w:rsidR="00013F2F" w:rsidRPr="004D3172" w:rsidRDefault="00013F2F" w:rsidP="00144E17">
      <w:pPr>
        <w:pStyle w:val="20"/>
        <w:ind w:firstLine="0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</w:p>
    <w:p w:rsidR="00C022FF" w:rsidRPr="004D3172" w:rsidRDefault="00C022FF" w:rsidP="00C022FF">
      <w:pPr>
        <w:pStyle w:val="20"/>
        <w:ind w:firstLine="0"/>
        <w:jc w:val="center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Екатеринбург</w:t>
      </w:r>
    </w:p>
    <w:p w:rsidR="0079783B" w:rsidRPr="004D3172" w:rsidRDefault="00C022FF" w:rsidP="008D7B6B">
      <w:pPr>
        <w:pStyle w:val="20"/>
        <w:ind w:firstLine="0"/>
        <w:jc w:val="center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20</w:t>
      </w:r>
      <w:r w:rsidR="00743F00" w:rsidRPr="004D3172">
        <w:rPr>
          <w:rFonts w:ascii="Liberation Serif" w:hAnsi="Liberation Serif"/>
          <w:szCs w:val="24"/>
        </w:rPr>
        <w:t>2</w:t>
      </w:r>
      <w:r w:rsidR="000564DC" w:rsidRPr="004D3172">
        <w:rPr>
          <w:rFonts w:ascii="Liberation Serif" w:hAnsi="Liberation Serif"/>
          <w:szCs w:val="24"/>
        </w:rPr>
        <w:t>4</w:t>
      </w:r>
    </w:p>
    <w:p w:rsidR="00743F00" w:rsidRPr="004D3172" w:rsidRDefault="00743F00">
      <w:pPr>
        <w:spacing w:line="276" w:lineRule="auto"/>
        <w:ind w:firstLine="567"/>
        <w:jc w:val="both"/>
        <w:rPr>
          <w:rFonts w:ascii="Liberation Serif" w:hAnsi="Liberation Serif"/>
          <w:color w:val="FF0000"/>
        </w:rPr>
      </w:pPr>
    </w:p>
    <w:p w:rsidR="00D860D7" w:rsidRPr="004D3172" w:rsidRDefault="00D860D7">
      <w:pPr>
        <w:spacing w:line="276" w:lineRule="auto"/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lastRenderedPageBreak/>
        <w:t xml:space="preserve">Приоритетными направлениями деятельности </w:t>
      </w:r>
      <w:r w:rsidR="00CA4558" w:rsidRPr="004D3172">
        <w:rPr>
          <w:rFonts w:ascii="Liberation Serif" w:hAnsi="Liberation Serif"/>
        </w:rPr>
        <w:t>в</w:t>
      </w:r>
      <w:r w:rsidR="00FC5385">
        <w:rPr>
          <w:rFonts w:ascii="Liberation Serif" w:hAnsi="Liberation Serif"/>
        </w:rPr>
        <w:t xml:space="preserve"> </w:t>
      </w:r>
      <w:r w:rsidR="00280C94" w:rsidRPr="004D3172">
        <w:rPr>
          <w:rFonts w:ascii="Liberation Serif" w:hAnsi="Liberation Serif"/>
        </w:rPr>
        <w:t>202</w:t>
      </w:r>
      <w:r w:rsidR="000564DC" w:rsidRPr="004D3172">
        <w:rPr>
          <w:rFonts w:ascii="Liberation Serif" w:hAnsi="Liberation Serif"/>
        </w:rPr>
        <w:t>3</w:t>
      </w:r>
      <w:r w:rsidRPr="004D3172">
        <w:rPr>
          <w:rFonts w:ascii="Liberation Serif" w:hAnsi="Liberation Serif"/>
        </w:rPr>
        <w:t xml:space="preserve"> год</w:t>
      </w:r>
      <w:r w:rsidR="00CA4558" w:rsidRPr="004D3172">
        <w:rPr>
          <w:rFonts w:ascii="Liberation Serif" w:hAnsi="Liberation Serif"/>
        </w:rPr>
        <w:t>у</w:t>
      </w:r>
      <w:r w:rsidRPr="004D3172">
        <w:rPr>
          <w:rFonts w:ascii="Liberation Serif" w:hAnsi="Liberation Serif"/>
        </w:rPr>
        <w:t xml:space="preserve"> являлись: </w:t>
      </w:r>
    </w:p>
    <w:p w:rsidR="00FB575A" w:rsidRPr="004D3172" w:rsidRDefault="00D860D7" w:rsidP="00FF32FE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исполнение в полном объеме федеральных и облас</w:t>
      </w:r>
      <w:r w:rsidR="00031FE5" w:rsidRPr="004D3172">
        <w:rPr>
          <w:rFonts w:ascii="Liberation Serif" w:hAnsi="Liberation Serif"/>
        </w:rPr>
        <w:t>тных программ социальной</w:t>
      </w:r>
      <w:r w:rsidR="00FF32FE" w:rsidRPr="004D3172">
        <w:rPr>
          <w:rFonts w:ascii="Liberation Serif" w:hAnsi="Liberation Serif"/>
        </w:rPr>
        <w:t xml:space="preserve"> направленности</w:t>
      </w:r>
      <w:r w:rsidR="00985810">
        <w:rPr>
          <w:rFonts w:ascii="Liberation Serif" w:hAnsi="Liberation Serif"/>
        </w:rPr>
        <w:t xml:space="preserve"> </w:t>
      </w:r>
      <w:r w:rsidR="00743F00" w:rsidRPr="004D3172">
        <w:rPr>
          <w:rFonts w:ascii="Liberation Serif" w:hAnsi="Liberation Serif"/>
        </w:rPr>
        <w:t>«</w:t>
      </w:r>
      <w:r w:rsidR="00FB575A" w:rsidRPr="004D3172">
        <w:rPr>
          <w:rFonts w:ascii="Liberation Serif" w:hAnsi="Liberation Serif"/>
        </w:rPr>
        <w:t>Социальная поддержка и социальное обслуживание населения Свердловской области до 2024 года</w:t>
      </w:r>
      <w:r w:rsidR="00743F00" w:rsidRPr="004D3172">
        <w:rPr>
          <w:rFonts w:ascii="Liberation Serif" w:hAnsi="Liberation Serif"/>
        </w:rPr>
        <w:t>»</w:t>
      </w:r>
      <w:r w:rsidR="00FB575A" w:rsidRPr="004D3172">
        <w:rPr>
          <w:rFonts w:ascii="Liberation Serif" w:hAnsi="Liberation Serif"/>
        </w:rPr>
        <w:t xml:space="preserve"> (Постановление Правительства Свердловской области</w:t>
      </w:r>
      <w:r w:rsidR="002272F5">
        <w:rPr>
          <w:rFonts w:ascii="Liberation Serif" w:hAnsi="Liberation Serif"/>
        </w:rPr>
        <w:t xml:space="preserve"> </w:t>
      </w:r>
      <w:r w:rsidR="00FB575A" w:rsidRPr="004D3172">
        <w:rPr>
          <w:rFonts w:ascii="Liberation Serif" w:hAnsi="Liberation Serif"/>
        </w:rPr>
        <w:t>от 05.07.2017 г. № 480-ПП)</w:t>
      </w:r>
      <w:r w:rsidR="00B06631" w:rsidRPr="004D3172">
        <w:rPr>
          <w:rFonts w:ascii="Liberation Serif" w:hAnsi="Liberation Serif"/>
        </w:rPr>
        <w:t>,</w:t>
      </w:r>
    </w:p>
    <w:p w:rsidR="00D860D7" w:rsidRPr="004D3172" w:rsidRDefault="00D860D7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полное освоение выделенных финансовых средств;</w:t>
      </w:r>
    </w:p>
    <w:p w:rsidR="00D860D7" w:rsidRPr="004D3172" w:rsidRDefault="00D860D7" w:rsidP="0021419C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предоставление</w:t>
      </w:r>
      <w:r w:rsidR="00B05BF6">
        <w:rPr>
          <w:rFonts w:ascii="Liberation Serif" w:hAnsi="Liberation Serif"/>
        </w:rPr>
        <w:t xml:space="preserve"> </w:t>
      </w:r>
      <w:r w:rsidRPr="004D3172">
        <w:rPr>
          <w:rFonts w:ascii="Liberation Serif" w:hAnsi="Liberation Serif"/>
        </w:rPr>
        <w:t>гражданам мер социальной поддержки в соответствии с законодательством, не допуская снижения уровня социальной защищенности;</w:t>
      </w:r>
    </w:p>
    <w:p w:rsidR="003A5624" w:rsidRPr="004D3172" w:rsidRDefault="0021419C" w:rsidP="003A5624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предо</w:t>
      </w:r>
      <w:r w:rsidR="00FC5385">
        <w:rPr>
          <w:rFonts w:ascii="Liberation Serif" w:hAnsi="Liberation Serif"/>
        </w:rPr>
        <w:t xml:space="preserve">ставление государственных услуг через </w:t>
      </w:r>
      <w:r w:rsidR="00FC5385" w:rsidRPr="00FC5385">
        <w:rPr>
          <w:rFonts w:ascii="Liberation Serif" w:hAnsi="Liberation Serif"/>
        </w:rPr>
        <w:t>Един</w:t>
      </w:r>
      <w:r w:rsidR="00FC5385">
        <w:rPr>
          <w:rFonts w:ascii="Liberation Serif" w:hAnsi="Liberation Serif"/>
        </w:rPr>
        <w:t>ый</w:t>
      </w:r>
      <w:r w:rsidR="00FC5385" w:rsidRPr="00FC5385">
        <w:rPr>
          <w:rFonts w:ascii="Liberation Serif" w:hAnsi="Liberation Serif"/>
        </w:rPr>
        <w:t xml:space="preserve"> портал государственных услуг</w:t>
      </w:r>
      <w:r w:rsidR="00FC5385">
        <w:rPr>
          <w:rFonts w:ascii="Liberation Serif" w:hAnsi="Liberation Serif"/>
        </w:rPr>
        <w:t xml:space="preserve"> (ЕПГУ) и МФЦ с</w:t>
      </w:r>
      <w:r w:rsidR="00B05BF6">
        <w:rPr>
          <w:rFonts w:ascii="Liberation Serif" w:hAnsi="Liberation Serif"/>
        </w:rPr>
        <w:t xml:space="preserve"> </w:t>
      </w:r>
      <w:r w:rsidRPr="004D3172">
        <w:rPr>
          <w:rFonts w:ascii="Liberation Serif" w:hAnsi="Liberation Serif"/>
        </w:rPr>
        <w:t>применением межведомственного информационного взаимодействия;</w:t>
      </w:r>
    </w:p>
    <w:p w:rsidR="003A5624" w:rsidRPr="004D3172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выявление и учет детей-сирот и детей, оставшихся без попечения родителей;</w:t>
      </w:r>
    </w:p>
    <w:p w:rsidR="003A5624" w:rsidRPr="004D3172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устройство детей, оставшихся без попечения родителей, на семейные формы жизнеустройства: усыновление (удочерение), приемная семья, опека (попечительство);</w:t>
      </w:r>
    </w:p>
    <w:p w:rsidR="003A5624" w:rsidRPr="004D3172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контроль и надзор за деятельностью опекунов (попечителей), усыновителей, организаций, в которые помещены дети-сироты и дети, оставшиеся без попечения родителей, недееспособные или не полностью дееспособные граждане;</w:t>
      </w:r>
    </w:p>
    <w:p w:rsidR="003A5624" w:rsidRPr="004D3172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профилактика социального сиротства;</w:t>
      </w:r>
    </w:p>
    <w:p w:rsidR="007245DC" w:rsidRPr="004D3172" w:rsidRDefault="003A5624" w:rsidP="003A5624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- </w:t>
      </w:r>
      <w:r w:rsidR="00B05BF6">
        <w:rPr>
          <w:rFonts w:ascii="Liberation Serif" w:hAnsi="Liberation Serif"/>
        </w:rPr>
        <w:t xml:space="preserve">защита имущественных и личных </w:t>
      </w:r>
      <w:r w:rsidRPr="004D3172">
        <w:rPr>
          <w:rFonts w:ascii="Liberation Serif" w:hAnsi="Liberation Serif"/>
        </w:rPr>
        <w:t>неимущественных прав и охраняемых законом интересов детей-сирот и детей, оставшихся без попечения родителей, а также лиц из числа детей-сирот и детей, оставшихся без попечения родителей, в возрасте от 18 до 23 лет</w:t>
      </w:r>
      <w:r w:rsidR="00EE4835" w:rsidRPr="004D3172">
        <w:rPr>
          <w:rFonts w:ascii="Liberation Serif" w:hAnsi="Liberation Serif"/>
        </w:rPr>
        <w:t>;</w:t>
      </w:r>
    </w:p>
    <w:p w:rsidR="00C374E9" w:rsidRPr="004D3172" w:rsidRDefault="00C374E9" w:rsidP="009F3B02">
      <w:pPr>
        <w:spacing w:line="276" w:lineRule="auto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принятие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специализированного жилищного фонда Свердловской области;</w:t>
      </w:r>
    </w:p>
    <w:p w:rsidR="00D860D7" w:rsidRPr="004D3172" w:rsidRDefault="00D860D7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организация и обеспечение отдыха и оздоровления детей;</w:t>
      </w:r>
    </w:p>
    <w:p w:rsidR="00C5416D" w:rsidRPr="004D3172" w:rsidRDefault="00C5416D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подготовка ходатайств для награждения знаками отличия Свердловской области;</w:t>
      </w:r>
    </w:p>
    <w:p w:rsidR="00A427C0" w:rsidRPr="004D3172" w:rsidRDefault="00A427C0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совершенствование системы комплексной реабилитации и абилитации инвалидов, в том числе детей-инвалидов;</w:t>
      </w:r>
    </w:p>
    <w:p w:rsidR="00A427C0" w:rsidRPr="004D3172" w:rsidRDefault="00A427C0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организация социального обслуживания граждан, нуждающихся в социальной реабилитации;</w:t>
      </w:r>
    </w:p>
    <w:p w:rsidR="00D860D7" w:rsidRPr="004D3172" w:rsidRDefault="00D860D7" w:rsidP="0021419C">
      <w:pPr>
        <w:pStyle w:val="a3"/>
        <w:spacing w:line="276" w:lineRule="auto"/>
        <w:ind w:firstLine="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- </w:t>
      </w:r>
      <w:r w:rsidR="0021419C" w:rsidRPr="004D3172">
        <w:rPr>
          <w:rFonts w:ascii="Liberation Serif" w:hAnsi="Liberation Serif"/>
          <w:szCs w:val="24"/>
        </w:rPr>
        <w:t>обеспечение информационной доступности (</w:t>
      </w:r>
      <w:r w:rsidRPr="004D3172">
        <w:rPr>
          <w:rFonts w:ascii="Liberation Serif" w:hAnsi="Liberation Serif"/>
          <w:szCs w:val="24"/>
        </w:rPr>
        <w:t>информационно-разъяснительная работа с нас</w:t>
      </w:r>
      <w:r w:rsidR="005B57BB" w:rsidRPr="004D3172">
        <w:rPr>
          <w:rFonts w:ascii="Liberation Serif" w:hAnsi="Liberation Serif"/>
          <w:szCs w:val="24"/>
        </w:rPr>
        <w:t xml:space="preserve">елением, организациями (личные </w:t>
      </w:r>
      <w:r w:rsidRPr="004D3172">
        <w:rPr>
          <w:rFonts w:ascii="Liberation Serif" w:hAnsi="Liberation Serif"/>
          <w:szCs w:val="24"/>
        </w:rPr>
        <w:t xml:space="preserve">приемы граждан, встречи с населением на консультационных пунктах, направление разъяснений </w:t>
      </w:r>
      <w:r w:rsidR="0021419C" w:rsidRPr="004D3172">
        <w:rPr>
          <w:rFonts w:ascii="Liberation Serif" w:hAnsi="Liberation Serif"/>
          <w:szCs w:val="24"/>
        </w:rPr>
        <w:t>в средства массовой информации, организации</w:t>
      </w:r>
      <w:r w:rsidRPr="004D3172">
        <w:rPr>
          <w:rFonts w:ascii="Liberation Serif" w:hAnsi="Liberation Serif"/>
          <w:szCs w:val="24"/>
        </w:rPr>
        <w:t>)</w:t>
      </w:r>
      <w:r w:rsidR="0021419C" w:rsidRPr="004D3172">
        <w:rPr>
          <w:rFonts w:ascii="Liberation Serif" w:hAnsi="Liberation Serif"/>
          <w:szCs w:val="24"/>
        </w:rPr>
        <w:t xml:space="preserve">, </w:t>
      </w:r>
      <w:r w:rsidR="007245DC" w:rsidRPr="004D3172">
        <w:rPr>
          <w:rFonts w:ascii="Liberation Serif" w:hAnsi="Liberation Serif"/>
          <w:szCs w:val="24"/>
        </w:rPr>
        <w:t>обеспечение функционирования</w:t>
      </w:r>
      <w:r w:rsidR="005B57BB" w:rsidRPr="004D3172">
        <w:rPr>
          <w:rFonts w:ascii="Liberation Serif" w:hAnsi="Liberation Serif"/>
          <w:szCs w:val="24"/>
        </w:rPr>
        <w:t xml:space="preserve"> официального сайта Управления и аккаунта в социальной сети «ВКонтакте», </w:t>
      </w:r>
      <w:r w:rsidR="007332F1" w:rsidRPr="004D3172">
        <w:rPr>
          <w:rFonts w:ascii="Liberation Serif" w:hAnsi="Liberation Serif"/>
          <w:szCs w:val="24"/>
        </w:rPr>
        <w:t>информационного киоска)</w:t>
      </w:r>
      <w:r w:rsidRPr="004D3172">
        <w:rPr>
          <w:rFonts w:ascii="Liberation Serif" w:hAnsi="Liberation Serif"/>
          <w:szCs w:val="24"/>
        </w:rPr>
        <w:t>;</w:t>
      </w:r>
    </w:p>
    <w:p w:rsidR="00D860D7" w:rsidRPr="004D3172" w:rsidRDefault="00D860D7" w:rsidP="008F12D1">
      <w:pPr>
        <w:pStyle w:val="20"/>
        <w:spacing w:line="276" w:lineRule="auto"/>
        <w:ind w:firstLine="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- проведение мероприятий, посвященных </w:t>
      </w:r>
      <w:r w:rsidR="00971324" w:rsidRPr="004D3172">
        <w:rPr>
          <w:rFonts w:ascii="Liberation Serif" w:hAnsi="Liberation Serif"/>
          <w:szCs w:val="24"/>
        </w:rPr>
        <w:t>7</w:t>
      </w:r>
      <w:r w:rsidR="000564DC" w:rsidRPr="004D3172">
        <w:rPr>
          <w:rFonts w:ascii="Liberation Serif" w:hAnsi="Liberation Serif"/>
          <w:szCs w:val="24"/>
        </w:rPr>
        <w:t>8</w:t>
      </w:r>
      <w:r w:rsidR="00FC5385">
        <w:rPr>
          <w:rFonts w:ascii="Liberation Serif" w:hAnsi="Liberation Serif"/>
          <w:szCs w:val="24"/>
        </w:rPr>
        <w:t xml:space="preserve"> </w:t>
      </w:r>
      <w:r w:rsidR="007B6691" w:rsidRPr="004D3172">
        <w:rPr>
          <w:rFonts w:ascii="Liberation Serif" w:hAnsi="Liberation Serif"/>
          <w:szCs w:val="24"/>
        </w:rPr>
        <w:t>годовщине</w:t>
      </w:r>
      <w:r w:rsidRPr="004D3172">
        <w:rPr>
          <w:rFonts w:ascii="Liberation Serif" w:hAnsi="Liberation Serif"/>
          <w:szCs w:val="24"/>
        </w:rPr>
        <w:t xml:space="preserve"> Победы в Великой Отечественной войне;</w:t>
      </w:r>
    </w:p>
    <w:p w:rsidR="00397096" w:rsidRDefault="00D860D7" w:rsidP="00985810">
      <w:pPr>
        <w:pStyle w:val="20"/>
        <w:ind w:left="284" w:hanging="284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- организация работы по противодействию коррупции в органах социальной </w:t>
      </w:r>
      <w:r w:rsidR="0021419C" w:rsidRPr="004D3172">
        <w:rPr>
          <w:rFonts w:ascii="Liberation Serif" w:hAnsi="Liberation Serif"/>
          <w:szCs w:val="24"/>
        </w:rPr>
        <w:t xml:space="preserve">политики </w:t>
      </w:r>
      <w:r w:rsidR="00CA4558" w:rsidRPr="004D3172">
        <w:rPr>
          <w:rFonts w:ascii="Liberation Serif" w:hAnsi="Liberation Serif"/>
          <w:szCs w:val="24"/>
        </w:rPr>
        <w:t>населения</w:t>
      </w:r>
      <w:r w:rsidR="00FC5385">
        <w:rPr>
          <w:rFonts w:ascii="Liberation Serif" w:hAnsi="Liberation Serif"/>
          <w:szCs w:val="24"/>
        </w:rPr>
        <w:t>;</w:t>
      </w:r>
    </w:p>
    <w:p w:rsidR="00FC5385" w:rsidRDefault="00FC5385" w:rsidP="00985810">
      <w:pPr>
        <w:pStyle w:val="20"/>
        <w:ind w:left="284" w:hanging="284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- организация работы по подключению территориальных площадок Управления к «Центру обслуживания» Единой системы идентификации и аутентификации (ЕСИА) для обеспечения подтверждения учетных записей граждан на ЕПГУ;</w:t>
      </w:r>
    </w:p>
    <w:p w:rsidR="00EC2B80" w:rsidRPr="00EC2B80" w:rsidRDefault="00FC5385" w:rsidP="00EC2B80">
      <w:pPr>
        <w:pStyle w:val="20"/>
        <w:ind w:left="284" w:hanging="284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- </w:t>
      </w:r>
      <w:r w:rsidR="00EC2B80">
        <w:rPr>
          <w:rFonts w:ascii="Liberation Serif" w:hAnsi="Liberation Serif"/>
          <w:szCs w:val="24"/>
        </w:rPr>
        <w:t xml:space="preserve">организация работы по </w:t>
      </w:r>
      <w:r w:rsidR="00EC2B80" w:rsidRPr="00EC2B80">
        <w:rPr>
          <w:rFonts w:ascii="Liberation Serif" w:hAnsi="Liberation Serif"/>
          <w:szCs w:val="24"/>
        </w:rPr>
        <w:t>исполнению положений Федерального закона от 9 февраля 2009 года № 8-ФЗ «Об обеспечении доступа</w:t>
      </w:r>
    </w:p>
    <w:p w:rsidR="00EC2B80" w:rsidRDefault="00EC2B80" w:rsidP="00EC2B80">
      <w:pPr>
        <w:pStyle w:val="20"/>
        <w:ind w:left="284" w:hanging="284"/>
        <w:rPr>
          <w:rFonts w:ascii="Liberation Serif" w:hAnsi="Liberation Serif"/>
          <w:szCs w:val="24"/>
        </w:rPr>
      </w:pPr>
      <w:r w:rsidRPr="00EC2B80">
        <w:rPr>
          <w:rFonts w:ascii="Liberation Serif" w:hAnsi="Liberation Serif"/>
          <w:szCs w:val="24"/>
        </w:rPr>
        <w:t>к информации о деятельности государственных органов и органов местного самоуправления»</w:t>
      </w:r>
      <w:r w:rsidR="00BA6014">
        <w:rPr>
          <w:rFonts w:ascii="Liberation Serif" w:hAnsi="Liberation Serif"/>
          <w:szCs w:val="24"/>
        </w:rPr>
        <w:t>.</w:t>
      </w:r>
    </w:p>
    <w:p w:rsidR="00BA6014" w:rsidRDefault="00BA6014" w:rsidP="00EC2B80">
      <w:pPr>
        <w:pStyle w:val="20"/>
        <w:ind w:left="284" w:hanging="284"/>
        <w:rPr>
          <w:rFonts w:ascii="Liberation Serif" w:hAnsi="Liberation Serif"/>
          <w:szCs w:val="24"/>
        </w:rPr>
      </w:pPr>
    </w:p>
    <w:p w:rsidR="00D860D7" w:rsidRPr="00EC2B80" w:rsidRDefault="00D860D7" w:rsidP="00EC2B80">
      <w:pPr>
        <w:pStyle w:val="20"/>
        <w:ind w:left="284" w:hanging="284"/>
        <w:jc w:val="center"/>
        <w:rPr>
          <w:rFonts w:ascii="Liberation Serif" w:hAnsi="Liberation Serif"/>
          <w:b/>
          <w:szCs w:val="24"/>
        </w:rPr>
      </w:pPr>
      <w:r w:rsidRPr="00EC2B80">
        <w:rPr>
          <w:rFonts w:ascii="Liberation Serif" w:hAnsi="Liberation Serif"/>
          <w:b/>
          <w:szCs w:val="24"/>
        </w:rPr>
        <w:lastRenderedPageBreak/>
        <w:t>Численность населения Орджоникидзевского района города Екатеринбурга,</w:t>
      </w:r>
      <w:r w:rsidR="00CF3339" w:rsidRPr="00EC2B80">
        <w:rPr>
          <w:rFonts w:ascii="Liberation Serif" w:hAnsi="Liberation Serif"/>
          <w:b/>
          <w:szCs w:val="24"/>
        </w:rPr>
        <w:t xml:space="preserve"> ГО Верхняя Пышма и ГО Среднеуральск</w:t>
      </w:r>
    </w:p>
    <w:p w:rsidR="00D860D7" w:rsidRPr="004D3172" w:rsidRDefault="00D860D7" w:rsidP="00EC2B80">
      <w:pPr>
        <w:pStyle w:val="2"/>
        <w:spacing w:after="240"/>
        <w:ind w:firstLine="0"/>
        <w:jc w:val="center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нуждающегося в социальной защите (по состоянию на 3</w:t>
      </w:r>
      <w:r w:rsidR="005E13BD" w:rsidRPr="004D3172">
        <w:rPr>
          <w:rFonts w:ascii="Liberation Serif" w:hAnsi="Liberation Serif"/>
          <w:szCs w:val="24"/>
        </w:rPr>
        <w:t>1</w:t>
      </w:r>
      <w:r w:rsidR="007245DC" w:rsidRPr="004D3172">
        <w:rPr>
          <w:rFonts w:ascii="Liberation Serif" w:hAnsi="Liberation Serif"/>
          <w:szCs w:val="24"/>
        </w:rPr>
        <w:t>.</w:t>
      </w:r>
      <w:r w:rsidR="005E13BD" w:rsidRPr="004D3172">
        <w:rPr>
          <w:rFonts w:ascii="Liberation Serif" w:hAnsi="Liberation Serif"/>
          <w:szCs w:val="24"/>
        </w:rPr>
        <w:t>12</w:t>
      </w:r>
      <w:r w:rsidRPr="004D3172">
        <w:rPr>
          <w:rFonts w:ascii="Liberation Serif" w:hAnsi="Liberation Serif"/>
          <w:szCs w:val="24"/>
        </w:rPr>
        <w:t>.20</w:t>
      </w:r>
      <w:r w:rsidR="00280C94" w:rsidRPr="004D3172">
        <w:rPr>
          <w:rFonts w:ascii="Liberation Serif" w:hAnsi="Liberation Serif"/>
          <w:szCs w:val="24"/>
        </w:rPr>
        <w:t>2</w:t>
      </w:r>
      <w:r w:rsidR="000564DC" w:rsidRPr="004D3172">
        <w:rPr>
          <w:rFonts w:ascii="Liberation Serif" w:hAnsi="Liberation Serif"/>
          <w:szCs w:val="24"/>
        </w:rPr>
        <w:t>3</w:t>
      </w:r>
      <w:r w:rsidRPr="004D3172">
        <w:rPr>
          <w:rFonts w:ascii="Liberation Serif" w:hAnsi="Liberation Serif"/>
          <w:szCs w:val="24"/>
        </w:rPr>
        <w:t>г.)</w:t>
      </w:r>
    </w:p>
    <w:tbl>
      <w:tblPr>
        <w:tblW w:w="13918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096"/>
        <w:gridCol w:w="1886"/>
        <w:gridCol w:w="1936"/>
      </w:tblGrid>
      <w:tr w:rsidR="00A35008" w:rsidRPr="004D3172" w:rsidTr="00FF6F4E">
        <w:trPr>
          <w:cantSplit/>
          <w:trHeight w:val="593"/>
          <w:jc w:val="center"/>
        </w:trPr>
        <w:tc>
          <w:tcPr>
            <w:tcW w:w="10096" w:type="dxa"/>
            <w:vAlign w:val="center"/>
          </w:tcPr>
          <w:p w:rsidR="00FD1FEC" w:rsidRPr="004D3172" w:rsidRDefault="00D860D7" w:rsidP="00FD1FEC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Ка</w:t>
            </w:r>
            <w:r w:rsidR="00362E16" w:rsidRPr="004D3172">
              <w:rPr>
                <w:rFonts w:ascii="Liberation Serif" w:hAnsi="Liberation Serif"/>
                <w:szCs w:val="24"/>
              </w:rPr>
              <w:t>тегории  населения</w:t>
            </w:r>
          </w:p>
          <w:p w:rsidR="00D860D7" w:rsidRPr="004D3172" w:rsidRDefault="00D860D7" w:rsidP="007C2781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1886" w:type="dxa"/>
            <w:vAlign w:val="center"/>
          </w:tcPr>
          <w:p w:rsidR="00D860D7" w:rsidRPr="004D3172" w:rsidRDefault="00D860D7">
            <w:pPr>
              <w:pStyle w:val="a4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Количество</w:t>
            </w:r>
          </w:p>
          <w:p w:rsidR="00D860D7" w:rsidRPr="004D3172" w:rsidRDefault="00FD1FEC">
            <w:pPr>
              <w:pStyle w:val="a4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ч</w:t>
            </w:r>
            <w:r w:rsidR="00D860D7" w:rsidRPr="004D3172">
              <w:rPr>
                <w:rFonts w:ascii="Liberation Serif" w:hAnsi="Liberation Serif"/>
                <w:szCs w:val="24"/>
              </w:rPr>
              <w:t>еловек</w:t>
            </w:r>
          </w:p>
        </w:tc>
        <w:tc>
          <w:tcPr>
            <w:tcW w:w="1936" w:type="dxa"/>
            <w:vAlign w:val="center"/>
          </w:tcPr>
          <w:p w:rsidR="00D860D7" w:rsidRPr="004D3172" w:rsidRDefault="00D860D7" w:rsidP="00FD1FEC">
            <w:pPr>
              <w:pStyle w:val="a4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% от общей численности населения</w:t>
            </w:r>
          </w:p>
        </w:tc>
      </w:tr>
      <w:tr w:rsidR="000D4A32" w:rsidRPr="004D3172" w:rsidTr="00FF6F4E">
        <w:trPr>
          <w:cantSplit/>
          <w:trHeight w:val="192"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spacing w:after="40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Численность населения (всего)</w:t>
            </w:r>
          </w:p>
        </w:tc>
        <w:tc>
          <w:tcPr>
            <w:tcW w:w="1886" w:type="dxa"/>
            <w:vAlign w:val="center"/>
          </w:tcPr>
          <w:p w:rsidR="000D4A32" w:rsidRPr="004D3172" w:rsidRDefault="00D14E53" w:rsidP="000D4A32">
            <w:pPr>
              <w:jc w:val="right"/>
              <w:rPr>
                <w:rFonts w:ascii="Liberation Serif" w:hAnsi="Liberation Serif"/>
                <w:b/>
                <w:color w:val="FF0000"/>
              </w:rPr>
            </w:pPr>
            <w:r>
              <w:rPr>
                <w:rFonts w:ascii="Liberation Serif" w:hAnsi="Liberation Serif"/>
                <w:b/>
              </w:rPr>
              <w:t>371 198</w:t>
            </w:r>
          </w:p>
        </w:tc>
        <w:tc>
          <w:tcPr>
            <w:tcW w:w="1936" w:type="dxa"/>
            <w:vAlign w:val="center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 xml:space="preserve">100 </w:t>
            </w:r>
          </w:p>
        </w:tc>
      </w:tr>
      <w:tr w:rsidR="000D4A32" w:rsidRPr="004D3172" w:rsidTr="000E4C35">
        <w:trPr>
          <w:cantSplit/>
          <w:trHeight w:val="439"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 xml:space="preserve">Пенсионеров всего, в том числе: </w:t>
            </w:r>
          </w:p>
        </w:tc>
        <w:tc>
          <w:tcPr>
            <w:tcW w:w="1886" w:type="dxa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102</w:t>
            </w:r>
            <w:r w:rsidR="003F25AC">
              <w:rPr>
                <w:rFonts w:ascii="Liberation Serif" w:hAnsi="Liberation Serif"/>
                <w:b/>
              </w:rPr>
              <w:t xml:space="preserve"> </w:t>
            </w:r>
            <w:r w:rsidRPr="004D3172">
              <w:rPr>
                <w:rFonts w:ascii="Liberation Serif" w:hAnsi="Liberation Serif"/>
                <w:b/>
              </w:rPr>
              <w:t>915</w:t>
            </w:r>
          </w:p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b/>
              </w:rPr>
            </w:pPr>
          </w:p>
        </w:tc>
        <w:tc>
          <w:tcPr>
            <w:tcW w:w="1936" w:type="dxa"/>
          </w:tcPr>
          <w:p w:rsidR="000D4A32" w:rsidRPr="00F3593D" w:rsidRDefault="00DD553D" w:rsidP="000D4A32">
            <w:pPr>
              <w:jc w:val="right"/>
              <w:rPr>
                <w:rFonts w:ascii="Liberation Serif" w:hAnsi="Liberation Serif"/>
                <w:b/>
              </w:rPr>
            </w:pPr>
            <w:r w:rsidRPr="00F3593D">
              <w:rPr>
                <w:rFonts w:ascii="Liberation Serif" w:hAnsi="Liberation Serif"/>
                <w:b/>
                <w:lang w:val="en-US"/>
              </w:rPr>
              <w:t>27.</w:t>
            </w:r>
            <w:r w:rsidR="00F3593D" w:rsidRPr="00F3593D">
              <w:rPr>
                <w:rFonts w:ascii="Liberation Serif" w:hAnsi="Liberation Serif"/>
                <w:b/>
              </w:rPr>
              <w:t>7</w:t>
            </w:r>
          </w:p>
          <w:p w:rsidR="00DD553D" w:rsidRPr="00D14E53" w:rsidRDefault="00DD553D" w:rsidP="000D4A32">
            <w:pPr>
              <w:jc w:val="right"/>
              <w:rPr>
                <w:rFonts w:ascii="Liberation Serif" w:hAnsi="Liberation Serif"/>
                <w:b/>
                <w:color w:val="FF0000"/>
                <w:lang w:val="en-US"/>
              </w:rPr>
            </w:pPr>
          </w:p>
        </w:tc>
      </w:tr>
      <w:tr w:rsidR="000D4A32" w:rsidRPr="004D3172" w:rsidTr="00D677B0">
        <w:trPr>
          <w:cantSplit/>
          <w:trHeight w:val="192"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Граждане, старше трудоспособного возраста</w:t>
            </w:r>
          </w:p>
        </w:tc>
        <w:tc>
          <w:tcPr>
            <w:tcW w:w="1886" w:type="dxa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65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4D3172">
              <w:rPr>
                <w:rFonts w:ascii="Liberation Serif" w:hAnsi="Liberation Serif"/>
              </w:rPr>
              <w:t>937</w:t>
            </w:r>
          </w:p>
        </w:tc>
        <w:tc>
          <w:tcPr>
            <w:tcW w:w="1936" w:type="dxa"/>
          </w:tcPr>
          <w:p w:rsidR="000D4A32" w:rsidRPr="003F2A64" w:rsidRDefault="00DD553D" w:rsidP="003F2A64">
            <w:pPr>
              <w:jc w:val="right"/>
              <w:rPr>
                <w:rFonts w:ascii="Liberation Serif" w:hAnsi="Liberation Serif"/>
              </w:rPr>
            </w:pPr>
            <w:r w:rsidRPr="003F2A64">
              <w:rPr>
                <w:rFonts w:ascii="Liberation Serif" w:hAnsi="Liberation Serif"/>
                <w:lang w:val="en-US"/>
              </w:rPr>
              <w:t>17.</w:t>
            </w:r>
            <w:r w:rsidR="003F2A64" w:rsidRPr="003F2A64">
              <w:rPr>
                <w:rFonts w:ascii="Liberation Serif" w:hAnsi="Liberation Serif"/>
              </w:rPr>
              <w:t>8</w:t>
            </w:r>
          </w:p>
        </w:tc>
      </w:tr>
      <w:tr w:rsidR="000D4A32" w:rsidRPr="004D3172" w:rsidTr="00FF6F4E">
        <w:trPr>
          <w:cantSplit/>
          <w:trHeight w:val="192"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Всего граждан,</w:t>
            </w:r>
            <w:r w:rsidR="00985810">
              <w:rPr>
                <w:rFonts w:ascii="Liberation Serif" w:hAnsi="Liberation Serif"/>
              </w:rPr>
              <w:t xml:space="preserve"> </w:t>
            </w:r>
            <w:r w:rsidRPr="004D3172">
              <w:rPr>
                <w:rFonts w:ascii="Liberation Serif" w:hAnsi="Liberation Serif"/>
              </w:rPr>
              <w:t>нуждающихся в социальной защите</w:t>
            </w:r>
          </w:p>
        </w:tc>
        <w:tc>
          <w:tcPr>
            <w:tcW w:w="1886" w:type="dxa"/>
            <w:vAlign w:val="center"/>
          </w:tcPr>
          <w:p w:rsidR="00A6118C" w:rsidRPr="004D3172" w:rsidRDefault="000E4C35" w:rsidP="00A6118C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80 842</w:t>
            </w:r>
          </w:p>
        </w:tc>
        <w:tc>
          <w:tcPr>
            <w:tcW w:w="1936" w:type="dxa"/>
            <w:vAlign w:val="center"/>
          </w:tcPr>
          <w:p w:rsidR="000D4A32" w:rsidRPr="003F2A64" w:rsidRDefault="00DD553D" w:rsidP="003F2A64">
            <w:pPr>
              <w:jc w:val="right"/>
              <w:rPr>
                <w:rFonts w:ascii="Liberation Serif" w:hAnsi="Liberation Serif"/>
              </w:rPr>
            </w:pPr>
            <w:r w:rsidRPr="003F2A64">
              <w:rPr>
                <w:rFonts w:ascii="Liberation Serif" w:hAnsi="Liberation Serif"/>
                <w:lang w:val="en-US"/>
              </w:rPr>
              <w:t>21.</w:t>
            </w:r>
            <w:r w:rsidR="003F2A64" w:rsidRPr="003F2A64">
              <w:rPr>
                <w:rFonts w:ascii="Liberation Serif" w:hAnsi="Liberation Serif"/>
              </w:rPr>
              <w:t>8</w:t>
            </w:r>
          </w:p>
        </w:tc>
      </w:tr>
      <w:tr w:rsidR="000D4A32" w:rsidRPr="004D3172" w:rsidTr="00FF6F4E">
        <w:trPr>
          <w:cantSplit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Инвалидов, всего, в том числе:</w:t>
            </w:r>
          </w:p>
        </w:tc>
        <w:tc>
          <w:tcPr>
            <w:tcW w:w="1886" w:type="dxa"/>
            <w:vAlign w:val="center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color w:val="FF0000"/>
                <w:lang w:val="en-US"/>
              </w:rPr>
            </w:pPr>
            <w:r w:rsidRPr="004D3172">
              <w:rPr>
                <w:rFonts w:ascii="Liberation Serif" w:hAnsi="Liberation Serif"/>
                <w:lang w:val="en-US"/>
              </w:rPr>
              <w:t>21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4D3172">
              <w:rPr>
                <w:rFonts w:ascii="Liberation Serif" w:hAnsi="Liberation Serif"/>
                <w:lang w:val="en-US"/>
              </w:rPr>
              <w:t>312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</w:rPr>
            </w:pPr>
            <w:r w:rsidRPr="003F2A64">
              <w:rPr>
                <w:rFonts w:ascii="Liberation Serif" w:hAnsi="Liberation Serif"/>
              </w:rPr>
              <w:t>5</w:t>
            </w:r>
            <w:r w:rsidR="00DD553D" w:rsidRPr="003F2A64">
              <w:rPr>
                <w:rFonts w:ascii="Liberation Serif" w:hAnsi="Liberation Serif"/>
                <w:lang w:val="en-US"/>
              </w:rPr>
              <w:t>.</w:t>
            </w:r>
            <w:r w:rsidR="003F2A64" w:rsidRPr="003F2A64">
              <w:rPr>
                <w:rFonts w:ascii="Liberation Serif" w:hAnsi="Liberation Serif"/>
              </w:rPr>
              <w:t>7</w:t>
            </w:r>
          </w:p>
        </w:tc>
      </w:tr>
      <w:tr w:rsidR="000D4A32" w:rsidRPr="004D3172" w:rsidTr="00FF6F4E">
        <w:trPr>
          <w:cantSplit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spacing w:after="40"/>
              <w:rPr>
                <w:rFonts w:ascii="Liberation Serif" w:hAnsi="Liberation Serif"/>
                <w:i/>
              </w:rPr>
            </w:pPr>
            <w:r w:rsidRPr="004D3172">
              <w:rPr>
                <w:rFonts w:ascii="Liberation Serif" w:hAnsi="Liberation Serif"/>
                <w:i/>
                <w:lang w:val="en-US"/>
              </w:rPr>
              <w:t>I</w:t>
            </w:r>
            <w:r w:rsidRPr="004D3172">
              <w:rPr>
                <w:rFonts w:ascii="Liberation Serif" w:hAnsi="Liberation Serif"/>
                <w:i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color w:val="FF0000"/>
              </w:rPr>
            </w:pPr>
            <w:r w:rsidRPr="004D3172">
              <w:rPr>
                <w:rFonts w:ascii="Liberation Serif" w:hAnsi="Liberation Serif"/>
              </w:rPr>
              <w:t>2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4D3172">
              <w:rPr>
                <w:rFonts w:ascii="Liberation Serif" w:hAnsi="Liberation Serif"/>
              </w:rPr>
              <w:t>399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Pr="003F2A64">
              <w:rPr>
                <w:rFonts w:ascii="Liberation Serif" w:hAnsi="Liberation Serif"/>
              </w:rPr>
              <w:t>6</w:t>
            </w:r>
          </w:p>
        </w:tc>
      </w:tr>
      <w:tr w:rsidR="000D4A32" w:rsidRPr="004D3172" w:rsidTr="00FF6F4E">
        <w:trPr>
          <w:cantSplit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spacing w:after="40"/>
              <w:rPr>
                <w:rFonts w:ascii="Liberation Serif" w:hAnsi="Liberation Serif"/>
                <w:i/>
              </w:rPr>
            </w:pPr>
            <w:r w:rsidRPr="004D3172">
              <w:rPr>
                <w:rFonts w:ascii="Liberation Serif" w:hAnsi="Liberation Serif"/>
                <w:i/>
                <w:lang w:val="en-US"/>
              </w:rPr>
              <w:t>II</w:t>
            </w:r>
            <w:r w:rsidRPr="004D3172">
              <w:rPr>
                <w:rFonts w:ascii="Liberation Serif" w:hAnsi="Liberation Serif"/>
                <w:i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color w:val="FF0000"/>
                <w:lang w:val="en-US"/>
              </w:rPr>
            </w:pPr>
            <w:r w:rsidRPr="004D3172">
              <w:rPr>
                <w:rFonts w:ascii="Liberation Serif" w:hAnsi="Liberation Serif"/>
                <w:lang w:val="en-US"/>
              </w:rPr>
              <w:t>8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4D3172">
              <w:rPr>
                <w:rFonts w:ascii="Liberation Serif" w:hAnsi="Liberation Serif"/>
                <w:lang w:val="en-US"/>
              </w:rPr>
              <w:t>365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</w:rPr>
            </w:pPr>
            <w:r w:rsidRPr="003F2A64">
              <w:rPr>
                <w:rFonts w:ascii="Liberation Serif" w:hAnsi="Liberation Serif"/>
              </w:rPr>
              <w:t>2</w:t>
            </w:r>
            <w:r w:rsidR="00DD553D" w:rsidRPr="003F2A64">
              <w:rPr>
                <w:rFonts w:ascii="Liberation Serif" w:hAnsi="Liberation Serif"/>
                <w:lang w:val="en-US"/>
              </w:rPr>
              <w:t>.</w:t>
            </w:r>
            <w:r w:rsidR="003F2A64">
              <w:rPr>
                <w:rFonts w:ascii="Liberation Serif" w:hAnsi="Liberation Serif"/>
              </w:rPr>
              <w:t>25</w:t>
            </w:r>
          </w:p>
        </w:tc>
      </w:tr>
      <w:tr w:rsidR="000D4A32" w:rsidRPr="004D3172" w:rsidTr="00FF6F4E">
        <w:trPr>
          <w:cantSplit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spacing w:after="40"/>
              <w:rPr>
                <w:rFonts w:ascii="Liberation Serif" w:hAnsi="Liberation Serif"/>
                <w:i/>
              </w:rPr>
            </w:pPr>
            <w:r w:rsidRPr="004D3172">
              <w:rPr>
                <w:rFonts w:ascii="Liberation Serif" w:hAnsi="Liberation Serif"/>
                <w:i/>
                <w:lang w:val="en-US"/>
              </w:rPr>
              <w:t>III</w:t>
            </w:r>
            <w:r w:rsidRPr="004D3172">
              <w:rPr>
                <w:rFonts w:ascii="Liberation Serif" w:hAnsi="Liberation Serif"/>
                <w:i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color w:val="FF0000"/>
                <w:lang w:val="en-US"/>
              </w:rPr>
            </w:pPr>
            <w:r w:rsidRPr="004D3172">
              <w:rPr>
                <w:rFonts w:ascii="Liberation Serif" w:hAnsi="Liberation Serif"/>
                <w:lang w:val="en-US"/>
              </w:rPr>
              <w:t>8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4D3172">
              <w:rPr>
                <w:rFonts w:ascii="Liberation Serif" w:hAnsi="Liberation Serif"/>
                <w:lang w:val="en-US"/>
              </w:rPr>
              <w:t>741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2</w:t>
            </w:r>
            <w:r w:rsidR="00DD553D" w:rsidRPr="003F2A64">
              <w:rPr>
                <w:rFonts w:ascii="Liberation Serif" w:hAnsi="Liberation Serif"/>
                <w:lang w:val="en-US"/>
              </w:rPr>
              <w:t>.3</w:t>
            </w:r>
          </w:p>
        </w:tc>
      </w:tr>
      <w:tr w:rsidR="000D4A32" w:rsidRPr="004D3172" w:rsidTr="00FF6F4E">
        <w:trPr>
          <w:cantSplit/>
          <w:jc w:val="center"/>
        </w:trPr>
        <w:tc>
          <w:tcPr>
            <w:tcW w:w="10096" w:type="dxa"/>
          </w:tcPr>
          <w:p w:rsidR="000D4A32" w:rsidRPr="004D3172" w:rsidRDefault="000D4A32" w:rsidP="000D4A32">
            <w:pPr>
              <w:spacing w:after="40"/>
              <w:rPr>
                <w:rFonts w:ascii="Liberation Serif" w:hAnsi="Liberation Serif"/>
                <w:i/>
              </w:rPr>
            </w:pPr>
            <w:r w:rsidRPr="004D3172">
              <w:rPr>
                <w:rFonts w:ascii="Liberation Serif" w:hAnsi="Liberation Serif"/>
                <w:i/>
              </w:rPr>
              <w:t>Дети-инвалиды</w:t>
            </w:r>
          </w:p>
        </w:tc>
        <w:tc>
          <w:tcPr>
            <w:tcW w:w="1886" w:type="dxa"/>
            <w:vAlign w:val="center"/>
          </w:tcPr>
          <w:p w:rsidR="000D4A32" w:rsidRPr="004D3172" w:rsidRDefault="000D4A32" w:rsidP="000D4A32">
            <w:pPr>
              <w:jc w:val="right"/>
              <w:rPr>
                <w:rFonts w:ascii="Liberation Serif" w:hAnsi="Liberation Serif"/>
                <w:color w:val="FF0000"/>
                <w:lang w:val="en-US"/>
              </w:rPr>
            </w:pPr>
            <w:r w:rsidRPr="004D3172">
              <w:rPr>
                <w:rFonts w:ascii="Liberation Serif" w:hAnsi="Liberation Serif"/>
              </w:rPr>
              <w:t>1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4D3172">
              <w:rPr>
                <w:rFonts w:ascii="Liberation Serif" w:hAnsi="Liberation Serif"/>
                <w:lang w:val="en-US"/>
              </w:rPr>
              <w:t>807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="003F2A64" w:rsidRPr="003F2A64">
              <w:rPr>
                <w:rFonts w:ascii="Liberation Serif" w:hAnsi="Liberation Serif"/>
              </w:rPr>
              <w:t>5</w:t>
            </w:r>
          </w:p>
        </w:tc>
      </w:tr>
      <w:tr w:rsidR="000E4C35" w:rsidRPr="000E4C35" w:rsidTr="00FF6F4E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Участники Великой Отечественной войны</w:t>
            </w:r>
          </w:p>
        </w:tc>
        <w:tc>
          <w:tcPr>
            <w:tcW w:w="1886" w:type="dxa"/>
            <w:vAlign w:val="center"/>
          </w:tcPr>
          <w:p w:rsidR="000D4A32" w:rsidRPr="000E4C35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0E4C35">
              <w:rPr>
                <w:rFonts w:ascii="Liberation Serif" w:hAnsi="Liberation Serif"/>
                <w:lang w:val="en-US"/>
              </w:rPr>
              <w:t>15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DD553D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Pr="003F2A64">
              <w:rPr>
                <w:rFonts w:ascii="Liberation Serif" w:hAnsi="Liberation Serif"/>
              </w:rPr>
              <w:t>00</w:t>
            </w:r>
            <w:r w:rsidR="00DD553D" w:rsidRPr="003F2A64">
              <w:rPr>
                <w:rFonts w:ascii="Liberation Serif" w:hAnsi="Liberation Serif"/>
                <w:lang w:val="en-US"/>
              </w:rPr>
              <w:t>4</w:t>
            </w:r>
          </w:p>
        </w:tc>
      </w:tr>
      <w:tr w:rsidR="000E4C35" w:rsidRPr="000E4C35" w:rsidTr="00126862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Инвалиды Великой Отечественной войны</w:t>
            </w:r>
          </w:p>
        </w:tc>
        <w:tc>
          <w:tcPr>
            <w:tcW w:w="1886" w:type="dxa"/>
            <w:vAlign w:val="center"/>
          </w:tcPr>
          <w:p w:rsidR="000D4A32" w:rsidRPr="000E4C35" w:rsidRDefault="00A270DD" w:rsidP="000D4A32">
            <w:pPr>
              <w:jc w:val="right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10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DD553D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Pr="003F2A64">
              <w:rPr>
                <w:rFonts w:ascii="Liberation Serif" w:hAnsi="Liberation Serif"/>
              </w:rPr>
              <w:t>00</w:t>
            </w:r>
            <w:r w:rsidR="00DD553D" w:rsidRPr="003F2A64">
              <w:rPr>
                <w:rFonts w:ascii="Liberation Serif" w:hAnsi="Liberation Serif"/>
                <w:lang w:val="en-US"/>
              </w:rPr>
              <w:t>3</w:t>
            </w:r>
          </w:p>
        </w:tc>
      </w:tr>
      <w:tr w:rsidR="000E4C35" w:rsidRPr="000E4C35" w:rsidTr="00FF6F4E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Лица, награжденные знаком «Жителю блокадного Ленинграда»</w:t>
            </w:r>
          </w:p>
        </w:tc>
        <w:tc>
          <w:tcPr>
            <w:tcW w:w="1886" w:type="dxa"/>
            <w:vAlign w:val="center"/>
          </w:tcPr>
          <w:p w:rsidR="000D4A32" w:rsidRPr="000E4C35" w:rsidRDefault="000223AA" w:rsidP="000D4A32">
            <w:pPr>
              <w:jc w:val="right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31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707C62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Pr="003F2A64">
              <w:rPr>
                <w:rFonts w:ascii="Liberation Serif" w:hAnsi="Liberation Serif"/>
              </w:rPr>
              <w:t>00</w:t>
            </w:r>
            <w:r w:rsidR="00707C62" w:rsidRPr="003F2A64">
              <w:rPr>
                <w:rFonts w:ascii="Liberation Serif" w:hAnsi="Liberation Serif"/>
                <w:lang w:val="en-US"/>
              </w:rPr>
              <w:t>8</w:t>
            </w:r>
          </w:p>
        </w:tc>
      </w:tr>
      <w:tr w:rsidR="000E4C35" w:rsidRPr="000E4C35" w:rsidTr="00FF6F4E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Лица, проработавшие в тылу в период с 22 июня 1941 года по 9 мая 1945 года не менее 6 месяцев, исключая период работы на временно оккупированных территориях СССР; лица, награжденные орденами и медалями СССР за самоотверженный труд в период ВОВ.</w:t>
            </w:r>
          </w:p>
        </w:tc>
        <w:tc>
          <w:tcPr>
            <w:tcW w:w="1886" w:type="dxa"/>
            <w:vAlign w:val="center"/>
          </w:tcPr>
          <w:p w:rsidR="000D4A32" w:rsidRPr="000E4C35" w:rsidRDefault="000223AA" w:rsidP="000D4A32">
            <w:pPr>
              <w:jc w:val="right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520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="000E4C35" w:rsidRPr="003F2A64">
              <w:rPr>
                <w:rFonts w:ascii="Liberation Serif" w:hAnsi="Liberation Serif"/>
              </w:rPr>
              <w:t>1</w:t>
            </w:r>
          </w:p>
        </w:tc>
      </w:tr>
      <w:tr w:rsidR="000E4C35" w:rsidRPr="000E4C35" w:rsidTr="00FF6F4E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Ветераны боевых действий</w:t>
            </w:r>
          </w:p>
        </w:tc>
        <w:tc>
          <w:tcPr>
            <w:tcW w:w="1886" w:type="dxa"/>
            <w:vAlign w:val="center"/>
          </w:tcPr>
          <w:p w:rsidR="000D4A32" w:rsidRPr="000E4C35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0E4C35">
              <w:rPr>
                <w:rFonts w:ascii="Liberation Serif" w:hAnsi="Liberation Serif"/>
                <w:lang w:val="en-US"/>
              </w:rPr>
              <w:t>3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0E4C35">
              <w:rPr>
                <w:rFonts w:ascii="Liberation Serif" w:hAnsi="Liberation Serif"/>
                <w:lang w:val="en-US"/>
              </w:rPr>
              <w:t>019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707C62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="00707C62" w:rsidRPr="003F2A64">
              <w:rPr>
                <w:rFonts w:ascii="Liberation Serif" w:hAnsi="Liberation Serif"/>
                <w:lang w:val="en-US"/>
              </w:rPr>
              <w:t>8</w:t>
            </w:r>
          </w:p>
        </w:tc>
      </w:tr>
      <w:tr w:rsidR="000E4C35" w:rsidRPr="000E4C35" w:rsidTr="00FF6F4E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Члены семей погибших (умерших) инвалидов войны, участников ВОВ, ветеранов боевых действий, в том числе</w:t>
            </w:r>
          </w:p>
        </w:tc>
        <w:tc>
          <w:tcPr>
            <w:tcW w:w="1886" w:type="dxa"/>
            <w:vAlign w:val="center"/>
          </w:tcPr>
          <w:p w:rsidR="000D4A32" w:rsidRPr="000E4C35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0E4C35">
              <w:rPr>
                <w:rFonts w:ascii="Liberation Serif" w:hAnsi="Liberation Serif"/>
                <w:lang w:val="en-US"/>
              </w:rPr>
              <w:t>707</w:t>
            </w:r>
          </w:p>
        </w:tc>
        <w:tc>
          <w:tcPr>
            <w:tcW w:w="1936" w:type="dxa"/>
            <w:vAlign w:val="center"/>
          </w:tcPr>
          <w:p w:rsidR="000D4A32" w:rsidRPr="003F2A64" w:rsidRDefault="003F2A64" w:rsidP="000D4A32">
            <w:pPr>
              <w:jc w:val="right"/>
              <w:rPr>
                <w:rFonts w:ascii="Liberation Serif" w:hAnsi="Liberation Serif"/>
              </w:rPr>
            </w:pPr>
            <w:r w:rsidRPr="003F2A64">
              <w:rPr>
                <w:rFonts w:ascii="Liberation Serif" w:hAnsi="Liberation Serif"/>
              </w:rPr>
              <w:t>0.2</w:t>
            </w:r>
          </w:p>
        </w:tc>
      </w:tr>
      <w:tr w:rsidR="000E4C35" w:rsidRPr="000E4C35" w:rsidTr="00FF6F4E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Члены семей погибших (умерших) участников и инвалидов ВОВ</w:t>
            </w:r>
          </w:p>
        </w:tc>
        <w:tc>
          <w:tcPr>
            <w:tcW w:w="1886" w:type="dxa"/>
            <w:vAlign w:val="center"/>
          </w:tcPr>
          <w:p w:rsidR="000D4A32" w:rsidRPr="000E4C35" w:rsidRDefault="000D4A32" w:rsidP="000D4A32">
            <w:pPr>
              <w:jc w:val="right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307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="003F2A64" w:rsidRPr="003F2A64">
              <w:rPr>
                <w:rFonts w:ascii="Liberation Serif" w:hAnsi="Liberation Serif"/>
              </w:rPr>
              <w:t>1</w:t>
            </w:r>
          </w:p>
        </w:tc>
      </w:tr>
      <w:tr w:rsidR="000E4C35" w:rsidRPr="000E4C35" w:rsidTr="00FF6F4E">
        <w:trPr>
          <w:cantSplit/>
          <w:trHeight w:val="218"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6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Ветераны труда</w:t>
            </w:r>
          </w:p>
        </w:tc>
        <w:tc>
          <w:tcPr>
            <w:tcW w:w="1886" w:type="dxa"/>
            <w:vAlign w:val="center"/>
          </w:tcPr>
          <w:p w:rsidR="000D4A32" w:rsidRPr="000E4C35" w:rsidRDefault="00A270DD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0E4C35">
              <w:rPr>
                <w:rFonts w:ascii="Liberation Serif" w:hAnsi="Liberation Serif"/>
              </w:rPr>
              <w:t xml:space="preserve">    </w:t>
            </w:r>
            <w:r w:rsidR="000D4A32" w:rsidRPr="000E4C35">
              <w:rPr>
                <w:rFonts w:ascii="Liberation Serif" w:hAnsi="Liberation Serif"/>
                <w:lang w:val="en-US"/>
              </w:rPr>
              <w:t>27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="000D4A32" w:rsidRPr="000E4C35">
              <w:rPr>
                <w:rFonts w:ascii="Liberation Serif" w:hAnsi="Liberation Serif"/>
                <w:lang w:val="en-US"/>
              </w:rPr>
              <w:t>185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</w:rPr>
            </w:pPr>
            <w:r w:rsidRPr="003F2A64">
              <w:rPr>
                <w:rFonts w:ascii="Liberation Serif" w:hAnsi="Liberation Serif"/>
              </w:rPr>
              <w:t>7</w:t>
            </w:r>
            <w:r w:rsidR="00707C62" w:rsidRPr="003F2A64">
              <w:rPr>
                <w:rFonts w:ascii="Liberation Serif" w:hAnsi="Liberation Serif"/>
                <w:lang w:val="en-US"/>
              </w:rPr>
              <w:t>.</w:t>
            </w:r>
            <w:r w:rsidR="003F2A64" w:rsidRPr="003F2A64">
              <w:rPr>
                <w:rFonts w:ascii="Liberation Serif" w:hAnsi="Liberation Serif"/>
              </w:rPr>
              <w:t>3</w:t>
            </w:r>
          </w:p>
        </w:tc>
      </w:tr>
      <w:tr w:rsidR="000E4C35" w:rsidRPr="000E4C35" w:rsidTr="00FF6F4E">
        <w:trPr>
          <w:cantSplit/>
          <w:trHeight w:val="372"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Бывшие несовершеннолетние узники фашистских концлагерей</w:t>
            </w:r>
          </w:p>
        </w:tc>
        <w:tc>
          <w:tcPr>
            <w:tcW w:w="1886" w:type="dxa"/>
          </w:tcPr>
          <w:p w:rsidR="000D4A32" w:rsidRPr="000E4C35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0E4C35">
              <w:rPr>
                <w:rFonts w:ascii="Liberation Serif" w:hAnsi="Liberation Serif"/>
                <w:lang w:val="en-US"/>
              </w:rPr>
              <w:t>24</w:t>
            </w:r>
          </w:p>
        </w:tc>
        <w:tc>
          <w:tcPr>
            <w:tcW w:w="1936" w:type="dxa"/>
          </w:tcPr>
          <w:p w:rsidR="000D4A32" w:rsidRPr="003F2A64" w:rsidRDefault="000D4A32" w:rsidP="00707C62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  <w:lang w:val="en-US"/>
              </w:rPr>
              <w:t>1</w:t>
            </w:r>
          </w:p>
        </w:tc>
      </w:tr>
      <w:tr w:rsidR="000E4C35" w:rsidRPr="000E4C35" w:rsidTr="00FF6F4E">
        <w:trPr>
          <w:cantSplit/>
          <w:jc w:val="center"/>
        </w:trPr>
        <w:tc>
          <w:tcPr>
            <w:tcW w:w="10096" w:type="dxa"/>
          </w:tcPr>
          <w:p w:rsidR="000D4A32" w:rsidRPr="000E4C35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0E4C35">
              <w:rPr>
                <w:rFonts w:ascii="Liberation Serif" w:hAnsi="Liberation Serif"/>
              </w:rPr>
              <w:t>Реабилитированные лица и лица, признанные пострадавшими от политических репрессий</w:t>
            </w:r>
          </w:p>
        </w:tc>
        <w:tc>
          <w:tcPr>
            <w:tcW w:w="1886" w:type="dxa"/>
            <w:vAlign w:val="center"/>
          </w:tcPr>
          <w:p w:rsidR="000D4A32" w:rsidRPr="000E4C35" w:rsidRDefault="00A270DD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0E4C35">
              <w:rPr>
                <w:rFonts w:ascii="Liberation Serif" w:hAnsi="Liberation Serif"/>
              </w:rPr>
              <w:t xml:space="preserve">       </w:t>
            </w:r>
            <w:r w:rsidR="000D4A32" w:rsidRPr="000E4C35">
              <w:rPr>
                <w:rFonts w:ascii="Liberation Serif" w:hAnsi="Liberation Serif"/>
                <w:lang w:val="en-US"/>
              </w:rPr>
              <w:t>522</w:t>
            </w:r>
          </w:p>
        </w:tc>
        <w:tc>
          <w:tcPr>
            <w:tcW w:w="1936" w:type="dxa"/>
            <w:vAlign w:val="center"/>
          </w:tcPr>
          <w:p w:rsidR="000D4A32" w:rsidRPr="003F2A64" w:rsidRDefault="000D4A32" w:rsidP="003F2A64">
            <w:pPr>
              <w:jc w:val="right"/>
              <w:rPr>
                <w:rFonts w:ascii="Liberation Serif" w:hAnsi="Liberation Serif"/>
                <w:lang w:val="en-US"/>
              </w:rPr>
            </w:pPr>
            <w:r w:rsidRPr="003F2A64">
              <w:rPr>
                <w:rFonts w:ascii="Liberation Serif" w:hAnsi="Liberation Serif"/>
              </w:rPr>
              <w:t>0</w:t>
            </w:r>
            <w:r w:rsidR="00707C62" w:rsidRPr="003F2A64">
              <w:rPr>
                <w:rFonts w:ascii="Liberation Serif" w:hAnsi="Liberation Serif"/>
              </w:rPr>
              <w:t>.</w:t>
            </w:r>
            <w:r w:rsidRPr="003F2A64">
              <w:rPr>
                <w:rFonts w:ascii="Liberation Serif" w:hAnsi="Liberation Serif"/>
              </w:rPr>
              <w:t>1</w:t>
            </w:r>
          </w:p>
        </w:tc>
      </w:tr>
      <w:tr w:rsidR="007D3AB0" w:rsidRPr="007D3AB0" w:rsidTr="00FF6F4E">
        <w:trPr>
          <w:cantSplit/>
          <w:jc w:val="center"/>
        </w:trPr>
        <w:tc>
          <w:tcPr>
            <w:tcW w:w="10096" w:type="dxa"/>
          </w:tcPr>
          <w:p w:rsidR="000D4A32" w:rsidRPr="007D3AB0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7D3AB0">
              <w:rPr>
                <w:rFonts w:ascii="Liberation Serif" w:hAnsi="Liberation Serif"/>
              </w:rPr>
              <w:t>Многодетные семьи с 3 и более детьми (в них детей)</w:t>
            </w:r>
          </w:p>
        </w:tc>
        <w:tc>
          <w:tcPr>
            <w:tcW w:w="1886" w:type="dxa"/>
            <w:vAlign w:val="center"/>
          </w:tcPr>
          <w:p w:rsidR="000D4A32" w:rsidRPr="007D3AB0" w:rsidRDefault="00F046E6" w:rsidP="00F046E6">
            <w:pPr>
              <w:jc w:val="right"/>
              <w:rPr>
                <w:rFonts w:ascii="Liberation Serif" w:hAnsi="Liberation Serif"/>
              </w:rPr>
            </w:pPr>
            <w:r w:rsidRPr="007D3AB0">
              <w:rPr>
                <w:rFonts w:ascii="Liberation Serif" w:hAnsi="Liberation Serif"/>
                <w:lang w:val="en-US"/>
              </w:rPr>
              <w:t>4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7D3AB0">
              <w:rPr>
                <w:rFonts w:ascii="Liberation Serif" w:hAnsi="Liberation Serif"/>
                <w:lang w:val="en-US"/>
              </w:rPr>
              <w:t>391</w:t>
            </w:r>
            <w:r w:rsidR="000D4A32" w:rsidRPr="007D3AB0">
              <w:rPr>
                <w:rFonts w:ascii="Liberation Serif" w:hAnsi="Liberation Serif"/>
              </w:rPr>
              <w:t xml:space="preserve"> (1</w:t>
            </w:r>
            <w:r w:rsidR="000D4A32" w:rsidRPr="007D3AB0">
              <w:rPr>
                <w:rFonts w:ascii="Liberation Serif" w:hAnsi="Liberation Serif"/>
                <w:lang w:val="en-US"/>
              </w:rPr>
              <w:t>4</w:t>
            </w:r>
            <w:r w:rsidR="003F25AC">
              <w:rPr>
                <w:rFonts w:ascii="Liberation Serif" w:hAnsi="Liberation Serif"/>
              </w:rPr>
              <w:t xml:space="preserve"> </w:t>
            </w:r>
            <w:r w:rsidRPr="007D3AB0">
              <w:rPr>
                <w:rFonts w:ascii="Liberation Serif" w:hAnsi="Liberation Serif"/>
              </w:rPr>
              <w:t>068</w:t>
            </w:r>
            <w:r w:rsidR="000D4A32" w:rsidRPr="007D3AB0">
              <w:rPr>
                <w:rFonts w:ascii="Liberation Serif" w:hAnsi="Liberation Serif"/>
              </w:rPr>
              <w:t>)</w:t>
            </w:r>
          </w:p>
        </w:tc>
        <w:tc>
          <w:tcPr>
            <w:tcW w:w="1936" w:type="dxa"/>
            <w:vAlign w:val="center"/>
          </w:tcPr>
          <w:p w:rsidR="000D4A32" w:rsidRPr="00C50CFB" w:rsidRDefault="000D4A32" w:rsidP="00C50CFB">
            <w:pPr>
              <w:jc w:val="right"/>
              <w:rPr>
                <w:rFonts w:ascii="Liberation Serif" w:hAnsi="Liberation Serif"/>
              </w:rPr>
            </w:pPr>
            <w:r w:rsidRPr="00C50CFB">
              <w:rPr>
                <w:rFonts w:ascii="Liberation Serif" w:hAnsi="Liberation Serif"/>
              </w:rPr>
              <w:t>1</w:t>
            </w:r>
            <w:r w:rsidR="00707C62" w:rsidRPr="00C50CFB">
              <w:rPr>
                <w:rFonts w:ascii="Liberation Serif" w:hAnsi="Liberation Serif"/>
              </w:rPr>
              <w:t>.</w:t>
            </w:r>
            <w:r w:rsidR="00707C62" w:rsidRPr="00C50CFB">
              <w:rPr>
                <w:rFonts w:ascii="Liberation Serif" w:hAnsi="Liberation Serif"/>
                <w:lang w:val="en-US"/>
              </w:rPr>
              <w:t>2</w:t>
            </w:r>
            <w:r w:rsidRPr="00C50CFB">
              <w:rPr>
                <w:rFonts w:ascii="Liberation Serif" w:hAnsi="Liberation Serif"/>
              </w:rPr>
              <w:t xml:space="preserve"> (3</w:t>
            </w:r>
            <w:r w:rsidR="00707C62" w:rsidRPr="00C50CFB">
              <w:rPr>
                <w:rFonts w:ascii="Liberation Serif" w:hAnsi="Liberation Serif"/>
              </w:rPr>
              <w:t>.</w:t>
            </w:r>
            <w:r w:rsidR="00C50CFB" w:rsidRPr="00C50CFB">
              <w:rPr>
                <w:rFonts w:ascii="Liberation Serif" w:hAnsi="Liberation Serif"/>
              </w:rPr>
              <w:t>8</w:t>
            </w:r>
            <w:r w:rsidRPr="00C50CFB">
              <w:rPr>
                <w:rFonts w:ascii="Liberation Serif" w:hAnsi="Liberation Serif"/>
              </w:rPr>
              <w:t>)</w:t>
            </w:r>
          </w:p>
        </w:tc>
      </w:tr>
      <w:tr w:rsidR="00F046E6" w:rsidRPr="007D3AB0" w:rsidTr="00FF6F4E">
        <w:trPr>
          <w:cantSplit/>
          <w:jc w:val="center"/>
        </w:trPr>
        <w:tc>
          <w:tcPr>
            <w:tcW w:w="10096" w:type="dxa"/>
          </w:tcPr>
          <w:p w:rsidR="000D4A32" w:rsidRPr="0023069F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23069F">
              <w:rPr>
                <w:rFonts w:ascii="Liberation Serif" w:hAnsi="Liberation Serif"/>
              </w:rPr>
              <w:lastRenderedPageBreak/>
              <w:t>Семьи, находящиеся в социально опасном положении</w:t>
            </w:r>
          </w:p>
        </w:tc>
        <w:tc>
          <w:tcPr>
            <w:tcW w:w="1886" w:type="dxa"/>
            <w:vAlign w:val="center"/>
          </w:tcPr>
          <w:p w:rsidR="000D4A32" w:rsidRPr="0023069F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23069F">
              <w:rPr>
                <w:rFonts w:ascii="Liberation Serif" w:hAnsi="Liberation Serif"/>
                <w:lang w:val="en-US"/>
              </w:rPr>
              <w:t>119</w:t>
            </w:r>
          </w:p>
        </w:tc>
        <w:tc>
          <w:tcPr>
            <w:tcW w:w="1936" w:type="dxa"/>
            <w:vAlign w:val="center"/>
          </w:tcPr>
          <w:p w:rsidR="000D4A32" w:rsidRPr="0023069F" w:rsidRDefault="000D4A32" w:rsidP="000D4A32">
            <w:pPr>
              <w:jc w:val="right"/>
              <w:rPr>
                <w:rFonts w:ascii="Liberation Serif" w:hAnsi="Liberation Serif"/>
              </w:rPr>
            </w:pPr>
            <w:r w:rsidRPr="0023069F">
              <w:rPr>
                <w:rFonts w:ascii="Liberation Serif" w:hAnsi="Liberation Serif"/>
              </w:rPr>
              <w:t>0</w:t>
            </w:r>
            <w:r w:rsidR="00707C62" w:rsidRPr="0023069F">
              <w:rPr>
                <w:rFonts w:ascii="Liberation Serif" w:hAnsi="Liberation Serif"/>
              </w:rPr>
              <w:t>.</w:t>
            </w:r>
            <w:r w:rsidRPr="0023069F">
              <w:rPr>
                <w:rFonts w:ascii="Liberation Serif" w:hAnsi="Liberation Serif"/>
              </w:rPr>
              <w:t>03</w:t>
            </w:r>
          </w:p>
        </w:tc>
      </w:tr>
      <w:tr w:rsidR="00F046E6" w:rsidRPr="007D3AB0" w:rsidTr="00FF6F4E">
        <w:trPr>
          <w:cantSplit/>
          <w:jc w:val="center"/>
        </w:trPr>
        <w:tc>
          <w:tcPr>
            <w:tcW w:w="10096" w:type="dxa"/>
          </w:tcPr>
          <w:p w:rsidR="000D4A32" w:rsidRPr="0023069F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23069F">
              <w:rPr>
                <w:rFonts w:ascii="Liberation Serif" w:hAnsi="Liberation Serif"/>
              </w:rPr>
              <w:t>Несовершеннолетние, находящиеся в социально опасном положении</w:t>
            </w:r>
          </w:p>
        </w:tc>
        <w:tc>
          <w:tcPr>
            <w:tcW w:w="1886" w:type="dxa"/>
            <w:vAlign w:val="center"/>
          </w:tcPr>
          <w:p w:rsidR="000D4A32" w:rsidRPr="0023069F" w:rsidRDefault="000D4A32" w:rsidP="007D3AB0">
            <w:pPr>
              <w:jc w:val="right"/>
              <w:rPr>
                <w:rFonts w:ascii="Liberation Serif" w:hAnsi="Liberation Serif"/>
              </w:rPr>
            </w:pPr>
            <w:r w:rsidRPr="0023069F">
              <w:rPr>
                <w:rFonts w:ascii="Liberation Serif" w:hAnsi="Liberation Serif"/>
              </w:rPr>
              <w:t>4</w:t>
            </w:r>
            <w:r w:rsidR="0023069F" w:rsidRPr="0023069F">
              <w:rPr>
                <w:rFonts w:ascii="Liberation Serif" w:hAnsi="Liberation Serif"/>
              </w:rPr>
              <w:t>8</w:t>
            </w:r>
          </w:p>
        </w:tc>
        <w:tc>
          <w:tcPr>
            <w:tcW w:w="1936" w:type="dxa"/>
            <w:vAlign w:val="center"/>
          </w:tcPr>
          <w:p w:rsidR="000D4A32" w:rsidRPr="0023069F" w:rsidRDefault="000D4A32" w:rsidP="000D4A32">
            <w:pPr>
              <w:jc w:val="right"/>
              <w:rPr>
                <w:rFonts w:ascii="Liberation Serif" w:hAnsi="Liberation Serif"/>
              </w:rPr>
            </w:pPr>
            <w:r w:rsidRPr="0023069F">
              <w:rPr>
                <w:rFonts w:ascii="Liberation Serif" w:hAnsi="Liberation Serif"/>
              </w:rPr>
              <w:t>0</w:t>
            </w:r>
            <w:r w:rsidR="00707C62" w:rsidRPr="0023069F">
              <w:rPr>
                <w:rFonts w:ascii="Liberation Serif" w:hAnsi="Liberation Serif"/>
              </w:rPr>
              <w:t>.</w:t>
            </w:r>
            <w:r w:rsidRPr="0023069F">
              <w:rPr>
                <w:rFonts w:ascii="Liberation Serif" w:hAnsi="Liberation Serif"/>
              </w:rPr>
              <w:t>01</w:t>
            </w:r>
          </w:p>
        </w:tc>
      </w:tr>
      <w:tr w:rsidR="00205126" w:rsidRPr="00205126" w:rsidTr="00FF6F4E">
        <w:trPr>
          <w:cantSplit/>
          <w:jc w:val="center"/>
        </w:trPr>
        <w:tc>
          <w:tcPr>
            <w:tcW w:w="10096" w:type="dxa"/>
          </w:tcPr>
          <w:p w:rsidR="000D4A32" w:rsidRPr="00205126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205126">
              <w:rPr>
                <w:rFonts w:ascii="Liberation Serif" w:hAnsi="Liberation Serif"/>
              </w:rPr>
              <w:t>Дети-сироты и дети, оставшиеся без попечения родителей</w:t>
            </w:r>
          </w:p>
        </w:tc>
        <w:tc>
          <w:tcPr>
            <w:tcW w:w="1886" w:type="dxa"/>
            <w:vAlign w:val="center"/>
          </w:tcPr>
          <w:p w:rsidR="000D4A32" w:rsidRPr="00205126" w:rsidRDefault="000D4A32" w:rsidP="00205126">
            <w:pPr>
              <w:jc w:val="right"/>
              <w:rPr>
                <w:rFonts w:ascii="Liberation Serif" w:hAnsi="Liberation Serif"/>
              </w:rPr>
            </w:pPr>
            <w:r w:rsidRPr="00205126">
              <w:rPr>
                <w:rFonts w:ascii="Liberation Serif" w:hAnsi="Liberation Serif"/>
              </w:rPr>
              <w:t>8</w:t>
            </w:r>
            <w:r w:rsidR="003C0DD0" w:rsidRPr="00205126">
              <w:rPr>
                <w:rFonts w:ascii="Liberation Serif" w:hAnsi="Liberation Serif"/>
                <w:lang w:val="en-US"/>
              </w:rPr>
              <w:t>2</w:t>
            </w:r>
            <w:r w:rsidR="00205126" w:rsidRPr="00205126">
              <w:rPr>
                <w:rFonts w:ascii="Liberation Serif" w:hAnsi="Liberation Serif"/>
              </w:rPr>
              <w:t>8</w:t>
            </w:r>
          </w:p>
        </w:tc>
        <w:tc>
          <w:tcPr>
            <w:tcW w:w="1936" w:type="dxa"/>
          </w:tcPr>
          <w:p w:rsidR="000D4A32" w:rsidRPr="00205126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205126">
              <w:rPr>
                <w:rFonts w:ascii="Liberation Serif" w:hAnsi="Liberation Serif"/>
              </w:rPr>
              <w:t>0</w:t>
            </w:r>
            <w:r w:rsidR="00707C62" w:rsidRPr="00205126">
              <w:rPr>
                <w:rFonts w:ascii="Liberation Serif" w:hAnsi="Liberation Serif"/>
              </w:rPr>
              <w:t>.</w:t>
            </w:r>
            <w:r w:rsidRPr="00205126">
              <w:rPr>
                <w:rFonts w:ascii="Liberation Serif" w:hAnsi="Liberation Serif"/>
              </w:rPr>
              <w:t>2</w:t>
            </w:r>
            <w:r w:rsidR="00707C62" w:rsidRPr="00205126">
              <w:rPr>
                <w:rFonts w:ascii="Liberation Serif" w:hAnsi="Liberation Serif"/>
                <w:lang w:val="en-US"/>
              </w:rPr>
              <w:t>2</w:t>
            </w:r>
          </w:p>
        </w:tc>
      </w:tr>
      <w:tr w:rsidR="00F046E6" w:rsidRPr="007D3AB0" w:rsidTr="00FF6F4E">
        <w:trPr>
          <w:cantSplit/>
          <w:jc w:val="center"/>
        </w:trPr>
        <w:tc>
          <w:tcPr>
            <w:tcW w:w="10096" w:type="dxa"/>
          </w:tcPr>
          <w:p w:rsidR="000D4A32" w:rsidRPr="007D3AB0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7D3AB0">
              <w:rPr>
                <w:rFonts w:ascii="Liberation Serif" w:hAnsi="Liberation Serif"/>
              </w:rPr>
              <w:t>Недееспособные граждане</w:t>
            </w:r>
          </w:p>
        </w:tc>
        <w:tc>
          <w:tcPr>
            <w:tcW w:w="1886" w:type="dxa"/>
            <w:vAlign w:val="center"/>
          </w:tcPr>
          <w:p w:rsidR="000D4A32" w:rsidRPr="007D3AB0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7D3AB0">
              <w:rPr>
                <w:rFonts w:ascii="Liberation Serif" w:hAnsi="Liberation Serif"/>
                <w:lang w:val="en-US"/>
              </w:rPr>
              <w:t>482</w:t>
            </w:r>
          </w:p>
        </w:tc>
        <w:tc>
          <w:tcPr>
            <w:tcW w:w="1936" w:type="dxa"/>
          </w:tcPr>
          <w:p w:rsidR="000D4A32" w:rsidRPr="007D3AB0" w:rsidRDefault="000D4A32" w:rsidP="00707C62">
            <w:pPr>
              <w:jc w:val="right"/>
              <w:rPr>
                <w:rFonts w:ascii="Liberation Serif" w:hAnsi="Liberation Serif"/>
                <w:lang w:val="en-US"/>
              </w:rPr>
            </w:pPr>
            <w:r w:rsidRPr="007D3AB0">
              <w:rPr>
                <w:rFonts w:ascii="Liberation Serif" w:hAnsi="Liberation Serif"/>
              </w:rPr>
              <w:t>0</w:t>
            </w:r>
            <w:r w:rsidR="00707C62" w:rsidRPr="007D3AB0">
              <w:rPr>
                <w:rFonts w:ascii="Liberation Serif" w:hAnsi="Liberation Serif"/>
              </w:rPr>
              <w:t>.</w:t>
            </w:r>
            <w:r w:rsidRPr="007D3AB0">
              <w:rPr>
                <w:rFonts w:ascii="Liberation Serif" w:hAnsi="Liberation Serif"/>
              </w:rPr>
              <w:t>1</w:t>
            </w:r>
            <w:r w:rsidR="00707C62" w:rsidRPr="007D3AB0">
              <w:rPr>
                <w:rFonts w:ascii="Liberation Serif" w:hAnsi="Liberation Serif"/>
                <w:lang w:val="en-US"/>
              </w:rPr>
              <w:t>3</w:t>
            </w:r>
          </w:p>
        </w:tc>
      </w:tr>
      <w:tr w:rsidR="00F046E6" w:rsidRPr="007D3AB0" w:rsidTr="00FF6F4E">
        <w:trPr>
          <w:cantSplit/>
          <w:jc w:val="center"/>
        </w:trPr>
        <w:tc>
          <w:tcPr>
            <w:tcW w:w="10096" w:type="dxa"/>
          </w:tcPr>
          <w:p w:rsidR="000D4A32" w:rsidRPr="007D3AB0" w:rsidRDefault="000D4A32" w:rsidP="000D4A32">
            <w:pPr>
              <w:spacing w:after="40"/>
              <w:rPr>
                <w:rFonts w:ascii="Liberation Serif" w:hAnsi="Liberation Serif"/>
              </w:rPr>
            </w:pPr>
            <w:r w:rsidRPr="007D3AB0">
              <w:rPr>
                <w:rFonts w:ascii="Liberation Serif" w:hAnsi="Liberation Serif"/>
              </w:rPr>
              <w:t>Граждане, признанные ограниченно дееспособными</w:t>
            </w:r>
          </w:p>
        </w:tc>
        <w:tc>
          <w:tcPr>
            <w:tcW w:w="1886" w:type="dxa"/>
            <w:vAlign w:val="center"/>
          </w:tcPr>
          <w:p w:rsidR="000D4A32" w:rsidRPr="007D3AB0" w:rsidRDefault="000D4A32" w:rsidP="000D4A32">
            <w:pPr>
              <w:jc w:val="right"/>
              <w:rPr>
                <w:rFonts w:ascii="Liberation Serif" w:hAnsi="Liberation Serif"/>
                <w:lang w:val="en-US"/>
              </w:rPr>
            </w:pPr>
            <w:r w:rsidRPr="007D3AB0">
              <w:rPr>
                <w:rFonts w:ascii="Liberation Serif" w:hAnsi="Liberation Serif"/>
                <w:lang w:val="en-US"/>
              </w:rPr>
              <w:t>9</w:t>
            </w:r>
          </w:p>
        </w:tc>
        <w:tc>
          <w:tcPr>
            <w:tcW w:w="1936" w:type="dxa"/>
          </w:tcPr>
          <w:p w:rsidR="000D4A32" w:rsidRPr="007D3AB0" w:rsidRDefault="000D4A32" w:rsidP="000D4A32">
            <w:pPr>
              <w:jc w:val="right"/>
              <w:rPr>
                <w:rFonts w:ascii="Liberation Serif" w:hAnsi="Liberation Serif"/>
              </w:rPr>
            </w:pPr>
            <w:r w:rsidRPr="007D3AB0">
              <w:rPr>
                <w:rFonts w:ascii="Liberation Serif" w:hAnsi="Liberation Serif"/>
              </w:rPr>
              <w:t>0</w:t>
            </w:r>
            <w:r w:rsidR="00707C62" w:rsidRPr="007D3AB0">
              <w:rPr>
                <w:rFonts w:ascii="Liberation Serif" w:hAnsi="Liberation Serif"/>
              </w:rPr>
              <w:t>.</w:t>
            </w:r>
            <w:r w:rsidRPr="007D3AB0">
              <w:rPr>
                <w:rFonts w:ascii="Liberation Serif" w:hAnsi="Liberation Serif"/>
              </w:rPr>
              <w:t>002</w:t>
            </w:r>
          </w:p>
        </w:tc>
      </w:tr>
    </w:tbl>
    <w:p w:rsidR="00985810" w:rsidRDefault="00985810" w:rsidP="00FD40FD">
      <w:pPr>
        <w:spacing w:before="240"/>
        <w:rPr>
          <w:rFonts w:ascii="Liberation Serif" w:hAnsi="Liberation Serif"/>
          <w:b/>
        </w:rPr>
      </w:pPr>
    </w:p>
    <w:p w:rsidR="00FB1B39" w:rsidRPr="004D3172" w:rsidRDefault="006B42C8" w:rsidP="00BD2A81">
      <w:pPr>
        <w:spacing w:before="240"/>
        <w:jc w:val="center"/>
        <w:rPr>
          <w:rFonts w:ascii="Liberation Serif" w:hAnsi="Liberation Serif"/>
          <w:b/>
        </w:rPr>
      </w:pPr>
      <w:r w:rsidRPr="004D3172">
        <w:rPr>
          <w:rFonts w:ascii="Liberation Serif" w:hAnsi="Liberation Serif"/>
          <w:b/>
        </w:rPr>
        <w:t>Исполнение контрольных параметров по Управлению</w:t>
      </w:r>
      <w:r w:rsidR="00CF3339" w:rsidRPr="004D3172">
        <w:rPr>
          <w:rFonts w:ascii="Liberation Serif" w:hAnsi="Liberation Serif"/>
          <w:b/>
        </w:rPr>
        <w:t xml:space="preserve"> социальной политики № 23</w:t>
      </w:r>
      <w:r w:rsidRPr="004D3172">
        <w:rPr>
          <w:rFonts w:ascii="Liberation Serif" w:hAnsi="Liberation Serif"/>
          <w:b/>
        </w:rPr>
        <w:t xml:space="preserve"> на 3</w:t>
      </w:r>
      <w:r w:rsidR="00795A6D" w:rsidRPr="004D3172">
        <w:rPr>
          <w:rFonts w:ascii="Liberation Serif" w:hAnsi="Liberation Serif"/>
          <w:b/>
        </w:rPr>
        <w:t>1</w:t>
      </w:r>
      <w:r w:rsidRPr="004D3172">
        <w:rPr>
          <w:rFonts w:ascii="Liberation Serif" w:hAnsi="Liberation Serif"/>
          <w:b/>
        </w:rPr>
        <w:t>.</w:t>
      </w:r>
      <w:r w:rsidR="00795A6D" w:rsidRPr="004D3172">
        <w:rPr>
          <w:rFonts w:ascii="Liberation Serif" w:hAnsi="Liberation Serif"/>
          <w:b/>
        </w:rPr>
        <w:t>12</w:t>
      </w:r>
      <w:r w:rsidRPr="004D3172">
        <w:rPr>
          <w:rFonts w:ascii="Liberation Serif" w:hAnsi="Liberation Serif"/>
          <w:b/>
        </w:rPr>
        <w:t>.20</w:t>
      </w:r>
      <w:r w:rsidR="00280C94" w:rsidRPr="004D3172">
        <w:rPr>
          <w:rFonts w:ascii="Liberation Serif" w:hAnsi="Liberation Serif"/>
          <w:b/>
        </w:rPr>
        <w:t>2</w:t>
      </w:r>
      <w:r w:rsidR="000564DC" w:rsidRPr="004D3172">
        <w:rPr>
          <w:rFonts w:ascii="Liberation Serif" w:hAnsi="Liberation Serif"/>
          <w:b/>
        </w:rPr>
        <w:t>3</w:t>
      </w:r>
      <w:r w:rsidRPr="004D3172">
        <w:rPr>
          <w:rFonts w:ascii="Liberation Serif" w:hAnsi="Liberation Serif"/>
          <w:b/>
        </w:rPr>
        <w:t>г.</w:t>
      </w:r>
    </w:p>
    <w:p w:rsidR="00D860D7" w:rsidRPr="004D3172" w:rsidRDefault="00D860D7" w:rsidP="008C037B">
      <w:pPr>
        <w:pStyle w:val="a6"/>
        <w:rPr>
          <w:rFonts w:ascii="Liberation Serif" w:hAnsi="Liberation Serif"/>
          <w:b/>
          <w:szCs w:val="24"/>
        </w:rPr>
      </w:pPr>
    </w:p>
    <w:tbl>
      <w:tblPr>
        <w:tblW w:w="14762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6"/>
        <w:gridCol w:w="576"/>
        <w:gridCol w:w="7283"/>
        <w:gridCol w:w="1710"/>
        <w:gridCol w:w="1710"/>
        <w:gridCol w:w="252"/>
        <w:gridCol w:w="975"/>
        <w:gridCol w:w="67"/>
        <w:gridCol w:w="789"/>
        <w:gridCol w:w="1253"/>
        <w:gridCol w:w="51"/>
      </w:tblGrid>
      <w:tr w:rsidR="000D7D44" w:rsidRPr="004D3172" w:rsidTr="00180586">
        <w:trPr>
          <w:cantSplit/>
          <w:trHeight w:val="1817"/>
          <w:jc w:val="center"/>
        </w:trPr>
        <w:tc>
          <w:tcPr>
            <w:tcW w:w="795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3A00D6" w:rsidRPr="004D3172" w:rsidRDefault="003A00D6" w:rsidP="00BC20E6">
            <w:pPr>
              <w:ind w:left="1129" w:hanging="562"/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Наименование Закона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4D3172" w:rsidRDefault="003A00D6" w:rsidP="000564DC">
            <w:pPr>
              <w:pStyle w:val="1"/>
              <w:ind w:left="113" w:right="113" w:firstLine="0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Утверждено бюджетных ассигнований на     20</w:t>
            </w:r>
            <w:r w:rsidR="00666968" w:rsidRPr="004D3172">
              <w:rPr>
                <w:rFonts w:ascii="Liberation Serif" w:hAnsi="Liberation Serif"/>
                <w:szCs w:val="24"/>
              </w:rPr>
              <w:t>2</w:t>
            </w:r>
            <w:r w:rsidR="000564DC" w:rsidRPr="004D3172">
              <w:rPr>
                <w:rFonts w:ascii="Liberation Serif" w:hAnsi="Liberation Serif"/>
                <w:szCs w:val="24"/>
              </w:rPr>
              <w:t>3</w:t>
            </w:r>
            <w:r w:rsidRPr="004D3172">
              <w:rPr>
                <w:rFonts w:ascii="Liberation Serif" w:hAnsi="Liberation Serif"/>
                <w:szCs w:val="24"/>
              </w:rPr>
              <w:t xml:space="preserve"> г. (руб.)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4D3172" w:rsidRDefault="003A00D6" w:rsidP="000564DC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Кассовое исполнение на 3</w:t>
            </w:r>
            <w:r w:rsidR="00A52C04" w:rsidRPr="004D3172">
              <w:rPr>
                <w:rFonts w:ascii="Liberation Serif" w:hAnsi="Liberation Serif"/>
                <w:b/>
                <w:szCs w:val="24"/>
              </w:rPr>
              <w:t>1</w:t>
            </w:r>
            <w:r w:rsidR="00A84A90" w:rsidRPr="004D3172">
              <w:rPr>
                <w:rFonts w:ascii="Liberation Serif" w:hAnsi="Liberation Serif"/>
                <w:b/>
                <w:szCs w:val="24"/>
              </w:rPr>
              <w:t>.</w:t>
            </w:r>
            <w:r w:rsidR="00A52C04" w:rsidRPr="004D3172">
              <w:rPr>
                <w:rFonts w:ascii="Liberation Serif" w:hAnsi="Liberation Serif"/>
                <w:b/>
                <w:szCs w:val="24"/>
              </w:rPr>
              <w:t>12</w:t>
            </w:r>
            <w:r w:rsidRPr="004D3172">
              <w:rPr>
                <w:rFonts w:ascii="Liberation Serif" w:hAnsi="Liberation Serif"/>
                <w:b/>
                <w:szCs w:val="24"/>
              </w:rPr>
              <w:t>.20</w:t>
            </w:r>
            <w:r w:rsidR="00666968" w:rsidRPr="004D3172">
              <w:rPr>
                <w:rFonts w:ascii="Liberation Serif" w:hAnsi="Liberation Serif"/>
                <w:b/>
                <w:szCs w:val="24"/>
              </w:rPr>
              <w:t>2</w:t>
            </w:r>
            <w:r w:rsidR="000564DC" w:rsidRPr="004D3172">
              <w:rPr>
                <w:rFonts w:ascii="Liberation Serif" w:hAnsi="Liberation Serif"/>
                <w:b/>
                <w:szCs w:val="24"/>
              </w:rPr>
              <w:t>3</w:t>
            </w:r>
          </w:p>
        </w:tc>
        <w:tc>
          <w:tcPr>
            <w:tcW w:w="1294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4D3172" w:rsidRDefault="003A00D6" w:rsidP="002440C6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Освоение бюджетных ассигнований</w:t>
            </w:r>
          </w:p>
        </w:tc>
        <w:tc>
          <w:tcPr>
            <w:tcW w:w="209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4D3172" w:rsidRDefault="003A00D6" w:rsidP="000564DC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Исполнение по отношению к  20</w:t>
            </w:r>
            <w:r w:rsidR="00C721BC" w:rsidRPr="004D3172">
              <w:rPr>
                <w:rFonts w:ascii="Liberation Serif" w:hAnsi="Liberation Serif"/>
                <w:b/>
                <w:szCs w:val="24"/>
              </w:rPr>
              <w:t>2</w:t>
            </w:r>
            <w:r w:rsidR="000564DC" w:rsidRPr="004D3172">
              <w:rPr>
                <w:rFonts w:ascii="Liberation Serif" w:hAnsi="Liberation Serif"/>
                <w:b/>
                <w:szCs w:val="24"/>
              </w:rPr>
              <w:t>2</w:t>
            </w:r>
            <w:r w:rsidRPr="004D3172">
              <w:rPr>
                <w:rFonts w:ascii="Liberation Serif" w:hAnsi="Liberation Serif"/>
                <w:b/>
                <w:szCs w:val="24"/>
              </w:rPr>
              <w:t>г.</w:t>
            </w:r>
          </w:p>
        </w:tc>
      </w:tr>
      <w:tr w:rsidR="000D7D44" w:rsidRPr="004D3172" w:rsidTr="00180586">
        <w:trPr>
          <w:cantSplit/>
          <w:trHeight w:val="948"/>
          <w:jc w:val="center"/>
        </w:trPr>
        <w:tc>
          <w:tcPr>
            <w:tcW w:w="795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6A0E" w:rsidRPr="004D3172" w:rsidRDefault="003A00D6" w:rsidP="00B6600E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 xml:space="preserve">Областной закон от </w:t>
            </w:r>
            <w:r w:rsidR="00B6600E" w:rsidRPr="004D3172">
              <w:rPr>
                <w:rFonts w:ascii="Liberation Serif" w:hAnsi="Liberation Serif"/>
              </w:rPr>
              <w:t>10</w:t>
            </w:r>
            <w:r w:rsidRPr="004D3172">
              <w:rPr>
                <w:rFonts w:ascii="Liberation Serif" w:hAnsi="Liberation Serif"/>
              </w:rPr>
              <w:t>.</w:t>
            </w:r>
            <w:r w:rsidR="00B6600E" w:rsidRPr="004D3172">
              <w:rPr>
                <w:rFonts w:ascii="Liberation Serif" w:hAnsi="Liberation Serif"/>
              </w:rPr>
              <w:t>12</w:t>
            </w:r>
            <w:r w:rsidRPr="004D3172">
              <w:rPr>
                <w:rFonts w:ascii="Liberation Serif" w:hAnsi="Liberation Serif"/>
              </w:rPr>
              <w:t>.</w:t>
            </w:r>
            <w:r w:rsidR="00EB39CD" w:rsidRPr="004D3172">
              <w:rPr>
                <w:rFonts w:ascii="Liberation Serif" w:hAnsi="Liberation Serif"/>
              </w:rPr>
              <w:t>20</w:t>
            </w:r>
            <w:r w:rsidRPr="004D3172">
              <w:rPr>
                <w:rFonts w:ascii="Liberation Serif" w:hAnsi="Liberation Serif"/>
              </w:rPr>
              <w:t>0</w:t>
            </w:r>
            <w:r w:rsidR="00B6600E" w:rsidRPr="004D3172">
              <w:rPr>
                <w:rFonts w:ascii="Liberation Serif" w:hAnsi="Liberation Serif"/>
              </w:rPr>
              <w:t>5</w:t>
            </w:r>
            <w:r w:rsidRPr="004D3172">
              <w:rPr>
                <w:rFonts w:ascii="Liberation Serif" w:hAnsi="Liberation Serif"/>
              </w:rPr>
              <w:t>г. № 116-ОЗ  «О размере вознаграждения, причитающегося приемным  родителям, и мерах социальной поддержки, предоставляемой приемной семье, в Свердловской области»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506730" w:rsidP="00315B5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64 990 386</w:t>
            </w:r>
            <w:r w:rsidR="00315B50" w:rsidRPr="004D3172">
              <w:rPr>
                <w:rFonts w:ascii="Liberation Serif" w:hAnsi="Liberation Serif"/>
                <w:szCs w:val="24"/>
              </w:rPr>
              <w:t>,00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3D9A" w:rsidRPr="004D3172" w:rsidRDefault="00506730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64 745 121</w:t>
            </w:r>
            <w:r w:rsidR="00315B50" w:rsidRPr="004D3172">
              <w:rPr>
                <w:rFonts w:ascii="Liberation Serif" w:hAnsi="Liberation Serif"/>
                <w:szCs w:val="24"/>
              </w:rPr>
              <w:t>,</w:t>
            </w:r>
            <w:r w:rsidRPr="004D3172">
              <w:rPr>
                <w:rFonts w:ascii="Liberation Serif" w:hAnsi="Liberation Serif"/>
                <w:szCs w:val="24"/>
              </w:rPr>
              <w:t>18</w:t>
            </w:r>
          </w:p>
        </w:tc>
        <w:tc>
          <w:tcPr>
            <w:tcW w:w="1294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1448EB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9</w:t>
            </w:r>
            <w:r w:rsidR="00315B50" w:rsidRPr="004D3172">
              <w:rPr>
                <w:rFonts w:ascii="Liberation Serif" w:hAnsi="Liberation Serif"/>
                <w:szCs w:val="24"/>
              </w:rPr>
              <w:t>9</w:t>
            </w:r>
            <w:r w:rsidR="00072CCF" w:rsidRPr="004D3172">
              <w:rPr>
                <w:rFonts w:ascii="Liberation Serif" w:hAnsi="Liberation Serif"/>
                <w:szCs w:val="24"/>
              </w:rPr>
              <w:t>,</w:t>
            </w:r>
            <w:r w:rsidR="00506730" w:rsidRPr="004D3172">
              <w:rPr>
                <w:rFonts w:ascii="Liberation Serif" w:hAnsi="Liberation Serif"/>
                <w:szCs w:val="24"/>
              </w:rPr>
              <w:t>62</w:t>
            </w:r>
            <w:r w:rsidR="00060223" w:rsidRPr="004D3172">
              <w:rPr>
                <w:rFonts w:ascii="Liberation Serif" w:hAnsi="Liberation Serif"/>
                <w:szCs w:val="24"/>
              </w:rPr>
              <w:t>%</w:t>
            </w:r>
          </w:p>
        </w:tc>
        <w:tc>
          <w:tcPr>
            <w:tcW w:w="209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315B50" w:rsidP="000D7D44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109,</w:t>
            </w:r>
            <w:r w:rsidR="000D7D44" w:rsidRPr="004D3172">
              <w:rPr>
                <w:rFonts w:ascii="Liberation Serif" w:hAnsi="Liberation Serif"/>
                <w:szCs w:val="24"/>
              </w:rPr>
              <w:t>39</w:t>
            </w:r>
            <w:r w:rsidR="00060223" w:rsidRPr="004D3172">
              <w:rPr>
                <w:rFonts w:ascii="Liberation Serif" w:hAnsi="Liberation Serif"/>
                <w:szCs w:val="24"/>
              </w:rPr>
              <w:t>%</w:t>
            </w:r>
          </w:p>
        </w:tc>
      </w:tr>
      <w:tr w:rsidR="000D7D44" w:rsidRPr="004D3172" w:rsidTr="00180586">
        <w:trPr>
          <w:cantSplit/>
          <w:trHeight w:val="1191"/>
          <w:jc w:val="center"/>
        </w:trPr>
        <w:tc>
          <w:tcPr>
            <w:tcW w:w="795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43613" w:rsidRPr="004D3172" w:rsidRDefault="003A00D6" w:rsidP="00243613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 xml:space="preserve">Постановление </w:t>
            </w:r>
            <w:r w:rsidR="008F6CD8" w:rsidRPr="004D3172">
              <w:rPr>
                <w:rFonts w:ascii="Liberation Serif" w:hAnsi="Liberation Serif"/>
              </w:rPr>
              <w:t>Правительства СО от 10</w:t>
            </w:r>
            <w:r w:rsidRPr="004D3172">
              <w:rPr>
                <w:rFonts w:ascii="Liberation Serif" w:hAnsi="Liberation Serif"/>
              </w:rPr>
              <w:t>.0</w:t>
            </w:r>
            <w:r w:rsidR="008F6CD8" w:rsidRPr="004D3172">
              <w:rPr>
                <w:rFonts w:ascii="Liberation Serif" w:hAnsi="Liberation Serif"/>
              </w:rPr>
              <w:t>2</w:t>
            </w:r>
            <w:r w:rsidRPr="004D3172">
              <w:rPr>
                <w:rFonts w:ascii="Liberation Serif" w:hAnsi="Liberation Serif"/>
              </w:rPr>
              <w:t>.201</w:t>
            </w:r>
            <w:r w:rsidR="008F6CD8" w:rsidRPr="004D3172">
              <w:rPr>
                <w:rFonts w:ascii="Liberation Serif" w:hAnsi="Liberation Serif"/>
              </w:rPr>
              <w:t>6г. № 91</w:t>
            </w:r>
            <w:r w:rsidRPr="004D3172">
              <w:rPr>
                <w:rFonts w:ascii="Liberation Serif" w:hAnsi="Liberation Serif"/>
              </w:rPr>
              <w:t>-ПП «</w:t>
            </w:r>
            <w:r w:rsidR="008F6CD8" w:rsidRPr="004D3172">
              <w:rPr>
                <w:rFonts w:ascii="Liberation Serif" w:hAnsi="Liberation Serif"/>
              </w:rPr>
              <w:t>О реализации дополнительных мер социальной поддержки детей-сирот и детей.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ребенка</w:t>
            </w:r>
            <w:r w:rsidRPr="004D3172">
              <w:rPr>
                <w:rFonts w:ascii="Liberation Serif" w:hAnsi="Liberation Serif"/>
              </w:rPr>
              <w:t>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448EB" w:rsidRPr="004D3172" w:rsidRDefault="00C721BC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  <w:lang w:val="en-US"/>
              </w:rPr>
              <w:t>1</w:t>
            </w:r>
            <w:r w:rsidR="00506730" w:rsidRPr="004D3172">
              <w:rPr>
                <w:rFonts w:ascii="Liberation Serif" w:hAnsi="Liberation Serif"/>
                <w:szCs w:val="24"/>
              </w:rPr>
              <w:t>4 008 767</w:t>
            </w:r>
            <w:r w:rsidR="00315B50" w:rsidRPr="004D3172">
              <w:rPr>
                <w:rFonts w:ascii="Liberation Serif" w:hAnsi="Liberation Serif"/>
                <w:szCs w:val="24"/>
              </w:rPr>
              <w:t>,00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1448EB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1</w:t>
            </w:r>
            <w:r w:rsidR="00506730" w:rsidRPr="004D3172">
              <w:rPr>
                <w:rFonts w:ascii="Liberation Serif" w:hAnsi="Liberation Serif"/>
                <w:szCs w:val="24"/>
              </w:rPr>
              <w:t>3 916 516</w:t>
            </w:r>
            <w:r w:rsidR="00315B50" w:rsidRPr="004D3172">
              <w:rPr>
                <w:rFonts w:ascii="Liberation Serif" w:hAnsi="Liberation Serif"/>
                <w:szCs w:val="24"/>
              </w:rPr>
              <w:t>,</w:t>
            </w:r>
            <w:r w:rsidR="00506730" w:rsidRPr="004D3172">
              <w:rPr>
                <w:rFonts w:ascii="Liberation Serif" w:hAnsi="Liberation Serif"/>
                <w:szCs w:val="24"/>
              </w:rPr>
              <w:t>1</w:t>
            </w:r>
            <w:r w:rsidR="00315B50" w:rsidRPr="004D3172">
              <w:rPr>
                <w:rFonts w:ascii="Liberation Serif" w:hAnsi="Liberation Serif"/>
                <w:szCs w:val="24"/>
              </w:rPr>
              <w:t>0</w:t>
            </w:r>
          </w:p>
        </w:tc>
        <w:tc>
          <w:tcPr>
            <w:tcW w:w="1294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315B50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9</w:t>
            </w:r>
            <w:r w:rsidR="00506730" w:rsidRPr="004D3172">
              <w:rPr>
                <w:rFonts w:ascii="Liberation Serif" w:hAnsi="Liberation Serif"/>
                <w:szCs w:val="24"/>
              </w:rPr>
              <w:t>9</w:t>
            </w:r>
            <w:r w:rsidRPr="004D3172">
              <w:rPr>
                <w:rFonts w:ascii="Liberation Serif" w:hAnsi="Liberation Serif"/>
                <w:szCs w:val="24"/>
              </w:rPr>
              <w:t>,</w:t>
            </w:r>
            <w:r w:rsidR="00506730" w:rsidRPr="004D3172">
              <w:rPr>
                <w:rFonts w:ascii="Liberation Serif" w:hAnsi="Liberation Serif"/>
                <w:szCs w:val="24"/>
              </w:rPr>
              <w:t>34</w:t>
            </w:r>
            <w:r w:rsidR="00060223" w:rsidRPr="004D3172">
              <w:rPr>
                <w:rFonts w:ascii="Liberation Serif" w:hAnsi="Liberation Serif"/>
                <w:szCs w:val="24"/>
              </w:rPr>
              <w:t>%</w:t>
            </w:r>
          </w:p>
        </w:tc>
        <w:tc>
          <w:tcPr>
            <w:tcW w:w="209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0D7D44" w:rsidP="000D7D44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103</w:t>
            </w:r>
            <w:r w:rsidR="00315B50" w:rsidRPr="004D3172">
              <w:rPr>
                <w:rFonts w:ascii="Liberation Serif" w:hAnsi="Liberation Serif"/>
                <w:szCs w:val="24"/>
              </w:rPr>
              <w:t>,8</w:t>
            </w:r>
            <w:r w:rsidRPr="004D3172">
              <w:rPr>
                <w:rFonts w:ascii="Liberation Serif" w:hAnsi="Liberation Serif"/>
                <w:szCs w:val="24"/>
              </w:rPr>
              <w:t>3</w:t>
            </w:r>
            <w:r w:rsidR="00060223" w:rsidRPr="004D3172">
              <w:rPr>
                <w:rFonts w:ascii="Liberation Serif" w:hAnsi="Liberation Serif"/>
                <w:szCs w:val="24"/>
              </w:rPr>
              <w:t>%</w:t>
            </w:r>
          </w:p>
        </w:tc>
      </w:tr>
      <w:tr w:rsidR="000D7D44" w:rsidRPr="004D3172" w:rsidTr="00180586">
        <w:trPr>
          <w:cantSplit/>
          <w:trHeight w:val="645"/>
          <w:jc w:val="center"/>
        </w:trPr>
        <w:tc>
          <w:tcPr>
            <w:tcW w:w="795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4D3172" w:rsidRDefault="006424E3" w:rsidP="003A00D6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Областной закон</w:t>
            </w:r>
            <w:r w:rsidR="00A53047" w:rsidRPr="004D3172">
              <w:rPr>
                <w:rFonts w:ascii="Liberation Serif" w:hAnsi="Liberation Serif"/>
              </w:rPr>
              <w:t xml:space="preserve"> от 20.10.</w:t>
            </w:r>
            <w:r w:rsidR="00B47543" w:rsidRPr="004D3172">
              <w:rPr>
                <w:rFonts w:ascii="Liberation Serif" w:hAnsi="Liberation Serif"/>
              </w:rPr>
              <w:t>20</w:t>
            </w:r>
            <w:r w:rsidR="00A53047" w:rsidRPr="004D3172">
              <w:rPr>
                <w:rFonts w:ascii="Liberation Serif" w:hAnsi="Liberation Serif"/>
              </w:rPr>
              <w:t xml:space="preserve">11 № 86-ОЗ </w:t>
            </w:r>
            <w:r w:rsidR="00743F00" w:rsidRPr="004D3172">
              <w:rPr>
                <w:rFonts w:ascii="Liberation Serif" w:hAnsi="Liberation Serif"/>
              </w:rPr>
              <w:t>«</w:t>
            </w:r>
            <w:r w:rsidR="00A53047" w:rsidRPr="004D3172">
              <w:rPr>
                <w:rFonts w:ascii="Liberation Serif" w:hAnsi="Liberation Serif"/>
              </w:rPr>
              <w:t>Об областном материнском (семейном) капитале</w:t>
            </w:r>
            <w:r w:rsidR="00743F00" w:rsidRPr="004D3172">
              <w:rPr>
                <w:rFonts w:ascii="Liberation Serif" w:hAnsi="Liberation Serif"/>
              </w:rPr>
              <w:t>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4D3172" w:rsidRDefault="00315B50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73</w:t>
            </w:r>
            <w:r w:rsidR="00506730" w:rsidRPr="004D3172">
              <w:rPr>
                <w:rFonts w:ascii="Liberation Serif" w:hAnsi="Liberation Serif"/>
                <w:szCs w:val="24"/>
              </w:rPr>
              <w:t> 515 867</w:t>
            </w:r>
            <w:r w:rsidRPr="004D3172">
              <w:rPr>
                <w:rFonts w:ascii="Liberation Serif" w:hAnsi="Liberation Serif"/>
                <w:szCs w:val="24"/>
              </w:rPr>
              <w:t>,00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4D3172" w:rsidRDefault="00315B50" w:rsidP="00506730">
            <w:pPr>
              <w:pStyle w:val="Web"/>
              <w:ind w:right="-105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7</w:t>
            </w:r>
            <w:r w:rsidR="00506730" w:rsidRPr="004D3172">
              <w:rPr>
                <w:rFonts w:ascii="Liberation Serif" w:hAnsi="Liberation Serif"/>
                <w:szCs w:val="24"/>
              </w:rPr>
              <w:t>2 </w:t>
            </w:r>
            <w:r w:rsidRPr="004D3172">
              <w:rPr>
                <w:rFonts w:ascii="Liberation Serif" w:hAnsi="Liberation Serif"/>
                <w:szCs w:val="24"/>
              </w:rPr>
              <w:t>3</w:t>
            </w:r>
            <w:r w:rsidR="00506730" w:rsidRPr="004D3172">
              <w:rPr>
                <w:rFonts w:ascii="Liberation Serif" w:hAnsi="Liberation Serif"/>
                <w:szCs w:val="24"/>
              </w:rPr>
              <w:t>10 554</w:t>
            </w:r>
            <w:r w:rsidRPr="004D3172">
              <w:rPr>
                <w:rFonts w:ascii="Liberation Serif" w:hAnsi="Liberation Serif"/>
                <w:szCs w:val="24"/>
              </w:rPr>
              <w:t>,</w:t>
            </w:r>
            <w:r w:rsidR="00506730" w:rsidRPr="004D3172">
              <w:rPr>
                <w:rFonts w:ascii="Liberation Serif" w:hAnsi="Liberation Serif"/>
                <w:szCs w:val="24"/>
              </w:rPr>
              <w:t>97</w:t>
            </w:r>
          </w:p>
        </w:tc>
        <w:tc>
          <w:tcPr>
            <w:tcW w:w="1294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4D3172" w:rsidRDefault="001448EB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9</w:t>
            </w:r>
            <w:r w:rsidR="00506730" w:rsidRPr="004D3172">
              <w:rPr>
                <w:rFonts w:ascii="Liberation Serif" w:hAnsi="Liberation Serif"/>
                <w:szCs w:val="24"/>
              </w:rPr>
              <w:t>8</w:t>
            </w:r>
            <w:r w:rsidR="00072CCF" w:rsidRPr="004D3172">
              <w:rPr>
                <w:rFonts w:ascii="Liberation Serif" w:hAnsi="Liberation Serif"/>
                <w:szCs w:val="24"/>
              </w:rPr>
              <w:t>,</w:t>
            </w:r>
            <w:r w:rsidR="00506730" w:rsidRPr="004D3172">
              <w:rPr>
                <w:rFonts w:ascii="Liberation Serif" w:hAnsi="Liberation Serif"/>
                <w:szCs w:val="24"/>
              </w:rPr>
              <w:t>36</w:t>
            </w:r>
            <w:r w:rsidR="00060223" w:rsidRPr="004D3172">
              <w:rPr>
                <w:rFonts w:ascii="Liberation Serif" w:hAnsi="Liberation Serif"/>
                <w:szCs w:val="24"/>
              </w:rPr>
              <w:t>%</w:t>
            </w:r>
          </w:p>
        </w:tc>
        <w:tc>
          <w:tcPr>
            <w:tcW w:w="209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4D3172" w:rsidRDefault="00177A01" w:rsidP="00177A01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98</w:t>
            </w:r>
            <w:r w:rsidR="00315B50" w:rsidRPr="004D3172">
              <w:rPr>
                <w:rFonts w:ascii="Liberation Serif" w:hAnsi="Liberation Serif"/>
                <w:szCs w:val="24"/>
              </w:rPr>
              <w:t>,</w:t>
            </w:r>
            <w:r w:rsidRPr="004D3172">
              <w:rPr>
                <w:rFonts w:ascii="Liberation Serif" w:hAnsi="Liberation Serif"/>
                <w:szCs w:val="24"/>
              </w:rPr>
              <w:t>54</w:t>
            </w:r>
            <w:r w:rsidR="00060223" w:rsidRPr="004D3172">
              <w:rPr>
                <w:rFonts w:ascii="Liberation Serif" w:hAnsi="Liberation Serif"/>
                <w:szCs w:val="24"/>
              </w:rPr>
              <w:t>%</w:t>
            </w:r>
          </w:p>
        </w:tc>
      </w:tr>
      <w:tr w:rsidR="000D7D44" w:rsidRPr="004D3172" w:rsidTr="00180586">
        <w:trPr>
          <w:cantSplit/>
          <w:trHeight w:val="645"/>
          <w:jc w:val="center"/>
        </w:trPr>
        <w:tc>
          <w:tcPr>
            <w:tcW w:w="795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4D3172" w:rsidRDefault="00074A80" w:rsidP="00C75047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 xml:space="preserve">ФЗ от 09.01.1997г. № 5-ФЗ  </w:t>
            </w:r>
            <w:r w:rsidR="00743F00" w:rsidRPr="004D3172">
              <w:rPr>
                <w:rFonts w:ascii="Liberation Serif" w:hAnsi="Liberation Serif"/>
              </w:rPr>
              <w:t>«</w:t>
            </w:r>
            <w:r w:rsidRPr="004D3172">
              <w:rPr>
                <w:rFonts w:ascii="Liberation Serif" w:hAnsi="Liberation Serif"/>
              </w:rPr>
              <w:t>О предоставлении социальных гарантий Героям Социалистического труда</w:t>
            </w:r>
            <w:r w:rsidR="00743F00" w:rsidRPr="004D3172">
              <w:rPr>
                <w:rFonts w:ascii="Liberation Serif" w:hAnsi="Liberation Serif"/>
              </w:rPr>
              <w:t>…»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4D3172" w:rsidRDefault="00506730" w:rsidP="00072CCF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827 70</w:t>
            </w:r>
            <w:r w:rsidR="00072CCF" w:rsidRPr="004D3172">
              <w:rPr>
                <w:rFonts w:ascii="Liberation Serif" w:hAnsi="Liberation Serif"/>
                <w:szCs w:val="24"/>
              </w:rPr>
              <w:t>0,00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4D3172" w:rsidRDefault="00506730" w:rsidP="00506730">
            <w:pPr>
              <w:pStyle w:val="Web"/>
              <w:ind w:right="-105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649 744</w:t>
            </w:r>
            <w:r w:rsidR="00072CCF" w:rsidRPr="004D3172">
              <w:rPr>
                <w:rFonts w:ascii="Liberation Serif" w:hAnsi="Liberation Serif"/>
                <w:szCs w:val="24"/>
              </w:rPr>
              <w:t>,</w:t>
            </w:r>
            <w:r w:rsidRPr="004D3172">
              <w:rPr>
                <w:rFonts w:ascii="Liberation Serif" w:hAnsi="Liberation Serif"/>
                <w:szCs w:val="24"/>
              </w:rPr>
              <w:t>5</w:t>
            </w:r>
            <w:r w:rsidR="00072CCF" w:rsidRPr="004D3172">
              <w:rPr>
                <w:rFonts w:ascii="Liberation Serif" w:hAnsi="Liberation Serif"/>
                <w:szCs w:val="24"/>
              </w:rPr>
              <w:t>0</w:t>
            </w:r>
          </w:p>
        </w:tc>
        <w:tc>
          <w:tcPr>
            <w:tcW w:w="1294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4D3172" w:rsidRDefault="00506730" w:rsidP="00506730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78</w:t>
            </w:r>
            <w:r w:rsidR="00072CCF" w:rsidRPr="004D3172">
              <w:rPr>
                <w:rFonts w:ascii="Liberation Serif" w:hAnsi="Liberation Serif"/>
                <w:szCs w:val="24"/>
              </w:rPr>
              <w:t>,</w:t>
            </w:r>
            <w:r w:rsidRPr="004D3172">
              <w:rPr>
                <w:rFonts w:ascii="Liberation Serif" w:hAnsi="Liberation Serif"/>
                <w:szCs w:val="24"/>
              </w:rPr>
              <w:t>5</w:t>
            </w:r>
            <w:r w:rsidR="00072CCF" w:rsidRPr="004D3172">
              <w:rPr>
                <w:rFonts w:ascii="Liberation Serif" w:hAnsi="Liberation Serif"/>
                <w:szCs w:val="24"/>
              </w:rPr>
              <w:t>0</w:t>
            </w:r>
            <w:r w:rsidR="000D7D44" w:rsidRPr="004D3172">
              <w:rPr>
                <w:rFonts w:ascii="Liberation Serif" w:hAnsi="Liberation Serif"/>
                <w:szCs w:val="24"/>
              </w:rPr>
              <w:t>%</w:t>
            </w:r>
          </w:p>
        </w:tc>
        <w:tc>
          <w:tcPr>
            <w:tcW w:w="209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4D3172" w:rsidRDefault="002263D2" w:rsidP="002263D2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Выплата в 2022г. не производилась.</w:t>
            </w:r>
          </w:p>
        </w:tc>
      </w:tr>
      <w:tr w:rsidR="000D7D44" w:rsidRPr="004D3172" w:rsidTr="00180586">
        <w:trPr>
          <w:cantSplit/>
          <w:trHeight w:val="230"/>
          <w:jc w:val="center"/>
        </w:trPr>
        <w:tc>
          <w:tcPr>
            <w:tcW w:w="795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3A00D6" w:rsidP="003A00D6">
            <w:pPr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ИТОГО средства Областного бюджета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506730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1</w:t>
            </w:r>
            <w:r w:rsidR="00506730" w:rsidRPr="004D3172">
              <w:rPr>
                <w:rFonts w:ascii="Liberation Serif" w:hAnsi="Liberation Serif"/>
                <w:b/>
                <w:szCs w:val="24"/>
              </w:rPr>
              <w:t>53 342 720</w:t>
            </w:r>
            <w:r w:rsidR="0057224F" w:rsidRPr="004D3172">
              <w:rPr>
                <w:rFonts w:ascii="Liberation Serif" w:hAnsi="Liberation Serif"/>
                <w:b/>
                <w:szCs w:val="24"/>
              </w:rPr>
              <w:t>,00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506730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1</w:t>
            </w:r>
            <w:r w:rsidR="00506730" w:rsidRPr="004D3172">
              <w:rPr>
                <w:rFonts w:ascii="Liberation Serif" w:hAnsi="Liberation Serif"/>
                <w:b/>
                <w:szCs w:val="24"/>
              </w:rPr>
              <w:t>51 621 936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,</w:t>
            </w:r>
            <w:r w:rsidR="00506730" w:rsidRPr="004D3172">
              <w:rPr>
                <w:rFonts w:ascii="Liberation Serif" w:hAnsi="Liberation Serif"/>
                <w:b/>
                <w:szCs w:val="24"/>
              </w:rPr>
              <w:t>7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5</w:t>
            </w:r>
          </w:p>
        </w:tc>
        <w:tc>
          <w:tcPr>
            <w:tcW w:w="1294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506730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9</w:t>
            </w:r>
            <w:r w:rsidR="00506730" w:rsidRPr="004D3172">
              <w:rPr>
                <w:rFonts w:ascii="Liberation Serif" w:hAnsi="Liberation Serif"/>
                <w:b/>
                <w:szCs w:val="24"/>
              </w:rPr>
              <w:t>8</w:t>
            </w:r>
            <w:r w:rsidRPr="004D3172">
              <w:rPr>
                <w:rFonts w:ascii="Liberation Serif" w:hAnsi="Liberation Serif"/>
                <w:b/>
                <w:szCs w:val="24"/>
              </w:rPr>
              <w:t>,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8</w:t>
            </w:r>
            <w:r w:rsidR="00506730" w:rsidRPr="004D3172">
              <w:rPr>
                <w:rFonts w:ascii="Liberation Serif" w:hAnsi="Liberation Serif"/>
                <w:b/>
                <w:szCs w:val="24"/>
              </w:rPr>
              <w:t>8</w:t>
            </w:r>
            <w:r w:rsidRPr="004D3172">
              <w:rPr>
                <w:rFonts w:ascii="Liberation Serif" w:hAnsi="Liberation Serif"/>
                <w:b/>
                <w:szCs w:val="24"/>
              </w:rPr>
              <w:t>%</w:t>
            </w:r>
          </w:p>
        </w:tc>
        <w:tc>
          <w:tcPr>
            <w:tcW w:w="209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177A01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1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0</w:t>
            </w:r>
            <w:r w:rsidR="00177A01" w:rsidRPr="004D3172">
              <w:rPr>
                <w:rFonts w:ascii="Liberation Serif" w:hAnsi="Liberation Serif"/>
                <w:b/>
                <w:szCs w:val="24"/>
              </w:rPr>
              <w:t>3</w:t>
            </w:r>
            <w:r w:rsidR="0057224F" w:rsidRPr="004D3172">
              <w:rPr>
                <w:rFonts w:ascii="Liberation Serif" w:hAnsi="Liberation Serif"/>
                <w:b/>
                <w:szCs w:val="24"/>
              </w:rPr>
              <w:t>,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8</w:t>
            </w:r>
            <w:r w:rsidR="00177A01" w:rsidRPr="004D3172">
              <w:rPr>
                <w:rFonts w:ascii="Liberation Serif" w:hAnsi="Liberation Serif"/>
                <w:b/>
                <w:szCs w:val="24"/>
              </w:rPr>
              <w:t>7</w:t>
            </w:r>
            <w:r w:rsidRPr="004D3172">
              <w:rPr>
                <w:rFonts w:ascii="Liberation Serif" w:hAnsi="Liberation Serif"/>
                <w:b/>
                <w:szCs w:val="24"/>
              </w:rPr>
              <w:t>%</w:t>
            </w:r>
          </w:p>
        </w:tc>
      </w:tr>
      <w:tr w:rsidR="000D7D44" w:rsidRPr="004D3172" w:rsidTr="00180586">
        <w:trPr>
          <w:cantSplit/>
          <w:trHeight w:val="149"/>
          <w:jc w:val="center"/>
        </w:trPr>
        <w:tc>
          <w:tcPr>
            <w:tcW w:w="795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3A00D6" w:rsidP="000564DC">
            <w:pPr>
              <w:pStyle w:val="31"/>
              <w:jc w:val="both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lastRenderedPageBreak/>
              <w:t xml:space="preserve">ИТОГО за </w:t>
            </w:r>
            <w:r w:rsidR="002C3FEF" w:rsidRPr="004D3172">
              <w:rPr>
                <w:rFonts w:ascii="Liberation Serif" w:hAnsi="Liberation Serif"/>
                <w:szCs w:val="24"/>
              </w:rPr>
              <w:t>12</w:t>
            </w:r>
            <w:r w:rsidR="00360B5D" w:rsidRPr="004D3172">
              <w:rPr>
                <w:rFonts w:ascii="Liberation Serif" w:hAnsi="Liberation Serif"/>
                <w:szCs w:val="24"/>
              </w:rPr>
              <w:t xml:space="preserve"> месяцев</w:t>
            </w:r>
            <w:r w:rsidR="00280C94" w:rsidRPr="004D3172">
              <w:rPr>
                <w:rFonts w:ascii="Liberation Serif" w:hAnsi="Liberation Serif"/>
                <w:szCs w:val="24"/>
              </w:rPr>
              <w:t xml:space="preserve">  202</w:t>
            </w:r>
            <w:r w:rsidR="000564DC" w:rsidRPr="004D3172">
              <w:rPr>
                <w:rFonts w:ascii="Liberation Serif" w:hAnsi="Liberation Serif"/>
                <w:szCs w:val="24"/>
              </w:rPr>
              <w:t>3</w:t>
            </w:r>
            <w:r w:rsidRPr="004D3172">
              <w:rPr>
                <w:rFonts w:ascii="Liberation Serif" w:hAnsi="Liberation Serif"/>
                <w:szCs w:val="24"/>
              </w:rPr>
              <w:t>г.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0D7D44">
            <w:pPr>
              <w:pStyle w:val="Web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1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53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 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342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 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720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,00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0D7D44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1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51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 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621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 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936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,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7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5</w:t>
            </w:r>
          </w:p>
        </w:tc>
        <w:tc>
          <w:tcPr>
            <w:tcW w:w="1294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302733">
            <w:pPr>
              <w:pStyle w:val="Web"/>
              <w:rPr>
                <w:rFonts w:ascii="Liberation Serif" w:hAnsi="Liberation Serif"/>
                <w:b/>
                <w:szCs w:val="24"/>
                <w:highlight w:val="green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 xml:space="preserve">   9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8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,8</w:t>
            </w:r>
            <w:r w:rsidR="000D7D44" w:rsidRPr="004D3172">
              <w:rPr>
                <w:rFonts w:ascii="Liberation Serif" w:hAnsi="Liberation Serif"/>
                <w:b/>
                <w:szCs w:val="24"/>
              </w:rPr>
              <w:t>8</w:t>
            </w:r>
            <w:r w:rsidRPr="004D3172">
              <w:rPr>
                <w:rFonts w:ascii="Liberation Serif" w:hAnsi="Liberation Serif"/>
                <w:b/>
                <w:szCs w:val="24"/>
              </w:rPr>
              <w:t>%</w:t>
            </w:r>
          </w:p>
        </w:tc>
        <w:tc>
          <w:tcPr>
            <w:tcW w:w="209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4D3172" w:rsidRDefault="00C0710C" w:rsidP="00177A01">
            <w:pPr>
              <w:pStyle w:val="Web"/>
              <w:jc w:val="center"/>
              <w:rPr>
                <w:rFonts w:ascii="Liberation Serif" w:hAnsi="Liberation Serif"/>
                <w:b/>
                <w:szCs w:val="24"/>
                <w:highlight w:val="green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1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0</w:t>
            </w:r>
            <w:r w:rsidR="00177A01" w:rsidRPr="004D3172">
              <w:rPr>
                <w:rFonts w:ascii="Liberation Serif" w:hAnsi="Liberation Serif"/>
                <w:b/>
                <w:szCs w:val="24"/>
              </w:rPr>
              <w:t>3</w:t>
            </w:r>
            <w:r w:rsidR="0057224F" w:rsidRPr="004D3172">
              <w:rPr>
                <w:rFonts w:ascii="Liberation Serif" w:hAnsi="Liberation Serif"/>
                <w:b/>
                <w:szCs w:val="24"/>
              </w:rPr>
              <w:t>,</w:t>
            </w:r>
            <w:r w:rsidR="00315B50" w:rsidRPr="004D3172">
              <w:rPr>
                <w:rFonts w:ascii="Liberation Serif" w:hAnsi="Liberation Serif"/>
                <w:b/>
                <w:szCs w:val="24"/>
              </w:rPr>
              <w:t>8</w:t>
            </w:r>
            <w:r w:rsidR="00177A01" w:rsidRPr="004D3172">
              <w:rPr>
                <w:rFonts w:ascii="Liberation Serif" w:hAnsi="Liberation Serif"/>
                <w:b/>
                <w:szCs w:val="24"/>
              </w:rPr>
              <w:t>7</w:t>
            </w:r>
            <w:r w:rsidRPr="004D3172">
              <w:rPr>
                <w:rFonts w:ascii="Liberation Serif" w:hAnsi="Liberation Serif"/>
                <w:b/>
                <w:szCs w:val="24"/>
              </w:rPr>
              <w:t>%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465"/>
        </w:trPr>
        <w:tc>
          <w:tcPr>
            <w:tcW w:w="146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5810" w:rsidRDefault="00985810" w:rsidP="003037AA">
            <w:pPr>
              <w:jc w:val="center"/>
              <w:rPr>
                <w:rFonts w:ascii="Liberation Serif" w:hAnsi="Liberation Serif"/>
                <w:b/>
              </w:rPr>
            </w:pPr>
          </w:p>
          <w:p w:rsidR="00985810" w:rsidRDefault="00985810" w:rsidP="005747F5">
            <w:pPr>
              <w:rPr>
                <w:rFonts w:ascii="Liberation Serif" w:hAnsi="Liberation Serif"/>
                <w:b/>
              </w:rPr>
            </w:pPr>
          </w:p>
          <w:p w:rsidR="0050039F" w:rsidRPr="004D3172" w:rsidRDefault="0050039F" w:rsidP="003037AA">
            <w:pPr>
              <w:jc w:val="center"/>
              <w:rPr>
                <w:rFonts w:ascii="Liberation Serif" w:hAnsi="Liberation Serif" w:cs="Tahoma"/>
                <w:color w:val="000000"/>
              </w:rPr>
            </w:pPr>
            <w:r w:rsidRPr="004D3172">
              <w:rPr>
                <w:rFonts w:ascii="Liberation Serif" w:hAnsi="Liberation Serif"/>
                <w:b/>
              </w:rPr>
              <w:t>Показатели процесса предоставления государственных услуг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330"/>
        </w:trPr>
        <w:tc>
          <w:tcPr>
            <w:tcW w:w="133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39F" w:rsidRPr="004D3172" w:rsidRDefault="0050039F">
            <w:pPr>
              <w:rPr>
                <w:rFonts w:ascii="Liberation Serif" w:hAnsi="Liberation Serif" w:cs="Tahoma"/>
                <w:b/>
                <w:bCs/>
                <w:color w:val="000000"/>
              </w:rPr>
            </w:pPr>
          </w:p>
        </w:tc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39F" w:rsidRPr="004D3172" w:rsidRDefault="0050039F">
            <w:pPr>
              <w:rPr>
                <w:rFonts w:ascii="Liberation Serif" w:hAnsi="Liberation Serif" w:cs="Tahoma"/>
                <w:b/>
                <w:bCs/>
                <w:color w:val="000000"/>
              </w:rPr>
            </w:pP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1515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№</w:t>
            </w:r>
          </w:p>
        </w:tc>
        <w:tc>
          <w:tcPr>
            <w:tcW w:w="109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Наименование</w:t>
            </w:r>
          </w:p>
        </w:tc>
        <w:tc>
          <w:tcPr>
            <w:tcW w:w="30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 w:rsidP="00985810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Количество заявлений о предоставлении государственных услуг, поступивших от физических лиц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945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09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через УСП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через МФЦ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через ЕПГУ</w:t>
            </w:r>
          </w:p>
        </w:tc>
      </w:tr>
      <w:tr w:rsidR="00F5217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33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17F" w:rsidRPr="004D3172" w:rsidRDefault="00F5217F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217F" w:rsidRPr="004D3172" w:rsidRDefault="00F5217F">
            <w:pPr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ИТОГО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5217F" w:rsidRPr="004D3172" w:rsidRDefault="00DF1821" w:rsidP="00DF1821">
            <w:pPr>
              <w:jc w:val="right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17348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5217F" w:rsidRPr="004D3172" w:rsidRDefault="00F5217F" w:rsidP="00DF1821">
            <w:pPr>
              <w:jc w:val="right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7 5</w:t>
            </w:r>
            <w:r w:rsidR="00DF1821" w:rsidRPr="004D3172">
              <w:rPr>
                <w:rFonts w:ascii="Liberation Serif" w:hAnsi="Liberation Serif"/>
                <w:b/>
              </w:rPr>
              <w:t>73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F5217F" w:rsidRPr="004D3172" w:rsidRDefault="00DF1821">
            <w:pPr>
              <w:jc w:val="right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4 011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социального пособия на погребение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168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247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123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Включение в списки лиц, претендующих на присвоение звания "Ветеран труда Свердловской области и выдача удостоверения "Ветеран труда Свердловской области"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156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65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1 034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1 359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Подготовка ходатайств о награждении знаком отличия Свердловской области «Материнская доблесть»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информации, 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попечительства над указанной категорией граждан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191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Включение в списки лиц, претендующих на присвоение звания "Ветеран труда"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151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92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Подготовка предложений о представлении к награждению знаком отличия Свердловской области "Совет да любовь"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247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единовременного пособия женщинам, родившим одновременно двух и более детей либо третьего и последующих детей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266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244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74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путевок детям, находящимся в трудной жизненной ситуации,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25047B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на пользование услугами проводного радиовещания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граждан, и установление опеки попечительства над указанной категорией граждан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34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пособия члену семьи умершего участника ликвидации последствий катастрофы на Чернобыльской атомной электростанции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бесплатной путевки на санаторно-курортное лечение отдельным категориям граждан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справки о среднедушевом доходе семьи для предоставления бесплатного питания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423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145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Дача предварительного согласия на обмен жилого помещения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Постановка инвалида-колясочника на учет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удостоверений бывшим несовершеннолетним узникам концлагерей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19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Осуществление ежегодной денежной выплаты лицам, награжденным нагрудным знаком "Почетный донор России"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48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Выплата государственных единовременных пособий и ежемесячных денежных компенсаций гражданам при возникновении у них поствакцинальных осложнений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556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203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предварительного разрешения на совершение сделки с имуществом подопечного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1 023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479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справки, удостоверяющей право на получение компенсации расходов на оплату жилого помещения и коммунальных услуг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компенсации расходов на приобретение комплекта одежды для посещения ребенком общеобразовательной организации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153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889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Компенсация расходов на оплату обучения по программе категории "В"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компенсации расходов на оплату проезда (туда и обратно) по территории Российской Федерации один раз в календарный год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социального пособия малоимущим семьям и малоимущим одиноко проживающим гражданам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834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953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467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матери, награжденной знаком отличия Свердловской области «Материнская доблесть»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31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социального пособия реабилитированным лицам и лицам, признанным пострадавшими от политических репрессий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денежных средств на содержание ребенка, находящегося под опекой или попечительством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184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членам семьи члена казачьего общества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членам семей работников добровольной пожарной охраны и добровольных пожарных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141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279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438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331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240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ежемесячной денежной выплаты ветерану труда Свердловской области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144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досрочной трудовой пенсии спасателям областных государственных аварийно-спасательных служб и областных государственных аварийно-спасательных формирований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ежегодной компенсации эксплуатационных расходов за бензин, ремонт и техническое обслуживание транспортных средств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ежемесячного пособия одному из родителей или законных представителей, воспитывающему ребенка-инвалида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190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43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на пользование платными услугами телевизионного вещания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социальных гарантий малоимущим семьям и малоимущим одиноко проживающим гражданам в форме частичной компенсации затрат на приобретение бытового газа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на пользование услугами местной телефонной связи, за исключением беспроводной телефонной связи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осуществления единовременной денежной выплаты на усыновленного (удочеренного) ребенка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в многодетной семье Свердловской области, обучающегося в общеобразовательной организации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603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630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при возникновении поствакцинальных осложнений, включенных в перечень поствакцинальных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лицу, награжденному знаком отличия Свердловской области "За заслуги перед Свердловской областью"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вдове (вдовцу) в случае смерти лица, которому присвоено почетное звание Свердловской области «Почетный гражданин Свердловской области», или присвоения ему этого почетного звания посмертно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54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оказание государственной социальной помощи на основании социального контракта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260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261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родителям (законным представителям) детей частичной компенсации расходов на оплату стоимости путевок в организации отдыха детей и их оздоровления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143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12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Выплата денежной компенсации вместо получения путевки на санаторно-курортное лечение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единовременных пособий члену казачьего общества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работникам добровольной пожарной охраны и добровольным пожарным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для лиц, награжденных знаком отличия Свердловской области «Совет да любовь»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521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на оплату жилого помещения и коммунальных услуг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лицу, награжденному знаком отличия Свердловской области «За заслуги в ветеранском движении»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66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компенсации 100 процентов расходов на оплату по действующим тарифам услуг по установке телефона по месту жительства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членам семьи (супруге (супругу), детям, родителям) народных дружинников в случае гибели этих дружинников в период участия в мероприятиях по охране общественного порядка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единовременного пособия 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мероприятиях по охране общественного порядка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осуществления единовременной денежной выплаты гражданам, находящимся в трудной жизненной ситуации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135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информации, прием документов от граждан, выразивших желание стать помощниками совершеннолетних дееспособных граждан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разрешения на раздельное проживание попечителя с подопечным, достигшим шестнадцати лет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удостоверения ветерана Великой Отечественной войны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Оформление и выдача удостоверений реабилитированным лицам и лицам, признанным пострадавшими от политических репрессий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единовременной денежной выплаты в связи с годовщиной Победы в Великой Отечественной войне 1941–1945 годов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Компенсация расходов, связанных с приобретением протезов (кроме зубных, глазных протезов), протезно-ортопедических изделий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Постановка на учет для обеспечения протезно-ортопедическими изделиями по медицинским показаниям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78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удостоверения члена семьи погибшего (умершего) инвалида войны, участника Великой Отечественной войны и ветерана боевых действий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79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Признание гражданина нуждающимся в социальном обслуживании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1 124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453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гражданам информации о детях, оставшихся без попечения родителей, из регионального банка данных о детях, оставшихся без попечения родителей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166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Оформление и выдача удостоверения участника ликвидации последствий катастрофы на Чернобыльской АЭС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удостоверений гражданам, пострадавшим вследствие радиационной аварии на ПО "Маяк"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Освобождение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«В»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Выдача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1 613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413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87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Освобождение от оплаты обучения по программе профессиональной подготовки водителей транспортных средств категории «В»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88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127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lastRenderedPageBreak/>
              <w:t>89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перечисления ежемесячной денежной выплаты медицинским работникам, удостоенным почетного звания РСФСР "Заслуженный врач РСФСР", почетного звания Российской Федерации "Заслуженный врач Российской Федерации", и педагогическим работникам, удостоенным почетного звания РСФСР "Заслуженный учитель школы РСФСР", почетных званий Российской Федерации "Народный учитель Российской Федерации", "Заслуженный учитель школы Российской Федерации" и "Заслуженный учитель Российской Федерации"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90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Назначение и организация выплаты ежемесячного пособия на ребенка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1 119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</w:t>
            </w:r>
          </w:p>
        </w:tc>
      </w:tr>
      <w:tr w:rsidR="0050039F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91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039F" w:rsidRPr="004D3172" w:rsidRDefault="0050039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областного материнского (семейного) капитала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4 248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039F" w:rsidRPr="004D3172" w:rsidRDefault="0050039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415</w:t>
            </w:r>
          </w:p>
        </w:tc>
      </w:tr>
      <w:tr w:rsidR="00827E29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7E29" w:rsidRPr="004D3172" w:rsidRDefault="00827E29" w:rsidP="00B373ED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92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7E29" w:rsidRPr="004D3172" w:rsidRDefault="00827E29" w:rsidP="00B373ED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Включение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7E29" w:rsidRPr="004D3172" w:rsidRDefault="00827E29" w:rsidP="00B373ED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86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7E29" w:rsidRPr="004D3172" w:rsidRDefault="00827E29" w:rsidP="00B373ED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27E29" w:rsidRPr="004D3172" w:rsidRDefault="00827E29" w:rsidP="00B373ED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DF1821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7E29" w:rsidRPr="004D3172" w:rsidRDefault="00DF1821" w:rsidP="00B373ED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93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7E29" w:rsidRPr="004D3172" w:rsidRDefault="00827E29" w:rsidP="00B373ED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Установление статуса многодетной семьи (выдача, продление действия и замена удостоверения многодетной семьи в случаях, предусмотренных нормативными правовыми актами субъекта Российской Федерации)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7E29" w:rsidRPr="004D3172" w:rsidRDefault="00BB1647" w:rsidP="006B32B3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 xml:space="preserve"> </w:t>
            </w:r>
            <w:r w:rsidR="006B32B3" w:rsidRPr="004D3172">
              <w:rPr>
                <w:rFonts w:ascii="Liberation Serif" w:hAnsi="Liberation Serif"/>
              </w:rPr>
              <w:t>560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7E29" w:rsidRPr="004D3172" w:rsidRDefault="00A54995" w:rsidP="00B373ED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27E29" w:rsidRPr="004D3172" w:rsidRDefault="006B32B3" w:rsidP="00B46246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44</w:t>
            </w:r>
            <w:r w:rsidR="00B46246" w:rsidRPr="004D3172">
              <w:rPr>
                <w:rFonts w:ascii="Liberation Serif" w:hAnsi="Liberation Serif"/>
              </w:rPr>
              <w:t>6</w:t>
            </w:r>
          </w:p>
        </w:tc>
      </w:tr>
      <w:tr w:rsidR="004231E2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00F" w:rsidRPr="004D3172" w:rsidRDefault="008008EA" w:rsidP="008E200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94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00F" w:rsidRPr="004D3172" w:rsidRDefault="008E200F" w:rsidP="004231E2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Предоставление единовременн</w:t>
            </w:r>
            <w:r w:rsidR="004231E2" w:rsidRPr="004D3172">
              <w:rPr>
                <w:rFonts w:ascii="Liberation Serif" w:hAnsi="Liberation Serif"/>
              </w:rPr>
              <w:t>ых</w:t>
            </w:r>
            <w:r w:rsidRPr="004D3172">
              <w:rPr>
                <w:rFonts w:ascii="Liberation Serif" w:hAnsi="Liberation Serif"/>
              </w:rPr>
              <w:t xml:space="preserve"> денежн</w:t>
            </w:r>
            <w:r w:rsidR="004231E2" w:rsidRPr="004D3172">
              <w:rPr>
                <w:rFonts w:ascii="Liberation Serif" w:hAnsi="Liberation Serif"/>
              </w:rPr>
              <w:t>ых</w:t>
            </w:r>
            <w:r w:rsidRPr="004D3172">
              <w:rPr>
                <w:rFonts w:ascii="Liberation Serif" w:hAnsi="Liberation Serif"/>
              </w:rPr>
              <w:t xml:space="preserve"> выплат </w:t>
            </w:r>
            <w:r w:rsidR="004231E2" w:rsidRPr="004D3172">
              <w:rPr>
                <w:rFonts w:ascii="Liberation Serif" w:hAnsi="Liberation Serif"/>
              </w:rPr>
              <w:t>семьям и детям отдельных категорий граждан в связи с проведением специальной</w:t>
            </w:r>
            <w:r w:rsidRPr="004D3172">
              <w:rPr>
                <w:rFonts w:ascii="Liberation Serif" w:hAnsi="Liberation Serif"/>
              </w:rPr>
              <w:t xml:space="preserve"> военной операции на территориях Украины, Донецкой Народной Республики</w:t>
            </w:r>
            <w:r w:rsidR="004231E2" w:rsidRPr="004D3172">
              <w:rPr>
                <w:rFonts w:ascii="Liberation Serif" w:hAnsi="Liberation Serif"/>
              </w:rPr>
              <w:t>,</w:t>
            </w:r>
            <w:r w:rsidRPr="004D3172">
              <w:rPr>
                <w:rFonts w:ascii="Liberation Serif" w:hAnsi="Liberation Serif"/>
              </w:rPr>
              <w:t xml:space="preserve"> Луганской Народной Республики</w:t>
            </w:r>
            <w:r w:rsidR="004231E2" w:rsidRPr="004D3172">
              <w:rPr>
                <w:rFonts w:ascii="Liberation Serif" w:hAnsi="Liberation Serif"/>
              </w:rPr>
              <w:t>, Запорожской области и Херсонской области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495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668</w:t>
            </w:r>
          </w:p>
        </w:tc>
      </w:tr>
      <w:tr w:rsidR="004231E2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00F" w:rsidRPr="004D3172" w:rsidRDefault="008008EA" w:rsidP="008E200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95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00F" w:rsidRPr="004D3172" w:rsidRDefault="008E200F" w:rsidP="004231E2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 xml:space="preserve">Предоставление единовременной денежной </w:t>
            </w:r>
            <w:r w:rsidR="004231E2" w:rsidRPr="004D3172">
              <w:rPr>
                <w:rFonts w:ascii="Liberation Serif" w:hAnsi="Liberation Serif"/>
              </w:rPr>
              <w:t xml:space="preserve">выплаты отдельным категориям лиц, принимавших участие </w:t>
            </w:r>
            <w:r w:rsidRPr="004D3172">
              <w:rPr>
                <w:rFonts w:ascii="Liberation Serif" w:hAnsi="Liberation Serif"/>
              </w:rPr>
              <w:t>в специальной военной операции на территориях Украины, Донецкой Народной Республики</w:t>
            </w:r>
            <w:r w:rsidR="004231E2" w:rsidRPr="004D3172">
              <w:rPr>
                <w:rFonts w:ascii="Liberation Serif" w:hAnsi="Liberation Serif"/>
              </w:rPr>
              <w:t>,</w:t>
            </w:r>
            <w:r w:rsidRPr="004D3172">
              <w:rPr>
                <w:rFonts w:ascii="Liberation Serif" w:hAnsi="Liberation Serif"/>
              </w:rPr>
              <w:t xml:space="preserve"> Луганской Народной Республики</w:t>
            </w:r>
            <w:r w:rsidR="004231E2" w:rsidRPr="004D3172">
              <w:rPr>
                <w:rFonts w:ascii="Liberation Serif" w:hAnsi="Liberation Serif"/>
              </w:rPr>
              <w:t>, Запорожской области и Херсонской области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106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67</w:t>
            </w:r>
          </w:p>
        </w:tc>
      </w:tr>
      <w:tr w:rsidR="004231E2" w:rsidRPr="004D3172" w:rsidTr="0018058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96" w:type="dxa"/>
          <w:wAfter w:w="51" w:type="dxa"/>
          <w:trHeight w:val="79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00F" w:rsidRPr="004D3172" w:rsidRDefault="008008EA" w:rsidP="008E200F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96</w:t>
            </w:r>
          </w:p>
        </w:tc>
        <w:tc>
          <w:tcPr>
            <w:tcW w:w="109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00F" w:rsidRPr="004D3172" w:rsidRDefault="008E200F" w:rsidP="004231E2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 xml:space="preserve">Предоставление единовременной денежной выплаты членам семей погибших (умерших) </w:t>
            </w:r>
            <w:r w:rsidR="004231E2" w:rsidRPr="004D3172">
              <w:rPr>
                <w:rFonts w:ascii="Liberation Serif" w:hAnsi="Liberation Serif"/>
              </w:rPr>
              <w:t xml:space="preserve">отдельных категорий лиц, </w:t>
            </w:r>
            <w:r w:rsidRPr="004D3172">
              <w:rPr>
                <w:rFonts w:ascii="Liberation Serif" w:hAnsi="Liberation Serif"/>
              </w:rPr>
              <w:t>принимавших участие в специальной военной операции на территориях Украины, Донецкой Народной Республики</w:t>
            </w:r>
            <w:r w:rsidR="004231E2" w:rsidRPr="004D3172">
              <w:rPr>
                <w:rFonts w:ascii="Liberation Serif" w:hAnsi="Liberation Serif"/>
              </w:rPr>
              <w:t>,Луганской Народной Республики, Запорожской области и Херсонской области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100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E200F" w:rsidRPr="004D3172" w:rsidRDefault="008008EA" w:rsidP="008E200F">
            <w:pPr>
              <w:jc w:val="right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</w:t>
            </w:r>
          </w:p>
        </w:tc>
      </w:tr>
    </w:tbl>
    <w:p w:rsidR="007A4B59" w:rsidRDefault="007A4B59" w:rsidP="007A4B59">
      <w:pPr>
        <w:rPr>
          <w:rFonts w:ascii="Liberation Serif" w:hAnsi="Liberation Serif" w:cs="Tahoma"/>
          <w:color w:val="FFFFFF"/>
        </w:rPr>
      </w:pPr>
      <w:r w:rsidRPr="004D3172">
        <w:rPr>
          <w:rFonts w:ascii="Liberation Serif" w:hAnsi="Liberation Serif" w:cs="Tahoma"/>
          <w:color w:val="FFFFFF"/>
        </w:rPr>
        <w:t>Т</w:t>
      </w:r>
    </w:p>
    <w:p w:rsidR="00985810" w:rsidRDefault="00985810" w:rsidP="007A4B59">
      <w:pPr>
        <w:rPr>
          <w:rFonts w:ascii="Liberation Serif" w:hAnsi="Liberation Serif" w:cs="Tahoma"/>
          <w:color w:val="FFFFFF"/>
        </w:rPr>
      </w:pPr>
    </w:p>
    <w:p w:rsidR="00985810" w:rsidRDefault="00985810" w:rsidP="007A4B59">
      <w:pPr>
        <w:rPr>
          <w:rFonts w:ascii="Liberation Serif" w:hAnsi="Liberation Serif" w:cs="Tahoma"/>
          <w:color w:val="FFFFFF"/>
        </w:rPr>
      </w:pPr>
    </w:p>
    <w:p w:rsidR="00985810" w:rsidRDefault="00985810" w:rsidP="007A4B59">
      <w:pPr>
        <w:rPr>
          <w:rFonts w:ascii="Liberation Serif" w:hAnsi="Liberation Serif" w:cs="Tahoma"/>
          <w:color w:val="FFFFFF"/>
        </w:rPr>
      </w:pPr>
    </w:p>
    <w:p w:rsidR="00985810" w:rsidRDefault="00985810" w:rsidP="007A4B59">
      <w:pPr>
        <w:rPr>
          <w:rFonts w:ascii="Liberation Serif" w:hAnsi="Liberation Serif" w:cs="Tahoma"/>
          <w:color w:val="FFFFFF"/>
        </w:rPr>
      </w:pPr>
    </w:p>
    <w:p w:rsidR="00985810" w:rsidRDefault="00985810" w:rsidP="007A4B59">
      <w:pPr>
        <w:rPr>
          <w:rFonts w:ascii="Liberation Serif" w:hAnsi="Liberation Serif" w:cs="Tahoma"/>
          <w:color w:val="FFFFFF"/>
        </w:rPr>
      </w:pPr>
    </w:p>
    <w:p w:rsidR="00985810" w:rsidRDefault="00985810" w:rsidP="007A4B59">
      <w:pPr>
        <w:rPr>
          <w:rFonts w:ascii="Liberation Serif" w:hAnsi="Liberation Serif" w:cs="Tahoma"/>
          <w:color w:val="FFFFFF"/>
        </w:rPr>
      </w:pPr>
    </w:p>
    <w:p w:rsidR="00985810" w:rsidRPr="004D3172" w:rsidRDefault="00985810" w:rsidP="007A4B59">
      <w:pPr>
        <w:rPr>
          <w:rFonts w:ascii="Liberation Serif" w:hAnsi="Liberation Serif" w:cs="Tahoma"/>
          <w:color w:val="FFFFFF"/>
        </w:rPr>
      </w:pPr>
    </w:p>
    <w:p w:rsidR="007A4B59" w:rsidRPr="004D3172" w:rsidRDefault="007A4B59" w:rsidP="00692115">
      <w:pPr>
        <w:rPr>
          <w:rFonts w:ascii="Liberation Serif" w:hAnsi="Liberation Serif"/>
        </w:rPr>
      </w:pPr>
    </w:p>
    <w:p w:rsidR="00126862" w:rsidRPr="004D3172" w:rsidRDefault="00126862" w:rsidP="00FB22B0">
      <w:pPr>
        <w:rPr>
          <w:rFonts w:ascii="Liberation Serif" w:hAnsi="Liberation Serif"/>
          <w:b/>
          <w:color w:val="FF0000"/>
        </w:rPr>
      </w:pPr>
    </w:p>
    <w:p w:rsidR="00F8307C" w:rsidRPr="004D3172" w:rsidRDefault="00A8030B" w:rsidP="00641F70">
      <w:pPr>
        <w:jc w:val="center"/>
        <w:rPr>
          <w:rFonts w:ascii="Liberation Serif" w:hAnsi="Liberation Serif"/>
          <w:b/>
        </w:rPr>
      </w:pPr>
      <w:r w:rsidRPr="004D3172">
        <w:rPr>
          <w:rFonts w:ascii="Liberation Serif" w:hAnsi="Liberation Serif"/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4538345</wp:posOffset>
            </wp:positionH>
            <wp:positionV relativeFrom="paragraph">
              <wp:posOffset>13970</wp:posOffset>
            </wp:positionV>
            <wp:extent cx="4533900" cy="2543175"/>
            <wp:effectExtent l="0" t="0" r="0" b="0"/>
            <wp:wrapTight wrapText="bothSides">
              <wp:wrapPolygon edited="0">
                <wp:start x="0" y="0"/>
                <wp:lineTo x="0" y="21519"/>
                <wp:lineTo x="21509" y="21519"/>
                <wp:lineTo x="21509" y="0"/>
                <wp:lineTo x="0" y="0"/>
              </wp:wrapPolygon>
            </wp:wrapTight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0A53D2" w:rsidRPr="004D3172">
        <w:rPr>
          <w:rFonts w:ascii="Liberation Serif" w:hAnsi="Liberation Serif"/>
          <w:b/>
        </w:rPr>
        <w:t>Работа с многодетными семьями</w:t>
      </w:r>
    </w:p>
    <w:p w:rsidR="00F5217F" w:rsidRPr="004D3172" w:rsidRDefault="00F5217F" w:rsidP="00641F70">
      <w:pPr>
        <w:jc w:val="center"/>
        <w:rPr>
          <w:rFonts w:ascii="Liberation Serif" w:hAnsi="Liberation Serif"/>
          <w:b/>
        </w:rPr>
      </w:pPr>
    </w:p>
    <w:p w:rsidR="007959B2" w:rsidRPr="004D3172" w:rsidRDefault="007959B2" w:rsidP="00641F70">
      <w:pPr>
        <w:jc w:val="center"/>
        <w:rPr>
          <w:rFonts w:ascii="Liberation Serif" w:hAnsi="Liberation Serif"/>
          <w:b/>
        </w:rPr>
      </w:pPr>
    </w:p>
    <w:p w:rsidR="004E73DF" w:rsidRPr="004D3172" w:rsidRDefault="004E73DF" w:rsidP="007959B2">
      <w:pPr>
        <w:pStyle w:val="20"/>
        <w:ind w:firstLine="567"/>
        <w:rPr>
          <w:rFonts w:ascii="Liberation Serif" w:hAnsi="Liberation Serif"/>
          <w:szCs w:val="24"/>
        </w:rPr>
      </w:pPr>
    </w:p>
    <w:p w:rsidR="007959B2" w:rsidRPr="004D3172" w:rsidRDefault="007959B2" w:rsidP="00714707">
      <w:pPr>
        <w:pStyle w:val="20"/>
        <w:ind w:firstLine="567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На учете в Управлении на 31.12.202</w:t>
      </w:r>
      <w:r w:rsidR="00DA76D7" w:rsidRPr="004D3172">
        <w:rPr>
          <w:rFonts w:ascii="Liberation Serif" w:hAnsi="Liberation Serif"/>
          <w:szCs w:val="24"/>
        </w:rPr>
        <w:t>3</w:t>
      </w:r>
      <w:r w:rsidR="00CC21D7" w:rsidRPr="004D3172">
        <w:rPr>
          <w:rFonts w:ascii="Liberation Serif" w:hAnsi="Liberation Serif"/>
          <w:szCs w:val="24"/>
        </w:rPr>
        <w:t xml:space="preserve"> состоит многодетных семей - 4</w:t>
      </w:r>
      <w:r w:rsidR="00826E65" w:rsidRPr="004D3172">
        <w:rPr>
          <w:rFonts w:ascii="Liberation Serif" w:hAnsi="Liberation Serif"/>
          <w:szCs w:val="24"/>
        </w:rPr>
        <w:t>391</w:t>
      </w:r>
      <w:r w:rsidRPr="004D3172">
        <w:rPr>
          <w:rFonts w:ascii="Liberation Serif" w:hAnsi="Liberation Serif"/>
          <w:szCs w:val="24"/>
        </w:rPr>
        <w:t xml:space="preserve">, воспитывающих </w:t>
      </w:r>
      <w:r w:rsidR="00DA76D7" w:rsidRPr="004D3172">
        <w:rPr>
          <w:rFonts w:ascii="Liberation Serif" w:hAnsi="Liberation Serif"/>
          <w:szCs w:val="24"/>
        </w:rPr>
        <w:t>детей</w:t>
      </w:r>
      <w:r w:rsidR="00714707" w:rsidRPr="004D3172">
        <w:rPr>
          <w:rFonts w:ascii="Liberation Serif" w:hAnsi="Liberation Serif"/>
          <w:szCs w:val="24"/>
        </w:rPr>
        <w:t xml:space="preserve"> </w:t>
      </w:r>
      <w:r w:rsidR="004952AF" w:rsidRPr="004D3172">
        <w:rPr>
          <w:rFonts w:ascii="Liberation Serif" w:hAnsi="Liberation Serif"/>
          <w:szCs w:val="24"/>
        </w:rPr>
        <w:t>(14</w:t>
      </w:r>
      <w:r w:rsidR="00714707" w:rsidRPr="004D3172">
        <w:rPr>
          <w:rFonts w:ascii="Liberation Serif" w:hAnsi="Liberation Serif"/>
          <w:szCs w:val="24"/>
        </w:rPr>
        <w:t>068</w:t>
      </w:r>
      <w:r w:rsidR="004952AF" w:rsidRPr="004D3172">
        <w:rPr>
          <w:rFonts w:ascii="Liberation Serif" w:hAnsi="Liberation Serif"/>
          <w:szCs w:val="24"/>
        </w:rPr>
        <w:t xml:space="preserve">) </w:t>
      </w:r>
      <w:r w:rsidRPr="004D3172">
        <w:rPr>
          <w:rFonts w:ascii="Liberation Serif" w:hAnsi="Liberation Serif"/>
          <w:szCs w:val="24"/>
        </w:rPr>
        <w:t>в возрасте до 18 лет</w:t>
      </w:r>
      <w:r w:rsidRPr="004D3172">
        <w:rPr>
          <w:rFonts w:ascii="Liberation Serif" w:hAnsi="Liberation Serif"/>
          <w:color w:val="FF0000"/>
          <w:szCs w:val="24"/>
        </w:rPr>
        <w:t>.</w:t>
      </w:r>
      <w:r w:rsidR="00BB1647" w:rsidRPr="004D3172">
        <w:rPr>
          <w:rFonts w:ascii="Liberation Serif" w:hAnsi="Liberation Serif"/>
          <w:color w:val="FF0000"/>
          <w:szCs w:val="24"/>
        </w:rPr>
        <w:t xml:space="preserve"> </w:t>
      </w:r>
      <w:r w:rsidRPr="004D3172">
        <w:rPr>
          <w:rFonts w:ascii="Liberation Serif" w:hAnsi="Liberation Serif"/>
          <w:szCs w:val="24"/>
        </w:rPr>
        <w:t>На каждую семью заполнена социальная карта многодетной семьи.</w:t>
      </w:r>
    </w:p>
    <w:p w:rsidR="004460FF" w:rsidRPr="004D3172" w:rsidRDefault="004460FF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color w:val="FF0000"/>
          <w:szCs w:val="24"/>
        </w:rPr>
      </w:pPr>
    </w:p>
    <w:p w:rsidR="000B5F91" w:rsidRPr="004D3172" w:rsidRDefault="000B5F91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color w:val="FF0000"/>
          <w:szCs w:val="24"/>
        </w:rPr>
        <w:tab/>
      </w:r>
      <w:r w:rsidR="00E40C2C" w:rsidRPr="004D3172">
        <w:rPr>
          <w:rFonts w:ascii="Liberation Serif" w:hAnsi="Liberation Serif"/>
          <w:szCs w:val="24"/>
        </w:rPr>
        <w:t>Многодетным семьям</w:t>
      </w:r>
      <w:r w:rsidRPr="004D3172">
        <w:rPr>
          <w:rFonts w:ascii="Liberation Serif" w:hAnsi="Liberation Serif"/>
          <w:szCs w:val="24"/>
        </w:rPr>
        <w:t xml:space="preserve"> выдано:</w:t>
      </w:r>
    </w:p>
    <w:p w:rsidR="000B5F91" w:rsidRPr="004D3172" w:rsidRDefault="00BF420A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-</w:t>
      </w:r>
      <w:r w:rsidR="000968CC" w:rsidRPr="004D3172">
        <w:rPr>
          <w:rFonts w:ascii="Liberation Serif" w:hAnsi="Liberation Serif"/>
          <w:szCs w:val="24"/>
        </w:rPr>
        <w:t>1</w:t>
      </w:r>
      <w:r w:rsidR="00DA76D7" w:rsidRPr="004D3172">
        <w:rPr>
          <w:rFonts w:ascii="Liberation Serif" w:hAnsi="Liberation Serif"/>
          <w:szCs w:val="24"/>
        </w:rPr>
        <w:t>00</w:t>
      </w:r>
      <w:r w:rsidR="00B46246" w:rsidRPr="004D3172">
        <w:rPr>
          <w:rFonts w:ascii="Liberation Serif" w:hAnsi="Liberation Serif"/>
          <w:szCs w:val="24"/>
        </w:rPr>
        <w:t>6</w:t>
      </w:r>
      <w:r w:rsidR="003644AB" w:rsidRPr="004D3172">
        <w:rPr>
          <w:rFonts w:ascii="Liberation Serif" w:hAnsi="Liberation Serif"/>
          <w:szCs w:val="24"/>
        </w:rPr>
        <w:t xml:space="preserve"> </w:t>
      </w:r>
      <w:r w:rsidR="00A66C53" w:rsidRPr="004D3172">
        <w:rPr>
          <w:rFonts w:ascii="Liberation Serif" w:hAnsi="Liberation Serif"/>
          <w:szCs w:val="24"/>
        </w:rPr>
        <w:t>удостоверени</w:t>
      </w:r>
      <w:r w:rsidR="000D5246" w:rsidRPr="004D3172">
        <w:rPr>
          <w:rFonts w:ascii="Liberation Serif" w:hAnsi="Liberation Serif"/>
          <w:szCs w:val="24"/>
        </w:rPr>
        <w:t>й</w:t>
      </w:r>
      <w:r w:rsidR="000B5F91" w:rsidRPr="004D3172">
        <w:rPr>
          <w:rFonts w:ascii="Liberation Serif" w:hAnsi="Liberation Serif"/>
          <w:szCs w:val="24"/>
        </w:rPr>
        <w:t xml:space="preserve"> о праве на меры социальной поддержки;</w:t>
      </w:r>
    </w:p>
    <w:p w:rsidR="00CF3339" w:rsidRPr="004D3172" w:rsidRDefault="000B5F91" w:rsidP="004D60E2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- </w:t>
      </w:r>
      <w:r w:rsidR="00714707" w:rsidRPr="004D3172">
        <w:rPr>
          <w:rFonts w:ascii="Liberation Serif" w:hAnsi="Liberation Serif"/>
          <w:szCs w:val="24"/>
        </w:rPr>
        <w:t>106</w:t>
      </w:r>
      <w:r w:rsidR="0009015B" w:rsidRPr="004D3172">
        <w:rPr>
          <w:rFonts w:ascii="Liberation Serif" w:hAnsi="Liberation Serif"/>
          <w:szCs w:val="24"/>
        </w:rPr>
        <w:t xml:space="preserve"> </w:t>
      </w:r>
      <w:r w:rsidR="00A66C53" w:rsidRPr="004D3172">
        <w:rPr>
          <w:rFonts w:ascii="Liberation Serif" w:hAnsi="Liberation Serif"/>
          <w:szCs w:val="24"/>
        </w:rPr>
        <w:t>справ</w:t>
      </w:r>
      <w:r w:rsidR="00A02ABB" w:rsidRPr="004D3172">
        <w:rPr>
          <w:rFonts w:ascii="Liberation Serif" w:hAnsi="Liberation Serif"/>
          <w:szCs w:val="24"/>
        </w:rPr>
        <w:t>о</w:t>
      </w:r>
      <w:r w:rsidR="00A66C53" w:rsidRPr="004D3172">
        <w:rPr>
          <w:rFonts w:ascii="Liberation Serif" w:hAnsi="Liberation Serif"/>
          <w:szCs w:val="24"/>
        </w:rPr>
        <w:t>к</w:t>
      </w:r>
      <w:r w:rsidRPr="004D3172">
        <w:rPr>
          <w:rFonts w:ascii="Liberation Serif" w:hAnsi="Liberation Serif"/>
          <w:szCs w:val="24"/>
        </w:rPr>
        <w:t xml:space="preserve"> на право бесплатного проезда школьникам из многодетны</w:t>
      </w:r>
      <w:r w:rsidR="00CC06CC" w:rsidRPr="004D3172">
        <w:rPr>
          <w:rFonts w:ascii="Liberation Serif" w:hAnsi="Liberation Serif"/>
          <w:szCs w:val="24"/>
        </w:rPr>
        <w:t>х</w:t>
      </w:r>
      <w:r w:rsidRPr="004D3172">
        <w:rPr>
          <w:rFonts w:ascii="Liberation Serif" w:hAnsi="Liberation Serif"/>
          <w:szCs w:val="24"/>
        </w:rPr>
        <w:t xml:space="preserve"> семей в автомобильном транспорте общего пользования (кроме т</w:t>
      </w:r>
      <w:r w:rsidR="004D60E2" w:rsidRPr="004D3172">
        <w:rPr>
          <w:rFonts w:ascii="Liberation Serif" w:hAnsi="Liberation Serif"/>
          <w:szCs w:val="24"/>
        </w:rPr>
        <w:t>акси) междугородного сообщения.</w:t>
      </w:r>
    </w:p>
    <w:p w:rsidR="004E73DF" w:rsidRPr="004D3172" w:rsidRDefault="004E73DF" w:rsidP="00DB63B5">
      <w:pPr>
        <w:pStyle w:val="31"/>
        <w:jc w:val="left"/>
        <w:rPr>
          <w:rFonts w:ascii="Liberation Serif" w:hAnsi="Liberation Serif"/>
          <w:color w:val="FF0000"/>
          <w:szCs w:val="24"/>
        </w:rPr>
      </w:pPr>
    </w:p>
    <w:p w:rsidR="007D2D06" w:rsidRPr="004D3172" w:rsidRDefault="007D2D06" w:rsidP="00D44C67">
      <w:pPr>
        <w:pStyle w:val="31"/>
        <w:rPr>
          <w:rFonts w:ascii="Liberation Serif" w:hAnsi="Liberation Serif"/>
          <w:color w:val="FF0000"/>
          <w:szCs w:val="24"/>
        </w:rPr>
      </w:pPr>
    </w:p>
    <w:p w:rsidR="00F5217F" w:rsidRPr="004D3172" w:rsidRDefault="00F5217F" w:rsidP="005747F5">
      <w:pPr>
        <w:pStyle w:val="31"/>
        <w:jc w:val="left"/>
        <w:rPr>
          <w:rFonts w:ascii="Liberation Serif" w:hAnsi="Liberation Serif"/>
          <w:color w:val="FF0000"/>
          <w:szCs w:val="24"/>
        </w:rPr>
      </w:pPr>
    </w:p>
    <w:p w:rsidR="00F5217F" w:rsidRPr="004D3172" w:rsidRDefault="00F5217F" w:rsidP="00D44C67">
      <w:pPr>
        <w:pStyle w:val="31"/>
        <w:rPr>
          <w:rFonts w:ascii="Liberation Serif" w:hAnsi="Liberation Serif"/>
          <w:color w:val="FF0000"/>
          <w:szCs w:val="24"/>
        </w:rPr>
      </w:pPr>
    </w:p>
    <w:p w:rsidR="00D44C67" w:rsidRPr="004D3172" w:rsidRDefault="00D44C67" w:rsidP="00D44C67">
      <w:pPr>
        <w:pStyle w:val="31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Федеральный закон от 24.06.1999г. № 120-ФЗ</w:t>
      </w:r>
    </w:p>
    <w:p w:rsidR="00D44C67" w:rsidRPr="004D3172" w:rsidRDefault="00D44C67" w:rsidP="00D44C67">
      <w:pPr>
        <w:pStyle w:val="31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«Об основах системы профилактики безнадзорности и правонарушений несовершеннолетних».</w:t>
      </w:r>
    </w:p>
    <w:p w:rsidR="00D44C67" w:rsidRPr="004D3172" w:rsidRDefault="00D44C67" w:rsidP="00D44C67">
      <w:pPr>
        <w:pStyle w:val="24"/>
        <w:shd w:val="clear" w:color="auto" w:fill="auto"/>
        <w:tabs>
          <w:tab w:val="left" w:pos="567"/>
        </w:tabs>
        <w:spacing w:before="0" w:after="0" w:line="240" w:lineRule="auto"/>
        <w:ind w:firstLine="560"/>
        <w:jc w:val="both"/>
        <w:rPr>
          <w:rFonts w:ascii="Liberation Serif" w:hAnsi="Liberation Serif"/>
          <w:sz w:val="24"/>
          <w:szCs w:val="24"/>
        </w:rPr>
      </w:pPr>
    </w:p>
    <w:p w:rsidR="00D44C67" w:rsidRPr="004D3172" w:rsidRDefault="00D44C67" w:rsidP="00D44C67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В соответствии с распоряжением Правительства Свердловской области от 30.03.2015г. №305-РП «Об утверждении состава территориальной комиссии Орджоникидзевского района города Екатеринбурга по делам несовершеннолетних и защите их прав» (с изменениями от </w:t>
      </w:r>
      <w:r w:rsidR="00A8030B" w:rsidRPr="004D3172">
        <w:rPr>
          <w:rFonts w:ascii="Liberation Serif" w:hAnsi="Liberation Serif"/>
        </w:rPr>
        <w:t>23.06.2023</w:t>
      </w:r>
      <w:r w:rsidRPr="004D3172">
        <w:rPr>
          <w:rFonts w:ascii="Liberation Serif" w:hAnsi="Liberation Serif"/>
        </w:rPr>
        <w:t>) начальник отдела семейной по</w:t>
      </w:r>
      <w:r w:rsidR="00B31495" w:rsidRPr="004D3172">
        <w:rPr>
          <w:rFonts w:ascii="Liberation Serif" w:hAnsi="Liberation Serif"/>
        </w:rPr>
        <w:t>литики и организации социального обслуживания граждан</w:t>
      </w:r>
      <w:r w:rsidRPr="004D3172">
        <w:rPr>
          <w:rFonts w:ascii="Liberation Serif" w:hAnsi="Liberation Serif"/>
        </w:rPr>
        <w:t xml:space="preserve"> Управления входит в состав ТКДН</w:t>
      </w:r>
      <w:r w:rsidR="003A4DDA" w:rsidRPr="004D3172">
        <w:rPr>
          <w:rFonts w:ascii="Liberation Serif" w:hAnsi="Liberation Serif"/>
        </w:rPr>
        <w:t xml:space="preserve"> </w:t>
      </w:r>
      <w:r w:rsidRPr="004D3172">
        <w:rPr>
          <w:rFonts w:ascii="Liberation Serif" w:hAnsi="Liberation Serif"/>
        </w:rPr>
        <w:t>и</w:t>
      </w:r>
      <w:r w:rsidR="003A4DDA" w:rsidRPr="004D3172">
        <w:rPr>
          <w:rFonts w:ascii="Liberation Serif" w:hAnsi="Liberation Serif"/>
        </w:rPr>
        <w:t xml:space="preserve"> </w:t>
      </w:r>
      <w:r w:rsidRPr="004D3172">
        <w:rPr>
          <w:rFonts w:ascii="Liberation Serif" w:hAnsi="Liberation Serif"/>
        </w:rPr>
        <w:t xml:space="preserve">ЗП </w:t>
      </w:r>
      <w:r w:rsidR="00805DEC" w:rsidRPr="004D3172">
        <w:rPr>
          <w:rFonts w:ascii="Liberation Serif" w:hAnsi="Liberation Serif"/>
        </w:rPr>
        <w:t xml:space="preserve">Орджоникидзевского района </w:t>
      </w:r>
      <w:r w:rsidRPr="004D3172">
        <w:rPr>
          <w:rFonts w:ascii="Liberation Serif" w:hAnsi="Liberation Serif"/>
        </w:rPr>
        <w:t>и каждый четверг принимает участие в заседаниях комиссии, а также</w:t>
      </w:r>
      <w:r w:rsidR="00805DEC" w:rsidRPr="004D3172">
        <w:rPr>
          <w:rFonts w:ascii="Liberation Serif" w:hAnsi="Liberation Serif"/>
        </w:rPr>
        <w:t xml:space="preserve"> в совещаниях и круглых столах.</w:t>
      </w:r>
    </w:p>
    <w:p w:rsidR="00A64FA0" w:rsidRPr="004D3172" w:rsidRDefault="00805DEC" w:rsidP="00805DEC">
      <w:pPr>
        <w:tabs>
          <w:tab w:val="left" w:pos="0"/>
        </w:tabs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В соответствии с распоряжением Правительства Свердловской области от 01.12.2017г. №878-РП</w:t>
      </w:r>
      <w:r w:rsidR="00F61C9C" w:rsidRPr="004D3172">
        <w:rPr>
          <w:rFonts w:ascii="Liberation Serif" w:hAnsi="Liberation Serif"/>
        </w:rPr>
        <w:t xml:space="preserve"> (с изменениями от 27.07.2023)</w:t>
      </w:r>
      <w:r w:rsidRPr="004D3172">
        <w:rPr>
          <w:rFonts w:ascii="Liberation Serif" w:hAnsi="Liberation Serif"/>
        </w:rPr>
        <w:t xml:space="preserve"> «Об утверждении состава территориальной комиссии города Верхняя Пышма по делам несовершеннолетних и защите их прав» заместитель начальника управления входит в состав ТКДН</w:t>
      </w:r>
      <w:r w:rsidR="003A4DDA" w:rsidRPr="004D3172">
        <w:rPr>
          <w:rFonts w:ascii="Liberation Serif" w:hAnsi="Liberation Serif"/>
        </w:rPr>
        <w:t xml:space="preserve"> </w:t>
      </w:r>
      <w:r w:rsidRPr="004D3172">
        <w:rPr>
          <w:rFonts w:ascii="Liberation Serif" w:hAnsi="Liberation Serif"/>
        </w:rPr>
        <w:t>и</w:t>
      </w:r>
      <w:r w:rsidR="003A4DDA" w:rsidRPr="004D3172">
        <w:rPr>
          <w:rFonts w:ascii="Liberation Serif" w:hAnsi="Liberation Serif"/>
        </w:rPr>
        <w:t xml:space="preserve"> </w:t>
      </w:r>
      <w:r w:rsidRPr="004D3172">
        <w:rPr>
          <w:rFonts w:ascii="Liberation Serif" w:hAnsi="Liberation Serif"/>
        </w:rPr>
        <w:t>ЗП города Верхняя Пышма и каждую среду принимает участие в заседаниях комиссии, а также в совещаниях и круглых столах.</w:t>
      </w:r>
    </w:p>
    <w:p w:rsidR="00805DEC" w:rsidRPr="004D3172" w:rsidRDefault="00EA1C17" w:rsidP="00A64FA0">
      <w:pPr>
        <w:tabs>
          <w:tab w:val="left" w:pos="0"/>
        </w:tabs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Всего принято участие:</w:t>
      </w:r>
    </w:p>
    <w:p w:rsidR="00D44C67" w:rsidRPr="004D3172" w:rsidRDefault="00D44C67" w:rsidP="00D44C67">
      <w:pPr>
        <w:tabs>
          <w:tab w:val="left" w:pos="0"/>
        </w:tabs>
        <w:jc w:val="both"/>
        <w:rPr>
          <w:rFonts w:ascii="Liberation Serif" w:hAnsi="Liberation Serif"/>
          <w:b/>
        </w:rPr>
      </w:pPr>
      <w:r w:rsidRPr="004D3172">
        <w:rPr>
          <w:rFonts w:ascii="Liberation Serif" w:hAnsi="Liberation Serif"/>
        </w:rPr>
        <w:t>- плано</w:t>
      </w:r>
      <w:r w:rsidR="00FC4EB7" w:rsidRPr="004D3172">
        <w:rPr>
          <w:rFonts w:ascii="Liberation Serif" w:hAnsi="Liberation Serif"/>
        </w:rPr>
        <w:t xml:space="preserve">вые </w:t>
      </w:r>
      <w:r w:rsidR="00F61C9C" w:rsidRPr="004D3172">
        <w:rPr>
          <w:rFonts w:ascii="Liberation Serif" w:hAnsi="Liberation Serif"/>
        </w:rPr>
        <w:t>заседания/рассмотрено семей</w:t>
      </w:r>
      <w:r w:rsidRPr="004D3172">
        <w:rPr>
          <w:rFonts w:ascii="Liberation Serif" w:hAnsi="Liberation Serif"/>
        </w:rPr>
        <w:t xml:space="preserve"> –</w:t>
      </w:r>
      <w:r w:rsidR="00FD40FD">
        <w:rPr>
          <w:rFonts w:ascii="Liberation Serif" w:hAnsi="Liberation Serif"/>
        </w:rPr>
        <w:t xml:space="preserve"> </w:t>
      </w:r>
      <w:r w:rsidR="00342BB7" w:rsidRPr="004D3172">
        <w:rPr>
          <w:rFonts w:ascii="Liberation Serif" w:hAnsi="Liberation Serif"/>
          <w:b/>
        </w:rPr>
        <w:t>38</w:t>
      </w:r>
      <w:r w:rsidRPr="004D3172">
        <w:rPr>
          <w:rFonts w:ascii="Liberation Serif" w:hAnsi="Liberation Serif"/>
          <w:b/>
        </w:rPr>
        <w:t xml:space="preserve"> /</w:t>
      </w:r>
      <w:r w:rsidR="00342BB7" w:rsidRPr="004D3172">
        <w:rPr>
          <w:rFonts w:ascii="Liberation Serif" w:hAnsi="Liberation Serif"/>
          <w:b/>
        </w:rPr>
        <w:t>393</w:t>
      </w:r>
    </w:p>
    <w:p w:rsidR="00D44C67" w:rsidRPr="004D3172" w:rsidRDefault="00D44C67" w:rsidP="00D44C67">
      <w:pPr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Заслушивается аналитическая информация:</w:t>
      </w:r>
    </w:p>
    <w:p w:rsidR="00D44C67" w:rsidRPr="004D3172" w:rsidRDefault="00D44C67" w:rsidP="00E643AC">
      <w:pPr>
        <w:numPr>
          <w:ilvl w:val="0"/>
          <w:numId w:val="1"/>
        </w:numPr>
        <w:tabs>
          <w:tab w:val="left" w:pos="240"/>
        </w:tabs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о состоянии преступности и работы по профилактике безнадзорности и правонарушений несовершеннолетних;</w:t>
      </w:r>
    </w:p>
    <w:p w:rsidR="00D44C67" w:rsidRPr="004D3172" w:rsidRDefault="00D44C67" w:rsidP="00E643AC">
      <w:pPr>
        <w:numPr>
          <w:ilvl w:val="0"/>
          <w:numId w:val="1"/>
        </w:numPr>
        <w:tabs>
          <w:tab w:val="left" w:pos="0"/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обеспечение образованием несовершеннолетних;</w:t>
      </w:r>
    </w:p>
    <w:p w:rsidR="00D44C67" w:rsidRPr="004D3172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lastRenderedPageBreak/>
        <w:t>об организации работы органов и учреждений системы профилактики по реализации Закона Свердловской области от 16.07.2009г. №73-ОЗ 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</w:t>
      </w:r>
      <w:r w:rsidR="000127A1" w:rsidRPr="004D3172">
        <w:rPr>
          <w:rFonts w:ascii="Liberation Serif" w:hAnsi="Liberation Serif"/>
        </w:rPr>
        <w:t>изическому, интеллектуальному …</w:t>
      </w:r>
      <w:r w:rsidRPr="004D3172">
        <w:rPr>
          <w:rFonts w:ascii="Liberation Serif" w:hAnsi="Liberation Serif"/>
        </w:rPr>
        <w:t>»;</w:t>
      </w:r>
    </w:p>
    <w:p w:rsidR="00D44C67" w:rsidRPr="004D3172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о летней занятости несовершеннолетних</w:t>
      </w:r>
      <w:r w:rsidRPr="004D3172">
        <w:rPr>
          <w:rFonts w:ascii="Liberation Serif" w:hAnsi="Liberation Serif"/>
          <w:lang w:val="en-US"/>
        </w:rPr>
        <w:t>;</w:t>
      </w:r>
    </w:p>
    <w:p w:rsidR="00397096" w:rsidRPr="004D3172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о состоянии детского травматизма</w:t>
      </w:r>
      <w:r w:rsidRPr="004D3172">
        <w:rPr>
          <w:rFonts w:ascii="Liberation Serif" w:hAnsi="Liberation Serif"/>
          <w:lang w:val="en-US"/>
        </w:rPr>
        <w:t>;</w:t>
      </w:r>
    </w:p>
    <w:p w:rsidR="00D44C67" w:rsidRPr="004D3172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о состоянии работы и мерах по оказанию помощи и поддержки несовершеннолетним, вернувшимся из воспитательных колоний и т.д.</w:t>
      </w:r>
    </w:p>
    <w:p w:rsidR="00D44C67" w:rsidRPr="004D3172" w:rsidRDefault="00D44C67" w:rsidP="00D44C67">
      <w:pPr>
        <w:tabs>
          <w:tab w:val="left" w:pos="284"/>
        </w:tabs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          В Управлении организован и ведется электронный персонифицированный учет несовершеннолетних и семей, поставленных на учет, как находящиеся в социально-опасном пол</w:t>
      </w:r>
      <w:r w:rsidR="00F61C9C" w:rsidRPr="004D3172">
        <w:rPr>
          <w:rFonts w:ascii="Liberation Serif" w:hAnsi="Liberation Serif"/>
        </w:rPr>
        <w:t xml:space="preserve">ожении. Ежемесячно формируется </w:t>
      </w:r>
      <w:r w:rsidRPr="004D3172">
        <w:rPr>
          <w:rFonts w:ascii="Liberation Serif" w:hAnsi="Liberation Serif"/>
        </w:rPr>
        <w:t xml:space="preserve">и обновляется статистический банк данных о семьях и детях, находящихся в социально-опасном положении. </w:t>
      </w:r>
    </w:p>
    <w:p w:rsidR="0024069D" w:rsidRPr="004D3172" w:rsidRDefault="0024069D" w:rsidP="0024069D">
      <w:pPr>
        <w:rPr>
          <w:rFonts w:ascii="Liberation Serif" w:hAnsi="Liberation Serif"/>
          <w:b/>
          <w:color w:val="FF0000"/>
        </w:rPr>
      </w:pPr>
    </w:p>
    <w:p w:rsidR="00DF2734" w:rsidRPr="004D3172" w:rsidRDefault="00DF2734" w:rsidP="00DB33CE">
      <w:pPr>
        <w:pStyle w:val="a7"/>
        <w:ind w:right="96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D44C67" w:rsidRPr="00180586" w:rsidRDefault="00DF2734" w:rsidP="00D44C67">
      <w:pPr>
        <w:pStyle w:val="a7"/>
        <w:jc w:val="center"/>
        <w:rPr>
          <w:rFonts w:ascii="Liberation Serif" w:hAnsi="Liberation Serif"/>
          <w:b/>
          <w:color w:val="FF0000"/>
          <w:sz w:val="24"/>
          <w:szCs w:val="24"/>
        </w:rPr>
      </w:pPr>
      <w:r w:rsidRPr="004D3172">
        <w:rPr>
          <w:rFonts w:ascii="Liberation Serif" w:hAnsi="Liberation Serif"/>
          <w:b/>
          <w:sz w:val="24"/>
          <w:szCs w:val="24"/>
        </w:rPr>
        <w:t>Профилактическая работа</w:t>
      </w:r>
      <w:r w:rsidR="008A5C1E" w:rsidRPr="004D3172">
        <w:rPr>
          <w:rFonts w:ascii="Liberation Serif" w:hAnsi="Liberation Serif"/>
          <w:b/>
          <w:sz w:val="24"/>
          <w:szCs w:val="24"/>
        </w:rPr>
        <w:t>.</w:t>
      </w:r>
      <w:r w:rsidR="00180586">
        <w:rPr>
          <w:rFonts w:ascii="Liberation Serif" w:hAnsi="Liberation Serif"/>
          <w:b/>
          <w:sz w:val="24"/>
          <w:szCs w:val="24"/>
        </w:rPr>
        <w:t xml:space="preserve"> </w:t>
      </w:r>
    </w:p>
    <w:p w:rsidR="00D44C67" w:rsidRPr="004D3172" w:rsidRDefault="00D44C67" w:rsidP="00D44C67">
      <w:pPr>
        <w:pStyle w:val="a7"/>
        <w:ind w:firstLine="567"/>
        <w:jc w:val="center"/>
        <w:rPr>
          <w:rFonts w:ascii="Liberation Serif" w:hAnsi="Liberation Serif"/>
          <w:b/>
          <w:sz w:val="24"/>
          <w:szCs w:val="24"/>
        </w:rPr>
      </w:pPr>
    </w:p>
    <w:p w:rsidR="00D44C67" w:rsidRPr="004D3172" w:rsidRDefault="00D44C67" w:rsidP="009E794F">
      <w:pPr>
        <w:numPr>
          <w:ilvl w:val="0"/>
          <w:numId w:val="2"/>
        </w:numPr>
        <w:ind w:left="0"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В Управлении ведется персонифицированный учет несовершеннолетних и семей в электронном виде, формирование и ежемесячное обновление статистического банка данных о семьях и</w:t>
      </w:r>
      <w:r w:rsidR="00FD40FD">
        <w:rPr>
          <w:rFonts w:ascii="Liberation Serif" w:hAnsi="Liberation Serif"/>
        </w:rPr>
        <w:t xml:space="preserve"> детях, находящихся в социально-</w:t>
      </w:r>
      <w:r w:rsidRPr="004D3172">
        <w:rPr>
          <w:rFonts w:ascii="Liberation Serif" w:hAnsi="Liberation Serif"/>
        </w:rPr>
        <w:t xml:space="preserve">опасном положении. </w:t>
      </w:r>
    </w:p>
    <w:p w:rsidR="00D44C67" w:rsidRPr="004D3172" w:rsidRDefault="0097623B" w:rsidP="009E794F">
      <w:pPr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 На 31.12.202</w:t>
      </w:r>
      <w:r w:rsidR="00F61C9C" w:rsidRPr="004D3172">
        <w:rPr>
          <w:rFonts w:ascii="Liberation Serif" w:hAnsi="Liberation Serif"/>
        </w:rPr>
        <w:t>3</w:t>
      </w:r>
      <w:r w:rsidR="00D44C67" w:rsidRPr="004D3172">
        <w:rPr>
          <w:rFonts w:ascii="Liberation Serif" w:hAnsi="Liberation Serif"/>
        </w:rPr>
        <w:t xml:space="preserve">г. на учете состоит </w:t>
      </w:r>
      <w:r w:rsidR="00451482" w:rsidRPr="00F046E6">
        <w:rPr>
          <w:rFonts w:ascii="Liberation Serif" w:hAnsi="Liberation Serif"/>
          <w:b/>
        </w:rPr>
        <w:t>11</w:t>
      </w:r>
      <w:r w:rsidR="00652F6A" w:rsidRPr="00F046E6">
        <w:rPr>
          <w:rFonts w:ascii="Liberation Serif" w:hAnsi="Liberation Serif"/>
          <w:b/>
        </w:rPr>
        <w:t>9</w:t>
      </w:r>
      <w:r w:rsidR="00451482" w:rsidRPr="00F046E6">
        <w:rPr>
          <w:rFonts w:ascii="Liberation Serif" w:hAnsi="Liberation Serif"/>
          <w:b/>
        </w:rPr>
        <w:t xml:space="preserve"> </w:t>
      </w:r>
      <w:r w:rsidR="00451482" w:rsidRPr="004D3172">
        <w:rPr>
          <w:rFonts w:ascii="Liberation Serif" w:hAnsi="Liberation Serif"/>
        </w:rPr>
        <w:t>семей</w:t>
      </w:r>
      <w:r w:rsidR="00D44C67" w:rsidRPr="004D3172">
        <w:rPr>
          <w:rFonts w:ascii="Liberation Serif" w:hAnsi="Liberation Serif"/>
        </w:rPr>
        <w:t>, находящ</w:t>
      </w:r>
      <w:r w:rsidR="00DF4360" w:rsidRPr="004D3172">
        <w:rPr>
          <w:rFonts w:ascii="Liberation Serif" w:hAnsi="Liberation Serif"/>
        </w:rPr>
        <w:t>их</w:t>
      </w:r>
      <w:r w:rsidR="00D44C67" w:rsidRPr="004D3172">
        <w:rPr>
          <w:rFonts w:ascii="Liberation Serif" w:hAnsi="Liberation Serif"/>
        </w:rPr>
        <w:t xml:space="preserve">ся в социально-опасном положении (далее СОП), </w:t>
      </w:r>
      <w:r w:rsidR="00D44C67" w:rsidRPr="004D3172">
        <w:rPr>
          <w:rFonts w:ascii="Liberation Serif" w:hAnsi="Liberation Serif"/>
          <w:color w:val="000000" w:themeColor="text1"/>
        </w:rPr>
        <w:t xml:space="preserve">в них </w:t>
      </w:r>
      <w:r w:rsidR="00342BB7" w:rsidRPr="00F046E6">
        <w:rPr>
          <w:rFonts w:ascii="Liberation Serif" w:hAnsi="Liberation Serif"/>
          <w:b/>
          <w:color w:val="000000" w:themeColor="text1"/>
        </w:rPr>
        <w:t xml:space="preserve">226 </w:t>
      </w:r>
      <w:r w:rsidR="00451482" w:rsidRPr="004D3172">
        <w:rPr>
          <w:rFonts w:ascii="Liberation Serif" w:hAnsi="Liberation Serif"/>
          <w:color w:val="000000" w:themeColor="text1"/>
        </w:rPr>
        <w:t>детей</w:t>
      </w:r>
      <w:r w:rsidR="00D44C67" w:rsidRPr="004D3172">
        <w:rPr>
          <w:rFonts w:ascii="Liberation Serif" w:hAnsi="Liberation Serif"/>
          <w:color w:val="000000" w:themeColor="text1"/>
        </w:rPr>
        <w:t>,</w:t>
      </w:r>
      <w:r w:rsidR="00D44C67" w:rsidRPr="004D3172">
        <w:rPr>
          <w:rFonts w:ascii="Liberation Serif" w:hAnsi="Liberation Serif"/>
        </w:rPr>
        <w:t xml:space="preserve"> и </w:t>
      </w:r>
      <w:r w:rsidR="00F61C9C" w:rsidRPr="00F046E6">
        <w:rPr>
          <w:rFonts w:ascii="Liberation Serif" w:hAnsi="Liberation Serif"/>
          <w:b/>
        </w:rPr>
        <w:t>4</w:t>
      </w:r>
      <w:r w:rsidR="005D46E5">
        <w:rPr>
          <w:rFonts w:ascii="Liberation Serif" w:hAnsi="Liberation Serif"/>
          <w:b/>
        </w:rPr>
        <w:t>8</w:t>
      </w:r>
      <w:r w:rsidR="00D44C67" w:rsidRPr="00F046E6">
        <w:rPr>
          <w:rFonts w:ascii="Liberation Serif" w:hAnsi="Liberation Serif"/>
          <w:b/>
        </w:rPr>
        <w:t xml:space="preserve"> </w:t>
      </w:r>
      <w:r w:rsidR="00D44C67" w:rsidRPr="004D3172">
        <w:rPr>
          <w:rFonts w:ascii="Liberation Serif" w:hAnsi="Liberation Serif"/>
        </w:rPr>
        <w:t>несовершеннолетни</w:t>
      </w:r>
      <w:r w:rsidRPr="004D3172">
        <w:rPr>
          <w:rFonts w:ascii="Liberation Serif" w:hAnsi="Liberation Serif"/>
        </w:rPr>
        <w:t>х</w:t>
      </w:r>
      <w:r w:rsidR="00D44C67" w:rsidRPr="004D3172">
        <w:rPr>
          <w:rFonts w:ascii="Liberation Serif" w:hAnsi="Liberation Serif"/>
        </w:rPr>
        <w:t xml:space="preserve"> в СОП. </w:t>
      </w:r>
    </w:p>
    <w:p w:rsidR="00D44C67" w:rsidRPr="004D3172" w:rsidRDefault="00D44C67" w:rsidP="009E794F">
      <w:pPr>
        <w:pStyle w:val="a8"/>
        <w:numPr>
          <w:ilvl w:val="0"/>
          <w:numId w:val="2"/>
        </w:numPr>
        <w:tabs>
          <w:tab w:val="clear" w:pos="3780"/>
          <w:tab w:val="left" w:pos="0"/>
          <w:tab w:val="left" w:pos="142"/>
          <w:tab w:val="left" w:pos="567"/>
          <w:tab w:val="left" w:pos="709"/>
        </w:tabs>
        <w:ind w:left="0" w:firstLine="567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Службами социальной </w:t>
      </w:r>
      <w:r w:rsidR="0097623B" w:rsidRPr="004D3172">
        <w:rPr>
          <w:rFonts w:ascii="Liberation Serif" w:hAnsi="Liberation Serif"/>
          <w:szCs w:val="24"/>
        </w:rPr>
        <w:t>политики</w:t>
      </w:r>
      <w:r w:rsidRPr="004D3172">
        <w:rPr>
          <w:rFonts w:ascii="Liberation Serif" w:hAnsi="Liberation Serif"/>
          <w:szCs w:val="24"/>
        </w:rPr>
        <w:t xml:space="preserve"> в рамках своей компетенции проводится индивидуальная профилактическая работа.</w:t>
      </w:r>
    </w:p>
    <w:p w:rsidR="00D44C67" w:rsidRPr="004D3172" w:rsidRDefault="00D44C67" w:rsidP="009E794F">
      <w:pPr>
        <w:tabs>
          <w:tab w:val="left" w:pos="0"/>
          <w:tab w:val="left" w:pos="567"/>
          <w:tab w:val="left" w:pos="851"/>
        </w:tabs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 Управлением </w:t>
      </w:r>
      <w:r w:rsidR="00CE4A8F" w:rsidRPr="004D3172">
        <w:rPr>
          <w:rFonts w:ascii="Liberation Serif" w:hAnsi="Liberation Serif"/>
        </w:rPr>
        <w:t xml:space="preserve">ежегодно </w:t>
      </w:r>
      <w:r w:rsidRPr="004D3172">
        <w:rPr>
          <w:rFonts w:ascii="Liberation Serif" w:hAnsi="Liberation Serif"/>
        </w:rPr>
        <w:t>составл</w:t>
      </w:r>
      <w:r w:rsidR="00CE4A8F" w:rsidRPr="004D3172">
        <w:rPr>
          <w:rFonts w:ascii="Liberation Serif" w:hAnsi="Liberation Serif"/>
        </w:rPr>
        <w:t>яется</w:t>
      </w:r>
      <w:r w:rsidRPr="004D3172">
        <w:rPr>
          <w:rFonts w:ascii="Liberation Serif" w:hAnsi="Liberation Serif"/>
        </w:rPr>
        <w:t xml:space="preserve"> совместный «сетевой» график с ГАУ «КЦСОН «Малахит» Орджоникидзевского района города Екатеринбурга» посещения несовершеннолетних и семей, находящихся в социально-опасном положении, который позволяет в системном режиме вести контроль за семьями. В данный график включены несовершеннолетние и семьи, находящиеся в соц</w:t>
      </w:r>
      <w:r w:rsidR="00195D36" w:rsidRPr="004D3172">
        <w:rPr>
          <w:rFonts w:ascii="Liberation Serif" w:hAnsi="Liberation Serif"/>
        </w:rPr>
        <w:t>иально-опасном положении, а так</w:t>
      </w:r>
      <w:r w:rsidRPr="004D3172">
        <w:rPr>
          <w:rFonts w:ascii="Liberation Serif" w:hAnsi="Liberation Serif"/>
        </w:rPr>
        <w:t>же несовершеннолетние, осужденные к мерам</w:t>
      </w:r>
      <w:r w:rsidR="00F61C9C" w:rsidRPr="004D3172">
        <w:rPr>
          <w:rFonts w:ascii="Liberation Serif" w:hAnsi="Liberation Serif"/>
        </w:rPr>
        <w:t>,</w:t>
      </w:r>
      <w:r w:rsidRPr="004D3172">
        <w:rPr>
          <w:rFonts w:ascii="Liberation Serif" w:hAnsi="Liberation Serif"/>
        </w:rPr>
        <w:t xml:space="preserve"> не связанным с лишением свободы. </w:t>
      </w:r>
    </w:p>
    <w:p w:rsidR="00D44C67" w:rsidRPr="004D3172" w:rsidRDefault="00D44C67" w:rsidP="009E794F">
      <w:pPr>
        <w:pStyle w:val="a8"/>
        <w:numPr>
          <w:ilvl w:val="0"/>
          <w:numId w:val="2"/>
        </w:numPr>
        <w:tabs>
          <w:tab w:val="clear" w:pos="3780"/>
          <w:tab w:val="left" w:pos="0"/>
        </w:tabs>
        <w:ind w:left="0" w:firstLine="567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Управление </w:t>
      </w:r>
      <w:r w:rsidR="00CE4A8F" w:rsidRPr="004D3172">
        <w:rPr>
          <w:rFonts w:ascii="Liberation Serif" w:hAnsi="Liberation Serif"/>
          <w:szCs w:val="24"/>
        </w:rPr>
        <w:t>проводит</w:t>
      </w:r>
      <w:r w:rsidRPr="004D3172">
        <w:rPr>
          <w:rFonts w:ascii="Liberation Serif" w:hAnsi="Liberation Serif"/>
          <w:szCs w:val="24"/>
        </w:rPr>
        <w:t xml:space="preserve"> мероприятия по профилактической работе с семьями и несовершеннолетними при взаимодействии с КЦСОН «Малахит»</w:t>
      </w:r>
      <w:r w:rsidR="000704B5" w:rsidRPr="004D3172">
        <w:rPr>
          <w:rFonts w:ascii="Liberation Serif" w:hAnsi="Liberation Serif"/>
          <w:szCs w:val="24"/>
        </w:rPr>
        <w:t>, ГАУСО СО «Центр социальной помощи семье и детям города Верхняя Пышма»</w:t>
      </w:r>
      <w:r w:rsidR="00CE4A8F" w:rsidRPr="004D3172">
        <w:rPr>
          <w:rFonts w:ascii="Liberation Serif" w:hAnsi="Liberation Serif"/>
          <w:szCs w:val="24"/>
        </w:rPr>
        <w:t xml:space="preserve"> и </w:t>
      </w:r>
      <w:r w:rsidR="00006656" w:rsidRPr="004D3172">
        <w:rPr>
          <w:rFonts w:ascii="Liberation Serif" w:hAnsi="Liberation Serif"/>
          <w:szCs w:val="24"/>
        </w:rPr>
        <w:t>учреждениями системы профилактики безнадзорности и правонарушений несовершеннолетних</w:t>
      </w:r>
      <w:r w:rsidRPr="004D3172">
        <w:rPr>
          <w:rFonts w:ascii="Liberation Serif" w:hAnsi="Liberation Serif"/>
          <w:szCs w:val="24"/>
        </w:rPr>
        <w:t xml:space="preserve">, контролирует проведение </w:t>
      </w:r>
      <w:r w:rsidR="00E51328" w:rsidRPr="004D3172">
        <w:rPr>
          <w:rFonts w:ascii="Liberation Serif" w:hAnsi="Liberation Serif"/>
          <w:szCs w:val="24"/>
        </w:rPr>
        <w:t>КЦСОН «Малахит»</w:t>
      </w:r>
      <w:r w:rsidR="000704B5" w:rsidRPr="004D3172">
        <w:rPr>
          <w:rFonts w:ascii="Liberation Serif" w:hAnsi="Liberation Serif"/>
          <w:szCs w:val="24"/>
        </w:rPr>
        <w:t>, ГАУСО СО «Центр социальной помощи семье и детям города</w:t>
      </w:r>
      <w:r w:rsidR="003A4DDA" w:rsidRPr="004D3172">
        <w:rPr>
          <w:rFonts w:ascii="Liberation Serif" w:hAnsi="Liberation Serif"/>
          <w:szCs w:val="24"/>
        </w:rPr>
        <w:t xml:space="preserve"> </w:t>
      </w:r>
      <w:r w:rsidR="000704B5" w:rsidRPr="004D3172">
        <w:rPr>
          <w:rFonts w:ascii="Liberation Serif" w:hAnsi="Liberation Serif"/>
          <w:szCs w:val="24"/>
        </w:rPr>
        <w:t>Верхняя Пышма»</w:t>
      </w:r>
      <w:r w:rsidR="003A4DDA" w:rsidRPr="004D3172">
        <w:rPr>
          <w:rFonts w:ascii="Liberation Serif" w:hAnsi="Liberation Serif"/>
          <w:szCs w:val="24"/>
        </w:rPr>
        <w:t xml:space="preserve"> </w:t>
      </w:r>
      <w:r w:rsidRPr="004D3172">
        <w:rPr>
          <w:rFonts w:ascii="Liberation Serif" w:hAnsi="Liberation Serif"/>
          <w:szCs w:val="24"/>
        </w:rPr>
        <w:t xml:space="preserve">обследований жилищно-бытовых условий проживания детей в семье, индивидуальной реабилитации несовершеннолетних и семей. </w:t>
      </w:r>
    </w:p>
    <w:p w:rsidR="00D44C67" w:rsidRPr="004D3172" w:rsidRDefault="00D44C67" w:rsidP="009E794F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Управлением </w:t>
      </w:r>
      <w:r w:rsidR="00725218" w:rsidRPr="004D3172">
        <w:rPr>
          <w:rFonts w:ascii="Liberation Serif" w:hAnsi="Liberation Serif"/>
        </w:rPr>
        <w:t xml:space="preserve">за </w:t>
      </w:r>
      <w:r w:rsidRPr="004D3172">
        <w:rPr>
          <w:rFonts w:ascii="Liberation Serif" w:hAnsi="Liberation Serif"/>
        </w:rPr>
        <w:t>20</w:t>
      </w:r>
      <w:r w:rsidR="000704B5" w:rsidRPr="004D3172">
        <w:rPr>
          <w:rFonts w:ascii="Liberation Serif" w:hAnsi="Liberation Serif"/>
        </w:rPr>
        <w:t>2</w:t>
      </w:r>
      <w:r w:rsidR="00A60DCD" w:rsidRPr="004D3172">
        <w:rPr>
          <w:rFonts w:ascii="Liberation Serif" w:hAnsi="Liberation Serif"/>
        </w:rPr>
        <w:t>3</w:t>
      </w:r>
      <w:r w:rsidRPr="004D3172">
        <w:rPr>
          <w:rFonts w:ascii="Liberation Serif" w:hAnsi="Liberation Serif"/>
        </w:rPr>
        <w:t xml:space="preserve"> г. проведен</w:t>
      </w:r>
      <w:r w:rsidR="00006656" w:rsidRPr="004D3172">
        <w:rPr>
          <w:rFonts w:ascii="Liberation Serif" w:hAnsi="Liberation Serif"/>
        </w:rPr>
        <w:t>а</w:t>
      </w:r>
      <w:r w:rsidR="00725218" w:rsidRPr="004D3172">
        <w:rPr>
          <w:rFonts w:ascii="Liberation Serif" w:hAnsi="Liberation Serif"/>
        </w:rPr>
        <w:t xml:space="preserve"> профилактическая </w:t>
      </w:r>
      <w:r w:rsidR="00006656" w:rsidRPr="004D3172">
        <w:rPr>
          <w:rFonts w:ascii="Liberation Serif" w:hAnsi="Liberation Serif"/>
        </w:rPr>
        <w:t xml:space="preserve">работа с </w:t>
      </w:r>
      <w:r w:rsidR="00A60DCD" w:rsidRPr="004D3172">
        <w:rPr>
          <w:rFonts w:ascii="Liberation Serif" w:hAnsi="Liberation Serif"/>
          <w:b/>
        </w:rPr>
        <w:t>1</w:t>
      </w:r>
      <w:r w:rsidR="00342BB7" w:rsidRPr="004D3172">
        <w:rPr>
          <w:rFonts w:ascii="Liberation Serif" w:hAnsi="Liberation Serif"/>
          <w:b/>
        </w:rPr>
        <w:t>126</w:t>
      </w:r>
      <w:r w:rsidR="00006656" w:rsidRPr="004D3172">
        <w:rPr>
          <w:rFonts w:ascii="Liberation Serif" w:hAnsi="Liberation Serif"/>
          <w:b/>
        </w:rPr>
        <w:t xml:space="preserve"> семь</w:t>
      </w:r>
      <w:r w:rsidR="000704B5" w:rsidRPr="004D3172">
        <w:rPr>
          <w:rFonts w:ascii="Liberation Serif" w:hAnsi="Liberation Serif"/>
          <w:b/>
        </w:rPr>
        <w:t>ями</w:t>
      </w:r>
      <w:r w:rsidR="00006656" w:rsidRPr="004D3172">
        <w:rPr>
          <w:rFonts w:ascii="Liberation Serif" w:hAnsi="Liberation Serif"/>
        </w:rPr>
        <w:t>,</w:t>
      </w:r>
      <w:r w:rsidR="003A4DDA" w:rsidRPr="004D3172">
        <w:rPr>
          <w:rFonts w:ascii="Liberation Serif" w:hAnsi="Liberation Serif"/>
        </w:rPr>
        <w:t xml:space="preserve"> </w:t>
      </w:r>
      <w:r w:rsidR="00006656" w:rsidRPr="004D3172">
        <w:rPr>
          <w:rFonts w:ascii="Liberation Serif" w:hAnsi="Liberation Serif"/>
          <w:color w:val="000000" w:themeColor="text1"/>
        </w:rPr>
        <w:t xml:space="preserve">совершено </w:t>
      </w:r>
      <w:r w:rsidR="00342BB7" w:rsidRPr="004D3172">
        <w:rPr>
          <w:rFonts w:ascii="Liberation Serif" w:hAnsi="Liberation Serif"/>
          <w:b/>
          <w:color w:val="000000" w:themeColor="text1"/>
        </w:rPr>
        <w:t>1073</w:t>
      </w:r>
      <w:r w:rsidRPr="004D3172">
        <w:rPr>
          <w:rFonts w:ascii="Liberation Serif" w:hAnsi="Liberation Serif"/>
          <w:b/>
          <w:color w:val="000000" w:themeColor="text1"/>
        </w:rPr>
        <w:t xml:space="preserve"> выход</w:t>
      </w:r>
      <w:r w:rsidR="00F24848" w:rsidRPr="004D3172">
        <w:rPr>
          <w:rFonts w:ascii="Liberation Serif" w:hAnsi="Liberation Serif"/>
          <w:b/>
          <w:color w:val="000000" w:themeColor="text1"/>
        </w:rPr>
        <w:t>ов</w:t>
      </w:r>
      <w:r w:rsidRPr="004D3172">
        <w:rPr>
          <w:rFonts w:ascii="Liberation Serif" w:hAnsi="Liberation Serif"/>
          <w:b/>
          <w:color w:val="000000" w:themeColor="text1"/>
        </w:rPr>
        <w:t xml:space="preserve"> в семьи</w:t>
      </w:r>
      <w:r w:rsidRPr="004D3172">
        <w:rPr>
          <w:rFonts w:ascii="Liberation Serif" w:hAnsi="Liberation Serif"/>
          <w:color w:val="000000" w:themeColor="text1"/>
        </w:rPr>
        <w:t>.</w:t>
      </w:r>
      <w:r w:rsidR="003A4DDA" w:rsidRPr="004D3172">
        <w:rPr>
          <w:rFonts w:ascii="Liberation Serif" w:hAnsi="Liberation Serif"/>
          <w:color w:val="000000" w:themeColor="text1"/>
        </w:rPr>
        <w:t xml:space="preserve"> </w:t>
      </w:r>
      <w:r w:rsidRPr="004D3172">
        <w:rPr>
          <w:rFonts w:ascii="Liberation Serif" w:hAnsi="Liberation Serif"/>
        </w:rPr>
        <w:t>При выходах в адреса прожив</w:t>
      </w:r>
      <w:r w:rsidR="00A60DCD" w:rsidRPr="004D3172">
        <w:rPr>
          <w:rFonts w:ascii="Liberation Serif" w:hAnsi="Liberation Serif"/>
        </w:rPr>
        <w:t>ания семей, на устном приеме в у</w:t>
      </w:r>
      <w:r w:rsidRPr="004D3172">
        <w:rPr>
          <w:rFonts w:ascii="Liberation Serif" w:hAnsi="Liberation Serif"/>
        </w:rPr>
        <w:t>правлении с родителями проведены профилактические беседы о необходимости надлежащего исполнения родительских обязанностей в отношении несовершеннолетних детей, об ответственности родителей за ненадлежащее исполнение родительских обязанностей по воспитанию, содержанию, обучению детей, ответственности за нарушение несовершеннолетними закона Свердловской области о «Комендантском часе», необходимости заботиться о здоровье детей, о физическом, психическом, нравственном и духовном развитии детей, о недопустимости фактов жестокого обр</w:t>
      </w:r>
      <w:r w:rsidR="00A60DCD" w:rsidRPr="004D3172">
        <w:rPr>
          <w:rFonts w:ascii="Liberation Serif" w:hAnsi="Liberation Serif"/>
        </w:rPr>
        <w:t>ащения с детьми, об оказании в У</w:t>
      </w:r>
      <w:r w:rsidRPr="004D3172">
        <w:rPr>
          <w:rFonts w:ascii="Liberation Serif" w:hAnsi="Liberation Serif"/>
        </w:rPr>
        <w:t>правлении мер социальной поддержки малообеспеченным семьям.</w:t>
      </w:r>
    </w:p>
    <w:p w:rsidR="00D44C67" w:rsidRPr="004D3172" w:rsidRDefault="00D44C67" w:rsidP="009E794F">
      <w:pPr>
        <w:pStyle w:val="a7"/>
        <w:tabs>
          <w:tab w:val="left" w:pos="0"/>
          <w:tab w:val="left" w:pos="567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ab/>
        <w:t xml:space="preserve">Проведены профилактические беседы с несовершеннолетними о действии на территории Свердловской области «Комендантского часа» для детей, о соблюдении норм поведения дома и в общественных местах, о необходимости получения образования и регулярного </w:t>
      </w:r>
      <w:r w:rsidRPr="004D3172">
        <w:rPr>
          <w:rFonts w:ascii="Liberation Serif" w:hAnsi="Liberation Serif"/>
          <w:sz w:val="24"/>
          <w:szCs w:val="24"/>
        </w:rPr>
        <w:lastRenderedPageBreak/>
        <w:t>посещения образовательного учреждения, о вреде курения и употребления спиртных напитков и наркотических вещес</w:t>
      </w:r>
      <w:r w:rsidR="009E794F">
        <w:rPr>
          <w:rFonts w:ascii="Liberation Serif" w:hAnsi="Liberation Serif"/>
          <w:sz w:val="24"/>
          <w:szCs w:val="24"/>
        </w:rPr>
        <w:t xml:space="preserve">тв. </w:t>
      </w:r>
      <w:r w:rsidRPr="004D3172">
        <w:rPr>
          <w:rFonts w:ascii="Liberation Serif" w:hAnsi="Liberation Serif"/>
          <w:sz w:val="24"/>
          <w:szCs w:val="24"/>
        </w:rPr>
        <w:t xml:space="preserve">По результатам посещения семей составлены акты обследования жилищно-бытовых условий. </w:t>
      </w:r>
    </w:p>
    <w:p w:rsidR="00D44C67" w:rsidRPr="004D3172" w:rsidRDefault="00D44C67" w:rsidP="009E794F">
      <w:pPr>
        <w:pStyle w:val="a8"/>
        <w:numPr>
          <w:ilvl w:val="0"/>
          <w:numId w:val="2"/>
        </w:numPr>
        <w:tabs>
          <w:tab w:val="clear" w:pos="3780"/>
        </w:tabs>
        <w:ind w:left="0" w:firstLine="567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При выявлении семьи или несовершеннолетнего, находящегося в социально- опасном положении, Управлением составляется карта семьи (несовершеннолетнего), находящегося социально</w:t>
      </w:r>
      <w:r w:rsidR="00020653" w:rsidRPr="004D3172">
        <w:rPr>
          <w:rFonts w:ascii="Liberation Serif" w:hAnsi="Liberation Serif"/>
          <w:szCs w:val="24"/>
        </w:rPr>
        <w:t xml:space="preserve">- опасном положении, </w:t>
      </w:r>
      <w:r w:rsidRPr="004D3172">
        <w:rPr>
          <w:rFonts w:ascii="Liberation Serif" w:hAnsi="Liberation Serif"/>
          <w:szCs w:val="24"/>
        </w:rPr>
        <w:t xml:space="preserve">направляется в ТКДН и ЗП </w:t>
      </w:r>
      <w:r w:rsidR="00725218" w:rsidRPr="004D3172">
        <w:rPr>
          <w:rFonts w:ascii="Liberation Serif" w:hAnsi="Liberation Serif"/>
          <w:szCs w:val="24"/>
        </w:rPr>
        <w:t xml:space="preserve">по территориям </w:t>
      </w:r>
      <w:r w:rsidRPr="004D3172">
        <w:rPr>
          <w:rFonts w:ascii="Liberation Serif" w:hAnsi="Liberation Serif"/>
          <w:szCs w:val="24"/>
        </w:rPr>
        <w:t>для рассмотрения, информация о семье направляется в субъекты системы профилактики для организации профилактической работы.</w:t>
      </w:r>
    </w:p>
    <w:p w:rsidR="00D44C67" w:rsidRPr="00E425DB" w:rsidRDefault="00342BB7" w:rsidP="009E794F">
      <w:pPr>
        <w:pStyle w:val="24"/>
        <w:shd w:val="clear" w:color="auto" w:fill="auto"/>
        <w:tabs>
          <w:tab w:val="left" w:pos="0"/>
          <w:tab w:val="left" w:pos="567"/>
          <w:tab w:val="left" w:pos="709"/>
        </w:tabs>
        <w:spacing w:before="0" w:after="0" w:line="240" w:lineRule="auto"/>
        <w:ind w:firstLine="56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ab/>
      </w:r>
      <w:r w:rsidR="00D44C67" w:rsidRPr="004D3172">
        <w:rPr>
          <w:rFonts w:ascii="Liberation Serif" w:hAnsi="Liberation Serif"/>
          <w:sz w:val="24"/>
          <w:szCs w:val="24"/>
        </w:rPr>
        <w:t>Управлением в 20</w:t>
      </w:r>
      <w:r w:rsidR="00725218" w:rsidRPr="004D3172">
        <w:rPr>
          <w:rFonts w:ascii="Liberation Serif" w:hAnsi="Liberation Serif"/>
          <w:sz w:val="24"/>
          <w:szCs w:val="24"/>
        </w:rPr>
        <w:t>2</w:t>
      </w:r>
      <w:r w:rsidR="00F53B5C" w:rsidRPr="004D3172">
        <w:rPr>
          <w:rFonts w:ascii="Liberation Serif" w:hAnsi="Liberation Serif"/>
          <w:sz w:val="24"/>
          <w:szCs w:val="24"/>
        </w:rPr>
        <w:t>3</w:t>
      </w:r>
      <w:r w:rsidR="00D44C67" w:rsidRPr="004D3172">
        <w:rPr>
          <w:rFonts w:ascii="Liberation Serif" w:hAnsi="Liberation Serif"/>
          <w:sz w:val="24"/>
          <w:szCs w:val="24"/>
        </w:rPr>
        <w:t xml:space="preserve">г. </w:t>
      </w:r>
      <w:r w:rsidR="005747F5">
        <w:rPr>
          <w:rFonts w:ascii="Liberation Serif" w:hAnsi="Liberation Serif"/>
          <w:b/>
          <w:sz w:val="24"/>
          <w:szCs w:val="24"/>
        </w:rPr>
        <w:t>выявлена</w:t>
      </w:r>
      <w:r w:rsidR="00D44C67" w:rsidRPr="004D3172">
        <w:rPr>
          <w:rFonts w:ascii="Liberation Serif" w:hAnsi="Liberation Serif"/>
          <w:b/>
          <w:sz w:val="24"/>
          <w:szCs w:val="24"/>
        </w:rPr>
        <w:t xml:space="preserve"> </w:t>
      </w:r>
      <w:r w:rsidR="00E425DB">
        <w:rPr>
          <w:rFonts w:ascii="Liberation Serif" w:hAnsi="Liberation Serif"/>
          <w:b/>
          <w:sz w:val="24"/>
          <w:szCs w:val="24"/>
        </w:rPr>
        <w:t>31</w:t>
      </w:r>
      <w:r w:rsidR="00104269">
        <w:rPr>
          <w:rFonts w:ascii="Liberation Serif" w:hAnsi="Liberation Serif"/>
          <w:b/>
          <w:sz w:val="24"/>
          <w:szCs w:val="24"/>
        </w:rPr>
        <w:t xml:space="preserve"> </w:t>
      </w:r>
      <w:r w:rsidR="00D44C67" w:rsidRPr="004D3172">
        <w:rPr>
          <w:rFonts w:ascii="Liberation Serif" w:hAnsi="Liberation Serif"/>
          <w:b/>
          <w:sz w:val="24"/>
          <w:szCs w:val="24"/>
        </w:rPr>
        <w:t>сем</w:t>
      </w:r>
      <w:r w:rsidR="005747F5">
        <w:rPr>
          <w:rFonts w:ascii="Liberation Serif" w:hAnsi="Liberation Serif"/>
          <w:b/>
          <w:sz w:val="24"/>
          <w:szCs w:val="24"/>
        </w:rPr>
        <w:t>ья</w:t>
      </w:r>
      <w:r w:rsidR="00020653" w:rsidRPr="004D3172">
        <w:rPr>
          <w:rFonts w:ascii="Liberation Serif" w:hAnsi="Liberation Serif"/>
          <w:sz w:val="24"/>
          <w:szCs w:val="24"/>
        </w:rPr>
        <w:t xml:space="preserve">, с признаками нахождения </w:t>
      </w:r>
      <w:r w:rsidR="00F53B5C" w:rsidRPr="004D3172">
        <w:rPr>
          <w:rFonts w:ascii="Liberation Serif" w:hAnsi="Liberation Serif"/>
          <w:sz w:val="24"/>
          <w:szCs w:val="24"/>
        </w:rPr>
        <w:t>в социально-</w:t>
      </w:r>
      <w:r w:rsidR="00D44C67" w:rsidRPr="004D3172">
        <w:rPr>
          <w:rFonts w:ascii="Liberation Serif" w:hAnsi="Liberation Serif"/>
          <w:sz w:val="24"/>
          <w:szCs w:val="24"/>
        </w:rPr>
        <w:t>опасном положении,</w:t>
      </w:r>
      <w:r w:rsidR="003A4DDA" w:rsidRPr="004D3172">
        <w:rPr>
          <w:rFonts w:ascii="Liberation Serif" w:hAnsi="Liberation Serif"/>
          <w:sz w:val="24"/>
          <w:szCs w:val="24"/>
        </w:rPr>
        <w:t xml:space="preserve"> </w:t>
      </w:r>
      <w:r w:rsidR="00D44C67" w:rsidRPr="00E425DB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в них </w:t>
      </w:r>
      <w:r w:rsidR="00E425DB" w:rsidRPr="00E425DB">
        <w:rPr>
          <w:rFonts w:ascii="Liberation Serif" w:hAnsi="Liberation Serif"/>
          <w:b/>
          <w:color w:val="000000" w:themeColor="text1"/>
          <w:sz w:val="24"/>
          <w:szCs w:val="24"/>
        </w:rPr>
        <w:t>54</w:t>
      </w:r>
      <w:r w:rsidR="00E51328" w:rsidRPr="00E425DB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детей</w:t>
      </w:r>
      <w:r w:rsidR="00E51328" w:rsidRPr="00E425DB">
        <w:rPr>
          <w:rFonts w:ascii="Liberation Serif" w:hAnsi="Liberation Serif"/>
          <w:color w:val="000000" w:themeColor="text1"/>
          <w:sz w:val="24"/>
          <w:szCs w:val="24"/>
        </w:rPr>
        <w:t>,</w:t>
      </w:r>
      <w:r w:rsidR="003A4DDA" w:rsidRPr="004D3172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5747F5">
        <w:rPr>
          <w:rFonts w:ascii="Liberation Serif" w:hAnsi="Liberation Serif"/>
          <w:color w:val="000000" w:themeColor="text1"/>
          <w:sz w:val="24"/>
          <w:szCs w:val="24"/>
        </w:rPr>
        <w:t>составлена</w:t>
      </w:r>
      <w:r w:rsidR="00E51328" w:rsidRPr="00E425D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E425DB" w:rsidRPr="00E425DB">
        <w:rPr>
          <w:rFonts w:ascii="Liberation Serif" w:hAnsi="Liberation Serif"/>
          <w:b/>
          <w:color w:val="000000" w:themeColor="text1"/>
          <w:sz w:val="24"/>
          <w:szCs w:val="24"/>
        </w:rPr>
        <w:t>31</w:t>
      </w:r>
      <w:r w:rsidR="00D44C67" w:rsidRPr="00E425DB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карт</w:t>
      </w:r>
      <w:r w:rsidR="00E425DB" w:rsidRPr="00E425DB">
        <w:rPr>
          <w:rFonts w:ascii="Liberation Serif" w:hAnsi="Liberation Serif"/>
          <w:b/>
          <w:color w:val="000000" w:themeColor="text1"/>
          <w:sz w:val="24"/>
          <w:szCs w:val="24"/>
        </w:rPr>
        <w:t>а</w:t>
      </w:r>
      <w:r w:rsidR="00D44C67" w:rsidRPr="00E425DB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</w:t>
      </w:r>
      <w:r w:rsidR="00D44C67" w:rsidRPr="00E425DB">
        <w:rPr>
          <w:rFonts w:ascii="Liberation Serif" w:hAnsi="Liberation Serif"/>
          <w:color w:val="000000" w:themeColor="text1"/>
          <w:sz w:val="24"/>
          <w:szCs w:val="24"/>
        </w:rPr>
        <w:t>семей, находящихся в социально-опасном положении</w:t>
      </w:r>
      <w:r w:rsidR="00E51328" w:rsidRPr="00E425DB">
        <w:rPr>
          <w:rFonts w:ascii="Liberation Serif" w:hAnsi="Liberation Serif"/>
          <w:color w:val="000000" w:themeColor="text1"/>
          <w:sz w:val="24"/>
          <w:szCs w:val="24"/>
        </w:rPr>
        <w:t xml:space="preserve">, </w:t>
      </w:r>
      <w:r w:rsidR="00E425DB">
        <w:rPr>
          <w:rFonts w:ascii="Liberation Serif" w:hAnsi="Liberation Serif"/>
          <w:b/>
          <w:color w:val="000000" w:themeColor="text1"/>
          <w:sz w:val="24"/>
          <w:szCs w:val="24"/>
        </w:rPr>
        <w:t>24</w:t>
      </w:r>
      <w:r w:rsidR="007173CE" w:rsidRPr="00E425DB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сем</w:t>
      </w:r>
      <w:r w:rsidR="00E425DB">
        <w:rPr>
          <w:rFonts w:ascii="Liberation Serif" w:hAnsi="Liberation Serif"/>
          <w:b/>
          <w:color w:val="000000" w:themeColor="text1"/>
          <w:sz w:val="24"/>
          <w:szCs w:val="24"/>
        </w:rPr>
        <w:t>ьи</w:t>
      </w:r>
      <w:r w:rsidR="007173CE" w:rsidRPr="00E425DB">
        <w:rPr>
          <w:rFonts w:ascii="Liberation Serif" w:hAnsi="Liberation Serif"/>
          <w:color w:val="000000" w:themeColor="text1"/>
          <w:sz w:val="24"/>
          <w:szCs w:val="24"/>
        </w:rPr>
        <w:t xml:space="preserve"> п</w:t>
      </w:r>
      <w:r w:rsidR="00E51328" w:rsidRPr="00E425DB">
        <w:rPr>
          <w:rFonts w:ascii="Liberation Serif" w:hAnsi="Liberation Serif"/>
          <w:color w:val="000000" w:themeColor="text1"/>
          <w:sz w:val="24"/>
          <w:szCs w:val="24"/>
        </w:rPr>
        <w:t>оставлены на учет СОП</w:t>
      </w:r>
      <w:r w:rsidR="00D44C67" w:rsidRPr="00E425DB">
        <w:rPr>
          <w:rFonts w:ascii="Liberation Serif" w:hAnsi="Liberation Serif"/>
          <w:color w:val="000000" w:themeColor="text1"/>
          <w:sz w:val="24"/>
          <w:szCs w:val="24"/>
        </w:rPr>
        <w:t xml:space="preserve">. </w:t>
      </w:r>
    </w:p>
    <w:p w:rsidR="00397096" w:rsidRPr="004D3172" w:rsidRDefault="00D44C67" w:rsidP="009E794F">
      <w:pPr>
        <w:pStyle w:val="a8"/>
        <w:numPr>
          <w:ilvl w:val="0"/>
          <w:numId w:val="2"/>
        </w:numPr>
        <w:tabs>
          <w:tab w:val="clear" w:pos="3780"/>
        </w:tabs>
        <w:ind w:left="0" w:firstLine="567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В случае выявления фактов ненадлежащего исполнения родительских обязанностей, не соблюдения осужденными подростками решения суда в адрес ТКДН и отделов полиции направляются представления для принятия мер общественного и административного воздействия,</w:t>
      </w:r>
      <w:r w:rsidR="002E11A2">
        <w:rPr>
          <w:rFonts w:ascii="Liberation Serif" w:hAnsi="Liberation Serif"/>
          <w:szCs w:val="24"/>
        </w:rPr>
        <w:t xml:space="preserve"> </w:t>
      </w:r>
      <w:r w:rsidR="005747F5">
        <w:rPr>
          <w:rFonts w:ascii="Liberation Serif" w:hAnsi="Liberation Serif"/>
          <w:szCs w:val="24"/>
        </w:rPr>
        <w:t xml:space="preserve">в </w:t>
      </w:r>
      <w:r w:rsidRPr="004D3172">
        <w:rPr>
          <w:rFonts w:ascii="Liberation Serif" w:hAnsi="Liberation Serif"/>
          <w:szCs w:val="24"/>
        </w:rPr>
        <w:t>20</w:t>
      </w:r>
      <w:r w:rsidR="00962EE1" w:rsidRPr="004D3172">
        <w:rPr>
          <w:rFonts w:ascii="Liberation Serif" w:hAnsi="Liberation Serif"/>
          <w:szCs w:val="24"/>
        </w:rPr>
        <w:t>2</w:t>
      </w:r>
      <w:r w:rsidR="00F53B5C" w:rsidRPr="004D3172">
        <w:rPr>
          <w:rFonts w:ascii="Liberation Serif" w:hAnsi="Liberation Serif"/>
          <w:szCs w:val="24"/>
        </w:rPr>
        <w:t>3</w:t>
      </w:r>
      <w:r w:rsidRPr="004D3172">
        <w:rPr>
          <w:rFonts w:ascii="Liberation Serif" w:hAnsi="Liberation Serif"/>
          <w:szCs w:val="24"/>
        </w:rPr>
        <w:t>г.</w:t>
      </w:r>
      <w:r w:rsidR="005747F5">
        <w:rPr>
          <w:rFonts w:ascii="Liberation Serif" w:hAnsi="Liberation Serif"/>
          <w:szCs w:val="24"/>
        </w:rPr>
        <w:t xml:space="preserve"> </w:t>
      </w:r>
      <w:r w:rsidRPr="004D3172">
        <w:rPr>
          <w:rFonts w:ascii="Liberation Serif" w:hAnsi="Liberation Serif"/>
          <w:szCs w:val="24"/>
        </w:rPr>
        <w:t xml:space="preserve">направлено </w:t>
      </w:r>
      <w:r w:rsidR="00F53B5C" w:rsidRPr="004D3172">
        <w:rPr>
          <w:rFonts w:ascii="Liberation Serif" w:hAnsi="Liberation Serif"/>
          <w:b/>
          <w:szCs w:val="24"/>
        </w:rPr>
        <w:t>48</w:t>
      </w:r>
      <w:r w:rsidRPr="004D3172">
        <w:rPr>
          <w:rFonts w:ascii="Liberation Serif" w:hAnsi="Liberation Serif"/>
          <w:b/>
          <w:szCs w:val="24"/>
        </w:rPr>
        <w:t xml:space="preserve"> представлени</w:t>
      </w:r>
      <w:r w:rsidR="00F53B5C" w:rsidRPr="004D3172">
        <w:rPr>
          <w:rFonts w:ascii="Liberation Serif" w:hAnsi="Liberation Serif"/>
          <w:b/>
          <w:szCs w:val="24"/>
        </w:rPr>
        <w:t>й</w:t>
      </w:r>
      <w:r w:rsidRPr="004D3172">
        <w:rPr>
          <w:rFonts w:ascii="Liberation Serif" w:hAnsi="Liberation Serif"/>
          <w:szCs w:val="24"/>
        </w:rPr>
        <w:t>.</w:t>
      </w:r>
    </w:p>
    <w:p w:rsidR="00D44C67" w:rsidRPr="00104269" w:rsidRDefault="00D44C67" w:rsidP="009E794F">
      <w:pPr>
        <w:pStyle w:val="a8"/>
        <w:numPr>
          <w:ilvl w:val="0"/>
          <w:numId w:val="2"/>
        </w:numPr>
        <w:tabs>
          <w:tab w:val="clear" w:pos="3780"/>
        </w:tabs>
        <w:ind w:left="0" w:firstLine="567"/>
        <w:outlineLvl w:val="5"/>
        <w:rPr>
          <w:rFonts w:ascii="Liberation Serif" w:hAnsi="Liberation Serif"/>
          <w:color w:val="000000" w:themeColor="text1"/>
          <w:szCs w:val="24"/>
        </w:rPr>
      </w:pPr>
      <w:r w:rsidRPr="004D3172">
        <w:rPr>
          <w:rFonts w:ascii="Liberation Serif" w:hAnsi="Liberation Serif"/>
          <w:szCs w:val="24"/>
        </w:rPr>
        <w:t>Проводится работа по временному помещению несовершеннолетних в учреждения на полное государственное обеспечение.</w:t>
      </w:r>
      <w:r w:rsidR="003A4DDA" w:rsidRPr="004D3172">
        <w:rPr>
          <w:rFonts w:ascii="Liberation Serif" w:hAnsi="Liberation Serif"/>
          <w:szCs w:val="24"/>
        </w:rPr>
        <w:t xml:space="preserve"> </w:t>
      </w:r>
      <w:r w:rsidR="005747F5">
        <w:rPr>
          <w:rFonts w:ascii="Liberation Serif" w:hAnsi="Liberation Serif"/>
          <w:color w:val="000000" w:themeColor="text1"/>
          <w:szCs w:val="24"/>
        </w:rPr>
        <w:t xml:space="preserve">В </w:t>
      </w:r>
      <w:r w:rsidRPr="00104269">
        <w:rPr>
          <w:rFonts w:ascii="Liberation Serif" w:hAnsi="Liberation Serif"/>
          <w:color w:val="000000" w:themeColor="text1"/>
          <w:szCs w:val="24"/>
        </w:rPr>
        <w:t>20</w:t>
      </w:r>
      <w:r w:rsidR="008A59B7" w:rsidRPr="00104269">
        <w:rPr>
          <w:rFonts w:ascii="Liberation Serif" w:hAnsi="Liberation Serif"/>
          <w:color w:val="000000" w:themeColor="text1"/>
          <w:szCs w:val="24"/>
        </w:rPr>
        <w:t>2</w:t>
      </w:r>
      <w:r w:rsidR="00F53B5C" w:rsidRPr="00104269">
        <w:rPr>
          <w:rFonts w:ascii="Liberation Serif" w:hAnsi="Liberation Serif"/>
          <w:color w:val="000000" w:themeColor="text1"/>
          <w:szCs w:val="24"/>
        </w:rPr>
        <w:t>3</w:t>
      </w:r>
      <w:r w:rsidRPr="00104269">
        <w:rPr>
          <w:rFonts w:ascii="Liberation Serif" w:hAnsi="Liberation Serif"/>
          <w:color w:val="000000" w:themeColor="text1"/>
          <w:szCs w:val="24"/>
        </w:rPr>
        <w:t xml:space="preserve">г. помещено </w:t>
      </w:r>
      <w:r w:rsidR="00C44C27" w:rsidRPr="00104269">
        <w:rPr>
          <w:rFonts w:ascii="Liberation Serif" w:hAnsi="Liberation Serif"/>
          <w:color w:val="000000" w:themeColor="text1"/>
          <w:szCs w:val="24"/>
        </w:rPr>
        <w:t>–</w:t>
      </w:r>
      <w:r w:rsidR="00104269" w:rsidRPr="00104269">
        <w:rPr>
          <w:rFonts w:ascii="Liberation Serif" w:hAnsi="Liberation Serif"/>
          <w:b/>
          <w:color w:val="000000" w:themeColor="text1"/>
          <w:szCs w:val="24"/>
        </w:rPr>
        <w:t xml:space="preserve"> 82 ребенка</w:t>
      </w:r>
      <w:r w:rsidRPr="00104269">
        <w:rPr>
          <w:rFonts w:ascii="Liberation Serif" w:hAnsi="Liberation Serif"/>
          <w:color w:val="000000" w:themeColor="text1"/>
          <w:szCs w:val="24"/>
        </w:rPr>
        <w:t>.</w:t>
      </w:r>
    </w:p>
    <w:p w:rsidR="00D44C67" w:rsidRPr="004D3172" w:rsidRDefault="008A59B7" w:rsidP="009E794F">
      <w:pPr>
        <w:tabs>
          <w:tab w:val="left" w:pos="0"/>
          <w:tab w:val="left" w:pos="567"/>
          <w:tab w:val="left" w:pos="709"/>
          <w:tab w:val="left" w:pos="5387"/>
          <w:tab w:val="left" w:pos="5529"/>
        </w:tabs>
        <w:ind w:firstLine="567"/>
        <w:jc w:val="both"/>
        <w:outlineLvl w:val="5"/>
        <w:rPr>
          <w:rFonts w:ascii="Liberation Serif" w:hAnsi="Liberation Serif"/>
        </w:rPr>
      </w:pPr>
      <w:r w:rsidRPr="004D3172">
        <w:rPr>
          <w:rFonts w:ascii="Liberation Serif" w:hAnsi="Liberation Serif"/>
          <w:color w:val="FF0000"/>
        </w:rPr>
        <w:tab/>
      </w:r>
      <w:r w:rsidR="000911A4" w:rsidRPr="004D3172">
        <w:rPr>
          <w:rFonts w:ascii="Liberation Serif" w:hAnsi="Liberation Serif"/>
        </w:rPr>
        <w:t xml:space="preserve">В целях </w:t>
      </w:r>
      <w:r w:rsidR="006D65E4" w:rsidRPr="004D3172">
        <w:rPr>
          <w:rFonts w:ascii="Liberation Serif" w:hAnsi="Liberation Serif"/>
        </w:rPr>
        <w:t xml:space="preserve">оказания содействия семьям и несовершеннолетним для решения причин и условий нахождения в СОП </w:t>
      </w:r>
      <w:r w:rsidR="00D44C67" w:rsidRPr="004D3172">
        <w:rPr>
          <w:rFonts w:ascii="Liberation Serif" w:hAnsi="Liberation Serif"/>
        </w:rPr>
        <w:t>Управлением выдаются направления для п</w:t>
      </w:r>
      <w:r w:rsidR="006D65E4" w:rsidRPr="004D3172">
        <w:rPr>
          <w:rFonts w:ascii="Liberation Serif" w:hAnsi="Liberation Serif"/>
        </w:rPr>
        <w:t>олучения услуг в учреждениях.</w:t>
      </w:r>
      <w:r w:rsidR="003A4DDA" w:rsidRPr="004D3172">
        <w:rPr>
          <w:rFonts w:ascii="Liberation Serif" w:hAnsi="Liberation Serif"/>
        </w:rPr>
        <w:t xml:space="preserve"> </w:t>
      </w:r>
      <w:r w:rsidR="006D65E4" w:rsidRPr="004D3172">
        <w:rPr>
          <w:rFonts w:ascii="Liberation Serif" w:hAnsi="Liberation Serif"/>
        </w:rPr>
        <w:t>В</w:t>
      </w:r>
      <w:r w:rsidR="00D44C67" w:rsidRPr="004D3172">
        <w:rPr>
          <w:rFonts w:ascii="Liberation Serif" w:hAnsi="Liberation Serif"/>
        </w:rPr>
        <w:t xml:space="preserve"> 20</w:t>
      </w:r>
      <w:r w:rsidRPr="004D3172">
        <w:rPr>
          <w:rFonts w:ascii="Liberation Serif" w:hAnsi="Liberation Serif"/>
        </w:rPr>
        <w:t>2</w:t>
      </w:r>
      <w:r w:rsidR="00F53B5C" w:rsidRPr="004D3172">
        <w:rPr>
          <w:rFonts w:ascii="Liberation Serif" w:hAnsi="Liberation Serif"/>
        </w:rPr>
        <w:t>3</w:t>
      </w:r>
      <w:r w:rsidR="006D65E4" w:rsidRPr="004D3172">
        <w:rPr>
          <w:rFonts w:ascii="Liberation Serif" w:hAnsi="Liberation Serif"/>
        </w:rPr>
        <w:t>г.</w:t>
      </w:r>
      <w:r w:rsidR="00D44C67" w:rsidRPr="004D3172">
        <w:rPr>
          <w:rFonts w:ascii="Liberation Serif" w:hAnsi="Liberation Serif"/>
        </w:rPr>
        <w:t xml:space="preserve"> семьям, находящимся в социально-опасном </w:t>
      </w:r>
      <w:r w:rsidR="006D65E4" w:rsidRPr="004D3172">
        <w:rPr>
          <w:rFonts w:ascii="Liberation Serif" w:hAnsi="Liberation Serif"/>
        </w:rPr>
        <w:t>положении и семьям с признаками семейного неблагополучия</w:t>
      </w:r>
      <w:r w:rsidR="00D44C67" w:rsidRPr="004D3172">
        <w:rPr>
          <w:rFonts w:ascii="Liberation Serif" w:hAnsi="Liberation Serif"/>
        </w:rPr>
        <w:t xml:space="preserve"> выдано</w:t>
      </w:r>
      <w:r w:rsidR="00F53B5C" w:rsidRPr="004D3172">
        <w:rPr>
          <w:rFonts w:ascii="Liberation Serif" w:hAnsi="Liberation Serif"/>
        </w:rPr>
        <w:t xml:space="preserve"> 426</w:t>
      </w:r>
      <w:r w:rsidR="00104269">
        <w:rPr>
          <w:rFonts w:ascii="Liberation Serif" w:hAnsi="Liberation Serif"/>
        </w:rPr>
        <w:t xml:space="preserve"> </w:t>
      </w:r>
      <w:r w:rsidR="006D65E4" w:rsidRPr="004D3172">
        <w:rPr>
          <w:rFonts w:ascii="Liberation Serif" w:hAnsi="Liberation Serif"/>
        </w:rPr>
        <w:t>направлени</w:t>
      </w:r>
      <w:r w:rsidRPr="004D3172">
        <w:rPr>
          <w:rFonts w:ascii="Liberation Serif" w:hAnsi="Liberation Serif"/>
        </w:rPr>
        <w:t>я</w:t>
      </w:r>
      <w:r w:rsidR="00D44C67" w:rsidRPr="004D3172">
        <w:rPr>
          <w:rFonts w:ascii="Liberation Serif" w:hAnsi="Liberation Serif"/>
        </w:rPr>
        <w:t xml:space="preserve"> в учреждения,</w:t>
      </w:r>
      <w:r w:rsidR="007173CE" w:rsidRPr="004D3172">
        <w:rPr>
          <w:rFonts w:ascii="Liberation Serif" w:hAnsi="Liberation Serif"/>
        </w:rPr>
        <w:t xml:space="preserve"> такие как КЦСОН "Малахит", Детский правозащитный фонд</w:t>
      </w:r>
      <w:r w:rsidR="00D44C67" w:rsidRPr="004D3172">
        <w:rPr>
          <w:rFonts w:ascii="Liberation Serif" w:hAnsi="Liberation Serif"/>
        </w:rPr>
        <w:t xml:space="preserve"> "Шанс", МБОУ ДОД "Центр детско-юношеский "Созвездие", ГКУСЗН "Екатери</w:t>
      </w:r>
      <w:r w:rsidR="00C15D08" w:rsidRPr="004D3172">
        <w:rPr>
          <w:rFonts w:ascii="Liberation Serif" w:hAnsi="Liberation Serif"/>
        </w:rPr>
        <w:t xml:space="preserve">нбургский Центр занятости", ГБУ </w:t>
      </w:r>
      <w:r w:rsidR="00D44C67" w:rsidRPr="004D3172">
        <w:rPr>
          <w:rFonts w:ascii="Liberation Serif" w:hAnsi="Liberation Serif"/>
        </w:rPr>
        <w:t>СО "Центр психолого-педагогической, медицинской и социальной помощи "Ладо", ГБУЗ СО "Детская психиатрическая больница" отделение неврозов и кризисных состояний детей и подростков,  ГАУЗ СО "Областная наркологическая больница" для получения услуг.</w:t>
      </w:r>
    </w:p>
    <w:p w:rsidR="00D44C67" w:rsidRPr="004D3172" w:rsidRDefault="007173CE" w:rsidP="009E794F">
      <w:pPr>
        <w:pStyle w:val="a8"/>
        <w:numPr>
          <w:ilvl w:val="0"/>
          <w:numId w:val="2"/>
        </w:numPr>
        <w:tabs>
          <w:tab w:val="clear" w:pos="3780"/>
        </w:tabs>
        <w:ind w:left="0" w:firstLine="567"/>
        <w:rPr>
          <w:rFonts w:ascii="Liberation Serif" w:hAnsi="Liberation Serif"/>
          <w:bCs/>
          <w:color w:val="000000" w:themeColor="text1"/>
          <w:szCs w:val="24"/>
        </w:rPr>
      </w:pPr>
      <w:r w:rsidRPr="004D3172">
        <w:rPr>
          <w:rFonts w:ascii="Liberation Serif" w:hAnsi="Liberation Serif"/>
          <w:color w:val="000000" w:themeColor="text1"/>
          <w:szCs w:val="24"/>
        </w:rPr>
        <w:t>Утвержден П</w:t>
      </w:r>
      <w:r w:rsidR="00D44C67" w:rsidRPr="004D3172">
        <w:rPr>
          <w:rFonts w:ascii="Liberation Serif" w:hAnsi="Liberation Serif"/>
          <w:color w:val="000000" w:themeColor="text1"/>
          <w:szCs w:val="24"/>
        </w:rPr>
        <w:t xml:space="preserve">лан </w:t>
      </w:r>
      <w:r w:rsidR="00D44C67" w:rsidRPr="004D3172">
        <w:rPr>
          <w:rFonts w:ascii="Liberation Serif" w:hAnsi="Liberation Serif"/>
          <w:bCs/>
          <w:color w:val="000000" w:themeColor="text1"/>
          <w:szCs w:val="24"/>
        </w:rPr>
        <w:t xml:space="preserve">пошаговых действий </w:t>
      </w:r>
      <w:r w:rsidRPr="004D3172">
        <w:rPr>
          <w:rFonts w:ascii="Liberation Serif" w:hAnsi="Liberation Serif"/>
          <w:bCs/>
          <w:color w:val="000000" w:themeColor="text1"/>
          <w:szCs w:val="24"/>
        </w:rPr>
        <w:t xml:space="preserve">социальных </w:t>
      </w:r>
      <w:r w:rsidR="00D44C67" w:rsidRPr="004D3172">
        <w:rPr>
          <w:rFonts w:ascii="Liberation Serif" w:hAnsi="Liberation Serif"/>
          <w:bCs/>
          <w:color w:val="000000" w:themeColor="text1"/>
          <w:szCs w:val="24"/>
        </w:rPr>
        <w:t>учреждений и органа социальной защиты населения во взаимодействии с организациями и учреждениями Орджоникидзевского района города Екатеринбурга</w:t>
      </w:r>
      <w:r w:rsidRPr="004D3172">
        <w:rPr>
          <w:rFonts w:ascii="Liberation Serif" w:hAnsi="Liberation Serif"/>
          <w:bCs/>
          <w:color w:val="000000" w:themeColor="text1"/>
          <w:szCs w:val="24"/>
        </w:rPr>
        <w:t>, города Верхняя Пышма и города Среднеуральск</w:t>
      </w:r>
      <w:r w:rsidR="00D44C67" w:rsidRPr="004D3172">
        <w:rPr>
          <w:rFonts w:ascii="Liberation Serif" w:hAnsi="Liberation Serif"/>
          <w:bCs/>
          <w:color w:val="000000" w:themeColor="text1"/>
          <w:szCs w:val="24"/>
        </w:rPr>
        <w:t xml:space="preserve"> по профилактике безнадзорности и правонарушений несовершеннолетних на 20</w:t>
      </w:r>
      <w:r w:rsidR="008A59B7" w:rsidRPr="004D3172">
        <w:rPr>
          <w:rFonts w:ascii="Liberation Serif" w:hAnsi="Liberation Serif"/>
          <w:bCs/>
          <w:color w:val="000000" w:themeColor="text1"/>
          <w:szCs w:val="24"/>
        </w:rPr>
        <w:t>2</w:t>
      </w:r>
      <w:r w:rsidR="00F53B5C" w:rsidRPr="004D3172">
        <w:rPr>
          <w:rFonts w:ascii="Liberation Serif" w:hAnsi="Liberation Serif"/>
          <w:bCs/>
          <w:color w:val="000000" w:themeColor="text1"/>
          <w:szCs w:val="24"/>
        </w:rPr>
        <w:t>3</w:t>
      </w:r>
      <w:r w:rsidR="00D44C67" w:rsidRPr="004D3172">
        <w:rPr>
          <w:rFonts w:ascii="Liberation Serif" w:hAnsi="Liberation Serif"/>
          <w:bCs/>
          <w:color w:val="000000" w:themeColor="text1"/>
          <w:szCs w:val="24"/>
        </w:rPr>
        <w:t xml:space="preserve"> год. Мероприятия проведены, согласно плану.</w:t>
      </w:r>
    </w:p>
    <w:p w:rsidR="00D44C67" w:rsidRPr="004D3172" w:rsidRDefault="00D44C67" w:rsidP="009E794F">
      <w:pPr>
        <w:numPr>
          <w:ilvl w:val="0"/>
          <w:numId w:val="2"/>
        </w:numPr>
        <w:ind w:left="0" w:firstLine="567"/>
        <w:jc w:val="both"/>
        <w:rPr>
          <w:rFonts w:ascii="Liberation Serif" w:hAnsi="Liberation Serif"/>
          <w:color w:val="000000" w:themeColor="text1"/>
        </w:rPr>
      </w:pPr>
      <w:r w:rsidRPr="004D3172">
        <w:rPr>
          <w:rFonts w:ascii="Liberation Serif" w:hAnsi="Liberation Serif"/>
          <w:color w:val="000000" w:themeColor="text1"/>
        </w:rPr>
        <w:t xml:space="preserve">Управлением принято совместно с отделением надзорной деятельности участие в проведении </w:t>
      </w:r>
      <w:r w:rsidR="000127A1" w:rsidRPr="004D3172">
        <w:rPr>
          <w:rFonts w:ascii="Liberation Serif" w:hAnsi="Liberation Serif"/>
          <w:b/>
          <w:color w:val="000000" w:themeColor="text1"/>
        </w:rPr>
        <w:t>5</w:t>
      </w:r>
      <w:r w:rsidR="00104269">
        <w:rPr>
          <w:rFonts w:ascii="Liberation Serif" w:hAnsi="Liberation Serif"/>
          <w:b/>
          <w:color w:val="000000" w:themeColor="text1"/>
        </w:rPr>
        <w:t xml:space="preserve"> </w:t>
      </w:r>
      <w:r w:rsidRPr="004D3172">
        <w:rPr>
          <w:rFonts w:ascii="Liberation Serif" w:hAnsi="Liberation Serif"/>
          <w:b/>
          <w:color w:val="000000" w:themeColor="text1"/>
        </w:rPr>
        <w:t>профилактических рейдов</w:t>
      </w:r>
      <w:r w:rsidRPr="004D3172">
        <w:rPr>
          <w:rFonts w:ascii="Liberation Serif" w:hAnsi="Liberation Serif"/>
          <w:color w:val="000000" w:themeColor="text1"/>
        </w:rPr>
        <w:t xml:space="preserve"> по пожарной безопасности</w:t>
      </w:r>
      <w:r w:rsidR="008A59B7" w:rsidRPr="004D3172">
        <w:rPr>
          <w:rFonts w:ascii="Liberation Serif" w:hAnsi="Liberation Serif"/>
          <w:color w:val="000000" w:themeColor="text1"/>
        </w:rPr>
        <w:t>.</w:t>
      </w:r>
      <w:r w:rsidR="00E425DB" w:rsidRPr="00E425DB">
        <w:t xml:space="preserve"> </w:t>
      </w:r>
      <w:r w:rsidR="00E425DB" w:rsidRPr="00E425DB">
        <w:rPr>
          <w:rFonts w:ascii="Liberation Serif" w:hAnsi="Liberation Serif"/>
          <w:color w:val="000000" w:themeColor="text1"/>
        </w:rPr>
        <w:t>В ходе выходов проведены проверки пожарной безопасности частных домовладений семей с несовершеннолетними детьми, в том числе семей, находящихся в социально-опасном положении. Родителям и несовершеннолетним проведены инструктажи по пожарной безопасности, выданы памятки о необходимости соблюдения требований пожарной безопасности. Проведено информирование в доступной форме социально незащищенных категорий населения.</w:t>
      </w:r>
    </w:p>
    <w:p w:rsidR="00326CC8" w:rsidRPr="004D3172" w:rsidRDefault="00D44C67" w:rsidP="009E794F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>При выходах в адреса проживания семей специалист</w:t>
      </w:r>
      <w:r w:rsidR="007173CE" w:rsidRPr="004D3172">
        <w:rPr>
          <w:rFonts w:ascii="Liberation Serif" w:hAnsi="Liberation Serif"/>
          <w:sz w:val="24"/>
          <w:szCs w:val="24"/>
        </w:rPr>
        <w:t>ами отдела проведены</w:t>
      </w:r>
      <w:r w:rsidRPr="004D3172">
        <w:rPr>
          <w:rFonts w:ascii="Liberation Serif" w:hAnsi="Liberation Serif"/>
          <w:sz w:val="24"/>
          <w:szCs w:val="24"/>
        </w:rPr>
        <w:t xml:space="preserve"> профилактические беседы с родителями о надлежащем исполнении родительских обязанностей, о противопожарной безопасности. В ходе обследования условий проживания, специалисты обращают внимание на состояние установленного на кухне газового оборудования, информация отражается в актах. </w:t>
      </w:r>
    </w:p>
    <w:p w:rsidR="002A4784" w:rsidRPr="002E11A2" w:rsidRDefault="003C2ADE" w:rsidP="009E794F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E425DB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F53B5C" w:rsidRPr="00E425DB">
        <w:rPr>
          <w:rFonts w:ascii="Liberation Serif" w:hAnsi="Liberation Serif"/>
          <w:color w:val="000000" w:themeColor="text1"/>
          <w:sz w:val="24"/>
          <w:szCs w:val="24"/>
        </w:rPr>
        <w:t>0</w:t>
      </w:r>
      <w:r w:rsidRPr="00E425DB">
        <w:rPr>
          <w:rFonts w:ascii="Liberation Serif" w:hAnsi="Liberation Serif"/>
          <w:color w:val="000000" w:themeColor="text1"/>
          <w:sz w:val="24"/>
          <w:szCs w:val="24"/>
        </w:rPr>
        <w:t>.</w:t>
      </w:r>
      <w:r w:rsidRPr="004D3172">
        <w:rPr>
          <w:rFonts w:ascii="Liberation Serif" w:hAnsi="Liberation Serif"/>
          <w:color w:val="FF0000"/>
          <w:sz w:val="24"/>
          <w:szCs w:val="24"/>
        </w:rPr>
        <w:tab/>
      </w:r>
      <w:r w:rsidR="002A4784" w:rsidRPr="002E11A2">
        <w:rPr>
          <w:rFonts w:ascii="Liberation Serif" w:hAnsi="Liberation Serif"/>
          <w:sz w:val="24"/>
          <w:szCs w:val="24"/>
        </w:rPr>
        <w:t xml:space="preserve">Специалистами во время выездов </w:t>
      </w:r>
      <w:r w:rsidR="00E425DB">
        <w:rPr>
          <w:rFonts w:ascii="Liberation Serif" w:hAnsi="Liberation Serif"/>
          <w:sz w:val="24"/>
          <w:szCs w:val="24"/>
        </w:rPr>
        <w:t xml:space="preserve">в адреса семей </w:t>
      </w:r>
      <w:r w:rsidR="002A4784" w:rsidRPr="002E11A2">
        <w:rPr>
          <w:rFonts w:ascii="Liberation Serif" w:hAnsi="Liberation Serif"/>
          <w:sz w:val="24"/>
          <w:szCs w:val="24"/>
        </w:rPr>
        <w:t>оказана консультативная помощь по социально-правовым вопросам, с родителями и несовершеннолетними проведены профилактические беседы</w:t>
      </w:r>
      <w:r w:rsidR="00195D36" w:rsidRPr="002E11A2">
        <w:rPr>
          <w:rFonts w:ascii="Liberation Serif" w:hAnsi="Liberation Serif"/>
          <w:sz w:val="24"/>
          <w:szCs w:val="24"/>
        </w:rPr>
        <w:t>,</w:t>
      </w:r>
      <w:r w:rsidR="002A4784" w:rsidRPr="002E11A2">
        <w:rPr>
          <w:rFonts w:ascii="Liberation Serif" w:hAnsi="Liberation Serif"/>
          <w:sz w:val="24"/>
          <w:szCs w:val="24"/>
        </w:rPr>
        <w:t xml:space="preserve"> направленные на предупреждение преступных посягательств в отношении детей, выявление лиц, совершавших насильственные действия, в том числе родителей, законных представителей</w:t>
      </w:r>
      <w:r w:rsidR="00195D36" w:rsidRPr="002E11A2">
        <w:rPr>
          <w:rFonts w:ascii="Liberation Serif" w:hAnsi="Liberation Serif"/>
          <w:sz w:val="24"/>
          <w:szCs w:val="24"/>
        </w:rPr>
        <w:t>, и иных членов их семей, а так</w:t>
      </w:r>
      <w:r w:rsidR="002A4784" w:rsidRPr="002E11A2">
        <w:rPr>
          <w:rFonts w:ascii="Liberation Serif" w:hAnsi="Liberation Serif"/>
          <w:sz w:val="24"/>
          <w:szCs w:val="24"/>
        </w:rPr>
        <w:t>же</w:t>
      </w:r>
      <w:r w:rsidR="00E425DB">
        <w:rPr>
          <w:rFonts w:ascii="Liberation Serif" w:hAnsi="Liberation Serif"/>
          <w:sz w:val="24"/>
          <w:szCs w:val="24"/>
        </w:rPr>
        <w:t xml:space="preserve"> </w:t>
      </w:r>
      <w:r w:rsidR="002A4784" w:rsidRPr="002E11A2">
        <w:rPr>
          <w:rFonts w:ascii="Liberation Serif" w:hAnsi="Liberation Serif"/>
          <w:sz w:val="24"/>
          <w:szCs w:val="24"/>
        </w:rPr>
        <w:t>принятие мер по защите прав и законных интересов несовершеннолетних. Выданы памятки: «Памятка для родителей об информационной безопасности детей», «детский Комендантский час», «Телефон доверия», «Правила пожарной безопасности», «Правила дорожного движения».</w:t>
      </w:r>
    </w:p>
    <w:p w:rsidR="002A4784" w:rsidRPr="002E11A2" w:rsidRDefault="002A4784" w:rsidP="009E794F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2E11A2">
        <w:rPr>
          <w:rFonts w:ascii="Liberation Serif" w:hAnsi="Liberation Serif"/>
          <w:sz w:val="24"/>
          <w:szCs w:val="24"/>
        </w:rPr>
        <w:t>Мероприятия, направленны на информирование в доступной форме социально незащищенных категорий населения, повышение уровня грамотности несовершеннолетних.</w:t>
      </w:r>
    </w:p>
    <w:p w:rsidR="002A4784" w:rsidRPr="00E425DB" w:rsidRDefault="002A4784" w:rsidP="009E794F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E425DB">
        <w:rPr>
          <w:rFonts w:ascii="Liberation Serif" w:hAnsi="Liberation Serif"/>
          <w:color w:val="000000" w:themeColor="text1"/>
          <w:sz w:val="24"/>
          <w:szCs w:val="24"/>
        </w:rPr>
        <w:lastRenderedPageBreak/>
        <w:t>На сайте Управления размещена информация: «Памятка для родителей об информ</w:t>
      </w:r>
      <w:r w:rsidR="00FE31C7" w:rsidRPr="00E425DB">
        <w:rPr>
          <w:rFonts w:ascii="Liberation Serif" w:hAnsi="Liberation Serif"/>
          <w:color w:val="000000" w:themeColor="text1"/>
          <w:sz w:val="24"/>
          <w:szCs w:val="24"/>
        </w:rPr>
        <w:t>ационной безопасности детей», «Д</w:t>
      </w:r>
      <w:r w:rsidRPr="00E425DB">
        <w:rPr>
          <w:rFonts w:ascii="Liberation Serif" w:hAnsi="Liberation Serif"/>
          <w:color w:val="000000" w:themeColor="text1"/>
          <w:sz w:val="24"/>
          <w:szCs w:val="24"/>
        </w:rPr>
        <w:t>етский Комендантский час», «Телефон доверия»</w:t>
      </w:r>
      <w:r w:rsidR="00F53B5C" w:rsidRPr="00E425DB">
        <w:rPr>
          <w:rFonts w:ascii="Liberation Serif" w:hAnsi="Liberation Serif"/>
          <w:color w:val="000000" w:themeColor="text1"/>
          <w:sz w:val="24"/>
          <w:szCs w:val="24"/>
        </w:rPr>
        <w:t>,</w:t>
      </w:r>
      <w:r w:rsidR="00E425DB" w:rsidRPr="00E425DB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53B5C" w:rsidRPr="00E425DB">
        <w:rPr>
          <w:rFonts w:ascii="Liberation Serif" w:hAnsi="Liberation Serif"/>
          <w:color w:val="000000" w:themeColor="text1"/>
          <w:sz w:val="24"/>
          <w:szCs w:val="24"/>
        </w:rPr>
        <w:t>«Основные правила безопасности в сети Интернет».</w:t>
      </w:r>
    </w:p>
    <w:p w:rsidR="00E425DB" w:rsidRDefault="002A4784" w:rsidP="009E794F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E425DB">
        <w:rPr>
          <w:rFonts w:ascii="Liberation Serif" w:hAnsi="Liberation Serif"/>
          <w:color w:val="000000" w:themeColor="text1"/>
          <w:sz w:val="24"/>
          <w:szCs w:val="24"/>
        </w:rPr>
        <w:t xml:space="preserve">На стендах Управления, на видеоэкране размещена информация противопожарной направленности: о действиях при возникновении чрезвычайных ситуаций, телефон единой службы экстренной помощи. На сайте Управления размещена информация: «Внимание! Детский травматизм», в которой освещается как можно избежать ожогов детям. </w:t>
      </w:r>
    </w:p>
    <w:p w:rsidR="002A4784" w:rsidRPr="002E11A2" w:rsidRDefault="002A4784" w:rsidP="009E794F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2E11A2">
        <w:rPr>
          <w:rFonts w:ascii="Liberation Serif" w:hAnsi="Liberation Serif"/>
          <w:sz w:val="24"/>
          <w:szCs w:val="24"/>
        </w:rPr>
        <w:t xml:space="preserve">Многодетным семьям на приеме в Управлении и на заседаниях комиссии по делам несовершеннолетних и их прав родителям (законным представителям) и несовершеннолетним выдаются правила пожарной безопасности, инструкции по обеспечению пожарной безопасности в быту. </w:t>
      </w:r>
    </w:p>
    <w:p w:rsidR="0075452D" w:rsidRPr="002E11A2" w:rsidRDefault="002A4784" w:rsidP="009E794F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2E11A2">
        <w:rPr>
          <w:rFonts w:ascii="Liberation Serif" w:hAnsi="Liberation Serif"/>
          <w:sz w:val="24"/>
          <w:szCs w:val="24"/>
        </w:rPr>
        <w:t>В Управлении проводятся плановые и внеплановые инструктажи работников по технике безопасности, в том числе по правилам пожарной безопасности.</w:t>
      </w:r>
      <w:r w:rsidR="003A773A" w:rsidRPr="002E11A2">
        <w:rPr>
          <w:rFonts w:ascii="Liberation Serif" w:hAnsi="Liberation Serif"/>
          <w:sz w:val="24"/>
          <w:szCs w:val="24"/>
        </w:rPr>
        <w:tab/>
      </w:r>
    </w:p>
    <w:p w:rsidR="00D44C67" w:rsidRPr="005747F5" w:rsidRDefault="00CB330F" w:rsidP="005747F5">
      <w:pPr>
        <w:pStyle w:val="a7"/>
        <w:tabs>
          <w:tab w:val="left" w:pos="0"/>
        </w:tabs>
        <w:ind w:firstLine="567"/>
        <w:jc w:val="both"/>
        <w:rPr>
          <w:rFonts w:ascii="Liberation Serif" w:hAnsi="Liberation Serif"/>
          <w:sz w:val="24"/>
          <w:szCs w:val="24"/>
        </w:rPr>
      </w:pPr>
      <w:r w:rsidRPr="009E794F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5747F5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3A773A" w:rsidRPr="009E794F">
        <w:rPr>
          <w:rFonts w:ascii="Liberation Serif" w:hAnsi="Liberation Serif"/>
          <w:color w:val="000000" w:themeColor="text1"/>
          <w:sz w:val="24"/>
          <w:szCs w:val="24"/>
        </w:rPr>
        <w:t>.</w:t>
      </w:r>
      <w:r w:rsidR="009E794F" w:rsidRPr="009E794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D44C67" w:rsidRPr="009E794F">
        <w:rPr>
          <w:rFonts w:ascii="Liberation Serif" w:hAnsi="Liberation Serif"/>
          <w:color w:val="000000" w:themeColor="text1"/>
          <w:sz w:val="24"/>
          <w:szCs w:val="24"/>
        </w:rPr>
        <w:t>Управление ежемесячно принимает участие в комплексных межведомственных рейдах совместно со</w:t>
      </w:r>
      <w:r w:rsidR="008A5C1E" w:rsidRPr="009E794F">
        <w:rPr>
          <w:rFonts w:ascii="Liberation Serif" w:hAnsi="Liberation Serif"/>
          <w:color w:val="000000" w:themeColor="text1"/>
          <w:sz w:val="24"/>
          <w:szCs w:val="24"/>
        </w:rPr>
        <w:t xml:space="preserve"> службами системы профилактики</w:t>
      </w:r>
      <w:r w:rsidR="005747F5">
        <w:rPr>
          <w:rFonts w:ascii="Liberation Serif" w:hAnsi="Liberation Serif"/>
          <w:color w:val="000000" w:themeColor="text1"/>
          <w:sz w:val="24"/>
          <w:szCs w:val="24"/>
        </w:rPr>
        <w:t>.</w:t>
      </w:r>
      <w:r w:rsidR="008A5C1E" w:rsidRPr="009E794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5747F5">
        <w:rPr>
          <w:rFonts w:ascii="Liberation Serif" w:hAnsi="Liberation Serif"/>
          <w:color w:val="000000" w:themeColor="text1"/>
          <w:sz w:val="24"/>
          <w:szCs w:val="24"/>
        </w:rPr>
        <w:t>В</w:t>
      </w:r>
      <w:r w:rsidR="008A5C1E" w:rsidRPr="009E794F">
        <w:rPr>
          <w:rFonts w:ascii="Liberation Serif" w:hAnsi="Liberation Serif"/>
          <w:color w:val="000000" w:themeColor="text1"/>
          <w:sz w:val="24"/>
          <w:szCs w:val="24"/>
        </w:rPr>
        <w:t xml:space="preserve"> 202</w:t>
      </w:r>
      <w:r w:rsidR="00E425DB" w:rsidRPr="009E794F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FE31C7" w:rsidRPr="009E794F">
        <w:rPr>
          <w:rFonts w:ascii="Liberation Serif" w:hAnsi="Liberation Serif"/>
          <w:color w:val="000000" w:themeColor="text1"/>
          <w:sz w:val="24"/>
          <w:szCs w:val="24"/>
        </w:rPr>
        <w:t xml:space="preserve">г. </w:t>
      </w:r>
      <w:r w:rsidR="008A5C1E" w:rsidRPr="009E794F">
        <w:rPr>
          <w:rFonts w:ascii="Liberation Serif" w:hAnsi="Liberation Serif"/>
          <w:color w:val="000000" w:themeColor="text1"/>
          <w:sz w:val="24"/>
          <w:szCs w:val="24"/>
        </w:rPr>
        <w:t xml:space="preserve">принято участие в </w:t>
      </w:r>
      <w:r w:rsidR="00C30E31" w:rsidRPr="005747F5">
        <w:rPr>
          <w:rFonts w:ascii="Liberation Serif" w:hAnsi="Liberation Serif"/>
          <w:b/>
          <w:color w:val="000000" w:themeColor="text1"/>
          <w:sz w:val="24"/>
          <w:szCs w:val="24"/>
        </w:rPr>
        <w:t>5</w:t>
      </w:r>
      <w:r w:rsidR="00E425DB" w:rsidRPr="005747F5">
        <w:rPr>
          <w:rFonts w:ascii="Liberation Serif" w:hAnsi="Liberation Serif"/>
          <w:b/>
          <w:color w:val="000000" w:themeColor="text1"/>
          <w:sz w:val="24"/>
          <w:szCs w:val="24"/>
        </w:rPr>
        <w:t>1</w:t>
      </w:r>
      <w:r w:rsidR="008A5C1E" w:rsidRPr="009E794F">
        <w:rPr>
          <w:rFonts w:ascii="Liberation Serif" w:hAnsi="Liberation Serif"/>
          <w:color w:val="000000" w:themeColor="text1"/>
          <w:sz w:val="24"/>
          <w:szCs w:val="24"/>
        </w:rPr>
        <w:t xml:space="preserve"> рейдах.</w:t>
      </w:r>
      <w:r w:rsidR="005747F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D44C67" w:rsidRPr="005747F5">
        <w:rPr>
          <w:rFonts w:ascii="Liberation Serif" w:hAnsi="Liberation Serif"/>
          <w:sz w:val="24"/>
          <w:szCs w:val="24"/>
        </w:rPr>
        <w:t>С с</w:t>
      </w:r>
      <w:r w:rsidR="005747F5" w:rsidRPr="005747F5">
        <w:rPr>
          <w:rFonts w:ascii="Liberation Serif" w:hAnsi="Liberation Serif"/>
          <w:sz w:val="24"/>
          <w:szCs w:val="24"/>
        </w:rPr>
        <w:t>емьями проведены</w:t>
      </w:r>
      <w:r w:rsidR="00D44C67" w:rsidRPr="005747F5">
        <w:rPr>
          <w:rFonts w:ascii="Liberation Serif" w:hAnsi="Liberation Serif"/>
          <w:sz w:val="24"/>
          <w:szCs w:val="24"/>
        </w:rPr>
        <w:t xml:space="preserve"> профилактические беседы по разъяснению законодательства по вопросам социальной направленности, о мерах социальной поддержки, предусмотренных законодательством на федеральном и областном уровне, по оздоровлению детей, по соблюдению санитарных норм в помещениях, где живут дети. </w:t>
      </w:r>
    </w:p>
    <w:p w:rsidR="00D44C67" w:rsidRPr="002E11A2" w:rsidRDefault="00CB330F" w:rsidP="009E794F">
      <w:pPr>
        <w:ind w:firstLine="567"/>
        <w:jc w:val="both"/>
        <w:rPr>
          <w:rFonts w:ascii="Liberation Serif" w:hAnsi="Liberation Serif"/>
        </w:rPr>
      </w:pPr>
      <w:r w:rsidRPr="002E11A2">
        <w:rPr>
          <w:rFonts w:ascii="Liberation Serif" w:hAnsi="Liberation Serif"/>
        </w:rPr>
        <w:t>1</w:t>
      </w:r>
      <w:r w:rsidR="005747F5">
        <w:rPr>
          <w:rFonts w:ascii="Liberation Serif" w:hAnsi="Liberation Serif"/>
        </w:rPr>
        <w:t>2</w:t>
      </w:r>
      <w:r w:rsidR="00D44C67" w:rsidRPr="002E11A2">
        <w:rPr>
          <w:rFonts w:ascii="Liberation Serif" w:hAnsi="Liberation Serif"/>
        </w:rPr>
        <w:t xml:space="preserve">.  </w:t>
      </w:r>
      <w:r w:rsidR="00560EBA" w:rsidRPr="002E11A2">
        <w:rPr>
          <w:rFonts w:ascii="Liberation Serif" w:hAnsi="Liberation Serif"/>
        </w:rPr>
        <w:t>В</w:t>
      </w:r>
      <w:r w:rsidR="00D44C67" w:rsidRPr="002E11A2">
        <w:rPr>
          <w:rFonts w:ascii="Liberation Serif" w:hAnsi="Liberation Serif"/>
        </w:rPr>
        <w:t xml:space="preserve"> целях профилактики социального сиротства проводится работа по размещению информации:</w:t>
      </w:r>
    </w:p>
    <w:p w:rsidR="00D44C67" w:rsidRPr="002E11A2" w:rsidRDefault="00D44C67" w:rsidP="009E794F">
      <w:pPr>
        <w:tabs>
          <w:tab w:val="left" w:pos="0"/>
          <w:tab w:val="left" w:pos="567"/>
          <w:tab w:val="left" w:pos="709"/>
          <w:tab w:val="left" w:pos="5387"/>
          <w:tab w:val="left" w:pos="5529"/>
        </w:tabs>
        <w:ind w:firstLine="567"/>
        <w:jc w:val="both"/>
        <w:outlineLvl w:val="5"/>
        <w:rPr>
          <w:rFonts w:ascii="Liberation Serif" w:hAnsi="Liberation Serif"/>
        </w:rPr>
      </w:pPr>
      <w:r w:rsidRPr="002E11A2">
        <w:rPr>
          <w:rFonts w:ascii="Liberation Serif" w:hAnsi="Liberation Serif"/>
        </w:rPr>
        <w:t xml:space="preserve">-   о «Детском телефоне доверия» на информационном стенде, информационном табло «Бегущая строка», на сайте Управления для широкого информирования детей и подростков, их родителей о возможности получения помощи по телефону доверия, привлечения внимания и популяризации детского телефона доверия; </w:t>
      </w:r>
    </w:p>
    <w:p w:rsidR="00016F92" w:rsidRPr="002E11A2" w:rsidRDefault="00D44C67" w:rsidP="009E794F">
      <w:pPr>
        <w:tabs>
          <w:tab w:val="left" w:pos="0"/>
          <w:tab w:val="left" w:pos="142"/>
          <w:tab w:val="left" w:pos="426"/>
        </w:tabs>
        <w:ind w:firstLine="567"/>
        <w:jc w:val="both"/>
        <w:rPr>
          <w:rFonts w:ascii="Liberation Serif" w:hAnsi="Liberation Serif"/>
        </w:rPr>
      </w:pPr>
      <w:r w:rsidRPr="002E11A2">
        <w:rPr>
          <w:rFonts w:ascii="Liberation Serif" w:hAnsi="Liberation Serif"/>
        </w:rPr>
        <w:t>-   об услугах, предоставляемых организациями и учреждениями района, по профилактике социального сиротства: информация размещена на информационном стенде, сайте Управления, направляется в у</w:t>
      </w:r>
      <w:r w:rsidR="00CB330F" w:rsidRPr="002E11A2">
        <w:rPr>
          <w:rFonts w:ascii="Liberation Serif" w:hAnsi="Liberation Serif"/>
        </w:rPr>
        <w:t>чреждения, организации, газеты.</w:t>
      </w:r>
    </w:p>
    <w:p w:rsidR="00D44C67" w:rsidRPr="002E11A2" w:rsidRDefault="00FE31C7" w:rsidP="009E794F">
      <w:pPr>
        <w:tabs>
          <w:tab w:val="left" w:pos="0"/>
          <w:tab w:val="left" w:pos="142"/>
          <w:tab w:val="left" w:pos="567"/>
          <w:tab w:val="left" w:pos="709"/>
        </w:tabs>
        <w:ind w:firstLine="567"/>
        <w:jc w:val="both"/>
        <w:rPr>
          <w:rStyle w:val="50pt"/>
          <w:rFonts w:ascii="Liberation Serif" w:hAnsi="Liberation Serif"/>
          <w:color w:val="auto"/>
        </w:rPr>
      </w:pPr>
      <w:r w:rsidRPr="002E11A2">
        <w:rPr>
          <w:rFonts w:ascii="Liberation Serif" w:hAnsi="Liberation Serif"/>
        </w:rPr>
        <w:t>1</w:t>
      </w:r>
      <w:r w:rsidR="005747F5">
        <w:rPr>
          <w:rFonts w:ascii="Liberation Serif" w:hAnsi="Liberation Serif"/>
        </w:rPr>
        <w:t>3</w:t>
      </w:r>
      <w:r w:rsidR="00D44C67" w:rsidRPr="002E11A2">
        <w:rPr>
          <w:rFonts w:ascii="Liberation Serif" w:hAnsi="Liberation Serif"/>
        </w:rPr>
        <w:t>.</w:t>
      </w:r>
      <w:r w:rsidR="00E425DB">
        <w:rPr>
          <w:rFonts w:ascii="Liberation Serif" w:hAnsi="Liberation Serif"/>
        </w:rPr>
        <w:t xml:space="preserve"> </w:t>
      </w:r>
      <w:r w:rsidR="00D44C67" w:rsidRPr="002E11A2">
        <w:rPr>
          <w:rFonts w:ascii="Liberation Serif" w:hAnsi="Liberation Serif"/>
        </w:rPr>
        <w:t xml:space="preserve">В ежедневном режиме проводится мониторинг средств массовой информации – е.1 по вопросам семейного неблагополучия, фактов жестокого обращения с детьми. </w:t>
      </w:r>
      <w:r w:rsidR="00560EBA" w:rsidRPr="002E11A2">
        <w:rPr>
          <w:rFonts w:ascii="Liberation Serif" w:hAnsi="Liberation Serif"/>
        </w:rPr>
        <w:t>И</w:t>
      </w:r>
      <w:r w:rsidR="00D44C67" w:rsidRPr="002E11A2">
        <w:rPr>
          <w:rFonts w:ascii="Liberation Serif" w:hAnsi="Liberation Serif"/>
        </w:rPr>
        <w:t>нформация о проведенной профилактической работе по выявленным фактам направляется в Министерство социальной политики С</w:t>
      </w:r>
      <w:r w:rsidR="00CB330F" w:rsidRPr="002E11A2">
        <w:rPr>
          <w:rFonts w:ascii="Liberation Serif" w:hAnsi="Liberation Serif"/>
        </w:rPr>
        <w:t>вердловской области, прокуратуру</w:t>
      </w:r>
      <w:r w:rsidR="00D44C67" w:rsidRPr="002E11A2">
        <w:rPr>
          <w:rFonts w:ascii="Liberation Serif" w:hAnsi="Liberation Serif"/>
        </w:rPr>
        <w:t>, субъекты системы профилактики.</w:t>
      </w:r>
      <w:r w:rsidR="00D44C67" w:rsidRPr="002E11A2">
        <w:rPr>
          <w:rStyle w:val="50pt"/>
          <w:rFonts w:ascii="Liberation Serif" w:hAnsi="Liberation Serif"/>
          <w:color w:val="auto"/>
        </w:rPr>
        <w:tab/>
      </w:r>
    </w:p>
    <w:p w:rsidR="00397096" w:rsidRPr="002E11A2" w:rsidRDefault="00F53B5C" w:rsidP="009E794F">
      <w:pPr>
        <w:tabs>
          <w:tab w:val="left" w:pos="0"/>
        </w:tabs>
        <w:spacing w:after="100" w:afterAutospacing="1"/>
        <w:ind w:firstLine="567"/>
        <w:contextualSpacing/>
        <w:jc w:val="both"/>
        <w:rPr>
          <w:rFonts w:ascii="Liberation Serif" w:hAnsi="Liberation Serif"/>
        </w:rPr>
      </w:pPr>
      <w:r w:rsidRPr="002E11A2">
        <w:rPr>
          <w:rFonts w:ascii="Liberation Serif" w:hAnsi="Liberation Serif"/>
        </w:rPr>
        <w:t>1</w:t>
      </w:r>
      <w:r w:rsidR="005747F5">
        <w:rPr>
          <w:rFonts w:ascii="Liberation Serif" w:hAnsi="Liberation Serif"/>
        </w:rPr>
        <w:t>4</w:t>
      </w:r>
      <w:r w:rsidR="00D44C67" w:rsidRPr="002E11A2">
        <w:rPr>
          <w:rFonts w:ascii="Liberation Serif" w:hAnsi="Liberation Serif"/>
        </w:rPr>
        <w:t xml:space="preserve">. Управление взаимодействует с Автономной некоммерческой организацией «Центр социальной поддержки людей, находящихся в трудной жизненной ситуации «Возможность».   </w:t>
      </w:r>
    </w:p>
    <w:p w:rsidR="00126862" w:rsidRPr="002E11A2" w:rsidRDefault="00F53B5C" w:rsidP="009E794F">
      <w:pPr>
        <w:tabs>
          <w:tab w:val="left" w:pos="0"/>
        </w:tabs>
        <w:spacing w:after="100" w:afterAutospacing="1"/>
        <w:ind w:firstLine="567"/>
        <w:contextualSpacing/>
        <w:jc w:val="both"/>
        <w:rPr>
          <w:rFonts w:ascii="Liberation Serif" w:hAnsi="Liberation Serif"/>
        </w:rPr>
      </w:pPr>
      <w:r w:rsidRPr="002E11A2">
        <w:rPr>
          <w:rFonts w:ascii="Liberation Serif" w:hAnsi="Liberation Serif"/>
        </w:rPr>
        <w:t>1</w:t>
      </w:r>
      <w:r w:rsidR="005747F5">
        <w:rPr>
          <w:rFonts w:ascii="Liberation Serif" w:hAnsi="Liberation Serif"/>
        </w:rPr>
        <w:t>5</w:t>
      </w:r>
      <w:r w:rsidR="00D44C67" w:rsidRPr="002E11A2">
        <w:rPr>
          <w:rFonts w:ascii="Liberation Serif" w:hAnsi="Liberation Serif"/>
        </w:rPr>
        <w:t xml:space="preserve">. </w:t>
      </w:r>
      <w:r w:rsidR="00560EBA" w:rsidRPr="002E11A2">
        <w:rPr>
          <w:rFonts w:ascii="Liberation Serif" w:hAnsi="Liberation Serif"/>
        </w:rPr>
        <w:t>У</w:t>
      </w:r>
      <w:r w:rsidR="00D44C67" w:rsidRPr="002E11A2">
        <w:rPr>
          <w:rFonts w:ascii="Liberation Serif" w:hAnsi="Liberation Serif"/>
        </w:rPr>
        <w:t>правлением постоянно проводятся акции по сбору и выдаче одежды б/у нуждающимся семьям. Нуждающиеся семьи с детьми обеспечиваются од</w:t>
      </w:r>
      <w:r w:rsidR="00DB63B5" w:rsidRPr="002E11A2">
        <w:rPr>
          <w:rFonts w:ascii="Liberation Serif" w:hAnsi="Liberation Serif"/>
        </w:rPr>
        <w:t>еждой на приеме у специалистов</w:t>
      </w:r>
      <w:r w:rsidR="00E425DB">
        <w:rPr>
          <w:rFonts w:ascii="Liberation Serif" w:hAnsi="Liberation Serif"/>
        </w:rPr>
        <w:t>, а так</w:t>
      </w:r>
      <w:r w:rsidR="00182E85" w:rsidRPr="002E11A2">
        <w:rPr>
          <w:rFonts w:ascii="Liberation Serif" w:hAnsi="Liberation Serif"/>
        </w:rPr>
        <w:t>же выданы зимние вещи гражданам</w:t>
      </w:r>
      <w:r w:rsidR="009E794F">
        <w:rPr>
          <w:rFonts w:ascii="Liberation Serif" w:hAnsi="Liberation Serif"/>
        </w:rPr>
        <w:t>,</w:t>
      </w:r>
      <w:r w:rsidR="00182E85" w:rsidRPr="002E11A2">
        <w:rPr>
          <w:rFonts w:ascii="Liberation Serif" w:hAnsi="Liberation Serif"/>
        </w:rPr>
        <w:t xml:space="preserve"> прибывшим с Украины, проживающим </w:t>
      </w:r>
      <w:r w:rsidR="00C30E31" w:rsidRPr="002E11A2">
        <w:rPr>
          <w:rFonts w:ascii="Liberation Serif" w:hAnsi="Liberation Serif"/>
        </w:rPr>
        <w:t>в пункте временного размещения</w:t>
      </w:r>
      <w:r w:rsidR="00DB63B5" w:rsidRPr="002E11A2">
        <w:rPr>
          <w:rFonts w:ascii="Liberation Serif" w:hAnsi="Liberation Serif"/>
        </w:rPr>
        <w:t>.</w:t>
      </w:r>
    </w:p>
    <w:p w:rsidR="00421DED" w:rsidRPr="004D3172" w:rsidRDefault="00421DED" w:rsidP="009E794F">
      <w:pPr>
        <w:tabs>
          <w:tab w:val="left" w:pos="0"/>
          <w:tab w:val="left" w:pos="567"/>
        </w:tabs>
        <w:ind w:firstLine="567"/>
        <w:jc w:val="center"/>
        <w:rPr>
          <w:rFonts w:ascii="Liberation Serif" w:hAnsi="Liberation Serif"/>
          <w:b/>
          <w:color w:val="FF0000"/>
        </w:rPr>
      </w:pPr>
    </w:p>
    <w:p w:rsidR="00FB22B0" w:rsidRPr="004D3172" w:rsidRDefault="00FB22B0" w:rsidP="009E794F">
      <w:pPr>
        <w:tabs>
          <w:tab w:val="left" w:pos="0"/>
          <w:tab w:val="left" w:pos="567"/>
        </w:tabs>
        <w:ind w:firstLine="567"/>
        <w:rPr>
          <w:rFonts w:ascii="Liberation Serif" w:hAnsi="Liberation Serif"/>
          <w:b/>
          <w:color w:val="FF0000"/>
        </w:rPr>
      </w:pPr>
    </w:p>
    <w:p w:rsidR="00DF1821" w:rsidRDefault="00DF1821" w:rsidP="009E794F">
      <w:pPr>
        <w:tabs>
          <w:tab w:val="left" w:pos="0"/>
          <w:tab w:val="left" w:pos="567"/>
        </w:tabs>
        <w:ind w:firstLine="567"/>
        <w:rPr>
          <w:rFonts w:ascii="Liberation Serif" w:hAnsi="Liberation Serif"/>
          <w:b/>
          <w:color w:val="FF0000"/>
        </w:rPr>
      </w:pPr>
    </w:p>
    <w:p w:rsidR="005747F5" w:rsidRDefault="005747F5" w:rsidP="009E794F">
      <w:pPr>
        <w:tabs>
          <w:tab w:val="left" w:pos="0"/>
          <w:tab w:val="left" w:pos="567"/>
        </w:tabs>
        <w:ind w:firstLine="567"/>
        <w:rPr>
          <w:rFonts w:ascii="Liberation Serif" w:hAnsi="Liberation Serif"/>
          <w:b/>
          <w:color w:val="FF0000"/>
        </w:rPr>
      </w:pPr>
    </w:p>
    <w:p w:rsidR="002272F5" w:rsidRDefault="002272F5" w:rsidP="009E794F">
      <w:pPr>
        <w:tabs>
          <w:tab w:val="left" w:pos="0"/>
          <w:tab w:val="left" w:pos="567"/>
        </w:tabs>
        <w:ind w:firstLine="567"/>
        <w:rPr>
          <w:rFonts w:ascii="Liberation Serif" w:hAnsi="Liberation Serif"/>
          <w:b/>
          <w:color w:val="FF0000"/>
        </w:rPr>
      </w:pPr>
    </w:p>
    <w:p w:rsidR="00BA6014" w:rsidRDefault="00BA6014" w:rsidP="009E794F">
      <w:pPr>
        <w:tabs>
          <w:tab w:val="left" w:pos="0"/>
          <w:tab w:val="left" w:pos="567"/>
        </w:tabs>
        <w:ind w:firstLine="567"/>
        <w:rPr>
          <w:rFonts w:ascii="Liberation Serif" w:hAnsi="Liberation Serif"/>
          <w:b/>
          <w:color w:val="FF0000"/>
        </w:rPr>
      </w:pPr>
    </w:p>
    <w:p w:rsidR="00BA6014" w:rsidRDefault="00BA6014" w:rsidP="009E794F">
      <w:pPr>
        <w:tabs>
          <w:tab w:val="left" w:pos="0"/>
          <w:tab w:val="left" w:pos="567"/>
        </w:tabs>
        <w:ind w:firstLine="567"/>
        <w:rPr>
          <w:rFonts w:ascii="Liberation Serif" w:hAnsi="Liberation Serif"/>
          <w:b/>
          <w:color w:val="FF0000"/>
        </w:rPr>
      </w:pPr>
    </w:p>
    <w:p w:rsidR="002272F5" w:rsidRPr="004D3172" w:rsidRDefault="002272F5" w:rsidP="002272F5">
      <w:pPr>
        <w:ind w:firstLine="567"/>
        <w:rPr>
          <w:rFonts w:ascii="Liberation Serif" w:hAnsi="Liberation Serif"/>
          <w:b/>
          <w:color w:val="FF0000"/>
        </w:rPr>
      </w:pPr>
    </w:p>
    <w:p w:rsidR="00DF1821" w:rsidRPr="004D3172" w:rsidRDefault="00DF1821" w:rsidP="009E794F">
      <w:pPr>
        <w:tabs>
          <w:tab w:val="left" w:pos="0"/>
          <w:tab w:val="left" w:pos="567"/>
        </w:tabs>
        <w:ind w:firstLine="567"/>
        <w:rPr>
          <w:rFonts w:ascii="Liberation Serif" w:hAnsi="Liberation Serif"/>
          <w:b/>
          <w:color w:val="FF0000"/>
        </w:rPr>
      </w:pPr>
    </w:p>
    <w:p w:rsidR="00850E65" w:rsidRPr="004D3172" w:rsidRDefault="00850E65" w:rsidP="00E60F20">
      <w:pPr>
        <w:tabs>
          <w:tab w:val="left" w:pos="567"/>
        </w:tabs>
        <w:jc w:val="center"/>
        <w:rPr>
          <w:rFonts w:ascii="Liberation Serif" w:hAnsi="Liberation Serif"/>
          <w:b/>
          <w:color w:val="000000" w:themeColor="text1"/>
        </w:rPr>
      </w:pPr>
      <w:r w:rsidRPr="004D3172">
        <w:rPr>
          <w:rFonts w:ascii="Liberation Serif" w:hAnsi="Liberation Serif"/>
          <w:b/>
          <w:color w:val="000000" w:themeColor="text1"/>
        </w:rPr>
        <w:lastRenderedPageBreak/>
        <w:t>Работа с гражданами по вопросам опеки и попечительства</w:t>
      </w:r>
    </w:p>
    <w:p w:rsidR="00020653" w:rsidRPr="004D3172" w:rsidRDefault="00020653" w:rsidP="002C49E0">
      <w:pPr>
        <w:rPr>
          <w:rFonts w:ascii="Liberation Serif" w:hAnsi="Liberation Serif"/>
          <w:b/>
          <w:color w:val="000000" w:themeColor="text1"/>
        </w:rPr>
      </w:pPr>
    </w:p>
    <w:p w:rsidR="00850E65" w:rsidRPr="004D3172" w:rsidRDefault="009C6D1A" w:rsidP="00850E65">
      <w:pPr>
        <w:jc w:val="center"/>
        <w:rPr>
          <w:rFonts w:ascii="Liberation Serif" w:hAnsi="Liberation Serif"/>
          <w:b/>
          <w:color w:val="000000" w:themeColor="text1"/>
        </w:rPr>
      </w:pPr>
      <w:r w:rsidRPr="004D3172">
        <w:rPr>
          <w:rFonts w:ascii="Liberation Serif" w:hAnsi="Liberation Serif"/>
          <w:b/>
          <w:color w:val="000000" w:themeColor="text1"/>
        </w:rPr>
        <w:t xml:space="preserve">Мероприятия по </w:t>
      </w:r>
      <w:r w:rsidR="00DA6CFD" w:rsidRPr="004D3172">
        <w:rPr>
          <w:rFonts w:ascii="Liberation Serif" w:hAnsi="Liberation Serif"/>
          <w:b/>
          <w:color w:val="000000" w:themeColor="text1"/>
        </w:rPr>
        <w:t>защите прав граждан, находящихся под опекой и попечительством</w:t>
      </w:r>
      <w:r w:rsidR="00850E65" w:rsidRPr="004D3172">
        <w:rPr>
          <w:rFonts w:ascii="Liberation Serif" w:hAnsi="Liberation Serif"/>
          <w:b/>
          <w:color w:val="000000" w:themeColor="text1"/>
        </w:rPr>
        <w:t xml:space="preserve"> за </w:t>
      </w:r>
      <w:r w:rsidR="001017AA" w:rsidRPr="004D3172">
        <w:rPr>
          <w:rFonts w:ascii="Liberation Serif" w:hAnsi="Liberation Serif"/>
          <w:b/>
          <w:color w:val="000000" w:themeColor="text1"/>
        </w:rPr>
        <w:t>12</w:t>
      </w:r>
      <w:r w:rsidR="004B5CF3" w:rsidRPr="004D3172">
        <w:rPr>
          <w:rFonts w:ascii="Liberation Serif" w:hAnsi="Liberation Serif"/>
          <w:b/>
          <w:color w:val="000000" w:themeColor="text1"/>
        </w:rPr>
        <w:t xml:space="preserve"> месяцев</w:t>
      </w:r>
      <w:r w:rsidR="00985810">
        <w:rPr>
          <w:rFonts w:ascii="Liberation Serif" w:hAnsi="Liberation Serif"/>
          <w:b/>
          <w:color w:val="000000" w:themeColor="text1"/>
        </w:rPr>
        <w:t xml:space="preserve"> </w:t>
      </w:r>
      <w:r w:rsidR="00850E65" w:rsidRPr="004D3172">
        <w:rPr>
          <w:rFonts w:ascii="Liberation Serif" w:hAnsi="Liberation Serif"/>
          <w:b/>
          <w:color w:val="000000" w:themeColor="text1"/>
        </w:rPr>
        <w:t>20</w:t>
      </w:r>
      <w:r w:rsidR="002B6BAF" w:rsidRPr="004D3172">
        <w:rPr>
          <w:rFonts w:ascii="Liberation Serif" w:hAnsi="Liberation Serif"/>
          <w:b/>
          <w:color w:val="000000" w:themeColor="text1"/>
        </w:rPr>
        <w:t>2</w:t>
      </w:r>
      <w:r w:rsidR="00FB22B0" w:rsidRPr="004D3172">
        <w:rPr>
          <w:rFonts w:ascii="Liberation Serif" w:hAnsi="Liberation Serif"/>
          <w:b/>
          <w:color w:val="000000" w:themeColor="text1"/>
        </w:rPr>
        <w:t>3</w:t>
      </w:r>
      <w:r w:rsidR="00850E65" w:rsidRPr="004D3172">
        <w:rPr>
          <w:rFonts w:ascii="Liberation Serif" w:hAnsi="Liberation Serif"/>
          <w:b/>
          <w:color w:val="000000" w:themeColor="text1"/>
        </w:rPr>
        <w:t>г.</w:t>
      </w:r>
    </w:p>
    <w:p w:rsidR="00850E65" w:rsidRPr="004D3172" w:rsidRDefault="00850E65" w:rsidP="00850E65">
      <w:pPr>
        <w:ind w:left="-540" w:firstLine="540"/>
        <w:jc w:val="center"/>
        <w:rPr>
          <w:rFonts w:ascii="Liberation Serif" w:hAnsi="Liberation Serif"/>
          <w:color w:val="FF0000"/>
        </w:rPr>
      </w:pPr>
    </w:p>
    <w:tbl>
      <w:tblPr>
        <w:tblW w:w="14459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0637"/>
        <w:gridCol w:w="3118"/>
      </w:tblGrid>
      <w:tr w:rsidR="00743F00" w:rsidRPr="004D3172" w:rsidTr="00766404">
        <w:trPr>
          <w:cantSplit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4D3172" w:rsidRDefault="00317D91" w:rsidP="00766404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b/>
                <w:color w:val="0D0D0D" w:themeColor="text1" w:themeTint="F2"/>
              </w:rPr>
              <w:t>№</w:t>
            </w:r>
          </w:p>
          <w:p w:rsidR="00317D91" w:rsidRPr="004D3172" w:rsidRDefault="00317D91" w:rsidP="00766404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b/>
                <w:color w:val="0D0D0D" w:themeColor="text1" w:themeTint="F2"/>
              </w:rPr>
              <w:t>п/п</w:t>
            </w:r>
          </w:p>
          <w:p w:rsidR="00317D91" w:rsidRPr="004D3172" w:rsidRDefault="00317D91" w:rsidP="00766404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4D3172" w:rsidRDefault="00317D91" w:rsidP="00850E65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b/>
                <w:color w:val="0D0D0D" w:themeColor="text1" w:themeTint="F2"/>
              </w:rPr>
              <w:t>Мероприятия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4D3172" w:rsidRDefault="00317D91" w:rsidP="00DA6CFD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</w:p>
          <w:p w:rsidR="00317D91" w:rsidRPr="004D3172" w:rsidRDefault="00DA6CFD" w:rsidP="00DA6CFD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b/>
                <w:color w:val="0D0D0D" w:themeColor="text1" w:themeTint="F2"/>
              </w:rPr>
              <w:t>Количество</w:t>
            </w:r>
          </w:p>
        </w:tc>
      </w:tr>
      <w:tr w:rsidR="00985810" w:rsidRPr="00985810" w:rsidTr="00766404">
        <w:trPr>
          <w:cantSplit/>
          <w:trHeight w:val="280"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85810" w:rsidRDefault="00317D91" w:rsidP="00766404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1.</w:t>
            </w:r>
          </w:p>
          <w:p w:rsidR="00317D91" w:rsidRPr="00985810" w:rsidRDefault="00317D91" w:rsidP="0076640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85810" w:rsidRDefault="005512E9" w:rsidP="005512E9">
            <w:pPr>
              <w:ind w:left="33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 xml:space="preserve">Количество </w:t>
            </w:r>
            <w:r w:rsidR="00317D91" w:rsidRPr="00985810">
              <w:rPr>
                <w:rFonts w:ascii="Liberation Serif" w:hAnsi="Liberation Serif"/>
              </w:rPr>
              <w:t>граждан</w:t>
            </w:r>
            <w:r w:rsidRPr="00985810">
              <w:rPr>
                <w:rFonts w:ascii="Liberation Serif" w:hAnsi="Liberation Serif"/>
              </w:rPr>
              <w:t xml:space="preserve">, признанных в судебном порядке недееспособными, состоящих на учете в Управлении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696" w:rsidRPr="00985810" w:rsidRDefault="00E03696" w:rsidP="00DA6CFD">
            <w:pPr>
              <w:jc w:val="center"/>
              <w:rPr>
                <w:rFonts w:ascii="Liberation Serif" w:hAnsi="Liberation Serif"/>
              </w:rPr>
            </w:pPr>
          </w:p>
          <w:p w:rsidR="00F7513D" w:rsidRPr="00985810" w:rsidRDefault="00D062E3" w:rsidP="00DA6CFD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482</w:t>
            </w:r>
          </w:p>
          <w:p w:rsidR="00317D91" w:rsidRPr="00985810" w:rsidRDefault="00317D91" w:rsidP="00DA6CFD">
            <w:pPr>
              <w:jc w:val="center"/>
              <w:rPr>
                <w:rFonts w:ascii="Liberation Serif" w:hAnsi="Liberation Serif"/>
              </w:rPr>
            </w:pPr>
          </w:p>
        </w:tc>
      </w:tr>
      <w:tr w:rsidR="00985810" w:rsidRPr="00985810" w:rsidTr="00766404">
        <w:trPr>
          <w:cantSplit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85810" w:rsidRDefault="00317D91" w:rsidP="00766404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2.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85810" w:rsidRDefault="005512E9" w:rsidP="00A055FD">
            <w:pPr>
              <w:ind w:left="33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 xml:space="preserve">Количество граждан, </w:t>
            </w:r>
            <w:r w:rsidR="00317D91" w:rsidRPr="00985810">
              <w:rPr>
                <w:rFonts w:ascii="Liberation Serif" w:hAnsi="Liberation Serif"/>
              </w:rPr>
              <w:t>призн</w:t>
            </w:r>
            <w:r w:rsidRPr="00985810">
              <w:rPr>
                <w:rFonts w:ascii="Liberation Serif" w:hAnsi="Liberation Serif"/>
              </w:rPr>
              <w:t>анных</w:t>
            </w:r>
            <w:r w:rsidR="00A055FD" w:rsidRPr="00985810">
              <w:rPr>
                <w:rFonts w:ascii="Liberation Serif" w:hAnsi="Liberation Serif"/>
              </w:rPr>
              <w:t xml:space="preserve"> в судебном порядке</w:t>
            </w:r>
            <w:r w:rsidRPr="00985810">
              <w:rPr>
                <w:rFonts w:ascii="Liberation Serif" w:hAnsi="Liberation Serif"/>
              </w:rPr>
              <w:t xml:space="preserve"> ограниченно дееспособными, </w:t>
            </w:r>
            <w:r w:rsidR="00A055FD" w:rsidRPr="00985810">
              <w:rPr>
                <w:rFonts w:ascii="Liberation Serif" w:hAnsi="Liberation Serif"/>
              </w:rPr>
              <w:t>состоящих на учете в Управлении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7513D" w:rsidRPr="00985810" w:rsidRDefault="00D062E3" w:rsidP="00DA6CFD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9</w:t>
            </w:r>
          </w:p>
          <w:p w:rsidR="00317D91" w:rsidRPr="00985810" w:rsidRDefault="00317D91" w:rsidP="00DA6CFD">
            <w:pPr>
              <w:jc w:val="center"/>
              <w:rPr>
                <w:rFonts w:ascii="Liberation Serif" w:hAnsi="Liberation Serif"/>
              </w:rPr>
            </w:pPr>
          </w:p>
        </w:tc>
      </w:tr>
      <w:tr w:rsidR="00985810" w:rsidRPr="00985810" w:rsidTr="00766404">
        <w:trPr>
          <w:cantSplit/>
          <w:trHeight w:val="448"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85810" w:rsidRDefault="00317D91" w:rsidP="00766404">
            <w:pPr>
              <w:jc w:val="center"/>
              <w:rPr>
                <w:rFonts w:ascii="Liberation Serif" w:hAnsi="Liberation Serif"/>
              </w:rPr>
            </w:pPr>
          </w:p>
          <w:p w:rsidR="00317D91" w:rsidRPr="00985810" w:rsidRDefault="005512E9" w:rsidP="00766404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3</w:t>
            </w:r>
            <w:r w:rsidR="000349D5" w:rsidRPr="00985810">
              <w:rPr>
                <w:rFonts w:ascii="Liberation Serif" w:hAnsi="Liberation Serif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85810" w:rsidRDefault="00317D91" w:rsidP="005512E9">
            <w:pPr>
              <w:ind w:left="33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 xml:space="preserve">Подготовлены проекты и изданы приказы начальника управления социальной политики № 23  по вопросам защиты  прав </w:t>
            </w:r>
            <w:r w:rsidR="005512E9" w:rsidRPr="00985810">
              <w:rPr>
                <w:rFonts w:ascii="Liberation Serif" w:hAnsi="Liberation Serif"/>
              </w:rPr>
              <w:t>граждан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85810" w:rsidRDefault="00D062E3" w:rsidP="00DA6CFD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 xml:space="preserve"> 2914</w:t>
            </w:r>
          </w:p>
        </w:tc>
      </w:tr>
      <w:tr w:rsidR="00985810" w:rsidRPr="00985810" w:rsidTr="00766404">
        <w:trPr>
          <w:cantSplit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85810" w:rsidRDefault="008A288B" w:rsidP="00766404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4</w:t>
            </w:r>
            <w:r w:rsidR="00A055FD" w:rsidRPr="00985810">
              <w:rPr>
                <w:rFonts w:ascii="Liberation Serif" w:hAnsi="Liberation Serif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055FD" w:rsidRPr="00985810" w:rsidRDefault="00A055FD" w:rsidP="00F14304">
            <w:pPr>
              <w:ind w:left="33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 xml:space="preserve">Количество детей-сирот и  детей, оставшихся без попечения родителей, лиц из числа данной категории, </w:t>
            </w:r>
            <w:r w:rsidR="00F14304" w:rsidRPr="00985810">
              <w:rPr>
                <w:rFonts w:ascii="Liberation Serif" w:hAnsi="Liberation Serif"/>
              </w:rPr>
              <w:t xml:space="preserve">реализующих </w:t>
            </w:r>
            <w:r w:rsidRPr="00985810">
              <w:rPr>
                <w:rFonts w:ascii="Liberation Serif" w:hAnsi="Liberation Serif"/>
              </w:rPr>
              <w:t xml:space="preserve"> право на меру социальной поддержки по освобождению от платы за жилое помещение и коммунальные услуги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85810" w:rsidRDefault="00D062E3" w:rsidP="00D062E3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571</w:t>
            </w:r>
          </w:p>
        </w:tc>
      </w:tr>
      <w:tr w:rsidR="00985810" w:rsidRPr="00985810" w:rsidTr="00766404">
        <w:trPr>
          <w:cantSplit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85810" w:rsidRDefault="008A288B" w:rsidP="00766404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5</w:t>
            </w:r>
            <w:r w:rsidR="00A055FD" w:rsidRPr="00985810">
              <w:rPr>
                <w:rFonts w:ascii="Liberation Serif" w:hAnsi="Liberation Serif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055FD" w:rsidRPr="00985810" w:rsidRDefault="00A055FD" w:rsidP="00850E65">
            <w:pPr>
              <w:ind w:left="33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 xml:space="preserve">Количество жилых помещений, в которых дети-сироты, лица из числа данной категории освобождены </w:t>
            </w:r>
            <w:r w:rsidR="00976A9E" w:rsidRPr="00985810">
              <w:rPr>
                <w:rFonts w:ascii="Liberation Serif" w:hAnsi="Liberation Serif"/>
              </w:rPr>
              <w:t xml:space="preserve">от платы за жилое помещение и коммунальные услуги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85810" w:rsidRDefault="00F14304" w:rsidP="00DA6CFD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4</w:t>
            </w:r>
            <w:r w:rsidR="00D062E3" w:rsidRPr="00985810">
              <w:rPr>
                <w:rFonts w:ascii="Liberation Serif" w:hAnsi="Liberation Serif"/>
              </w:rPr>
              <w:t>10</w:t>
            </w:r>
          </w:p>
        </w:tc>
      </w:tr>
      <w:tr w:rsidR="00985810" w:rsidRPr="00985810" w:rsidTr="00766404">
        <w:trPr>
          <w:cantSplit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85810" w:rsidRDefault="008A288B" w:rsidP="00766404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6</w:t>
            </w:r>
            <w:r w:rsidR="00317D91" w:rsidRPr="00985810">
              <w:rPr>
                <w:rFonts w:ascii="Liberation Serif" w:hAnsi="Liberation Serif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85810" w:rsidRDefault="00317D91" w:rsidP="00850E65">
            <w:pPr>
              <w:ind w:left="33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Выявлено фактов жестокого обращения с детьми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85810" w:rsidRDefault="007E0BF0" w:rsidP="00DA6CFD">
            <w:pPr>
              <w:jc w:val="center"/>
              <w:rPr>
                <w:rFonts w:ascii="Liberation Serif" w:hAnsi="Liberation Serif"/>
              </w:rPr>
            </w:pPr>
            <w:r w:rsidRPr="00985810">
              <w:rPr>
                <w:rFonts w:ascii="Liberation Serif" w:hAnsi="Liberation Serif"/>
              </w:rPr>
              <w:t>0</w:t>
            </w:r>
          </w:p>
        </w:tc>
      </w:tr>
      <w:tr w:rsidR="00F046E6" w:rsidRPr="00F046E6" w:rsidTr="00766404">
        <w:trPr>
          <w:cantSplit/>
        </w:trPr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A9E" w:rsidRPr="00F046E6" w:rsidRDefault="008A288B" w:rsidP="00766404">
            <w:pPr>
              <w:jc w:val="center"/>
              <w:rPr>
                <w:rFonts w:ascii="Liberation Serif" w:hAnsi="Liberation Serif"/>
              </w:rPr>
            </w:pPr>
            <w:r w:rsidRPr="00F046E6">
              <w:rPr>
                <w:rFonts w:ascii="Liberation Serif" w:hAnsi="Liberation Serif"/>
              </w:rPr>
              <w:t>7</w:t>
            </w:r>
            <w:r w:rsidR="00976A9E" w:rsidRPr="00F046E6">
              <w:rPr>
                <w:rFonts w:ascii="Liberation Serif" w:hAnsi="Liberation Serif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6A9E" w:rsidRPr="00F046E6" w:rsidRDefault="00976A9E" w:rsidP="00976A9E">
            <w:pPr>
              <w:ind w:left="33"/>
              <w:rPr>
                <w:rFonts w:ascii="Liberation Serif" w:hAnsi="Liberation Serif"/>
              </w:rPr>
            </w:pPr>
            <w:r w:rsidRPr="00F046E6">
              <w:rPr>
                <w:rFonts w:ascii="Liberation Serif" w:hAnsi="Liberation Serif"/>
              </w:rPr>
              <w:t xml:space="preserve">Количество детей-сирот,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специализированного жилищного фонда Свердловской области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A9E" w:rsidRPr="00F046E6" w:rsidRDefault="00931E7C" w:rsidP="00DA6CFD">
            <w:pPr>
              <w:jc w:val="center"/>
              <w:rPr>
                <w:rFonts w:ascii="Liberation Serif" w:hAnsi="Liberation Serif"/>
              </w:rPr>
            </w:pPr>
            <w:r w:rsidRPr="00F046E6">
              <w:rPr>
                <w:rFonts w:ascii="Liberation Serif" w:hAnsi="Liberation Serif"/>
              </w:rPr>
              <w:t xml:space="preserve">Орджоникидзевский район г.Екатеринбурга – </w:t>
            </w:r>
            <w:r w:rsidR="00D062E3" w:rsidRPr="00F046E6">
              <w:rPr>
                <w:rFonts w:ascii="Liberation Serif" w:hAnsi="Liberation Serif"/>
              </w:rPr>
              <w:t>458</w:t>
            </w:r>
          </w:p>
          <w:p w:rsidR="00931E7C" w:rsidRPr="00F046E6" w:rsidRDefault="00931E7C" w:rsidP="00DA6CFD">
            <w:pPr>
              <w:jc w:val="center"/>
              <w:rPr>
                <w:rFonts w:ascii="Liberation Serif" w:hAnsi="Liberation Serif"/>
              </w:rPr>
            </w:pPr>
            <w:r w:rsidRPr="00F046E6">
              <w:rPr>
                <w:rFonts w:ascii="Liberation Serif" w:hAnsi="Liberation Serif"/>
              </w:rPr>
              <w:t xml:space="preserve">ГО «Верхняя Пышма» - </w:t>
            </w:r>
            <w:r w:rsidR="00F22279" w:rsidRPr="00F046E6">
              <w:rPr>
                <w:rFonts w:ascii="Liberation Serif" w:hAnsi="Liberation Serif"/>
              </w:rPr>
              <w:t>1</w:t>
            </w:r>
            <w:r w:rsidR="00D062E3" w:rsidRPr="00F046E6">
              <w:rPr>
                <w:rFonts w:ascii="Liberation Serif" w:hAnsi="Liberation Serif"/>
              </w:rPr>
              <w:t>3</w:t>
            </w:r>
            <w:r w:rsidR="00F22279" w:rsidRPr="00F046E6">
              <w:rPr>
                <w:rFonts w:ascii="Liberation Serif" w:hAnsi="Liberation Serif"/>
              </w:rPr>
              <w:t>8</w:t>
            </w:r>
          </w:p>
          <w:p w:rsidR="00931E7C" w:rsidRPr="00F046E6" w:rsidRDefault="00931E7C" w:rsidP="00D062E3">
            <w:pPr>
              <w:jc w:val="center"/>
              <w:rPr>
                <w:rFonts w:ascii="Liberation Serif" w:hAnsi="Liberation Serif"/>
              </w:rPr>
            </w:pPr>
            <w:r w:rsidRPr="00F046E6">
              <w:rPr>
                <w:rFonts w:ascii="Liberation Serif" w:hAnsi="Liberation Serif"/>
              </w:rPr>
              <w:t xml:space="preserve">ГО «Среднеуральск» - </w:t>
            </w:r>
            <w:r w:rsidR="00D062E3" w:rsidRPr="00F046E6">
              <w:rPr>
                <w:rFonts w:ascii="Liberation Serif" w:hAnsi="Liberation Serif"/>
              </w:rPr>
              <w:t>66</w:t>
            </w:r>
          </w:p>
        </w:tc>
      </w:tr>
    </w:tbl>
    <w:p w:rsidR="00FB22B0" w:rsidRPr="004D3172" w:rsidRDefault="00FB22B0" w:rsidP="00F53B5C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85810" w:rsidRDefault="00985810" w:rsidP="009F60CF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F60CF" w:rsidRDefault="009F60CF" w:rsidP="009F60CF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F60CF" w:rsidRDefault="009F60CF" w:rsidP="009F60CF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F60CF" w:rsidRDefault="009F60CF" w:rsidP="009F60CF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F60CF" w:rsidRDefault="009F60CF" w:rsidP="009F60CF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F60CF" w:rsidRDefault="009F60CF" w:rsidP="009F60CF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F60CF" w:rsidRDefault="009F60CF" w:rsidP="009F60CF">
      <w:pPr>
        <w:tabs>
          <w:tab w:val="left" w:pos="0"/>
        </w:tabs>
        <w:jc w:val="both"/>
        <w:rPr>
          <w:rFonts w:ascii="Liberation Serif" w:hAnsi="Liberation Serif"/>
          <w:color w:val="FF0000"/>
        </w:rPr>
      </w:pPr>
    </w:p>
    <w:p w:rsidR="009F60CF" w:rsidRDefault="009F60CF" w:rsidP="009F60CF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</w:rPr>
      </w:pPr>
    </w:p>
    <w:p w:rsidR="00F046E6" w:rsidRDefault="00F046E6" w:rsidP="009F60CF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</w:rPr>
      </w:pPr>
    </w:p>
    <w:p w:rsidR="00985810" w:rsidRPr="004D3172" w:rsidRDefault="00985810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</w:rPr>
      </w:pPr>
    </w:p>
    <w:p w:rsidR="00016F92" w:rsidRPr="004D3172" w:rsidRDefault="00850E65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bCs/>
        </w:rPr>
      </w:pPr>
      <w:r w:rsidRPr="004D3172">
        <w:rPr>
          <w:rFonts w:ascii="Liberation Serif" w:hAnsi="Liberation Serif"/>
        </w:rPr>
        <w:lastRenderedPageBreak/>
        <w:t xml:space="preserve">Специалистами отдела </w:t>
      </w:r>
      <w:r w:rsidR="00F7513D" w:rsidRPr="004D3172">
        <w:rPr>
          <w:rFonts w:ascii="Liberation Serif" w:hAnsi="Liberation Serif"/>
        </w:rPr>
        <w:t>по защите прав граждан, находящихся под опекой и попечительством,</w:t>
      </w:r>
      <w:r w:rsidRPr="004D3172">
        <w:rPr>
          <w:rFonts w:ascii="Liberation Serif" w:hAnsi="Liberation Serif"/>
        </w:rPr>
        <w:t xml:space="preserve"> через</w:t>
      </w:r>
      <w:r w:rsidR="00F7513D" w:rsidRPr="004D3172">
        <w:rPr>
          <w:rFonts w:ascii="Liberation Serif" w:hAnsi="Liberation Serif"/>
        </w:rPr>
        <w:t xml:space="preserve"> средства массовой информации</w:t>
      </w:r>
      <w:r w:rsidRPr="004D3172">
        <w:rPr>
          <w:rFonts w:ascii="Liberation Serif" w:hAnsi="Liberation Serif"/>
        </w:rPr>
        <w:t xml:space="preserve"> провод</w:t>
      </w:r>
      <w:r w:rsidR="00F7513D" w:rsidRPr="004D3172">
        <w:rPr>
          <w:rFonts w:ascii="Liberation Serif" w:hAnsi="Liberation Serif"/>
        </w:rPr>
        <w:t>я</w:t>
      </w:r>
      <w:r w:rsidRPr="004D3172">
        <w:rPr>
          <w:rFonts w:ascii="Liberation Serif" w:hAnsi="Liberation Serif"/>
        </w:rPr>
        <w:t>тся разъяснени</w:t>
      </w:r>
      <w:r w:rsidR="00F7513D" w:rsidRPr="004D3172">
        <w:rPr>
          <w:rFonts w:ascii="Liberation Serif" w:hAnsi="Liberation Serif"/>
        </w:rPr>
        <w:t>я</w:t>
      </w:r>
      <w:r w:rsidR="00976A9E" w:rsidRPr="004D3172">
        <w:rPr>
          <w:rFonts w:ascii="Liberation Serif" w:hAnsi="Liberation Serif"/>
        </w:rPr>
        <w:t xml:space="preserve"> населению</w:t>
      </w:r>
      <w:r w:rsidR="00F7513D" w:rsidRPr="004D3172">
        <w:rPr>
          <w:rFonts w:ascii="Liberation Serif" w:hAnsi="Liberation Serif"/>
          <w:bCs/>
        </w:rPr>
        <w:t xml:space="preserve">  о выдаче предварительного разрешения органа опеки и попечительства на совершение сдел</w:t>
      </w:r>
      <w:r w:rsidR="00976A9E" w:rsidRPr="004D3172">
        <w:rPr>
          <w:rFonts w:ascii="Liberation Serif" w:hAnsi="Liberation Serif"/>
          <w:bCs/>
        </w:rPr>
        <w:t>ок</w:t>
      </w:r>
      <w:r w:rsidR="00F7513D" w:rsidRPr="004D3172">
        <w:rPr>
          <w:rFonts w:ascii="Liberation Serif" w:hAnsi="Liberation Serif"/>
          <w:bCs/>
        </w:rPr>
        <w:t xml:space="preserve"> по распоряжению</w:t>
      </w:r>
      <w:r w:rsidR="00976A9E" w:rsidRPr="004D3172">
        <w:rPr>
          <w:rFonts w:ascii="Liberation Serif" w:hAnsi="Liberation Serif"/>
          <w:bCs/>
        </w:rPr>
        <w:t xml:space="preserve"> с</w:t>
      </w:r>
      <w:r w:rsidR="00F7513D" w:rsidRPr="004D3172">
        <w:rPr>
          <w:rFonts w:ascii="Liberation Serif" w:hAnsi="Liberation Serif"/>
          <w:bCs/>
        </w:rPr>
        <w:t xml:space="preserve"> недвижимым имуществом, принадлежащим подопечному, </w:t>
      </w:r>
      <w:r w:rsidR="00976A9E" w:rsidRPr="004D3172">
        <w:rPr>
          <w:rFonts w:ascii="Liberation Serif" w:hAnsi="Liberation Serif"/>
          <w:bCs/>
        </w:rPr>
        <w:t>о</w:t>
      </w:r>
      <w:r w:rsidR="00F7513D" w:rsidRPr="004D3172">
        <w:rPr>
          <w:rFonts w:ascii="Liberation Serif" w:hAnsi="Liberation Serif"/>
          <w:bCs/>
        </w:rPr>
        <w:t xml:space="preserve"> признании гражданина недееспособны</w:t>
      </w:r>
      <w:r w:rsidR="00976A9E" w:rsidRPr="004D3172">
        <w:rPr>
          <w:rFonts w:ascii="Liberation Serif" w:hAnsi="Liberation Serif"/>
          <w:bCs/>
        </w:rPr>
        <w:t>м или ограниченно дееспособным, о принятии детей-сирот и детей, оставшихся без попечения родителей, лиц из числа детей-сирот и детей, оставшихся без попечения родителей, на учет для целей предоставления жилого помещения специализированного жилищного фонда Свердловской области.</w:t>
      </w:r>
    </w:p>
    <w:p w:rsidR="007E383F" w:rsidRPr="004D3172" w:rsidRDefault="007E383F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000000" w:themeColor="text1"/>
        </w:rPr>
      </w:pPr>
    </w:p>
    <w:p w:rsidR="007E383F" w:rsidRPr="004D3172" w:rsidRDefault="007E383F" w:rsidP="007E383F">
      <w:pPr>
        <w:tabs>
          <w:tab w:val="left" w:pos="0"/>
        </w:tabs>
        <w:ind w:firstLine="567"/>
        <w:jc w:val="center"/>
        <w:rPr>
          <w:rFonts w:ascii="Liberation Serif" w:hAnsi="Liberation Serif"/>
          <w:b/>
          <w:bCs/>
          <w:color w:val="000000" w:themeColor="text1"/>
        </w:rPr>
      </w:pPr>
      <w:r w:rsidRPr="004D3172">
        <w:rPr>
          <w:rFonts w:ascii="Liberation Serif" w:hAnsi="Liberation Serif"/>
          <w:b/>
          <w:bCs/>
          <w:color w:val="000000" w:themeColor="text1"/>
        </w:rPr>
        <w:t>Численность лиц из числа детей-сирот и детей, оставшихся без попечения родителей, обеспеченных жилыми помещениями специализированного жилищного фонда Свердловской области</w:t>
      </w:r>
    </w:p>
    <w:p w:rsidR="007E383F" w:rsidRPr="004D3172" w:rsidRDefault="007E383F" w:rsidP="007E383F">
      <w:pPr>
        <w:tabs>
          <w:tab w:val="left" w:pos="0"/>
        </w:tabs>
        <w:ind w:firstLine="567"/>
        <w:jc w:val="center"/>
        <w:rPr>
          <w:rFonts w:ascii="Liberation Serif" w:hAnsi="Liberation Serif"/>
          <w:b/>
          <w:bCs/>
          <w:color w:val="000000" w:themeColor="text1"/>
        </w:rPr>
      </w:pPr>
    </w:p>
    <w:tbl>
      <w:tblPr>
        <w:tblW w:w="14175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827"/>
        <w:gridCol w:w="4536"/>
        <w:gridCol w:w="3544"/>
      </w:tblGrid>
      <w:tr w:rsidR="007E383F" w:rsidRPr="004D3172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b/>
                <w:color w:val="0D0D0D" w:themeColor="text1" w:themeTint="F2"/>
              </w:rPr>
              <w:t>Орджоникидзевский район г.Екатеринбурга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b/>
                <w:color w:val="0D0D0D" w:themeColor="text1" w:themeTint="F2"/>
              </w:rPr>
              <w:t>ГО Верхняя Пышма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b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b/>
                <w:color w:val="0D0D0D" w:themeColor="text1" w:themeTint="F2"/>
              </w:rPr>
              <w:t>ГО Среднеуральск</w:t>
            </w:r>
          </w:p>
        </w:tc>
      </w:tr>
      <w:tr w:rsidR="007E383F" w:rsidRPr="004D3172" w:rsidTr="007E383F">
        <w:trPr>
          <w:cantSplit/>
          <w:trHeight w:val="280"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2016 год</w:t>
            </w: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 xml:space="preserve">0 </w:t>
            </w: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</w:p>
        </w:tc>
      </w:tr>
      <w:tr w:rsidR="007E383F" w:rsidRPr="004D3172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2017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20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10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</w:p>
        </w:tc>
      </w:tr>
      <w:tr w:rsidR="007E383F" w:rsidRPr="004D3172" w:rsidTr="007E383F">
        <w:trPr>
          <w:cantSplit/>
          <w:trHeight w:val="448"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</w:p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2018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37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</w:tr>
      <w:tr w:rsidR="007E383F" w:rsidRPr="004D3172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2019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48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</w:tr>
      <w:tr w:rsidR="007E383F" w:rsidRPr="004D3172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2020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1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</w:tr>
      <w:tr w:rsidR="007E383F" w:rsidRPr="004D3172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2021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36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</w:tr>
      <w:tr w:rsidR="007E383F" w:rsidRPr="004D3172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D062E3" w:rsidRDefault="007E383F" w:rsidP="007E383F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062E3">
              <w:rPr>
                <w:rFonts w:ascii="Liberation Serif" w:hAnsi="Liberation Serif"/>
                <w:color w:val="000000" w:themeColor="text1"/>
              </w:rPr>
              <w:t>2022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21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122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383F" w:rsidRPr="004D3172" w:rsidRDefault="007E383F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 w:rsidRPr="004D3172">
              <w:rPr>
                <w:rFonts w:ascii="Liberation Serif" w:hAnsi="Liberation Serif"/>
                <w:color w:val="0D0D0D" w:themeColor="text1" w:themeTint="F2"/>
              </w:rPr>
              <w:t>17</w:t>
            </w:r>
          </w:p>
        </w:tc>
      </w:tr>
      <w:tr w:rsidR="00F53B5C" w:rsidRPr="004D3172" w:rsidTr="007E383F">
        <w:trPr>
          <w:cantSplit/>
        </w:trPr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53B5C" w:rsidRPr="00D062E3" w:rsidRDefault="00F53B5C" w:rsidP="007E383F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D062E3">
              <w:rPr>
                <w:rFonts w:ascii="Liberation Serif" w:hAnsi="Liberation Serif"/>
                <w:color w:val="000000" w:themeColor="text1"/>
              </w:rPr>
              <w:t>2023 год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53B5C" w:rsidRPr="004D3172" w:rsidRDefault="00D062E3" w:rsidP="007E383F">
            <w:pPr>
              <w:ind w:left="33"/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>
              <w:rPr>
                <w:rFonts w:ascii="Liberation Serif" w:hAnsi="Liberation Serif"/>
                <w:color w:val="0D0D0D" w:themeColor="text1" w:themeTint="F2"/>
              </w:rPr>
              <w:t>4</w:t>
            </w:r>
          </w:p>
        </w:tc>
        <w:tc>
          <w:tcPr>
            <w:tcW w:w="4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53B5C" w:rsidRPr="004D3172" w:rsidRDefault="00D062E3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  <w:tc>
          <w:tcPr>
            <w:tcW w:w="3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53B5C" w:rsidRPr="004D3172" w:rsidRDefault="00D062E3" w:rsidP="007E383F">
            <w:pPr>
              <w:jc w:val="center"/>
              <w:rPr>
                <w:rFonts w:ascii="Liberation Serif" w:hAnsi="Liberation Serif"/>
                <w:color w:val="0D0D0D" w:themeColor="text1" w:themeTint="F2"/>
              </w:rPr>
            </w:pPr>
            <w:r>
              <w:rPr>
                <w:rFonts w:ascii="Liberation Serif" w:hAnsi="Liberation Serif"/>
                <w:color w:val="0D0D0D" w:themeColor="text1" w:themeTint="F2"/>
              </w:rPr>
              <w:t>0</w:t>
            </w:r>
          </w:p>
        </w:tc>
      </w:tr>
    </w:tbl>
    <w:p w:rsidR="007E383F" w:rsidRPr="004D3172" w:rsidRDefault="007E383F" w:rsidP="007E383F">
      <w:pPr>
        <w:tabs>
          <w:tab w:val="left" w:pos="0"/>
        </w:tabs>
        <w:ind w:firstLine="567"/>
        <w:jc w:val="center"/>
        <w:rPr>
          <w:rFonts w:ascii="Liberation Serif" w:hAnsi="Liberation Serif"/>
          <w:bCs/>
          <w:color w:val="FF0000"/>
        </w:rPr>
      </w:pPr>
    </w:p>
    <w:p w:rsidR="007A4B59" w:rsidRPr="004D3172" w:rsidRDefault="007A4B59" w:rsidP="00985810">
      <w:pPr>
        <w:tabs>
          <w:tab w:val="left" w:pos="0"/>
        </w:tabs>
        <w:jc w:val="both"/>
        <w:rPr>
          <w:rFonts w:ascii="Liberation Serif" w:hAnsi="Liberation Serif"/>
          <w:bCs/>
          <w:color w:val="FF0000"/>
        </w:rPr>
      </w:pPr>
    </w:p>
    <w:p w:rsidR="0075396F" w:rsidRPr="00D062E3" w:rsidRDefault="0075396F" w:rsidP="0075396F">
      <w:pPr>
        <w:pStyle w:val="1"/>
        <w:tabs>
          <w:tab w:val="clear" w:pos="3780"/>
          <w:tab w:val="left" w:pos="1843"/>
        </w:tabs>
        <w:ind w:firstLine="0"/>
        <w:rPr>
          <w:rFonts w:ascii="Liberation Serif" w:hAnsi="Liberation Serif"/>
          <w:color w:val="000000" w:themeColor="text1"/>
          <w:szCs w:val="24"/>
        </w:rPr>
      </w:pPr>
      <w:r w:rsidRPr="00D062E3">
        <w:rPr>
          <w:rFonts w:ascii="Liberation Serif" w:hAnsi="Liberation Serif"/>
          <w:color w:val="000000" w:themeColor="text1"/>
          <w:szCs w:val="24"/>
        </w:rPr>
        <w:t>Постановление Правительства Свердловской области от 10.02.2016 г. № 91-ПП «О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г. № 28-ОЗ «О защите прав ребенка»</w:t>
      </w:r>
    </w:p>
    <w:p w:rsidR="0075396F" w:rsidRPr="00D062E3" w:rsidRDefault="0075396F" w:rsidP="0075396F">
      <w:pPr>
        <w:rPr>
          <w:rFonts w:ascii="Liberation Serif" w:hAnsi="Liberation Serif"/>
          <w:color w:val="000000" w:themeColor="text1"/>
        </w:rPr>
      </w:pPr>
    </w:p>
    <w:p w:rsidR="0075396F" w:rsidRPr="00D062E3" w:rsidRDefault="0075396F" w:rsidP="0075396F">
      <w:pPr>
        <w:pStyle w:val="a7"/>
        <w:ind w:firstLine="709"/>
        <w:rPr>
          <w:rFonts w:ascii="Liberation Serif" w:hAnsi="Liberation Serif"/>
          <w:color w:val="000000" w:themeColor="text1"/>
          <w:sz w:val="24"/>
          <w:szCs w:val="24"/>
        </w:rPr>
      </w:pPr>
      <w:r w:rsidRPr="00D062E3">
        <w:rPr>
          <w:rFonts w:ascii="Liberation Serif" w:hAnsi="Liberation Serif"/>
          <w:color w:val="000000" w:themeColor="text1"/>
          <w:sz w:val="24"/>
          <w:szCs w:val="24"/>
        </w:rPr>
        <w:t>Мера социальной поддержки  по освобождению от платы за жилое помещение и коммунальные услуги предоставляется  детям-сиротам  и детям, оставшимся без попечения родителей и лицам, из числа детей-сирот и детей, оставшихся без попечения родителей:</w:t>
      </w:r>
    </w:p>
    <w:p w:rsidR="00955D00" w:rsidRPr="00D062E3" w:rsidRDefault="00D062E3" w:rsidP="00D062E3">
      <w:pPr>
        <w:pStyle w:val="a7"/>
        <w:ind w:firstLine="709"/>
        <w:rPr>
          <w:rFonts w:ascii="Liberation Serif" w:hAnsi="Liberation Serif"/>
          <w:color w:val="000000" w:themeColor="text1"/>
          <w:sz w:val="24"/>
          <w:szCs w:val="24"/>
        </w:rPr>
      </w:pPr>
      <w:r w:rsidRPr="00D062E3">
        <w:rPr>
          <w:rFonts w:ascii="Liberation Serif" w:hAnsi="Liberation Serif"/>
          <w:color w:val="000000" w:themeColor="text1"/>
          <w:sz w:val="24"/>
          <w:szCs w:val="24"/>
        </w:rPr>
        <w:t>571</w:t>
      </w:r>
      <w:r w:rsidR="00931E7C" w:rsidRPr="00D062E3">
        <w:rPr>
          <w:rFonts w:ascii="Liberation Serif" w:hAnsi="Liberation Serif"/>
          <w:color w:val="000000" w:themeColor="text1"/>
          <w:sz w:val="24"/>
          <w:szCs w:val="24"/>
        </w:rPr>
        <w:t xml:space="preserve"> детей-сирот и детей, оставшихся без попечения родителей</w:t>
      </w:r>
      <w:r w:rsidR="0075396F" w:rsidRPr="00D062E3">
        <w:rPr>
          <w:rFonts w:ascii="Liberation Serif" w:hAnsi="Liberation Serif"/>
          <w:color w:val="000000" w:themeColor="text1"/>
          <w:sz w:val="24"/>
          <w:szCs w:val="24"/>
        </w:rPr>
        <w:t xml:space="preserve">, из них </w:t>
      </w:r>
      <w:r w:rsidR="00931E7C" w:rsidRPr="00D062E3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Pr="00D062E3">
        <w:rPr>
          <w:rFonts w:ascii="Liberation Serif" w:hAnsi="Liberation Serif"/>
          <w:color w:val="000000" w:themeColor="text1"/>
          <w:sz w:val="24"/>
          <w:szCs w:val="24"/>
        </w:rPr>
        <w:t>0</w:t>
      </w:r>
      <w:r w:rsidR="007E383F" w:rsidRPr="00D062E3">
        <w:rPr>
          <w:rFonts w:ascii="Liberation Serif" w:hAnsi="Liberation Serif"/>
          <w:color w:val="000000" w:themeColor="text1"/>
          <w:sz w:val="24"/>
          <w:szCs w:val="24"/>
        </w:rPr>
        <w:t>8</w:t>
      </w:r>
      <w:r w:rsidR="00931E7C" w:rsidRPr="00D062E3">
        <w:rPr>
          <w:rFonts w:ascii="Liberation Serif" w:hAnsi="Liberation Serif"/>
          <w:color w:val="000000" w:themeColor="text1"/>
          <w:sz w:val="24"/>
          <w:szCs w:val="24"/>
        </w:rPr>
        <w:t xml:space="preserve"> человек относится к лицам из числа детей-сирот и детей, оставшихся </w:t>
      </w:r>
      <w:r w:rsidRPr="00D062E3">
        <w:rPr>
          <w:rFonts w:ascii="Liberation Serif" w:hAnsi="Liberation Serif"/>
          <w:color w:val="000000" w:themeColor="text1"/>
          <w:sz w:val="24"/>
          <w:szCs w:val="24"/>
        </w:rPr>
        <w:t>без попечения родителей.</w:t>
      </w:r>
    </w:p>
    <w:p w:rsidR="003A3B0A" w:rsidRDefault="003A3B0A" w:rsidP="00636FB0">
      <w:pPr>
        <w:rPr>
          <w:rFonts w:ascii="Liberation Serif" w:hAnsi="Liberation Serif"/>
          <w:b/>
          <w:color w:val="FF0000"/>
        </w:rPr>
      </w:pPr>
    </w:p>
    <w:p w:rsidR="00807371" w:rsidRPr="004D3172" w:rsidRDefault="00807371" w:rsidP="00636FB0">
      <w:pPr>
        <w:rPr>
          <w:rFonts w:ascii="Liberation Serif" w:hAnsi="Liberation Serif"/>
          <w:b/>
          <w:color w:val="FF0000"/>
        </w:rPr>
      </w:pPr>
    </w:p>
    <w:p w:rsidR="001C62F9" w:rsidRDefault="00DA6CFD" w:rsidP="00E03696">
      <w:pPr>
        <w:jc w:val="center"/>
        <w:rPr>
          <w:rFonts w:ascii="Liberation Serif" w:hAnsi="Liberation Serif"/>
          <w:b/>
        </w:rPr>
      </w:pPr>
      <w:r w:rsidRPr="004D3172">
        <w:rPr>
          <w:rFonts w:ascii="Liberation Serif" w:hAnsi="Liberation Serif"/>
          <w:b/>
        </w:rPr>
        <w:lastRenderedPageBreak/>
        <w:t xml:space="preserve">Мероприятия по выявлению и устройству граждан, нуждающихся в опеке и попечительстве, </w:t>
      </w:r>
    </w:p>
    <w:p w:rsidR="00E03696" w:rsidRPr="004D3172" w:rsidRDefault="00DA6CFD" w:rsidP="001C62F9">
      <w:pPr>
        <w:jc w:val="center"/>
        <w:rPr>
          <w:rFonts w:ascii="Liberation Serif" w:hAnsi="Liberation Serif"/>
          <w:b/>
        </w:rPr>
      </w:pPr>
      <w:r w:rsidRPr="004D3172">
        <w:rPr>
          <w:rFonts w:ascii="Liberation Serif" w:hAnsi="Liberation Serif"/>
          <w:b/>
        </w:rPr>
        <w:t>надз</w:t>
      </w:r>
      <w:r w:rsidR="001C62F9">
        <w:rPr>
          <w:rFonts w:ascii="Liberation Serif" w:hAnsi="Liberation Serif"/>
          <w:b/>
        </w:rPr>
        <w:t xml:space="preserve">ору за опекунами и попечителями </w:t>
      </w:r>
      <w:r w:rsidR="00356E88" w:rsidRPr="004D3172">
        <w:rPr>
          <w:rFonts w:ascii="Liberation Serif" w:hAnsi="Liberation Serif"/>
          <w:b/>
        </w:rPr>
        <w:t>за 12 месяцев 202</w:t>
      </w:r>
      <w:r w:rsidR="007A4B59" w:rsidRPr="004D3172">
        <w:rPr>
          <w:rFonts w:ascii="Liberation Serif" w:hAnsi="Liberation Serif"/>
          <w:b/>
        </w:rPr>
        <w:t>3</w:t>
      </w:r>
      <w:r w:rsidR="00E03696" w:rsidRPr="004D3172">
        <w:rPr>
          <w:rFonts w:ascii="Liberation Serif" w:hAnsi="Liberation Serif"/>
          <w:b/>
        </w:rPr>
        <w:t xml:space="preserve"> г.</w:t>
      </w:r>
    </w:p>
    <w:p w:rsidR="0067213F" w:rsidRPr="004D3172" w:rsidRDefault="00D14E53" w:rsidP="00BE136E">
      <w:pPr>
        <w:rPr>
          <w:rFonts w:ascii="Liberation Serif" w:hAnsi="Liberation Serif"/>
          <w:color w:val="FF0000"/>
        </w:rPr>
      </w:pPr>
      <w:r w:rsidRPr="004D3172">
        <w:rPr>
          <w:rFonts w:ascii="Liberation Serif" w:hAnsi="Liberation Serif"/>
          <w:noProof/>
          <w:color w:val="FF0000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-214630</wp:posOffset>
            </wp:positionH>
            <wp:positionV relativeFrom="paragraph">
              <wp:posOffset>326390</wp:posOffset>
            </wp:positionV>
            <wp:extent cx="4181475" cy="3771900"/>
            <wp:effectExtent l="0" t="0" r="0" b="0"/>
            <wp:wrapTight wrapText="bothSides">
              <wp:wrapPolygon edited="0">
                <wp:start x="0" y="0"/>
                <wp:lineTo x="0" y="21491"/>
                <wp:lineTo x="21551" y="21491"/>
                <wp:lineTo x="21551" y="0"/>
                <wp:lineTo x="0" y="0"/>
              </wp:wrapPolygon>
            </wp:wrapTight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tbl>
      <w:tblPr>
        <w:tblpPr w:leftFromText="180" w:rightFromText="180" w:vertAnchor="text" w:horzAnchor="margin" w:tblpXSpec="right" w:tblpY="180"/>
        <w:tblW w:w="779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559"/>
      </w:tblGrid>
      <w:tr w:rsidR="00D14E53" w:rsidRPr="004D3172" w:rsidTr="00D14E53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4D3172" w:rsidRDefault="00D14E53" w:rsidP="00D14E53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№</w:t>
            </w:r>
          </w:p>
          <w:p w:rsidR="00D14E53" w:rsidRPr="004D3172" w:rsidRDefault="00D14E53" w:rsidP="00D14E53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п/п</w:t>
            </w:r>
          </w:p>
          <w:p w:rsidR="00D14E53" w:rsidRPr="004D3172" w:rsidRDefault="00D14E53" w:rsidP="00D14E53">
            <w:pPr>
              <w:rPr>
                <w:rFonts w:ascii="Liberation Serif" w:hAnsi="Liberation Serif"/>
                <w:b/>
              </w:rPr>
            </w:pP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4D3172" w:rsidRDefault="00D14E53" w:rsidP="00D14E53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Мероприятия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4D3172" w:rsidRDefault="00D14E53" w:rsidP="00D14E53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Количество</w:t>
            </w:r>
          </w:p>
        </w:tc>
      </w:tr>
      <w:tr w:rsidR="00D14E53" w:rsidRPr="004D3172" w:rsidTr="00D14E53">
        <w:trPr>
          <w:cantSplit/>
          <w:trHeight w:val="280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1.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ind w:left="33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Выявлено детей всего, в том числе оставшихся без попечения родителей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90/52</w:t>
            </w:r>
          </w:p>
        </w:tc>
      </w:tr>
      <w:tr w:rsidR="00D14E53" w:rsidRPr="004D3172" w:rsidTr="00D14E53">
        <w:trPr>
          <w:cantSplit/>
          <w:trHeight w:val="454"/>
        </w:trPr>
        <w:tc>
          <w:tcPr>
            <w:tcW w:w="7796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Устроено детей-сирот и детей, оставшихся без попечения родителей:</w:t>
            </w:r>
          </w:p>
        </w:tc>
      </w:tr>
      <w:tr w:rsidR="00D14E53" w:rsidRPr="004D3172" w:rsidTr="00D14E53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2.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ind w:left="33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 xml:space="preserve">Передано на воспитание в приёмную семью, под опеку и попечительство   (чел.) 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96</w:t>
            </w:r>
          </w:p>
        </w:tc>
      </w:tr>
      <w:tr w:rsidR="00D14E53" w:rsidRPr="004D3172" w:rsidTr="00D14E53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3.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ind w:left="33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Передано на усыновление  в семьи российских граждан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6</w:t>
            </w:r>
          </w:p>
        </w:tc>
      </w:tr>
      <w:tr w:rsidR="00D14E53" w:rsidRPr="004D3172" w:rsidTr="00D14E53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4.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ind w:left="33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Передано на усыновление в семьи иностранных граждан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0</w:t>
            </w:r>
          </w:p>
        </w:tc>
      </w:tr>
      <w:tr w:rsidR="00D14E53" w:rsidRPr="004D3172" w:rsidTr="00D14E53">
        <w:trPr>
          <w:cantSplit/>
          <w:trHeight w:val="532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6.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ind w:left="33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Подготовлены проекты и изданы приказы по вопросам защиты  прав несовершеннолетних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1172</w:t>
            </w:r>
          </w:p>
        </w:tc>
      </w:tr>
      <w:tr w:rsidR="00D14E53" w:rsidRPr="004D3172" w:rsidTr="00D14E53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>7.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ind w:left="33"/>
              <w:rPr>
                <w:rFonts w:ascii="Liberation Serif" w:hAnsi="Liberation Serif"/>
                <w:bCs/>
              </w:rPr>
            </w:pPr>
            <w:r w:rsidRPr="001C62F9">
              <w:rPr>
                <w:rFonts w:ascii="Liberation Serif" w:hAnsi="Liberation Serif"/>
                <w:bCs/>
              </w:rPr>
              <w:t>Проведено обследований жилищно-бытовых условий детей-сирот и детей, оставшихся без попечения родителей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  <w:bCs/>
              </w:rPr>
            </w:pPr>
            <w:r w:rsidRPr="001C62F9">
              <w:rPr>
                <w:rFonts w:ascii="Liberation Serif" w:hAnsi="Liberation Serif"/>
                <w:bCs/>
              </w:rPr>
              <w:t>2224</w:t>
            </w:r>
          </w:p>
        </w:tc>
      </w:tr>
      <w:tr w:rsidR="00D14E53" w:rsidRPr="004D3172" w:rsidTr="00D14E53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</w:rPr>
            </w:pPr>
            <w:r w:rsidRPr="001C62F9">
              <w:rPr>
                <w:rFonts w:ascii="Liberation Serif" w:hAnsi="Liberation Serif"/>
              </w:rPr>
              <w:t xml:space="preserve"> 8. 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14E53" w:rsidRPr="001C62F9" w:rsidRDefault="00D14E53" w:rsidP="00D14E53">
            <w:pPr>
              <w:ind w:left="33"/>
              <w:rPr>
                <w:rFonts w:ascii="Liberation Serif" w:hAnsi="Liberation Serif"/>
                <w:bCs/>
              </w:rPr>
            </w:pPr>
            <w:r w:rsidRPr="001C62F9">
              <w:rPr>
                <w:rFonts w:ascii="Liberation Serif" w:hAnsi="Liberation Serif"/>
                <w:bCs/>
              </w:rPr>
              <w:t>Всего на учете детей-сирот и детей, оставшиеся без попечения родителей, в том числе учреждениях социального обслуживания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4E53" w:rsidRPr="001C62F9" w:rsidRDefault="00D14E53" w:rsidP="00D14E53">
            <w:pPr>
              <w:jc w:val="center"/>
              <w:rPr>
                <w:rFonts w:ascii="Liberation Serif" w:hAnsi="Liberation Serif"/>
                <w:bCs/>
              </w:rPr>
            </w:pPr>
            <w:r w:rsidRPr="001C62F9">
              <w:rPr>
                <w:rFonts w:ascii="Liberation Serif" w:hAnsi="Liberation Serif"/>
                <w:bCs/>
              </w:rPr>
              <w:t>828/38</w:t>
            </w:r>
          </w:p>
        </w:tc>
      </w:tr>
    </w:tbl>
    <w:p w:rsidR="00F34334" w:rsidRPr="004D3172" w:rsidRDefault="00F34334" w:rsidP="00BE136E">
      <w:pPr>
        <w:rPr>
          <w:rFonts w:ascii="Liberation Serif" w:hAnsi="Liberation Serif"/>
          <w:color w:val="FF0000"/>
        </w:rPr>
      </w:pPr>
    </w:p>
    <w:p w:rsidR="00DF1821" w:rsidRDefault="00DF1821" w:rsidP="00DB63B5">
      <w:pPr>
        <w:rPr>
          <w:rFonts w:ascii="Liberation Serif" w:hAnsi="Liberation Serif"/>
        </w:rPr>
      </w:pPr>
    </w:p>
    <w:p w:rsidR="00985810" w:rsidRDefault="00985810" w:rsidP="00DB63B5">
      <w:pPr>
        <w:rPr>
          <w:rFonts w:ascii="Liberation Serif" w:hAnsi="Liberation Serif"/>
        </w:rPr>
      </w:pPr>
    </w:p>
    <w:p w:rsidR="00985810" w:rsidRDefault="00985810" w:rsidP="00DB63B5">
      <w:pPr>
        <w:rPr>
          <w:rFonts w:ascii="Liberation Serif" w:hAnsi="Liberation Serif"/>
        </w:rPr>
      </w:pPr>
    </w:p>
    <w:p w:rsidR="00985810" w:rsidRDefault="00985810" w:rsidP="00DB63B5">
      <w:pPr>
        <w:rPr>
          <w:rFonts w:ascii="Liberation Serif" w:hAnsi="Liberation Serif"/>
        </w:rPr>
      </w:pPr>
    </w:p>
    <w:p w:rsidR="00985810" w:rsidRDefault="00985810" w:rsidP="00DB63B5">
      <w:pPr>
        <w:rPr>
          <w:rFonts w:ascii="Liberation Serif" w:hAnsi="Liberation Serif"/>
        </w:rPr>
      </w:pPr>
    </w:p>
    <w:p w:rsidR="00985810" w:rsidRDefault="00985810" w:rsidP="00DB63B5">
      <w:pPr>
        <w:rPr>
          <w:rFonts w:ascii="Liberation Serif" w:hAnsi="Liberation Serif"/>
        </w:rPr>
      </w:pPr>
    </w:p>
    <w:p w:rsidR="00BA6014" w:rsidRDefault="00BA6014" w:rsidP="00DB63B5">
      <w:pPr>
        <w:rPr>
          <w:rFonts w:ascii="Liberation Serif" w:hAnsi="Liberation Serif"/>
        </w:rPr>
      </w:pPr>
      <w:bookmarkStart w:id="0" w:name="_GoBack"/>
      <w:bookmarkEnd w:id="0"/>
    </w:p>
    <w:p w:rsidR="00DB63B5" w:rsidRPr="004D3172" w:rsidRDefault="00DB63B5" w:rsidP="00DB63B5">
      <w:pPr>
        <w:rPr>
          <w:rFonts w:ascii="Liberation Serif" w:hAnsi="Liberation Serif"/>
        </w:rPr>
      </w:pPr>
    </w:p>
    <w:p w:rsidR="00657CC8" w:rsidRPr="004D3172" w:rsidRDefault="00657CC8" w:rsidP="007F5D36">
      <w:pPr>
        <w:pStyle w:val="9"/>
        <w:jc w:val="left"/>
        <w:rPr>
          <w:rFonts w:ascii="Liberation Serif" w:hAnsi="Liberation Serif"/>
          <w:sz w:val="24"/>
        </w:rPr>
      </w:pPr>
    </w:p>
    <w:p w:rsidR="00D860D7" w:rsidRPr="004D3172" w:rsidRDefault="00D860D7" w:rsidP="00B24FEA">
      <w:pPr>
        <w:pStyle w:val="9"/>
        <w:rPr>
          <w:rFonts w:ascii="Liberation Serif" w:hAnsi="Liberation Serif"/>
          <w:sz w:val="24"/>
        </w:rPr>
      </w:pPr>
      <w:r w:rsidRPr="004D3172">
        <w:rPr>
          <w:rFonts w:ascii="Liberation Serif" w:hAnsi="Liberation Serif"/>
          <w:sz w:val="24"/>
        </w:rPr>
        <w:t>Правовое обеспечение деятельности Управления</w:t>
      </w:r>
      <w:r w:rsidR="00CF3339" w:rsidRPr="004D3172">
        <w:rPr>
          <w:rFonts w:ascii="Liberation Serif" w:hAnsi="Liberation Serif"/>
          <w:sz w:val="24"/>
        </w:rPr>
        <w:t xml:space="preserve"> социальной политики № 23</w:t>
      </w:r>
    </w:p>
    <w:p w:rsidR="00D860D7" w:rsidRPr="004D3172" w:rsidRDefault="00D860D7">
      <w:pPr>
        <w:rPr>
          <w:rFonts w:ascii="Liberation Serif" w:hAnsi="Liberation Serif"/>
          <w:color w:val="FF0000"/>
        </w:rPr>
      </w:pPr>
    </w:p>
    <w:p w:rsidR="00B34B20" w:rsidRPr="004D3172" w:rsidRDefault="00B34B20" w:rsidP="00B34B20">
      <w:pPr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По состоянию на 31.12.202</w:t>
      </w:r>
      <w:r w:rsidR="00B373ED" w:rsidRPr="004D3172">
        <w:rPr>
          <w:rFonts w:ascii="Liberation Serif" w:hAnsi="Liberation Serif"/>
        </w:rPr>
        <w:t>3</w:t>
      </w:r>
      <w:r w:rsidRPr="004D3172">
        <w:rPr>
          <w:rFonts w:ascii="Liberation Serif" w:hAnsi="Liberation Serif"/>
        </w:rPr>
        <w:t xml:space="preserve"> к Управлению предъявлено:</w:t>
      </w:r>
    </w:p>
    <w:p w:rsidR="00B34B20" w:rsidRPr="004D3172" w:rsidRDefault="003A6696" w:rsidP="00B34B20">
      <w:pPr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-  </w:t>
      </w:r>
      <w:r w:rsidR="001A3683" w:rsidRPr="004D3172">
        <w:rPr>
          <w:rFonts w:ascii="Liberation Serif" w:hAnsi="Liberation Serif"/>
        </w:rPr>
        <w:tab/>
      </w:r>
      <w:r w:rsidR="00B373ED" w:rsidRPr="004D3172">
        <w:rPr>
          <w:rFonts w:ascii="Liberation Serif" w:hAnsi="Liberation Serif"/>
        </w:rPr>
        <w:t>11</w:t>
      </w:r>
      <w:r w:rsidRPr="004D3172">
        <w:rPr>
          <w:rFonts w:ascii="Liberation Serif" w:hAnsi="Liberation Serif"/>
        </w:rPr>
        <w:t xml:space="preserve"> исков (заявлений)</w:t>
      </w:r>
    </w:p>
    <w:p w:rsidR="00B34B20" w:rsidRPr="004D3172" w:rsidRDefault="00B34B20" w:rsidP="00B34B20">
      <w:pPr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</w:t>
      </w:r>
      <w:r w:rsidR="00D660AD" w:rsidRPr="004D3172">
        <w:rPr>
          <w:rFonts w:ascii="Liberation Serif" w:hAnsi="Liberation Serif"/>
        </w:rPr>
        <w:tab/>
      </w:r>
      <w:r w:rsidR="001A3683" w:rsidRPr="004D3172">
        <w:rPr>
          <w:rFonts w:ascii="Liberation Serif" w:hAnsi="Liberation Serif"/>
        </w:rPr>
        <w:t xml:space="preserve"> </w:t>
      </w:r>
      <w:r w:rsidR="001A3683" w:rsidRPr="004D3172">
        <w:rPr>
          <w:rFonts w:ascii="Liberation Serif" w:hAnsi="Liberation Serif"/>
        </w:rPr>
        <w:tab/>
      </w:r>
      <w:r w:rsidR="00B373ED" w:rsidRPr="004D3172">
        <w:rPr>
          <w:rFonts w:ascii="Liberation Serif" w:hAnsi="Liberation Serif"/>
        </w:rPr>
        <w:t>842</w:t>
      </w:r>
      <w:r w:rsidRPr="004D3172">
        <w:rPr>
          <w:rFonts w:ascii="Liberation Serif" w:hAnsi="Liberation Serif"/>
        </w:rPr>
        <w:t xml:space="preserve"> иск</w:t>
      </w:r>
      <w:r w:rsidR="001A3683" w:rsidRPr="004D3172">
        <w:rPr>
          <w:rFonts w:ascii="Liberation Serif" w:hAnsi="Liberation Serif"/>
        </w:rPr>
        <w:t>а</w:t>
      </w:r>
      <w:r w:rsidRPr="004D3172">
        <w:rPr>
          <w:rFonts w:ascii="Liberation Serif" w:hAnsi="Liberation Serif"/>
        </w:rPr>
        <w:t xml:space="preserve"> (заявлени</w:t>
      </w:r>
      <w:r w:rsidR="001A3683" w:rsidRPr="004D3172">
        <w:rPr>
          <w:rFonts w:ascii="Liberation Serif" w:hAnsi="Liberation Serif"/>
        </w:rPr>
        <w:t>я</w:t>
      </w:r>
      <w:r w:rsidRPr="004D3172">
        <w:rPr>
          <w:rFonts w:ascii="Liberation Serif" w:hAnsi="Liberation Serif"/>
        </w:rPr>
        <w:t xml:space="preserve">) </w:t>
      </w:r>
      <w:r w:rsidR="008B7E3F" w:rsidRPr="004D3172">
        <w:rPr>
          <w:rFonts w:ascii="Liberation Serif" w:hAnsi="Liberation Serif"/>
        </w:rPr>
        <w:t>по требованиям, предъявленным по вопросам усыновления</w:t>
      </w:r>
      <w:r w:rsidR="00660D32" w:rsidRPr="004D3172">
        <w:rPr>
          <w:rFonts w:ascii="Liberation Serif" w:hAnsi="Liberation Serif"/>
        </w:rPr>
        <w:t>, опеки и попечительства</w:t>
      </w:r>
      <w:r w:rsidRPr="004D3172">
        <w:rPr>
          <w:rFonts w:ascii="Liberation Serif" w:hAnsi="Liberation Serif"/>
        </w:rPr>
        <w:t>.</w:t>
      </w:r>
    </w:p>
    <w:p w:rsidR="00D2298F" w:rsidRPr="004D3172" w:rsidRDefault="00D2298F" w:rsidP="00D2298F">
      <w:pPr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В отчетном периоде состоялось </w:t>
      </w:r>
      <w:r w:rsidR="00B373ED" w:rsidRPr="004D3172">
        <w:rPr>
          <w:rFonts w:ascii="Liberation Serif" w:hAnsi="Liberation Serif"/>
        </w:rPr>
        <w:t>957</w:t>
      </w:r>
      <w:r w:rsidR="001A3683" w:rsidRPr="004D3172">
        <w:rPr>
          <w:rFonts w:ascii="Liberation Serif" w:hAnsi="Liberation Serif"/>
        </w:rPr>
        <w:t xml:space="preserve"> </w:t>
      </w:r>
      <w:r w:rsidRPr="004D3172">
        <w:rPr>
          <w:rFonts w:ascii="Liberation Serif" w:hAnsi="Liberation Serif"/>
        </w:rPr>
        <w:t>заседани</w:t>
      </w:r>
      <w:r w:rsidR="00B373ED" w:rsidRPr="004D3172">
        <w:rPr>
          <w:rFonts w:ascii="Liberation Serif" w:hAnsi="Liberation Serif"/>
        </w:rPr>
        <w:t>й</w:t>
      </w:r>
      <w:r w:rsidR="001A3683" w:rsidRPr="004D3172">
        <w:rPr>
          <w:rFonts w:ascii="Liberation Serif" w:hAnsi="Liberation Serif"/>
        </w:rPr>
        <w:t xml:space="preserve"> </w:t>
      </w:r>
      <w:r w:rsidR="00315324" w:rsidRPr="004D3172">
        <w:rPr>
          <w:rFonts w:ascii="Liberation Serif" w:hAnsi="Liberation Serif"/>
        </w:rPr>
        <w:t>судов общей</w:t>
      </w:r>
      <w:r w:rsidRPr="004D3172">
        <w:rPr>
          <w:rFonts w:ascii="Liberation Serif" w:hAnsi="Liberation Serif"/>
        </w:rPr>
        <w:t xml:space="preserve"> юрисдикции, (арбитражных </w:t>
      </w:r>
      <w:r w:rsidR="00315324" w:rsidRPr="004D3172">
        <w:rPr>
          <w:rFonts w:ascii="Liberation Serif" w:hAnsi="Liberation Serif"/>
        </w:rPr>
        <w:t>судов) в</w:t>
      </w:r>
      <w:r w:rsidRPr="004D3172">
        <w:rPr>
          <w:rFonts w:ascii="Liberation Serif" w:hAnsi="Liberation Serif"/>
        </w:rPr>
        <w:t xml:space="preserve"> которых участвовали юристы (специалисты) Управления, в том числе:</w:t>
      </w:r>
    </w:p>
    <w:p w:rsidR="00D2298F" w:rsidRPr="004D3172" w:rsidRDefault="00D2298F" w:rsidP="00D2298F">
      <w:pPr>
        <w:ind w:firstLine="567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- </w:t>
      </w:r>
      <w:r w:rsidR="001A3683" w:rsidRPr="004D3172">
        <w:rPr>
          <w:rFonts w:ascii="Liberation Serif" w:hAnsi="Liberation Serif"/>
        </w:rPr>
        <w:tab/>
      </w:r>
      <w:r w:rsidR="001A3683" w:rsidRPr="004D3172">
        <w:rPr>
          <w:rFonts w:ascii="Liberation Serif" w:hAnsi="Liberation Serif"/>
        </w:rPr>
        <w:tab/>
      </w:r>
      <w:r w:rsidRPr="004D3172">
        <w:rPr>
          <w:rFonts w:ascii="Liberation Serif" w:hAnsi="Liberation Serif"/>
        </w:rPr>
        <w:t>в качестве ответчика</w:t>
      </w:r>
      <w:r w:rsidR="003A6696" w:rsidRPr="004D3172">
        <w:rPr>
          <w:rFonts w:ascii="Liberation Serif" w:hAnsi="Liberation Serif"/>
        </w:rPr>
        <w:t xml:space="preserve"> (в т.ч. по вопросам обеспечения жильем детей-сирот) </w:t>
      </w:r>
      <w:r w:rsidR="006E5F0A" w:rsidRPr="004D3172">
        <w:rPr>
          <w:rFonts w:ascii="Liberation Serif" w:hAnsi="Liberation Serif"/>
        </w:rPr>
        <w:t xml:space="preserve">– в 69 </w:t>
      </w:r>
      <w:r w:rsidRPr="004D3172">
        <w:rPr>
          <w:rFonts w:ascii="Liberation Serif" w:hAnsi="Liberation Serif"/>
        </w:rPr>
        <w:t>судебных заседаниях;</w:t>
      </w:r>
    </w:p>
    <w:p w:rsidR="00D2298F" w:rsidRPr="004D3172" w:rsidRDefault="00D2298F" w:rsidP="00D2298F">
      <w:pPr>
        <w:ind w:firstLine="567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- </w:t>
      </w:r>
      <w:r w:rsidR="00D660AD" w:rsidRPr="004D3172">
        <w:rPr>
          <w:rFonts w:ascii="Liberation Serif" w:hAnsi="Liberation Serif"/>
        </w:rPr>
        <w:t xml:space="preserve"> </w:t>
      </w:r>
      <w:r w:rsidR="001A3683" w:rsidRPr="004D3172">
        <w:rPr>
          <w:rFonts w:ascii="Liberation Serif" w:hAnsi="Liberation Serif"/>
        </w:rPr>
        <w:tab/>
      </w:r>
      <w:r w:rsidR="00D660AD" w:rsidRPr="004D3172">
        <w:rPr>
          <w:rFonts w:ascii="Liberation Serif" w:hAnsi="Liberation Serif"/>
        </w:rPr>
        <w:t>в качестве истца</w:t>
      </w:r>
      <w:r w:rsidR="00B373ED" w:rsidRPr="004D3172">
        <w:rPr>
          <w:rFonts w:ascii="Liberation Serif" w:hAnsi="Liberation Serif"/>
        </w:rPr>
        <w:t>- в 22</w:t>
      </w:r>
      <w:r w:rsidRPr="004D3172">
        <w:rPr>
          <w:rFonts w:ascii="Liberation Serif" w:hAnsi="Liberation Serif"/>
        </w:rPr>
        <w:t xml:space="preserve"> судебных заседаниях;</w:t>
      </w:r>
    </w:p>
    <w:p w:rsidR="00D2298F" w:rsidRPr="004D3172" w:rsidRDefault="00D2298F" w:rsidP="00D2298F">
      <w:pPr>
        <w:ind w:firstLine="567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- </w:t>
      </w:r>
      <w:r w:rsidR="001A3683" w:rsidRPr="004D3172">
        <w:rPr>
          <w:rFonts w:ascii="Liberation Serif" w:hAnsi="Liberation Serif"/>
        </w:rPr>
        <w:tab/>
      </w:r>
      <w:r w:rsidR="001A3683" w:rsidRPr="004D3172">
        <w:rPr>
          <w:rFonts w:ascii="Liberation Serif" w:hAnsi="Liberation Serif"/>
        </w:rPr>
        <w:tab/>
      </w:r>
      <w:r w:rsidRPr="004D3172">
        <w:rPr>
          <w:rFonts w:ascii="Liberation Serif" w:hAnsi="Liberation Serif"/>
        </w:rPr>
        <w:t xml:space="preserve">в качестве третьего (заинтересованного) </w:t>
      </w:r>
      <w:r w:rsidR="00315324" w:rsidRPr="004D3172">
        <w:rPr>
          <w:rFonts w:ascii="Liberation Serif" w:hAnsi="Liberation Serif"/>
        </w:rPr>
        <w:t>лица -</w:t>
      </w:r>
      <w:r w:rsidRPr="004D3172">
        <w:rPr>
          <w:rFonts w:ascii="Liberation Serif" w:hAnsi="Liberation Serif"/>
        </w:rPr>
        <w:t xml:space="preserve"> в </w:t>
      </w:r>
      <w:r w:rsidR="00B373ED" w:rsidRPr="004D3172">
        <w:rPr>
          <w:rFonts w:ascii="Liberation Serif" w:hAnsi="Liberation Serif"/>
        </w:rPr>
        <w:t>7</w:t>
      </w:r>
      <w:r w:rsidRPr="004D3172">
        <w:rPr>
          <w:rFonts w:ascii="Liberation Serif" w:hAnsi="Liberation Serif"/>
        </w:rPr>
        <w:t xml:space="preserve"> судебных заседаниях;</w:t>
      </w:r>
    </w:p>
    <w:p w:rsidR="00D2298F" w:rsidRPr="004D3172" w:rsidRDefault="00D2298F" w:rsidP="00D2298F">
      <w:pPr>
        <w:ind w:firstLine="567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</w:t>
      </w:r>
      <w:r w:rsidR="001A3683" w:rsidRPr="004D3172">
        <w:rPr>
          <w:rFonts w:ascii="Liberation Serif" w:hAnsi="Liberation Serif"/>
        </w:rPr>
        <w:tab/>
      </w:r>
      <w:r w:rsidR="001A3683" w:rsidRPr="004D3172">
        <w:rPr>
          <w:rFonts w:ascii="Liberation Serif" w:hAnsi="Liberation Serif"/>
        </w:rPr>
        <w:tab/>
      </w:r>
      <w:r w:rsidRPr="004D3172">
        <w:rPr>
          <w:rFonts w:ascii="Liberation Serif" w:hAnsi="Liberation Serif"/>
        </w:rPr>
        <w:t xml:space="preserve">по требованиям, предъявленным по вопросам усыновления, опеки и </w:t>
      </w:r>
      <w:r w:rsidR="006E5F0A" w:rsidRPr="004D3172">
        <w:rPr>
          <w:rFonts w:ascii="Liberation Serif" w:hAnsi="Liberation Serif"/>
        </w:rPr>
        <w:t xml:space="preserve">попечительства - </w:t>
      </w:r>
      <w:r w:rsidRPr="004D3172">
        <w:rPr>
          <w:rFonts w:ascii="Liberation Serif" w:hAnsi="Liberation Serif"/>
        </w:rPr>
        <w:t xml:space="preserve">в </w:t>
      </w:r>
      <w:r w:rsidR="006E5F0A" w:rsidRPr="004D3172">
        <w:rPr>
          <w:rFonts w:ascii="Liberation Serif" w:hAnsi="Liberation Serif"/>
        </w:rPr>
        <w:t>838</w:t>
      </w:r>
      <w:r w:rsidRPr="004D3172">
        <w:rPr>
          <w:rFonts w:ascii="Liberation Serif" w:hAnsi="Liberation Serif"/>
        </w:rPr>
        <w:t xml:space="preserve"> судебных заседаниях:</w:t>
      </w:r>
    </w:p>
    <w:p w:rsidR="00D860D7" w:rsidRPr="004D3172" w:rsidRDefault="00D860D7">
      <w:pPr>
        <w:ind w:firstLine="567"/>
        <w:jc w:val="both"/>
        <w:rPr>
          <w:rFonts w:ascii="Liberation Serif" w:hAnsi="Liberation Serif"/>
        </w:rPr>
      </w:pPr>
    </w:p>
    <w:tbl>
      <w:tblPr>
        <w:tblW w:w="13214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686"/>
        <w:gridCol w:w="1215"/>
        <w:gridCol w:w="1942"/>
        <w:gridCol w:w="1134"/>
        <w:gridCol w:w="1843"/>
        <w:gridCol w:w="1134"/>
        <w:gridCol w:w="2260"/>
      </w:tblGrid>
      <w:tr w:rsidR="00DF1821" w:rsidRPr="004D3172" w:rsidTr="00D31EBC">
        <w:trPr>
          <w:cantSplit/>
          <w:trHeight w:val="968"/>
          <w:jc w:val="center"/>
        </w:trPr>
        <w:tc>
          <w:tcPr>
            <w:tcW w:w="3686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 w:rsidP="00A97FE2">
            <w:pPr>
              <w:pStyle w:val="Web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ПРЕДМЕТ  ИСКА</w:t>
            </w:r>
          </w:p>
        </w:tc>
        <w:tc>
          <w:tcPr>
            <w:tcW w:w="315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ПРЕДЪЯВЛЕННЫЕ</w:t>
            </w:r>
          </w:p>
          <w:p w:rsidR="00D860D7" w:rsidRPr="004D3172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ИСКИ</w:t>
            </w:r>
          </w:p>
        </w:tc>
        <w:tc>
          <w:tcPr>
            <w:tcW w:w="297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УДОВЛЕТВОРЕННЫЕ</w:t>
            </w:r>
          </w:p>
          <w:p w:rsidR="00D860D7" w:rsidRPr="004D3172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ИСКИ</w:t>
            </w:r>
          </w:p>
        </w:tc>
        <w:tc>
          <w:tcPr>
            <w:tcW w:w="339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 w:rsidP="003E15ED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ВСТУПИВШИЕ В СИЛУ РЕШЕНИЯ СУД</w:t>
            </w:r>
            <w:r w:rsidR="003E15ED" w:rsidRPr="004D3172">
              <w:rPr>
                <w:rFonts w:ascii="Liberation Serif" w:hAnsi="Liberation Serif"/>
                <w:b/>
                <w:szCs w:val="24"/>
              </w:rPr>
              <w:t>А, КОТОРЫЕ ОБЯЗАНО ИСПОЛНИТЬ УСП</w:t>
            </w:r>
          </w:p>
        </w:tc>
      </w:tr>
      <w:tr w:rsidR="00DF1821" w:rsidRPr="004D3172" w:rsidTr="00D31EBC">
        <w:trPr>
          <w:cantSplit/>
          <w:trHeight w:val="206"/>
          <w:jc w:val="center"/>
        </w:trPr>
        <w:tc>
          <w:tcPr>
            <w:tcW w:w="3686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rPr>
                <w:rFonts w:ascii="Liberation Serif" w:hAnsi="Liberation Serif"/>
              </w:rPr>
            </w:pP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73654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Кол-во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73654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Кол-во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73654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Кол-во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Сумма (руб.)</w:t>
            </w:r>
          </w:p>
        </w:tc>
      </w:tr>
      <w:tr w:rsidR="00DF1821" w:rsidRPr="004D3172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D860D7" w:rsidRPr="004D3172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Дела особого  производства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5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4D3172" w:rsidRDefault="00F409E0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0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4D3172" w:rsidRDefault="00D860D7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DF1821" w:rsidRPr="004D3172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B373ED" w:rsidRPr="004D3172" w:rsidRDefault="00B373ED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Присвоение звания "Ветеран труда"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73ED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73ED" w:rsidRPr="004D3172" w:rsidRDefault="00B373ED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300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73ED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73ED" w:rsidRPr="004D3172" w:rsidRDefault="00B373ED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300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73ED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73ED" w:rsidRPr="004D3172" w:rsidRDefault="00B373ED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300</w:t>
            </w:r>
          </w:p>
        </w:tc>
      </w:tr>
      <w:tr w:rsidR="00DF1821" w:rsidRPr="004D3172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B34B20" w:rsidRPr="004D3172" w:rsidRDefault="00B34B20" w:rsidP="00731BB0">
            <w:pPr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Обеспечение жильем детей- сирот, детей, оставшихся без попечения родителей, лиц из числа детей – сирот, и детей, оставшихся без попечения родител</w:t>
            </w:r>
            <w:r w:rsidR="005B3097" w:rsidRPr="004D3172">
              <w:rPr>
                <w:rFonts w:ascii="Liberation Serif" w:hAnsi="Liberation Serif"/>
              </w:rPr>
              <w:t>е</w:t>
            </w:r>
            <w:r w:rsidRPr="004D3172">
              <w:rPr>
                <w:rFonts w:ascii="Liberation Serif" w:hAnsi="Liberation Serif"/>
              </w:rPr>
              <w:t>й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33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4D3172" w:rsidRDefault="00B34B20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20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4D3172" w:rsidRDefault="00B373ED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4D3172" w:rsidRDefault="00781CC0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4D3172" w:rsidRDefault="00B34B20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DF1821" w:rsidRPr="004D3172" w:rsidTr="00D31EBC">
        <w:trPr>
          <w:trHeight w:val="387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Прочие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7D33AC" w:rsidP="007D33AC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B373ED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10 900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B373ED">
            <w:pPr>
              <w:pStyle w:val="Web"/>
              <w:spacing w:before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4D3172" w:rsidRDefault="00B373ED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600</w:t>
            </w:r>
          </w:p>
        </w:tc>
      </w:tr>
      <w:tr w:rsidR="00DF1821" w:rsidRPr="004D3172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A1564" w:rsidRPr="004D3172" w:rsidRDefault="005A1564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Требования, предъявленные по вопросам усыновления, опеки и попечительства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373ED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809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5A1564" w:rsidP="005A1564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373ED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611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5A1564" w:rsidP="005A1564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373ED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32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5A1564" w:rsidP="005A1564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DF1821" w:rsidRPr="004D3172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7D33AC" w:rsidRPr="004D3172" w:rsidRDefault="007D33AC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lastRenderedPageBreak/>
              <w:t>Дела, находящиеся на рассмотрении в Арбитражном суде</w:t>
            </w:r>
          </w:p>
          <w:p w:rsidR="00781CC0" w:rsidRPr="004D3172" w:rsidRDefault="00781CC0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/Управление – третье лицо/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4D3172" w:rsidRDefault="00B373ED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4D3172" w:rsidRDefault="00B373ED" w:rsidP="005A1564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4D3172" w:rsidRDefault="007D33AC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4D3172" w:rsidRDefault="00781CC0" w:rsidP="005A1564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4D3172" w:rsidRDefault="007D33AC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0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7D33AC" w:rsidRPr="004D3172" w:rsidRDefault="007D33AC" w:rsidP="005A1564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0</w:t>
            </w:r>
          </w:p>
        </w:tc>
      </w:tr>
      <w:tr w:rsidR="00743F00" w:rsidRPr="004D3172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A1564" w:rsidRPr="004D3172" w:rsidRDefault="005A1564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 xml:space="preserve">Итого:       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21964" w:rsidP="005A1564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854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21964" w:rsidP="005A1564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900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21964" w:rsidP="00BD0E86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641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21964" w:rsidP="005A1564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11 200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9B2233" w:rsidP="005A1564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39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4D3172" w:rsidRDefault="00B21964" w:rsidP="005A1564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900</w:t>
            </w:r>
          </w:p>
        </w:tc>
      </w:tr>
    </w:tbl>
    <w:p w:rsidR="00342C4F" w:rsidRPr="004D3172" w:rsidRDefault="00342C4F">
      <w:pPr>
        <w:rPr>
          <w:rFonts w:ascii="Liberation Serif" w:hAnsi="Liberation Serif"/>
        </w:rPr>
      </w:pPr>
    </w:p>
    <w:p w:rsidR="00D660AD" w:rsidRPr="004D3172" w:rsidRDefault="00D660AD" w:rsidP="00EC0D81">
      <w:pPr>
        <w:jc w:val="center"/>
        <w:rPr>
          <w:rFonts w:ascii="Liberation Serif" w:hAnsi="Liberation Serif"/>
          <w:b/>
        </w:rPr>
      </w:pPr>
    </w:p>
    <w:p w:rsidR="00EC0D81" w:rsidRPr="004D3172" w:rsidRDefault="00EC0D81" w:rsidP="00EC0D81">
      <w:pPr>
        <w:jc w:val="center"/>
        <w:rPr>
          <w:rFonts w:ascii="Liberation Serif" w:hAnsi="Liberation Serif"/>
          <w:b/>
        </w:rPr>
      </w:pPr>
      <w:r w:rsidRPr="004D3172">
        <w:rPr>
          <w:rFonts w:ascii="Liberation Serif" w:hAnsi="Liberation Serif"/>
          <w:b/>
        </w:rPr>
        <w:t xml:space="preserve">В отчётном периоде Управлением </w:t>
      </w:r>
      <w:r w:rsidR="008050B5" w:rsidRPr="004D3172">
        <w:rPr>
          <w:rFonts w:ascii="Liberation Serif" w:hAnsi="Liberation Serif"/>
          <w:b/>
        </w:rPr>
        <w:t xml:space="preserve">предъявлены </w:t>
      </w:r>
      <w:r w:rsidRPr="004D3172">
        <w:rPr>
          <w:rFonts w:ascii="Liberation Serif" w:hAnsi="Liberation Serif"/>
          <w:b/>
        </w:rPr>
        <w:t>исковые заявления</w:t>
      </w:r>
    </w:p>
    <w:p w:rsidR="008B7E3F" w:rsidRPr="004D3172" w:rsidRDefault="008B7E3F" w:rsidP="00EC0D81">
      <w:pPr>
        <w:jc w:val="center"/>
        <w:rPr>
          <w:rFonts w:ascii="Liberation Serif" w:hAnsi="Liberation Serif"/>
          <w:b/>
        </w:rPr>
      </w:pPr>
    </w:p>
    <w:tbl>
      <w:tblPr>
        <w:tblW w:w="13187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61"/>
        <w:gridCol w:w="2126"/>
        <w:gridCol w:w="2126"/>
        <w:gridCol w:w="1843"/>
        <w:gridCol w:w="2131"/>
      </w:tblGrid>
      <w:tr w:rsidR="00DF1821" w:rsidRPr="004D3172" w:rsidTr="00B14AEC">
        <w:trPr>
          <w:trHeight w:val="391"/>
          <w:jc w:val="center"/>
        </w:trPr>
        <w:tc>
          <w:tcPr>
            <w:tcW w:w="4961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ПРЕДМЕТ ИСКА</w:t>
            </w:r>
          </w:p>
          <w:p w:rsidR="00EC0D81" w:rsidRPr="004D3172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Cs w:val="24"/>
              </w:rPr>
            </w:pPr>
          </w:p>
          <w:p w:rsidR="00EC0D81" w:rsidRPr="004D3172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single" w:sz="4" w:space="0" w:color="auto"/>
              <w:right w:val="thickThinLargeGap" w:sz="6" w:space="0" w:color="808080"/>
            </w:tcBorders>
            <w:vAlign w:val="center"/>
          </w:tcPr>
          <w:p w:rsidR="00EC0D81" w:rsidRPr="004D3172" w:rsidRDefault="00EC0D81" w:rsidP="00B14AEC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ПРЕДЪЯВЛЕННЫЕ</w:t>
            </w:r>
          </w:p>
          <w:p w:rsidR="00EC0D81" w:rsidRPr="004D3172" w:rsidRDefault="00EC0D81" w:rsidP="00B14AEC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  <w:b/>
              </w:rPr>
              <w:t>ИСКИ</w:t>
            </w:r>
          </w:p>
        </w:tc>
        <w:tc>
          <w:tcPr>
            <w:tcW w:w="397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single" w:sz="4" w:space="0" w:color="auto"/>
              <w:right w:val="thickThinLargeGap" w:sz="6" w:space="0" w:color="808080"/>
            </w:tcBorders>
            <w:vAlign w:val="center"/>
          </w:tcPr>
          <w:p w:rsidR="00EC0D81" w:rsidRPr="004D3172" w:rsidRDefault="00EC0D81" w:rsidP="00B14AEC">
            <w:pPr>
              <w:pStyle w:val="Web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УДОВЛЕТВОРЕННЫЕ</w:t>
            </w:r>
          </w:p>
          <w:p w:rsidR="00EC0D81" w:rsidRPr="004D3172" w:rsidRDefault="00EC0D81" w:rsidP="00B14AEC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  <w:b/>
              </w:rPr>
              <w:t>ИСКИ</w:t>
            </w:r>
          </w:p>
        </w:tc>
      </w:tr>
      <w:tr w:rsidR="00DF1821" w:rsidRPr="004D3172" w:rsidTr="00B14AEC">
        <w:trPr>
          <w:trHeight w:val="426"/>
          <w:jc w:val="center"/>
        </w:trPr>
        <w:tc>
          <w:tcPr>
            <w:tcW w:w="4961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4D3172" w:rsidRDefault="00EC0D81" w:rsidP="00EC0D81">
            <w:pPr>
              <w:pStyle w:val="Web"/>
              <w:spacing w:before="0" w:after="0"/>
              <w:jc w:val="left"/>
              <w:rPr>
                <w:rFonts w:ascii="Liberation Serif" w:hAnsi="Liberation Serif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EC0D8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EC0D81">
            <w:pPr>
              <w:jc w:val="center"/>
              <w:rPr>
                <w:rFonts w:ascii="Liberation Serif" w:hAnsi="Liberation Serif"/>
              </w:rPr>
            </w:pPr>
          </w:p>
        </w:tc>
      </w:tr>
      <w:tr w:rsidR="00DF1821" w:rsidRPr="004D3172" w:rsidTr="00B14AEC">
        <w:trPr>
          <w:trHeight w:val="508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4D3172" w:rsidRDefault="00781CC0" w:rsidP="00EC0D81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О взыскании единовременной денежной выплаты, в связи с невыполнением  Заявителем условий социального контракта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5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EC0D81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994 098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EC0D81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105 300</w:t>
            </w:r>
          </w:p>
        </w:tc>
      </w:tr>
      <w:tr w:rsidR="00DF1821" w:rsidRPr="004D3172" w:rsidTr="00B14AEC">
        <w:trPr>
          <w:trHeight w:val="508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BD0E86" w:rsidRPr="004D3172" w:rsidRDefault="00781CC0" w:rsidP="00D650F1">
            <w:pPr>
              <w:pStyle w:val="Web"/>
              <w:spacing w:before="0" w:after="0"/>
              <w:jc w:val="left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О взыскании ежемесячной денежной выплаты в связи с рождением третьего ребёнка и последующих детей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4D3172" w:rsidRDefault="00781CC0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42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4D3172" w:rsidRDefault="00781CC0" w:rsidP="00EC0D81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661 060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4D3172" w:rsidRDefault="00781CC0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Cs w:val="24"/>
              </w:rPr>
            </w:pPr>
            <w:r w:rsidRPr="004D3172">
              <w:rPr>
                <w:rFonts w:ascii="Liberation Serif" w:hAnsi="Liberation Serif"/>
                <w:szCs w:val="24"/>
              </w:rPr>
              <w:t>34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D0E86" w:rsidRPr="004D3172" w:rsidRDefault="00781CC0" w:rsidP="00EC0D81">
            <w:pPr>
              <w:jc w:val="center"/>
              <w:rPr>
                <w:rFonts w:ascii="Liberation Serif" w:hAnsi="Liberation Serif"/>
              </w:rPr>
            </w:pPr>
            <w:r w:rsidRPr="004D3172">
              <w:rPr>
                <w:rFonts w:ascii="Liberation Serif" w:hAnsi="Liberation Serif"/>
              </w:rPr>
              <w:t>496 207</w:t>
            </w:r>
          </w:p>
        </w:tc>
      </w:tr>
      <w:tr w:rsidR="00EC0D81" w:rsidRPr="004D3172" w:rsidTr="00B14AEC">
        <w:trPr>
          <w:trHeight w:val="363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4D3172" w:rsidRDefault="00EC0D81">
            <w:pPr>
              <w:pStyle w:val="Web"/>
              <w:spacing w:before="0" w:after="0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Итого: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870A74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47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870A74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1 655 158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870A74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Cs w:val="24"/>
              </w:rPr>
            </w:pPr>
            <w:r w:rsidRPr="004D3172">
              <w:rPr>
                <w:rFonts w:ascii="Liberation Serif" w:hAnsi="Liberation Serif"/>
                <w:b/>
                <w:szCs w:val="24"/>
              </w:rPr>
              <w:t>35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4D3172" w:rsidRDefault="00781CC0" w:rsidP="00D650F1">
            <w:pPr>
              <w:jc w:val="center"/>
              <w:rPr>
                <w:rFonts w:ascii="Liberation Serif" w:hAnsi="Liberation Serif"/>
                <w:b/>
              </w:rPr>
            </w:pPr>
            <w:r w:rsidRPr="004D3172">
              <w:rPr>
                <w:rFonts w:ascii="Liberation Serif" w:hAnsi="Liberation Serif"/>
                <w:b/>
              </w:rPr>
              <w:t>601 507</w:t>
            </w:r>
          </w:p>
        </w:tc>
      </w:tr>
    </w:tbl>
    <w:p w:rsidR="00BB2EA1" w:rsidRPr="004D3172" w:rsidRDefault="00BB2EA1" w:rsidP="00E5055F">
      <w:pPr>
        <w:pStyle w:val="33"/>
        <w:ind w:firstLine="0"/>
        <w:rPr>
          <w:rFonts w:ascii="Liberation Serif" w:hAnsi="Liberation Serif"/>
          <w:b/>
          <w:sz w:val="24"/>
          <w:szCs w:val="24"/>
        </w:rPr>
      </w:pPr>
    </w:p>
    <w:p w:rsidR="007D2D06" w:rsidRDefault="007D2D06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985810" w:rsidRPr="004D3172" w:rsidRDefault="00985810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844B16" w:rsidRPr="004D3172" w:rsidRDefault="00844B16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  <w:r w:rsidRPr="004D3172">
        <w:rPr>
          <w:rFonts w:ascii="Liberation Serif" w:hAnsi="Liberation Serif"/>
          <w:b/>
          <w:sz w:val="24"/>
          <w:szCs w:val="24"/>
        </w:rPr>
        <w:lastRenderedPageBreak/>
        <w:t>По предоставлению бесплатной юридической помощи гражданам</w:t>
      </w:r>
      <w:r w:rsidR="001A3683" w:rsidRPr="004D3172">
        <w:rPr>
          <w:rFonts w:ascii="Liberation Serif" w:hAnsi="Liberation Serif"/>
          <w:b/>
          <w:sz w:val="24"/>
          <w:szCs w:val="24"/>
        </w:rPr>
        <w:t xml:space="preserve"> </w:t>
      </w:r>
      <w:r w:rsidRPr="004D3172">
        <w:rPr>
          <w:rFonts w:ascii="Liberation Serif" w:hAnsi="Liberation Serif"/>
          <w:b/>
          <w:sz w:val="24"/>
          <w:szCs w:val="24"/>
        </w:rPr>
        <w:t>в 202</w:t>
      </w:r>
      <w:r w:rsidR="009B2233" w:rsidRPr="004D3172">
        <w:rPr>
          <w:rFonts w:ascii="Liberation Serif" w:hAnsi="Liberation Serif"/>
          <w:b/>
          <w:sz w:val="24"/>
          <w:szCs w:val="24"/>
        </w:rPr>
        <w:t>3</w:t>
      </w:r>
      <w:r w:rsidR="001A3683" w:rsidRPr="004D3172">
        <w:rPr>
          <w:rFonts w:ascii="Liberation Serif" w:hAnsi="Liberation Serif"/>
          <w:b/>
          <w:sz w:val="24"/>
          <w:szCs w:val="24"/>
        </w:rPr>
        <w:t xml:space="preserve"> </w:t>
      </w:r>
      <w:r w:rsidRPr="004D3172">
        <w:rPr>
          <w:rFonts w:ascii="Liberation Serif" w:hAnsi="Liberation Serif"/>
          <w:b/>
          <w:sz w:val="24"/>
          <w:szCs w:val="24"/>
        </w:rPr>
        <w:t>году</w:t>
      </w:r>
    </w:p>
    <w:p w:rsidR="00844B16" w:rsidRPr="004D3172" w:rsidRDefault="00844B16" w:rsidP="008050B5">
      <w:pPr>
        <w:pStyle w:val="33"/>
        <w:ind w:left="720"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8050B5" w:rsidRPr="004D3172" w:rsidRDefault="008050B5" w:rsidP="001A3683">
      <w:pPr>
        <w:pStyle w:val="33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>В</w:t>
      </w:r>
      <w:r w:rsidR="008601D9" w:rsidRPr="004D3172">
        <w:rPr>
          <w:rFonts w:ascii="Liberation Serif" w:hAnsi="Liberation Serif"/>
          <w:sz w:val="24"/>
          <w:szCs w:val="24"/>
        </w:rPr>
        <w:t xml:space="preserve"> соответствии с </w:t>
      </w:r>
      <w:r w:rsidRPr="004D3172">
        <w:rPr>
          <w:rFonts w:ascii="Liberation Serif" w:hAnsi="Liberation Serif"/>
          <w:sz w:val="24"/>
          <w:szCs w:val="24"/>
        </w:rPr>
        <w:t xml:space="preserve">Законом Свердловской области от 5 октября 2012 года № 79-ОЗ «О бесплатной юридической помощи в Свердловской области» </w:t>
      </w:r>
      <w:r w:rsidR="00844B16" w:rsidRPr="004D3172">
        <w:rPr>
          <w:rFonts w:ascii="Liberation Serif" w:hAnsi="Liberation Serif"/>
          <w:sz w:val="24"/>
          <w:szCs w:val="24"/>
        </w:rPr>
        <w:t>1</w:t>
      </w:r>
      <w:r w:rsidR="001A3683" w:rsidRPr="004D3172">
        <w:rPr>
          <w:rFonts w:ascii="Liberation Serif" w:hAnsi="Liberation Serif"/>
          <w:sz w:val="24"/>
          <w:szCs w:val="24"/>
        </w:rPr>
        <w:t>5</w:t>
      </w:r>
      <w:r w:rsidR="00D650F1" w:rsidRPr="004D3172">
        <w:rPr>
          <w:rFonts w:ascii="Liberation Serif" w:hAnsi="Liberation Serif"/>
          <w:sz w:val="24"/>
          <w:szCs w:val="24"/>
        </w:rPr>
        <w:t>1</w:t>
      </w:r>
      <w:r w:rsidR="001A3683" w:rsidRPr="004D3172">
        <w:rPr>
          <w:rFonts w:ascii="Liberation Serif" w:hAnsi="Liberation Serif"/>
          <w:sz w:val="24"/>
          <w:szCs w:val="24"/>
        </w:rPr>
        <w:t xml:space="preserve"> </w:t>
      </w:r>
      <w:r w:rsidRPr="004D3172">
        <w:rPr>
          <w:rFonts w:ascii="Liberation Serif" w:hAnsi="Liberation Serif"/>
          <w:sz w:val="24"/>
          <w:szCs w:val="24"/>
        </w:rPr>
        <w:t>граждан</w:t>
      </w:r>
      <w:r w:rsidR="00657CC8" w:rsidRPr="004D3172">
        <w:rPr>
          <w:rFonts w:ascii="Liberation Serif" w:hAnsi="Liberation Serif"/>
          <w:sz w:val="24"/>
          <w:szCs w:val="24"/>
        </w:rPr>
        <w:t xml:space="preserve">ину </w:t>
      </w:r>
      <w:r w:rsidRPr="004D3172">
        <w:rPr>
          <w:rFonts w:ascii="Liberation Serif" w:hAnsi="Liberation Serif"/>
          <w:sz w:val="24"/>
          <w:szCs w:val="24"/>
        </w:rPr>
        <w:t>оказана бесплатная юридическая помощь</w:t>
      </w:r>
      <w:r w:rsidR="00844B16" w:rsidRPr="004D3172">
        <w:rPr>
          <w:rFonts w:ascii="Liberation Serif" w:hAnsi="Liberation Serif"/>
          <w:sz w:val="24"/>
          <w:szCs w:val="24"/>
        </w:rPr>
        <w:t>.</w:t>
      </w:r>
    </w:p>
    <w:p w:rsidR="008601D9" w:rsidRPr="004D3172" w:rsidRDefault="008601D9" w:rsidP="008050B5">
      <w:pPr>
        <w:pStyle w:val="33"/>
        <w:ind w:firstLine="0"/>
        <w:rPr>
          <w:rFonts w:ascii="Liberation Serif" w:hAnsi="Liberation Serif"/>
          <w:b/>
          <w:sz w:val="24"/>
          <w:szCs w:val="24"/>
        </w:rPr>
      </w:pPr>
    </w:p>
    <w:p w:rsidR="009B2233" w:rsidRPr="004D3172" w:rsidRDefault="009B2233" w:rsidP="008050B5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>Общее количество граждан, обратившихся за получением бесплатной юридической помощи -151</w:t>
      </w:r>
    </w:p>
    <w:p w:rsidR="009B2233" w:rsidRPr="004D3172" w:rsidRDefault="009B2233" w:rsidP="008050B5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>Количество граждан, которым даны устные консультации по правовым вопросам – 137</w:t>
      </w:r>
    </w:p>
    <w:p w:rsidR="009B2233" w:rsidRPr="004D3172" w:rsidRDefault="009B2233" w:rsidP="008050B5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>Количество граждан, которым даны письменные консультации по правовым вопросам – 6</w:t>
      </w:r>
    </w:p>
    <w:p w:rsidR="009B2233" w:rsidRPr="004D3172" w:rsidRDefault="009B2233" w:rsidP="008050B5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>Количество граждан, которым составлены заявления, жалобы, ходатайства и другие документы правового характера - 8</w:t>
      </w:r>
    </w:p>
    <w:p w:rsidR="009B2233" w:rsidRPr="004D3172" w:rsidRDefault="009B2233" w:rsidP="008050B5">
      <w:pPr>
        <w:pStyle w:val="33"/>
        <w:ind w:firstLine="0"/>
        <w:rPr>
          <w:rFonts w:ascii="Liberation Serif" w:hAnsi="Liberation Serif"/>
          <w:sz w:val="24"/>
          <w:szCs w:val="24"/>
        </w:rPr>
      </w:pPr>
    </w:p>
    <w:p w:rsidR="00D14E53" w:rsidRDefault="00844B16" w:rsidP="00D14E53">
      <w:pPr>
        <w:pStyle w:val="33"/>
        <w:tabs>
          <w:tab w:val="left" w:pos="993"/>
          <w:tab w:val="left" w:pos="1134"/>
        </w:tabs>
        <w:ind w:firstLine="0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 xml:space="preserve">В рамках правового информирования граждан и правового </w:t>
      </w:r>
      <w:r w:rsidR="009B2233" w:rsidRPr="004D3172">
        <w:rPr>
          <w:rFonts w:ascii="Liberation Serif" w:hAnsi="Liberation Serif"/>
          <w:sz w:val="24"/>
          <w:szCs w:val="24"/>
        </w:rPr>
        <w:t xml:space="preserve">просвещения населения согласно ст. 9 Закона Свердловской области от </w:t>
      </w:r>
      <w:r w:rsidR="001A3683" w:rsidRPr="004D3172">
        <w:rPr>
          <w:rFonts w:ascii="Liberation Serif" w:hAnsi="Liberation Serif"/>
          <w:sz w:val="24"/>
          <w:szCs w:val="24"/>
        </w:rPr>
        <w:t xml:space="preserve">                       </w:t>
      </w:r>
      <w:r w:rsidR="009B2233" w:rsidRPr="004D3172">
        <w:rPr>
          <w:rFonts w:ascii="Liberation Serif" w:hAnsi="Liberation Serif"/>
          <w:sz w:val="24"/>
          <w:szCs w:val="24"/>
        </w:rPr>
        <w:t>5 октября 2012 года № 79-ОЗ</w:t>
      </w:r>
      <w:r w:rsidR="001A3683" w:rsidRPr="004D3172">
        <w:rPr>
          <w:rFonts w:ascii="Liberation Serif" w:hAnsi="Liberation Serif"/>
          <w:sz w:val="24"/>
          <w:szCs w:val="24"/>
        </w:rPr>
        <w:t xml:space="preserve"> </w:t>
      </w:r>
      <w:r w:rsidR="008B7E3F" w:rsidRPr="004D3172">
        <w:rPr>
          <w:rFonts w:ascii="Liberation Serif" w:hAnsi="Liberation Serif"/>
          <w:sz w:val="24"/>
          <w:szCs w:val="24"/>
        </w:rPr>
        <w:t>подготовлено и размещено в</w:t>
      </w:r>
      <w:r w:rsidR="00D14E53">
        <w:rPr>
          <w:rFonts w:ascii="Liberation Serif" w:hAnsi="Liberation Serif"/>
          <w:sz w:val="24"/>
          <w:szCs w:val="24"/>
        </w:rPr>
        <w:t>:</w:t>
      </w:r>
    </w:p>
    <w:p w:rsidR="008050B5" w:rsidRPr="004D3172" w:rsidRDefault="00D14E53" w:rsidP="00D14E53">
      <w:pPr>
        <w:pStyle w:val="33"/>
        <w:tabs>
          <w:tab w:val="left" w:pos="993"/>
          <w:tab w:val="left" w:pos="1134"/>
        </w:tabs>
        <w:ind w:firstLine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 w:rsidR="00844B16" w:rsidRPr="004D3172">
        <w:rPr>
          <w:rFonts w:ascii="Liberation Serif" w:hAnsi="Liberation Serif"/>
          <w:sz w:val="24"/>
          <w:szCs w:val="24"/>
        </w:rPr>
        <w:t xml:space="preserve">- средствах массовой информации – </w:t>
      </w:r>
      <w:r w:rsidR="009B2233" w:rsidRPr="004D3172">
        <w:rPr>
          <w:rFonts w:ascii="Liberation Serif" w:hAnsi="Liberation Serif"/>
          <w:sz w:val="24"/>
          <w:szCs w:val="24"/>
        </w:rPr>
        <w:t>11</w:t>
      </w:r>
      <w:r w:rsidR="00844B16" w:rsidRPr="004D3172">
        <w:rPr>
          <w:rFonts w:ascii="Liberation Serif" w:hAnsi="Liberation Serif"/>
          <w:sz w:val="24"/>
          <w:szCs w:val="24"/>
        </w:rPr>
        <w:t xml:space="preserve"> статей в газету;</w:t>
      </w:r>
    </w:p>
    <w:p w:rsidR="009B2233" w:rsidRPr="004D3172" w:rsidRDefault="00D14E53" w:rsidP="009B2233">
      <w:pPr>
        <w:pStyle w:val="33"/>
        <w:tabs>
          <w:tab w:val="left" w:pos="1134"/>
        </w:tabs>
        <w:ind w:firstLine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 w:rsidR="009B2233" w:rsidRPr="004D3172">
        <w:rPr>
          <w:rFonts w:ascii="Liberation Serif" w:hAnsi="Liberation Serif"/>
          <w:sz w:val="24"/>
          <w:szCs w:val="24"/>
        </w:rPr>
        <w:t>- в социальных сетях – 152 информационных</w:t>
      </w:r>
      <w:r w:rsidR="00DE0F0B" w:rsidRPr="004D3172">
        <w:rPr>
          <w:rFonts w:ascii="Liberation Serif" w:hAnsi="Liberation Serif"/>
          <w:sz w:val="24"/>
          <w:szCs w:val="24"/>
        </w:rPr>
        <w:t xml:space="preserve"> материалов, статей, объявлений;</w:t>
      </w:r>
    </w:p>
    <w:p w:rsidR="00E643AC" w:rsidRPr="004D3172" w:rsidRDefault="001A3683" w:rsidP="00844B16">
      <w:pPr>
        <w:pStyle w:val="33"/>
        <w:ind w:firstLine="0"/>
        <w:rPr>
          <w:rFonts w:ascii="Liberation Serif" w:hAnsi="Liberation Serif"/>
          <w:sz w:val="24"/>
          <w:szCs w:val="24"/>
        </w:rPr>
      </w:pPr>
      <w:r w:rsidRPr="004D3172">
        <w:rPr>
          <w:rFonts w:ascii="Liberation Serif" w:hAnsi="Liberation Serif"/>
          <w:sz w:val="24"/>
          <w:szCs w:val="24"/>
        </w:rPr>
        <w:t xml:space="preserve">                      </w:t>
      </w:r>
      <w:r w:rsidR="00E643AC" w:rsidRPr="004D3172">
        <w:rPr>
          <w:rFonts w:ascii="Liberation Serif" w:hAnsi="Liberation Serif"/>
          <w:sz w:val="24"/>
          <w:szCs w:val="24"/>
        </w:rPr>
        <w:t xml:space="preserve">- подготовлено и направлено в </w:t>
      </w:r>
      <w:r w:rsidR="00DE0F0B" w:rsidRPr="004D3172">
        <w:rPr>
          <w:rFonts w:ascii="Liberation Serif" w:hAnsi="Liberation Serif"/>
          <w:sz w:val="24"/>
          <w:szCs w:val="24"/>
        </w:rPr>
        <w:t>организации и учреждения</w:t>
      </w:r>
      <w:r w:rsidR="00E643AC" w:rsidRPr="004D3172">
        <w:rPr>
          <w:rFonts w:ascii="Liberation Serif" w:hAnsi="Liberation Serif"/>
          <w:sz w:val="24"/>
          <w:szCs w:val="24"/>
        </w:rPr>
        <w:t xml:space="preserve"> – </w:t>
      </w:r>
      <w:r w:rsidR="00DE0F0B" w:rsidRPr="004D3172">
        <w:rPr>
          <w:rFonts w:ascii="Liberation Serif" w:hAnsi="Liberation Serif"/>
          <w:sz w:val="24"/>
          <w:szCs w:val="24"/>
        </w:rPr>
        <w:t>33 информационно-разъяснительных</w:t>
      </w:r>
      <w:r w:rsidR="00E643AC" w:rsidRPr="004D3172">
        <w:rPr>
          <w:rFonts w:ascii="Liberation Serif" w:hAnsi="Liberation Serif"/>
          <w:sz w:val="24"/>
          <w:szCs w:val="24"/>
        </w:rPr>
        <w:t xml:space="preserve"> материалов</w:t>
      </w:r>
      <w:r w:rsidR="000E5A81" w:rsidRPr="004D3172">
        <w:rPr>
          <w:rFonts w:ascii="Liberation Serif" w:hAnsi="Liberation Serif"/>
          <w:sz w:val="24"/>
          <w:szCs w:val="24"/>
        </w:rPr>
        <w:t>/памяток</w:t>
      </w:r>
      <w:r w:rsidRPr="004D3172">
        <w:rPr>
          <w:rFonts w:ascii="Liberation Serif" w:hAnsi="Liberation Serif"/>
          <w:sz w:val="24"/>
          <w:szCs w:val="24"/>
        </w:rPr>
        <w:t>.</w:t>
      </w:r>
    </w:p>
    <w:p w:rsidR="00955D00" w:rsidRPr="004D3172" w:rsidRDefault="00955D00" w:rsidP="00585F7C">
      <w:pPr>
        <w:pStyle w:val="33"/>
        <w:ind w:firstLine="0"/>
        <w:rPr>
          <w:rFonts w:ascii="Liberation Serif" w:hAnsi="Liberation Serif"/>
          <w:b/>
          <w:sz w:val="24"/>
          <w:szCs w:val="24"/>
        </w:rPr>
      </w:pPr>
    </w:p>
    <w:p w:rsidR="006341A3" w:rsidRPr="004D3172" w:rsidRDefault="006341A3" w:rsidP="006341A3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4D3172">
        <w:rPr>
          <w:rFonts w:ascii="Liberation Serif" w:hAnsi="Liberation Serif"/>
          <w:b/>
          <w:sz w:val="24"/>
          <w:szCs w:val="24"/>
        </w:rPr>
        <w:t>Анализ письменных и устных обращений граждан</w:t>
      </w:r>
    </w:p>
    <w:p w:rsidR="006341A3" w:rsidRPr="004D3172" w:rsidRDefault="006341A3" w:rsidP="006341A3">
      <w:pPr>
        <w:pStyle w:val="3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6341A3" w:rsidRPr="004D3172" w:rsidRDefault="006341A3" w:rsidP="006341A3">
      <w:pPr>
        <w:pStyle w:val="2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За период с 1 января 2023 года по 31 декабря 2023 года в Управление социальной политики      № 23 обратилось всего 7 467 человек, в т.ч.: </w:t>
      </w:r>
    </w:p>
    <w:p w:rsidR="006341A3" w:rsidRPr="004D3172" w:rsidRDefault="006341A3" w:rsidP="006341A3">
      <w:pPr>
        <w:pStyle w:val="2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 xml:space="preserve">-    поступило 1807 письменное обращение, </w:t>
      </w:r>
    </w:p>
    <w:p w:rsidR="006341A3" w:rsidRPr="004D3172" w:rsidRDefault="006341A3" w:rsidP="006341A3">
      <w:pPr>
        <w:pStyle w:val="2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- поступило 78 сообщений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6341A3" w:rsidRPr="004D3172" w:rsidRDefault="006341A3" w:rsidP="006341A3">
      <w:pPr>
        <w:pStyle w:val="20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-    на устный прием обратилось 5582 человек.</w:t>
      </w:r>
    </w:p>
    <w:p w:rsidR="006341A3" w:rsidRPr="004D3172" w:rsidRDefault="006341A3" w:rsidP="006341A3">
      <w:pPr>
        <w:ind w:left="12" w:firstLine="708"/>
        <w:contextualSpacing/>
        <w:jc w:val="both"/>
        <w:rPr>
          <w:rFonts w:ascii="Liberation Serif" w:hAnsi="Liberation Serif"/>
        </w:rPr>
      </w:pP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За отчетный период в Управление социальной политики № 23 поступило одно обращение о возможном получении денежных средств специалистами Управления социальной политики № 23 в целях оказания содействия в решении вопросов по осуществлению прав и обязанностей родителей.</w:t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По результатам проведенной проверки изложенные в обращении факты не подтвердились.</w:t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</w:p>
    <w:p w:rsidR="004D3172" w:rsidRDefault="004D3172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</w:p>
    <w:p w:rsidR="004D3172" w:rsidRDefault="004D3172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</w:p>
    <w:p w:rsidR="004D3172" w:rsidRDefault="004D3172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</w:p>
    <w:p w:rsidR="004D3172" w:rsidRDefault="004D3172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</w:p>
    <w:p w:rsidR="004D3172" w:rsidRDefault="004D3172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</w:p>
    <w:p w:rsidR="004D3172" w:rsidRDefault="004D3172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</w:p>
    <w:p w:rsidR="004D3172" w:rsidRDefault="004D3172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</w:p>
    <w:p w:rsidR="006341A3" w:rsidRPr="004D3172" w:rsidRDefault="006341A3" w:rsidP="006341A3">
      <w:pPr>
        <w:tabs>
          <w:tab w:val="left" w:pos="2915"/>
        </w:tabs>
        <w:ind w:left="12" w:firstLine="708"/>
        <w:contextualSpacing/>
        <w:jc w:val="center"/>
        <w:rPr>
          <w:rFonts w:ascii="Liberation Serif" w:hAnsi="Liberation Serif"/>
          <w:b/>
        </w:rPr>
      </w:pPr>
      <w:r w:rsidRPr="004D3172">
        <w:rPr>
          <w:rFonts w:ascii="Liberation Serif" w:hAnsi="Liberation Serif"/>
          <w:b/>
        </w:rPr>
        <w:lastRenderedPageBreak/>
        <w:t>1. ПИСЬМЕННЫЕ ОБРАЩЕНИЯ ГРАЖДАН</w:t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</w:p>
    <w:p w:rsidR="006341A3" w:rsidRPr="004D3172" w:rsidRDefault="006341A3" w:rsidP="0023069F">
      <w:pPr>
        <w:spacing w:afterLines="100" w:after="240"/>
        <w:ind w:firstLine="708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Большинство письменных обращений поступало по вопросам назначения социальных выплат, обеспечения социальных гарантий и вопросам семейной политики и организации социального обслуживания граждан.</w:t>
      </w:r>
    </w:p>
    <w:p w:rsidR="006341A3" w:rsidRPr="004D3172" w:rsidRDefault="006341A3" w:rsidP="0023069F">
      <w:pPr>
        <w:spacing w:afterLines="100" w:after="240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  <w:noProof/>
        </w:rPr>
        <w:drawing>
          <wp:inline distT="0" distB="0" distL="0" distR="0">
            <wp:extent cx="9353550" cy="4267200"/>
            <wp:effectExtent l="0" t="0" r="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В связи с оформлением гражданам Единой социальной карты увеличилось количество заявлений о смене реквизитов.</w:t>
      </w:r>
    </w:p>
    <w:p w:rsidR="006341A3" w:rsidRPr="004D3172" w:rsidRDefault="006341A3" w:rsidP="006341A3">
      <w:pPr>
        <w:ind w:firstLine="708"/>
        <w:contextualSpacing/>
        <w:jc w:val="center"/>
        <w:rPr>
          <w:rFonts w:ascii="Liberation Serif" w:hAnsi="Liberation Serif"/>
          <w:b/>
          <w:color w:val="7030A0"/>
        </w:rPr>
      </w:pPr>
    </w:p>
    <w:p w:rsidR="00985810" w:rsidRDefault="00985810" w:rsidP="006341A3">
      <w:pPr>
        <w:ind w:firstLine="708"/>
        <w:contextualSpacing/>
        <w:jc w:val="center"/>
        <w:rPr>
          <w:rFonts w:ascii="Liberation Serif" w:hAnsi="Liberation Serif"/>
          <w:b/>
        </w:rPr>
      </w:pPr>
    </w:p>
    <w:p w:rsidR="00985810" w:rsidRDefault="00985810" w:rsidP="006341A3">
      <w:pPr>
        <w:ind w:firstLine="708"/>
        <w:contextualSpacing/>
        <w:jc w:val="center"/>
        <w:rPr>
          <w:rFonts w:ascii="Liberation Serif" w:hAnsi="Liberation Serif"/>
          <w:b/>
        </w:rPr>
      </w:pPr>
    </w:p>
    <w:p w:rsidR="00985810" w:rsidRDefault="00985810" w:rsidP="006341A3">
      <w:pPr>
        <w:ind w:firstLine="708"/>
        <w:contextualSpacing/>
        <w:jc w:val="center"/>
        <w:rPr>
          <w:rFonts w:ascii="Liberation Serif" w:hAnsi="Liberation Serif"/>
          <w:b/>
        </w:rPr>
      </w:pPr>
    </w:p>
    <w:p w:rsidR="00985810" w:rsidRDefault="00985810" w:rsidP="00D14E53">
      <w:pPr>
        <w:contextualSpacing/>
        <w:rPr>
          <w:rFonts w:ascii="Liberation Serif" w:hAnsi="Liberation Serif"/>
          <w:b/>
        </w:rPr>
      </w:pPr>
    </w:p>
    <w:p w:rsidR="00985810" w:rsidRDefault="00985810" w:rsidP="006341A3">
      <w:pPr>
        <w:ind w:firstLine="708"/>
        <w:contextualSpacing/>
        <w:jc w:val="center"/>
        <w:rPr>
          <w:rFonts w:ascii="Liberation Serif" w:hAnsi="Liberation Serif"/>
          <w:b/>
        </w:rPr>
      </w:pPr>
    </w:p>
    <w:p w:rsidR="006341A3" w:rsidRPr="004D3172" w:rsidRDefault="006341A3" w:rsidP="006341A3">
      <w:pPr>
        <w:ind w:firstLine="708"/>
        <w:contextualSpacing/>
        <w:jc w:val="center"/>
        <w:rPr>
          <w:rFonts w:ascii="Liberation Serif" w:hAnsi="Liberation Serif"/>
          <w:b/>
        </w:rPr>
      </w:pPr>
      <w:r w:rsidRPr="004D3172">
        <w:rPr>
          <w:rFonts w:ascii="Liberation Serif" w:hAnsi="Liberation Serif"/>
          <w:b/>
        </w:rPr>
        <w:lastRenderedPageBreak/>
        <w:t>2. ПИСЬМЕННЫЕ СООБЩЕНИЯ ГРАЖДАН</w:t>
      </w:r>
    </w:p>
    <w:p w:rsidR="006341A3" w:rsidRPr="004D3172" w:rsidRDefault="006341A3" w:rsidP="0023069F">
      <w:pPr>
        <w:spacing w:afterLines="100" w:after="240"/>
        <w:ind w:firstLine="708"/>
        <w:jc w:val="both"/>
        <w:rPr>
          <w:rFonts w:ascii="Liberation Serif" w:hAnsi="Liberation Serif"/>
          <w:noProof/>
        </w:rPr>
      </w:pPr>
    </w:p>
    <w:p w:rsidR="006341A3" w:rsidRPr="004D3172" w:rsidRDefault="006341A3" w:rsidP="0023069F">
      <w:pPr>
        <w:spacing w:afterLines="100" w:after="240"/>
        <w:ind w:firstLine="709"/>
        <w:contextualSpacing/>
        <w:jc w:val="both"/>
        <w:rPr>
          <w:rFonts w:ascii="Liberation Serif" w:hAnsi="Liberation Serif"/>
          <w:noProof/>
        </w:rPr>
      </w:pPr>
      <w:r w:rsidRPr="004D3172">
        <w:rPr>
          <w:rFonts w:ascii="Liberation Serif" w:hAnsi="Liberation Serif"/>
          <w:noProof/>
        </w:rPr>
        <w:t xml:space="preserve">Всего </w:t>
      </w:r>
      <w:r w:rsidRPr="004D3172">
        <w:rPr>
          <w:rFonts w:ascii="Liberation Serif" w:hAnsi="Liberation Serif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 w:rsidRPr="004D3172">
        <w:rPr>
          <w:rFonts w:ascii="Liberation Serif" w:hAnsi="Liberation Serif"/>
          <w:noProof/>
        </w:rPr>
        <w:t>поступило 78 сообщений. Большинство сообщений поступало по вопросам назначения (отказа в назначении) ежемесячной денежной выплаты на детей в врзрасте от 3 до 7 лет.</w:t>
      </w:r>
    </w:p>
    <w:p w:rsidR="004D3172" w:rsidRDefault="004D3172" w:rsidP="0023069F">
      <w:pPr>
        <w:spacing w:afterLines="100" w:after="240"/>
        <w:ind w:firstLine="708"/>
        <w:jc w:val="center"/>
        <w:rPr>
          <w:rFonts w:ascii="Liberation Serif" w:hAnsi="Liberation Serif"/>
          <w:b/>
          <w:noProof/>
        </w:rPr>
      </w:pPr>
    </w:p>
    <w:p w:rsidR="006341A3" w:rsidRPr="004D3172" w:rsidRDefault="006341A3" w:rsidP="0023069F">
      <w:pPr>
        <w:spacing w:afterLines="100" w:after="240"/>
        <w:ind w:firstLine="708"/>
        <w:jc w:val="center"/>
        <w:rPr>
          <w:rFonts w:ascii="Liberation Serif" w:hAnsi="Liberation Serif"/>
          <w:b/>
          <w:noProof/>
        </w:rPr>
      </w:pPr>
      <w:r w:rsidRPr="004D3172">
        <w:rPr>
          <w:rFonts w:ascii="Liberation Serif" w:hAnsi="Liberation Serif"/>
          <w:b/>
          <w:noProof/>
        </w:rPr>
        <w:t>ОСНОВНЫЕ ИСТОЧНИКИ ПОСТУПЛЕНИЯ ОБРАЩЕНИЙ (СООБЩЕНИЙ):</w:t>
      </w:r>
    </w:p>
    <w:p w:rsidR="006341A3" w:rsidRPr="004D3172" w:rsidRDefault="006341A3" w:rsidP="0023069F">
      <w:pPr>
        <w:spacing w:afterLines="100" w:after="240"/>
        <w:jc w:val="both"/>
        <w:rPr>
          <w:rFonts w:ascii="Liberation Serif" w:hAnsi="Liberation Serif"/>
          <w:b/>
          <w:noProof/>
        </w:rPr>
      </w:pPr>
      <w:r w:rsidRPr="004D3172">
        <w:rPr>
          <w:rFonts w:ascii="Liberation Serif" w:hAnsi="Liberation Serif"/>
          <w:noProof/>
        </w:rPr>
        <w:drawing>
          <wp:inline distT="0" distB="0" distL="0" distR="0">
            <wp:extent cx="9086850" cy="45339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341A3" w:rsidRPr="004D3172" w:rsidRDefault="006341A3" w:rsidP="006341A3">
      <w:pPr>
        <w:tabs>
          <w:tab w:val="left" w:pos="3318"/>
          <w:tab w:val="left" w:pos="5530"/>
        </w:tabs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ab/>
      </w:r>
    </w:p>
    <w:p w:rsidR="004D3172" w:rsidRPr="004D3172" w:rsidRDefault="00D14E53" w:rsidP="006341A3">
      <w:pPr>
        <w:tabs>
          <w:tab w:val="left" w:pos="3318"/>
          <w:tab w:val="left" w:pos="5530"/>
        </w:tabs>
        <w:rPr>
          <w:rFonts w:ascii="Liberation Serif" w:hAnsi="Liberation Serif"/>
        </w:rPr>
      </w:pPr>
      <w:r w:rsidRPr="004D3172">
        <w:rPr>
          <w:rFonts w:ascii="Liberation Serif" w:hAnsi="Liberation Serif"/>
          <w:noProof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4445</wp:posOffset>
            </wp:positionH>
            <wp:positionV relativeFrom="margin">
              <wp:posOffset>335915</wp:posOffset>
            </wp:positionV>
            <wp:extent cx="8867775" cy="4152900"/>
            <wp:effectExtent l="0" t="0" r="0" b="0"/>
            <wp:wrapTopAndBottom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4D3172" w:rsidRPr="004D3172" w:rsidRDefault="004D3172" w:rsidP="006341A3">
      <w:pPr>
        <w:tabs>
          <w:tab w:val="left" w:pos="3318"/>
          <w:tab w:val="left" w:pos="5530"/>
        </w:tabs>
        <w:rPr>
          <w:rFonts w:ascii="Liberation Serif" w:hAnsi="Liberation Serif"/>
        </w:rPr>
      </w:pPr>
    </w:p>
    <w:p w:rsidR="006341A3" w:rsidRPr="004D3172" w:rsidRDefault="006341A3" w:rsidP="006341A3">
      <w:pPr>
        <w:tabs>
          <w:tab w:val="left" w:pos="3318"/>
          <w:tab w:val="left" w:pos="5530"/>
        </w:tabs>
        <w:jc w:val="center"/>
        <w:rPr>
          <w:rFonts w:ascii="Liberation Serif" w:hAnsi="Liberation Serif"/>
          <w:b/>
          <w:noProof/>
        </w:rPr>
      </w:pPr>
      <w:r w:rsidRPr="004D3172">
        <w:rPr>
          <w:rFonts w:ascii="Liberation Serif" w:hAnsi="Liberation Serif"/>
          <w:b/>
          <w:noProof/>
        </w:rPr>
        <w:t>3.УСТНЫЕ ОБРАЩЕНИЯ ГРАЖДАН</w:t>
      </w:r>
    </w:p>
    <w:p w:rsidR="006341A3" w:rsidRPr="004D3172" w:rsidRDefault="006341A3" w:rsidP="0023069F">
      <w:pPr>
        <w:spacing w:afterLines="100" w:after="240"/>
        <w:ind w:firstLine="708"/>
        <w:jc w:val="both"/>
        <w:rPr>
          <w:rFonts w:ascii="Liberation Serif" w:hAnsi="Liberation Serif"/>
        </w:rPr>
      </w:pPr>
    </w:p>
    <w:p w:rsidR="006341A3" w:rsidRPr="004D3172" w:rsidRDefault="006341A3" w:rsidP="0023069F">
      <w:pPr>
        <w:spacing w:afterLines="100" w:after="240"/>
        <w:ind w:firstLine="708"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 xml:space="preserve">Наиболее актуальными являются вопросы: </w:t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о предоставлении мер социальной поддержки;</w:t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о назначении и выплате пособий и компенсаций;</w:t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о профилактике социального сиротства;</w:t>
      </w:r>
    </w:p>
    <w:p w:rsidR="006341A3" w:rsidRPr="004D3172" w:rsidRDefault="006341A3" w:rsidP="006341A3">
      <w:pPr>
        <w:ind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- вопросы, входящие в компетенцию отдела опеки и попечительства;</w:t>
      </w:r>
    </w:p>
    <w:p w:rsidR="006341A3" w:rsidRPr="004D3172" w:rsidRDefault="006341A3" w:rsidP="006341A3">
      <w:pPr>
        <w:contextualSpacing/>
        <w:jc w:val="both"/>
        <w:rPr>
          <w:rFonts w:ascii="Liberation Serif" w:hAnsi="Liberation Serif"/>
        </w:rPr>
      </w:pPr>
    </w:p>
    <w:p w:rsidR="004D3172" w:rsidRPr="00D14E53" w:rsidRDefault="006341A3" w:rsidP="00D14E53">
      <w:pPr>
        <w:ind w:left="12" w:firstLine="708"/>
        <w:contextualSpacing/>
        <w:jc w:val="both"/>
        <w:rPr>
          <w:rFonts w:ascii="Liberation Serif" w:hAnsi="Liberation Serif"/>
        </w:rPr>
      </w:pPr>
      <w:r w:rsidRPr="004D3172">
        <w:rPr>
          <w:rFonts w:ascii="Liberation Serif" w:hAnsi="Liberation Serif"/>
        </w:rPr>
        <w:t>Все обращения рассмотрены в установленный законодательством срок, обоснованных жалоб нет.</w:t>
      </w:r>
    </w:p>
    <w:p w:rsidR="00DF1821" w:rsidRPr="004D3172" w:rsidRDefault="00DF1821" w:rsidP="00E51D4F">
      <w:pPr>
        <w:pStyle w:val="a4"/>
        <w:jc w:val="left"/>
        <w:rPr>
          <w:rFonts w:ascii="Liberation Serif" w:hAnsi="Liberation Serif"/>
          <w:color w:val="FF0000"/>
          <w:szCs w:val="24"/>
        </w:rPr>
      </w:pPr>
    </w:p>
    <w:p w:rsidR="009F273B" w:rsidRPr="004D3172" w:rsidRDefault="00414E72" w:rsidP="009F273B">
      <w:pPr>
        <w:pStyle w:val="a4"/>
        <w:rPr>
          <w:rFonts w:ascii="Liberation Serif" w:hAnsi="Liberation Serif"/>
          <w:szCs w:val="24"/>
        </w:rPr>
      </w:pPr>
      <w:r w:rsidRPr="004D3172">
        <w:rPr>
          <w:rFonts w:ascii="Liberation Serif" w:hAnsi="Liberation Serif"/>
          <w:szCs w:val="24"/>
        </w:rPr>
        <w:t>А</w:t>
      </w:r>
      <w:r w:rsidR="009F273B" w:rsidRPr="004D3172">
        <w:rPr>
          <w:rFonts w:ascii="Liberation Serif" w:hAnsi="Liberation Serif"/>
          <w:szCs w:val="24"/>
        </w:rPr>
        <w:t>нализ  проведения разъяснительной работы</w:t>
      </w:r>
    </w:p>
    <w:p w:rsidR="009F273B" w:rsidRPr="004D3172" w:rsidRDefault="009F273B" w:rsidP="00CE6DA0">
      <w:pPr>
        <w:pStyle w:val="a4"/>
        <w:rPr>
          <w:rFonts w:ascii="Liberation Serif" w:hAnsi="Liberation Serif"/>
          <w:szCs w:val="24"/>
          <w:highlight w:val="yellow"/>
        </w:rPr>
      </w:pPr>
    </w:p>
    <w:p w:rsidR="00CE02BC" w:rsidRPr="004D3172" w:rsidRDefault="00DB63B5" w:rsidP="00CE02BC">
      <w:pPr>
        <w:ind w:right="566" w:firstLine="709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В целях информирования граждан о деятельности У</w:t>
      </w:r>
      <w:r w:rsidR="00CE02BC" w:rsidRPr="004D3172">
        <w:rPr>
          <w:rFonts w:ascii="Liberation Serif" w:eastAsia="Calibri" w:hAnsi="Liberation Serif"/>
          <w:lang w:eastAsia="en-US"/>
        </w:rPr>
        <w:t>правления, в  течение 202</w:t>
      </w:r>
      <w:r w:rsidR="009C6D1A" w:rsidRPr="004D3172">
        <w:rPr>
          <w:rFonts w:ascii="Liberation Serif" w:eastAsia="Calibri" w:hAnsi="Liberation Serif"/>
          <w:lang w:eastAsia="en-US"/>
        </w:rPr>
        <w:t>3</w:t>
      </w:r>
      <w:r w:rsidR="00CE02BC" w:rsidRPr="004D3172">
        <w:rPr>
          <w:rFonts w:ascii="Liberation Serif" w:eastAsia="Calibri" w:hAnsi="Liberation Serif"/>
          <w:lang w:eastAsia="en-US"/>
        </w:rPr>
        <w:t xml:space="preserve"> года:</w:t>
      </w:r>
    </w:p>
    <w:p w:rsidR="00CE02BC" w:rsidRPr="004D3172" w:rsidRDefault="00CE02BC" w:rsidP="00DB63B5">
      <w:pPr>
        <w:ind w:right="566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 xml:space="preserve">на официальном сайте Управления </w:t>
      </w:r>
      <w:hyperlink r:id="rId13" w:history="1">
        <w:r w:rsidRPr="004D3172">
          <w:rPr>
            <w:rFonts w:ascii="Liberation Serif" w:eastAsia="Calibri" w:hAnsi="Liberation Serif"/>
            <w:lang w:eastAsia="en-US"/>
          </w:rPr>
          <w:t>https://tusp23.msp.midural.ru</w:t>
        </w:r>
      </w:hyperlink>
      <w:r w:rsidRPr="004D3172">
        <w:rPr>
          <w:rFonts w:ascii="Liberation Serif" w:eastAsia="Calibri" w:hAnsi="Liberation Serif"/>
          <w:lang w:eastAsia="en-US"/>
        </w:rPr>
        <w:t xml:space="preserve">, в новостной ленте размещено </w:t>
      </w:r>
      <w:r w:rsidR="009C6D1A" w:rsidRPr="004D3172">
        <w:rPr>
          <w:rFonts w:ascii="Liberation Serif" w:eastAsia="Calibri" w:hAnsi="Liberation Serif"/>
          <w:lang w:eastAsia="en-US"/>
        </w:rPr>
        <w:t>204</w:t>
      </w:r>
      <w:r w:rsidRPr="004D3172">
        <w:rPr>
          <w:rFonts w:ascii="Liberation Serif" w:eastAsia="Calibri" w:hAnsi="Liberation Serif"/>
          <w:lang w:eastAsia="en-US"/>
        </w:rPr>
        <w:t xml:space="preserve"> публикаци</w:t>
      </w:r>
      <w:r w:rsidR="009C6D1A" w:rsidRPr="004D3172">
        <w:rPr>
          <w:rFonts w:ascii="Liberation Serif" w:eastAsia="Calibri" w:hAnsi="Liberation Serif"/>
          <w:lang w:eastAsia="en-US"/>
        </w:rPr>
        <w:t>и;</w:t>
      </w:r>
    </w:p>
    <w:p w:rsidR="00DB63B5" w:rsidRPr="004D3172" w:rsidRDefault="00DB63B5" w:rsidP="00DB63B5">
      <w:pPr>
        <w:ind w:right="566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на официальном аккаунте https://vk.com/usp23 в социальн</w:t>
      </w:r>
      <w:r w:rsidR="009C6D1A" w:rsidRPr="004D3172">
        <w:rPr>
          <w:rFonts w:ascii="Liberation Serif" w:eastAsia="Calibri" w:hAnsi="Liberation Serif"/>
          <w:lang w:eastAsia="en-US"/>
        </w:rPr>
        <w:t>ой сети «В Контакте» размещено 241</w:t>
      </w:r>
      <w:r w:rsidRPr="004D3172">
        <w:rPr>
          <w:rFonts w:ascii="Liberation Serif" w:eastAsia="Calibri" w:hAnsi="Liberation Serif"/>
          <w:lang w:eastAsia="en-US"/>
        </w:rPr>
        <w:t xml:space="preserve"> публикаци</w:t>
      </w:r>
      <w:r w:rsidR="009C6D1A" w:rsidRPr="004D3172">
        <w:rPr>
          <w:rFonts w:ascii="Liberation Serif" w:eastAsia="Calibri" w:hAnsi="Liberation Serif"/>
          <w:lang w:eastAsia="en-US"/>
        </w:rPr>
        <w:t>я</w:t>
      </w:r>
      <w:r w:rsidRPr="004D3172">
        <w:rPr>
          <w:rFonts w:ascii="Liberation Serif" w:eastAsia="Calibri" w:hAnsi="Liberation Serif"/>
          <w:lang w:eastAsia="en-US"/>
        </w:rPr>
        <w:t>.</w:t>
      </w:r>
    </w:p>
    <w:p w:rsidR="00CE02BC" w:rsidRPr="004D3172" w:rsidRDefault="00CE02BC" w:rsidP="00CE02BC">
      <w:pPr>
        <w:ind w:right="566" w:firstLine="709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 xml:space="preserve">В Управлении </w:t>
      </w:r>
      <w:r w:rsidR="00180586">
        <w:rPr>
          <w:rFonts w:ascii="Liberation Serif" w:eastAsia="Calibri" w:hAnsi="Liberation Serif"/>
          <w:lang w:eastAsia="en-US"/>
        </w:rPr>
        <w:t>о</w:t>
      </w:r>
      <w:r w:rsidRPr="004D3172">
        <w:rPr>
          <w:rFonts w:ascii="Liberation Serif" w:eastAsia="Calibri" w:hAnsi="Liberation Serif"/>
          <w:lang w:eastAsia="en-US"/>
        </w:rPr>
        <w:t>формлены информационные стенды по мерам социальной поддержки, по защите прав и законных интересов недееспособных граждан, по мере социальной поддержке детей сирот и детей, оставшихся без попечения родителей, по защите имущественных и жилищных прав несовершеннолетних, по вопросам получения сертификата на областной материнский (семейный) капитал, реализации средств областного материнского (семейного) капитала, устройства детей, оставшихся без попечения родителей, в замещающие семьи, о пособиях многодетным семьям, освещены изменения и дополнения, внесенные в законы социальной направленности: «Вопрос дня», «Опека и попечительство», «Для Вас, родители», «Услуги МФЦ», «Льготы и гарантии», «Меры социальной поддержки».</w:t>
      </w:r>
    </w:p>
    <w:p w:rsidR="00CE02BC" w:rsidRPr="004D3172" w:rsidRDefault="00CE02BC" w:rsidP="00CE02BC">
      <w:pPr>
        <w:ind w:right="566" w:firstLine="709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Также информация о детях и фотографии размещаются на сайте «usynovite.ru» и на сайте Управления «https://tusp23.msp.midural.ru/».</w:t>
      </w:r>
    </w:p>
    <w:p w:rsidR="00DB63B5" w:rsidRPr="004D3172" w:rsidRDefault="00DB63B5" w:rsidP="00CE02BC">
      <w:pPr>
        <w:ind w:right="566" w:firstLine="709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Информация о детях размещена  в холле Управления на баннерах  «Подари мне любящий дом», «Я жду тебя, мама!» для ознакомления кандидатами в усыновители, опекуны, приемные родители.</w:t>
      </w:r>
    </w:p>
    <w:p w:rsidR="00DB63B5" w:rsidRPr="004D3172" w:rsidRDefault="00DB63B5" w:rsidP="00CE02BC">
      <w:pPr>
        <w:ind w:right="566" w:firstLine="709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Информационные листы, брошюры с разъяснением по мерам социальной поддержки, о формах жизнеустройства также размещены в учреждениях здравоохранения, образования Орджоникидзевского района города Екатеринбурга городских округов Верхняя Пышма и Среднеуральск.</w:t>
      </w:r>
    </w:p>
    <w:p w:rsidR="00CE02BC" w:rsidRPr="004D3172" w:rsidRDefault="00CE02BC" w:rsidP="00CE02BC">
      <w:pPr>
        <w:ind w:right="566" w:firstLine="709"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 xml:space="preserve">В целях повышения уровня информированности граждан, нуждающихся в социальной поддержке, повышения доступности социальных услуг в отчетном периоде: </w:t>
      </w:r>
    </w:p>
    <w:p w:rsidR="00CF6630" w:rsidRPr="004D3172" w:rsidRDefault="00CF6630" w:rsidP="00CF6630">
      <w:pPr>
        <w:numPr>
          <w:ilvl w:val="0"/>
          <w:numId w:val="4"/>
        </w:numPr>
        <w:autoSpaceDE w:val="0"/>
        <w:autoSpaceDN w:val="0"/>
        <w:adjustRightInd w:val="0"/>
        <w:ind w:left="0" w:right="-2" w:firstLine="0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организован и ведется ежемесячный выездной прием граждан в ГО Среднеуральск;</w:t>
      </w:r>
    </w:p>
    <w:p w:rsidR="00CF6630" w:rsidRPr="004D3172" w:rsidRDefault="00CF6630" w:rsidP="00CF6630">
      <w:pPr>
        <w:numPr>
          <w:ilvl w:val="0"/>
          <w:numId w:val="4"/>
        </w:numPr>
        <w:autoSpaceDE w:val="0"/>
        <w:autoSpaceDN w:val="0"/>
        <w:adjustRightInd w:val="0"/>
        <w:ind w:left="0" w:right="-2" w:firstLine="0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организован и ведется еженедельный прием граждан в Центре занятости по оказанию государственной социальной помощи на основании социального контракта;</w:t>
      </w:r>
    </w:p>
    <w:p w:rsidR="00CF6630" w:rsidRPr="004D3172" w:rsidRDefault="00CF6630" w:rsidP="00CF6630">
      <w:pPr>
        <w:numPr>
          <w:ilvl w:val="0"/>
          <w:numId w:val="4"/>
        </w:numPr>
        <w:tabs>
          <w:tab w:val="left" w:pos="9921"/>
        </w:tabs>
        <w:autoSpaceDE w:val="0"/>
        <w:autoSpaceDN w:val="0"/>
        <w:adjustRightInd w:val="0"/>
        <w:ind w:left="142" w:right="-2" w:hanging="142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 xml:space="preserve"> регулярно размещается</w:t>
      </w:r>
      <w:r w:rsidR="007D3AB0">
        <w:rPr>
          <w:rFonts w:ascii="Liberation Serif" w:eastAsia="Calibri" w:hAnsi="Liberation Serif"/>
          <w:lang w:eastAsia="en-US"/>
        </w:rPr>
        <w:t xml:space="preserve"> </w:t>
      </w:r>
      <w:r w:rsidRPr="004D3172">
        <w:rPr>
          <w:rFonts w:ascii="Liberation Serif" w:eastAsia="Calibri" w:hAnsi="Liberation Serif"/>
          <w:lang w:eastAsia="en-US"/>
        </w:rPr>
        <w:t>разъяснительная информация по мерам социальной поддержки в средствах массовой информации, в том числе:</w:t>
      </w:r>
    </w:p>
    <w:p w:rsidR="00CF6630" w:rsidRPr="004D3172" w:rsidRDefault="00CF6630" w:rsidP="00CF6630">
      <w:pPr>
        <w:numPr>
          <w:ilvl w:val="0"/>
          <w:numId w:val="4"/>
        </w:numPr>
        <w:autoSpaceDE w:val="0"/>
        <w:autoSpaceDN w:val="0"/>
        <w:adjustRightInd w:val="0"/>
        <w:ind w:left="708" w:right="-2" w:firstLine="0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на официальном сайте Управления;</w:t>
      </w:r>
    </w:p>
    <w:p w:rsidR="00CF6630" w:rsidRPr="004D3172" w:rsidRDefault="00CF6630" w:rsidP="00CF6630">
      <w:pPr>
        <w:numPr>
          <w:ilvl w:val="0"/>
          <w:numId w:val="4"/>
        </w:numPr>
        <w:autoSpaceDE w:val="0"/>
        <w:autoSpaceDN w:val="0"/>
        <w:adjustRightInd w:val="0"/>
        <w:ind w:left="708" w:right="-2" w:firstLine="0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в социальной сети «В контакте»;</w:t>
      </w:r>
    </w:p>
    <w:p w:rsidR="00CF6630" w:rsidRPr="004D3172" w:rsidRDefault="00CF6630" w:rsidP="00CF6630">
      <w:pPr>
        <w:numPr>
          <w:ilvl w:val="0"/>
          <w:numId w:val="4"/>
        </w:numPr>
        <w:autoSpaceDE w:val="0"/>
        <w:autoSpaceDN w:val="0"/>
        <w:adjustRightInd w:val="0"/>
        <w:ind w:left="708" w:right="-2" w:firstLine="0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 xml:space="preserve">в газете «Среднеуральская волна» </w:t>
      </w:r>
    </w:p>
    <w:p w:rsidR="00CF6630" w:rsidRPr="004D3172" w:rsidRDefault="00CF6630" w:rsidP="00CF6630">
      <w:pPr>
        <w:numPr>
          <w:ilvl w:val="0"/>
          <w:numId w:val="5"/>
        </w:numPr>
        <w:autoSpaceDE w:val="0"/>
        <w:autoSpaceDN w:val="0"/>
        <w:adjustRightInd w:val="0"/>
        <w:ind w:left="1418" w:right="-2" w:hanging="709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>в газете «День открытых дверей в Управлении социальной политики № 23»;</w:t>
      </w:r>
    </w:p>
    <w:p w:rsidR="00CF6630" w:rsidRPr="004D3172" w:rsidRDefault="00E51D4F" w:rsidP="00CF6630">
      <w:pPr>
        <w:numPr>
          <w:ilvl w:val="0"/>
          <w:numId w:val="4"/>
        </w:numPr>
        <w:tabs>
          <w:tab w:val="left" w:pos="9921"/>
        </w:tabs>
        <w:autoSpaceDE w:val="0"/>
        <w:autoSpaceDN w:val="0"/>
        <w:adjustRightInd w:val="0"/>
        <w:ind w:left="142" w:right="-2" w:hanging="142"/>
        <w:contextualSpacing/>
        <w:jc w:val="both"/>
        <w:rPr>
          <w:rFonts w:ascii="Liberation Serif" w:eastAsia="Calibri" w:hAnsi="Liberation Serif"/>
          <w:lang w:eastAsia="en-US"/>
        </w:rPr>
      </w:pPr>
      <w:r w:rsidRPr="004D3172">
        <w:rPr>
          <w:rFonts w:ascii="Liberation Serif" w:eastAsia="Calibri" w:hAnsi="Liberation Serif"/>
          <w:lang w:eastAsia="en-US"/>
        </w:rPr>
        <w:t xml:space="preserve"> проведено 34 информационно-разъяснительных</w:t>
      </w:r>
      <w:r w:rsidR="00CF6630" w:rsidRPr="004D3172">
        <w:rPr>
          <w:rFonts w:ascii="Liberation Serif" w:eastAsia="Calibri" w:hAnsi="Liberation Serif"/>
          <w:lang w:eastAsia="en-US"/>
        </w:rPr>
        <w:t xml:space="preserve"> мероприятия для граждан </w:t>
      </w:r>
      <w:r w:rsidRPr="004D3172">
        <w:rPr>
          <w:rFonts w:ascii="Liberation Serif" w:eastAsia="Calibri" w:hAnsi="Liberation Serif"/>
          <w:lang w:eastAsia="en-US"/>
        </w:rPr>
        <w:t xml:space="preserve">(в том числе ветеранов) </w:t>
      </w:r>
      <w:r w:rsidR="00CF6630" w:rsidRPr="004D3172">
        <w:rPr>
          <w:rFonts w:ascii="Liberation Serif" w:eastAsia="Calibri" w:hAnsi="Liberation Serif"/>
          <w:lang w:eastAsia="en-US"/>
        </w:rPr>
        <w:t>Орджоникидзевского района города Екатеринбурга и городских округов Верхняя Пышма и Среднеуральск;</w:t>
      </w:r>
    </w:p>
    <w:p w:rsidR="00E51D4F" w:rsidRPr="004D3172" w:rsidRDefault="00180586" w:rsidP="00E51D4F">
      <w:pPr>
        <w:numPr>
          <w:ilvl w:val="0"/>
          <w:numId w:val="4"/>
        </w:numPr>
        <w:tabs>
          <w:tab w:val="left" w:pos="9921"/>
        </w:tabs>
        <w:autoSpaceDE w:val="0"/>
        <w:autoSpaceDN w:val="0"/>
        <w:adjustRightInd w:val="0"/>
        <w:ind w:left="142" w:right="-2" w:hanging="142"/>
        <w:contextualSpacing/>
        <w:jc w:val="both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 xml:space="preserve"> </w:t>
      </w:r>
      <w:r w:rsidR="00E51D4F" w:rsidRPr="004D3172">
        <w:rPr>
          <w:rFonts w:ascii="Liberation Serif" w:eastAsia="Calibri" w:hAnsi="Liberation Serif"/>
          <w:lang w:eastAsia="en-US"/>
        </w:rPr>
        <w:t xml:space="preserve">направлено </w:t>
      </w:r>
      <w:r w:rsidR="00534C28" w:rsidRPr="004D3172">
        <w:rPr>
          <w:rFonts w:ascii="Liberation Serif" w:eastAsia="Calibri" w:hAnsi="Liberation Serif"/>
          <w:lang w:eastAsia="en-US"/>
        </w:rPr>
        <w:t>3</w:t>
      </w:r>
      <w:r w:rsidR="00E51D4F" w:rsidRPr="004D3172">
        <w:rPr>
          <w:rFonts w:ascii="Liberation Serif" w:eastAsia="Calibri" w:hAnsi="Liberation Serif"/>
          <w:lang w:eastAsia="en-US"/>
        </w:rPr>
        <w:t>21 информационное письмо с разъяснительным материалом в Организации Орджоникидзевского района города Екатеринбурга, городских округо</w:t>
      </w:r>
      <w:r>
        <w:rPr>
          <w:rFonts w:ascii="Liberation Serif" w:eastAsia="Calibri" w:hAnsi="Liberation Serif"/>
          <w:lang w:eastAsia="en-US"/>
        </w:rPr>
        <w:t>в Верхняя Пышма и Среднеуральск.</w:t>
      </w:r>
    </w:p>
    <w:p w:rsidR="004D3172" w:rsidRPr="004D3172" w:rsidRDefault="004D3172" w:rsidP="004D3172">
      <w:pPr>
        <w:tabs>
          <w:tab w:val="left" w:pos="9921"/>
        </w:tabs>
        <w:autoSpaceDE w:val="0"/>
        <w:autoSpaceDN w:val="0"/>
        <w:adjustRightInd w:val="0"/>
        <w:ind w:left="142" w:right="-2"/>
        <w:contextualSpacing/>
        <w:jc w:val="both"/>
        <w:rPr>
          <w:rFonts w:ascii="Liberation Serif" w:eastAsia="Calibri" w:hAnsi="Liberation Serif"/>
          <w:lang w:eastAsia="en-US"/>
        </w:rPr>
      </w:pPr>
    </w:p>
    <w:p w:rsidR="00A03663" w:rsidRPr="004D3172" w:rsidRDefault="00A03663" w:rsidP="00D14E53">
      <w:pPr>
        <w:pStyle w:val="33"/>
        <w:ind w:firstLine="0"/>
        <w:rPr>
          <w:rFonts w:ascii="Liberation Serif" w:hAnsi="Liberation Serif"/>
          <w:b/>
          <w:sz w:val="24"/>
          <w:szCs w:val="24"/>
        </w:rPr>
      </w:pPr>
    </w:p>
    <w:sectPr w:rsidR="00A03663" w:rsidRPr="004D3172" w:rsidSect="002272F5">
      <w:footerReference w:type="even" r:id="rId14"/>
      <w:footerReference w:type="default" r:id="rId15"/>
      <w:pgSz w:w="16838" w:h="11906" w:orient="landscape" w:code="9"/>
      <w:pgMar w:top="851" w:right="962" w:bottom="568" w:left="1418" w:header="720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2F5" w:rsidRDefault="002272F5">
      <w:r>
        <w:separator/>
      </w:r>
    </w:p>
  </w:endnote>
  <w:endnote w:type="continuationSeparator" w:id="0">
    <w:p w:rsidR="002272F5" w:rsidRDefault="00227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2F5" w:rsidRDefault="002272F5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272F5" w:rsidRDefault="002272F5">
    <w:pPr>
      <w:pStyle w:val="aa"/>
      <w:ind w:right="360"/>
      <w:rPr>
        <w:rStyle w:val="a9"/>
      </w:rPr>
    </w:pPr>
  </w:p>
  <w:p w:rsidR="002272F5" w:rsidRDefault="002272F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2F5" w:rsidRDefault="002272F5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05466">
      <w:rPr>
        <w:rStyle w:val="a9"/>
        <w:noProof/>
      </w:rPr>
      <w:t>27</w:t>
    </w:r>
    <w:r>
      <w:rPr>
        <w:rStyle w:val="a9"/>
      </w:rPr>
      <w:fldChar w:fldCharType="end"/>
    </w:r>
  </w:p>
  <w:p w:rsidR="002272F5" w:rsidRDefault="002272F5">
    <w:pPr>
      <w:pStyle w:val="aa"/>
      <w:ind w:right="360"/>
      <w:jc w:val="center"/>
    </w:pPr>
  </w:p>
  <w:p w:rsidR="002272F5" w:rsidRDefault="002272F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2F5" w:rsidRDefault="002272F5">
      <w:r>
        <w:separator/>
      </w:r>
    </w:p>
  </w:footnote>
  <w:footnote w:type="continuationSeparator" w:id="0">
    <w:p w:rsidR="002272F5" w:rsidRDefault="00227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A0912"/>
    <w:multiLevelType w:val="hybridMultilevel"/>
    <w:tmpl w:val="4F96B060"/>
    <w:lvl w:ilvl="0" w:tplc="21FC0364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72D7"/>
    <w:multiLevelType w:val="hybridMultilevel"/>
    <w:tmpl w:val="ECF87B84"/>
    <w:lvl w:ilvl="0" w:tplc="8D7A1D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C4378E"/>
    <w:multiLevelType w:val="hybridMultilevel"/>
    <w:tmpl w:val="4482B4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92B63F8"/>
    <w:multiLevelType w:val="hybridMultilevel"/>
    <w:tmpl w:val="D5942C5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7DFE3F8D"/>
    <w:multiLevelType w:val="hybridMultilevel"/>
    <w:tmpl w:val="F49EFD1E"/>
    <w:lvl w:ilvl="0" w:tplc="1A64F75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0D7"/>
    <w:rsid w:val="00000381"/>
    <w:rsid w:val="00000B86"/>
    <w:rsid w:val="00000C48"/>
    <w:rsid w:val="000010B5"/>
    <w:rsid w:val="00002039"/>
    <w:rsid w:val="0000244D"/>
    <w:rsid w:val="00003509"/>
    <w:rsid w:val="00003779"/>
    <w:rsid w:val="00003B7D"/>
    <w:rsid w:val="00003BB8"/>
    <w:rsid w:val="000040E4"/>
    <w:rsid w:val="00004759"/>
    <w:rsid w:val="00004CE6"/>
    <w:rsid w:val="000054A0"/>
    <w:rsid w:val="00005706"/>
    <w:rsid w:val="00005815"/>
    <w:rsid w:val="00005B0D"/>
    <w:rsid w:val="00006072"/>
    <w:rsid w:val="000062A9"/>
    <w:rsid w:val="0000655B"/>
    <w:rsid w:val="00006656"/>
    <w:rsid w:val="00006F9A"/>
    <w:rsid w:val="00010F0A"/>
    <w:rsid w:val="000127A1"/>
    <w:rsid w:val="00012A0B"/>
    <w:rsid w:val="000132CA"/>
    <w:rsid w:val="00013438"/>
    <w:rsid w:val="0001345C"/>
    <w:rsid w:val="00013A06"/>
    <w:rsid w:val="00013D6D"/>
    <w:rsid w:val="00013EF8"/>
    <w:rsid w:val="00013F2F"/>
    <w:rsid w:val="000143C7"/>
    <w:rsid w:val="00014C91"/>
    <w:rsid w:val="00014D62"/>
    <w:rsid w:val="0001547E"/>
    <w:rsid w:val="00015BF4"/>
    <w:rsid w:val="00015FC9"/>
    <w:rsid w:val="00016F92"/>
    <w:rsid w:val="00017587"/>
    <w:rsid w:val="000177B9"/>
    <w:rsid w:val="00020653"/>
    <w:rsid w:val="0002122E"/>
    <w:rsid w:val="00021328"/>
    <w:rsid w:val="00021EBD"/>
    <w:rsid w:val="000223AA"/>
    <w:rsid w:val="00024E7D"/>
    <w:rsid w:val="00024FFB"/>
    <w:rsid w:val="0002577E"/>
    <w:rsid w:val="00025DFD"/>
    <w:rsid w:val="00025E0A"/>
    <w:rsid w:val="000263C3"/>
    <w:rsid w:val="000263FB"/>
    <w:rsid w:val="00026A27"/>
    <w:rsid w:val="00026B81"/>
    <w:rsid w:val="00026E77"/>
    <w:rsid w:val="00026FA9"/>
    <w:rsid w:val="00030912"/>
    <w:rsid w:val="000309E9"/>
    <w:rsid w:val="00030C84"/>
    <w:rsid w:val="00031833"/>
    <w:rsid w:val="00031FE5"/>
    <w:rsid w:val="00032DF8"/>
    <w:rsid w:val="00032E21"/>
    <w:rsid w:val="000334B4"/>
    <w:rsid w:val="000344BB"/>
    <w:rsid w:val="0003464F"/>
    <w:rsid w:val="000349D5"/>
    <w:rsid w:val="00036B81"/>
    <w:rsid w:val="000372E8"/>
    <w:rsid w:val="000373B6"/>
    <w:rsid w:val="00037758"/>
    <w:rsid w:val="00037A5B"/>
    <w:rsid w:val="0004097A"/>
    <w:rsid w:val="00041707"/>
    <w:rsid w:val="00041DA6"/>
    <w:rsid w:val="00043088"/>
    <w:rsid w:val="00043F3D"/>
    <w:rsid w:val="000440E5"/>
    <w:rsid w:val="00044406"/>
    <w:rsid w:val="00044C28"/>
    <w:rsid w:val="0004690B"/>
    <w:rsid w:val="0005043D"/>
    <w:rsid w:val="00050E5A"/>
    <w:rsid w:val="00050FBB"/>
    <w:rsid w:val="0005145B"/>
    <w:rsid w:val="0005180B"/>
    <w:rsid w:val="00051AB5"/>
    <w:rsid w:val="00051E45"/>
    <w:rsid w:val="000531EB"/>
    <w:rsid w:val="0005367B"/>
    <w:rsid w:val="00053967"/>
    <w:rsid w:val="00053EB8"/>
    <w:rsid w:val="00055005"/>
    <w:rsid w:val="0005545D"/>
    <w:rsid w:val="000564DC"/>
    <w:rsid w:val="00056C71"/>
    <w:rsid w:val="00056F6B"/>
    <w:rsid w:val="000573C0"/>
    <w:rsid w:val="0005744C"/>
    <w:rsid w:val="00060223"/>
    <w:rsid w:val="00060A55"/>
    <w:rsid w:val="00060BA8"/>
    <w:rsid w:val="00061056"/>
    <w:rsid w:val="000611D2"/>
    <w:rsid w:val="00061226"/>
    <w:rsid w:val="00061297"/>
    <w:rsid w:val="0006189F"/>
    <w:rsid w:val="00062429"/>
    <w:rsid w:val="00062497"/>
    <w:rsid w:val="000627F7"/>
    <w:rsid w:val="00062CAA"/>
    <w:rsid w:val="00062EAA"/>
    <w:rsid w:val="000630C1"/>
    <w:rsid w:val="000630E1"/>
    <w:rsid w:val="00063898"/>
    <w:rsid w:val="00063BFD"/>
    <w:rsid w:val="00064878"/>
    <w:rsid w:val="00065157"/>
    <w:rsid w:val="000653E5"/>
    <w:rsid w:val="0006579F"/>
    <w:rsid w:val="000662DF"/>
    <w:rsid w:val="00066583"/>
    <w:rsid w:val="00066614"/>
    <w:rsid w:val="00066A91"/>
    <w:rsid w:val="00066ADD"/>
    <w:rsid w:val="00067B3A"/>
    <w:rsid w:val="000704B5"/>
    <w:rsid w:val="00070917"/>
    <w:rsid w:val="00071B4B"/>
    <w:rsid w:val="00072BCC"/>
    <w:rsid w:val="00072CCF"/>
    <w:rsid w:val="00073485"/>
    <w:rsid w:val="000734D8"/>
    <w:rsid w:val="000734FB"/>
    <w:rsid w:val="00074663"/>
    <w:rsid w:val="00074A80"/>
    <w:rsid w:val="0007608D"/>
    <w:rsid w:val="00076375"/>
    <w:rsid w:val="00076484"/>
    <w:rsid w:val="000767E1"/>
    <w:rsid w:val="00076969"/>
    <w:rsid w:val="00076C72"/>
    <w:rsid w:val="00077187"/>
    <w:rsid w:val="0007789A"/>
    <w:rsid w:val="0007792C"/>
    <w:rsid w:val="0008041B"/>
    <w:rsid w:val="00080A58"/>
    <w:rsid w:val="00080D99"/>
    <w:rsid w:val="00081243"/>
    <w:rsid w:val="00084A8E"/>
    <w:rsid w:val="0008517D"/>
    <w:rsid w:val="00085E88"/>
    <w:rsid w:val="000861F6"/>
    <w:rsid w:val="0008645C"/>
    <w:rsid w:val="00086750"/>
    <w:rsid w:val="00086769"/>
    <w:rsid w:val="000868B3"/>
    <w:rsid w:val="00086E51"/>
    <w:rsid w:val="000877C6"/>
    <w:rsid w:val="00087817"/>
    <w:rsid w:val="0008799D"/>
    <w:rsid w:val="000879EE"/>
    <w:rsid w:val="0009015B"/>
    <w:rsid w:val="0009058E"/>
    <w:rsid w:val="000911A4"/>
    <w:rsid w:val="000918BA"/>
    <w:rsid w:val="00092F4C"/>
    <w:rsid w:val="0009321B"/>
    <w:rsid w:val="000939DB"/>
    <w:rsid w:val="00094B36"/>
    <w:rsid w:val="00095088"/>
    <w:rsid w:val="00095735"/>
    <w:rsid w:val="000968CC"/>
    <w:rsid w:val="00096C79"/>
    <w:rsid w:val="000979DA"/>
    <w:rsid w:val="000A06A7"/>
    <w:rsid w:val="000A0F54"/>
    <w:rsid w:val="000A0FC5"/>
    <w:rsid w:val="000A1423"/>
    <w:rsid w:val="000A2121"/>
    <w:rsid w:val="000A2337"/>
    <w:rsid w:val="000A39A2"/>
    <w:rsid w:val="000A4A9E"/>
    <w:rsid w:val="000A53D2"/>
    <w:rsid w:val="000A575D"/>
    <w:rsid w:val="000A7AA8"/>
    <w:rsid w:val="000B02F3"/>
    <w:rsid w:val="000B0792"/>
    <w:rsid w:val="000B0C85"/>
    <w:rsid w:val="000B0EED"/>
    <w:rsid w:val="000B1345"/>
    <w:rsid w:val="000B13D2"/>
    <w:rsid w:val="000B2067"/>
    <w:rsid w:val="000B2641"/>
    <w:rsid w:val="000B29EC"/>
    <w:rsid w:val="000B3173"/>
    <w:rsid w:val="000B421F"/>
    <w:rsid w:val="000B4281"/>
    <w:rsid w:val="000B4552"/>
    <w:rsid w:val="000B4DC2"/>
    <w:rsid w:val="000B5015"/>
    <w:rsid w:val="000B531B"/>
    <w:rsid w:val="000B537E"/>
    <w:rsid w:val="000B53A1"/>
    <w:rsid w:val="000B5ED9"/>
    <w:rsid w:val="000B5F91"/>
    <w:rsid w:val="000B60DA"/>
    <w:rsid w:val="000B62B3"/>
    <w:rsid w:val="000B677C"/>
    <w:rsid w:val="000B68C8"/>
    <w:rsid w:val="000B7C75"/>
    <w:rsid w:val="000C01EB"/>
    <w:rsid w:val="000C0A42"/>
    <w:rsid w:val="000C0BE8"/>
    <w:rsid w:val="000C122F"/>
    <w:rsid w:val="000C1CB2"/>
    <w:rsid w:val="000C1D8E"/>
    <w:rsid w:val="000C26A2"/>
    <w:rsid w:val="000C2BAA"/>
    <w:rsid w:val="000C38CE"/>
    <w:rsid w:val="000C3AB7"/>
    <w:rsid w:val="000C41AB"/>
    <w:rsid w:val="000C461E"/>
    <w:rsid w:val="000C47D1"/>
    <w:rsid w:val="000C5896"/>
    <w:rsid w:val="000C5B3F"/>
    <w:rsid w:val="000C62DD"/>
    <w:rsid w:val="000C641F"/>
    <w:rsid w:val="000C651A"/>
    <w:rsid w:val="000C67B6"/>
    <w:rsid w:val="000C78C0"/>
    <w:rsid w:val="000D0D0D"/>
    <w:rsid w:val="000D0D6A"/>
    <w:rsid w:val="000D1481"/>
    <w:rsid w:val="000D1578"/>
    <w:rsid w:val="000D1620"/>
    <w:rsid w:val="000D186C"/>
    <w:rsid w:val="000D1B95"/>
    <w:rsid w:val="000D2F95"/>
    <w:rsid w:val="000D3295"/>
    <w:rsid w:val="000D398A"/>
    <w:rsid w:val="000D39F3"/>
    <w:rsid w:val="000D3E47"/>
    <w:rsid w:val="000D4690"/>
    <w:rsid w:val="000D4A32"/>
    <w:rsid w:val="000D50AC"/>
    <w:rsid w:val="000D5246"/>
    <w:rsid w:val="000D5836"/>
    <w:rsid w:val="000D5C5A"/>
    <w:rsid w:val="000D5ECB"/>
    <w:rsid w:val="000D67B9"/>
    <w:rsid w:val="000D687E"/>
    <w:rsid w:val="000D6E68"/>
    <w:rsid w:val="000D7403"/>
    <w:rsid w:val="000D74D9"/>
    <w:rsid w:val="000D7A30"/>
    <w:rsid w:val="000D7D44"/>
    <w:rsid w:val="000E0293"/>
    <w:rsid w:val="000E02B9"/>
    <w:rsid w:val="000E0EEC"/>
    <w:rsid w:val="000E1DC6"/>
    <w:rsid w:val="000E1EC4"/>
    <w:rsid w:val="000E2BC7"/>
    <w:rsid w:val="000E2EDB"/>
    <w:rsid w:val="000E3986"/>
    <w:rsid w:val="000E3C2B"/>
    <w:rsid w:val="000E4373"/>
    <w:rsid w:val="000E467A"/>
    <w:rsid w:val="000E4C35"/>
    <w:rsid w:val="000E4E84"/>
    <w:rsid w:val="000E5A81"/>
    <w:rsid w:val="000E64CB"/>
    <w:rsid w:val="000E690A"/>
    <w:rsid w:val="000E76EE"/>
    <w:rsid w:val="000E78D4"/>
    <w:rsid w:val="000F017E"/>
    <w:rsid w:val="000F0305"/>
    <w:rsid w:val="000F0DC6"/>
    <w:rsid w:val="000F0F2A"/>
    <w:rsid w:val="000F0FCA"/>
    <w:rsid w:val="000F1C82"/>
    <w:rsid w:val="000F1CAF"/>
    <w:rsid w:val="000F211B"/>
    <w:rsid w:val="000F27E7"/>
    <w:rsid w:val="000F28ED"/>
    <w:rsid w:val="000F2EAB"/>
    <w:rsid w:val="000F3238"/>
    <w:rsid w:val="000F3566"/>
    <w:rsid w:val="000F3BAC"/>
    <w:rsid w:val="000F44E1"/>
    <w:rsid w:val="000F4671"/>
    <w:rsid w:val="000F4D96"/>
    <w:rsid w:val="000F4F16"/>
    <w:rsid w:val="000F5119"/>
    <w:rsid w:val="000F5CE4"/>
    <w:rsid w:val="000F730E"/>
    <w:rsid w:val="00100302"/>
    <w:rsid w:val="00101177"/>
    <w:rsid w:val="001014AF"/>
    <w:rsid w:val="001017AA"/>
    <w:rsid w:val="00101A7A"/>
    <w:rsid w:val="00101A8A"/>
    <w:rsid w:val="001029AE"/>
    <w:rsid w:val="00102AA8"/>
    <w:rsid w:val="0010308C"/>
    <w:rsid w:val="00103EF0"/>
    <w:rsid w:val="00104269"/>
    <w:rsid w:val="00104E42"/>
    <w:rsid w:val="001056BB"/>
    <w:rsid w:val="00105B58"/>
    <w:rsid w:val="00105D5E"/>
    <w:rsid w:val="00106BBE"/>
    <w:rsid w:val="00106F5D"/>
    <w:rsid w:val="00107A43"/>
    <w:rsid w:val="00110463"/>
    <w:rsid w:val="00110A4F"/>
    <w:rsid w:val="00110BA0"/>
    <w:rsid w:val="0011106B"/>
    <w:rsid w:val="0011148A"/>
    <w:rsid w:val="00111E14"/>
    <w:rsid w:val="00112B5D"/>
    <w:rsid w:val="00112B8D"/>
    <w:rsid w:val="0011314D"/>
    <w:rsid w:val="00113227"/>
    <w:rsid w:val="0011493A"/>
    <w:rsid w:val="001149FB"/>
    <w:rsid w:val="00114EA5"/>
    <w:rsid w:val="0011599C"/>
    <w:rsid w:val="00115AB8"/>
    <w:rsid w:val="0011658B"/>
    <w:rsid w:val="00116BE8"/>
    <w:rsid w:val="00120191"/>
    <w:rsid w:val="001204B2"/>
    <w:rsid w:val="001217C4"/>
    <w:rsid w:val="00121A47"/>
    <w:rsid w:val="00121D6C"/>
    <w:rsid w:val="001220EA"/>
    <w:rsid w:val="00122600"/>
    <w:rsid w:val="00122763"/>
    <w:rsid w:val="00123D88"/>
    <w:rsid w:val="001240DE"/>
    <w:rsid w:val="00124FBA"/>
    <w:rsid w:val="001257DD"/>
    <w:rsid w:val="00125DDC"/>
    <w:rsid w:val="00125E86"/>
    <w:rsid w:val="0012615C"/>
    <w:rsid w:val="00126248"/>
    <w:rsid w:val="0012632D"/>
    <w:rsid w:val="00126862"/>
    <w:rsid w:val="0012757B"/>
    <w:rsid w:val="00130341"/>
    <w:rsid w:val="00131251"/>
    <w:rsid w:val="0013179F"/>
    <w:rsid w:val="00131C2A"/>
    <w:rsid w:val="0013277A"/>
    <w:rsid w:val="00133A41"/>
    <w:rsid w:val="00133F7B"/>
    <w:rsid w:val="001344D9"/>
    <w:rsid w:val="00134A00"/>
    <w:rsid w:val="00134A57"/>
    <w:rsid w:val="00135270"/>
    <w:rsid w:val="00135D39"/>
    <w:rsid w:val="00135DBA"/>
    <w:rsid w:val="0013645C"/>
    <w:rsid w:val="00137489"/>
    <w:rsid w:val="001402F1"/>
    <w:rsid w:val="001409BD"/>
    <w:rsid w:val="001422CB"/>
    <w:rsid w:val="001435C2"/>
    <w:rsid w:val="00143980"/>
    <w:rsid w:val="001441DC"/>
    <w:rsid w:val="001448EB"/>
    <w:rsid w:val="00144E17"/>
    <w:rsid w:val="001455E2"/>
    <w:rsid w:val="00145732"/>
    <w:rsid w:val="00145E0A"/>
    <w:rsid w:val="00147366"/>
    <w:rsid w:val="0014766C"/>
    <w:rsid w:val="00147727"/>
    <w:rsid w:val="001478EA"/>
    <w:rsid w:val="00147E78"/>
    <w:rsid w:val="0015068A"/>
    <w:rsid w:val="00150831"/>
    <w:rsid w:val="00150DDA"/>
    <w:rsid w:val="00151C0F"/>
    <w:rsid w:val="001522F2"/>
    <w:rsid w:val="001522F9"/>
    <w:rsid w:val="00153730"/>
    <w:rsid w:val="00154EE4"/>
    <w:rsid w:val="00155EFF"/>
    <w:rsid w:val="0015698B"/>
    <w:rsid w:val="001569B4"/>
    <w:rsid w:val="00157CC9"/>
    <w:rsid w:val="00157EA5"/>
    <w:rsid w:val="0016013F"/>
    <w:rsid w:val="001601D6"/>
    <w:rsid w:val="00160311"/>
    <w:rsid w:val="0016047E"/>
    <w:rsid w:val="00160C77"/>
    <w:rsid w:val="00162CA4"/>
    <w:rsid w:val="001643D3"/>
    <w:rsid w:val="0016451C"/>
    <w:rsid w:val="0016456D"/>
    <w:rsid w:val="00164655"/>
    <w:rsid w:val="001652FA"/>
    <w:rsid w:val="001657AA"/>
    <w:rsid w:val="00167A72"/>
    <w:rsid w:val="00167EC7"/>
    <w:rsid w:val="001706D4"/>
    <w:rsid w:val="00171306"/>
    <w:rsid w:val="00173D6D"/>
    <w:rsid w:val="00174314"/>
    <w:rsid w:val="001743B7"/>
    <w:rsid w:val="001745AC"/>
    <w:rsid w:val="0017556C"/>
    <w:rsid w:val="0017568B"/>
    <w:rsid w:val="0017589F"/>
    <w:rsid w:val="00176219"/>
    <w:rsid w:val="00176A54"/>
    <w:rsid w:val="001771C5"/>
    <w:rsid w:val="001776D4"/>
    <w:rsid w:val="00177892"/>
    <w:rsid w:val="001778C4"/>
    <w:rsid w:val="00177A01"/>
    <w:rsid w:val="001801CE"/>
    <w:rsid w:val="00180586"/>
    <w:rsid w:val="001806B0"/>
    <w:rsid w:val="001817BB"/>
    <w:rsid w:val="0018225B"/>
    <w:rsid w:val="0018272B"/>
    <w:rsid w:val="00182E85"/>
    <w:rsid w:val="00184308"/>
    <w:rsid w:val="00185674"/>
    <w:rsid w:val="001856EF"/>
    <w:rsid w:val="00186778"/>
    <w:rsid w:val="00186C4D"/>
    <w:rsid w:val="0019004D"/>
    <w:rsid w:val="0019089F"/>
    <w:rsid w:val="001909EE"/>
    <w:rsid w:val="0019164E"/>
    <w:rsid w:val="001922BA"/>
    <w:rsid w:val="001926C1"/>
    <w:rsid w:val="00192837"/>
    <w:rsid w:val="00193403"/>
    <w:rsid w:val="00193BF8"/>
    <w:rsid w:val="00193EF7"/>
    <w:rsid w:val="00194387"/>
    <w:rsid w:val="001953F6"/>
    <w:rsid w:val="00195C80"/>
    <w:rsid w:val="00195C86"/>
    <w:rsid w:val="00195D36"/>
    <w:rsid w:val="00196770"/>
    <w:rsid w:val="001A04CA"/>
    <w:rsid w:val="001A088E"/>
    <w:rsid w:val="001A17F7"/>
    <w:rsid w:val="001A1BAB"/>
    <w:rsid w:val="001A3683"/>
    <w:rsid w:val="001A3832"/>
    <w:rsid w:val="001A3D97"/>
    <w:rsid w:val="001A4CE6"/>
    <w:rsid w:val="001A5464"/>
    <w:rsid w:val="001A56D2"/>
    <w:rsid w:val="001A5845"/>
    <w:rsid w:val="001A69D1"/>
    <w:rsid w:val="001A76C5"/>
    <w:rsid w:val="001B05F8"/>
    <w:rsid w:val="001B0B81"/>
    <w:rsid w:val="001B202D"/>
    <w:rsid w:val="001B3C57"/>
    <w:rsid w:val="001B4233"/>
    <w:rsid w:val="001B4929"/>
    <w:rsid w:val="001B4EEB"/>
    <w:rsid w:val="001B58E8"/>
    <w:rsid w:val="001B5C81"/>
    <w:rsid w:val="001B7D43"/>
    <w:rsid w:val="001C0428"/>
    <w:rsid w:val="001C064F"/>
    <w:rsid w:val="001C16DD"/>
    <w:rsid w:val="001C236C"/>
    <w:rsid w:val="001C3247"/>
    <w:rsid w:val="001C34BB"/>
    <w:rsid w:val="001C3579"/>
    <w:rsid w:val="001C3889"/>
    <w:rsid w:val="001C3BA6"/>
    <w:rsid w:val="001C40C7"/>
    <w:rsid w:val="001C48EF"/>
    <w:rsid w:val="001C4D7C"/>
    <w:rsid w:val="001C527A"/>
    <w:rsid w:val="001C5307"/>
    <w:rsid w:val="001C5870"/>
    <w:rsid w:val="001C5F45"/>
    <w:rsid w:val="001C62F9"/>
    <w:rsid w:val="001C6354"/>
    <w:rsid w:val="001C6704"/>
    <w:rsid w:val="001C726E"/>
    <w:rsid w:val="001C77F7"/>
    <w:rsid w:val="001D024A"/>
    <w:rsid w:val="001D046A"/>
    <w:rsid w:val="001D0D0B"/>
    <w:rsid w:val="001D142E"/>
    <w:rsid w:val="001D2153"/>
    <w:rsid w:val="001D2A2F"/>
    <w:rsid w:val="001D334B"/>
    <w:rsid w:val="001D4005"/>
    <w:rsid w:val="001D4166"/>
    <w:rsid w:val="001D4662"/>
    <w:rsid w:val="001D4BB0"/>
    <w:rsid w:val="001D4F21"/>
    <w:rsid w:val="001D5B88"/>
    <w:rsid w:val="001D5EC6"/>
    <w:rsid w:val="001D72AE"/>
    <w:rsid w:val="001D77F8"/>
    <w:rsid w:val="001D7FAE"/>
    <w:rsid w:val="001E0288"/>
    <w:rsid w:val="001E0648"/>
    <w:rsid w:val="001E0DC6"/>
    <w:rsid w:val="001E1AE2"/>
    <w:rsid w:val="001E25A6"/>
    <w:rsid w:val="001E395D"/>
    <w:rsid w:val="001E4421"/>
    <w:rsid w:val="001E4BB8"/>
    <w:rsid w:val="001E6249"/>
    <w:rsid w:val="001E75F9"/>
    <w:rsid w:val="001F0EA4"/>
    <w:rsid w:val="001F1407"/>
    <w:rsid w:val="001F3024"/>
    <w:rsid w:val="001F3737"/>
    <w:rsid w:val="001F3BA5"/>
    <w:rsid w:val="001F3CB1"/>
    <w:rsid w:val="001F4BD9"/>
    <w:rsid w:val="001F4E25"/>
    <w:rsid w:val="001F510D"/>
    <w:rsid w:val="001F6140"/>
    <w:rsid w:val="001F63F0"/>
    <w:rsid w:val="001F72F2"/>
    <w:rsid w:val="001F7582"/>
    <w:rsid w:val="001F77B4"/>
    <w:rsid w:val="001F79DF"/>
    <w:rsid w:val="00200450"/>
    <w:rsid w:val="00201AD1"/>
    <w:rsid w:val="00201B83"/>
    <w:rsid w:val="00202882"/>
    <w:rsid w:val="002028FD"/>
    <w:rsid w:val="00203E28"/>
    <w:rsid w:val="0020404B"/>
    <w:rsid w:val="00205126"/>
    <w:rsid w:val="0020533C"/>
    <w:rsid w:val="00205A28"/>
    <w:rsid w:val="00206240"/>
    <w:rsid w:val="00206FCE"/>
    <w:rsid w:val="00211925"/>
    <w:rsid w:val="00211C5D"/>
    <w:rsid w:val="00211D36"/>
    <w:rsid w:val="00211F29"/>
    <w:rsid w:val="0021225E"/>
    <w:rsid w:val="0021312D"/>
    <w:rsid w:val="00213ABB"/>
    <w:rsid w:val="00213E7C"/>
    <w:rsid w:val="0021419C"/>
    <w:rsid w:val="0021506D"/>
    <w:rsid w:val="002159F7"/>
    <w:rsid w:val="00220E70"/>
    <w:rsid w:val="0022114E"/>
    <w:rsid w:val="002212D0"/>
    <w:rsid w:val="00221606"/>
    <w:rsid w:val="00222116"/>
    <w:rsid w:val="0022290F"/>
    <w:rsid w:val="002232E7"/>
    <w:rsid w:val="00225710"/>
    <w:rsid w:val="00225F7E"/>
    <w:rsid w:val="002262A8"/>
    <w:rsid w:val="002263D2"/>
    <w:rsid w:val="0022681F"/>
    <w:rsid w:val="002272F5"/>
    <w:rsid w:val="00227396"/>
    <w:rsid w:val="00227685"/>
    <w:rsid w:val="00227FAE"/>
    <w:rsid w:val="0023069F"/>
    <w:rsid w:val="002308ED"/>
    <w:rsid w:val="002312B2"/>
    <w:rsid w:val="00231487"/>
    <w:rsid w:val="00233371"/>
    <w:rsid w:val="002336D1"/>
    <w:rsid w:val="0023393E"/>
    <w:rsid w:val="00233AB2"/>
    <w:rsid w:val="00234691"/>
    <w:rsid w:val="00235EEC"/>
    <w:rsid w:val="00236CD7"/>
    <w:rsid w:val="00237701"/>
    <w:rsid w:val="002379F6"/>
    <w:rsid w:val="0024069D"/>
    <w:rsid w:val="00240AE9"/>
    <w:rsid w:val="00240F42"/>
    <w:rsid w:val="00241258"/>
    <w:rsid w:val="00241CC5"/>
    <w:rsid w:val="00242731"/>
    <w:rsid w:val="002434FC"/>
    <w:rsid w:val="00243613"/>
    <w:rsid w:val="00243A94"/>
    <w:rsid w:val="00243B2D"/>
    <w:rsid w:val="00243C74"/>
    <w:rsid w:val="002440C6"/>
    <w:rsid w:val="0024444C"/>
    <w:rsid w:val="002458D4"/>
    <w:rsid w:val="002459DC"/>
    <w:rsid w:val="00245FF3"/>
    <w:rsid w:val="00246860"/>
    <w:rsid w:val="00246A36"/>
    <w:rsid w:val="0024738B"/>
    <w:rsid w:val="00247CCA"/>
    <w:rsid w:val="00247E24"/>
    <w:rsid w:val="00247E61"/>
    <w:rsid w:val="0025047B"/>
    <w:rsid w:val="002508C9"/>
    <w:rsid w:val="00250EC2"/>
    <w:rsid w:val="00251B27"/>
    <w:rsid w:val="00251C00"/>
    <w:rsid w:val="002535BC"/>
    <w:rsid w:val="00254601"/>
    <w:rsid w:val="00254B6A"/>
    <w:rsid w:val="00254CE7"/>
    <w:rsid w:val="002552BE"/>
    <w:rsid w:val="00255376"/>
    <w:rsid w:val="00255592"/>
    <w:rsid w:val="002555D0"/>
    <w:rsid w:val="00255B3E"/>
    <w:rsid w:val="0025677D"/>
    <w:rsid w:val="00256BC1"/>
    <w:rsid w:val="00256DC6"/>
    <w:rsid w:val="00256F09"/>
    <w:rsid w:val="00257007"/>
    <w:rsid w:val="00257664"/>
    <w:rsid w:val="002600A0"/>
    <w:rsid w:val="00260A9C"/>
    <w:rsid w:val="00260AA2"/>
    <w:rsid w:val="00261138"/>
    <w:rsid w:val="00261140"/>
    <w:rsid w:val="00261705"/>
    <w:rsid w:val="0026188B"/>
    <w:rsid w:val="00263000"/>
    <w:rsid w:val="00265D62"/>
    <w:rsid w:val="0026609F"/>
    <w:rsid w:val="00266B4D"/>
    <w:rsid w:val="00266E7D"/>
    <w:rsid w:val="00267C74"/>
    <w:rsid w:val="002709CA"/>
    <w:rsid w:val="00272A77"/>
    <w:rsid w:val="00272B78"/>
    <w:rsid w:val="002735EC"/>
    <w:rsid w:val="00274EC8"/>
    <w:rsid w:val="0027525C"/>
    <w:rsid w:val="00275A16"/>
    <w:rsid w:val="00275F08"/>
    <w:rsid w:val="002760D2"/>
    <w:rsid w:val="0027760E"/>
    <w:rsid w:val="00277BF7"/>
    <w:rsid w:val="00277CB4"/>
    <w:rsid w:val="002801EE"/>
    <w:rsid w:val="0028056B"/>
    <w:rsid w:val="002808B4"/>
    <w:rsid w:val="00280988"/>
    <w:rsid w:val="00280C94"/>
    <w:rsid w:val="00281A7D"/>
    <w:rsid w:val="00281C3D"/>
    <w:rsid w:val="00282350"/>
    <w:rsid w:val="00282580"/>
    <w:rsid w:val="0028262C"/>
    <w:rsid w:val="002829B3"/>
    <w:rsid w:val="002830BE"/>
    <w:rsid w:val="00285998"/>
    <w:rsid w:val="00285F22"/>
    <w:rsid w:val="0028606D"/>
    <w:rsid w:val="002860EE"/>
    <w:rsid w:val="0028694E"/>
    <w:rsid w:val="00287540"/>
    <w:rsid w:val="0028757B"/>
    <w:rsid w:val="00287EE8"/>
    <w:rsid w:val="0029127B"/>
    <w:rsid w:val="002940A9"/>
    <w:rsid w:val="002950EB"/>
    <w:rsid w:val="00297822"/>
    <w:rsid w:val="00297D86"/>
    <w:rsid w:val="002A0B31"/>
    <w:rsid w:val="002A0E2C"/>
    <w:rsid w:val="002A188D"/>
    <w:rsid w:val="002A1896"/>
    <w:rsid w:val="002A19FA"/>
    <w:rsid w:val="002A1EB2"/>
    <w:rsid w:val="002A1EDC"/>
    <w:rsid w:val="002A1FE2"/>
    <w:rsid w:val="002A2680"/>
    <w:rsid w:val="002A297D"/>
    <w:rsid w:val="002A2D2B"/>
    <w:rsid w:val="002A31AB"/>
    <w:rsid w:val="002A3ADF"/>
    <w:rsid w:val="002A432A"/>
    <w:rsid w:val="002A4784"/>
    <w:rsid w:val="002A64A9"/>
    <w:rsid w:val="002A6DD1"/>
    <w:rsid w:val="002A7E53"/>
    <w:rsid w:val="002B0451"/>
    <w:rsid w:val="002B0DA1"/>
    <w:rsid w:val="002B1A4D"/>
    <w:rsid w:val="002B2A4E"/>
    <w:rsid w:val="002B3A05"/>
    <w:rsid w:val="002B3C79"/>
    <w:rsid w:val="002B4C8F"/>
    <w:rsid w:val="002B4C9C"/>
    <w:rsid w:val="002B622E"/>
    <w:rsid w:val="002B6617"/>
    <w:rsid w:val="002B6981"/>
    <w:rsid w:val="002B6B32"/>
    <w:rsid w:val="002B6BAF"/>
    <w:rsid w:val="002B73BA"/>
    <w:rsid w:val="002B7C65"/>
    <w:rsid w:val="002C0449"/>
    <w:rsid w:val="002C0F84"/>
    <w:rsid w:val="002C218F"/>
    <w:rsid w:val="002C2AC1"/>
    <w:rsid w:val="002C3EA5"/>
    <w:rsid w:val="002C3FEF"/>
    <w:rsid w:val="002C4228"/>
    <w:rsid w:val="002C4500"/>
    <w:rsid w:val="002C49E0"/>
    <w:rsid w:val="002C4E87"/>
    <w:rsid w:val="002C4F9D"/>
    <w:rsid w:val="002C58BF"/>
    <w:rsid w:val="002C635C"/>
    <w:rsid w:val="002C66BF"/>
    <w:rsid w:val="002C7103"/>
    <w:rsid w:val="002C7D82"/>
    <w:rsid w:val="002D099C"/>
    <w:rsid w:val="002D14A8"/>
    <w:rsid w:val="002D1CB6"/>
    <w:rsid w:val="002D26AB"/>
    <w:rsid w:val="002D32D4"/>
    <w:rsid w:val="002D338C"/>
    <w:rsid w:val="002D5A47"/>
    <w:rsid w:val="002D6859"/>
    <w:rsid w:val="002D6F0D"/>
    <w:rsid w:val="002D728B"/>
    <w:rsid w:val="002E01E3"/>
    <w:rsid w:val="002E063A"/>
    <w:rsid w:val="002E0D1E"/>
    <w:rsid w:val="002E11A2"/>
    <w:rsid w:val="002E4884"/>
    <w:rsid w:val="002E4A47"/>
    <w:rsid w:val="002E4FC5"/>
    <w:rsid w:val="002E5190"/>
    <w:rsid w:val="002E5514"/>
    <w:rsid w:val="002E655A"/>
    <w:rsid w:val="002E66B4"/>
    <w:rsid w:val="002E6D05"/>
    <w:rsid w:val="002E71C4"/>
    <w:rsid w:val="002E7B10"/>
    <w:rsid w:val="002E7BAC"/>
    <w:rsid w:val="002F01EF"/>
    <w:rsid w:val="002F0754"/>
    <w:rsid w:val="002F13C7"/>
    <w:rsid w:val="002F1684"/>
    <w:rsid w:val="002F16D1"/>
    <w:rsid w:val="002F26E1"/>
    <w:rsid w:val="002F2CE9"/>
    <w:rsid w:val="002F2DE7"/>
    <w:rsid w:val="002F3A5E"/>
    <w:rsid w:val="002F3E9C"/>
    <w:rsid w:val="002F6057"/>
    <w:rsid w:val="002F6A6C"/>
    <w:rsid w:val="002F6B06"/>
    <w:rsid w:val="002F6BB5"/>
    <w:rsid w:val="002F6F94"/>
    <w:rsid w:val="002F7E7B"/>
    <w:rsid w:val="00300B7E"/>
    <w:rsid w:val="0030116B"/>
    <w:rsid w:val="003013F5"/>
    <w:rsid w:val="00301CAD"/>
    <w:rsid w:val="003022CA"/>
    <w:rsid w:val="00302441"/>
    <w:rsid w:val="00302733"/>
    <w:rsid w:val="0030285F"/>
    <w:rsid w:val="003029B8"/>
    <w:rsid w:val="00302E88"/>
    <w:rsid w:val="00302F9C"/>
    <w:rsid w:val="003036FF"/>
    <w:rsid w:val="003037AA"/>
    <w:rsid w:val="0030406D"/>
    <w:rsid w:val="003049FD"/>
    <w:rsid w:val="003052FE"/>
    <w:rsid w:val="00305612"/>
    <w:rsid w:val="00305852"/>
    <w:rsid w:val="003100B4"/>
    <w:rsid w:val="00310D85"/>
    <w:rsid w:val="003110CB"/>
    <w:rsid w:val="00311480"/>
    <w:rsid w:val="003130C8"/>
    <w:rsid w:val="00313147"/>
    <w:rsid w:val="00313AF1"/>
    <w:rsid w:val="00314431"/>
    <w:rsid w:val="0031454A"/>
    <w:rsid w:val="00315324"/>
    <w:rsid w:val="00315B50"/>
    <w:rsid w:val="00316386"/>
    <w:rsid w:val="00316C61"/>
    <w:rsid w:val="00317820"/>
    <w:rsid w:val="00317D91"/>
    <w:rsid w:val="00320090"/>
    <w:rsid w:val="003203AF"/>
    <w:rsid w:val="00321214"/>
    <w:rsid w:val="00321250"/>
    <w:rsid w:val="00321A25"/>
    <w:rsid w:val="00321E4E"/>
    <w:rsid w:val="00321F33"/>
    <w:rsid w:val="0032203D"/>
    <w:rsid w:val="00322DC4"/>
    <w:rsid w:val="00322FBA"/>
    <w:rsid w:val="003233BF"/>
    <w:rsid w:val="00324152"/>
    <w:rsid w:val="00324487"/>
    <w:rsid w:val="00324797"/>
    <w:rsid w:val="003250B2"/>
    <w:rsid w:val="00326007"/>
    <w:rsid w:val="0032652B"/>
    <w:rsid w:val="0032686C"/>
    <w:rsid w:val="0032693E"/>
    <w:rsid w:val="00326CC8"/>
    <w:rsid w:val="00326E5B"/>
    <w:rsid w:val="00327E7F"/>
    <w:rsid w:val="00331529"/>
    <w:rsid w:val="00331648"/>
    <w:rsid w:val="0033297A"/>
    <w:rsid w:val="00332F99"/>
    <w:rsid w:val="00333367"/>
    <w:rsid w:val="003346FE"/>
    <w:rsid w:val="00334CAC"/>
    <w:rsid w:val="00334CD7"/>
    <w:rsid w:val="00334D59"/>
    <w:rsid w:val="00335393"/>
    <w:rsid w:val="003355BE"/>
    <w:rsid w:val="00335EB0"/>
    <w:rsid w:val="00336A08"/>
    <w:rsid w:val="00336C49"/>
    <w:rsid w:val="00340A8E"/>
    <w:rsid w:val="00340EB7"/>
    <w:rsid w:val="00341018"/>
    <w:rsid w:val="0034113A"/>
    <w:rsid w:val="00342BB7"/>
    <w:rsid w:val="00342C4F"/>
    <w:rsid w:val="00342E20"/>
    <w:rsid w:val="00343031"/>
    <w:rsid w:val="00343119"/>
    <w:rsid w:val="003456EA"/>
    <w:rsid w:val="00345D5D"/>
    <w:rsid w:val="003463EB"/>
    <w:rsid w:val="0034655B"/>
    <w:rsid w:val="003467B6"/>
    <w:rsid w:val="00346C0D"/>
    <w:rsid w:val="00346DEA"/>
    <w:rsid w:val="003472F6"/>
    <w:rsid w:val="00347A36"/>
    <w:rsid w:val="00347A5A"/>
    <w:rsid w:val="00347AFD"/>
    <w:rsid w:val="00347C4D"/>
    <w:rsid w:val="0035014A"/>
    <w:rsid w:val="00351A2C"/>
    <w:rsid w:val="00351FE0"/>
    <w:rsid w:val="003521BD"/>
    <w:rsid w:val="00352BCA"/>
    <w:rsid w:val="00353745"/>
    <w:rsid w:val="0035416B"/>
    <w:rsid w:val="003547D6"/>
    <w:rsid w:val="00354AC4"/>
    <w:rsid w:val="00354E2E"/>
    <w:rsid w:val="00354F12"/>
    <w:rsid w:val="003558B8"/>
    <w:rsid w:val="00355C70"/>
    <w:rsid w:val="00355FBF"/>
    <w:rsid w:val="0035606C"/>
    <w:rsid w:val="0035609B"/>
    <w:rsid w:val="00356E88"/>
    <w:rsid w:val="0035752E"/>
    <w:rsid w:val="00360479"/>
    <w:rsid w:val="00360B5D"/>
    <w:rsid w:val="00360F07"/>
    <w:rsid w:val="00361E7C"/>
    <w:rsid w:val="0036250F"/>
    <w:rsid w:val="00362E16"/>
    <w:rsid w:val="0036355F"/>
    <w:rsid w:val="00363CD9"/>
    <w:rsid w:val="00363F0A"/>
    <w:rsid w:val="00363F29"/>
    <w:rsid w:val="00363F59"/>
    <w:rsid w:val="0036449C"/>
    <w:rsid w:val="003644AB"/>
    <w:rsid w:val="00364EDB"/>
    <w:rsid w:val="00365AFC"/>
    <w:rsid w:val="00365F50"/>
    <w:rsid w:val="00366AC2"/>
    <w:rsid w:val="00370540"/>
    <w:rsid w:val="00371660"/>
    <w:rsid w:val="00371CEE"/>
    <w:rsid w:val="0037413E"/>
    <w:rsid w:val="00374298"/>
    <w:rsid w:val="003752DD"/>
    <w:rsid w:val="003752E0"/>
    <w:rsid w:val="00377C16"/>
    <w:rsid w:val="0038028A"/>
    <w:rsid w:val="003803D5"/>
    <w:rsid w:val="00381052"/>
    <w:rsid w:val="00381F82"/>
    <w:rsid w:val="00382370"/>
    <w:rsid w:val="00382769"/>
    <w:rsid w:val="0038386D"/>
    <w:rsid w:val="0038462C"/>
    <w:rsid w:val="0038465C"/>
    <w:rsid w:val="00384915"/>
    <w:rsid w:val="00385081"/>
    <w:rsid w:val="00385271"/>
    <w:rsid w:val="00385492"/>
    <w:rsid w:val="00385E27"/>
    <w:rsid w:val="00386097"/>
    <w:rsid w:val="00386125"/>
    <w:rsid w:val="00386EEF"/>
    <w:rsid w:val="00387105"/>
    <w:rsid w:val="00390700"/>
    <w:rsid w:val="0039094E"/>
    <w:rsid w:val="00392104"/>
    <w:rsid w:val="003929AB"/>
    <w:rsid w:val="00392D50"/>
    <w:rsid w:val="00393483"/>
    <w:rsid w:val="00393D63"/>
    <w:rsid w:val="00393EEF"/>
    <w:rsid w:val="0039429A"/>
    <w:rsid w:val="00394C1B"/>
    <w:rsid w:val="00397096"/>
    <w:rsid w:val="003A00D6"/>
    <w:rsid w:val="003A02DD"/>
    <w:rsid w:val="003A039C"/>
    <w:rsid w:val="003A1C58"/>
    <w:rsid w:val="003A1DAD"/>
    <w:rsid w:val="003A2A02"/>
    <w:rsid w:val="003A3229"/>
    <w:rsid w:val="003A338A"/>
    <w:rsid w:val="003A3B0A"/>
    <w:rsid w:val="003A4DDA"/>
    <w:rsid w:val="003A4FD5"/>
    <w:rsid w:val="003A5013"/>
    <w:rsid w:val="003A5624"/>
    <w:rsid w:val="003A5CAE"/>
    <w:rsid w:val="003A6696"/>
    <w:rsid w:val="003A675D"/>
    <w:rsid w:val="003A773A"/>
    <w:rsid w:val="003A7F29"/>
    <w:rsid w:val="003B0C69"/>
    <w:rsid w:val="003B1D4A"/>
    <w:rsid w:val="003B2011"/>
    <w:rsid w:val="003B2313"/>
    <w:rsid w:val="003B296D"/>
    <w:rsid w:val="003B2D6F"/>
    <w:rsid w:val="003B314E"/>
    <w:rsid w:val="003B44BB"/>
    <w:rsid w:val="003B4E4F"/>
    <w:rsid w:val="003B58C2"/>
    <w:rsid w:val="003B5BEB"/>
    <w:rsid w:val="003B6518"/>
    <w:rsid w:val="003B6A9B"/>
    <w:rsid w:val="003B6B2B"/>
    <w:rsid w:val="003B6E22"/>
    <w:rsid w:val="003B78D2"/>
    <w:rsid w:val="003C0069"/>
    <w:rsid w:val="003C0D81"/>
    <w:rsid w:val="003C0DD0"/>
    <w:rsid w:val="003C1F22"/>
    <w:rsid w:val="003C2283"/>
    <w:rsid w:val="003C2ADE"/>
    <w:rsid w:val="003C2CE4"/>
    <w:rsid w:val="003C5473"/>
    <w:rsid w:val="003C5500"/>
    <w:rsid w:val="003C67DC"/>
    <w:rsid w:val="003C680F"/>
    <w:rsid w:val="003C6A11"/>
    <w:rsid w:val="003C78AE"/>
    <w:rsid w:val="003C7BBE"/>
    <w:rsid w:val="003D020B"/>
    <w:rsid w:val="003D08FC"/>
    <w:rsid w:val="003D0D3A"/>
    <w:rsid w:val="003D1153"/>
    <w:rsid w:val="003D15E1"/>
    <w:rsid w:val="003D1B20"/>
    <w:rsid w:val="003D2259"/>
    <w:rsid w:val="003D33EB"/>
    <w:rsid w:val="003D4DC1"/>
    <w:rsid w:val="003D68B7"/>
    <w:rsid w:val="003D6AE2"/>
    <w:rsid w:val="003D7819"/>
    <w:rsid w:val="003E0830"/>
    <w:rsid w:val="003E15ED"/>
    <w:rsid w:val="003E1676"/>
    <w:rsid w:val="003E1B09"/>
    <w:rsid w:val="003E1FE5"/>
    <w:rsid w:val="003E24EE"/>
    <w:rsid w:val="003E2D1C"/>
    <w:rsid w:val="003E38B3"/>
    <w:rsid w:val="003E38BA"/>
    <w:rsid w:val="003E4B67"/>
    <w:rsid w:val="003E61AF"/>
    <w:rsid w:val="003F0624"/>
    <w:rsid w:val="003F15BA"/>
    <w:rsid w:val="003F1904"/>
    <w:rsid w:val="003F25AC"/>
    <w:rsid w:val="003F2725"/>
    <w:rsid w:val="003F295C"/>
    <w:rsid w:val="003F2A64"/>
    <w:rsid w:val="003F3093"/>
    <w:rsid w:val="003F365B"/>
    <w:rsid w:val="003F449C"/>
    <w:rsid w:val="003F54C0"/>
    <w:rsid w:val="003F605C"/>
    <w:rsid w:val="004005B7"/>
    <w:rsid w:val="004005E9"/>
    <w:rsid w:val="00400785"/>
    <w:rsid w:val="004007C4"/>
    <w:rsid w:val="00400995"/>
    <w:rsid w:val="00400C08"/>
    <w:rsid w:val="004015B6"/>
    <w:rsid w:val="00401616"/>
    <w:rsid w:val="004018DF"/>
    <w:rsid w:val="004029D7"/>
    <w:rsid w:val="00402A0F"/>
    <w:rsid w:val="0040313B"/>
    <w:rsid w:val="00403A64"/>
    <w:rsid w:val="00403DF8"/>
    <w:rsid w:val="00403F19"/>
    <w:rsid w:val="0040415F"/>
    <w:rsid w:val="004042D6"/>
    <w:rsid w:val="004053A5"/>
    <w:rsid w:val="00406267"/>
    <w:rsid w:val="0040677A"/>
    <w:rsid w:val="00406984"/>
    <w:rsid w:val="00406FBE"/>
    <w:rsid w:val="00410C15"/>
    <w:rsid w:val="00410D8D"/>
    <w:rsid w:val="004110A1"/>
    <w:rsid w:val="00411ACB"/>
    <w:rsid w:val="00412269"/>
    <w:rsid w:val="004124FE"/>
    <w:rsid w:val="0041274D"/>
    <w:rsid w:val="004132AB"/>
    <w:rsid w:val="00414033"/>
    <w:rsid w:val="00414E72"/>
    <w:rsid w:val="00415109"/>
    <w:rsid w:val="00415159"/>
    <w:rsid w:val="00415355"/>
    <w:rsid w:val="004159D1"/>
    <w:rsid w:val="0041613A"/>
    <w:rsid w:val="00416B8E"/>
    <w:rsid w:val="00416C3B"/>
    <w:rsid w:val="004171B5"/>
    <w:rsid w:val="004173A2"/>
    <w:rsid w:val="004175CD"/>
    <w:rsid w:val="00417D8E"/>
    <w:rsid w:val="00417E3F"/>
    <w:rsid w:val="004200B5"/>
    <w:rsid w:val="004212E6"/>
    <w:rsid w:val="00421AC7"/>
    <w:rsid w:val="00421CA3"/>
    <w:rsid w:val="00421DED"/>
    <w:rsid w:val="00422FE7"/>
    <w:rsid w:val="00423067"/>
    <w:rsid w:val="004231E2"/>
    <w:rsid w:val="0042354E"/>
    <w:rsid w:val="00423794"/>
    <w:rsid w:val="004258F2"/>
    <w:rsid w:val="00426350"/>
    <w:rsid w:val="0042750A"/>
    <w:rsid w:val="00427A17"/>
    <w:rsid w:val="00427C7A"/>
    <w:rsid w:val="00427F78"/>
    <w:rsid w:val="004300E1"/>
    <w:rsid w:val="0043059E"/>
    <w:rsid w:val="00432406"/>
    <w:rsid w:val="00432D05"/>
    <w:rsid w:val="00434095"/>
    <w:rsid w:val="00434A11"/>
    <w:rsid w:val="004355DC"/>
    <w:rsid w:val="004359DC"/>
    <w:rsid w:val="00436BBF"/>
    <w:rsid w:val="00436D82"/>
    <w:rsid w:val="00436E2D"/>
    <w:rsid w:val="0043792D"/>
    <w:rsid w:val="00440D24"/>
    <w:rsid w:val="004414EC"/>
    <w:rsid w:val="004433AB"/>
    <w:rsid w:val="00443E52"/>
    <w:rsid w:val="00443F86"/>
    <w:rsid w:val="004445E4"/>
    <w:rsid w:val="00444DB6"/>
    <w:rsid w:val="00444E8C"/>
    <w:rsid w:val="004460FF"/>
    <w:rsid w:val="00446AC3"/>
    <w:rsid w:val="00447A5E"/>
    <w:rsid w:val="00447F34"/>
    <w:rsid w:val="00450CCF"/>
    <w:rsid w:val="0045142C"/>
    <w:rsid w:val="00451482"/>
    <w:rsid w:val="004517B2"/>
    <w:rsid w:val="00451DCB"/>
    <w:rsid w:val="00452044"/>
    <w:rsid w:val="00452985"/>
    <w:rsid w:val="00452D25"/>
    <w:rsid w:val="00452F0C"/>
    <w:rsid w:val="004535C7"/>
    <w:rsid w:val="00453AD3"/>
    <w:rsid w:val="00454183"/>
    <w:rsid w:val="004546FA"/>
    <w:rsid w:val="0045689C"/>
    <w:rsid w:val="0045691A"/>
    <w:rsid w:val="00457768"/>
    <w:rsid w:val="00460A03"/>
    <w:rsid w:val="00460F13"/>
    <w:rsid w:val="004612A8"/>
    <w:rsid w:val="00461507"/>
    <w:rsid w:val="00461B4A"/>
    <w:rsid w:val="00461B9C"/>
    <w:rsid w:val="004621D2"/>
    <w:rsid w:val="00462C4E"/>
    <w:rsid w:val="00463087"/>
    <w:rsid w:val="00463BE2"/>
    <w:rsid w:val="00463C8C"/>
    <w:rsid w:val="00463DDE"/>
    <w:rsid w:val="004642C8"/>
    <w:rsid w:val="0046589C"/>
    <w:rsid w:val="00467263"/>
    <w:rsid w:val="004677F4"/>
    <w:rsid w:val="00470895"/>
    <w:rsid w:val="00470F04"/>
    <w:rsid w:val="00470F57"/>
    <w:rsid w:val="004712EE"/>
    <w:rsid w:val="00471819"/>
    <w:rsid w:val="00471D9D"/>
    <w:rsid w:val="0047223C"/>
    <w:rsid w:val="00473222"/>
    <w:rsid w:val="00473686"/>
    <w:rsid w:val="004737CA"/>
    <w:rsid w:val="004747E6"/>
    <w:rsid w:val="00474E63"/>
    <w:rsid w:val="00475FD0"/>
    <w:rsid w:val="00476A3E"/>
    <w:rsid w:val="00476AB4"/>
    <w:rsid w:val="00477FC3"/>
    <w:rsid w:val="00480027"/>
    <w:rsid w:val="0048014F"/>
    <w:rsid w:val="0048037E"/>
    <w:rsid w:val="004818DD"/>
    <w:rsid w:val="0048394E"/>
    <w:rsid w:val="00483B03"/>
    <w:rsid w:val="00483C13"/>
    <w:rsid w:val="004844E0"/>
    <w:rsid w:val="00484A62"/>
    <w:rsid w:val="00486082"/>
    <w:rsid w:val="00486AF0"/>
    <w:rsid w:val="00486CAB"/>
    <w:rsid w:val="00486EA0"/>
    <w:rsid w:val="004871B0"/>
    <w:rsid w:val="004901BC"/>
    <w:rsid w:val="0049068E"/>
    <w:rsid w:val="00491EC9"/>
    <w:rsid w:val="004926D4"/>
    <w:rsid w:val="00492A84"/>
    <w:rsid w:val="00492D65"/>
    <w:rsid w:val="00492F98"/>
    <w:rsid w:val="00493223"/>
    <w:rsid w:val="004952AF"/>
    <w:rsid w:val="004961B1"/>
    <w:rsid w:val="0049652F"/>
    <w:rsid w:val="004965B8"/>
    <w:rsid w:val="004973E3"/>
    <w:rsid w:val="004974BE"/>
    <w:rsid w:val="00497DDA"/>
    <w:rsid w:val="00497FDC"/>
    <w:rsid w:val="004A0481"/>
    <w:rsid w:val="004A0A03"/>
    <w:rsid w:val="004A0F52"/>
    <w:rsid w:val="004A11CB"/>
    <w:rsid w:val="004A137F"/>
    <w:rsid w:val="004A21BA"/>
    <w:rsid w:val="004A2358"/>
    <w:rsid w:val="004A291D"/>
    <w:rsid w:val="004A397F"/>
    <w:rsid w:val="004A51E3"/>
    <w:rsid w:val="004A5650"/>
    <w:rsid w:val="004A5E9E"/>
    <w:rsid w:val="004A5F26"/>
    <w:rsid w:val="004A6609"/>
    <w:rsid w:val="004A6699"/>
    <w:rsid w:val="004A6D8E"/>
    <w:rsid w:val="004B058F"/>
    <w:rsid w:val="004B08D4"/>
    <w:rsid w:val="004B137A"/>
    <w:rsid w:val="004B2283"/>
    <w:rsid w:val="004B228A"/>
    <w:rsid w:val="004B3928"/>
    <w:rsid w:val="004B3B7C"/>
    <w:rsid w:val="004B42CB"/>
    <w:rsid w:val="004B4EB6"/>
    <w:rsid w:val="004B4F27"/>
    <w:rsid w:val="004B534F"/>
    <w:rsid w:val="004B57EC"/>
    <w:rsid w:val="004B5CF3"/>
    <w:rsid w:val="004B6013"/>
    <w:rsid w:val="004B661E"/>
    <w:rsid w:val="004B7B75"/>
    <w:rsid w:val="004B7F6D"/>
    <w:rsid w:val="004C0C3D"/>
    <w:rsid w:val="004C14B5"/>
    <w:rsid w:val="004C1DBE"/>
    <w:rsid w:val="004C259C"/>
    <w:rsid w:val="004C30CB"/>
    <w:rsid w:val="004C3EEE"/>
    <w:rsid w:val="004C4564"/>
    <w:rsid w:val="004C4D18"/>
    <w:rsid w:val="004C5871"/>
    <w:rsid w:val="004C5E7D"/>
    <w:rsid w:val="004C6C92"/>
    <w:rsid w:val="004C6EFD"/>
    <w:rsid w:val="004C7E1E"/>
    <w:rsid w:val="004D0C67"/>
    <w:rsid w:val="004D13B7"/>
    <w:rsid w:val="004D15F4"/>
    <w:rsid w:val="004D21BE"/>
    <w:rsid w:val="004D314A"/>
    <w:rsid w:val="004D3172"/>
    <w:rsid w:val="004D329E"/>
    <w:rsid w:val="004D36BA"/>
    <w:rsid w:val="004D381B"/>
    <w:rsid w:val="004D3E2B"/>
    <w:rsid w:val="004D4523"/>
    <w:rsid w:val="004D52A3"/>
    <w:rsid w:val="004D5725"/>
    <w:rsid w:val="004D5984"/>
    <w:rsid w:val="004D60E2"/>
    <w:rsid w:val="004D6B80"/>
    <w:rsid w:val="004D76C6"/>
    <w:rsid w:val="004D7937"/>
    <w:rsid w:val="004E057A"/>
    <w:rsid w:val="004E166F"/>
    <w:rsid w:val="004E2106"/>
    <w:rsid w:val="004E25E1"/>
    <w:rsid w:val="004E2C10"/>
    <w:rsid w:val="004E30FF"/>
    <w:rsid w:val="004E3ACC"/>
    <w:rsid w:val="004E3F10"/>
    <w:rsid w:val="004E4032"/>
    <w:rsid w:val="004E45C7"/>
    <w:rsid w:val="004E5CD8"/>
    <w:rsid w:val="004E616F"/>
    <w:rsid w:val="004E73DF"/>
    <w:rsid w:val="004E76F8"/>
    <w:rsid w:val="004E7A60"/>
    <w:rsid w:val="004F0BF6"/>
    <w:rsid w:val="004F1C2A"/>
    <w:rsid w:val="004F2D0E"/>
    <w:rsid w:val="004F3080"/>
    <w:rsid w:val="004F47C4"/>
    <w:rsid w:val="004F4BF2"/>
    <w:rsid w:val="004F53F7"/>
    <w:rsid w:val="004F5F8F"/>
    <w:rsid w:val="004F65A7"/>
    <w:rsid w:val="004F67A6"/>
    <w:rsid w:val="004F72EC"/>
    <w:rsid w:val="004F7AC4"/>
    <w:rsid w:val="004F7AE3"/>
    <w:rsid w:val="004F7B4B"/>
    <w:rsid w:val="004F7D87"/>
    <w:rsid w:val="0050039F"/>
    <w:rsid w:val="00500720"/>
    <w:rsid w:val="005007C7"/>
    <w:rsid w:val="0050229A"/>
    <w:rsid w:val="005028C4"/>
    <w:rsid w:val="00502AC1"/>
    <w:rsid w:val="00503C2B"/>
    <w:rsid w:val="00504847"/>
    <w:rsid w:val="005055C5"/>
    <w:rsid w:val="00506730"/>
    <w:rsid w:val="00506EA2"/>
    <w:rsid w:val="00507B73"/>
    <w:rsid w:val="00507F05"/>
    <w:rsid w:val="00510311"/>
    <w:rsid w:val="00511268"/>
    <w:rsid w:val="0051191D"/>
    <w:rsid w:val="00512129"/>
    <w:rsid w:val="0051239A"/>
    <w:rsid w:val="005127E9"/>
    <w:rsid w:val="00512813"/>
    <w:rsid w:val="005128A3"/>
    <w:rsid w:val="00512C57"/>
    <w:rsid w:val="0051321D"/>
    <w:rsid w:val="00513456"/>
    <w:rsid w:val="00513775"/>
    <w:rsid w:val="00513A36"/>
    <w:rsid w:val="00514E2F"/>
    <w:rsid w:val="0051522F"/>
    <w:rsid w:val="00515C69"/>
    <w:rsid w:val="00516D41"/>
    <w:rsid w:val="005172C2"/>
    <w:rsid w:val="005173BE"/>
    <w:rsid w:val="00520C56"/>
    <w:rsid w:val="00521E67"/>
    <w:rsid w:val="00522277"/>
    <w:rsid w:val="005233A8"/>
    <w:rsid w:val="005237A3"/>
    <w:rsid w:val="005238B3"/>
    <w:rsid w:val="00523FEF"/>
    <w:rsid w:val="005247DF"/>
    <w:rsid w:val="00524BC6"/>
    <w:rsid w:val="00524DF1"/>
    <w:rsid w:val="00524ED5"/>
    <w:rsid w:val="005255E6"/>
    <w:rsid w:val="00526322"/>
    <w:rsid w:val="005263E1"/>
    <w:rsid w:val="00526608"/>
    <w:rsid w:val="0052660C"/>
    <w:rsid w:val="00527BC4"/>
    <w:rsid w:val="00527F13"/>
    <w:rsid w:val="00530984"/>
    <w:rsid w:val="00532140"/>
    <w:rsid w:val="005328C4"/>
    <w:rsid w:val="00532F79"/>
    <w:rsid w:val="00534A6A"/>
    <w:rsid w:val="00534C28"/>
    <w:rsid w:val="0053507C"/>
    <w:rsid w:val="00535615"/>
    <w:rsid w:val="00537465"/>
    <w:rsid w:val="005378E8"/>
    <w:rsid w:val="00537A79"/>
    <w:rsid w:val="00542197"/>
    <w:rsid w:val="005422DB"/>
    <w:rsid w:val="00542ABC"/>
    <w:rsid w:val="005441B1"/>
    <w:rsid w:val="00544B51"/>
    <w:rsid w:val="00545A45"/>
    <w:rsid w:val="00545B76"/>
    <w:rsid w:val="0054736E"/>
    <w:rsid w:val="005504AB"/>
    <w:rsid w:val="00550D95"/>
    <w:rsid w:val="005512E9"/>
    <w:rsid w:val="00552359"/>
    <w:rsid w:val="00553715"/>
    <w:rsid w:val="005537D7"/>
    <w:rsid w:val="00553DC7"/>
    <w:rsid w:val="00554833"/>
    <w:rsid w:val="005551C3"/>
    <w:rsid w:val="005552E8"/>
    <w:rsid w:val="00555394"/>
    <w:rsid w:val="00555DB0"/>
    <w:rsid w:val="005567C2"/>
    <w:rsid w:val="00557DBE"/>
    <w:rsid w:val="00560EBA"/>
    <w:rsid w:val="005611E6"/>
    <w:rsid w:val="0056187E"/>
    <w:rsid w:val="00561F21"/>
    <w:rsid w:val="005635C2"/>
    <w:rsid w:val="00563B78"/>
    <w:rsid w:val="00563D3A"/>
    <w:rsid w:val="00564A17"/>
    <w:rsid w:val="00565245"/>
    <w:rsid w:val="00565438"/>
    <w:rsid w:val="00565570"/>
    <w:rsid w:val="0056598E"/>
    <w:rsid w:val="00565C38"/>
    <w:rsid w:val="0056636B"/>
    <w:rsid w:val="005678BB"/>
    <w:rsid w:val="005708CC"/>
    <w:rsid w:val="005716A9"/>
    <w:rsid w:val="00571782"/>
    <w:rsid w:val="00571887"/>
    <w:rsid w:val="00571C59"/>
    <w:rsid w:val="0057224F"/>
    <w:rsid w:val="00572DF8"/>
    <w:rsid w:val="0057311A"/>
    <w:rsid w:val="00573E8C"/>
    <w:rsid w:val="005747F5"/>
    <w:rsid w:val="00575A94"/>
    <w:rsid w:val="00576297"/>
    <w:rsid w:val="00576F7D"/>
    <w:rsid w:val="0057742D"/>
    <w:rsid w:val="0058069E"/>
    <w:rsid w:val="00580A5B"/>
    <w:rsid w:val="00582D3D"/>
    <w:rsid w:val="00583C2D"/>
    <w:rsid w:val="0058414F"/>
    <w:rsid w:val="00585370"/>
    <w:rsid w:val="00585447"/>
    <w:rsid w:val="00585B20"/>
    <w:rsid w:val="00585D6D"/>
    <w:rsid w:val="00585DAD"/>
    <w:rsid w:val="00585F7C"/>
    <w:rsid w:val="00586438"/>
    <w:rsid w:val="005867EF"/>
    <w:rsid w:val="005874A7"/>
    <w:rsid w:val="00587832"/>
    <w:rsid w:val="00587D87"/>
    <w:rsid w:val="00590C8E"/>
    <w:rsid w:val="0059126D"/>
    <w:rsid w:val="00591889"/>
    <w:rsid w:val="00591972"/>
    <w:rsid w:val="00592B85"/>
    <w:rsid w:val="0059374B"/>
    <w:rsid w:val="00593FE9"/>
    <w:rsid w:val="005940DA"/>
    <w:rsid w:val="00594A87"/>
    <w:rsid w:val="00595343"/>
    <w:rsid w:val="00595703"/>
    <w:rsid w:val="00597C6A"/>
    <w:rsid w:val="00597CFD"/>
    <w:rsid w:val="00597EBE"/>
    <w:rsid w:val="00597F49"/>
    <w:rsid w:val="005A1564"/>
    <w:rsid w:val="005A1758"/>
    <w:rsid w:val="005A2E9A"/>
    <w:rsid w:val="005A32D1"/>
    <w:rsid w:val="005A4262"/>
    <w:rsid w:val="005A4D65"/>
    <w:rsid w:val="005A51E6"/>
    <w:rsid w:val="005A560B"/>
    <w:rsid w:val="005A6401"/>
    <w:rsid w:val="005A6407"/>
    <w:rsid w:val="005A660B"/>
    <w:rsid w:val="005A6F2D"/>
    <w:rsid w:val="005A7685"/>
    <w:rsid w:val="005A7E79"/>
    <w:rsid w:val="005B0445"/>
    <w:rsid w:val="005B0C17"/>
    <w:rsid w:val="005B0FAD"/>
    <w:rsid w:val="005B1125"/>
    <w:rsid w:val="005B1359"/>
    <w:rsid w:val="005B258D"/>
    <w:rsid w:val="005B3097"/>
    <w:rsid w:val="005B42EF"/>
    <w:rsid w:val="005B4458"/>
    <w:rsid w:val="005B449B"/>
    <w:rsid w:val="005B4578"/>
    <w:rsid w:val="005B57BB"/>
    <w:rsid w:val="005B6909"/>
    <w:rsid w:val="005B6C09"/>
    <w:rsid w:val="005B7831"/>
    <w:rsid w:val="005B796D"/>
    <w:rsid w:val="005B7D2A"/>
    <w:rsid w:val="005C02C7"/>
    <w:rsid w:val="005C05D7"/>
    <w:rsid w:val="005C1EF0"/>
    <w:rsid w:val="005C2329"/>
    <w:rsid w:val="005C34BD"/>
    <w:rsid w:val="005C3A56"/>
    <w:rsid w:val="005C51C4"/>
    <w:rsid w:val="005C5255"/>
    <w:rsid w:val="005C5E03"/>
    <w:rsid w:val="005C630C"/>
    <w:rsid w:val="005C733D"/>
    <w:rsid w:val="005C7377"/>
    <w:rsid w:val="005C7E63"/>
    <w:rsid w:val="005C7FDE"/>
    <w:rsid w:val="005D0438"/>
    <w:rsid w:val="005D0B55"/>
    <w:rsid w:val="005D0D6A"/>
    <w:rsid w:val="005D11D8"/>
    <w:rsid w:val="005D19C0"/>
    <w:rsid w:val="005D2DEF"/>
    <w:rsid w:val="005D2FA0"/>
    <w:rsid w:val="005D329B"/>
    <w:rsid w:val="005D4448"/>
    <w:rsid w:val="005D46E5"/>
    <w:rsid w:val="005D50A1"/>
    <w:rsid w:val="005D57A1"/>
    <w:rsid w:val="005D6429"/>
    <w:rsid w:val="005D7B1A"/>
    <w:rsid w:val="005D7F36"/>
    <w:rsid w:val="005E015B"/>
    <w:rsid w:val="005E13BD"/>
    <w:rsid w:val="005E18A9"/>
    <w:rsid w:val="005E1E04"/>
    <w:rsid w:val="005E20AC"/>
    <w:rsid w:val="005E3277"/>
    <w:rsid w:val="005E3684"/>
    <w:rsid w:val="005E4214"/>
    <w:rsid w:val="005E4562"/>
    <w:rsid w:val="005E5073"/>
    <w:rsid w:val="005E5556"/>
    <w:rsid w:val="005E5904"/>
    <w:rsid w:val="005E59CD"/>
    <w:rsid w:val="005E5E0A"/>
    <w:rsid w:val="005E6093"/>
    <w:rsid w:val="005E62A5"/>
    <w:rsid w:val="005E6401"/>
    <w:rsid w:val="005E6D42"/>
    <w:rsid w:val="005E6FBF"/>
    <w:rsid w:val="005E73ED"/>
    <w:rsid w:val="005E78E8"/>
    <w:rsid w:val="005E79CA"/>
    <w:rsid w:val="005E7BC8"/>
    <w:rsid w:val="005E7FC3"/>
    <w:rsid w:val="005F0CD6"/>
    <w:rsid w:val="005F15FD"/>
    <w:rsid w:val="005F17F3"/>
    <w:rsid w:val="005F18E4"/>
    <w:rsid w:val="005F27E4"/>
    <w:rsid w:val="005F2D21"/>
    <w:rsid w:val="005F418E"/>
    <w:rsid w:val="005F5114"/>
    <w:rsid w:val="005F5563"/>
    <w:rsid w:val="005F5E43"/>
    <w:rsid w:val="006001A1"/>
    <w:rsid w:val="006006D4"/>
    <w:rsid w:val="006015F8"/>
    <w:rsid w:val="006019BB"/>
    <w:rsid w:val="0060228D"/>
    <w:rsid w:val="006028A7"/>
    <w:rsid w:val="00602BAB"/>
    <w:rsid w:val="00603BD3"/>
    <w:rsid w:val="006045B3"/>
    <w:rsid w:val="006048D7"/>
    <w:rsid w:val="00605581"/>
    <w:rsid w:val="00605FCB"/>
    <w:rsid w:val="00607749"/>
    <w:rsid w:val="00610128"/>
    <w:rsid w:val="00610969"/>
    <w:rsid w:val="006110BC"/>
    <w:rsid w:val="0061160D"/>
    <w:rsid w:val="006119D3"/>
    <w:rsid w:val="00611C31"/>
    <w:rsid w:val="00611DDF"/>
    <w:rsid w:val="006122BC"/>
    <w:rsid w:val="00612471"/>
    <w:rsid w:val="00612CA8"/>
    <w:rsid w:val="00612E60"/>
    <w:rsid w:val="006136EB"/>
    <w:rsid w:val="00613892"/>
    <w:rsid w:val="00615A54"/>
    <w:rsid w:val="00616738"/>
    <w:rsid w:val="00616A16"/>
    <w:rsid w:val="00616DB8"/>
    <w:rsid w:val="00617977"/>
    <w:rsid w:val="00620E0D"/>
    <w:rsid w:val="00620F65"/>
    <w:rsid w:val="00621AC1"/>
    <w:rsid w:val="00621D53"/>
    <w:rsid w:val="00622CCF"/>
    <w:rsid w:val="0062339A"/>
    <w:rsid w:val="00623789"/>
    <w:rsid w:val="00623936"/>
    <w:rsid w:val="00623BE8"/>
    <w:rsid w:val="006244D9"/>
    <w:rsid w:val="0062498C"/>
    <w:rsid w:val="00624C80"/>
    <w:rsid w:val="0062589C"/>
    <w:rsid w:val="0062639E"/>
    <w:rsid w:val="006276DC"/>
    <w:rsid w:val="00627B39"/>
    <w:rsid w:val="00627FCF"/>
    <w:rsid w:val="00631024"/>
    <w:rsid w:val="006310BD"/>
    <w:rsid w:val="00631AA8"/>
    <w:rsid w:val="00632178"/>
    <w:rsid w:val="006326CA"/>
    <w:rsid w:val="00633EF3"/>
    <w:rsid w:val="006341A3"/>
    <w:rsid w:val="00635ABD"/>
    <w:rsid w:val="0063627A"/>
    <w:rsid w:val="00636970"/>
    <w:rsid w:val="00636C7F"/>
    <w:rsid w:val="00636FB0"/>
    <w:rsid w:val="0063715F"/>
    <w:rsid w:val="0063727C"/>
    <w:rsid w:val="00637758"/>
    <w:rsid w:val="00637C12"/>
    <w:rsid w:val="00637DA8"/>
    <w:rsid w:val="00640649"/>
    <w:rsid w:val="006413FD"/>
    <w:rsid w:val="00641A5A"/>
    <w:rsid w:val="00641F70"/>
    <w:rsid w:val="006423A4"/>
    <w:rsid w:val="006424E3"/>
    <w:rsid w:val="00642EED"/>
    <w:rsid w:val="006439E0"/>
    <w:rsid w:val="00643B9F"/>
    <w:rsid w:val="0064419B"/>
    <w:rsid w:val="00644220"/>
    <w:rsid w:val="006442A3"/>
    <w:rsid w:val="00644348"/>
    <w:rsid w:val="00644A75"/>
    <w:rsid w:val="00644FE5"/>
    <w:rsid w:val="00645B9C"/>
    <w:rsid w:val="006460E6"/>
    <w:rsid w:val="006469C9"/>
    <w:rsid w:val="0064708D"/>
    <w:rsid w:val="006472FA"/>
    <w:rsid w:val="00647666"/>
    <w:rsid w:val="00647D89"/>
    <w:rsid w:val="0065162C"/>
    <w:rsid w:val="00651CE2"/>
    <w:rsid w:val="006525D6"/>
    <w:rsid w:val="00652F6A"/>
    <w:rsid w:val="00654095"/>
    <w:rsid w:val="006541BE"/>
    <w:rsid w:val="00654395"/>
    <w:rsid w:val="00654661"/>
    <w:rsid w:val="006547E8"/>
    <w:rsid w:val="00654D2B"/>
    <w:rsid w:val="00656AF2"/>
    <w:rsid w:val="00656B5E"/>
    <w:rsid w:val="00656C46"/>
    <w:rsid w:val="006573EF"/>
    <w:rsid w:val="00657CC8"/>
    <w:rsid w:val="00657D25"/>
    <w:rsid w:val="00660D32"/>
    <w:rsid w:val="00660D5A"/>
    <w:rsid w:val="00661805"/>
    <w:rsid w:val="00661F18"/>
    <w:rsid w:val="006620A9"/>
    <w:rsid w:val="006627C5"/>
    <w:rsid w:val="00662B46"/>
    <w:rsid w:val="0066346A"/>
    <w:rsid w:val="00663EE2"/>
    <w:rsid w:val="00664C8B"/>
    <w:rsid w:val="006650EE"/>
    <w:rsid w:val="00665F88"/>
    <w:rsid w:val="00666968"/>
    <w:rsid w:val="0066770C"/>
    <w:rsid w:val="0066773B"/>
    <w:rsid w:val="006704FB"/>
    <w:rsid w:val="0067057B"/>
    <w:rsid w:val="00671045"/>
    <w:rsid w:val="0067107F"/>
    <w:rsid w:val="006710CB"/>
    <w:rsid w:val="00671374"/>
    <w:rsid w:val="00671BD1"/>
    <w:rsid w:val="0067213F"/>
    <w:rsid w:val="00673E28"/>
    <w:rsid w:val="00673E70"/>
    <w:rsid w:val="00674A3C"/>
    <w:rsid w:val="00675382"/>
    <w:rsid w:val="00676B09"/>
    <w:rsid w:val="006817A6"/>
    <w:rsid w:val="00681D52"/>
    <w:rsid w:val="0068240E"/>
    <w:rsid w:val="00682615"/>
    <w:rsid w:val="00683356"/>
    <w:rsid w:val="00683385"/>
    <w:rsid w:val="00683E94"/>
    <w:rsid w:val="0068421B"/>
    <w:rsid w:val="006844F6"/>
    <w:rsid w:val="00684BFB"/>
    <w:rsid w:val="00685174"/>
    <w:rsid w:val="0068567E"/>
    <w:rsid w:val="006864B8"/>
    <w:rsid w:val="006867D2"/>
    <w:rsid w:val="006867F6"/>
    <w:rsid w:val="00686AFF"/>
    <w:rsid w:val="00690362"/>
    <w:rsid w:val="00690369"/>
    <w:rsid w:val="006908E5"/>
    <w:rsid w:val="00691827"/>
    <w:rsid w:val="00691A94"/>
    <w:rsid w:val="00691EF6"/>
    <w:rsid w:val="00692115"/>
    <w:rsid w:val="00692194"/>
    <w:rsid w:val="00692F4F"/>
    <w:rsid w:val="006936B0"/>
    <w:rsid w:val="006937C2"/>
    <w:rsid w:val="00694419"/>
    <w:rsid w:val="0069574E"/>
    <w:rsid w:val="00695891"/>
    <w:rsid w:val="00696361"/>
    <w:rsid w:val="00696412"/>
    <w:rsid w:val="00696722"/>
    <w:rsid w:val="00696B49"/>
    <w:rsid w:val="006A1077"/>
    <w:rsid w:val="006A1467"/>
    <w:rsid w:val="006A194A"/>
    <w:rsid w:val="006A24B1"/>
    <w:rsid w:val="006A288F"/>
    <w:rsid w:val="006A4C2C"/>
    <w:rsid w:val="006A4E6D"/>
    <w:rsid w:val="006A5A9F"/>
    <w:rsid w:val="006A5B05"/>
    <w:rsid w:val="006A6055"/>
    <w:rsid w:val="006A6918"/>
    <w:rsid w:val="006A72B9"/>
    <w:rsid w:val="006A7BE0"/>
    <w:rsid w:val="006B10F1"/>
    <w:rsid w:val="006B1644"/>
    <w:rsid w:val="006B165C"/>
    <w:rsid w:val="006B182F"/>
    <w:rsid w:val="006B1A59"/>
    <w:rsid w:val="006B1EA5"/>
    <w:rsid w:val="006B2A6B"/>
    <w:rsid w:val="006B2A7F"/>
    <w:rsid w:val="006B2F75"/>
    <w:rsid w:val="006B32B3"/>
    <w:rsid w:val="006B33EE"/>
    <w:rsid w:val="006B36EF"/>
    <w:rsid w:val="006B3DBE"/>
    <w:rsid w:val="006B4097"/>
    <w:rsid w:val="006B42C8"/>
    <w:rsid w:val="006B50F0"/>
    <w:rsid w:val="006B512D"/>
    <w:rsid w:val="006B5151"/>
    <w:rsid w:val="006B55B0"/>
    <w:rsid w:val="006B7660"/>
    <w:rsid w:val="006C09B4"/>
    <w:rsid w:val="006C0A4A"/>
    <w:rsid w:val="006C1D6B"/>
    <w:rsid w:val="006C21B4"/>
    <w:rsid w:val="006C28D9"/>
    <w:rsid w:val="006C2CA4"/>
    <w:rsid w:val="006C388D"/>
    <w:rsid w:val="006C3E0A"/>
    <w:rsid w:val="006C41F1"/>
    <w:rsid w:val="006C4398"/>
    <w:rsid w:val="006C56A0"/>
    <w:rsid w:val="006C6B6F"/>
    <w:rsid w:val="006C6E7B"/>
    <w:rsid w:val="006C7375"/>
    <w:rsid w:val="006C74F5"/>
    <w:rsid w:val="006C7D86"/>
    <w:rsid w:val="006D023C"/>
    <w:rsid w:val="006D0450"/>
    <w:rsid w:val="006D04FA"/>
    <w:rsid w:val="006D1D7B"/>
    <w:rsid w:val="006D3519"/>
    <w:rsid w:val="006D37A3"/>
    <w:rsid w:val="006D37F8"/>
    <w:rsid w:val="006D40C1"/>
    <w:rsid w:val="006D4598"/>
    <w:rsid w:val="006D4694"/>
    <w:rsid w:val="006D571F"/>
    <w:rsid w:val="006D5A54"/>
    <w:rsid w:val="006D65E4"/>
    <w:rsid w:val="006D68E0"/>
    <w:rsid w:val="006D6EEE"/>
    <w:rsid w:val="006D7C04"/>
    <w:rsid w:val="006E0133"/>
    <w:rsid w:val="006E01AC"/>
    <w:rsid w:val="006E1926"/>
    <w:rsid w:val="006E23B0"/>
    <w:rsid w:val="006E2797"/>
    <w:rsid w:val="006E2878"/>
    <w:rsid w:val="006E2DE1"/>
    <w:rsid w:val="006E3704"/>
    <w:rsid w:val="006E37DE"/>
    <w:rsid w:val="006E3F3E"/>
    <w:rsid w:val="006E408D"/>
    <w:rsid w:val="006E46E7"/>
    <w:rsid w:val="006E48C1"/>
    <w:rsid w:val="006E4DEB"/>
    <w:rsid w:val="006E5561"/>
    <w:rsid w:val="006E5F0A"/>
    <w:rsid w:val="006E6236"/>
    <w:rsid w:val="006F09D2"/>
    <w:rsid w:val="006F0CE0"/>
    <w:rsid w:val="006F0E6C"/>
    <w:rsid w:val="006F145D"/>
    <w:rsid w:val="006F1F42"/>
    <w:rsid w:val="006F3B49"/>
    <w:rsid w:val="006F4CDB"/>
    <w:rsid w:val="006F4EA4"/>
    <w:rsid w:val="006F6014"/>
    <w:rsid w:val="006F60F0"/>
    <w:rsid w:val="007000C8"/>
    <w:rsid w:val="007005C9"/>
    <w:rsid w:val="007006B0"/>
    <w:rsid w:val="007026DD"/>
    <w:rsid w:val="00702789"/>
    <w:rsid w:val="00703EC1"/>
    <w:rsid w:val="0070450D"/>
    <w:rsid w:val="0070464C"/>
    <w:rsid w:val="00705045"/>
    <w:rsid w:val="00705A97"/>
    <w:rsid w:val="00705CF2"/>
    <w:rsid w:val="0070619B"/>
    <w:rsid w:val="007062C4"/>
    <w:rsid w:val="00706304"/>
    <w:rsid w:val="00706439"/>
    <w:rsid w:val="007068B1"/>
    <w:rsid w:val="00707626"/>
    <w:rsid w:val="00707C62"/>
    <w:rsid w:val="007105F2"/>
    <w:rsid w:val="00710940"/>
    <w:rsid w:val="007119E3"/>
    <w:rsid w:val="00711D6E"/>
    <w:rsid w:val="00712D6B"/>
    <w:rsid w:val="00712E74"/>
    <w:rsid w:val="00712EC0"/>
    <w:rsid w:val="00712FE9"/>
    <w:rsid w:val="0071338A"/>
    <w:rsid w:val="00713DA7"/>
    <w:rsid w:val="00714707"/>
    <w:rsid w:val="00715281"/>
    <w:rsid w:val="00715A55"/>
    <w:rsid w:val="00715ED1"/>
    <w:rsid w:val="00716D2B"/>
    <w:rsid w:val="00717178"/>
    <w:rsid w:val="007173CE"/>
    <w:rsid w:val="007173F8"/>
    <w:rsid w:val="007202FD"/>
    <w:rsid w:val="0072031E"/>
    <w:rsid w:val="0072054E"/>
    <w:rsid w:val="007207B9"/>
    <w:rsid w:val="007211A2"/>
    <w:rsid w:val="00721643"/>
    <w:rsid w:val="00721E3A"/>
    <w:rsid w:val="00721E67"/>
    <w:rsid w:val="007226A0"/>
    <w:rsid w:val="007235CD"/>
    <w:rsid w:val="007245DC"/>
    <w:rsid w:val="00724CBA"/>
    <w:rsid w:val="00724DBF"/>
    <w:rsid w:val="00725218"/>
    <w:rsid w:val="00727A75"/>
    <w:rsid w:val="00727C2C"/>
    <w:rsid w:val="00727CDE"/>
    <w:rsid w:val="00730EA6"/>
    <w:rsid w:val="00731B90"/>
    <w:rsid w:val="00731BB0"/>
    <w:rsid w:val="00732D00"/>
    <w:rsid w:val="007332F1"/>
    <w:rsid w:val="00733833"/>
    <w:rsid w:val="00735098"/>
    <w:rsid w:val="007353EF"/>
    <w:rsid w:val="0073543E"/>
    <w:rsid w:val="007356B5"/>
    <w:rsid w:val="00735FBA"/>
    <w:rsid w:val="00736247"/>
    <w:rsid w:val="00736547"/>
    <w:rsid w:val="007365E9"/>
    <w:rsid w:val="00737F5C"/>
    <w:rsid w:val="00740415"/>
    <w:rsid w:val="007406E2"/>
    <w:rsid w:val="00740D37"/>
    <w:rsid w:val="00740FFE"/>
    <w:rsid w:val="00742DB4"/>
    <w:rsid w:val="007436AE"/>
    <w:rsid w:val="00743F00"/>
    <w:rsid w:val="0074471A"/>
    <w:rsid w:val="00744C8C"/>
    <w:rsid w:val="00744F25"/>
    <w:rsid w:val="007457DC"/>
    <w:rsid w:val="00745C24"/>
    <w:rsid w:val="00745FB8"/>
    <w:rsid w:val="00746475"/>
    <w:rsid w:val="00750E50"/>
    <w:rsid w:val="00751C25"/>
    <w:rsid w:val="00751F2A"/>
    <w:rsid w:val="007523AE"/>
    <w:rsid w:val="007524B0"/>
    <w:rsid w:val="00753250"/>
    <w:rsid w:val="0075396F"/>
    <w:rsid w:val="007544D5"/>
    <w:rsid w:val="0075452D"/>
    <w:rsid w:val="00754D7E"/>
    <w:rsid w:val="007552F0"/>
    <w:rsid w:val="007555BA"/>
    <w:rsid w:val="00755716"/>
    <w:rsid w:val="007557B9"/>
    <w:rsid w:val="00756DC4"/>
    <w:rsid w:val="00757769"/>
    <w:rsid w:val="00760475"/>
    <w:rsid w:val="00760E06"/>
    <w:rsid w:val="007614FD"/>
    <w:rsid w:val="00762197"/>
    <w:rsid w:val="0076418F"/>
    <w:rsid w:val="00764706"/>
    <w:rsid w:val="00764B8F"/>
    <w:rsid w:val="007653C2"/>
    <w:rsid w:val="007653EC"/>
    <w:rsid w:val="00766404"/>
    <w:rsid w:val="0076671C"/>
    <w:rsid w:val="007668BD"/>
    <w:rsid w:val="00766B7C"/>
    <w:rsid w:val="0076704F"/>
    <w:rsid w:val="007678BB"/>
    <w:rsid w:val="007702EA"/>
    <w:rsid w:val="00771035"/>
    <w:rsid w:val="00771982"/>
    <w:rsid w:val="00771DC5"/>
    <w:rsid w:val="00772CB4"/>
    <w:rsid w:val="00772E09"/>
    <w:rsid w:val="00772EBB"/>
    <w:rsid w:val="0077396F"/>
    <w:rsid w:val="00774737"/>
    <w:rsid w:val="00774A70"/>
    <w:rsid w:val="0077503A"/>
    <w:rsid w:val="007764D7"/>
    <w:rsid w:val="0077672B"/>
    <w:rsid w:val="00776D5F"/>
    <w:rsid w:val="00776FF8"/>
    <w:rsid w:val="00777BC1"/>
    <w:rsid w:val="0078043F"/>
    <w:rsid w:val="007806E6"/>
    <w:rsid w:val="00780733"/>
    <w:rsid w:val="00780991"/>
    <w:rsid w:val="00780A38"/>
    <w:rsid w:val="00781CC0"/>
    <w:rsid w:val="0078224A"/>
    <w:rsid w:val="00783F9C"/>
    <w:rsid w:val="007843AD"/>
    <w:rsid w:val="007845FA"/>
    <w:rsid w:val="0078568B"/>
    <w:rsid w:val="00785ABC"/>
    <w:rsid w:val="00785AC3"/>
    <w:rsid w:val="00786B90"/>
    <w:rsid w:val="00786BE3"/>
    <w:rsid w:val="00786DD5"/>
    <w:rsid w:val="007874D0"/>
    <w:rsid w:val="00790CD0"/>
    <w:rsid w:val="00792D69"/>
    <w:rsid w:val="00794265"/>
    <w:rsid w:val="007948CA"/>
    <w:rsid w:val="00794940"/>
    <w:rsid w:val="0079561D"/>
    <w:rsid w:val="00795779"/>
    <w:rsid w:val="00795861"/>
    <w:rsid w:val="007959B2"/>
    <w:rsid w:val="00795A6D"/>
    <w:rsid w:val="007964D5"/>
    <w:rsid w:val="00796C80"/>
    <w:rsid w:val="00796FFA"/>
    <w:rsid w:val="0079783B"/>
    <w:rsid w:val="00797EBA"/>
    <w:rsid w:val="00797F7B"/>
    <w:rsid w:val="007A000F"/>
    <w:rsid w:val="007A0E31"/>
    <w:rsid w:val="007A181A"/>
    <w:rsid w:val="007A1AFE"/>
    <w:rsid w:val="007A2992"/>
    <w:rsid w:val="007A2B32"/>
    <w:rsid w:val="007A2FD7"/>
    <w:rsid w:val="007A37AB"/>
    <w:rsid w:val="007A42A5"/>
    <w:rsid w:val="007A44B4"/>
    <w:rsid w:val="007A4980"/>
    <w:rsid w:val="007A4B25"/>
    <w:rsid w:val="007A4B59"/>
    <w:rsid w:val="007A4C93"/>
    <w:rsid w:val="007A5072"/>
    <w:rsid w:val="007A5497"/>
    <w:rsid w:val="007A54DC"/>
    <w:rsid w:val="007A5AAB"/>
    <w:rsid w:val="007A5DCF"/>
    <w:rsid w:val="007A5FE1"/>
    <w:rsid w:val="007A7319"/>
    <w:rsid w:val="007B0144"/>
    <w:rsid w:val="007B1149"/>
    <w:rsid w:val="007B1EFC"/>
    <w:rsid w:val="007B2306"/>
    <w:rsid w:val="007B3BBC"/>
    <w:rsid w:val="007B4432"/>
    <w:rsid w:val="007B5B5C"/>
    <w:rsid w:val="007B5E74"/>
    <w:rsid w:val="007B65E0"/>
    <w:rsid w:val="007B6691"/>
    <w:rsid w:val="007B6AE1"/>
    <w:rsid w:val="007C01DF"/>
    <w:rsid w:val="007C0825"/>
    <w:rsid w:val="007C127C"/>
    <w:rsid w:val="007C15FF"/>
    <w:rsid w:val="007C2781"/>
    <w:rsid w:val="007C2E1B"/>
    <w:rsid w:val="007C2F27"/>
    <w:rsid w:val="007C3292"/>
    <w:rsid w:val="007C3D95"/>
    <w:rsid w:val="007C3EBA"/>
    <w:rsid w:val="007C41F2"/>
    <w:rsid w:val="007C47CD"/>
    <w:rsid w:val="007C4E80"/>
    <w:rsid w:val="007C62F4"/>
    <w:rsid w:val="007C6C94"/>
    <w:rsid w:val="007C7362"/>
    <w:rsid w:val="007C73D3"/>
    <w:rsid w:val="007C7DF3"/>
    <w:rsid w:val="007C7EC1"/>
    <w:rsid w:val="007D0856"/>
    <w:rsid w:val="007D100C"/>
    <w:rsid w:val="007D128A"/>
    <w:rsid w:val="007D237C"/>
    <w:rsid w:val="007D2C35"/>
    <w:rsid w:val="007D2D06"/>
    <w:rsid w:val="007D2D38"/>
    <w:rsid w:val="007D2FEB"/>
    <w:rsid w:val="007D33AC"/>
    <w:rsid w:val="007D3AB0"/>
    <w:rsid w:val="007D4275"/>
    <w:rsid w:val="007D497D"/>
    <w:rsid w:val="007D4A5A"/>
    <w:rsid w:val="007D4DEC"/>
    <w:rsid w:val="007D4E04"/>
    <w:rsid w:val="007D52E6"/>
    <w:rsid w:val="007D6672"/>
    <w:rsid w:val="007D68EE"/>
    <w:rsid w:val="007D7FAB"/>
    <w:rsid w:val="007E0003"/>
    <w:rsid w:val="007E03D4"/>
    <w:rsid w:val="007E0BF0"/>
    <w:rsid w:val="007E11EB"/>
    <w:rsid w:val="007E17E7"/>
    <w:rsid w:val="007E1C2C"/>
    <w:rsid w:val="007E2BF2"/>
    <w:rsid w:val="007E2D92"/>
    <w:rsid w:val="007E2E4F"/>
    <w:rsid w:val="007E311E"/>
    <w:rsid w:val="007E383F"/>
    <w:rsid w:val="007E3ABB"/>
    <w:rsid w:val="007E3E3B"/>
    <w:rsid w:val="007E3EAE"/>
    <w:rsid w:val="007E43D3"/>
    <w:rsid w:val="007E47A5"/>
    <w:rsid w:val="007E52F8"/>
    <w:rsid w:val="007E568B"/>
    <w:rsid w:val="007E6ABD"/>
    <w:rsid w:val="007F0271"/>
    <w:rsid w:val="007F065F"/>
    <w:rsid w:val="007F0A20"/>
    <w:rsid w:val="007F3873"/>
    <w:rsid w:val="007F397A"/>
    <w:rsid w:val="007F4733"/>
    <w:rsid w:val="007F492D"/>
    <w:rsid w:val="007F5820"/>
    <w:rsid w:val="007F5D36"/>
    <w:rsid w:val="007F6376"/>
    <w:rsid w:val="007F6968"/>
    <w:rsid w:val="007F7386"/>
    <w:rsid w:val="008008EA"/>
    <w:rsid w:val="00801E00"/>
    <w:rsid w:val="008025DE"/>
    <w:rsid w:val="00802684"/>
    <w:rsid w:val="00802A24"/>
    <w:rsid w:val="0080304D"/>
    <w:rsid w:val="00803B9D"/>
    <w:rsid w:val="00804205"/>
    <w:rsid w:val="00804368"/>
    <w:rsid w:val="00804506"/>
    <w:rsid w:val="00804D2E"/>
    <w:rsid w:val="008050B5"/>
    <w:rsid w:val="00805C75"/>
    <w:rsid w:val="00805DEC"/>
    <w:rsid w:val="00805FED"/>
    <w:rsid w:val="008064DB"/>
    <w:rsid w:val="00806999"/>
    <w:rsid w:val="00806F4D"/>
    <w:rsid w:val="00807371"/>
    <w:rsid w:val="00810250"/>
    <w:rsid w:val="00810881"/>
    <w:rsid w:val="00811238"/>
    <w:rsid w:val="00811CA9"/>
    <w:rsid w:val="0081291A"/>
    <w:rsid w:val="00812A4A"/>
    <w:rsid w:val="00812D06"/>
    <w:rsid w:val="00813672"/>
    <w:rsid w:val="008137E8"/>
    <w:rsid w:val="00814A64"/>
    <w:rsid w:val="00814E2B"/>
    <w:rsid w:val="00815997"/>
    <w:rsid w:val="00816002"/>
    <w:rsid w:val="00816031"/>
    <w:rsid w:val="0081725E"/>
    <w:rsid w:val="00817B6A"/>
    <w:rsid w:val="00820BAB"/>
    <w:rsid w:val="008210CA"/>
    <w:rsid w:val="0082157B"/>
    <w:rsid w:val="008219E7"/>
    <w:rsid w:val="00821DA7"/>
    <w:rsid w:val="0082409C"/>
    <w:rsid w:val="0082410E"/>
    <w:rsid w:val="00824A5A"/>
    <w:rsid w:val="00825321"/>
    <w:rsid w:val="0082679F"/>
    <w:rsid w:val="00826909"/>
    <w:rsid w:val="00826E65"/>
    <w:rsid w:val="008272F4"/>
    <w:rsid w:val="00827AAE"/>
    <w:rsid w:val="00827E29"/>
    <w:rsid w:val="00830227"/>
    <w:rsid w:val="00830281"/>
    <w:rsid w:val="008308C7"/>
    <w:rsid w:val="00830ED2"/>
    <w:rsid w:val="00833818"/>
    <w:rsid w:val="00834321"/>
    <w:rsid w:val="00834583"/>
    <w:rsid w:val="00834869"/>
    <w:rsid w:val="0083550E"/>
    <w:rsid w:val="00835F0B"/>
    <w:rsid w:val="00836D6D"/>
    <w:rsid w:val="00837E01"/>
    <w:rsid w:val="0084026C"/>
    <w:rsid w:val="00840EFD"/>
    <w:rsid w:val="0084146E"/>
    <w:rsid w:val="00841967"/>
    <w:rsid w:val="008422D5"/>
    <w:rsid w:val="00843F5B"/>
    <w:rsid w:val="0084433E"/>
    <w:rsid w:val="00844B16"/>
    <w:rsid w:val="0084501C"/>
    <w:rsid w:val="008458C0"/>
    <w:rsid w:val="00846513"/>
    <w:rsid w:val="008465CE"/>
    <w:rsid w:val="00846B06"/>
    <w:rsid w:val="008474A0"/>
    <w:rsid w:val="0084798C"/>
    <w:rsid w:val="00850148"/>
    <w:rsid w:val="0085017D"/>
    <w:rsid w:val="008506AA"/>
    <w:rsid w:val="00850C64"/>
    <w:rsid w:val="00850E65"/>
    <w:rsid w:val="00851212"/>
    <w:rsid w:val="00851467"/>
    <w:rsid w:val="00851914"/>
    <w:rsid w:val="00851CB1"/>
    <w:rsid w:val="00851D22"/>
    <w:rsid w:val="00852AE6"/>
    <w:rsid w:val="008534CB"/>
    <w:rsid w:val="00853589"/>
    <w:rsid w:val="00854CA7"/>
    <w:rsid w:val="008559E3"/>
    <w:rsid w:val="00856DDC"/>
    <w:rsid w:val="00856EED"/>
    <w:rsid w:val="008601D9"/>
    <w:rsid w:val="00860950"/>
    <w:rsid w:val="008617C6"/>
    <w:rsid w:val="00861EBC"/>
    <w:rsid w:val="00862109"/>
    <w:rsid w:val="00862128"/>
    <w:rsid w:val="00863141"/>
    <w:rsid w:val="008640C5"/>
    <w:rsid w:val="00864D3C"/>
    <w:rsid w:val="00865ED7"/>
    <w:rsid w:val="00866866"/>
    <w:rsid w:val="00866DBC"/>
    <w:rsid w:val="00867B84"/>
    <w:rsid w:val="00867BC7"/>
    <w:rsid w:val="00870525"/>
    <w:rsid w:val="00870A74"/>
    <w:rsid w:val="00870B87"/>
    <w:rsid w:val="00870FFA"/>
    <w:rsid w:val="0087148B"/>
    <w:rsid w:val="008716C4"/>
    <w:rsid w:val="00871823"/>
    <w:rsid w:val="00871ECE"/>
    <w:rsid w:val="008723DA"/>
    <w:rsid w:val="00872663"/>
    <w:rsid w:val="00872BD8"/>
    <w:rsid w:val="00872D9D"/>
    <w:rsid w:val="0087451F"/>
    <w:rsid w:val="0087525E"/>
    <w:rsid w:val="00876666"/>
    <w:rsid w:val="008766CD"/>
    <w:rsid w:val="00876BBF"/>
    <w:rsid w:val="00876C68"/>
    <w:rsid w:val="008774B6"/>
    <w:rsid w:val="0087780E"/>
    <w:rsid w:val="00880177"/>
    <w:rsid w:val="00880506"/>
    <w:rsid w:val="00880D2A"/>
    <w:rsid w:val="0088137B"/>
    <w:rsid w:val="00881D20"/>
    <w:rsid w:val="00882308"/>
    <w:rsid w:val="0088235E"/>
    <w:rsid w:val="00882BAF"/>
    <w:rsid w:val="00882ECE"/>
    <w:rsid w:val="0088388E"/>
    <w:rsid w:val="00884304"/>
    <w:rsid w:val="008854AE"/>
    <w:rsid w:val="00885636"/>
    <w:rsid w:val="0088567A"/>
    <w:rsid w:val="0088600C"/>
    <w:rsid w:val="0088643C"/>
    <w:rsid w:val="00886576"/>
    <w:rsid w:val="00886D77"/>
    <w:rsid w:val="00887909"/>
    <w:rsid w:val="00890545"/>
    <w:rsid w:val="00890E92"/>
    <w:rsid w:val="008915F2"/>
    <w:rsid w:val="008918F1"/>
    <w:rsid w:val="00891B40"/>
    <w:rsid w:val="008922B4"/>
    <w:rsid w:val="00892500"/>
    <w:rsid w:val="00893618"/>
    <w:rsid w:val="008943F0"/>
    <w:rsid w:val="0089489E"/>
    <w:rsid w:val="00894D0A"/>
    <w:rsid w:val="008951CF"/>
    <w:rsid w:val="00895292"/>
    <w:rsid w:val="008963F5"/>
    <w:rsid w:val="008977CD"/>
    <w:rsid w:val="008977FE"/>
    <w:rsid w:val="00897C3B"/>
    <w:rsid w:val="00897CE5"/>
    <w:rsid w:val="008A0926"/>
    <w:rsid w:val="008A0995"/>
    <w:rsid w:val="008A14CC"/>
    <w:rsid w:val="008A16B4"/>
    <w:rsid w:val="008A288B"/>
    <w:rsid w:val="008A48BC"/>
    <w:rsid w:val="008A4F2E"/>
    <w:rsid w:val="008A522F"/>
    <w:rsid w:val="008A59B7"/>
    <w:rsid w:val="008A5C1E"/>
    <w:rsid w:val="008A65A0"/>
    <w:rsid w:val="008A6DA3"/>
    <w:rsid w:val="008A7956"/>
    <w:rsid w:val="008B111B"/>
    <w:rsid w:val="008B2615"/>
    <w:rsid w:val="008B26C5"/>
    <w:rsid w:val="008B27D5"/>
    <w:rsid w:val="008B2C29"/>
    <w:rsid w:val="008B2CC9"/>
    <w:rsid w:val="008B2EAD"/>
    <w:rsid w:val="008B3BC4"/>
    <w:rsid w:val="008B428D"/>
    <w:rsid w:val="008B444A"/>
    <w:rsid w:val="008B4753"/>
    <w:rsid w:val="008B4BFD"/>
    <w:rsid w:val="008B6C8F"/>
    <w:rsid w:val="008B74CB"/>
    <w:rsid w:val="008B752D"/>
    <w:rsid w:val="008B7730"/>
    <w:rsid w:val="008B7E3F"/>
    <w:rsid w:val="008C037B"/>
    <w:rsid w:val="008C11B1"/>
    <w:rsid w:val="008C1F99"/>
    <w:rsid w:val="008C3126"/>
    <w:rsid w:val="008C3CB7"/>
    <w:rsid w:val="008C4324"/>
    <w:rsid w:val="008C6DC8"/>
    <w:rsid w:val="008C7A1F"/>
    <w:rsid w:val="008D0BEB"/>
    <w:rsid w:val="008D0E56"/>
    <w:rsid w:val="008D1F96"/>
    <w:rsid w:val="008D270B"/>
    <w:rsid w:val="008D2FE8"/>
    <w:rsid w:val="008D31A0"/>
    <w:rsid w:val="008D3CE8"/>
    <w:rsid w:val="008D408B"/>
    <w:rsid w:val="008D53B2"/>
    <w:rsid w:val="008D5686"/>
    <w:rsid w:val="008D5994"/>
    <w:rsid w:val="008D5A33"/>
    <w:rsid w:val="008D6707"/>
    <w:rsid w:val="008D6CCC"/>
    <w:rsid w:val="008D6D23"/>
    <w:rsid w:val="008D6ED4"/>
    <w:rsid w:val="008D72DE"/>
    <w:rsid w:val="008D7804"/>
    <w:rsid w:val="008D791D"/>
    <w:rsid w:val="008D7A4A"/>
    <w:rsid w:val="008D7B6B"/>
    <w:rsid w:val="008E07BA"/>
    <w:rsid w:val="008E0E64"/>
    <w:rsid w:val="008E0E76"/>
    <w:rsid w:val="008E1496"/>
    <w:rsid w:val="008E17EA"/>
    <w:rsid w:val="008E1870"/>
    <w:rsid w:val="008E200F"/>
    <w:rsid w:val="008E24F8"/>
    <w:rsid w:val="008E30E3"/>
    <w:rsid w:val="008E3A81"/>
    <w:rsid w:val="008E472B"/>
    <w:rsid w:val="008E54EA"/>
    <w:rsid w:val="008E586D"/>
    <w:rsid w:val="008E58A1"/>
    <w:rsid w:val="008E7196"/>
    <w:rsid w:val="008E71D2"/>
    <w:rsid w:val="008E74FD"/>
    <w:rsid w:val="008E7557"/>
    <w:rsid w:val="008E7AA9"/>
    <w:rsid w:val="008E7CD8"/>
    <w:rsid w:val="008F0040"/>
    <w:rsid w:val="008F0446"/>
    <w:rsid w:val="008F078D"/>
    <w:rsid w:val="008F12D1"/>
    <w:rsid w:val="008F19DE"/>
    <w:rsid w:val="008F1C35"/>
    <w:rsid w:val="008F20B0"/>
    <w:rsid w:val="008F2388"/>
    <w:rsid w:val="008F245E"/>
    <w:rsid w:val="008F2651"/>
    <w:rsid w:val="008F2AE1"/>
    <w:rsid w:val="008F350F"/>
    <w:rsid w:val="008F3BE0"/>
    <w:rsid w:val="008F3E3F"/>
    <w:rsid w:val="008F4E94"/>
    <w:rsid w:val="008F4EF7"/>
    <w:rsid w:val="008F5D12"/>
    <w:rsid w:val="008F6CD8"/>
    <w:rsid w:val="008F72A1"/>
    <w:rsid w:val="008F7795"/>
    <w:rsid w:val="008F7B61"/>
    <w:rsid w:val="00900C36"/>
    <w:rsid w:val="00901876"/>
    <w:rsid w:val="00902CE9"/>
    <w:rsid w:val="009039B3"/>
    <w:rsid w:val="009051EC"/>
    <w:rsid w:val="009055B2"/>
    <w:rsid w:val="00905B11"/>
    <w:rsid w:val="00906031"/>
    <w:rsid w:val="00906046"/>
    <w:rsid w:val="009068E9"/>
    <w:rsid w:val="0091026E"/>
    <w:rsid w:val="009103E7"/>
    <w:rsid w:val="00910C1E"/>
    <w:rsid w:val="00911617"/>
    <w:rsid w:val="00911D38"/>
    <w:rsid w:val="00912E4E"/>
    <w:rsid w:val="0091356F"/>
    <w:rsid w:val="00913F8A"/>
    <w:rsid w:val="00914F8F"/>
    <w:rsid w:val="00916D1E"/>
    <w:rsid w:val="009177E7"/>
    <w:rsid w:val="00917A09"/>
    <w:rsid w:val="00920136"/>
    <w:rsid w:val="00920B1C"/>
    <w:rsid w:val="00921148"/>
    <w:rsid w:val="00921346"/>
    <w:rsid w:val="0092195D"/>
    <w:rsid w:val="00921B85"/>
    <w:rsid w:val="009226E0"/>
    <w:rsid w:val="00922794"/>
    <w:rsid w:val="00922A6D"/>
    <w:rsid w:val="00922A73"/>
    <w:rsid w:val="00923D3C"/>
    <w:rsid w:val="0092434C"/>
    <w:rsid w:val="0092606D"/>
    <w:rsid w:val="00926451"/>
    <w:rsid w:val="00930599"/>
    <w:rsid w:val="00931790"/>
    <w:rsid w:val="00931E7C"/>
    <w:rsid w:val="009320C2"/>
    <w:rsid w:val="0093350E"/>
    <w:rsid w:val="00934EC2"/>
    <w:rsid w:val="00935883"/>
    <w:rsid w:val="00936AC6"/>
    <w:rsid w:val="0093739B"/>
    <w:rsid w:val="0093743A"/>
    <w:rsid w:val="009400F0"/>
    <w:rsid w:val="00940610"/>
    <w:rsid w:val="00940B04"/>
    <w:rsid w:val="0094205B"/>
    <w:rsid w:val="00942537"/>
    <w:rsid w:val="00942587"/>
    <w:rsid w:val="00942867"/>
    <w:rsid w:val="009435F2"/>
    <w:rsid w:val="00944494"/>
    <w:rsid w:val="009445E1"/>
    <w:rsid w:val="00944F48"/>
    <w:rsid w:val="00944FDC"/>
    <w:rsid w:val="0094560E"/>
    <w:rsid w:val="009469A2"/>
    <w:rsid w:val="00947720"/>
    <w:rsid w:val="009511F7"/>
    <w:rsid w:val="00951407"/>
    <w:rsid w:val="009514A0"/>
    <w:rsid w:val="00951595"/>
    <w:rsid w:val="0095190A"/>
    <w:rsid w:val="00952362"/>
    <w:rsid w:val="00953216"/>
    <w:rsid w:val="00953687"/>
    <w:rsid w:val="0095483E"/>
    <w:rsid w:val="00955429"/>
    <w:rsid w:val="00955D00"/>
    <w:rsid w:val="009565DA"/>
    <w:rsid w:val="0095676B"/>
    <w:rsid w:val="00957B27"/>
    <w:rsid w:val="00957DD4"/>
    <w:rsid w:val="0096060E"/>
    <w:rsid w:val="00961953"/>
    <w:rsid w:val="009620CF"/>
    <w:rsid w:val="009624A5"/>
    <w:rsid w:val="009625F3"/>
    <w:rsid w:val="009626F5"/>
    <w:rsid w:val="00962929"/>
    <w:rsid w:val="009629C4"/>
    <w:rsid w:val="00962EE1"/>
    <w:rsid w:val="0096345F"/>
    <w:rsid w:val="00964400"/>
    <w:rsid w:val="00964678"/>
    <w:rsid w:val="00964CA5"/>
    <w:rsid w:val="009651B1"/>
    <w:rsid w:val="00965440"/>
    <w:rsid w:val="00966B45"/>
    <w:rsid w:val="009670DC"/>
    <w:rsid w:val="00967949"/>
    <w:rsid w:val="00967EBB"/>
    <w:rsid w:val="009708AE"/>
    <w:rsid w:val="00970E93"/>
    <w:rsid w:val="00971238"/>
    <w:rsid w:val="00971324"/>
    <w:rsid w:val="00971AB1"/>
    <w:rsid w:val="00971C67"/>
    <w:rsid w:val="00972342"/>
    <w:rsid w:val="00972555"/>
    <w:rsid w:val="009739B6"/>
    <w:rsid w:val="00974499"/>
    <w:rsid w:val="00974A64"/>
    <w:rsid w:val="00975153"/>
    <w:rsid w:val="00975772"/>
    <w:rsid w:val="00975B68"/>
    <w:rsid w:val="00975BE7"/>
    <w:rsid w:val="00975E75"/>
    <w:rsid w:val="00975EEB"/>
    <w:rsid w:val="0097623B"/>
    <w:rsid w:val="00976A17"/>
    <w:rsid w:val="00976A9E"/>
    <w:rsid w:val="00976AB6"/>
    <w:rsid w:val="00976C14"/>
    <w:rsid w:val="009779EE"/>
    <w:rsid w:val="00980042"/>
    <w:rsid w:val="0098010C"/>
    <w:rsid w:val="00980935"/>
    <w:rsid w:val="009809A7"/>
    <w:rsid w:val="0098246A"/>
    <w:rsid w:val="00982AF5"/>
    <w:rsid w:val="00983A7C"/>
    <w:rsid w:val="00983B3A"/>
    <w:rsid w:val="00983DC6"/>
    <w:rsid w:val="00984611"/>
    <w:rsid w:val="009848A7"/>
    <w:rsid w:val="00984B04"/>
    <w:rsid w:val="00985437"/>
    <w:rsid w:val="00985810"/>
    <w:rsid w:val="00985B56"/>
    <w:rsid w:val="00986270"/>
    <w:rsid w:val="00986A0A"/>
    <w:rsid w:val="00986E78"/>
    <w:rsid w:val="00986EC3"/>
    <w:rsid w:val="00987D0D"/>
    <w:rsid w:val="00987E15"/>
    <w:rsid w:val="00990643"/>
    <w:rsid w:val="0099064E"/>
    <w:rsid w:val="00990D09"/>
    <w:rsid w:val="009916C3"/>
    <w:rsid w:val="00991765"/>
    <w:rsid w:val="00991A88"/>
    <w:rsid w:val="009929D6"/>
    <w:rsid w:val="0099356F"/>
    <w:rsid w:val="00993F0A"/>
    <w:rsid w:val="0099422D"/>
    <w:rsid w:val="009948CD"/>
    <w:rsid w:val="00996706"/>
    <w:rsid w:val="00997D43"/>
    <w:rsid w:val="009A01F4"/>
    <w:rsid w:val="009A118D"/>
    <w:rsid w:val="009A14A1"/>
    <w:rsid w:val="009A1842"/>
    <w:rsid w:val="009A1DC6"/>
    <w:rsid w:val="009A1FEF"/>
    <w:rsid w:val="009A24E2"/>
    <w:rsid w:val="009A292E"/>
    <w:rsid w:val="009A326F"/>
    <w:rsid w:val="009A3575"/>
    <w:rsid w:val="009A3E22"/>
    <w:rsid w:val="009A5282"/>
    <w:rsid w:val="009A59B2"/>
    <w:rsid w:val="009A5EC4"/>
    <w:rsid w:val="009A6954"/>
    <w:rsid w:val="009A7434"/>
    <w:rsid w:val="009A7573"/>
    <w:rsid w:val="009A75C1"/>
    <w:rsid w:val="009A7B76"/>
    <w:rsid w:val="009A7CD3"/>
    <w:rsid w:val="009B028C"/>
    <w:rsid w:val="009B0A93"/>
    <w:rsid w:val="009B0FD3"/>
    <w:rsid w:val="009B1536"/>
    <w:rsid w:val="009B1601"/>
    <w:rsid w:val="009B1DAA"/>
    <w:rsid w:val="009B1EAA"/>
    <w:rsid w:val="009B2233"/>
    <w:rsid w:val="009B3A4A"/>
    <w:rsid w:val="009B4880"/>
    <w:rsid w:val="009B4B51"/>
    <w:rsid w:val="009B567A"/>
    <w:rsid w:val="009B6051"/>
    <w:rsid w:val="009C039D"/>
    <w:rsid w:val="009C0E51"/>
    <w:rsid w:val="009C1AFA"/>
    <w:rsid w:val="009C2236"/>
    <w:rsid w:val="009C2602"/>
    <w:rsid w:val="009C2B66"/>
    <w:rsid w:val="009C2C08"/>
    <w:rsid w:val="009C2C87"/>
    <w:rsid w:val="009C3C64"/>
    <w:rsid w:val="009C4542"/>
    <w:rsid w:val="009C472F"/>
    <w:rsid w:val="009C500D"/>
    <w:rsid w:val="009C5581"/>
    <w:rsid w:val="009C5C8A"/>
    <w:rsid w:val="009C6BCB"/>
    <w:rsid w:val="009C6D1A"/>
    <w:rsid w:val="009C7340"/>
    <w:rsid w:val="009C7CAF"/>
    <w:rsid w:val="009D08DD"/>
    <w:rsid w:val="009D0F80"/>
    <w:rsid w:val="009D0F8E"/>
    <w:rsid w:val="009D1BDD"/>
    <w:rsid w:val="009D24AC"/>
    <w:rsid w:val="009D272F"/>
    <w:rsid w:val="009D2766"/>
    <w:rsid w:val="009D2C41"/>
    <w:rsid w:val="009D31A3"/>
    <w:rsid w:val="009D31DD"/>
    <w:rsid w:val="009D37BC"/>
    <w:rsid w:val="009D4266"/>
    <w:rsid w:val="009D47FD"/>
    <w:rsid w:val="009D5565"/>
    <w:rsid w:val="009D5CF6"/>
    <w:rsid w:val="009D65B8"/>
    <w:rsid w:val="009D7898"/>
    <w:rsid w:val="009E006A"/>
    <w:rsid w:val="009E0E13"/>
    <w:rsid w:val="009E1741"/>
    <w:rsid w:val="009E2202"/>
    <w:rsid w:val="009E2BD0"/>
    <w:rsid w:val="009E2EA1"/>
    <w:rsid w:val="009E4F67"/>
    <w:rsid w:val="009E5530"/>
    <w:rsid w:val="009E5848"/>
    <w:rsid w:val="009E794F"/>
    <w:rsid w:val="009F046D"/>
    <w:rsid w:val="009F19CA"/>
    <w:rsid w:val="009F1A2A"/>
    <w:rsid w:val="009F1CD6"/>
    <w:rsid w:val="009F1CDE"/>
    <w:rsid w:val="009F2130"/>
    <w:rsid w:val="009F273B"/>
    <w:rsid w:val="009F2893"/>
    <w:rsid w:val="009F2C8B"/>
    <w:rsid w:val="009F2E03"/>
    <w:rsid w:val="009F311F"/>
    <w:rsid w:val="009F32D1"/>
    <w:rsid w:val="009F3886"/>
    <w:rsid w:val="009F3B02"/>
    <w:rsid w:val="009F3DE6"/>
    <w:rsid w:val="009F4278"/>
    <w:rsid w:val="009F5AA3"/>
    <w:rsid w:val="009F5E9B"/>
    <w:rsid w:val="009F60CF"/>
    <w:rsid w:val="00A00179"/>
    <w:rsid w:val="00A0110D"/>
    <w:rsid w:val="00A0228D"/>
    <w:rsid w:val="00A02ABB"/>
    <w:rsid w:val="00A02D16"/>
    <w:rsid w:val="00A03381"/>
    <w:rsid w:val="00A03663"/>
    <w:rsid w:val="00A03FDD"/>
    <w:rsid w:val="00A04057"/>
    <w:rsid w:val="00A04CF0"/>
    <w:rsid w:val="00A05425"/>
    <w:rsid w:val="00A055FD"/>
    <w:rsid w:val="00A0574B"/>
    <w:rsid w:val="00A076EB"/>
    <w:rsid w:val="00A10211"/>
    <w:rsid w:val="00A10878"/>
    <w:rsid w:val="00A10929"/>
    <w:rsid w:val="00A1092D"/>
    <w:rsid w:val="00A10A8D"/>
    <w:rsid w:val="00A10A91"/>
    <w:rsid w:val="00A10B76"/>
    <w:rsid w:val="00A113F5"/>
    <w:rsid w:val="00A11581"/>
    <w:rsid w:val="00A11855"/>
    <w:rsid w:val="00A11939"/>
    <w:rsid w:val="00A1223F"/>
    <w:rsid w:val="00A14914"/>
    <w:rsid w:val="00A14F91"/>
    <w:rsid w:val="00A154ED"/>
    <w:rsid w:val="00A15D01"/>
    <w:rsid w:val="00A16945"/>
    <w:rsid w:val="00A16AB8"/>
    <w:rsid w:val="00A17233"/>
    <w:rsid w:val="00A17B16"/>
    <w:rsid w:val="00A20414"/>
    <w:rsid w:val="00A20ECD"/>
    <w:rsid w:val="00A228D7"/>
    <w:rsid w:val="00A22F18"/>
    <w:rsid w:val="00A234AC"/>
    <w:rsid w:val="00A23BFB"/>
    <w:rsid w:val="00A24041"/>
    <w:rsid w:val="00A24BAD"/>
    <w:rsid w:val="00A250C4"/>
    <w:rsid w:val="00A25B5C"/>
    <w:rsid w:val="00A2609D"/>
    <w:rsid w:val="00A26D3B"/>
    <w:rsid w:val="00A27068"/>
    <w:rsid w:val="00A270DD"/>
    <w:rsid w:val="00A27A15"/>
    <w:rsid w:val="00A27FB1"/>
    <w:rsid w:val="00A303E4"/>
    <w:rsid w:val="00A3051A"/>
    <w:rsid w:val="00A31173"/>
    <w:rsid w:val="00A31183"/>
    <w:rsid w:val="00A31289"/>
    <w:rsid w:val="00A316EB"/>
    <w:rsid w:val="00A319E2"/>
    <w:rsid w:val="00A3214A"/>
    <w:rsid w:val="00A33DAC"/>
    <w:rsid w:val="00A3430C"/>
    <w:rsid w:val="00A34CDD"/>
    <w:rsid w:val="00A35008"/>
    <w:rsid w:val="00A35143"/>
    <w:rsid w:val="00A370F6"/>
    <w:rsid w:val="00A40655"/>
    <w:rsid w:val="00A40D33"/>
    <w:rsid w:val="00A41D42"/>
    <w:rsid w:val="00A426B6"/>
    <w:rsid w:val="00A427C0"/>
    <w:rsid w:val="00A42B88"/>
    <w:rsid w:val="00A43035"/>
    <w:rsid w:val="00A43508"/>
    <w:rsid w:val="00A43E4D"/>
    <w:rsid w:val="00A44587"/>
    <w:rsid w:val="00A4481B"/>
    <w:rsid w:val="00A448A0"/>
    <w:rsid w:val="00A45E7C"/>
    <w:rsid w:val="00A46581"/>
    <w:rsid w:val="00A46C84"/>
    <w:rsid w:val="00A46E01"/>
    <w:rsid w:val="00A479D2"/>
    <w:rsid w:val="00A502DF"/>
    <w:rsid w:val="00A50D10"/>
    <w:rsid w:val="00A52610"/>
    <w:rsid w:val="00A52C04"/>
    <w:rsid w:val="00A53047"/>
    <w:rsid w:val="00A53A3C"/>
    <w:rsid w:val="00A5424F"/>
    <w:rsid w:val="00A54995"/>
    <w:rsid w:val="00A551BA"/>
    <w:rsid w:val="00A5563C"/>
    <w:rsid w:val="00A55850"/>
    <w:rsid w:val="00A55F98"/>
    <w:rsid w:val="00A5612A"/>
    <w:rsid w:val="00A570B2"/>
    <w:rsid w:val="00A57F08"/>
    <w:rsid w:val="00A60DCD"/>
    <w:rsid w:val="00A6118C"/>
    <w:rsid w:val="00A624A4"/>
    <w:rsid w:val="00A629AD"/>
    <w:rsid w:val="00A6340C"/>
    <w:rsid w:val="00A63639"/>
    <w:rsid w:val="00A63F87"/>
    <w:rsid w:val="00A64FA0"/>
    <w:rsid w:val="00A64FFE"/>
    <w:rsid w:val="00A65E33"/>
    <w:rsid w:val="00A660E3"/>
    <w:rsid w:val="00A66C53"/>
    <w:rsid w:val="00A70241"/>
    <w:rsid w:val="00A70EBD"/>
    <w:rsid w:val="00A71207"/>
    <w:rsid w:val="00A71666"/>
    <w:rsid w:val="00A716AD"/>
    <w:rsid w:val="00A717BA"/>
    <w:rsid w:val="00A721A0"/>
    <w:rsid w:val="00A7310D"/>
    <w:rsid w:val="00A7377D"/>
    <w:rsid w:val="00A737C2"/>
    <w:rsid w:val="00A73BAA"/>
    <w:rsid w:val="00A73DED"/>
    <w:rsid w:val="00A73E71"/>
    <w:rsid w:val="00A74BD7"/>
    <w:rsid w:val="00A74C9E"/>
    <w:rsid w:val="00A75660"/>
    <w:rsid w:val="00A7675B"/>
    <w:rsid w:val="00A77526"/>
    <w:rsid w:val="00A77DAF"/>
    <w:rsid w:val="00A800DA"/>
    <w:rsid w:val="00A8030B"/>
    <w:rsid w:val="00A81C5E"/>
    <w:rsid w:val="00A8286E"/>
    <w:rsid w:val="00A84527"/>
    <w:rsid w:val="00A8452A"/>
    <w:rsid w:val="00A84A90"/>
    <w:rsid w:val="00A856D5"/>
    <w:rsid w:val="00A85DD8"/>
    <w:rsid w:val="00A8601D"/>
    <w:rsid w:val="00A873F5"/>
    <w:rsid w:val="00A875E4"/>
    <w:rsid w:val="00A87951"/>
    <w:rsid w:val="00A87AB2"/>
    <w:rsid w:val="00A9062B"/>
    <w:rsid w:val="00A906D1"/>
    <w:rsid w:val="00A91269"/>
    <w:rsid w:val="00A9164A"/>
    <w:rsid w:val="00A916F0"/>
    <w:rsid w:val="00A91B04"/>
    <w:rsid w:val="00A9235B"/>
    <w:rsid w:val="00A9335B"/>
    <w:rsid w:val="00A93C66"/>
    <w:rsid w:val="00A94ADA"/>
    <w:rsid w:val="00A94CEC"/>
    <w:rsid w:val="00A94E0A"/>
    <w:rsid w:val="00A94FA6"/>
    <w:rsid w:val="00A95307"/>
    <w:rsid w:val="00A9543C"/>
    <w:rsid w:val="00A95AE9"/>
    <w:rsid w:val="00A95B36"/>
    <w:rsid w:val="00A96107"/>
    <w:rsid w:val="00A96571"/>
    <w:rsid w:val="00A968BE"/>
    <w:rsid w:val="00A968F9"/>
    <w:rsid w:val="00A96C60"/>
    <w:rsid w:val="00A97545"/>
    <w:rsid w:val="00A97FE2"/>
    <w:rsid w:val="00AA030F"/>
    <w:rsid w:val="00AA078B"/>
    <w:rsid w:val="00AA1329"/>
    <w:rsid w:val="00AA1806"/>
    <w:rsid w:val="00AA192F"/>
    <w:rsid w:val="00AA307A"/>
    <w:rsid w:val="00AA3267"/>
    <w:rsid w:val="00AA346D"/>
    <w:rsid w:val="00AA38FC"/>
    <w:rsid w:val="00AA49BE"/>
    <w:rsid w:val="00AA5296"/>
    <w:rsid w:val="00AA5310"/>
    <w:rsid w:val="00AA536C"/>
    <w:rsid w:val="00AA5410"/>
    <w:rsid w:val="00AA57A0"/>
    <w:rsid w:val="00AA5903"/>
    <w:rsid w:val="00AA5930"/>
    <w:rsid w:val="00AA6D40"/>
    <w:rsid w:val="00AA75A1"/>
    <w:rsid w:val="00AB2553"/>
    <w:rsid w:val="00AB2758"/>
    <w:rsid w:val="00AB2770"/>
    <w:rsid w:val="00AB2AD4"/>
    <w:rsid w:val="00AB41FF"/>
    <w:rsid w:val="00AB42E7"/>
    <w:rsid w:val="00AB4F5D"/>
    <w:rsid w:val="00AB50D9"/>
    <w:rsid w:val="00AB56CF"/>
    <w:rsid w:val="00AB592F"/>
    <w:rsid w:val="00AB5D45"/>
    <w:rsid w:val="00AB62AE"/>
    <w:rsid w:val="00AB670F"/>
    <w:rsid w:val="00AB6762"/>
    <w:rsid w:val="00AB6A86"/>
    <w:rsid w:val="00AB7484"/>
    <w:rsid w:val="00AB7B87"/>
    <w:rsid w:val="00AB7D73"/>
    <w:rsid w:val="00AC059D"/>
    <w:rsid w:val="00AC09D0"/>
    <w:rsid w:val="00AC26AD"/>
    <w:rsid w:val="00AC46CD"/>
    <w:rsid w:val="00AC55D3"/>
    <w:rsid w:val="00AC573B"/>
    <w:rsid w:val="00AC64C9"/>
    <w:rsid w:val="00AC70CB"/>
    <w:rsid w:val="00AC7565"/>
    <w:rsid w:val="00AD0573"/>
    <w:rsid w:val="00AD098B"/>
    <w:rsid w:val="00AD0B54"/>
    <w:rsid w:val="00AD1A4F"/>
    <w:rsid w:val="00AD1D73"/>
    <w:rsid w:val="00AD1DA2"/>
    <w:rsid w:val="00AD25F0"/>
    <w:rsid w:val="00AD2746"/>
    <w:rsid w:val="00AD311A"/>
    <w:rsid w:val="00AD482B"/>
    <w:rsid w:val="00AD61B7"/>
    <w:rsid w:val="00AD644E"/>
    <w:rsid w:val="00AD645E"/>
    <w:rsid w:val="00AD6C44"/>
    <w:rsid w:val="00AD7009"/>
    <w:rsid w:val="00AE0311"/>
    <w:rsid w:val="00AE0E67"/>
    <w:rsid w:val="00AE19DE"/>
    <w:rsid w:val="00AE21F8"/>
    <w:rsid w:val="00AE2C0E"/>
    <w:rsid w:val="00AE3F08"/>
    <w:rsid w:val="00AE5344"/>
    <w:rsid w:val="00AE5504"/>
    <w:rsid w:val="00AE5B73"/>
    <w:rsid w:val="00AE5FA1"/>
    <w:rsid w:val="00AE655F"/>
    <w:rsid w:val="00AE6840"/>
    <w:rsid w:val="00AE6E03"/>
    <w:rsid w:val="00AE7459"/>
    <w:rsid w:val="00AF0638"/>
    <w:rsid w:val="00AF161C"/>
    <w:rsid w:val="00AF30B3"/>
    <w:rsid w:val="00AF335B"/>
    <w:rsid w:val="00AF39FF"/>
    <w:rsid w:val="00AF3E8A"/>
    <w:rsid w:val="00AF4F45"/>
    <w:rsid w:val="00AF539E"/>
    <w:rsid w:val="00AF77D8"/>
    <w:rsid w:val="00B010E4"/>
    <w:rsid w:val="00B011A0"/>
    <w:rsid w:val="00B01E0C"/>
    <w:rsid w:val="00B02E20"/>
    <w:rsid w:val="00B0377B"/>
    <w:rsid w:val="00B03869"/>
    <w:rsid w:val="00B03B32"/>
    <w:rsid w:val="00B051B5"/>
    <w:rsid w:val="00B05BF6"/>
    <w:rsid w:val="00B06036"/>
    <w:rsid w:val="00B06565"/>
    <w:rsid w:val="00B06631"/>
    <w:rsid w:val="00B071B2"/>
    <w:rsid w:val="00B07CD3"/>
    <w:rsid w:val="00B10098"/>
    <w:rsid w:val="00B102DC"/>
    <w:rsid w:val="00B11276"/>
    <w:rsid w:val="00B11C8C"/>
    <w:rsid w:val="00B11E61"/>
    <w:rsid w:val="00B11F3F"/>
    <w:rsid w:val="00B12051"/>
    <w:rsid w:val="00B121AA"/>
    <w:rsid w:val="00B13300"/>
    <w:rsid w:val="00B13855"/>
    <w:rsid w:val="00B13E55"/>
    <w:rsid w:val="00B1470D"/>
    <w:rsid w:val="00B14A53"/>
    <w:rsid w:val="00B14AEC"/>
    <w:rsid w:val="00B14B4B"/>
    <w:rsid w:val="00B14F2E"/>
    <w:rsid w:val="00B14F87"/>
    <w:rsid w:val="00B152A4"/>
    <w:rsid w:val="00B15E3B"/>
    <w:rsid w:val="00B15EA8"/>
    <w:rsid w:val="00B15F45"/>
    <w:rsid w:val="00B16931"/>
    <w:rsid w:val="00B16973"/>
    <w:rsid w:val="00B16A3C"/>
    <w:rsid w:val="00B16C63"/>
    <w:rsid w:val="00B170E7"/>
    <w:rsid w:val="00B17B5E"/>
    <w:rsid w:val="00B17FBB"/>
    <w:rsid w:val="00B207BA"/>
    <w:rsid w:val="00B2083B"/>
    <w:rsid w:val="00B21789"/>
    <w:rsid w:val="00B21964"/>
    <w:rsid w:val="00B2196D"/>
    <w:rsid w:val="00B219DF"/>
    <w:rsid w:val="00B21B29"/>
    <w:rsid w:val="00B22075"/>
    <w:rsid w:val="00B22AEE"/>
    <w:rsid w:val="00B23030"/>
    <w:rsid w:val="00B23D83"/>
    <w:rsid w:val="00B23FAC"/>
    <w:rsid w:val="00B242B7"/>
    <w:rsid w:val="00B2472E"/>
    <w:rsid w:val="00B24A21"/>
    <w:rsid w:val="00B24A5E"/>
    <w:rsid w:val="00B24AF0"/>
    <w:rsid w:val="00B24FEA"/>
    <w:rsid w:val="00B25140"/>
    <w:rsid w:val="00B25DA4"/>
    <w:rsid w:val="00B260A6"/>
    <w:rsid w:val="00B260C2"/>
    <w:rsid w:val="00B270E2"/>
    <w:rsid w:val="00B27FFC"/>
    <w:rsid w:val="00B3053D"/>
    <w:rsid w:val="00B31495"/>
    <w:rsid w:val="00B31670"/>
    <w:rsid w:val="00B321B6"/>
    <w:rsid w:val="00B32C88"/>
    <w:rsid w:val="00B33EF3"/>
    <w:rsid w:val="00B34B20"/>
    <w:rsid w:val="00B34C5A"/>
    <w:rsid w:val="00B35287"/>
    <w:rsid w:val="00B35F7C"/>
    <w:rsid w:val="00B36070"/>
    <w:rsid w:val="00B36EB1"/>
    <w:rsid w:val="00B373ED"/>
    <w:rsid w:val="00B378F7"/>
    <w:rsid w:val="00B40187"/>
    <w:rsid w:val="00B40563"/>
    <w:rsid w:val="00B409D0"/>
    <w:rsid w:val="00B40BE2"/>
    <w:rsid w:val="00B40D80"/>
    <w:rsid w:val="00B416B4"/>
    <w:rsid w:val="00B427A6"/>
    <w:rsid w:val="00B440C4"/>
    <w:rsid w:val="00B44366"/>
    <w:rsid w:val="00B46246"/>
    <w:rsid w:val="00B4706A"/>
    <w:rsid w:val="00B47372"/>
    <w:rsid w:val="00B47543"/>
    <w:rsid w:val="00B5158A"/>
    <w:rsid w:val="00B51E4A"/>
    <w:rsid w:val="00B52EDC"/>
    <w:rsid w:val="00B53D4D"/>
    <w:rsid w:val="00B53DE4"/>
    <w:rsid w:val="00B53E8B"/>
    <w:rsid w:val="00B542F9"/>
    <w:rsid w:val="00B54A7A"/>
    <w:rsid w:val="00B55639"/>
    <w:rsid w:val="00B55AB0"/>
    <w:rsid w:val="00B560B7"/>
    <w:rsid w:val="00B5611A"/>
    <w:rsid w:val="00B563B4"/>
    <w:rsid w:val="00B56D70"/>
    <w:rsid w:val="00B570A1"/>
    <w:rsid w:val="00B57EF7"/>
    <w:rsid w:val="00B61501"/>
    <w:rsid w:val="00B61721"/>
    <w:rsid w:val="00B61CE1"/>
    <w:rsid w:val="00B61D2F"/>
    <w:rsid w:val="00B61E3C"/>
    <w:rsid w:val="00B62990"/>
    <w:rsid w:val="00B62E86"/>
    <w:rsid w:val="00B631E4"/>
    <w:rsid w:val="00B632B9"/>
    <w:rsid w:val="00B63A4D"/>
    <w:rsid w:val="00B63DD9"/>
    <w:rsid w:val="00B640A2"/>
    <w:rsid w:val="00B640D4"/>
    <w:rsid w:val="00B647F8"/>
    <w:rsid w:val="00B6600E"/>
    <w:rsid w:val="00B66BFE"/>
    <w:rsid w:val="00B676D9"/>
    <w:rsid w:val="00B67761"/>
    <w:rsid w:val="00B701D9"/>
    <w:rsid w:val="00B70425"/>
    <w:rsid w:val="00B71603"/>
    <w:rsid w:val="00B722FB"/>
    <w:rsid w:val="00B729CC"/>
    <w:rsid w:val="00B73BAB"/>
    <w:rsid w:val="00B73CA5"/>
    <w:rsid w:val="00B73CF8"/>
    <w:rsid w:val="00B74FF2"/>
    <w:rsid w:val="00B77616"/>
    <w:rsid w:val="00B8053A"/>
    <w:rsid w:val="00B805C7"/>
    <w:rsid w:val="00B8065A"/>
    <w:rsid w:val="00B80EB1"/>
    <w:rsid w:val="00B818F6"/>
    <w:rsid w:val="00B82149"/>
    <w:rsid w:val="00B824D2"/>
    <w:rsid w:val="00B829F1"/>
    <w:rsid w:val="00B82CD2"/>
    <w:rsid w:val="00B83723"/>
    <w:rsid w:val="00B84233"/>
    <w:rsid w:val="00B847B8"/>
    <w:rsid w:val="00B8593A"/>
    <w:rsid w:val="00B868D7"/>
    <w:rsid w:val="00B86AA2"/>
    <w:rsid w:val="00B873F8"/>
    <w:rsid w:val="00B8743C"/>
    <w:rsid w:val="00B876ED"/>
    <w:rsid w:val="00B90162"/>
    <w:rsid w:val="00B9066B"/>
    <w:rsid w:val="00B907C9"/>
    <w:rsid w:val="00B90E40"/>
    <w:rsid w:val="00B919A6"/>
    <w:rsid w:val="00B9242B"/>
    <w:rsid w:val="00B92EE6"/>
    <w:rsid w:val="00B9465A"/>
    <w:rsid w:val="00B94795"/>
    <w:rsid w:val="00B94F46"/>
    <w:rsid w:val="00B95DC5"/>
    <w:rsid w:val="00B961EE"/>
    <w:rsid w:val="00B9634E"/>
    <w:rsid w:val="00B9738F"/>
    <w:rsid w:val="00B973B8"/>
    <w:rsid w:val="00BA114E"/>
    <w:rsid w:val="00BA1350"/>
    <w:rsid w:val="00BA15FF"/>
    <w:rsid w:val="00BA1F1C"/>
    <w:rsid w:val="00BA24E0"/>
    <w:rsid w:val="00BA2A77"/>
    <w:rsid w:val="00BA2FC1"/>
    <w:rsid w:val="00BA3C46"/>
    <w:rsid w:val="00BA4543"/>
    <w:rsid w:val="00BA45AC"/>
    <w:rsid w:val="00BA4EFB"/>
    <w:rsid w:val="00BA53EE"/>
    <w:rsid w:val="00BA5935"/>
    <w:rsid w:val="00BA5DDB"/>
    <w:rsid w:val="00BA6014"/>
    <w:rsid w:val="00BA619E"/>
    <w:rsid w:val="00BA66AB"/>
    <w:rsid w:val="00BA6DA6"/>
    <w:rsid w:val="00BA7790"/>
    <w:rsid w:val="00BA7E6F"/>
    <w:rsid w:val="00BA7FAC"/>
    <w:rsid w:val="00BB0B27"/>
    <w:rsid w:val="00BB142D"/>
    <w:rsid w:val="00BB1647"/>
    <w:rsid w:val="00BB18A2"/>
    <w:rsid w:val="00BB1EA6"/>
    <w:rsid w:val="00BB2257"/>
    <w:rsid w:val="00BB2EA1"/>
    <w:rsid w:val="00BB2F8E"/>
    <w:rsid w:val="00BB465F"/>
    <w:rsid w:val="00BB4A73"/>
    <w:rsid w:val="00BB4A8A"/>
    <w:rsid w:val="00BB5497"/>
    <w:rsid w:val="00BB5C17"/>
    <w:rsid w:val="00BB5D56"/>
    <w:rsid w:val="00BB5F3D"/>
    <w:rsid w:val="00BB5F9B"/>
    <w:rsid w:val="00BB5FD9"/>
    <w:rsid w:val="00BB60FD"/>
    <w:rsid w:val="00BB6A3F"/>
    <w:rsid w:val="00BB7AB8"/>
    <w:rsid w:val="00BB7BBD"/>
    <w:rsid w:val="00BC03E6"/>
    <w:rsid w:val="00BC0A8D"/>
    <w:rsid w:val="00BC11E6"/>
    <w:rsid w:val="00BC1614"/>
    <w:rsid w:val="00BC20E6"/>
    <w:rsid w:val="00BC2494"/>
    <w:rsid w:val="00BC28A2"/>
    <w:rsid w:val="00BC2BEA"/>
    <w:rsid w:val="00BC515F"/>
    <w:rsid w:val="00BC5906"/>
    <w:rsid w:val="00BC5DC2"/>
    <w:rsid w:val="00BC60BE"/>
    <w:rsid w:val="00BC62F3"/>
    <w:rsid w:val="00BC69B6"/>
    <w:rsid w:val="00BC6DBE"/>
    <w:rsid w:val="00BC71B7"/>
    <w:rsid w:val="00BC724C"/>
    <w:rsid w:val="00BC7A4D"/>
    <w:rsid w:val="00BD02C2"/>
    <w:rsid w:val="00BD0E86"/>
    <w:rsid w:val="00BD0F6D"/>
    <w:rsid w:val="00BD1115"/>
    <w:rsid w:val="00BD11BD"/>
    <w:rsid w:val="00BD20F2"/>
    <w:rsid w:val="00BD297C"/>
    <w:rsid w:val="00BD2A13"/>
    <w:rsid w:val="00BD2A81"/>
    <w:rsid w:val="00BD36A4"/>
    <w:rsid w:val="00BD577D"/>
    <w:rsid w:val="00BD6138"/>
    <w:rsid w:val="00BD63C4"/>
    <w:rsid w:val="00BD68F2"/>
    <w:rsid w:val="00BD712F"/>
    <w:rsid w:val="00BD724E"/>
    <w:rsid w:val="00BD77EA"/>
    <w:rsid w:val="00BD7C8F"/>
    <w:rsid w:val="00BE01AF"/>
    <w:rsid w:val="00BE0CA5"/>
    <w:rsid w:val="00BE136E"/>
    <w:rsid w:val="00BE1A0E"/>
    <w:rsid w:val="00BE2EA5"/>
    <w:rsid w:val="00BE326C"/>
    <w:rsid w:val="00BE3A34"/>
    <w:rsid w:val="00BE3DC1"/>
    <w:rsid w:val="00BE43BE"/>
    <w:rsid w:val="00BE50C2"/>
    <w:rsid w:val="00BE5B5D"/>
    <w:rsid w:val="00BE6D66"/>
    <w:rsid w:val="00BE7077"/>
    <w:rsid w:val="00BE7E6B"/>
    <w:rsid w:val="00BF09ED"/>
    <w:rsid w:val="00BF0CB3"/>
    <w:rsid w:val="00BF11FD"/>
    <w:rsid w:val="00BF1246"/>
    <w:rsid w:val="00BF1F5E"/>
    <w:rsid w:val="00BF2228"/>
    <w:rsid w:val="00BF22D8"/>
    <w:rsid w:val="00BF3DED"/>
    <w:rsid w:val="00BF420A"/>
    <w:rsid w:val="00BF4C5E"/>
    <w:rsid w:val="00BF4DE5"/>
    <w:rsid w:val="00BF4F29"/>
    <w:rsid w:val="00BF5319"/>
    <w:rsid w:val="00BF64F3"/>
    <w:rsid w:val="00BF66A1"/>
    <w:rsid w:val="00BF66A4"/>
    <w:rsid w:val="00BF6804"/>
    <w:rsid w:val="00BF7D37"/>
    <w:rsid w:val="00BF7E63"/>
    <w:rsid w:val="00C003AF"/>
    <w:rsid w:val="00C00FC5"/>
    <w:rsid w:val="00C014B8"/>
    <w:rsid w:val="00C015CA"/>
    <w:rsid w:val="00C022FF"/>
    <w:rsid w:val="00C02465"/>
    <w:rsid w:val="00C03572"/>
    <w:rsid w:val="00C03C77"/>
    <w:rsid w:val="00C03D53"/>
    <w:rsid w:val="00C05466"/>
    <w:rsid w:val="00C055AA"/>
    <w:rsid w:val="00C062EB"/>
    <w:rsid w:val="00C06A61"/>
    <w:rsid w:val="00C0710C"/>
    <w:rsid w:val="00C1000A"/>
    <w:rsid w:val="00C10D9C"/>
    <w:rsid w:val="00C118D6"/>
    <w:rsid w:val="00C122F4"/>
    <w:rsid w:val="00C14356"/>
    <w:rsid w:val="00C148E4"/>
    <w:rsid w:val="00C14C9D"/>
    <w:rsid w:val="00C153B1"/>
    <w:rsid w:val="00C15D08"/>
    <w:rsid w:val="00C15D86"/>
    <w:rsid w:val="00C15E5B"/>
    <w:rsid w:val="00C15F58"/>
    <w:rsid w:val="00C1605F"/>
    <w:rsid w:val="00C162CB"/>
    <w:rsid w:val="00C164A2"/>
    <w:rsid w:val="00C2054A"/>
    <w:rsid w:val="00C2082E"/>
    <w:rsid w:val="00C20973"/>
    <w:rsid w:val="00C209B9"/>
    <w:rsid w:val="00C20AE6"/>
    <w:rsid w:val="00C20F93"/>
    <w:rsid w:val="00C2150E"/>
    <w:rsid w:val="00C219AD"/>
    <w:rsid w:val="00C22113"/>
    <w:rsid w:val="00C22E9F"/>
    <w:rsid w:val="00C23768"/>
    <w:rsid w:val="00C239E5"/>
    <w:rsid w:val="00C23F07"/>
    <w:rsid w:val="00C243B7"/>
    <w:rsid w:val="00C248BA"/>
    <w:rsid w:val="00C25230"/>
    <w:rsid w:val="00C25600"/>
    <w:rsid w:val="00C25E19"/>
    <w:rsid w:val="00C2680A"/>
    <w:rsid w:val="00C26A6F"/>
    <w:rsid w:val="00C26D72"/>
    <w:rsid w:val="00C27398"/>
    <w:rsid w:val="00C276C8"/>
    <w:rsid w:val="00C27E25"/>
    <w:rsid w:val="00C3082D"/>
    <w:rsid w:val="00C30E31"/>
    <w:rsid w:val="00C311E6"/>
    <w:rsid w:val="00C311F2"/>
    <w:rsid w:val="00C329F4"/>
    <w:rsid w:val="00C3377B"/>
    <w:rsid w:val="00C34014"/>
    <w:rsid w:val="00C34701"/>
    <w:rsid w:val="00C34761"/>
    <w:rsid w:val="00C35AB9"/>
    <w:rsid w:val="00C3627A"/>
    <w:rsid w:val="00C36F86"/>
    <w:rsid w:val="00C3710B"/>
    <w:rsid w:val="00C374E9"/>
    <w:rsid w:val="00C37649"/>
    <w:rsid w:val="00C37BC4"/>
    <w:rsid w:val="00C41522"/>
    <w:rsid w:val="00C42175"/>
    <w:rsid w:val="00C43541"/>
    <w:rsid w:val="00C441EF"/>
    <w:rsid w:val="00C44A61"/>
    <w:rsid w:val="00C44C27"/>
    <w:rsid w:val="00C44F3E"/>
    <w:rsid w:val="00C44FFD"/>
    <w:rsid w:val="00C45505"/>
    <w:rsid w:val="00C4570E"/>
    <w:rsid w:val="00C45A1F"/>
    <w:rsid w:val="00C45A4D"/>
    <w:rsid w:val="00C45A77"/>
    <w:rsid w:val="00C46074"/>
    <w:rsid w:val="00C46A11"/>
    <w:rsid w:val="00C46FEE"/>
    <w:rsid w:val="00C501B3"/>
    <w:rsid w:val="00C5095E"/>
    <w:rsid w:val="00C50BF3"/>
    <w:rsid w:val="00C50CFB"/>
    <w:rsid w:val="00C510FB"/>
    <w:rsid w:val="00C511A6"/>
    <w:rsid w:val="00C511F2"/>
    <w:rsid w:val="00C521F8"/>
    <w:rsid w:val="00C5252E"/>
    <w:rsid w:val="00C52D68"/>
    <w:rsid w:val="00C53F03"/>
    <w:rsid w:val="00C5416D"/>
    <w:rsid w:val="00C54B4A"/>
    <w:rsid w:val="00C54C6B"/>
    <w:rsid w:val="00C554C8"/>
    <w:rsid w:val="00C55513"/>
    <w:rsid w:val="00C55648"/>
    <w:rsid w:val="00C559EF"/>
    <w:rsid w:val="00C55DA7"/>
    <w:rsid w:val="00C57420"/>
    <w:rsid w:val="00C5790B"/>
    <w:rsid w:val="00C57BB2"/>
    <w:rsid w:val="00C60228"/>
    <w:rsid w:val="00C607E4"/>
    <w:rsid w:val="00C60B64"/>
    <w:rsid w:val="00C62291"/>
    <w:rsid w:val="00C623A5"/>
    <w:rsid w:val="00C62D0D"/>
    <w:rsid w:val="00C63842"/>
    <w:rsid w:val="00C64E79"/>
    <w:rsid w:val="00C65051"/>
    <w:rsid w:val="00C65381"/>
    <w:rsid w:val="00C66CE9"/>
    <w:rsid w:val="00C70B0E"/>
    <w:rsid w:val="00C70B5E"/>
    <w:rsid w:val="00C70EB8"/>
    <w:rsid w:val="00C710BC"/>
    <w:rsid w:val="00C71920"/>
    <w:rsid w:val="00C71D65"/>
    <w:rsid w:val="00C721BC"/>
    <w:rsid w:val="00C7276A"/>
    <w:rsid w:val="00C72FEC"/>
    <w:rsid w:val="00C73873"/>
    <w:rsid w:val="00C7392E"/>
    <w:rsid w:val="00C73956"/>
    <w:rsid w:val="00C7423D"/>
    <w:rsid w:val="00C74D90"/>
    <w:rsid w:val="00C75047"/>
    <w:rsid w:val="00C753CB"/>
    <w:rsid w:val="00C758E3"/>
    <w:rsid w:val="00C75E84"/>
    <w:rsid w:val="00C7665A"/>
    <w:rsid w:val="00C778EF"/>
    <w:rsid w:val="00C806CE"/>
    <w:rsid w:val="00C80808"/>
    <w:rsid w:val="00C815CE"/>
    <w:rsid w:val="00C83426"/>
    <w:rsid w:val="00C83550"/>
    <w:rsid w:val="00C84504"/>
    <w:rsid w:val="00C84D7C"/>
    <w:rsid w:val="00C854FE"/>
    <w:rsid w:val="00C8615B"/>
    <w:rsid w:val="00C865F2"/>
    <w:rsid w:val="00C90143"/>
    <w:rsid w:val="00C909EE"/>
    <w:rsid w:val="00C90A45"/>
    <w:rsid w:val="00C910C5"/>
    <w:rsid w:val="00C911CB"/>
    <w:rsid w:val="00C91322"/>
    <w:rsid w:val="00C91402"/>
    <w:rsid w:val="00C91FA7"/>
    <w:rsid w:val="00C929A6"/>
    <w:rsid w:val="00C92BD4"/>
    <w:rsid w:val="00C931FA"/>
    <w:rsid w:val="00C93533"/>
    <w:rsid w:val="00C93DEB"/>
    <w:rsid w:val="00C9418D"/>
    <w:rsid w:val="00C9443F"/>
    <w:rsid w:val="00C945CF"/>
    <w:rsid w:val="00C94955"/>
    <w:rsid w:val="00C94DFA"/>
    <w:rsid w:val="00C96E36"/>
    <w:rsid w:val="00C96F0B"/>
    <w:rsid w:val="00C9750A"/>
    <w:rsid w:val="00C97525"/>
    <w:rsid w:val="00CA0CC7"/>
    <w:rsid w:val="00CA0E2A"/>
    <w:rsid w:val="00CA12C8"/>
    <w:rsid w:val="00CA15DB"/>
    <w:rsid w:val="00CA1EFA"/>
    <w:rsid w:val="00CA23A4"/>
    <w:rsid w:val="00CA2413"/>
    <w:rsid w:val="00CA2EA8"/>
    <w:rsid w:val="00CA363E"/>
    <w:rsid w:val="00CA3C30"/>
    <w:rsid w:val="00CA3E9D"/>
    <w:rsid w:val="00CA4558"/>
    <w:rsid w:val="00CA4684"/>
    <w:rsid w:val="00CA52D3"/>
    <w:rsid w:val="00CA56C2"/>
    <w:rsid w:val="00CA5864"/>
    <w:rsid w:val="00CA614D"/>
    <w:rsid w:val="00CA63D5"/>
    <w:rsid w:val="00CA6882"/>
    <w:rsid w:val="00CA6F47"/>
    <w:rsid w:val="00CB092E"/>
    <w:rsid w:val="00CB1B7B"/>
    <w:rsid w:val="00CB1D0C"/>
    <w:rsid w:val="00CB29ED"/>
    <w:rsid w:val="00CB32C4"/>
    <w:rsid w:val="00CB330F"/>
    <w:rsid w:val="00CB4AA6"/>
    <w:rsid w:val="00CB505B"/>
    <w:rsid w:val="00CB5BFF"/>
    <w:rsid w:val="00CB62EE"/>
    <w:rsid w:val="00CB68FD"/>
    <w:rsid w:val="00CB7C57"/>
    <w:rsid w:val="00CB7E78"/>
    <w:rsid w:val="00CC00FC"/>
    <w:rsid w:val="00CC0180"/>
    <w:rsid w:val="00CC0697"/>
    <w:rsid w:val="00CC06CC"/>
    <w:rsid w:val="00CC0D1A"/>
    <w:rsid w:val="00CC0E10"/>
    <w:rsid w:val="00CC0ED4"/>
    <w:rsid w:val="00CC1C65"/>
    <w:rsid w:val="00CC211F"/>
    <w:rsid w:val="00CC21C5"/>
    <w:rsid w:val="00CC21D7"/>
    <w:rsid w:val="00CC2FA4"/>
    <w:rsid w:val="00CC39A0"/>
    <w:rsid w:val="00CC3C61"/>
    <w:rsid w:val="00CC4149"/>
    <w:rsid w:val="00CC44B4"/>
    <w:rsid w:val="00CC52E4"/>
    <w:rsid w:val="00CC5A26"/>
    <w:rsid w:val="00CC5D00"/>
    <w:rsid w:val="00CC7473"/>
    <w:rsid w:val="00CC7612"/>
    <w:rsid w:val="00CC774D"/>
    <w:rsid w:val="00CC78A6"/>
    <w:rsid w:val="00CC7FA5"/>
    <w:rsid w:val="00CD0C56"/>
    <w:rsid w:val="00CD189F"/>
    <w:rsid w:val="00CD253D"/>
    <w:rsid w:val="00CD2A97"/>
    <w:rsid w:val="00CD34D9"/>
    <w:rsid w:val="00CD3B27"/>
    <w:rsid w:val="00CD517D"/>
    <w:rsid w:val="00CD528B"/>
    <w:rsid w:val="00CD6444"/>
    <w:rsid w:val="00CD6476"/>
    <w:rsid w:val="00CD658B"/>
    <w:rsid w:val="00CD6BE5"/>
    <w:rsid w:val="00CD7325"/>
    <w:rsid w:val="00CE0263"/>
    <w:rsid w:val="00CE028E"/>
    <w:rsid w:val="00CE02BC"/>
    <w:rsid w:val="00CE142C"/>
    <w:rsid w:val="00CE1A19"/>
    <w:rsid w:val="00CE1D7E"/>
    <w:rsid w:val="00CE26CB"/>
    <w:rsid w:val="00CE2B37"/>
    <w:rsid w:val="00CE2DFA"/>
    <w:rsid w:val="00CE3493"/>
    <w:rsid w:val="00CE354E"/>
    <w:rsid w:val="00CE408B"/>
    <w:rsid w:val="00CE40B3"/>
    <w:rsid w:val="00CE41AC"/>
    <w:rsid w:val="00CE4A8F"/>
    <w:rsid w:val="00CE4FCD"/>
    <w:rsid w:val="00CE56EC"/>
    <w:rsid w:val="00CE668E"/>
    <w:rsid w:val="00CE6D71"/>
    <w:rsid w:val="00CE6DA0"/>
    <w:rsid w:val="00CE70D5"/>
    <w:rsid w:val="00CE7436"/>
    <w:rsid w:val="00CE7A05"/>
    <w:rsid w:val="00CE7F84"/>
    <w:rsid w:val="00CF0913"/>
    <w:rsid w:val="00CF123E"/>
    <w:rsid w:val="00CF2840"/>
    <w:rsid w:val="00CF3339"/>
    <w:rsid w:val="00CF3341"/>
    <w:rsid w:val="00CF3886"/>
    <w:rsid w:val="00CF4172"/>
    <w:rsid w:val="00CF44B2"/>
    <w:rsid w:val="00CF44C0"/>
    <w:rsid w:val="00CF4549"/>
    <w:rsid w:val="00CF476F"/>
    <w:rsid w:val="00CF5403"/>
    <w:rsid w:val="00CF5775"/>
    <w:rsid w:val="00CF5D31"/>
    <w:rsid w:val="00CF64AA"/>
    <w:rsid w:val="00CF6598"/>
    <w:rsid w:val="00CF6630"/>
    <w:rsid w:val="00CF7105"/>
    <w:rsid w:val="00CF738C"/>
    <w:rsid w:val="00D003C8"/>
    <w:rsid w:val="00D00DB2"/>
    <w:rsid w:val="00D011D2"/>
    <w:rsid w:val="00D012B7"/>
    <w:rsid w:val="00D01F1A"/>
    <w:rsid w:val="00D0209E"/>
    <w:rsid w:val="00D02E93"/>
    <w:rsid w:val="00D0448A"/>
    <w:rsid w:val="00D0476B"/>
    <w:rsid w:val="00D05608"/>
    <w:rsid w:val="00D062E3"/>
    <w:rsid w:val="00D076C9"/>
    <w:rsid w:val="00D0779A"/>
    <w:rsid w:val="00D105B8"/>
    <w:rsid w:val="00D10E04"/>
    <w:rsid w:val="00D11187"/>
    <w:rsid w:val="00D112B3"/>
    <w:rsid w:val="00D11D46"/>
    <w:rsid w:val="00D12B28"/>
    <w:rsid w:val="00D12CEA"/>
    <w:rsid w:val="00D13AC7"/>
    <w:rsid w:val="00D13C1C"/>
    <w:rsid w:val="00D13CBA"/>
    <w:rsid w:val="00D14E53"/>
    <w:rsid w:val="00D15038"/>
    <w:rsid w:val="00D15701"/>
    <w:rsid w:val="00D163F9"/>
    <w:rsid w:val="00D16CC2"/>
    <w:rsid w:val="00D16CD0"/>
    <w:rsid w:val="00D16E2E"/>
    <w:rsid w:val="00D1729C"/>
    <w:rsid w:val="00D174F1"/>
    <w:rsid w:val="00D2029C"/>
    <w:rsid w:val="00D20356"/>
    <w:rsid w:val="00D20496"/>
    <w:rsid w:val="00D204E8"/>
    <w:rsid w:val="00D21733"/>
    <w:rsid w:val="00D21B31"/>
    <w:rsid w:val="00D21D0B"/>
    <w:rsid w:val="00D2298F"/>
    <w:rsid w:val="00D22A47"/>
    <w:rsid w:val="00D22D00"/>
    <w:rsid w:val="00D22EB9"/>
    <w:rsid w:val="00D234E3"/>
    <w:rsid w:val="00D27667"/>
    <w:rsid w:val="00D27987"/>
    <w:rsid w:val="00D27A31"/>
    <w:rsid w:val="00D31EBC"/>
    <w:rsid w:val="00D3200F"/>
    <w:rsid w:val="00D32836"/>
    <w:rsid w:val="00D328E9"/>
    <w:rsid w:val="00D32ABB"/>
    <w:rsid w:val="00D32B5C"/>
    <w:rsid w:val="00D3300F"/>
    <w:rsid w:val="00D339F7"/>
    <w:rsid w:val="00D34090"/>
    <w:rsid w:val="00D341CC"/>
    <w:rsid w:val="00D3474A"/>
    <w:rsid w:val="00D34FB1"/>
    <w:rsid w:val="00D3515E"/>
    <w:rsid w:val="00D355E1"/>
    <w:rsid w:val="00D359F7"/>
    <w:rsid w:val="00D37724"/>
    <w:rsid w:val="00D37776"/>
    <w:rsid w:val="00D37C8F"/>
    <w:rsid w:val="00D403F4"/>
    <w:rsid w:val="00D406A5"/>
    <w:rsid w:val="00D41B09"/>
    <w:rsid w:val="00D42516"/>
    <w:rsid w:val="00D430E7"/>
    <w:rsid w:val="00D44409"/>
    <w:rsid w:val="00D44B55"/>
    <w:rsid w:val="00D44C67"/>
    <w:rsid w:val="00D4522A"/>
    <w:rsid w:val="00D45333"/>
    <w:rsid w:val="00D458C4"/>
    <w:rsid w:val="00D45FCC"/>
    <w:rsid w:val="00D4698F"/>
    <w:rsid w:val="00D46DEA"/>
    <w:rsid w:val="00D479C3"/>
    <w:rsid w:val="00D479CB"/>
    <w:rsid w:val="00D47FBF"/>
    <w:rsid w:val="00D522E6"/>
    <w:rsid w:val="00D52455"/>
    <w:rsid w:val="00D532B4"/>
    <w:rsid w:val="00D536E1"/>
    <w:rsid w:val="00D55053"/>
    <w:rsid w:val="00D55A25"/>
    <w:rsid w:val="00D55EBD"/>
    <w:rsid w:val="00D56094"/>
    <w:rsid w:val="00D56B05"/>
    <w:rsid w:val="00D56E53"/>
    <w:rsid w:val="00D57773"/>
    <w:rsid w:val="00D608ED"/>
    <w:rsid w:val="00D6119B"/>
    <w:rsid w:val="00D6177D"/>
    <w:rsid w:val="00D61D3C"/>
    <w:rsid w:val="00D62327"/>
    <w:rsid w:val="00D628E3"/>
    <w:rsid w:val="00D62C7F"/>
    <w:rsid w:val="00D62E90"/>
    <w:rsid w:val="00D635D0"/>
    <w:rsid w:val="00D63958"/>
    <w:rsid w:val="00D64235"/>
    <w:rsid w:val="00D64CF1"/>
    <w:rsid w:val="00D650F1"/>
    <w:rsid w:val="00D65511"/>
    <w:rsid w:val="00D65B15"/>
    <w:rsid w:val="00D660AD"/>
    <w:rsid w:val="00D6616E"/>
    <w:rsid w:val="00D66FEF"/>
    <w:rsid w:val="00D677B0"/>
    <w:rsid w:val="00D67976"/>
    <w:rsid w:val="00D7142A"/>
    <w:rsid w:val="00D72303"/>
    <w:rsid w:val="00D73021"/>
    <w:rsid w:val="00D740CD"/>
    <w:rsid w:val="00D75173"/>
    <w:rsid w:val="00D75481"/>
    <w:rsid w:val="00D76611"/>
    <w:rsid w:val="00D76A0E"/>
    <w:rsid w:val="00D76DD3"/>
    <w:rsid w:val="00D76F44"/>
    <w:rsid w:val="00D77E70"/>
    <w:rsid w:val="00D80543"/>
    <w:rsid w:val="00D80710"/>
    <w:rsid w:val="00D80C22"/>
    <w:rsid w:val="00D80E34"/>
    <w:rsid w:val="00D811EF"/>
    <w:rsid w:val="00D8133B"/>
    <w:rsid w:val="00D81933"/>
    <w:rsid w:val="00D8227B"/>
    <w:rsid w:val="00D824A3"/>
    <w:rsid w:val="00D826FD"/>
    <w:rsid w:val="00D8306A"/>
    <w:rsid w:val="00D83132"/>
    <w:rsid w:val="00D831F7"/>
    <w:rsid w:val="00D834F0"/>
    <w:rsid w:val="00D83CCE"/>
    <w:rsid w:val="00D83E58"/>
    <w:rsid w:val="00D84AC5"/>
    <w:rsid w:val="00D8526C"/>
    <w:rsid w:val="00D857DA"/>
    <w:rsid w:val="00D860D7"/>
    <w:rsid w:val="00D861E3"/>
    <w:rsid w:val="00D8672E"/>
    <w:rsid w:val="00D87125"/>
    <w:rsid w:val="00D8722C"/>
    <w:rsid w:val="00D87ACD"/>
    <w:rsid w:val="00D87D22"/>
    <w:rsid w:val="00D87DEF"/>
    <w:rsid w:val="00D90167"/>
    <w:rsid w:val="00D902D2"/>
    <w:rsid w:val="00D93507"/>
    <w:rsid w:val="00D940B4"/>
    <w:rsid w:val="00D94316"/>
    <w:rsid w:val="00D9446F"/>
    <w:rsid w:val="00D949DC"/>
    <w:rsid w:val="00D94B45"/>
    <w:rsid w:val="00D96872"/>
    <w:rsid w:val="00D96D92"/>
    <w:rsid w:val="00DA20F3"/>
    <w:rsid w:val="00DA2608"/>
    <w:rsid w:val="00DA268B"/>
    <w:rsid w:val="00DA2B27"/>
    <w:rsid w:val="00DA2D78"/>
    <w:rsid w:val="00DA2DF8"/>
    <w:rsid w:val="00DA2FBC"/>
    <w:rsid w:val="00DA6CFD"/>
    <w:rsid w:val="00DA6D11"/>
    <w:rsid w:val="00DA76D7"/>
    <w:rsid w:val="00DA7EFD"/>
    <w:rsid w:val="00DB060C"/>
    <w:rsid w:val="00DB285D"/>
    <w:rsid w:val="00DB2F3F"/>
    <w:rsid w:val="00DB33CE"/>
    <w:rsid w:val="00DB3412"/>
    <w:rsid w:val="00DB38F8"/>
    <w:rsid w:val="00DB4826"/>
    <w:rsid w:val="00DB58E2"/>
    <w:rsid w:val="00DB63B4"/>
    <w:rsid w:val="00DB63B5"/>
    <w:rsid w:val="00DB655B"/>
    <w:rsid w:val="00DB7857"/>
    <w:rsid w:val="00DB79D6"/>
    <w:rsid w:val="00DC0332"/>
    <w:rsid w:val="00DC0E43"/>
    <w:rsid w:val="00DC0F64"/>
    <w:rsid w:val="00DC10D1"/>
    <w:rsid w:val="00DC2130"/>
    <w:rsid w:val="00DC2D12"/>
    <w:rsid w:val="00DC362D"/>
    <w:rsid w:val="00DC3A96"/>
    <w:rsid w:val="00DC416F"/>
    <w:rsid w:val="00DC42A8"/>
    <w:rsid w:val="00DC4E47"/>
    <w:rsid w:val="00DC4E7E"/>
    <w:rsid w:val="00DC54C0"/>
    <w:rsid w:val="00DC6087"/>
    <w:rsid w:val="00DC6245"/>
    <w:rsid w:val="00DC6282"/>
    <w:rsid w:val="00DC639F"/>
    <w:rsid w:val="00DC6A1A"/>
    <w:rsid w:val="00DC6C3B"/>
    <w:rsid w:val="00DC7083"/>
    <w:rsid w:val="00DC781D"/>
    <w:rsid w:val="00DD0489"/>
    <w:rsid w:val="00DD1F2D"/>
    <w:rsid w:val="00DD36BE"/>
    <w:rsid w:val="00DD3E35"/>
    <w:rsid w:val="00DD4536"/>
    <w:rsid w:val="00DD4709"/>
    <w:rsid w:val="00DD50EA"/>
    <w:rsid w:val="00DD553D"/>
    <w:rsid w:val="00DD5623"/>
    <w:rsid w:val="00DD5E58"/>
    <w:rsid w:val="00DD6597"/>
    <w:rsid w:val="00DD674C"/>
    <w:rsid w:val="00DD6D4C"/>
    <w:rsid w:val="00DD6DAA"/>
    <w:rsid w:val="00DD768A"/>
    <w:rsid w:val="00DD7FE7"/>
    <w:rsid w:val="00DE03A9"/>
    <w:rsid w:val="00DE06ED"/>
    <w:rsid w:val="00DE07D2"/>
    <w:rsid w:val="00DE0F0B"/>
    <w:rsid w:val="00DE2941"/>
    <w:rsid w:val="00DE2BE1"/>
    <w:rsid w:val="00DE2C63"/>
    <w:rsid w:val="00DE31E1"/>
    <w:rsid w:val="00DE365D"/>
    <w:rsid w:val="00DE3848"/>
    <w:rsid w:val="00DE4021"/>
    <w:rsid w:val="00DE4940"/>
    <w:rsid w:val="00DE4986"/>
    <w:rsid w:val="00DE5E99"/>
    <w:rsid w:val="00DE5EC3"/>
    <w:rsid w:val="00DF00A7"/>
    <w:rsid w:val="00DF04E8"/>
    <w:rsid w:val="00DF1422"/>
    <w:rsid w:val="00DF1821"/>
    <w:rsid w:val="00DF1D2B"/>
    <w:rsid w:val="00DF2734"/>
    <w:rsid w:val="00DF2C2E"/>
    <w:rsid w:val="00DF3CE1"/>
    <w:rsid w:val="00DF4360"/>
    <w:rsid w:val="00DF43E6"/>
    <w:rsid w:val="00DF49B6"/>
    <w:rsid w:val="00DF56C9"/>
    <w:rsid w:val="00DF595F"/>
    <w:rsid w:val="00DF5D99"/>
    <w:rsid w:val="00DF61E9"/>
    <w:rsid w:val="00DF645A"/>
    <w:rsid w:val="00DF685E"/>
    <w:rsid w:val="00DF6A8E"/>
    <w:rsid w:val="00E016D1"/>
    <w:rsid w:val="00E02D3C"/>
    <w:rsid w:val="00E02F37"/>
    <w:rsid w:val="00E03696"/>
    <w:rsid w:val="00E03854"/>
    <w:rsid w:val="00E03AA4"/>
    <w:rsid w:val="00E03F6D"/>
    <w:rsid w:val="00E043C9"/>
    <w:rsid w:val="00E04721"/>
    <w:rsid w:val="00E04A2E"/>
    <w:rsid w:val="00E04B1E"/>
    <w:rsid w:val="00E04D09"/>
    <w:rsid w:val="00E05B80"/>
    <w:rsid w:val="00E05BB3"/>
    <w:rsid w:val="00E06999"/>
    <w:rsid w:val="00E0705F"/>
    <w:rsid w:val="00E0734A"/>
    <w:rsid w:val="00E07F11"/>
    <w:rsid w:val="00E07FE6"/>
    <w:rsid w:val="00E10A64"/>
    <w:rsid w:val="00E135CD"/>
    <w:rsid w:val="00E144B5"/>
    <w:rsid w:val="00E14D01"/>
    <w:rsid w:val="00E14F23"/>
    <w:rsid w:val="00E1549E"/>
    <w:rsid w:val="00E1631B"/>
    <w:rsid w:val="00E16540"/>
    <w:rsid w:val="00E16560"/>
    <w:rsid w:val="00E17672"/>
    <w:rsid w:val="00E17C10"/>
    <w:rsid w:val="00E17EC7"/>
    <w:rsid w:val="00E17F7B"/>
    <w:rsid w:val="00E207D8"/>
    <w:rsid w:val="00E208CE"/>
    <w:rsid w:val="00E208E7"/>
    <w:rsid w:val="00E22877"/>
    <w:rsid w:val="00E23107"/>
    <w:rsid w:val="00E235A2"/>
    <w:rsid w:val="00E23A1B"/>
    <w:rsid w:val="00E2404C"/>
    <w:rsid w:val="00E24D65"/>
    <w:rsid w:val="00E24EB7"/>
    <w:rsid w:val="00E25C73"/>
    <w:rsid w:val="00E25DE3"/>
    <w:rsid w:val="00E273D2"/>
    <w:rsid w:val="00E27ABF"/>
    <w:rsid w:val="00E30756"/>
    <w:rsid w:val="00E30B90"/>
    <w:rsid w:val="00E31504"/>
    <w:rsid w:val="00E318F5"/>
    <w:rsid w:val="00E31B7F"/>
    <w:rsid w:val="00E3212F"/>
    <w:rsid w:val="00E324DB"/>
    <w:rsid w:val="00E32B23"/>
    <w:rsid w:val="00E33243"/>
    <w:rsid w:val="00E33C7F"/>
    <w:rsid w:val="00E33CD3"/>
    <w:rsid w:val="00E33FF4"/>
    <w:rsid w:val="00E34465"/>
    <w:rsid w:val="00E34A91"/>
    <w:rsid w:val="00E35024"/>
    <w:rsid w:val="00E35250"/>
    <w:rsid w:val="00E35DEB"/>
    <w:rsid w:val="00E36B1F"/>
    <w:rsid w:val="00E375D8"/>
    <w:rsid w:val="00E377F8"/>
    <w:rsid w:val="00E40983"/>
    <w:rsid w:val="00E40C2C"/>
    <w:rsid w:val="00E4127F"/>
    <w:rsid w:val="00E41C51"/>
    <w:rsid w:val="00E41D8F"/>
    <w:rsid w:val="00E4227A"/>
    <w:rsid w:val="00E424C8"/>
    <w:rsid w:val="00E425DB"/>
    <w:rsid w:val="00E42825"/>
    <w:rsid w:val="00E430F2"/>
    <w:rsid w:val="00E435B8"/>
    <w:rsid w:val="00E43746"/>
    <w:rsid w:val="00E43BE3"/>
    <w:rsid w:val="00E44C5A"/>
    <w:rsid w:val="00E4522D"/>
    <w:rsid w:val="00E45354"/>
    <w:rsid w:val="00E45A18"/>
    <w:rsid w:val="00E45A3E"/>
    <w:rsid w:val="00E46F1C"/>
    <w:rsid w:val="00E46FB7"/>
    <w:rsid w:val="00E475A7"/>
    <w:rsid w:val="00E5055F"/>
    <w:rsid w:val="00E50C11"/>
    <w:rsid w:val="00E51328"/>
    <w:rsid w:val="00E51D4F"/>
    <w:rsid w:val="00E51EED"/>
    <w:rsid w:val="00E528CD"/>
    <w:rsid w:val="00E532CF"/>
    <w:rsid w:val="00E53575"/>
    <w:rsid w:val="00E53B68"/>
    <w:rsid w:val="00E53CAB"/>
    <w:rsid w:val="00E53D9A"/>
    <w:rsid w:val="00E54290"/>
    <w:rsid w:val="00E543B4"/>
    <w:rsid w:val="00E544AB"/>
    <w:rsid w:val="00E54EF0"/>
    <w:rsid w:val="00E55945"/>
    <w:rsid w:val="00E5600B"/>
    <w:rsid w:val="00E5681B"/>
    <w:rsid w:val="00E56A0E"/>
    <w:rsid w:val="00E56BD6"/>
    <w:rsid w:val="00E5771C"/>
    <w:rsid w:val="00E57862"/>
    <w:rsid w:val="00E6061D"/>
    <w:rsid w:val="00E609E5"/>
    <w:rsid w:val="00E60ACB"/>
    <w:rsid w:val="00E60D8C"/>
    <w:rsid w:val="00E60F20"/>
    <w:rsid w:val="00E6117F"/>
    <w:rsid w:val="00E61CF1"/>
    <w:rsid w:val="00E62E68"/>
    <w:rsid w:val="00E638A9"/>
    <w:rsid w:val="00E643AC"/>
    <w:rsid w:val="00E64909"/>
    <w:rsid w:val="00E65A48"/>
    <w:rsid w:val="00E6638B"/>
    <w:rsid w:val="00E66EA4"/>
    <w:rsid w:val="00E67577"/>
    <w:rsid w:val="00E6766E"/>
    <w:rsid w:val="00E7042F"/>
    <w:rsid w:val="00E70656"/>
    <w:rsid w:val="00E7095E"/>
    <w:rsid w:val="00E712E5"/>
    <w:rsid w:val="00E7166B"/>
    <w:rsid w:val="00E71C60"/>
    <w:rsid w:val="00E71F2B"/>
    <w:rsid w:val="00E72EFD"/>
    <w:rsid w:val="00E73CCC"/>
    <w:rsid w:val="00E746F7"/>
    <w:rsid w:val="00E754D3"/>
    <w:rsid w:val="00E755FD"/>
    <w:rsid w:val="00E76005"/>
    <w:rsid w:val="00E76608"/>
    <w:rsid w:val="00E77099"/>
    <w:rsid w:val="00E8147A"/>
    <w:rsid w:val="00E81E9F"/>
    <w:rsid w:val="00E81ED5"/>
    <w:rsid w:val="00E82C2F"/>
    <w:rsid w:val="00E82EB0"/>
    <w:rsid w:val="00E82F0A"/>
    <w:rsid w:val="00E83784"/>
    <w:rsid w:val="00E843B4"/>
    <w:rsid w:val="00E849AE"/>
    <w:rsid w:val="00E85820"/>
    <w:rsid w:val="00E85DB4"/>
    <w:rsid w:val="00E873FE"/>
    <w:rsid w:val="00E87662"/>
    <w:rsid w:val="00E901E6"/>
    <w:rsid w:val="00E90918"/>
    <w:rsid w:val="00E90F88"/>
    <w:rsid w:val="00E91084"/>
    <w:rsid w:val="00E911E0"/>
    <w:rsid w:val="00E91C4F"/>
    <w:rsid w:val="00E91CE3"/>
    <w:rsid w:val="00E91CF8"/>
    <w:rsid w:val="00E93906"/>
    <w:rsid w:val="00E94122"/>
    <w:rsid w:val="00E94443"/>
    <w:rsid w:val="00E94AA0"/>
    <w:rsid w:val="00E969A8"/>
    <w:rsid w:val="00E96D9F"/>
    <w:rsid w:val="00E96EF8"/>
    <w:rsid w:val="00E97653"/>
    <w:rsid w:val="00EA0263"/>
    <w:rsid w:val="00EA0578"/>
    <w:rsid w:val="00EA0C0D"/>
    <w:rsid w:val="00EA0D35"/>
    <w:rsid w:val="00EA10D6"/>
    <w:rsid w:val="00EA1B29"/>
    <w:rsid w:val="00EA1C17"/>
    <w:rsid w:val="00EA238B"/>
    <w:rsid w:val="00EA2AE8"/>
    <w:rsid w:val="00EA329A"/>
    <w:rsid w:val="00EA36E5"/>
    <w:rsid w:val="00EA37E6"/>
    <w:rsid w:val="00EA3F71"/>
    <w:rsid w:val="00EA491C"/>
    <w:rsid w:val="00EA4BA6"/>
    <w:rsid w:val="00EA5B6D"/>
    <w:rsid w:val="00EA5CE8"/>
    <w:rsid w:val="00EA697D"/>
    <w:rsid w:val="00EA6EA2"/>
    <w:rsid w:val="00EB0298"/>
    <w:rsid w:val="00EB04C4"/>
    <w:rsid w:val="00EB0564"/>
    <w:rsid w:val="00EB079C"/>
    <w:rsid w:val="00EB0955"/>
    <w:rsid w:val="00EB0F5A"/>
    <w:rsid w:val="00EB1D69"/>
    <w:rsid w:val="00EB2705"/>
    <w:rsid w:val="00EB2988"/>
    <w:rsid w:val="00EB39CD"/>
    <w:rsid w:val="00EB3BD7"/>
    <w:rsid w:val="00EB3E42"/>
    <w:rsid w:val="00EB40A8"/>
    <w:rsid w:val="00EB42D9"/>
    <w:rsid w:val="00EB4410"/>
    <w:rsid w:val="00EB4C55"/>
    <w:rsid w:val="00EB61AA"/>
    <w:rsid w:val="00EB6759"/>
    <w:rsid w:val="00EB7EFB"/>
    <w:rsid w:val="00EC0789"/>
    <w:rsid w:val="00EC0D81"/>
    <w:rsid w:val="00EC0D96"/>
    <w:rsid w:val="00EC148E"/>
    <w:rsid w:val="00EC256A"/>
    <w:rsid w:val="00EC2B80"/>
    <w:rsid w:val="00EC2C42"/>
    <w:rsid w:val="00EC2E35"/>
    <w:rsid w:val="00EC375C"/>
    <w:rsid w:val="00EC3BA3"/>
    <w:rsid w:val="00EC3D97"/>
    <w:rsid w:val="00EC4729"/>
    <w:rsid w:val="00EC475F"/>
    <w:rsid w:val="00EC4DFB"/>
    <w:rsid w:val="00EC4F4E"/>
    <w:rsid w:val="00EC5488"/>
    <w:rsid w:val="00EC59ED"/>
    <w:rsid w:val="00EC5AC2"/>
    <w:rsid w:val="00EC64B1"/>
    <w:rsid w:val="00EC779D"/>
    <w:rsid w:val="00EC77AC"/>
    <w:rsid w:val="00EC7E4D"/>
    <w:rsid w:val="00ED02E3"/>
    <w:rsid w:val="00ED0B03"/>
    <w:rsid w:val="00ED1B3B"/>
    <w:rsid w:val="00ED2799"/>
    <w:rsid w:val="00ED2E1E"/>
    <w:rsid w:val="00ED3670"/>
    <w:rsid w:val="00ED397D"/>
    <w:rsid w:val="00ED4001"/>
    <w:rsid w:val="00ED46B1"/>
    <w:rsid w:val="00ED4995"/>
    <w:rsid w:val="00ED522E"/>
    <w:rsid w:val="00ED53FF"/>
    <w:rsid w:val="00ED6084"/>
    <w:rsid w:val="00ED6398"/>
    <w:rsid w:val="00ED652C"/>
    <w:rsid w:val="00ED65AB"/>
    <w:rsid w:val="00ED7F65"/>
    <w:rsid w:val="00EE058C"/>
    <w:rsid w:val="00EE31DF"/>
    <w:rsid w:val="00EE33AF"/>
    <w:rsid w:val="00EE41AD"/>
    <w:rsid w:val="00EE4513"/>
    <w:rsid w:val="00EE45D1"/>
    <w:rsid w:val="00EE4835"/>
    <w:rsid w:val="00EE6915"/>
    <w:rsid w:val="00EE6A2D"/>
    <w:rsid w:val="00EE71A4"/>
    <w:rsid w:val="00EE7BA3"/>
    <w:rsid w:val="00EF01AF"/>
    <w:rsid w:val="00EF0C87"/>
    <w:rsid w:val="00EF0D23"/>
    <w:rsid w:val="00EF0D43"/>
    <w:rsid w:val="00EF10D2"/>
    <w:rsid w:val="00EF11E8"/>
    <w:rsid w:val="00EF1748"/>
    <w:rsid w:val="00EF1A53"/>
    <w:rsid w:val="00EF1DF4"/>
    <w:rsid w:val="00EF2FEF"/>
    <w:rsid w:val="00EF3A9A"/>
    <w:rsid w:val="00EF3CBD"/>
    <w:rsid w:val="00EF5A4C"/>
    <w:rsid w:val="00EF5E9C"/>
    <w:rsid w:val="00EF6078"/>
    <w:rsid w:val="00EF60F5"/>
    <w:rsid w:val="00EF72DD"/>
    <w:rsid w:val="00EF7C09"/>
    <w:rsid w:val="00F00011"/>
    <w:rsid w:val="00F00A05"/>
    <w:rsid w:val="00F00A50"/>
    <w:rsid w:val="00F016E0"/>
    <w:rsid w:val="00F0196A"/>
    <w:rsid w:val="00F022D4"/>
    <w:rsid w:val="00F02F8A"/>
    <w:rsid w:val="00F04435"/>
    <w:rsid w:val="00F046E6"/>
    <w:rsid w:val="00F05AD0"/>
    <w:rsid w:val="00F05BF9"/>
    <w:rsid w:val="00F06454"/>
    <w:rsid w:val="00F064BA"/>
    <w:rsid w:val="00F065FE"/>
    <w:rsid w:val="00F06932"/>
    <w:rsid w:val="00F07E90"/>
    <w:rsid w:val="00F103BA"/>
    <w:rsid w:val="00F10E40"/>
    <w:rsid w:val="00F10EBB"/>
    <w:rsid w:val="00F112C5"/>
    <w:rsid w:val="00F1146D"/>
    <w:rsid w:val="00F11B46"/>
    <w:rsid w:val="00F11CAD"/>
    <w:rsid w:val="00F11DD1"/>
    <w:rsid w:val="00F12C10"/>
    <w:rsid w:val="00F13176"/>
    <w:rsid w:val="00F13569"/>
    <w:rsid w:val="00F14304"/>
    <w:rsid w:val="00F15739"/>
    <w:rsid w:val="00F1585E"/>
    <w:rsid w:val="00F15885"/>
    <w:rsid w:val="00F15C9D"/>
    <w:rsid w:val="00F16947"/>
    <w:rsid w:val="00F169BF"/>
    <w:rsid w:val="00F16D38"/>
    <w:rsid w:val="00F16F21"/>
    <w:rsid w:val="00F170E2"/>
    <w:rsid w:val="00F17C39"/>
    <w:rsid w:val="00F2032B"/>
    <w:rsid w:val="00F2167A"/>
    <w:rsid w:val="00F2185C"/>
    <w:rsid w:val="00F22279"/>
    <w:rsid w:val="00F222BA"/>
    <w:rsid w:val="00F22FEE"/>
    <w:rsid w:val="00F24848"/>
    <w:rsid w:val="00F2520D"/>
    <w:rsid w:val="00F253BA"/>
    <w:rsid w:val="00F26682"/>
    <w:rsid w:val="00F26758"/>
    <w:rsid w:val="00F26766"/>
    <w:rsid w:val="00F27153"/>
    <w:rsid w:val="00F27561"/>
    <w:rsid w:val="00F304D4"/>
    <w:rsid w:val="00F3061A"/>
    <w:rsid w:val="00F313B1"/>
    <w:rsid w:val="00F324A3"/>
    <w:rsid w:val="00F3350A"/>
    <w:rsid w:val="00F33544"/>
    <w:rsid w:val="00F335EA"/>
    <w:rsid w:val="00F33A3C"/>
    <w:rsid w:val="00F34218"/>
    <w:rsid w:val="00F34334"/>
    <w:rsid w:val="00F3593D"/>
    <w:rsid w:val="00F35B7B"/>
    <w:rsid w:val="00F36542"/>
    <w:rsid w:val="00F3757B"/>
    <w:rsid w:val="00F37D3B"/>
    <w:rsid w:val="00F37E72"/>
    <w:rsid w:val="00F409E0"/>
    <w:rsid w:val="00F416E3"/>
    <w:rsid w:val="00F41CCF"/>
    <w:rsid w:val="00F42219"/>
    <w:rsid w:val="00F424C9"/>
    <w:rsid w:val="00F4455F"/>
    <w:rsid w:val="00F44A3B"/>
    <w:rsid w:val="00F44F88"/>
    <w:rsid w:val="00F45A28"/>
    <w:rsid w:val="00F4603F"/>
    <w:rsid w:val="00F46541"/>
    <w:rsid w:val="00F46625"/>
    <w:rsid w:val="00F46C26"/>
    <w:rsid w:val="00F47576"/>
    <w:rsid w:val="00F47A73"/>
    <w:rsid w:val="00F50164"/>
    <w:rsid w:val="00F50BF3"/>
    <w:rsid w:val="00F51483"/>
    <w:rsid w:val="00F5152E"/>
    <w:rsid w:val="00F515B8"/>
    <w:rsid w:val="00F5176A"/>
    <w:rsid w:val="00F5217F"/>
    <w:rsid w:val="00F5382E"/>
    <w:rsid w:val="00F53A27"/>
    <w:rsid w:val="00F53B5C"/>
    <w:rsid w:val="00F54422"/>
    <w:rsid w:val="00F55D08"/>
    <w:rsid w:val="00F560BC"/>
    <w:rsid w:val="00F5622A"/>
    <w:rsid w:val="00F56EC5"/>
    <w:rsid w:val="00F6031B"/>
    <w:rsid w:val="00F60783"/>
    <w:rsid w:val="00F613DA"/>
    <w:rsid w:val="00F61C9C"/>
    <w:rsid w:val="00F6224E"/>
    <w:rsid w:val="00F62406"/>
    <w:rsid w:val="00F62983"/>
    <w:rsid w:val="00F630DF"/>
    <w:rsid w:val="00F632B5"/>
    <w:rsid w:val="00F632D4"/>
    <w:rsid w:val="00F6335E"/>
    <w:rsid w:val="00F635B0"/>
    <w:rsid w:val="00F6387E"/>
    <w:rsid w:val="00F6419D"/>
    <w:rsid w:val="00F645DE"/>
    <w:rsid w:val="00F64EE9"/>
    <w:rsid w:val="00F650DD"/>
    <w:rsid w:val="00F6521B"/>
    <w:rsid w:val="00F653E6"/>
    <w:rsid w:val="00F655F9"/>
    <w:rsid w:val="00F70471"/>
    <w:rsid w:val="00F70E75"/>
    <w:rsid w:val="00F71F6A"/>
    <w:rsid w:val="00F72005"/>
    <w:rsid w:val="00F722DA"/>
    <w:rsid w:val="00F72847"/>
    <w:rsid w:val="00F72A53"/>
    <w:rsid w:val="00F73401"/>
    <w:rsid w:val="00F7472F"/>
    <w:rsid w:val="00F74902"/>
    <w:rsid w:val="00F7513D"/>
    <w:rsid w:val="00F751F1"/>
    <w:rsid w:val="00F75491"/>
    <w:rsid w:val="00F760A1"/>
    <w:rsid w:val="00F770D3"/>
    <w:rsid w:val="00F778B6"/>
    <w:rsid w:val="00F80A34"/>
    <w:rsid w:val="00F81374"/>
    <w:rsid w:val="00F81382"/>
    <w:rsid w:val="00F81956"/>
    <w:rsid w:val="00F82764"/>
    <w:rsid w:val="00F828C3"/>
    <w:rsid w:val="00F82BB3"/>
    <w:rsid w:val="00F82FCF"/>
    <w:rsid w:val="00F8307C"/>
    <w:rsid w:val="00F83BF7"/>
    <w:rsid w:val="00F83EA7"/>
    <w:rsid w:val="00F84CAC"/>
    <w:rsid w:val="00F84E6B"/>
    <w:rsid w:val="00F84EA8"/>
    <w:rsid w:val="00F86879"/>
    <w:rsid w:val="00F87064"/>
    <w:rsid w:val="00F87488"/>
    <w:rsid w:val="00F87D50"/>
    <w:rsid w:val="00F908C4"/>
    <w:rsid w:val="00F90F8D"/>
    <w:rsid w:val="00F915D0"/>
    <w:rsid w:val="00F91695"/>
    <w:rsid w:val="00F917B0"/>
    <w:rsid w:val="00F9189F"/>
    <w:rsid w:val="00F918C8"/>
    <w:rsid w:val="00F91945"/>
    <w:rsid w:val="00F921B9"/>
    <w:rsid w:val="00F92274"/>
    <w:rsid w:val="00F9258B"/>
    <w:rsid w:val="00F92810"/>
    <w:rsid w:val="00F92EB5"/>
    <w:rsid w:val="00F932A5"/>
    <w:rsid w:val="00F936E8"/>
    <w:rsid w:val="00F9395F"/>
    <w:rsid w:val="00F93F62"/>
    <w:rsid w:val="00F95D87"/>
    <w:rsid w:val="00F963EE"/>
    <w:rsid w:val="00F96594"/>
    <w:rsid w:val="00F9682A"/>
    <w:rsid w:val="00F96CA4"/>
    <w:rsid w:val="00F96DDA"/>
    <w:rsid w:val="00F97769"/>
    <w:rsid w:val="00FA094A"/>
    <w:rsid w:val="00FA095F"/>
    <w:rsid w:val="00FA0A1F"/>
    <w:rsid w:val="00FA178A"/>
    <w:rsid w:val="00FA1BC3"/>
    <w:rsid w:val="00FA2FB0"/>
    <w:rsid w:val="00FA31FB"/>
    <w:rsid w:val="00FA4184"/>
    <w:rsid w:val="00FA45E5"/>
    <w:rsid w:val="00FA52DC"/>
    <w:rsid w:val="00FA6057"/>
    <w:rsid w:val="00FA6EEA"/>
    <w:rsid w:val="00FA7A4C"/>
    <w:rsid w:val="00FB05F5"/>
    <w:rsid w:val="00FB1668"/>
    <w:rsid w:val="00FB18E0"/>
    <w:rsid w:val="00FB1B39"/>
    <w:rsid w:val="00FB22B0"/>
    <w:rsid w:val="00FB24E8"/>
    <w:rsid w:val="00FB32B9"/>
    <w:rsid w:val="00FB46CA"/>
    <w:rsid w:val="00FB4F1B"/>
    <w:rsid w:val="00FB575A"/>
    <w:rsid w:val="00FB63F4"/>
    <w:rsid w:val="00FB6692"/>
    <w:rsid w:val="00FB6A34"/>
    <w:rsid w:val="00FB6D19"/>
    <w:rsid w:val="00FB6E7A"/>
    <w:rsid w:val="00FB75C6"/>
    <w:rsid w:val="00FB7D73"/>
    <w:rsid w:val="00FC0218"/>
    <w:rsid w:val="00FC06FB"/>
    <w:rsid w:val="00FC136E"/>
    <w:rsid w:val="00FC14A7"/>
    <w:rsid w:val="00FC1659"/>
    <w:rsid w:val="00FC1BC2"/>
    <w:rsid w:val="00FC1F21"/>
    <w:rsid w:val="00FC217E"/>
    <w:rsid w:val="00FC24E2"/>
    <w:rsid w:val="00FC2A14"/>
    <w:rsid w:val="00FC34BB"/>
    <w:rsid w:val="00FC4EB7"/>
    <w:rsid w:val="00FC508B"/>
    <w:rsid w:val="00FC5385"/>
    <w:rsid w:val="00FC579F"/>
    <w:rsid w:val="00FC69CB"/>
    <w:rsid w:val="00FC6E0C"/>
    <w:rsid w:val="00FC738B"/>
    <w:rsid w:val="00FC764F"/>
    <w:rsid w:val="00FD0873"/>
    <w:rsid w:val="00FD0CD6"/>
    <w:rsid w:val="00FD0F71"/>
    <w:rsid w:val="00FD1B34"/>
    <w:rsid w:val="00FD1BA1"/>
    <w:rsid w:val="00FD1F9F"/>
    <w:rsid w:val="00FD1FEC"/>
    <w:rsid w:val="00FD2ED8"/>
    <w:rsid w:val="00FD3542"/>
    <w:rsid w:val="00FD40FD"/>
    <w:rsid w:val="00FD419D"/>
    <w:rsid w:val="00FD43CD"/>
    <w:rsid w:val="00FD46BF"/>
    <w:rsid w:val="00FD5730"/>
    <w:rsid w:val="00FD629E"/>
    <w:rsid w:val="00FD63A3"/>
    <w:rsid w:val="00FD7308"/>
    <w:rsid w:val="00FD758C"/>
    <w:rsid w:val="00FD76FE"/>
    <w:rsid w:val="00FD7BF8"/>
    <w:rsid w:val="00FD7E01"/>
    <w:rsid w:val="00FE06CD"/>
    <w:rsid w:val="00FE160D"/>
    <w:rsid w:val="00FE180E"/>
    <w:rsid w:val="00FE1FEB"/>
    <w:rsid w:val="00FE2B97"/>
    <w:rsid w:val="00FE31C7"/>
    <w:rsid w:val="00FE3649"/>
    <w:rsid w:val="00FE3F69"/>
    <w:rsid w:val="00FE416A"/>
    <w:rsid w:val="00FE5DA6"/>
    <w:rsid w:val="00FE737F"/>
    <w:rsid w:val="00FE769A"/>
    <w:rsid w:val="00FE7EE2"/>
    <w:rsid w:val="00FE7F88"/>
    <w:rsid w:val="00FF014F"/>
    <w:rsid w:val="00FF0815"/>
    <w:rsid w:val="00FF1379"/>
    <w:rsid w:val="00FF14D5"/>
    <w:rsid w:val="00FF1E69"/>
    <w:rsid w:val="00FF32FE"/>
    <w:rsid w:val="00FF36AA"/>
    <w:rsid w:val="00FF38AB"/>
    <w:rsid w:val="00FF3B60"/>
    <w:rsid w:val="00FF3B81"/>
    <w:rsid w:val="00FF55F9"/>
    <w:rsid w:val="00FF6630"/>
    <w:rsid w:val="00FF6C16"/>
    <w:rsid w:val="00FF6F4E"/>
    <w:rsid w:val="00FF7046"/>
    <w:rsid w:val="00FF74AC"/>
    <w:rsid w:val="00FF7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CDA9EA"/>
  <w15:docId w15:val="{1267B7DE-29B8-438B-B39F-969E60CA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E20"/>
    <w:rPr>
      <w:sz w:val="24"/>
      <w:szCs w:val="24"/>
    </w:rPr>
  </w:style>
  <w:style w:type="paragraph" w:styleId="1">
    <w:name w:val="heading 1"/>
    <w:basedOn w:val="a"/>
    <w:next w:val="a"/>
    <w:qFormat/>
    <w:rsid w:val="00B02E20"/>
    <w:pPr>
      <w:keepNext/>
      <w:tabs>
        <w:tab w:val="left" w:pos="3780"/>
      </w:tabs>
      <w:ind w:firstLine="720"/>
      <w:jc w:val="center"/>
      <w:outlineLvl w:val="0"/>
    </w:pPr>
    <w:rPr>
      <w:b/>
      <w:iCs/>
      <w:szCs w:val="20"/>
    </w:rPr>
  </w:style>
  <w:style w:type="paragraph" w:styleId="2">
    <w:name w:val="heading 2"/>
    <w:basedOn w:val="a"/>
    <w:next w:val="a"/>
    <w:qFormat/>
    <w:rsid w:val="00B02E20"/>
    <w:pPr>
      <w:keepNext/>
      <w:tabs>
        <w:tab w:val="left" w:pos="3780"/>
      </w:tabs>
      <w:ind w:firstLine="720"/>
      <w:jc w:val="both"/>
      <w:outlineLvl w:val="1"/>
    </w:pPr>
    <w:rPr>
      <w:b/>
      <w:iCs/>
      <w:szCs w:val="20"/>
    </w:rPr>
  </w:style>
  <w:style w:type="paragraph" w:styleId="3">
    <w:name w:val="heading 3"/>
    <w:basedOn w:val="a"/>
    <w:next w:val="a"/>
    <w:link w:val="30"/>
    <w:qFormat/>
    <w:rsid w:val="00B02E20"/>
    <w:pPr>
      <w:keepNext/>
      <w:tabs>
        <w:tab w:val="left" w:pos="3780"/>
      </w:tabs>
      <w:jc w:val="both"/>
      <w:outlineLvl w:val="2"/>
    </w:pPr>
    <w:rPr>
      <w:b/>
      <w:bCs/>
      <w:iCs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02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02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5"/>
    </w:pPr>
    <w:rPr>
      <w:b/>
      <w:iCs/>
      <w:szCs w:val="20"/>
    </w:rPr>
  </w:style>
  <w:style w:type="paragraph" w:styleId="7">
    <w:name w:val="heading 7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6"/>
    </w:pPr>
    <w:rPr>
      <w:b/>
      <w:bCs/>
      <w:iCs/>
      <w:sz w:val="22"/>
      <w:szCs w:val="20"/>
    </w:rPr>
  </w:style>
  <w:style w:type="paragraph" w:styleId="8">
    <w:name w:val="heading 8"/>
    <w:basedOn w:val="a"/>
    <w:next w:val="a"/>
    <w:qFormat/>
    <w:rsid w:val="00B02E20"/>
    <w:pPr>
      <w:keepNext/>
      <w:tabs>
        <w:tab w:val="left" w:pos="3780"/>
      </w:tabs>
      <w:jc w:val="center"/>
      <w:outlineLvl w:val="7"/>
    </w:pPr>
    <w:rPr>
      <w:b/>
      <w:bCs/>
      <w:iCs/>
      <w:szCs w:val="20"/>
    </w:rPr>
  </w:style>
  <w:style w:type="paragraph" w:styleId="9">
    <w:name w:val="heading 9"/>
    <w:basedOn w:val="a"/>
    <w:next w:val="a"/>
    <w:qFormat/>
    <w:rsid w:val="00B02E20"/>
    <w:pPr>
      <w:keepNext/>
      <w:tabs>
        <w:tab w:val="left" w:pos="3780"/>
      </w:tabs>
      <w:jc w:val="center"/>
      <w:outlineLvl w:val="8"/>
    </w:pPr>
    <w:rPr>
      <w:b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A77526"/>
    <w:rPr>
      <w:b/>
      <w:bCs/>
      <w:iCs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E02B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E02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20">
    <w:name w:val="Body Text Indent 2"/>
    <w:basedOn w:val="a"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3">
    <w:name w:val="Body Text Indent"/>
    <w:basedOn w:val="a"/>
    <w:semiHidden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4">
    <w:name w:val="Title"/>
    <w:basedOn w:val="a"/>
    <w:link w:val="a5"/>
    <w:qFormat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character" w:customStyle="1" w:styleId="a5">
    <w:name w:val="Заголовок Знак"/>
    <w:link w:val="a4"/>
    <w:rsid w:val="000A1423"/>
    <w:rPr>
      <w:b/>
      <w:bCs/>
      <w:iCs/>
      <w:sz w:val="24"/>
    </w:rPr>
  </w:style>
  <w:style w:type="paragraph" w:styleId="a6">
    <w:name w:val="Body Text"/>
    <w:basedOn w:val="a"/>
    <w:semiHidden/>
    <w:rsid w:val="00B02E20"/>
    <w:pPr>
      <w:tabs>
        <w:tab w:val="left" w:pos="3780"/>
      </w:tabs>
      <w:jc w:val="both"/>
    </w:pPr>
    <w:rPr>
      <w:iCs/>
      <w:szCs w:val="20"/>
    </w:rPr>
  </w:style>
  <w:style w:type="paragraph" w:customStyle="1" w:styleId="Web">
    <w:name w:val="Обычный (Web)"/>
    <w:basedOn w:val="a"/>
    <w:semiHidden/>
    <w:rsid w:val="00B02E20"/>
    <w:pPr>
      <w:tabs>
        <w:tab w:val="left" w:pos="3780"/>
      </w:tabs>
      <w:spacing w:before="100" w:after="100"/>
      <w:jc w:val="both"/>
    </w:pPr>
    <w:rPr>
      <w:iCs/>
      <w:szCs w:val="20"/>
    </w:rPr>
  </w:style>
  <w:style w:type="paragraph" w:styleId="31">
    <w:name w:val="Body Text 3"/>
    <w:basedOn w:val="a"/>
    <w:link w:val="32"/>
    <w:semiHidden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character" w:customStyle="1" w:styleId="32">
    <w:name w:val="Основной текст 3 Знак"/>
    <w:basedOn w:val="a0"/>
    <w:link w:val="31"/>
    <w:semiHidden/>
    <w:rsid w:val="00195C80"/>
    <w:rPr>
      <w:b/>
      <w:bCs/>
      <w:iCs/>
      <w:sz w:val="24"/>
    </w:rPr>
  </w:style>
  <w:style w:type="paragraph" w:styleId="33">
    <w:name w:val="Body Text Indent 3"/>
    <w:basedOn w:val="a"/>
    <w:rsid w:val="00B02E20"/>
    <w:pPr>
      <w:tabs>
        <w:tab w:val="left" w:pos="3780"/>
      </w:tabs>
      <w:ind w:firstLine="720"/>
      <w:jc w:val="both"/>
    </w:pPr>
    <w:rPr>
      <w:iCs/>
      <w:sz w:val="22"/>
      <w:szCs w:val="20"/>
    </w:rPr>
  </w:style>
  <w:style w:type="paragraph" w:styleId="21">
    <w:name w:val="Body Text 2"/>
    <w:basedOn w:val="a"/>
    <w:link w:val="22"/>
    <w:semiHidden/>
    <w:rsid w:val="00B02E20"/>
    <w:pPr>
      <w:tabs>
        <w:tab w:val="left" w:pos="3780"/>
      </w:tabs>
      <w:jc w:val="both"/>
    </w:pPr>
    <w:rPr>
      <w:iCs/>
      <w:sz w:val="22"/>
      <w:szCs w:val="20"/>
    </w:rPr>
  </w:style>
  <w:style w:type="character" w:customStyle="1" w:styleId="22">
    <w:name w:val="Основной текст 2 Знак"/>
    <w:link w:val="21"/>
    <w:semiHidden/>
    <w:rsid w:val="00CF64AA"/>
    <w:rPr>
      <w:iCs/>
      <w:sz w:val="22"/>
    </w:rPr>
  </w:style>
  <w:style w:type="paragraph" w:styleId="a7">
    <w:name w:val="No Spacing"/>
    <w:uiPriority w:val="1"/>
    <w:qFormat/>
    <w:rsid w:val="00B02E20"/>
    <w:rPr>
      <w:rFonts w:ascii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B02E20"/>
    <w:pPr>
      <w:tabs>
        <w:tab w:val="left" w:pos="3780"/>
      </w:tabs>
      <w:ind w:left="708"/>
      <w:jc w:val="both"/>
    </w:pPr>
    <w:rPr>
      <w:iCs/>
      <w:szCs w:val="20"/>
    </w:rPr>
  </w:style>
  <w:style w:type="character" w:styleId="a9">
    <w:name w:val="page number"/>
    <w:basedOn w:val="a0"/>
    <w:semiHidden/>
    <w:rsid w:val="00B02E20"/>
  </w:style>
  <w:style w:type="paragraph" w:styleId="aa">
    <w:name w:val="footer"/>
    <w:basedOn w:val="a"/>
    <w:semiHidden/>
    <w:rsid w:val="00B02E20"/>
    <w:pPr>
      <w:tabs>
        <w:tab w:val="left" w:pos="3780"/>
        <w:tab w:val="center" w:pos="4677"/>
        <w:tab w:val="right" w:pos="9355"/>
      </w:tabs>
      <w:jc w:val="both"/>
    </w:pPr>
    <w:rPr>
      <w:iCs/>
      <w:szCs w:val="20"/>
    </w:rPr>
  </w:style>
  <w:style w:type="character" w:customStyle="1" w:styleId="ab">
    <w:name w:val="Основной текст Знак"/>
    <w:semiHidden/>
    <w:rsid w:val="00B02E20"/>
    <w:rPr>
      <w:iCs/>
      <w:sz w:val="24"/>
    </w:rPr>
  </w:style>
  <w:style w:type="character" w:customStyle="1" w:styleId="23">
    <w:name w:val="Основной текст с отступом 2 Знак"/>
    <w:rsid w:val="00B02E20"/>
    <w:rPr>
      <w:iCs/>
      <w:sz w:val="24"/>
    </w:rPr>
  </w:style>
  <w:style w:type="character" w:customStyle="1" w:styleId="34">
    <w:name w:val="Основной текст с отступом 3 Знак"/>
    <w:rsid w:val="00B02E20"/>
    <w:rPr>
      <w:iCs/>
      <w:sz w:val="22"/>
    </w:rPr>
  </w:style>
  <w:style w:type="character" w:customStyle="1" w:styleId="ac">
    <w:name w:val="Гипертекстовая ссылка"/>
    <w:uiPriority w:val="99"/>
    <w:rsid w:val="00B02E20"/>
    <w:rPr>
      <w:color w:val="008000"/>
    </w:rPr>
  </w:style>
  <w:style w:type="character" w:customStyle="1" w:styleId="10">
    <w:name w:val="Заголовок 1 Знак"/>
    <w:rsid w:val="00B02E20"/>
    <w:rPr>
      <w:b/>
      <w:iCs/>
      <w:sz w:val="24"/>
    </w:rPr>
  </w:style>
  <w:style w:type="table" w:styleId="ad">
    <w:name w:val="Table Grid"/>
    <w:basedOn w:val="a1"/>
    <w:uiPriority w:val="59"/>
    <w:rsid w:val="009469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Normal (Web)"/>
    <w:basedOn w:val="a"/>
    <w:uiPriority w:val="99"/>
    <w:semiHidden/>
    <w:unhideWhenUsed/>
    <w:rsid w:val="00CA3C30"/>
    <w:pPr>
      <w:spacing w:before="100" w:beforeAutospacing="1" w:after="63"/>
    </w:pPr>
  </w:style>
  <w:style w:type="character" w:styleId="af">
    <w:name w:val="Strong"/>
    <w:uiPriority w:val="22"/>
    <w:qFormat/>
    <w:rsid w:val="00CA3C30"/>
    <w:rPr>
      <w:b/>
      <w:bCs/>
    </w:rPr>
  </w:style>
  <w:style w:type="paragraph" w:customStyle="1" w:styleId="ConsPlusCell">
    <w:name w:val="ConsPlusCell"/>
    <w:rsid w:val="005B45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7D128A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7D128A"/>
    <w:rPr>
      <w:rFonts w:ascii="Tahoma" w:hAnsi="Tahoma" w:cs="Tahoma"/>
      <w:sz w:val="16"/>
      <w:szCs w:val="16"/>
    </w:rPr>
  </w:style>
  <w:style w:type="character" w:customStyle="1" w:styleId="af2">
    <w:name w:val="Основной текст_"/>
    <w:basedOn w:val="a0"/>
    <w:link w:val="24"/>
    <w:rsid w:val="0040677A"/>
    <w:rPr>
      <w:spacing w:val="3"/>
      <w:shd w:val="clear" w:color="auto" w:fill="FFFFFF"/>
    </w:rPr>
  </w:style>
  <w:style w:type="paragraph" w:customStyle="1" w:styleId="24">
    <w:name w:val="Основной текст2"/>
    <w:basedOn w:val="a"/>
    <w:link w:val="af2"/>
    <w:rsid w:val="0040677A"/>
    <w:pPr>
      <w:widowControl w:val="0"/>
      <w:shd w:val="clear" w:color="auto" w:fill="FFFFFF"/>
      <w:spacing w:before="540" w:after="300" w:line="0" w:lineRule="atLeast"/>
    </w:pPr>
    <w:rPr>
      <w:spacing w:val="3"/>
      <w:sz w:val="20"/>
      <w:szCs w:val="20"/>
    </w:rPr>
  </w:style>
  <w:style w:type="character" w:customStyle="1" w:styleId="11">
    <w:name w:val="Основной текст1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pt0pt">
    <w:name w:val="Основной текст + 9 pt;Интервал 0 pt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51">
    <w:name w:val="Основной текст (5)_"/>
    <w:basedOn w:val="a0"/>
    <w:link w:val="52"/>
    <w:rsid w:val="003C0D81"/>
    <w:rPr>
      <w:b/>
      <w:bCs/>
      <w:spacing w:val="1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C0D81"/>
    <w:pPr>
      <w:widowControl w:val="0"/>
      <w:shd w:val="clear" w:color="auto" w:fill="FFFFFF"/>
      <w:spacing w:line="276" w:lineRule="exact"/>
      <w:ind w:firstLine="560"/>
      <w:jc w:val="both"/>
    </w:pPr>
    <w:rPr>
      <w:b/>
      <w:bCs/>
      <w:spacing w:val="1"/>
      <w:sz w:val="20"/>
      <w:szCs w:val="20"/>
    </w:rPr>
  </w:style>
  <w:style w:type="character" w:customStyle="1" w:styleId="50pt">
    <w:name w:val="Основной текст (5) + Не полужирный;Интервал 0 pt"/>
    <w:basedOn w:val="51"/>
    <w:rsid w:val="003C0D81"/>
    <w:rPr>
      <w:b/>
      <w:bCs/>
      <w:color w:val="000000"/>
      <w:spacing w:val="2"/>
      <w:w w:val="100"/>
      <w:position w:val="0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Интервал 0 pt"/>
    <w:basedOn w:val="af2"/>
    <w:rsid w:val="00F82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msonormalcxspmiddle">
    <w:name w:val="msonormalcxspmiddle"/>
    <w:basedOn w:val="a"/>
    <w:rsid w:val="00F8307C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unhideWhenUsed/>
    <w:rsid w:val="00112B8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12B8D"/>
    <w:rPr>
      <w:sz w:val="24"/>
      <w:szCs w:val="24"/>
    </w:rPr>
  </w:style>
  <w:style w:type="paragraph" w:customStyle="1" w:styleId="msonormalbullet1gif">
    <w:name w:val="msonormalbullet1.gif"/>
    <w:basedOn w:val="a"/>
    <w:rsid w:val="0036355F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36355F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3D68B7"/>
    <w:rPr>
      <w:color w:val="0563C1"/>
      <w:u w:val="single"/>
    </w:rPr>
  </w:style>
  <w:style w:type="character" w:styleId="af6">
    <w:name w:val="FollowedHyperlink"/>
    <w:basedOn w:val="a0"/>
    <w:uiPriority w:val="99"/>
    <w:semiHidden/>
    <w:unhideWhenUsed/>
    <w:rsid w:val="003D68B7"/>
    <w:rPr>
      <w:color w:val="954F72"/>
      <w:u w:val="single"/>
    </w:rPr>
  </w:style>
  <w:style w:type="paragraph" w:customStyle="1" w:styleId="msonormal0">
    <w:name w:val="msonormal"/>
    <w:basedOn w:val="a"/>
    <w:rsid w:val="003D68B7"/>
    <w:pPr>
      <w:spacing w:before="100" w:beforeAutospacing="1" w:after="100" w:afterAutospacing="1"/>
    </w:pPr>
  </w:style>
  <w:style w:type="paragraph" w:customStyle="1" w:styleId="xl65">
    <w:name w:val="xl65"/>
    <w:basedOn w:val="a"/>
    <w:rsid w:val="003D68B7"/>
    <w:pPr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3D68B7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3D68B7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3D68B7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"/>
    <w:rsid w:val="003D68B7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3D68B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3D68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3D68B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3D68B7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1">
    <w:name w:val="xl81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2">
    <w:name w:val="xl82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3">
    <w:name w:val="xl83"/>
    <w:basedOn w:val="a"/>
    <w:rsid w:val="003D68B7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84">
    <w:name w:val="xl84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3D68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3D68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9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6851">
                          <w:marLeft w:val="0"/>
                          <w:marRight w:val="2630"/>
                          <w:marTop w:val="0"/>
                          <w:marBottom w:val="0"/>
                          <w:divBdr>
                            <w:top w:val="dotted" w:sz="2" w:space="0" w:color="808080"/>
                            <w:left w:val="dotted" w:sz="2" w:space="0" w:color="808080"/>
                            <w:bottom w:val="dotted" w:sz="2" w:space="0" w:color="808080"/>
                            <w:right w:val="dotted" w:sz="2" w:space="0" w:color="808080"/>
                          </w:divBdr>
                          <w:divsChild>
                            <w:div w:id="2589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1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74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355591">
                                              <w:marLeft w:val="0"/>
                                              <w:marRight w:val="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35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tusp23.msp.midural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выдано удостоверений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1053</c:v>
                </c:pt>
                <c:pt idx="1">
                  <c:v>1006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50-4987-8DB0-718A217BB12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многодетных семей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4280</c:v>
                </c:pt>
                <c:pt idx="1">
                  <c:v>4397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B50-4987-8DB0-718A217BB1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02670720"/>
        <c:axId val="102672256"/>
      </c:barChart>
      <c:catAx>
        <c:axId val="1026707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672256"/>
        <c:crosses val="autoZero"/>
        <c:auto val="1"/>
        <c:lblAlgn val="ctr"/>
        <c:lblOffset val="100"/>
        <c:noMultiLvlLbl val="0"/>
      </c:catAx>
      <c:valAx>
        <c:axId val="1026722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6707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44755516671525"/>
          <c:y val="9.4915656204131491E-2"/>
          <c:w val="0.89155244483328278"/>
          <c:h val="0.612483315618605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выявлено детей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85</c:v>
                </c:pt>
                <c:pt idx="1">
                  <c:v>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FC-48B0-8C8F-A6C84146DE9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передано на воспитание в семью, под опеку и попечительство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94</c:v>
                </c:pt>
                <c:pt idx="1">
                  <c:v>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8FC-48B0-8C8F-A6C84146DE9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передано на усыновление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2023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12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8FC-48B0-8C8F-A6C84146DE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02712832"/>
        <c:axId val="102714368"/>
      </c:barChart>
      <c:catAx>
        <c:axId val="102712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714368"/>
        <c:crosses val="autoZero"/>
        <c:auto val="1"/>
        <c:lblAlgn val="ctr"/>
        <c:lblOffset val="100"/>
        <c:noMultiLvlLbl val="0"/>
      </c:catAx>
      <c:valAx>
        <c:axId val="102714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712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8983413155830009E-2"/>
          <c:y val="0.76921077378696556"/>
          <c:w val="0.86203290310360692"/>
          <c:h val="0.2307892262130334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4205457463884395E-3"/>
                  <c:y val="-1.4129573447051141E-1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286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035-4F55-9C3C-B654A0CF05DC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1079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035-4F55-9C3C-B654A0CF05DC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174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035-4F55-9C3C-B654A0CF05DC}"/>
                </c:ext>
              </c:extLst>
            </c:dLbl>
            <c:dLbl>
              <c:idx val="3"/>
              <c:layout/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98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  <c:ext xmlns:c16="http://schemas.microsoft.com/office/drawing/2014/chart" uri="{C3380CC4-5D6E-409C-BE32-E72D297353CC}">
                  <c16:uniqueId val="{00000003-D035-4F55-9C3C-B654A0CF05D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286</c:v>
                </c:pt>
                <c:pt idx="1">
                  <c:v>1079</c:v>
                </c:pt>
                <c:pt idx="2">
                  <c:v>174</c:v>
                </c:pt>
                <c:pt idx="3">
                  <c:v>98</c:v>
                </c:pt>
                <c:pt idx="4">
                  <c:v>155</c:v>
                </c:pt>
                <c:pt idx="5">
                  <c:v>5</c:v>
                </c:pt>
                <c:pt idx="6">
                  <c:v>3</c:v>
                </c:pt>
                <c:pt idx="7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035-4F55-9C3C-B654A0CF05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02749696"/>
        <c:axId val="102751232"/>
      </c:barChart>
      <c:catAx>
        <c:axId val="1027496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751232"/>
        <c:crosses val="autoZero"/>
        <c:auto val="1"/>
        <c:lblAlgn val="ctr"/>
        <c:lblOffset val="100"/>
        <c:noMultiLvlLbl val="0"/>
      </c:catAx>
      <c:valAx>
        <c:axId val="1027512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749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172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539F-4DEE-ABB2-8C88214132FF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381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39F-4DEE-ABB2-8C88214132FF}"/>
                </c:ext>
              </c:extLst>
            </c:dLbl>
            <c:dLbl>
              <c:idx val="2"/>
              <c:layout>
                <c:manualLayout>
                  <c:x val="-2.7155465037339778E-3"/>
                  <c:y val="1.2320646201309708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1332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539F-4DEE-ABB2-8C88214132F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1332</c:v>
                </c:pt>
                <c:pt idx="1">
                  <c:v>381</c:v>
                </c:pt>
                <c:pt idx="2">
                  <c:v>172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39F-4DEE-ABB2-8C88214132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03555456"/>
        <c:axId val="103556992"/>
      </c:barChart>
      <c:catAx>
        <c:axId val="1035554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556992"/>
        <c:crosses val="autoZero"/>
        <c:auto val="1"/>
        <c:lblAlgn val="ctr"/>
        <c:lblOffset val="100"/>
        <c:noMultiLvlLbl val="0"/>
      </c:catAx>
      <c:valAx>
        <c:axId val="1035569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555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75"/>
          <c:y val="0.36938220800691751"/>
          <c:w val="0.46183590462511476"/>
          <c:h val="0.6046481511875079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5CD-4DD3-9D2F-4D220257BA4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5CD-4DD3-9D2F-4D220257BA4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5CD-4DD3-9D2F-4D220257BA4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5CD-4DD3-9D2F-4D220257BA4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5CD-4DD3-9D2F-4D220257BA4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85CD-4DD3-9D2F-4D220257BA4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85CD-4DD3-9D2F-4D220257BA40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9023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85CD-4DD3-9D2F-4D220257BA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1638 (29%)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1388 (25%)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1801 (32%)</c:v>
                </c:pt>
                <c:pt idx="3">
                  <c:v>Отдел по выявлению граждан, нуждающихся в опеке и попечительстве, надзору за опекунами и попечителями   200 (4%)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452 (8%)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60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43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1638</c:v>
                </c:pt>
                <c:pt idx="1">
                  <c:v>1388</c:v>
                </c:pt>
                <c:pt idx="2">
                  <c:v>1801</c:v>
                </c:pt>
                <c:pt idx="3">
                  <c:v>200</c:v>
                </c:pt>
                <c:pt idx="4">
                  <c:v>452</c:v>
                </c:pt>
                <c:pt idx="5">
                  <c:v>60</c:v>
                </c:pt>
                <c:pt idx="6">
                  <c:v>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85CD-4DD3-9D2F-4D220257BA4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1638</c:v>
                      </c:pt>
                      <c:pt idx="1">
                        <c:v>1388</c:v>
                      </c:pt>
                      <c:pt idx="2">
                        <c:v>1801</c:v>
                      </c:pt>
                      <c:pt idx="3">
                        <c:v>200</c:v>
                      </c:pt>
                      <c:pt idx="4">
                        <c:v>452</c:v>
                      </c:pt>
                      <c:pt idx="5">
                        <c:v>60</c:v>
                      </c:pt>
                      <c:pt idx="6">
                        <c:v>43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85CD-4DD3-9D2F-4D220257BA40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11-85CD-4DD3-9D2F-4D220257BA40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76E-2"/>
          <c:y val="9.3703789695327194E-2"/>
          <c:w val="0.95899521293462908"/>
          <c:h val="0.16579019279464341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16455-342E-421C-AE0F-4A590464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9229</TotalTime>
  <Pages>27</Pages>
  <Words>7007</Words>
  <Characters>39946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УСЗН</Company>
  <LinksUpToDate>false</LinksUpToDate>
  <CharactersWithSpaces>46860</CharactersWithSpaces>
  <SharedDoc>false</SharedDoc>
  <HLinks>
    <vt:vector size="12" baseType="variant">
      <vt:variant>
        <vt:i4>6684727</vt:i4>
      </vt:variant>
      <vt:variant>
        <vt:i4>39</vt:i4>
      </vt:variant>
      <vt:variant>
        <vt:i4>0</vt:i4>
      </vt:variant>
      <vt:variant>
        <vt:i4>5</vt:i4>
      </vt:variant>
      <vt:variant>
        <vt:lpwstr>garantf1://20811668.0/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det1</dc:creator>
  <cp:lastModifiedBy>Пестова_Т_П</cp:lastModifiedBy>
  <cp:revision>455</cp:revision>
  <cp:lastPrinted>2024-02-06T05:45:00Z</cp:lastPrinted>
  <dcterms:created xsi:type="dcterms:W3CDTF">2019-01-24T11:07:00Z</dcterms:created>
  <dcterms:modified xsi:type="dcterms:W3CDTF">2024-02-06T05:53:00Z</dcterms:modified>
</cp:coreProperties>
</file>