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40A" w:rsidRPr="009C740A" w:rsidRDefault="009C740A" w:rsidP="009C740A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6"/>
          <w:szCs w:val="26"/>
          <w:lang w:eastAsia="ru-RU"/>
        </w:rPr>
      </w:pPr>
      <w:bookmarkStart w:id="0" w:name="_GoBack"/>
      <w:bookmarkEnd w:id="0"/>
      <w:r w:rsidRPr="009C740A">
        <w:rPr>
          <w:rFonts w:eastAsia="Times New Roman" w:cs="Times New Roman"/>
          <w:sz w:val="26"/>
          <w:szCs w:val="26"/>
          <w:lang w:eastAsia="ru-RU"/>
        </w:rPr>
        <w:t>Российская Федерация</w:t>
      </w:r>
    </w:p>
    <w:p w:rsidR="009C740A" w:rsidRPr="009C740A" w:rsidRDefault="009C740A" w:rsidP="009C740A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6"/>
          <w:szCs w:val="26"/>
          <w:lang w:eastAsia="ru-RU"/>
        </w:rPr>
      </w:pPr>
      <w:r w:rsidRPr="009C740A">
        <w:rPr>
          <w:rFonts w:eastAsia="Times New Roman" w:cs="Times New Roman"/>
          <w:sz w:val="26"/>
          <w:szCs w:val="26"/>
          <w:lang w:eastAsia="ru-RU"/>
        </w:rPr>
        <w:t>Министерство социальной политики Свердловской области</w:t>
      </w:r>
    </w:p>
    <w:p w:rsidR="009C740A" w:rsidRPr="009C740A" w:rsidRDefault="009C740A" w:rsidP="009C740A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6"/>
          <w:szCs w:val="26"/>
          <w:lang w:eastAsia="ru-RU"/>
        </w:rPr>
      </w:pPr>
      <w:r w:rsidRPr="009C740A">
        <w:rPr>
          <w:rFonts w:eastAsia="Times New Roman" w:cs="Times New Roman"/>
          <w:sz w:val="26"/>
          <w:szCs w:val="26"/>
          <w:lang w:eastAsia="ru-RU"/>
        </w:rPr>
        <w:t xml:space="preserve">Государственное казенное учреждение социального обслуживания </w:t>
      </w:r>
    </w:p>
    <w:p w:rsidR="009C740A" w:rsidRPr="009C740A" w:rsidRDefault="009C740A" w:rsidP="009C740A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6"/>
          <w:szCs w:val="26"/>
          <w:lang w:eastAsia="ru-RU"/>
        </w:rPr>
      </w:pPr>
      <w:r w:rsidRPr="009C740A">
        <w:rPr>
          <w:rFonts w:eastAsia="Times New Roman" w:cs="Times New Roman"/>
          <w:sz w:val="26"/>
          <w:szCs w:val="26"/>
          <w:lang w:eastAsia="ru-RU"/>
        </w:rPr>
        <w:t>Свердловской области</w:t>
      </w:r>
    </w:p>
    <w:p w:rsidR="009C740A" w:rsidRPr="009C740A" w:rsidRDefault="009C740A" w:rsidP="009C740A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sz w:val="28"/>
          <w:szCs w:val="28"/>
          <w:lang w:eastAsia="ru-RU"/>
        </w:rPr>
      </w:pPr>
      <w:r w:rsidRPr="009C740A">
        <w:rPr>
          <w:rFonts w:eastAsia="Times New Roman" w:cs="Times New Roman"/>
          <w:b/>
          <w:sz w:val="28"/>
          <w:szCs w:val="28"/>
          <w:lang w:eastAsia="ru-RU"/>
        </w:rPr>
        <w:t>«Социально – реабилитационный центр для несовершеннолетних</w:t>
      </w:r>
    </w:p>
    <w:p w:rsidR="009C740A" w:rsidRPr="009C740A" w:rsidRDefault="009C740A" w:rsidP="009C740A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sz w:val="28"/>
          <w:szCs w:val="28"/>
          <w:lang w:eastAsia="ru-RU"/>
        </w:rPr>
      </w:pPr>
      <w:r w:rsidRPr="009C740A">
        <w:rPr>
          <w:rFonts w:eastAsia="Times New Roman" w:cs="Times New Roman"/>
          <w:b/>
          <w:sz w:val="28"/>
          <w:szCs w:val="28"/>
          <w:lang w:eastAsia="ru-RU"/>
        </w:rPr>
        <w:t>Нижнесергинского района»</w:t>
      </w:r>
    </w:p>
    <w:p w:rsidR="009C740A" w:rsidRPr="009C740A" w:rsidRDefault="009C740A" w:rsidP="009C740A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sz w:val="28"/>
          <w:szCs w:val="28"/>
          <w:lang w:eastAsia="ru-RU"/>
        </w:rPr>
      </w:pPr>
    </w:p>
    <w:p w:rsidR="009C740A" w:rsidRPr="009C740A" w:rsidRDefault="009C740A" w:rsidP="009C740A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sz w:val="20"/>
          <w:szCs w:val="20"/>
          <w:lang w:eastAsia="ru-RU"/>
        </w:rPr>
      </w:pPr>
      <w:r w:rsidRPr="009C740A">
        <w:rPr>
          <w:rFonts w:eastAsia="Times New Roman" w:cs="Times New Roman"/>
          <w:b/>
          <w:sz w:val="20"/>
          <w:szCs w:val="20"/>
          <w:lang w:eastAsia="ru-RU"/>
        </w:rPr>
        <w:t>ПРИКАЗ</w:t>
      </w:r>
    </w:p>
    <w:p w:rsidR="009C740A" w:rsidRPr="009C740A" w:rsidRDefault="009C740A" w:rsidP="009C740A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9C740A">
        <w:rPr>
          <w:rFonts w:eastAsia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22EA4A" wp14:editId="05830F33">
                <wp:simplePos x="0" y="0"/>
                <wp:positionH relativeFrom="column">
                  <wp:posOffset>337185</wp:posOffset>
                </wp:positionH>
                <wp:positionV relativeFrom="paragraph">
                  <wp:posOffset>96520</wp:posOffset>
                </wp:positionV>
                <wp:extent cx="5692140" cy="0"/>
                <wp:effectExtent l="0" t="19050" r="4191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9214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E3678A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55pt,7.6pt" to="474.7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" strokeweight="4.5pt">
                <v:stroke linestyle="thickThin"/>
              </v:line>
            </w:pict>
          </mc:Fallback>
        </mc:AlternateContent>
      </w:r>
    </w:p>
    <w:p w:rsidR="009C740A" w:rsidRPr="009C740A" w:rsidRDefault="009C740A" w:rsidP="009C740A">
      <w:pPr>
        <w:overflowPunct w:val="0"/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6"/>
          <w:szCs w:val="26"/>
          <w:lang w:eastAsia="ru-RU"/>
        </w:rPr>
      </w:pPr>
      <w:r w:rsidRPr="009C740A">
        <w:rPr>
          <w:rFonts w:eastAsia="Times New Roman" w:cs="Times New Roman"/>
          <w:sz w:val="26"/>
          <w:szCs w:val="26"/>
          <w:lang w:eastAsia="ru-RU"/>
        </w:rPr>
        <w:t xml:space="preserve"> </w:t>
      </w:r>
      <w:r w:rsidR="000C6CB5">
        <w:rPr>
          <w:rFonts w:eastAsia="Times New Roman" w:cs="Times New Roman"/>
          <w:sz w:val="26"/>
          <w:szCs w:val="26"/>
          <w:lang w:eastAsia="ru-RU"/>
        </w:rPr>
        <w:t>«01» февраля 2022</w:t>
      </w:r>
      <w:r w:rsidRPr="009C740A">
        <w:rPr>
          <w:rFonts w:eastAsia="Times New Roman" w:cs="Times New Roman"/>
          <w:sz w:val="26"/>
          <w:szCs w:val="26"/>
          <w:lang w:eastAsia="ru-RU"/>
        </w:rPr>
        <w:t xml:space="preserve"> г.                                           </w:t>
      </w:r>
      <w:r>
        <w:rPr>
          <w:rFonts w:eastAsia="Times New Roman" w:cs="Times New Roman"/>
          <w:sz w:val="26"/>
          <w:szCs w:val="26"/>
          <w:lang w:eastAsia="ru-RU"/>
        </w:rPr>
        <w:t xml:space="preserve">            </w:t>
      </w:r>
      <w:r w:rsidRPr="009C740A">
        <w:rPr>
          <w:rFonts w:eastAsia="Times New Roman" w:cs="Times New Roman"/>
          <w:sz w:val="26"/>
          <w:szCs w:val="26"/>
          <w:lang w:eastAsia="ru-RU"/>
        </w:rPr>
        <w:t xml:space="preserve">                         </w:t>
      </w:r>
      <w:r w:rsidR="000C6CB5">
        <w:rPr>
          <w:rFonts w:eastAsia="Times New Roman" w:cs="Times New Roman"/>
          <w:sz w:val="26"/>
          <w:szCs w:val="26"/>
          <w:lang w:eastAsia="ru-RU"/>
        </w:rPr>
        <w:t xml:space="preserve">                 № 17</w:t>
      </w:r>
      <w:r w:rsidRPr="009C740A">
        <w:rPr>
          <w:rFonts w:eastAsia="Times New Roman" w:cs="Times New Roman"/>
          <w:sz w:val="26"/>
          <w:szCs w:val="26"/>
          <w:lang w:eastAsia="ru-RU"/>
        </w:rPr>
        <w:t xml:space="preserve"> - о.д</w:t>
      </w:r>
    </w:p>
    <w:p w:rsidR="00374AFD" w:rsidRDefault="00374AFD" w:rsidP="00374AFD">
      <w:pPr>
        <w:jc w:val="left"/>
      </w:pPr>
    </w:p>
    <w:p w:rsidR="00374AFD" w:rsidRDefault="00374AFD" w:rsidP="00374AFD">
      <w:pPr>
        <w:contextualSpacing/>
        <w:jc w:val="left"/>
      </w:pPr>
      <w:r>
        <w:t xml:space="preserve">«О переходе Школы приемных родителей </w:t>
      </w:r>
    </w:p>
    <w:p w:rsidR="00374AFD" w:rsidRDefault="00374AFD" w:rsidP="00374AFD">
      <w:pPr>
        <w:contextualSpacing/>
        <w:jc w:val="left"/>
      </w:pPr>
      <w:r>
        <w:t>ГКУ «СРЦН Нижнесергинского района» на реализацию</w:t>
      </w:r>
    </w:p>
    <w:p w:rsidR="00374AFD" w:rsidRDefault="00374AFD" w:rsidP="00374AFD">
      <w:pPr>
        <w:contextualSpacing/>
        <w:jc w:val="left"/>
      </w:pPr>
      <w:r>
        <w:t>образовательных программ с применением</w:t>
      </w:r>
    </w:p>
    <w:p w:rsidR="00374AFD" w:rsidRDefault="00374AFD" w:rsidP="00374AFD">
      <w:pPr>
        <w:contextualSpacing/>
        <w:jc w:val="left"/>
      </w:pPr>
      <w:r>
        <w:t>электронного обучения и дистанционных</w:t>
      </w:r>
    </w:p>
    <w:p w:rsidR="00374AFD" w:rsidRDefault="00374AFD" w:rsidP="00374AFD">
      <w:pPr>
        <w:contextualSpacing/>
        <w:jc w:val="left"/>
      </w:pPr>
      <w:r>
        <w:t xml:space="preserve"> образовательных технологий (дистанционное обучение)</w:t>
      </w:r>
    </w:p>
    <w:p w:rsidR="00374AFD" w:rsidRDefault="00374AFD" w:rsidP="00374AFD">
      <w:pPr>
        <w:contextualSpacing/>
        <w:jc w:val="left"/>
      </w:pPr>
    </w:p>
    <w:p w:rsidR="00374AFD" w:rsidRDefault="00374AFD" w:rsidP="00374AFD">
      <w:pPr>
        <w:contextualSpacing/>
        <w:jc w:val="left"/>
      </w:pPr>
    </w:p>
    <w:p w:rsidR="000C6CB5" w:rsidRPr="000C6CB5" w:rsidRDefault="000C6CB5" w:rsidP="001F4DFD">
      <w:pPr>
        <w:tabs>
          <w:tab w:val="left" w:pos="3402"/>
        </w:tabs>
        <w:suppressAutoHyphens/>
        <w:autoSpaceDN w:val="0"/>
        <w:spacing w:after="120" w:line="360" w:lineRule="auto"/>
        <w:ind w:firstLine="567"/>
        <w:contextualSpacing/>
        <w:jc w:val="both"/>
        <w:textAlignment w:val="baseline"/>
        <w:rPr>
          <w:rFonts w:eastAsia="Times New Roman" w:cs="Times New Roman"/>
          <w:color w:val="0D0D0D"/>
          <w:szCs w:val="28"/>
          <w:lang w:eastAsia="ru-RU"/>
        </w:rPr>
      </w:pPr>
      <w:r w:rsidRPr="000C6CB5">
        <w:rPr>
          <w:rFonts w:eastAsia="Times New Roman" w:cs="Times New Roman"/>
          <w:color w:val="0D0D0D"/>
          <w:szCs w:val="28"/>
          <w:lang w:eastAsia="ru-RU"/>
        </w:rPr>
        <w:t xml:space="preserve">В соответствии с письмом Министерства труда и социальной защиты Российской Федерации от 21.01.2022 года № 26-6/10/-698 в связи с ухудшением эпидемиологической ситуации, связанной с распространением </w:t>
      </w:r>
      <w:r w:rsidRPr="000C6CB5">
        <w:rPr>
          <w:rFonts w:eastAsia="Times New Roman" w:cs="Times New Roman"/>
          <w:color w:val="0D0D0D"/>
          <w:szCs w:val="28"/>
          <w:lang w:val="en-US" w:eastAsia="ru-RU"/>
        </w:rPr>
        <w:t>COVID</w:t>
      </w:r>
      <w:r w:rsidRPr="000C6CB5">
        <w:rPr>
          <w:rFonts w:eastAsia="Times New Roman" w:cs="Times New Roman"/>
          <w:color w:val="0D0D0D"/>
          <w:szCs w:val="28"/>
          <w:lang w:eastAsia="ru-RU"/>
        </w:rPr>
        <w:t>-19 (омикрон-штамма) в целях обеспечения санитарно-эпидемиологического благополучия в организациях социального обслуживания Свердловской области, а также письма Министерства социальной политики от 26.01.2022 года № 07-13-08/562 «Об усилении мер по предупреждению распространения заболеваемости получателей социальных услуг»</w:t>
      </w:r>
    </w:p>
    <w:p w:rsidR="00B952D4" w:rsidRDefault="00B952D4" w:rsidP="001F4DFD">
      <w:pPr>
        <w:spacing w:line="360" w:lineRule="auto"/>
        <w:contextualSpacing/>
        <w:jc w:val="both"/>
      </w:pPr>
    </w:p>
    <w:p w:rsidR="00B952D4" w:rsidRPr="009C740A" w:rsidRDefault="00B952D4" w:rsidP="001F4DFD">
      <w:pPr>
        <w:spacing w:line="360" w:lineRule="auto"/>
        <w:contextualSpacing/>
        <w:jc w:val="both"/>
        <w:rPr>
          <w:b/>
        </w:rPr>
      </w:pPr>
      <w:r w:rsidRPr="009C740A">
        <w:rPr>
          <w:b/>
        </w:rPr>
        <w:t>ПРИКАЗЫВАЮ:</w:t>
      </w:r>
    </w:p>
    <w:p w:rsidR="00B952D4" w:rsidRDefault="001B4EEF" w:rsidP="001F4DFD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</w:pPr>
      <w:r>
        <w:t>Осуществить переход на реализацию Программы</w:t>
      </w:r>
      <w:r w:rsidRPr="001B4EEF">
        <w:t xml:space="preserve"> </w:t>
      </w:r>
      <w:r>
        <w:t>подготовки лиц, желающих принять на воспитание в свою семью ребенка, оставшегося без попечения родителей ГКУ «СРЦН Нижнесергинского района» с применением электронного обучения и дистанционных образовательных технологий (дистанционное обучени</w:t>
      </w:r>
      <w:r w:rsidR="000C6CB5">
        <w:t>е) с 02 февраля 2022</w:t>
      </w:r>
      <w:r>
        <w:t xml:space="preserve"> года.</w:t>
      </w:r>
    </w:p>
    <w:p w:rsidR="001B4EEF" w:rsidRPr="000C6CB5" w:rsidRDefault="001B4EEF" w:rsidP="001F4DFD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</w:pPr>
      <w:r>
        <w:t>В целях обеспечения реализации Программы</w:t>
      </w:r>
      <w:r w:rsidRPr="001B4EEF">
        <w:t xml:space="preserve"> </w:t>
      </w:r>
      <w:r>
        <w:t>подготовки лиц, желающих принять на воспитание в свою семью ребенка, оставшегося без попечения родителей, осуществить информирование слушателей о переходе на реализацию программы с применением электронного обучения и дистанционных образовательных технологий</w:t>
      </w:r>
      <w:r w:rsidR="00D6503F">
        <w:t xml:space="preserve"> (дистанционное обучение). Ответственный –</w:t>
      </w:r>
      <w:r w:rsidR="000C6CB5">
        <w:t xml:space="preserve">  </w:t>
      </w:r>
      <w:proofErr w:type="spellStart"/>
      <w:r w:rsidR="000C6CB5" w:rsidRPr="000C6CB5">
        <w:t>О.А.Шорникова</w:t>
      </w:r>
      <w:proofErr w:type="spellEnd"/>
      <w:r w:rsidR="000C6CB5" w:rsidRPr="000C6CB5">
        <w:t>,</w:t>
      </w:r>
    </w:p>
    <w:p w:rsidR="00D6503F" w:rsidRPr="000C6CB5" w:rsidRDefault="00D6503F" w:rsidP="001F4DFD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</w:pPr>
      <w:r>
        <w:t>Оформить согласие слушателей Программы</w:t>
      </w:r>
      <w:r w:rsidRPr="001B4EEF">
        <w:t xml:space="preserve"> </w:t>
      </w:r>
      <w:r>
        <w:t>подготовки лиц, желающих принять на воспитание в свою семью ребенка, оставшегося без попечения родителей, на освоение программы с применением</w:t>
      </w:r>
      <w:r w:rsidRPr="00D6503F">
        <w:t xml:space="preserve"> </w:t>
      </w:r>
      <w:r>
        <w:t>электронного обучения и дистанционных образовательных технологий (дистанционное обучение). Ответственный –</w:t>
      </w:r>
      <w:r w:rsidR="000C6CB5">
        <w:t xml:space="preserve"> </w:t>
      </w:r>
      <w:proofErr w:type="spellStart"/>
      <w:r w:rsidR="000C6CB5" w:rsidRPr="000C6CB5">
        <w:t>О.А.Шорникова</w:t>
      </w:r>
      <w:proofErr w:type="spellEnd"/>
      <w:r w:rsidR="000C6CB5" w:rsidRPr="000C6CB5">
        <w:t>,</w:t>
      </w:r>
    </w:p>
    <w:p w:rsidR="00D6503F" w:rsidRDefault="00D6503F" w:rsidP="001F4DFD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</w:pPr>
      <w:r>
        <w:lastRenderedPageBreak/>
        <w:t xml:space="preserve">Внести </w:t>
      </w:r>
      <w:r w:rsidR="00BB0428">
        <w:t xml:space="preserve">необходимые </w:t>
      </w:r>
      <w:r>
        <w:t>корректировки</w:t>
      </w:r>
      <w:r w:rsidR="00BB0428">
        <w:t xml:space="preserve"> в учебный план подготовки лиц, желающих принять на воспитание в свою семью ребенка, оставшегося без попечения родителей. Подготовить к утверждению.</w:t>
      </w:r>
      <w:r w:rsidR="00F86845">
        <w:t xml:space="preserve"> Отв</w:t>
      </w:r>
      <w:r w:rsidR="000C6CB5">
        <w:t xml:space="preserve">етственные – </w:t>
      </w:r>
      <w:proofErr w:type="spellStart"/>
      <w:r w:rsidR="000C6CB5">
        <w:t>О.А.Шорникова</w:t>
      </w:r>
      <w:proofErr w:type="spellEnd"/>
      <w:r w:rsidR="000C6CB5">
        <w:t>,</w:t>
      </w:r>
      <w:r w:rsidR="00F86845">
        <w:t xml:space="preserve"> А.В. Миронова. </w:t>
      </w:r>
    </w:p>
    <w:p w:rsidR="00BB0428" w:rsidRDefault="00BB0428" w:rsidP="001F4DFD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</w:pPr>
      <w:r>
        <w:t>Разместить на официальном сайте учреждения информацию о переходе на реализацию Программы</w:t>
      </w:r>
      <w:r w:rsidRPr="001B4EEF">
        <w:t xml:space="preserve"> </w:t>
      </w:r>
      <w:r>
        <w:t>подготовки лиц, желающих принять на воспитание в свою семью ребенка, оставшегося без попечения родителей ГКУ «СРЦН Нижнесергинского района» с применением электронного обучения и дистанционных образовательных технологий (дис</w:t>
      </w:r>
      <w:r w:rsidR="000C6CB5">
        <w:t>танционное обучение) с 02 февраля 2022</w:t>
      </w:r>
      <w:r>
        <w:t xml:space="preserve"> года.</w:t>
      </w:r>
      <w:r w:rsidR="00F86845">
        <w:t xml:space="preserve"> Ответственный – </w:t>
      </w:r>
      <w:proofErr w:type="spellStart"/>
      <w:r w:rsidR="00F86845">
        <w:t>С.А.Горшкова</w:t>
      </w:r>
      <w:proofErr w:type="spellEnd"/>
      <w:r w:rsidR="00F86845">
        <w:t>.</w:t>
      </w:r>
    </w:p>
    <w:p w:rsidR="00C4198D" w:rsidRDefault="00C4198D" w:rsidP="001F4DFD">
      <w:pPr>
        <w:pStyle w:val="a3"/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</w:pPr>
      <w:r>
        <w:t>Контроль за исполнением настоящего приказа оставляю за собой.</w:t>
      </w:r>
    </w:p>
    <w:p w:rsidR="00C4198D" w:rsidRDefault="00C4198D" w:rsidP="001F4DFD">
      <w:pPr>
        <w:spacing w:line="360" w:lineRule="auto"/>
        <w:jc w:val="both"/>
      </w:pPr>
    </w:p>
    <w:p w:rsidR="00C4198D" w:rsidRDefault="00C4198D" w:rsidP="00C4198D">
      <w:pPr>
        <w:spacing w:after="0" w:line="240" w:lineRule="auto"/>
        <w:ind w:left="993"/>
        <w:jc w:val="both"/>
      </w:pPr>
      <w:r>
        <w:t xml:space="preserve">И.о. директора ГКУ «СРЦН </w:t>
      </w:r>
    </w:p>
    <w:p w:rsidR="00EC187B" w:rsidRDefault="00C4198D" w:rsidP="00C4198D">
      <w:pPr>
        <w:spacing w:after="0" w:line="240" w:lineRule="auto"/>
        <w:ind w:left="993"/>
        <w:jc w:val="both"/>
      </w:pPr>
      <w:r>
        <w:t xml:space="preserve">Нижнесергинского </w:t>
      </w:r>
      <w:proofErr w:type="gramStart"/>
      <w:r>
        <w:t xml:space="preserve">района»   </w:t>
      </w:r>
      <w:proofErr w:type="gramEnd"/>
      <w:r>
        <w:t xml:space="preserve">                                             К.Е. Потапешкина</w:t>
      </w:r>
    </w:p>
    <w:p w:rsidR="00EC187B" w:rsidRDefault="00EC187B" w:rsidP="00C4198D">
      <w:pPr>
        <w:spacing w:after="0" w:line="240" w:lineRule="auto"/>
        <w:ind w:left="993"/>
        <w:jc w:val="both"/>
      </w:pPr>
    </w:p>
    <w:p w:rsidR="00AD52BC" w:rsidRDefault="00AD52BC" w:rsidP="00C4198D">
      <w:pPr>
        <w:spacing w:after="0" w:line="240" w:lineRule="auto"/>
        <w:ind w:left="993"/>
        <w:jc w:val="both"/>
      </w:pPr>
    </w:p>
    <w:p w:rsidR="00AD52BC" w:rsidRDefault="00AD52BC" w:rsidP="00C4198D">
      <w:pPr>
        <w:spacing w:after="0" w:line="240" w:lineRule="auto"/>
        <w:ind w:left="993"/>
        <w:jc w:val="both"/>
      </w:pPr>
    </w:p>
    <w:p w:rsidR="00EC187B" w:rsidRDefault="00EC187B" w:rsidP="00C4198D">
      <w:pPr>
        <w:spacing w:after="0" w:line="240" w:lineRule="auto"/>
        <w:ind w:left="993"/>
        <w:jc w:val="both"/>
      </w:pPr>
    </w:p>
    <w:p w:rsidR="00BB0428" w:rsidRPr="00B952D4" w:rsidRDefault="00AD52BC" w:rsidP="00AD52BC">
      <w:pPr>
        <w:spacing w:after="0" w:line="240" w:lineRule="auto"/>
        <w:ind w:left="993"/>
        <w:jc w:val="both"/>
      </w:pPr>
      <w:r>
        <w:t>с</w:t>
      </w:r>
      <w:r w:rsidR="00EC187B">
        <w:t xml:space="preserve"> приказом ознакомлены:</w:t>
      </w:r>
      <w:r w:rsidR="00C4198D">
        <w:t xml:space="preserve"> </w:t>
      </w:r>
    </w:p>
    <w:p w:rsidR="00374AFD" w:rsidRDefault="00374AFD" w:rsidP="00374AFD">
      <w:pPr>
        <w:contextualSpacing/>
        <w:jc w:val="left"/>
      </w:pPr>
    </w:p>
    <w:p w:rsidR="00AD52BC" w:rsidRDefault="00AD52BC" w:rsidP="00374AFD">
      <w:pPr>
        <w:contextualSpacing/>
        <w:jc w:val="left"/>
      </w:pPr>
    </w:p>
    <w:p w:rsidR="00AD52BC" w:rsidRDefault="00AD52BC" w:rsidP="00374AFD">
      <w:pPr>
        <w:contextualSpacing/>
        <w:jc w:val="left"/>
      </w:pPr>
      <w:r>
        <w:t>медицинская сестра / ________________________</w:t>
      </w:r>
      <w:proofErr w:type="gramStart"/>
      <w:r>
        <w:t>/  Миронова</w:t>
      </w:r>
      <w:proofErr w:type="gramEnd"/>
      <w:r>
        <w:t xml:space="preserve"> А.В.</w:t>
      </w:r>
    </w:p>
    <w:p w:rsidR="00AD52BC" w:rsidRDefault="00AD52BC" w:rsidP="00374AFD">
      <w:pPr>
        <w:contextualSpacing/>
        <w:jc w:val="left"/>
      </w:pPr>
      <w:r>
        <w:t xml:space="preserve">педагог-психолог     </w:t>
      </w:r>
      <w:r w:rsidRPr="00AD52BC">
        <w:t>/________________________/</w:t>
      </w:r>
      <w:r>
        <w:t xml:space="preserve">   Шорникова О.А.</w:t>
      </w:r>
    </w:p>
    <w:p w:rsidR="00AD52BC" w:rsidRDefault="00AD52BC" w:rsidP="00374AFD">
      <w:pPr>
        <w:contextualSpacing/>
        <w:jc w:val="left"/>
      </w:pPr>
      <w:proofErr w:type="gramStart"/>
      <w:r>
        <w:t xml:space="preserve">делопроизводитель  </w:t>
      </w:r>
      <w:r w:rsidRPr="00AD52BC">
        <w:t>/</w:t>
      </w:r>
      <w:proofErr w:type="gramEnd"/>
      <w:r w:rsidRPr="00AD52BC">
        <w:t>________________________/</w:t>
      </w:r>
      <w:r>
        <w:t xml:space="preserve">   Горшкова С.А.</w:t>
      </w:r>
    </w:p>
    <w:p w:rsidR="00AD52BC" w:rsidRDefault="00AD52BC" w:rsidP="00374AFD">
      <w:pPr>
        <w:contextualSpacing/>
        <w:jc w:val="left"/>
      </w:pPr>
    </w:p>
    <w:p w:rsidR="00374AFD" w:rsidRDefault="00374AFD">
      <w:pPr>
        <w:contextualSpacing/>
        <w:jc w:val="left"/>
      </w:pPr>
    </w:p>
    <w:sectPr w:rsidR="00374AFD" w:rsidSect="001F4DFD">
      <w:pgSz w:w="11909" w:h="16834"/>
      <w:pgMar w:top="709" w:right="567" w:bottom="1134" w:left="1134" w:header="720" w:footer="720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E59D0"/>
    <w:multiLevelType w:val="hybridMultilevel"/>
    <w:tmpl w:val="B9128DB0"/>
    <w:lvl w:ilvl="0" w:tplc="3436513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AFD"/>
    <w:rsid w:val="00002328"/>
    <w:rsid w:val="0000499A"/>
    <w:rsid w:val="00020D91"/>
    <w:rsid w:val="00021CA9"/>
    <w:rsid w:val="00024BC2"/>
    <w:rsid w:val="00024EDC"/>
    <w:rsid w:val="00025DD9"/>
    <w:rsid w:val="00027113"/>
    <w:rsid w:val="0003152F"/>
    <w:rsid w:val="000378E7"/>
    <w:rsid w:val="00037F0F"/>
    <w:rsid w:val="00041880"/>
    <w:rsid w:val="000419A5"/>
    <w:rsid w:val="00045C45"/>
    <w:rsid w:val="0005043B"/>
    <w:rsid w:val="00053FC6"/>
    <w:rsid w:val="0005469B"/>
    <w:rsid w:val="00055063"/>
    <w:rsid w:val="00063BC2"/>
    <w:rsid w:val="00070DE6"/>
    <w:rsid w:val="000730DF"/>
    <w:rsid w:val="000762A2"/>
    <w:rsid w:val="000820EA"/>
    <w:rsid w:val="00084AE4"/>
    <w:rsid w:val="0008742B"/>
    <w:rsid w:val="0009177E"/>
    <w:rsid w:val="00092C3B"/>
    <w:rsid w:val="0009342C"/>
    <w:rsid w:val="00096E59"/>
    <w:rsid w:val="000A0050"/>
    <w:rsid w:val="000A0D6B"/>
    <w:rsid w:val="000A1A93"/>
    <w:rsid w:val="000A354F"/>
    <w:rsid w:val="000A5A48"/>
    <w:rsid w:val="000B1111"/>
    <w:rsid w:val="000B187C"/>
    <w:rsid w:val="000B1EAE"/>
    <w:rsid w:val="000B1F28"/>
    <w:rsid w:val="000B5BE0"/>
    <w:rsid w:val="000B634D"/>
    <w:rsid w:val="000C5827"/>
    <w:rsid w:val="000C6CB5"/>
    <w:rsid w:val="000D405E"/>
    <w:rsid w:val="000D40ED"/>
    <w:rsid w:val="000E2270"/>
    <w:rsid w:val="000E365F"/>
    <w:rsid w:val="000E45CE"/>
    <w:rsid w:val="000E6CE7"/>
    <w:rsid w:val="000F2927"/>
    <w:rsid w:val="000F301B"/>
    <w:rsid w:val="000F5349"/>
    <w:rsid w:val="000F615E"/>
    <w:rsid w:val="000F7FEB"/>
    <w:rsid w:val="0010182E"/>
    <w:rsid w:val="001055FE"/>
    <w:rsid w:val="0010788C"/>
    <w:rsid w:val="00111B47"/>
    <w:rsid w:val="0011406D"/>
    <w:rsid w:val="001165D6"/>
    <w:rsid w:val="001200C0"/>
    <w:rsid w:val="0012087F"/>
    <w:rsid w:val="00121F80"/>
    <w:rsid w:val="00134491"/>
    <w:rsid w:val="00135D26"/>
    <w:rsid w:val="00136DE2"/>
    <w:rsid w:val="00143F86"/>
    <w:rsid w:val="00145BE7"/>
    <w:rsid w:val="0015347D"/>
    <w:rsid w:val="00154598"/>
    <w:rsid w:val="001629B8"/>
    <w:rsid w:val="00167D73"/>
    <w:rsid w:val="00171B69"/>
    <w:rsid w:val="0018646D"/>
    <w:rsid w:val="00186A4C"/>
    <w:rsid w:val="001911E2"/>
    <w:rsid w:val="00194BB5"/>
    <w:rsid w:val="001A3534"/>
    <w:rsid w:val="001B103B"/>
    <w:rsid w:val="001B48D3"/>
    <w:rsid w:val="001B4EEF"/>
    <w:rsid w:val="001B5AB0"/>
    <w:rsid w:val="001C0018"/>
    <w:rsid w:val="001D5A34"/>
    <w:rsid w:val="001D6E3F"/>
    <w:rsid w:val="001E12CB"/>
    <w:rsid w:val="001F4DFD"/>
    <w:rsid w:val="00207241"/>
    <w:rsid w:val="00207A2D"/>
    <w:rsid w:val="00212E9F"/>
    <w:rsid w:val="00217642"/>
    <w:rsid w:val="002263A9"/>
    <w:rsid w:val="00234092"/>
    <w:rsid w:val="00241C1D"/>
    <w:rsid w:val="002424F8"/>
    <w:rsid w:val="00246A6D"/>
    <w:rsid w:val="00250887"/>
    <w:rsid w:val="0025121D"/>
    <w:rsid w:val="00253C65"/>
    <w:rsid w:val="00256417"/>
    <w:rsid w:val="002609D1"/>
    <w:rsid w:val="00261BF0"/>
    <w:rsid w:val="00263241"/>
    <w:rsid w:val="00275A46"/>
    <w:rsid w:val="002769E2"/>
    <w:rsid w:val="00284000"/>
    <w:rsid w:val="00284E39"/>
    <w:rsid w:val="0028519B"/>
    <w:rsid w:val="00287AD2"/>
    <w:rsid w:val="00292633"/>
    <w:rsid w:val="002B266E"/>
    <w:rsid w:val="002B767E"/>
    <w:rsid w:val="002C18D1"/>
    <w:rsid w:val="002C646A"/>
    <w:rsid w:val="002C68D7"/>
    <w:rsid w:val="002D0E58"/>
    <w:rsid w:val="002D1F7B"/>
    <w:rsid w:val="002D2BCD"/>
    <w:rsid w:val="002D4944"/>
    <w:rsid w:val="002D6A8C"/>
    <w:rsid w:val="002F23CB"/>
    <w:rsid w:val="002F3B85"/>
    <w:rsid w:val="00310D49"/>
    <w:rsid w:val="0031273E"/>
    <w:rsid w:val="003209E8"/>
    <w:rsid w:val="00330AD7"/>
    <w:rsid w:val="00331044"/>
    <w:rsid w:val="00333FDA"/>
    <w:rsid w:val="003346EE"/>
    <w:rsid w:val="00336BA5"/>
    <w:rsid w:val="00342534"/>
    <w:rsid w:val="00342C98"/>
    <w:rsid w:val="003453EC"/>
    <w:rsid w:val="00345FB4"/>
    <w:rsid w:val="00352E54"/>
    <w:rsid w:val="00353E0E"/>
    <w:rsid w:val="00355223"/>
    <w:rsid w:val="00356460"/>
    <w:rsid w:val="00357436"/>
    <w:rsid w:val="003649AA"/>
    <w:rsid w:val="00365DD3"/>
    <w:rsid w:val="00374AFD"/>
    <w:rsid w:val="00375FD1"/>
    <w:rsid w:val="003804ED"/>
    <w:rsid w:val="0038525A"/>
    <w:rsid w:val="003861E1"/>
    <w:rsid w:val="00386B9E"/>
    <w:rsid w:val="00391BA7"/>
    <w:rsid w:val="00394A44"/>
    <w:rsid w:val="00394F54"/>
    <w:rsid w:val="00396DBA"/>
    <w:rsid w:val="003A4585"/>
    <w:rsid w:val="003B1B3F"/>
    <w:rsid w:val="003B1F75"/>
    <w:rsid w:val="003B41BD"/>
    <w:rsid w:val="003B4C1D"/>
    <w:rsid w:val="003B7EF6"/>
    <w:rsid w:val="003C049F"/>
    <w:rsid w:val="003C333B"/>
    <w:rsid w:val="003C3DB8"/>
    <w:rsid w:val="003C466F"/>
    <w:rsid w:val="003C4A1A"/>
    <w:rsid w:val="003C523F"/>
    <w:rsid w:val="003C7848"/>
    <w:rsid w:val="003D5F1D"/>
    <w:rsid w:val="003F33A9"/>
    <w:rsid w:val="0040166A"/>
    <w:rsid w:val="00404BC5"/>
    <w:rsid w:val="0041733F"/>
    <w:rsid w:val="004208DF"/>
    <w:rsid w:val="004220DE"/>
    <w:rsid w:val="004308E8"/>
    <w:rsid w:val="00440157"/>
    <w:rsid w:val="004415F6"/>
    <w:rsid w:val="00444738"/>
    <w:rsid w:val="00445684"/>
    <w:rsid w:val="004540C1"/>
    <w:rsid w:val="004549C5"/>
    <w:rsid w:val="0045682F"/>
    <w:rsid w:val="00456BEB"/>
    <w:rsid w:val="00462ABD"/>
    <w:rsid w:val="0047700C"/>
    <w:rsid w:val="00481B68"/>
    <w:rsid w:val="00483845"/>
    <w:rsid w:val="00487AD1"/>
    <w:rsid w:val="004929EC"/>
    <w:rsid w:val="004955E2"/>
    <w:rsid w:val="004A294C"/>
    <w:rsid w:val="004A3B6D"/>
    <w:rsid w:val="004A7C2D"/>
    <w:rsid w:val="004B2B35"/>
    <w:rsid w:val="004B328B"/>
    <w:rsid w:val="004B3D43"/>
    <w:rsid w:val="004B3F1E"/>
    <w:rsid w:val="004B4006"/>
    <w:rsid w:val="004C0F23"/>
    <w:rsid w:val="004C29CD"/>
    <w:rsid w:val="004C2B3C"/>
    <w:rsid w:val="004C756D"/>
    <w:rsid w:val="004D5C27"/>
    <w:rsid w:val="004D7891"/>
    <w:rsid w:val="004E76FB"/>
    <w:rsid w:val="004F2161"/>
    <w:rsid w:val="004F2409"/>
    <w:rsid w:val="004F25E8"/>
    <w:rsid w:val="004F32BC"/>
    <w:rsid w:val="004F4D80"/>
    <w:rsid w:val="004F5B85"/>
    <w:rsid w:val="005000D9"/>
    <w:rsid w:val="00501138"/>
    <w:rsid w:val="00501B9E"/>
    <w:rsid w:val="00506E55"/>
    <w:rsid w:val="0051493B"/>
    <w:rsid w:val="00530114"/>
    <w:rsid w:val="00537E65"/>
    <w:rsid w:val="00542E7C"/>
    <w:rsid w:val="0054734C"/>
    <w:rsid w:val="005552ED"/>
    <w:rsid w:val="00563C7B"/>
    <w:rsid w:val="005739BF"/>
    <w:rsid w:val="005800D6"/>
    <w:rsid w:val="00586D0A"/>
    <w:rsid w:val="00587193"/>
    <w:rsid w:val="00591D46"/>
    <w:rsid w:val="0059223A"/>
    <w:rsid w:val="00594ED2"/>
    <w:rsid w:val="00596309"/>
    <w:rsid w:val="00596844"/>
    <w:rsid w:val="005A2B49"/>
    <w:rsid w:val="005B0B3A"/>
    <w:rsid w:val="005B63AD"/>
    <w:rsid w:val="005C0A61"/>
    <w:rsid w:val="005C4857"/>
    <w:rsid w:val="005C4DA9"/>
    <w:rsid w:val="005D0112"/>
    <w:rsid w:val="005D19F6"/>
    <w:rsid w:val="005D2114"/>
    <w:rsid w:val="005D4C88"/>
    <w:rsid w:val="005E58D4"/>
    <w:rsid w:val="005E7B4D"/>
    <w:rsid w:val="005F030A"/>
    <w:rsid w:val="005F0B9D"/>
    <w:rsid w:val="005F4EAC"/>
    <w:rsid w:val="005F6063"/>
    <w:rsid w:val="005F638D"/>
    <w:rsid w:val="0060018C"/>
    <w:rsid w:val="00613BF5"/>
    <w:rsid w:val="00614B7B"/>
    <w:rsid w:val="00616410"/>
    <w:rsid w:val="00621AF1"/>
    <w:rsid w:val="006233A2"/>
    <w:rsid w:val="00625DCC"/>
    <w:rsid w:val="00632E96"/>
    <w:rsid w:val="00633937"/>
    <w:rsid w:val="00633C91"/>
    <w:rsid w:val="006439DD"/>
    <w:rsid w:val="00650041"/>
    <w:rsid w:val="00650555"/>
    <w:rsid w:val="00655794"/>
    <w:rsid w:val="00663F17"/>
    <w:rsid w:val="00671878"/>
    <w:rsid w:val="00673345"/>
    <w:rsid w:val="006748E8"/>
    <w:rsid w:val="00675172"/>
    <w:rsid w:val="006762D0"/>
    <w:rsid w:val="00695802"/>
    <w:rsid w:val="006A278B"/>
    <w:rsid w:val="006A5DF5"/>
    <w:rsid w:val="006C0D79"/>
    <w:rsid w:val="006C1A37"/>
    <w:rsid w:val="006C3B9E"/>
    <w:rsid w:val="006C6AB9"/>
    <w:rsid w:val="006C7D63"/>
    <w:rsid w:val="006D13BA"/>
    <w:rsid w:val="006D5DCC"/>
    <w:rsid w:val="006D769E"/>
    <w:rsid w:val="006E00FA"/>
    <w:rsid w:val="006E43AC"/>
    <w:rsid w:val="006E6D88"/>
    <w:rsid w:val="00700798"/>
    <w:rsid w:val="0070088C"/>
    <w:rsid w:val="007075E3"/>
    <w:rsid w:val="0071119F"/>
    <w:rsid w:val="00720CA3"/>
    <w:rsid w:val="00724F38"/>
    <w:rsid w:val="007263A2"/>
    <w:rsid w:val="00727D8C"/>
    <w:rsid w:val="00731E90"/>
    <w:rsid w:val="00741B8B"/>
    <w:rsid w:val="007520BF"/>
    <w:rsid w:val="0075471F"/>
    <w:rsid w:val="0075530E"/>
    <w:rsid w:val="007719DF"/>
    <w:rsid w:val="007761B4"/>
    <w:rsid w:val="00777813"/>
    <w:rsid w:val="00777F95"/>
    <w:rsid w:val="00786F9A"/>
    <w:rsid w:val="00791CAB"/>
    <w:rsid w:val="0079735B"/>
    <w:rsid w:val="007A0F18"/>
    <w:rsid w:val="007A3614"/>
    <w:rsid w:val="007A4B1E"/>
    <w:rsid w:val="007A5380"/>
    <w:rsid w:val="007B196F"/>
    <w:rsid w:val="007C262D"/>
    <w:rsid w:val="007C40AF"/>
    <w:rsid w:val="007C4F83"/>
    <w:rsid w:val="007C6813"/>
    <w:rsid w:val="007C711E"/>
    <w:rsid w:val="007D16F2"/>
    <w:rsid w:val="007E03EF"/>
    <w:rsid w:val="007E5879"/>
    <w:rsid w:val="007F1FB9"/>
    <w:rsid w:val="007F67F2"/>
    <w:rsid w:val="007F7626"/>
    <w:rsid w:val="007F7863"/>
    <w:rsid w:val="008125D0"/>
    <w:rsid w:val="00815454"/>
    <w:rsid w:val="00827763"/>
    <w:rsid w:val="00831692"/>
    <w:rsid w:val="00831C11"/>
    <w:rsid w:val="00834ABD"/>
    <w:rsid w:val="00843782"/>
    <w:rsid w:val="00851E91"/>
    <w:rsid w:val="00864CCC"/>
    <w:rsid w:val="0086559A"/>
    <w:rsid w:val="00866BBB"/>
    <w:rsid w:val="00874366"/>
    <w:rsid w:val="0087598E"/>
    <w:rsid w:val="00877567"/>
    <w:rsid w:val="00885DD2"/>
    <w:rsid w:val="008871FA"/>
    <w:rsid w:val="008916E9"/>
    <w:rsid w:val="00891D82"/>
    <w:rsid w:val="008A0A3C"/>
    <w:rsid w:val="008A2D18"/>
    <w:rsid w:val="008A6BA9"/>
    <w:rsid w:val="008B1196"/>
    <w:rsid w:val="008B1F5F"/>
    <w:rsid w:val="008B26B8"/>
    <w:rsid w:val="008B48A8"/>
    <w:rsid w:val="008C580A"/>
    <w:rsid w:val="008D1BE7"/>
    <w:rsid w:val="008D21F0"/>
    <w:rsid w:val="008D3805"/>
    <w:rsid w:val="008E1CF2"/>
    <w:rsid w:val="008E29A5"/>
    <w:rsid w:val="008E55EC"/>
    <w:rsid w:val="008E7732"/>
    <w:rsid w:val="008F4E62"/>
    <w:rsid w:val="00905F7C"/>
    <w:rsid w:val="00906E3D"/>
    <w:rsid w:val="009137F5"/>
    <w:rsid w:val="009258C9"/>
    <w:rsid w:val="00940448"/>
    <w:rsid w:val="00942636"/>
    <w:rsid w:val="00946F39"/>
    <w:rsid w:val="00950D7E"/>
    <w:rsid w:val="0095332B"/>
    <w:rsid w:val="00960136"/>
    <w:rsid w:val="00963DC7"/>
    <w:rsid w:val="00964E72"/>
    <w:rsid w:val="0096611D"/>
    <w:rsid w:val="009679FE"/>
    <w:rsid w:val="00976B91"/>
    <w:rsid w:val="00987353"/>
    <w:rsid w:val="009873FC"/>
    <w:rsid w:val="009941DC"/>
    <w:rsid w:val="0099456F"/>
    <w:rsid w:val="009A04A3"/>
    <w:rsid w:val="009A0CCD"/>
    <w:rsid w:val="009A10E0"/>
    <w:rsid w:val="009A3283"/>
    <w:rsid w:val="009A6594"/>
    <w:rsid w:val="009B37BB"/>
    <w:rsid w:val="009B581A"/>
    <w:rsid w:val="009C306E"/>
    <w:rsid w:val="009C33C3"/>
    <w:rsid w:val="009C3460"/>
    <w:rsid w:val="009C740A"/>
    <w:rsid w:val="009D320F"/>
    <w:rsid w:val="009E2615"/>
    <w:rsid w:val="009E289D"/>
    <w:rsid w:val="009F126E"/>
    <w:rsid w:val="009F59AC"/>
    <w:rsid w:val="009F6634"/>
    <w:rsid w:val="00A018BF"/>
    <w:rsid w:val="00A028E5"/>
    <w:rsid w:val="00A04331"/>
    <w:rsid w:val="00A056B9"/>
    <w:rsid w:val="00A107CE"/>
    <w:rsid w:val="00A15408"/>
    <w:rsid w:val="00A2589E"/>
    <w:rsid w:val="00A25932"/>
    <w:rsid w:val="00A25A74"/>
    <w:rsid w:val="00A31EEA"/>
    <w:rsid w:val="00A33944"/>
    <w:rsid w:val="00A35F6D"/>
    <w:rsid w:val="00A3605D"/>
    <w:rsid w:val="00A37CB6"/>
    <w:rsid w:val="00A40F42"/>
    <w:rsid w:val="00A4248F"/>
    <w:rsid w:val="00A45F37"/>
    <w:rsid w:val="00A506F5"/>
    <w:rsid w:val="00A5234E"/>
    <w:rsid w:val="00A54A9D"/>
    <w:rsid w:val="00A552A3"/>
    <w:rsid w:val="00A60634"/>
    <w:rsid w:val="00A61504"/>
    <w:rsid w:val="00A67098"/>
    <w:rsid w:val="00A744B3"/>
    <w:rsid w:val="00A75E1E"/>
    <w:rsid w:val="00A81117"/>
    <w:rsid w:val="00A87DFB"/>
    <w:rsid w:val="00A92CFF"/>
    <w:rsid w:val="00A948A9"/>
    <w:rsid w:val="00AA3B26"/>
    <w:rsid w:val="00AA3E04"/>
    <w:rsid w:val="00AB0524"/>
    <w:rsid w:val="00AB473B"/>
    <w:rsid w:val="00AB75B3"/>
    <w:rsid w:val="00AB7DAE"/>
    <w:rsid w:val="00AC0565"/>
    <w:rsid w:val="00AC560B"/>
    <w:rsid w:val="00AD125B"/>
    <w:rsid w:val="00AD1914"/>
    <w:rsid w:val="00AD21BD"/>
    <w:rsid w:val="00AD330C"/>
    <w:rsid w:val="00AD482E"/>
    <w:rsid w:val="00AD4F4C"/>
    <w:rsid w:val="00AD52BC"/>
    <w:rsid w:val="00AE7A97"/>
    <w:rsid w:val="00AF15C0"/>
    <w:rsid w:val="00AF5352"/>
    <w:rsid w:val="00B00B57"/>
    <w:rsid w:val="00B01816"/>
    <w:rsid w:val="00B02E14"/>
    <w:rsid w:val="00B078D3"/>
    <w:rsid w:val="00B11454"/>
    <w:rsid w:val="00B13313"/>
    <w:rsid w:val="00B204BF"/>
    <w:rsid w:val="00B26C0A"/>
    <w:rsid w:val="00B30FB8"/>
    <w:rsid w:val="00B36C15"/>
    <w:rsid w:val="00B378BE"/>
    <w:rsid w:val="00B4261B"/>
    <w:rsid w:val="00B47671"/>
    <w:rsid w:val="00B47A2B"/>
    <w:rsid w:val="00B5042C"/>
    <w:rsid w:val="00B51B10"/>
    <w:rsid w:val="00B56423"/>
    <w:rsid w:val="00B57212"/>
    <w:rsid w:val="00B618F4"/>
    <w:rsid w:val="00B61EB7"/>
    <w:rsid w:val="00B74630"/>
    <w:rsid w:val="00B76E22"/>
    <w:rsid w:val="00B8180F"/>
    <w:rsid w:val="00B81CDF"/>
    <w:rsid w:val="00B85EDF"/>
    <w:rsid w:val="00B90EE9"/>
    <w:rsid w:val="00B952D4"/>
    <w:rsid w:val="00BA095C"/>
    <w:rsid w:val="00BA7F4C"/>
    <w:rsid w:val="00BB0428"/>
    <w:rsid w:val="00BB6B38"/>
    <w:rsid w:val="00BC38FA"/>
    <w:rsid w:val="00BC3FDC"/>
    <w:rsid w:val="00BE2E83"/>
    <w:rsid w:val="00BE4761"/>
    <w:rsid w:val="00BE517F"/>
    <w:rsid w:val="00BE51BC"/>
    <w:rsid w:val="00BF08D2"/>
    <w:rsid w:val="00C002B2"/>
    <w:rsid w:val="00C017E8"/>
    <w:rsid w:val="00C058AF"/>
    <w:rsid w:val="00C12ADA"/>
    <w:rsid w:val="00C132E3"/>
    <w:rsid w:val="00C174FB"/>
    <w:rsid w:val="00C240E4"/>
    <w:rsid w:val="00C2642F"/>
    <w:rsid w:val="00C26E36"/>
    <w:rsid w:val="00C4198D"/>
    <w:rsid w:val="00C43E9D"/>
    <w:rsid w:val="00C4737D"/>
    <w:rsid w:val="00C47C43"/>
    <w:rsid w:val="00C506D7"/>
    <w:rsid w:val="00C53868"/>
    <w:rsid w:val="00C62F94"/>
    <w:rsid w:val="00C631C4"/>
    <w:rsid w:val="00C6378D"/>
    <w:rsid w:val="00C86F7E"/>
    <w:rsid w:val="00C9046D"/>
    <w:rsid w:val="00C927DA"/>
    <w:rsid w:val="00C9468E"/>
    <w:rsid w:val="00C9526F"/>
    <w:rsid w:val="00CA376D"/>
    <w:rsid w:val="00CA49A8"/>
    <w:rsid w:val="00CA706A"/>
    <w:rsid w:val="00CB22CB"/>
    <w:rsid w:val="00CB2306"/>
    <w:rsid w:val="00CB6F85"/>
    <w:rsid w:val="00CC01B5"/>
    <w:rsid w:val="00CC5692"/>
    <w:rsid w:val="00CE209E"/>
    <w:rsid w:val="00CE53D1"/>
    <w:rsid w:val="00CE6A1F"/>
    <w:rsid w:val="00CF2457"/>
    <w:rsid w:val="00CF3884"/>
    <w:rsid w:val="00D06211"/>
    <w:rsid w:val="00D072A3"/>
    <w:rsid w:val="00D1008E"/>
    <w:rsid w:val="00D11DA7"/>
    <w:rsid w:val="00D147DB"/>
    <w:rsid w:val="00D23B31"/>
    <w:rsid w:val="00D2708F"/>
    <w:rsid w:val="00D271E8"/>
    <w:rsid w:val="00D31F5A"/>
    <w:rsid w:val="00D331F7"/>
    <w:rsid w:val="00D339B7"/>
    <w:rsid w:val="00D4554A"/>
    <w:rsid w:val="00D5072A"/>
    <w:rsid w:val="00D50A07"/>
    <w:rsid w:val="00D5500D"/>
    <w:rsid w:val="00D57479"/>
    <w:rsid w:val="00D60677"/>
    <w:rsid w:val="00D621AF"/>
    <w:rsid w:val="00D6503F"/>
    <w:rsid w:val="00D651EA"/>
    <w:rsid w:val="00D8425A"/>
    <w:rsid w:val="00D851C4"/>
    <w:rsid w:val="00D900FB"/>
    <w:rsid w:val="00D90BD7"/>
    <w:rsid w:val="00D928D7"/>
    <w:rsid w:val="00DA6275"/>
    <w:rsid w:val="00DB25AF"/>
    <w:rsid w:val="00DC11B7"/>
    <w:rsid w:val="00DC13CB"/>
    <w:rsid w:val="00DC49AB"/>
    <w:rsid w:val="00DC4BAA"/>
    <w:rsid w:val="00DC54F4"/>
    <w:rsid w:val="00DD2D19"/>
    <w:rsid w:val="00DD566D"/>
    <w:rsid w:val="00DD7C4A"/>
    <w:rsid w:val="00DE0271"/>
    <w:rsid w:val="00DE64E5"/>
    <w:rsid w:val="00DF0643"/>
    <w:rsid w:val="00DF4A28"/>
    <w:rsid w:val="00E00EEE"/>
    <w:rsid w:val="00E027D7"/>
    <w:rsid w:val="00E03438"/>
    <w:rsid w:val="00E217D8"/>
    <w:rsid w:val="00E34873"/>
    <w:rsid w:val="00E36413"/>
    <w:rsid w:val="00E372F8"/>
    <w:rsid w:val="00E4350B"/>
    <w:rsid w:val="00E54EFD"/>
    <w:rsid w:val="00E570B5"/>
    <w:rsid w:val="00E6261F"/>
    <w:rsid w:val="00E6637F"/>
    <w:rsid w:val="00E6650B"/>
    <w:rsid w:val="00E66857"/>
    <w:rsid w:val="00E719B7"/>
    <w:rsid w:val="00E719C5"/>
    <w:rsid w:val="00E75459"/>
    <w:rsid w:val="00E965B1"/>
    <w:rsid w:val="00E97020"/>
    <w:rsid w:val="00EA0685"/>
    <w:rsid w:val="00EA09B0"/>
    <w:rsid w:val="00EB05F6"/>
    <w:rsid w:val="00EB1C4F"/>
    <w:rsid w:val="00EB3C30"/>
    <w:rsid w:val="00EB4453"/>
    <w:rsid w:val="00EB4757"/>
    <w:rsid w:val="00EB6F05"/>
    <w:rsid w:val="00EC187B"/>
    <w:rsid w:val="00EC2FB3"/>
    <w:rsid w:val="00EC510F"/>
    <w:rsid w:val="00ED3360"/>
    <w:rsid w:val="00ED5221"/>
    <w:rsid w:val="00ED5C59"/>
    <w:rsid w:val="00ED6228"/>
    <w:rsid w:val="00ED6E7D"/>
    <w:rsid w:val="00ED70DE"/>
    <w:rsid w:val="00EE1DDC"/>
    <w:rsid w:val="00EE6876"/>
    <w:rsid w:val="00EF35F6"/>
    <w:rsid w:val="00EF4ED2"/>
    <w:rsid w:val="00F026B1"/>
    <w:rsid w:val="00F032A1"/>
    <w:rsid w:val="00F03A15"/>
    <w:rsid w:val="00F04282"/>
    <w:rsid w:val="00F26BC4"/>
    <w:rsid w:val="00F27EE7"/>
    <w:rsid w:val="00F32214"/>
    <w:rsid w:val="00F36683"/>
    <w:rsid w:val="00F44E08"/>
    <w:rsid w:val="00F5268B"/>
    <w:rsid w:val="00F544F5"/>
    <w:rsid w:val="00F546F3"/>
    <w:rsid w:val="00F61A13"/>
    <w:rsid w:val="00F61A8F"/>
    <w:rsid w:val="00F64D73"/>
    <w:rsid w:val="00F652F2"/>
    <w:rsid w:val="00F65763"/>
    <w:rsid w:val="00F66A70"/>
    <w:rsid w:val="00F74699"/>
    <w:rsid w:val="00F74777"/>
    <w:rsid w:val="00F75044"/>
    <w:rsid w:val="00F86845"/>
    <w:rsid w:val="00F873C1"/>
    <w:rsid w:val="00F9021C"/>
    <w:rsid w:val="00F91C34"/>
    <w:rsid w:val="00F94188"/>
    <w:rsid w:val="00FA06BE"/>
    <w:rsid w:val="00FA0E51"/>
    <w:rsid w:val="00FA4CD8"/>
    <w:rsid w:val="00FB3DA4"/>
    <w:rsid w:val="00FB7E8B"/>
    <w:rsid w:val="00FD0476"/>
    <w:rsid w:val="00FD5C9A"/>
    <w:rsid w:val="00FE027F"/>
    <w:rsid w:val="00FE231B"/>
    <w:rsid w:val="00FE48F4"/>
    <w:rsid w:val="00FE549B"/>
    <w:rsid w:val="00FE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4E8C3"/>
  <w15:docId w15:val="{BA23F323-9729-4501-9BAA-1FDBE01A6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4E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F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4D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User</cp:lastModifiedBy>
  <cp:revision>6</cp:revision>
  <cp:lastPrinted>2022-02-02T07:57:00Z</cp:lastPrinted>
  <dcterms:created xsi:type="dcterms:W3CDTF">2022-02-02T06:37:00Z</dcterms:created>
  <dcterms:modified xsi:type="dcterms:W3CDTF">2022-02-02T07:57:00Z</dcterms:modified>
</cp:coreProperties>
</file>