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7EA" w:rsidRDefault="000F6FEF">
      <w:pPr>
        <w:pStyle w:val="10"/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ФОРМА</w:t>
      </w:r>
    </w:p>
    <w:p w:rsidR="009837EA" w:rsidRDefault="009837EA">
      <w:pPr>
        <w:pStyle w:val="10"/>
        <w:tabs>
          <w:tab w:val="left" w:pos="10410"/>
        </w:tabs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9837EA" w:rsidRDefault="000F6FEF">
      <w:pPr>
        <w:pStyle w:val="10"/>
        <w:spacing w:after="0" w:line="240" w:lineRule="auto"/>
        <w:jc w:val="center"/>
      </w:pPr>
      <w:r>
        <w:rPr>
          <w:rFonts w:ascii="Liberation Serif" w:hAnsi="Liberation Serif" w:cs="Liberation Serif"/>
          <w:b/>
          <w:sz w:val="24"/>
          <w:szCs w:val="24"/>
        </w:rPr>
        <w:t>ПРОФИЛЬ</w:t>
      </w:r>
    </w:p>
    <w:p w:rsidR="009837EA" w:rsidRDefault="000F6FEF">
      <w:pPr>
        <w:pStyle w:val="10"/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 xml:space="preserve">участников закупки </w:t>
      </w:r>
    </w:p>
    <w:p w:rsidR="009837EA" w:rsidRDefault="000F6FEF">
      <w:pPr>
        <w:pStyle w:val="10"/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______________________________________________________________________________________________________</w:t>
      </w:r>
    </w:p>
    <w:p w:rsidR="009837EA" w:rsidRDefault="000F6FEF">
      <w:pPr>
        <w:pStyle w:val="10"/>
        <w:spacing w:after="0" w:line="240" w:lineRule="auto"/>
        <w:jc w:val="center"/>
      </w:pPr>
      <w:r>
        <w:rPr>
          <w:rFonts w:ascii="Liberation Serif" w:hAnsi="Liberation Serif" w:cs="Liberation Serif"/>
          <w:sz w:val="18"/>
          <w:szCs w:val="18"/>
        </w:rPr>
        <w:t>(указать наименование закупки)</w:t>
      </w:r>
    </w:p>
    <w:p w:rsidR="009837EA" w:rsidRDefault="009837EA">
      <w:pPr>
        <w:pStyle w:val="10"/>
        <w:tabs>
          <w:tab w:val="left" w:pos="10410"/>
        </w:tabs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837EA" w:rsidRDefault="000F6FEF">
      <w:pPr>
        <w:pStyle w:val="10"/>
        <w:tabs>
          <w:tab w:val="left" w:pos="10410"/>
        </w:tabs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Сведения о юридическом лице, участнике закупки</w:t>
      </w:r>
    </w:p>
    <w:p w:rsidR="009837EA" w:rsidRDefault="009837EA">
      <w:pPr>
        <w:pStyle w:val="10"/>
        <w:tabs>
          <w:tab w:val="left" w:pos="10410"/>
        </w:tabs>
        <w:spacing w:after="0" w:line="240" w:lineRule="auto"/>
        <w:ind w:left="1985"/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5593" w:type="dxa"/>
        <w:tblInd w:w="-27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843"/>
        <w:gridCol w:w="2835"/>
        <w:gridCol w:w="2693"/>
        <w:gridCol w:w="2410"/>
        <w:gridCol w:w="2269"/>
        <w:gridCol w:w="3543"/>
      </w:tblGrid>
      <w:tr w:rsidR="009837EA">
        <w:trPr>
          <w:cantSplit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837EA" w:rsidRDefault="000F6FEF">
            <w:pPr>
              <w:pStyle w:val="10"/>
              <w:spacing w:after="0" w:line="240" w:lineRule="auto"/>
              <w:jc w:val="center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837EA" w:rsidRDefault="000F6FEF">
            <w:pPr>
              <w:pStyle w:val="10"/>
              <w:spacing w:after="0" w:line="240" w:lineRule="auto"/>
              <w:jc w:val="center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Место нахождения (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юридический и почтовый адреса)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837EA" w:rsidRDefault="000F6FEF">
            <w:pPr>
              <w:pStyle w:val="10"/>
              <w:spacing w:after="0" w:line="240" w:lineRule="auto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Сведения об учредителях юридического лица (ФИО, ИНН (при наличии))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837EA" w:rsidRDefault="000F6FEF">
            <w:pPr>
              <w:pStyle w:val="1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Сведения о членах коллегиального исполнительного органа, контрольного органа</w:t>
            </w:r>
          </w:p>
          <w:p w:rsidR="009837EA" w:rsidRDefault="000F6FEF">
            <w:pPr>
              <w:pStyle w:val="10"/>
              <w:spacing w:after="0" w:line="240" w:lineRule="auto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юридического лица (ФИО, ИНН (при наличии))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837EA" w:rsidRDefault="000F6FEF">
            <w:pPr>
              <w:pStyle w:val="10"/>
              <w:spacing w:after="0" w:line="240" w:lineRule="auto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Сведения о лице, исполняющем функции единоличного исполнительного органа юридического лица (ФИО, ИНН (при наличии))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837EA" w:rsidRDefault="000F6FEF">
            <w:pPr>
              <w:pStyle w:val="1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Иные сведения, содержащиеся </w:t>
            </w:r>
          </w:p>
          <w:p w:rsidR="009837EA" w:rsidRDefault="000F6FEF">
            <w:pPr>
              <w:pStyle w:val="1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представленных участником закупок или имеющихся </w:t>
            </w:r>
          </w:p>
          <w:p w:rsidR="009837EA" w:rsidRDefault="000F6FEF">
            <w:pPr>
              <w:pStyle w:val="1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распоряжении учреждения документах, позволяющие выявить возможные связи, свидетельствующие о наличии</w:t>
            </w:r>
          </w:p>
          <w:p w:rsidR="009837EA" w:rsidRDefault="000F6FEF">
            <w:pPr>
              <w:pStyle w:val="1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у лиц, участвующих в осуществлении закупок, личной заинтересованности, которая приводит или может привести </w:t>
            </w:r>
          </w:p>
          <w:p w:rsidR="009837EA" w:rsidRDefault="000F6FEF">
            <w:pPr>
              <w:pStyle w:val="10"/>
              <w:spacing w:after="0" w:line="240" w:lineRule="auto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 конфликту интересов </w:t>
            </w:r>
          </w:p>
        </w:tc>
      </w:tr>
      <w:tr w:rsidR="009837EA">
        <w:trPr>
          <w:cantSplit/>
          <w:trHeight w:val="135"/>
        </w:trPr>
        <w:tc>
          <w:tcPr>
            <w:tcW w:w="155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837EA" w:rsidRDefault="009837EA" w:rsidP="00CA417E">
            <w:pPr>
              <w:pStyle w:val="af1"/>
              <w:spacing w:after="0" w:line="240" w:lineRule="auto"/>
              <w:ind w:left="1080"/>
              <w:jc w:val="center"/>
            </w:pPr>
          </w:p>
        </w:tc>
      </w:tr>
      <w:tr w:rsidR="009837EA">
        <w:trPr>
          <w:cantSplit/>
          <w:trHeight w:val="150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837EA" w:rsidRDefault="009837EA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837EA" w:rsidRDefault="009837EA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837EA" w:rsidRDefault="009837EA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837EA" w:rsidRDefault="009837EA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837EA" w:rsidRDefault="009837EA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837EA" w:rsidRDefault="009837EA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9837EA">
        <w:trPr>
          <w:cantSplit/>
          <w:trHeight w:val="150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837EA" w:rsidRDefault="009837EA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837EA" w:rsidRDefault="009837EA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837EA" w:rsidRDefault="009837EA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837EA" w:rsidRDefault="009837EA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837EA" w:rsidRDefault="009837EA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837EA" w:rsidRDefault="009837EA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9837EA">
        <w:trPr>
          <w:cantSplit/>
          <w:trHeight w:val="150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837EA" w:rsidRDefault="009837EA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837EA" w:rsidRDefault="009837EA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837EA" w:rsidRDefault="009837EA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837EA" w:rsidRDefault="009837EA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837EA" w:rsidRDefault="009837EA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837EA" w:rsidRDefault="009837EA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:rsidR="009837EA" w:rsidRDefault="009837EA">
      <w:pPr>
        <w:pStyle w:val="10"/>
        <w:tabs>
          <w:tab w:val="left" w:pos="10410"/>
        </w:tabs>
        <w:spacing w:after="0" w:line="240" w:lineRule="auto"/>
        <w:ind w:left="1985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9837EA" w:rsidRDefault="000F6FEF">
      <w:pPr>
        <w:pStyle w:val="10"/>
        <w:tabs>
          <w:tab w:val="left" w:pos="10410"/>
        </w:tabs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Сведения о физическом лице (индивидуальном предпринимателе), участнике закупки</w:t>
      </w:r>
    </w:p>
    <w:tbl>
      <w:tblPr>
        <w:tblW w:w="15593" w:type="dxa"/>
        <w:tblInd w:w="-27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127"/>
        <w:gridCol w:w="3827"/>
        <w:gridCol w:w="2552"/>
        <w:gridCol w:w="2410"/>
        <w:gridCol w:w="4677"/>
      </w:tblGrid>
      <w:tr w:rsidR="009837EA" w:rsidTr="009E797A">
        <w:trPr>
          <w:cantSplit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837EA" w:rsidRDefault="000F6FEF">
            <w:pPr>
              <w:pStyle w:val="10"/>
              <w:spacing w:after="0" w:line="240" w:lineRule="auto"/>
              <w:jc w:val="center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837EA" w:rsidRDefault="000F6FEF">
            <w:pPr>
              <w:pStyle w:val="10"/>
              <w:spacing w:after="0" w:line="240" w:lineRule="auto"/>
              <w:jc w:val="center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Место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жительства (постоянная регистрация, регистрация по месту временного пребывания)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837EA" w:rsidRDefault="000F6FEF">
            <w:pPr>
              <w:pStyle w:val="1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Дата рождения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837EA" w:rsidRDefault="000F6FEF">
            <w:pPr>
              <w:pStyle w:val="10"/>
              <w:spacing w:after="0" w:line="240" w:lineRule="auto"/>
              <w:jc w:val="center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Паспортные данные 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837EA" w:rsidRDefault="000F6FEF">
            <w:pPr>
              <w:pStyle w:val="1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Иные сведения, содержащиеся </w:t>
            </w:r>
          </w:p>
          <w:p w:rsidR="009837EA" w:rsidRDefault="000F6FEF">
            <w:pPr>
              <w:pStyle w:val="1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представленных участником закупок или имеющихся в распоряжении учреждения документах, позволяющие выявить возможные связи, свидетельствующие </w:t>
            </w:r>
          </w:p>
          <w:p w:rsidR="009837EA" w:rsidRDefault="000F6FEF">
            <w:pPr>
              <w:pStyle w:val="1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 наличии у лиц, участвующих </w:t>
            </w:r>
          </w:p>
          <w:p w:rsidR="009837EA" w:rsidRDefault="000F6FEF">
            <w:pPr>
              <w:pStyle w:val="10"/>
              <w:spacing w:after="0" w:line="240" w:lineRule="auto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осуществлении закупок, личной заинтересованности, которая приводит или может привести к конфликту интересов </w:t>
            </w:r>
          </w:p>
        </w:tc>
      </w:tr>
      <w:tr w:rsidR="009837EA" w:rsidTr="009E797A">
        <w:trPr>
          <w:cantSplit/>
          <w:trHeight w:val="135"/>
        </w:trPr>
        <w:tc>
          <w:tcPr>
            <w:tcW w:w="155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837EA" w:rsidRDefault="009837EA" w:rsidP="002A3BA2">
            <w:pPr>
              <w:pStyle w:val="af1"/>
              <w:spacing w:after="0" w:line="240" w:lineRule="auto"/>
              <w:ind w:left="1080"/>
              <w:jc w:val="center"/>
            </w:pPr>
          </w:p>
        </w:tc>
      </w:tr>
      <w:tr w:rsidR="009837EA" w:rsidTr="009E797A">
        <w:trPr>
          <w:cantSplit/>
          <w:trHeight w:val="1224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837EA" w:rsidRDefault="009837EA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837EA" w:rsidRDefault="009837EA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837EA" w:rsidRDefault="009837EA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837EA" w:rsidRDefault="009837EA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837EA" w:rsidRDefault="009837EA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9837EA" w:rsidTr="009E797A">
        <w:trPr>
          <w:cantSplit/>
          <w:trHeight w:val="135"/>
        </w:trPr>
        <w:tc>
          <w:tcPr>
            <w:tcW w:w="155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837EA" w:rsidRDefault="009837EA" w:rsidP="00BE0D5F">
            <w:pPr>
              <w:pStyle w:val="af1"/>
              <w:spacing w:after="0" w:line="240" w:lineRule="auto"/>
              <w:ind w:left="1080"/>
              <w:jc w:val="center"/>
            </w:pPr>
          </w:p>
        </w:tc>
      </w:tr>
      <w:tr w:rsidR="009837EA" w:rsidTr="009E797A">
        <w:trPr>
          <w:cantSplit/>
          <w:trHeight w:val="15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837EA" w:rsidRDefault="009837EA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837EA" w:rsidRDefault="009837EA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837EA" w:rsidRDefault="009837EA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837EA" w:rsidRDefault="009837EA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837EA" w:rsidRDefault="009837EA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9837EA" w:rsidTr="009E797A">
        <w:trPr>
          <w:cantSplit/>
          <w:trHeight w:val="135"/>
        </w:trPr>
        <w:tc>
          <w:tcPr>
            <w:tcW w:w="155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837EA" w:rsidRDefault="000F6FEF">
            <w:pPr>
              <w:pStyle w:val="af1"/>
              <w:spacing w:after="0" w:line="240" w:lineRule="auto"/>
              <w:ind w:left="1080"/>
              <w:jc w:val="center"/>
            </w:pPr>
            <w: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3. ________________ (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указать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фамилию, имя, отчество (при наличии)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участника закупки)</w:t>
            </w:r>
          </w:p>
        </w:tc>
      </w:tr>
      <w:tr w:rsidR="009837EA" w:rsidTr="009E797A">
        <w:trPr>
          <w:cantSplit/>
          <w:trHeight w:val="15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837EA" w:rsidRDefault="009837EA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837EA" w:rsidRDefault="009837EA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837EA" w:rsidRDefault="009837EA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837EA" w:rsidRDefault="009837EA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837EA" w:rsidRDefault="009837EA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:rsidR="009837EA" w:rsidRDefault="009837EA">
      <w:pPr>
        <w:pStyle w:val="10"/>
        <w:autoSpaceDE w:val="0"/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9837EA" w:rsidRDefault="000F6FEF">
      <w:pPr>
        <w:pStyle w:val="10"/>
        <w:autoSpaceDE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Сведения о представителях участника закупки</w:t>
      </w:r>
    </w:p>
    <w:p w:rsidR="009837EA" w:rsidRDefault="009837EA">
      <w:pPr>
        <w:pStyle w:val="10"/>
        <w:autoSpaceDE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17" w:type="dxa"/>
        <w:tblCellMar>
          <w:left w:w="10" w:type="dxa"/>
          <w:right w:w="10" w:type="dxa"/>
        </w:tblCellMar>
        <w:tblLook w:val="0000"/>
      </w:tblPr>
      <w:tblGrid>
        <w:gridCol w:w="3079"/>
        <w:gridCol w:w="3396"/>
        <w:gridCol w:w="2422"/>
        <w:gridCol w:w="2693"/>
        <w:gridCol w:w="3827"/>
      </w:tblGrid>
      <w:tr w:rsidR="009837EA"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7EA" w:rsidRDefault="000F6FEF">
            <w:pPr>
              <w:pStyle w:val="10"/>
              <w:autoSpaceDE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Фамилия, имя, отчество (при наличии)</w:t>
            </w:r>
          </w:p>
          <w:p w:rsidR="009837EA" w:rsidRDefault="000F6FEF">
            <w:pPr>
              <w:pStyle w:val="10"/>
              <w:autoSpaceDE w:val="0"/>
              <w:spacing w:after="0" w:line="240" w:lineRule="auto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представителя участника закупки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7EA" w:rsidRDefault="000F6FEF">
            <w:pPr>
              <w:pStyle w:val="10"/>
              <w:autoSpaceDE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Фамилия, имя, отчество (при наличии), должность лица, подписавшего доверенность на представление интересов от имени участника закупки</w:t>
            </w: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7EA" w:rsidRDefault="000F6FEF">
            <w:pPr>
              <w:pStyle w:val="10"/>
              <w:autoSpaceDE w:val="0"/>
              <w:spacing w:after="0" w:line="240" w:lineRule="auto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Паспортные данные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7EA" w:rsidRDefault="000F6FEF">
            <w:pPr>
              <w:pStyle w:val="10"/>
              <w:autoSpaceDE w:val="0"/>
              <w:spacing w:after="0" w:line="240" w:lineRule="auto"/>
              <w:jc w:val="center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Место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жительства (постоянная регистрация, регистрация по месту временного пребывания)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7EA" w:rsidRDefault="000F6FEF">
            <w:pPr>
              <w:pStyle w:val="1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Иные сведения, содержащиеся </w:t>
            </w:r>
          </w:p>
          <w:p w:rsidR="009837EA" w:rsidRDefault="000F6FEF">
            <w:pPr>
              <w:pStyle w:val="1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представленных участником закупок или имеющихся</w:t>
            </w:r>
          </w:p>
          <w:p w:rsidR="009837EA" w:rsidRDefault="000F6FEF">
            <w:pPr>
              <w:pStyle w:val="1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распоряжении учреждения документах, позволяющие выявить возможные связи, свидетельствующие о наличии у лиц, участвующих </w:t>
            </w:r>
          </w:p>
          <w:p w:rsidR="009837EA" w:rsidRDefault="000F6FEF">
            <w:pPr>
              <w:pStyle w:val="1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осуществлении закупок, личной заинтересованности, которая приводит или может привести </w:t>
            </w:r>
          </w:p>
          <w:p w:rsidR="009837EA" w:rsidRDefault="000F6FEF">
            <w:pPr>
              <w:pStyle w:val="10"/>
              <w:spacing w:after="0" w:line="240" w:lineRule="auto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 конфликту интересов </w:t>
            </w:r>
          </w:p>
        </w:tc>
      </w:tr>
      <w:tr w:rsidR="009837EA"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7EA" w:rsidRDefault="009837EA">
            <w:pPr>
              <w:pStyle w:val="10"/>
              <w:autoSpaceDE w:val="0"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7EA" w:rsidRDefault="009837EA">
            <w:pPr>
              <w:pStyle w:val="10"/>
              <w:autoSpaceDE w:val="0"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7EA" w:rsidRDefault="009837EA">
            <w:pPr>
              <w:pStyle w:val="10"/>
              <w:autoSpaceDE w:val="0"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7EA" w:rsidRDefault="009837EA">
            <w:pPr>
              <w:pStyle w:val="10"/>
              <w:autoSpaceDE w:val="0"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7EA" w:rsidRDefault="009837EA">
            <w:pPr>
              <w:pStyle w:val="10"/>
              <w:autoSpaceDE w:val="0"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9837EA"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7EA" w:rsidRDefault="009837EA">
            <w:pPr>
              <w:pStyle w:val="10"/>
              <w:autoSpaceDE w:val="0"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7EA" w:rsidRDefault="009837EA">
            <w:pPr>
              <w:pStyle w:val="10"/>
              <w:autoSpaceDE w:val="0"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2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7EA" w:rsidRDefault="009837EA">
            <w:pPr>
              <w:pStyle w:val="10"/>
              <w:autoSpaceDE w:val="0"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7EA" w:rsidRDefault="009837EA">
            <w:pPr>
              <w:pStyle w:val="10"/>
              <w:autoSpaceDE w:val="0"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37EA" w:rsidRDefault="009837EA">
            <w:pPr>
              <w:pStyle w:val="10"/>
              <w:autoSpaceDE w:val="0"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</w:tbl>
    <w:p w:rsidR="009837EA" w:rsidRDefault="009837EA">
      <w:pPr>
        <w:pStyle w:val="10"/>
        <w:autoSpaceDE w:val="0"/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9837EA" w:rsidRDefault="009837EA">
      <w:pPr>
        <w:pStyle w:val="10"/>
        <w:autoSpaceDE w:val="0"/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9837EA" w:rsidRDefault="000F6FEF">
      <w:pPr>
        <w:pStyle w:val="10"/>
        <w:pBdr>
          <w:top w:val="single" w:sz="4" w:space="1" w:color="000000"/>
        </w:pBdr>
        <w:autoSpaceDE w:val="0"/>
        <w:spacing w:after="0" w:line="240" w:lineRule="auto"/>
        <w:jc w:val="center"/>
      </w:pPr>
      <w:r>
        <w:rPr>
          <w:rFonts w:ascii="Liberation Serif" w:eastAsia="Times New Roman" w:hAnsi="Liberation Serif" w:cs="Liberation Serif"/>
          <w:sz w:val="18"/>
          <w:szCs w:val="18"/>
          <w:lang w:eastAsia="ru-RU"/>
        </w:rPr>
        <w:t>(Ф.И.О. и подпись лица, составившего профиль)</w:t>
      </w:r>
    </w:p>
    <w:sectPr w:rsidR="009837EA" w:rsidSect="002375F4">
      <w:headerReference w:type="default" r:id="rId6"/>
      <w:pgSz w:w="16838" w:h="11906" w:orient="landscape"/>
      <w:pgMar w:top="709" w:right="1134" w:bottom="568" w:left="1134" w:header="42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797A" w:rsidRDefault="009E797A">
      <w:pPr>
        <w:spacing w:after="0" w:line="240" w:lineRule="auto"/>
      </w:pPr>
      <w:r>
        <w:separator/>
      </w:r>
    </w:p>
  </w:endnote>
  <w:endnote w:type="continuationSeparator" w:id="1">
    <w:p w:rsidR="009E797A" w:rsidRDefault="009E79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797A" w:rsidRDefault="009E797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1">
    <w:p w:rsidR="009E797A" w:rsidRDefault="009E79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97A" w:rsidRDefault="009E797A">
    <w:pPr>
      <w:pStyle w:val="af0"/>
      <w:jc w:val="center"/>
    </w:pPr>
    <w:r>
      <w:rPr>
        <w:rStyle w:val="1"/>
        <w:rFonts w:ascii="Liberation Serif" w:hAnsi="Liberation Serif" w:cs="Liberation Serif"/>
        <w:sz w:val="24"/>
        <w:szCs w:val="24"/>
      </w:rPr>
      <w:fldChar w:fldCharType="begin"/>
    </w:r>
    <w:r>
      <w:rPr>
        <w:rStyle w:val="1"/>
        <w:rFonts w:ascii="Liberation Serif" w:hAnsi="Liberation Serif" w:cs="Liberation Serif"/>
        <w:sz w:val="24"/>
        <w:szCs w:val="24"/>
      </w:rPr>
      <w:instrText xml:space="preserve"> PAGE </w:instrText>
    </w:r>
    <w:r>
      <w:rPr>
        <w:rStyle w:val="1"/>
        <w:rFonts w:ascii="Liberation Serif" w:hAnsi="Liberation Serif" w:cs="Liberation Serif"/>
        <w:sz w:val="24"/>
        <w:szCs w:val="24"/>
      </w:rPr>
      <w:fldChar w:fldCharType="separate"/>
    </w:r>
    <w:r>
      <w:rPr>
        <w:rStyle w:val="1"/>
        <w:rFonts w:ascii="Liberation Serif" w:hAnsi="Liberation Serif" w:cs="Liberation Serif"/>
        <w:noProof/>
        <w:sz w:val="24"/>
        <w:szCs w:val="24"/>
      </w:rPr>
      <w:t>2</w:t>
    </w:r>
    <w:r>
      <w:rPr>
        <w:rStyle w:val="1"/>
        <w:rFonts w:ascii="Liberation Serif" w:hAnsi="Liberation Serif" w:cs="Liberation Serif"/>
        <w:sz w:val="24"/>
        <w:szCs w:val="24"/>
      </w:rPr>
      <w:fldChar w:fldCharType="end"/>
    </w:r>
  </w:p>
  <w:p w:rsidR="009E797A" w:rsidRDefault="009E797A">
    <w:pPr>
      <w:pStyle w:val="af0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37EA"/>
    <w:rsid w:val="000F6FEF"/>
    <w:rsid w:val="002375F4"/>
    <w:rsid w:val="002A3BA2"/>
    <w:rsid w:val="004E676E"/>
    <w:rsid w:val="009837EA"/>
    <w:rsid w:val="00993684"/>
    <w:rsid w:val="009E797A"/>
    <w:rsid w:val="00A13C2B"/>
    <w:rsid w:val="00B77935"/>
    <w:rsid w:val="00BE0D5F"/>
    <w:rsid w:val="00C73B79"/>
    <w:rsid w:val="00CA417E"/>
    <w:rsid w:val="00DB4B79"/>
    <w:rsid w:val="00FF52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375F4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2375F4"/>
  </w:style>
  <w:style w:type="character" w:customStyle="1" w:styleId="a3">
    <w:name w:val="Верхний колонтитул Знак"/>
    <w:basedOn w:val="1"/>
    <w:rsid w:val="002375F4"/>
  </w:style>
  <w:style w:type="character" w:customStyle="1" w:styleId="a4">
    <w:name w:val="Текст концевой сноски Знак"/>
    <w:rsid w:val="002375F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endnote reference"/>
    <w:rsid w:val="002375F4"/>
    <w:rPr>
      <w:position w:val="0"/>
      <w:sz w:val="14"/>
      <w:vertAlign w:val="baseline"/>
    </w:rPr>
  </w:style>
  <w:style w:type="character" w:customStyle="1" w:styleId="a6">
    <w:name w:val="Текст сноски Знак"/>
    <w:rsid w:val="002375F4"/>
    <w:rPr>
      <w:sz w:val="20"/>
      <w:szCs w:val="20"/>
    </w:rPr>
  </w:style>
  <w:style w:type="character" w:styleId="a7">
    <w:name w:val="footnote reference"/>
    <w:rsid w:val="002375F4"/>
    <w:rPr>
      <w:position w:val="0"/>
      <w:sz w:val="14"/>
      <w:vertAlign w:val="baseline"/>
    </w:rPr>
  </w:style>
  <w:style w:type="character" w:customStyle="1" w:styleId="a8">
    <w:name w:val="Текст выноски Знак"/>
    <w:rsid w:val="002375F4"/>
    <w:rPr>
      <w:rFonts w:ascii="Tahoma" w:hAnsi="Tahoma" w:cs="Tahoma"/>
      <w:sz w:val="16"/>
      <w:szCs w:val="16"/>
    </w:rPr>
  </w:style>
  <w:style w:type="character" w:customStyle="1" w:styleId="a9">
    <w:name w:val="Нижний колонтитул Знак"/>
    <w:basedOn w:val="1"/>
    <w:rsid w:val="002375F4"/>
  </w:style>
  <w:style w:type="character" w:customStyle="1" w:styleId="aa">
    <w:name w:val="Привязка сноски"/>
    <w:rsid w:val="002375F4"/>
    <w:rPr>
      <w:position w:val="0"/>
      <w:vertAlign w:val="superscript"/>
    </w:rPr>
  </w:style>
  <w:style w:type="character" w:customStyle="1" w:styleId="ab">
    <w:name w:val="Символ сноски"/>
    <w:rsid w:val="002375F4"/>
  </w:style>
  <w:style w:type="character" w:customStyle="1" w:styleId="ac">
    <w:name w:val="Привязка концевой сноски"/>
    <w:rsid w:val="002375F4"/>
    <w:rPr>
      <w:position w:val="0"/>
      <w:vertAlign w:val="superscript"/>
    </w:rPr>
  </w:style>
  <w:style w:type="character" w:customStyle="1" w:styleId="ad">
    <w:name w:val="Символ концевой сноски"/>
    <w:rsid w:val="002375F4"/>
  </w:style>
  <w:style w:type="character" w:styleId="ae">
    <w:name w:val="Hyperlink"/>
    <w:rsid w:val="002375F4"/>
    <w:rPr>
      <w:color w:val="000080"/>
      <w:u w:val="single"/>
    </w:rPr>
  </w:style>
  <w:style w:type="paragraph" w:customStyle="1" w:styleId="10">
    <w:name w:val="Обычный1"/>
    <w:rsid w:val="002375F4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af">
    <w:name w:val="Верхний и нижний колонтитулы"/>
    <w:basedOn w:val="a"/>
    <w:rsid w:val="002375F4"/>
    <w:pPr>
      <w:suppressLineNumbers/>
      <w:tabs>
        <w:tab w:val="center" w:pos="4819"/>
        <w:tab w:val="right" w:pos="9638"/>
      </w:tabs>
    </w:pPr>
  </w:style>
  <w:style w:type="paragraph" w:styleId="af0">
    <w:name w:val="header"/>
    <w:basedOn w:val="10"/>
    <w:rsid w:val="002375F4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1">
    <w:name w:val="Текст концевой сноски1"/>
    <w:basedOn w:val="10"/>
    <w:rsid w:val="002375F4"/>
    <w:pPr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f1">
    <w:name w:val="List Paragraph"/>
    <w:basedOn w:val="10"/>
    <w:rsid w:val="002375F4"/>
    <w:pPr>
      <w:ind w:left="720"/>
    </w:pPr>
  </w:style>
  <w:style w:type="paragraph" w:customStyle="1" w:styleId="12">
    <w:name w:val="Текст сноски1"/>
    <w:basedOn w:val="10"/>
    <w:rsid w:val="002375F4"/>
    <w:pPr>
      <w:spacing w:after="0" w:line="240" w:lineRule="auto"/>
    </w:pPr>
    <w:rPr>
      <w:sz w:val="20"/>
      <w:szCs w:val="20"/>
    </w:rPr>
  </w:style>
  <w:style w:type="paragraph" w:styleId="af2">
    <w:name w:val="Balloon Text"/>
    <w:basedOn w:val="10"/>
    <w:rsid w:val="002375F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3">
    <w:name w:val="footer"/>
    <w:basedOn w:val="10"/>
    <w:rsid w:val="002375F4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4">
    <w:name w:val="Содержимое таблицы"/>
    <w:basedOn w:val="a"/>
    <w:rsid w:val="002375F4"/>
    <w:pPr>
      <w:suppressLineNumbers/>
    </w:pPr>
  </w:style>
  <w:style w:type="character" w:styleId="af5">
    <w:name w:val="FollowedHyperlink"/>
    <w:rsid w:val="002375F4"/>
    <w:rPr>
      <w:color w:val="954F72"/>
      <w:u w:val="single"/>
    </w:rPr>
  </w:style>
  <w:style w:type="paragraph" w:customStyle="1" w:styleId="ConsPlusNormal">
    <w:name w:val="ConsPlusNormal"/>
    <w:rsid w:val="002375F4"/>
    <w:pPr>
      <w:widowControl w:val="0"/>
      <w:suppressAutoHyphens/>
      <w:autoSpaceDE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customStyle="1" w:styleId="a3">
    <w:name w:val="Верхний колонтитул Знак"/>
    <w:basedOn w:val="1"/>
  </w:style>
  <w:style w:type="character" w:customStyle="1" w:styleId="a4">
    <w:name w:val="Текст концевой сноски Знак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endnote reference"/>
    <w:rPr>
      <w:position w:val="0"/>
      <w:sz w:val="14"/>
      <w:vertAlign w:val="baseline"/>
    </w:rPr>
  </w:style>
  <w:style w:type="character" w:customStyle="1" w:styleId="a6">
    <w:name w:val="Текст сноски Знак"/>
    <w:rPr>
      <w:sz w:val="20"/>
      <w:szCs w:val="20"/>
    </w:rPr>
  </w:style>
  <w:style w:type="character" w:styleId="a7">
    <w:name w:val="footnote reference"/>
    <w:rPr>
      <w:position w:val="0"/>
      <w:sz w:val="14"/>
      <w:vertAlign w:val="baseline"/>
    </w:rPr>
  </w:style>
  <w:style w:type="character" w:customStyle="1" w:styleId="a8">
    <w:name w:val="Текст выноски Знак"/>
    <w:rPr>
      <w:rFonts w:ascii="Tahoma" w:hAnsi="Tahoma" w:cs="Tahoma"/>
      <w:sz w:val="16"/>
      <w:szCs w:val="16"/>
    </w:rPr>
  </w:style>
  <w:style w:type="character" w:customStyle="1" w:styleId="a9">
    <w:name w:val="Нижний колонтитул Знак"/>
    <w:basedOn w:val="1"/>
  </w:style>
  <w:style w:type="character" w:customStyle="1" w:styleId="aa">
    <w:name w:val="Привязка сноски"/>
    <w:rPr>
      <w:position w:val="0"/>
      <w:vertAlign w:val="superscript"/>
    </w:rPr>
  </w:style>
  <w:style w:type="character" w:customStyle="1" w:styleId="ab">
    <w:name w:val="Символ сноски"/>
  </w:style>
  <w:style w:type="character" w:customStyle="1" w:styleId="ac">
    <w:name w:val="Привязка концевой сноски"/>
    <w:rPr>
      <w:position w:val="0"/>
      <w:vertAlign w:val="superscript"/>
    </w:rPr>
  </w:style>
  <w:style w:type="character" w:customStyle="1" w:styleId="ad">
    <w:name w:val="Символ концевой сноски"/>
  </w:style>
  <w:style w:type="character" w:styleId="ae">
    <w:name w:val="Hyperlink"/>
    <w:rPr>
      <w:color w:val="000080"/>
      <w:u w:val="single"/>
    </w:rPr>
  </w:style>
  <w:style w:type="paragraph" w:customStyle="1" w:styleId="10">
    <w:name w:val="Обычный1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af">
    <w:name w:val="Верхний и нижний колонтитулы"/>
    <w:basedOn w:val="a"/>
    <w:pPr>
      <w:suppressLineNumbers/>
      <w:tabs>
        <w:tab w:val="center" w:pos="4819"/>
        <w:tab w:val="right" w:pos="9638"/>
      </w:tabs>
    </w:pPr>
  </w:style>
  <w:style w:type="paragraph" w:styleId="af0">
    <w:name w:val="header"/>
    <w:basedOn w:val="10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1">
    <w:name w:val="Текст концевой сноски1"/>
    <w:basedOn w:val="10"/>
    <w:pPr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f1">
    <w:name w:val="List Paragraph"/>
    <w:basedOn w:val="10"/>
    <w:pPr>
      <w:ind w:left="720"/>
    </w:pPr>
  </w:style>
  <w:style w:type="paragraph" w:customStyle="1" w:styleId="12">
    <w:name w:val="Текст сноски1"/>
    <w:basedOn w:val="10"/>
    <w:pPr>
      <w:spacing w:after="0" w:line="240" w:lineRule="auto"/>
    </w:pPr>
    <w:rPr>
      <w:sz w:val="20"/>
      <w:szCs w:val="20"/>
    </w:rPr>
  </w:style>
  <w:style w:type="paragraph" w:styleId="af2">
    <w:name w:val="Balloon Text"/>
    <w:basedOn w:val="1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3">
    <w:name w:val="footer"/>
    <w:basedOn w:val="10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4">
    <w:name w:val="Содержимое таблицы"/>
    <w:basedOn w:val="a"/>
    <w:pPr>
      <w:suppressLineNumbers/>
    </w:pPr>
  </w:style>
  <w:style w:type="character" w:styleId="af5">
    <w:name w:val="FollowedHyperlink"/>
    <w:rPr>
      <w:color w:val="954F72"/>
      <w:u w:val="single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Никольский С.В.</dc:creator>
  <cp:keywords/>
  <dc:description/>
  <cp:lastModifiedBy>User</cp:lastModifiedBy>
  <cp:revision>6</cp:revision>
  <cp:lastPrinted>2021-11-26T10:31:00Z</cp:lastPrinted>
  <dcterms:created xsi:type="dcterms:W3CDTF">2021-09-08T12:39:00Z</dcterms:created>
  <dcterms:modified xsi:type="dcterms:W3CDTF">2021-11-26T10:59:00Z</dcterms:modified>
</cp:coreProperties>
</file>